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0A1CF" w:themeColor="accent4" w:themeTint="99"/>
  <w:body>
    <w:p w:rsidR="004936D9" w:rsidRDefault="004936D9" w:rsidP="004936D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noProof/>
          <w:color w:val="1D4030"/>
          <w:sz w:val="27"/>
          <w:szCs w:val="27"/>
        </w:rPr>
        <w:drawing>
          <wp:inline distT="0" distB="0" distL="0" distR="0">
            <wp:extent cx="1892341" cy="2129667"/>
            <wp:effectExtent l="19050" t="0" r="0" b="0"/>
            <wp:docPr id="1" name="Рисунок 0" descr="58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7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223" cy="213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Петушок, петушок,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Золотой гребешок,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Масляна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 xml:space="preserve"> головушка,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Шелкова бородушка,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Что ты рано встаешь,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Голосисто поешь,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Деткам спать не даешь?</w:t>
      </w:r>
    </w:p>
    <w:p w:rsidR="004936D9" w:rsidRDefault="004936D9" w:rsidP="00493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noProof/>
          <w:color w:val="1D4030"/>
          <w:sz w:val="27"/>
          <w:szCs w:val="27"/>
        </w:rPr>
        <w:drawing>
          <wp:inline distT="0" distB="0" distL="0" distR="0">
            <wp:extent cx="1662266" cy="1502829"/>
            <wp:effectExtent l="19050" t="0" r="0" b="0"/>
            <wp:docPr id="2" name="Рисунок 1" descr="88591439_large_3821971_0012006Umyvaets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591439_large_3821971_0012006Umyvaetsj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584" cy="150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31" w:rsidRPr="002C0731" w:rsidRDefault="002C0731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Водичка, водичка,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Умой мое личико,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Чтобы глазоньки блестели,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Чтобы щечки краснели,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Чтоб смеялся роток,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Чтоб кусался зубок.</w:t>
      </w:r>
    </w:p>
    <w:p w:rsidR="004936D9" w:rsidRDefault="004936D9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</w:pPr>
    </w:p>
    <w:p w:rsidR="004936D9" w:rsidRDefault="004936D9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</w:pPr>
    </w:p>
    <w:p w:rsidR="004936D9" w:rsidRDefault="004936D9" w:rsidP="004936D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noProof/>
          <w:color w:val="1D4030"/>
          <w:sz w:val="27"/>
          <w:szCs w:val="27"/>
        </w:rPr>
        <w:lastRenderedPageBreak/>
        <w:drawing>
          <wp:inline distT="0" distB="0" distL="0" distR="0">
            <wp:extent cx="1230527" cy="1492537"/>
            <wp:effectExtent l="19050" t="0" r="7723" b="0"/>
            <wp:docPr id="3" name="Рисунок 2" descr="4db6c72253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b6c72253af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1732" cy="149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31" w:rsidRPr="002C0731" w:rsidRDefault="002C0731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Раным-рано поутру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Пастушок: «Ту-</w:t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ру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-</w:t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ру-ру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!»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А коровки в лад ему</w:t>
      </w:r>
      <w:proofErr w:type="gram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З</w:t>
      </w:r>
      <w:proofErr w:type="gram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атянули: «Му-му-</w:t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му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!»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 xml:space="preserve">Ты, </w:t>
      </w:r>
      <w:proofErr w:type="gram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Буренушка</w:t>
      </w:r>
      <w:proofErr w:type="gram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, ступай,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В чисто поле погуляй,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А вернешься вечерком,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Нас напоишь молочком.</w:t>
      </w:r>
    </w:p>
    <w:p w:rsidR="004936D9" w:rsidRDefault="004936D9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noProof/>
          <w:color w:val="1D4030"/>
          <w:sz w:val="27"/>
          <w:szCs w:val="27"/>
        </w:rPr>
        <w:drawing>
          <wp:inline distT="0" distB="0" distL="0" distR="0">
            <wp:extent cx="1897790" cy="1604624"/>
            <wp:effectExtent l="38100" t="0" r="26260" b="471826"/>
            <wp:docPr id="4" name="Рисунок 3" descr="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730" cy="16045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C0731" w:rsidRPr="002C0731" w:rsidRDefault="002C0731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Наши уточки с утра –</w:t>
      </w:r>
      <w:r w:rsidRPr="002C0731">
        <w:rPr>
          <w:rFonts w:ascii="Times New Roman" w:eastAsia="Times New Roman" w:hAnsi="Times New Roman" w:cs="Times New Roman"/>
          <w:color w:val="1D4030"/>
          <w:sz w:val="27"/>
        </w:rPr>
        <w:t> 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Кря-кря-кря! Кря-кря-кря!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Наши гуси у пруда –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Га-га-га! Га-га-га!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А индюк среди двора –</w:t>
      </w:r>
      <w:r w:rsidRPr="002C0731">
        <w:rPr>
          <w:rFonts w:ascii="Times New Roman" w:eastAsia="Times New Roman" w:hAnsi="Times New Roman" w:cs="Times New Roman"/>
          <w:color w:val="1D4030"/>
          <w:sz w:val="27"/>
        </w:rPr>
        <w:t> 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 xml:space="preserve">Бал-бал-бал! </w:t>
      </w:r>
      <w:proofErr w:type="spellStart"/>
      <w:proofErr w:type="gram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Балды-балда</w:t>
      </w:r>
      <w:proofErr w:type="spellEnd"/>
      <w:proofErr w:type="gram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!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Наши гуленьки вверху –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Грру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-</w:t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грру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-</w:t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угрру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-у-</w:t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грру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-у!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Наши курочки в окно –</w:t>
      </w:r>
      <w:r w:rsidRPr="002C0731">
        <w:rPr>
          <w:rFonts w:ascii="Times New Roman" w:eastAsia="Times New Roman" w:hAnsi="Times New Roman" w:cs="Times New Roman"/>
          <w:color w:val="1D4030"/>
          <w:sz w:val="27"/>
        </w:rPr>
        <w:t> 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Кко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-</w:t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кко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-</w:t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кко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-ко-ко-ко-ко!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 xml:space="preserve">А как </w:t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петя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-петушок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</w:r>
      <w:proofErr w:type="gram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Ранним-рано</w:t>
      </w:r>
      <w:proofErr w:type="gram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 xml:space="preserve"> поутру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Нам споет ку-ка-ре-ку!</w:t>
      </w:r>
    </w:p>
    <w:p w:rsidR="002C0731" w:rsidRPr="002C0731" w:rsidRDefault="00344E25" w:rsidP="00344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1D4030"/>
          <w:sz w:val="27"/>
          <w:szCs w:val="27"/>
        </w:rPr>
        <w:lastRenderedPageBreak/>
        <w:drawing>
          <wp:inline distT="0" distB="0" distL="0" distR="0">
            <wp:extent cx="2529565" cy="2011680"/>
            <wp:effectExtent l="19050" t="0" r="4085" b="0"/>
            <wp:docPr id="5" name="Рисунок 4" descr="eebf42baa1335063705dfef0adcd5d42e7cb4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bf42baa1335063705dfef0adcd5d42e7cb445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8791" cy="201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 xml:space="preserve">Наша Маша </w:t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маленька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На ней шубка аленька,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Опушка бобровая.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Маша чернобровая.</w:t>
      </w:r>
    </w:p>
    <w:p w:rsidR="00344E25" w:rsidRDefault="00344E25" w:rsidP="00344E2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color w:val="1D4030"/>
          <w:sz w:val="27"/>
          <w:szCs w:val="27"/>
        </w:rPr>
        <w:drawing>
          <wp:inline distT="0" distB="0" distL="0" distR="0">
            <wp:extent cx="2055065" cy="1203468"/>
            <wp:effectExtent l="38100" t="0" r="21385" b="339582"/>
            <wp:docPr id="6" name="Рисунок 5" descr="thumb_fe64fd606b54eeb670c4d0414a876599_7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fe64fd606b54eeb670c4d0414a876599_7448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594" cy="12037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C0731" w:rsidRPr="002C0731" w:rsidRDefault="002C0731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Купите лук, зеленый лук,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Петрушку и морковку!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Купите нашу девочку,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Шалунью и плутовку!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Не нужен нам зеленый лук,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Петрушка и морковка,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Нужна нам только девочка,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Шалунья и плутовка!</w:t>
      </w:r>
    </w:p>
    <w:p w:rsidR="00344E25" w:rsidRDefault="00344E25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</w:pPr>
    </w:p>
    <w:p w:rsidR="00344E25" w:rsidRDefault="00344E25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</w:pPr>
    </w:p>
    <w:p w:rsidR="00344E25" w:rsidRDefault="00344E25" w:rsidP="00344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noProof/>
          <w:color w:val="1D4030"/>
          <w:sz w:val="27"/>
          <w:szCs w:val="27"/>
        </w:rPr>
        <w:lastRenderedPageBreak/>
        <w:drawing>
          <wp:inline distT="0" distB="0" distL="0" distR="0">
            <wp:extent cx="1703562" cy="1427644"/>
            <wp:effectExtent l="19050" t="0" r="0" b="0"/>
            <wp:docPr id="7" name="Рисунок 6" descr="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2695" cy="142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31" w:rsidRPr="002C0731" w:rsidRDefault="002C0731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Тень-тень-</w:t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потетень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Выше города плетень.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Сели звери на плетень.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Похвалялися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 xml:space="preserve"> весь день.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Похвалялася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 xml:space="preserve"> лиса: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- Всему свету я краса!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</w:r>
      <w:proofErr w:type="gram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Похвалялся</w:t>
      </w:r>
      <w:proofErr w:type="gram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 xml:space="preserve"> зайка: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- Пойди, догоняй-ка!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Похвалялися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 xml:space="preserve"> ежи: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- У нас шубы хороши!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</w:r>
      <w:proofErr w:type="gram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Похвалялся</w:t>
      </w:r>
      <w:proofErr w:type="gram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 xml:space="preserve"> медведь: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- Могу песни я петь!</w:t>
      </w:r>
    </w:p>
    <w:p w:rsidR="00344E25" w:rsidRDefault="00344E25" w:rsidP="00344E2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noProof/>
          <w:color w:val="1D4030"/>
          <w:sz w:val="27"/>
          <w:szCs w:val="27"/>
        </w:rPr>
        <w:drawing>
          <wp:inline distT="0" distB="0" distL="0" distR="0">
            <wp:extent cx="1662266" cy="1934989"/>
            <wp:effectExtent l="19050" t="0" r="0" b="0"/>
            <wp:docPr id="8" name="Рисунок 7" descr="x_882a1d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882a1dcd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2621" cy="193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31" w:rsidRPr="002C0731" w:rsidRDefault="002C0731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Как у нашего кота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Шубка очень хороша,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Как у котика усы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Удивительной красы,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Глаза смелые,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Зубки белые.</w:t>
      </w:r>
    </w:p>
    <w:p w:rsidR="00344E25" w:rsidRDefault="00344E25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</w:pPr>
    </w:p>
    <w:p w:rsidR="00344E25" w:rsidRDefault="00344E25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</w:pPr>
    </w:p>
    <w:p w:rsidR="00344E25" w:rsidRDefault="00AD548B" w:rsidP="00344E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noProof/>
          <w:color w:val="1D4030"/>
          <w:sz w:val="27"/>
          <w:szCs w:val="27"/>
        </w:rPr>
        <w:lastRenderedPageBreak/>
        <w:drawing>
          <wp:inline distT="0" distB="0" distL="0" distR="0">
            <wp:extent cx="1289255" cy="1448906"/>
            <wp:effectExtent l="38100" t="0" r="25195" b="417994"/>
            <wp:docPr id="9" name="Рисунок 8" descr="640.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99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3310" cy="14534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C0731" w:rsidRPr="002C0731" w:rsidRDefault="002C0731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 xml:space="preserve">Пошел котик на </w:t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торжок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Купил котик пирожок.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Пошел котик на улочку,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Купил котик булочку.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Самому ли съесть?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 xml:space="preserve">Или Машеньке </w:t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снесть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?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Я и сам укушу,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Да и Машеньке снесу.</w:t>
      </w:r>
    </w:p>
    <w:p w:rsidR="00AD548B" w:rsidRDefault="00AD548B" w:rsidP="00AD548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noProof/>
          <w:color w:val="1D4030"/>
          <w:sz w:val="27"/>
          <w:szCs w:val="27"/>
        </w:rPr>
        <w:drawing>
          <wp:inline distT="0" distB="0" distL="0" distR="0">
            <wp:extent cx="1390896" cy="1162172"/>
            <wp:effectExtent l="19050" t="0" r="0" b="0"/>
            <wp:docPr id="10" name="Рисунок 9" descr="13536592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36592811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255" cy="116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31" w:rsidRPr="002C0731" w:rsidRDefault="002C0731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- Котятки, котятки,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Малые ребятки!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А кто у вас больший?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А кто у вас меньший?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- Мы все подрастем,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За мышами пойдем.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Один дедушка-кот</w:t>
      </w:r>
      <w:proofErr w:type="gram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Б</w:t>
      </w:r>
      <w:proofErr w:type="gram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удет дома сидеть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Да на печке лежать,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Нас с добром поджидать.</w:t>
      </w:r>
    </w:p>
    <w:p w:rsidR="00AD548B" w:rsidRDefault="00AD548B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</w:pPr>
    </w:p>
    <w:p w:rsidR="00AD548B" w:rsidRDefault="00AD548B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</w:pPr>
    </w:p>
    <w:p w:rsidR="00AD548B" w:rsidRDefault="00AD548B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</w:pPr>
    </w:p>
    <w:p w:rsidR="00AD548B" w:rsidRDefault="00AD548B" w:rsidP="00AD54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noProof/>
          <w:color w:val="1D4030"/>
          <w:sz w:val="27"/>
          <w:szCs w:val="27"/>
        </w:rPr>
        <w:lastRenderedPageBreak/>
        <w:drawing>
          <wp:inline distT="0" distB="0" distL="0" distR="0">
            <wp:extent cx="1290607" cy="1079582"/>
            <wp:effectExtent l="19050" t="0" r="4793" b="0"/>
            <wp:docPr id="11" name="Рисунок 10" descr="131381676271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38167627154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259" cy="107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31" w:rsidRPr="002C0731" w:rsidRDefault="002C0731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Старый заяц сено косит,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А лиса сгребает.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Муха сено к возу носит,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А комар кидает.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Довезли до сеновала –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С воза муха закричала: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«На чердак я не пойду,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Я оттуда упаду,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Ноженьку сломаю,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Буду я хромая».</w:t>
      </w:r>
    </w:p>
    <w:p w:rsidR="00AD548B" w:rsidRDefault="00AD548B" w:rsidP="00AD548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1D4030"/>
          <w:sz w:val="27"/>
          <w:szCs w:val="27"/>
        </w:rPr>
        <w:drawing>
          <wp:inline distT="0" distB="0" distL="0" distR="0">
            <wp:extent cx="1862844" cy="1539731"/>
            <wp:effectExtent l="19050" t="0" r="4056" b="0"/>
            <wp:docPr id="12" name="Рисунок 11" descr="e853c08578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53c085782d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3518" cy="154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31" w:rsidRPr="002C0731" w:rsidRDefault="002C0731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proofErr w:type="gram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Тили-бом</w:t>
      </w:r>
      <w:proofErr w:type="gram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 xml:space="preserve">! </w:t>
      </w:r>
      <w:proofErr w:type="gram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Тили-бом</w:t>
      </w:r>
      <w:proofErr w:type="gram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!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Загорелся кошкин дом!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Загорелся кошкин дом,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Идет дым столбом!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Кошка выскочила!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Глаза выпучила.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Бежит курочка с ведром</w:t>
      </w:r>
      <w:proofErr w:type="gram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З</w:t>
      </w:r>
      <w:proofErr w:type="gram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аливает кошкин дом,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А лошадка – с фонарем,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А собачка - с помелом,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 xml:space="preserve">Серый </w:t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заюшка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 xml:space="preserve"> с листом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Раз! Раз!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Раз! Раз!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И огонь</w:t>
      </w:r>
      <w:proofErr w:type="gram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П</w:t>
      </w:r>
      <w:proofErr w:type="gram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огас!</w:t>
      </w:r>
    </w:p>
    <w:p w:rsidR="00AD548B" w:rsidRDefault="00AD548B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</w:p>
    <w:p w:rsidR="00AD548B" w:rsidRDefault="00AD548B" w:rsidP="00AD54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1D4030"/>
          <w:sz w:val="27"/>
          <w:szCs w:val="27"/>
        </w:rPr>
        <w:lastRenderedPageBreak/>
        <w:drawing>
          <wp:inline distT="0" distB="0" distL="0" distR="0">
            <wp:extent cx="1166720" cy="1581027"/>
            <wp:effectExtent l="19050" t="0" r="0" b="0"/>
            <wp:docPr id="13" name="Рисунок 12" descr="64463673_britanc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463673_britancu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406" cy="158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31" w:rsidRPr="002C0731" w:rsidRDefault="002C0731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Аты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-баты! Шли солдаты,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Аты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-баты! На базар.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Аты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-баты! Что купили?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Аты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-баты! Самовар!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Аты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-баты! Сколько стоит?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Аты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-баты! Три рубля.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Аты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-баты! Он какой?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Аты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-баты! Золотой.</w:t>
      </w:r>
    </w:p>
    <w:p w:rsidR="00AD548B" w:rsidRDefault="00AD548B" w:rsidP="00AD548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1D4030"/>
          <w:sz w:val="27"/>
          <w:szCs w:val="27"/>
        </w:rPr>
        <w:drawing>
          <wp:inline distT="0" distB="0" distL="0" distR="0">
            <wp:extent cx="1815650" cy="2064774"/>
            <wp:effectExtent l="19050" t="0" r="0" b="0"/>
            <wp:docPr id="14" name="Рисунок 13" descr="95028199_4449415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028199_4449415_1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5162" cy="206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31" w:rsidRPr="002C0731" w:rsidRDefault="002C0731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Андрей-воробей,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Не гоняй голубей,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Гоняй галочек</w:t>
      </w:r>
      <w:proofErr w:type="gram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И</w:t>
      </w:r>
      <w:proofErr w:type="gram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з-под палочек.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Не клюй песок,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Не тупи носок!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Пригодится носок</w:t>
      </w:r>
      <w:proofErr w:type="gram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К</w:t>
      </w:r>
      <w:proofErr w:type="gram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левать колосок!</w:t>
      </w:r>
    </w:p>
    <w:p w:rsidR="00AD548B" w:rsidRDefault="00AD548B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</w:p>
    <w:p w:rsidR="00AD548B" w:rsidRDefault="00AD548B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</w:p>
    <w:p w:rsidR="00AD548B" w:rsidRDefault="00AD548B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</w:p>
    <w:p w:rsidR="002C0731" w:rsidRPr="002C0731" w:rsidRDefault="002C0731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color w:val="1D4030"/>
          <w:sz w:val="27"/>
          <w:szCs w:val="27"/>
        </w:rPr>
        <w:lastRenderedPageBreak/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proofErr w:type="gram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Ой-люли</w:t>
      </w:r>
      <w:proofErr w:type="gram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, та-</w:t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ра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-</w:t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ра-ра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!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На горе стоит гора,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А на той горе лужок,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А на том лужку дубок,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А на том дубку сидит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Ворон в красных сапогах,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Ворон в красных сапогах,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</w:r>
      <w:proofErr w:type="gram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Во</w:t>
      </w:r>
      <w:proofErr w:type="gram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 xml:space="preserve"> сиреневых серьгах.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Черный ворон на дубу,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 xml:space="preserve">Он играет </w:t>
      </w:r>
      <w:proofErr w:type="gram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во</w:t>
      </w:r>
      <w:proofErr w:type="gram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 xml:space="preserve"> трубу –</w:t>
      </w:r>
      <w:r w:rsidRPr="002C0731">
        <w:rPr>
          <w:rFonts w:ascii="Times New Roman" w:eastAsia="Times New Roman" w:hAnsi="Times New Roman" w:cs="Times New Roman"/>
          <w:color w:val="1D4030"/>
          <w:sz w:val="27"/>
        </w:rPr>
        <w:t> 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Бу-бу-бу-бу-бу-бу-бу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Труба точеная,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Позолоченная.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Утром он в трубу трубит,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Ночью сказки говорит.</w:t>
      </w:r>
    </w:p>
    <w:p w:rsidR="002C0731" w:rsidRPr="002C0731" w:rsidRDefault="002C0731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Скок-поскок!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 xml:space="preserve">Молодой </w:t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дроздок</w:t>
      </w:r>
      <w:proofErr w:type="spellEnd"/>
      <w:proofErr w:type="gram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П</w:t>
      </w:r>
      <w:proofErr w:type="gram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о водичку пошел,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Молодичку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 xml:space="preserve"> нашел.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Молодиченька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Невеличенька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 xml:space="preserve"> –</w:t>
      </w:r>
      <w:r w:rsidRPr="002C0731">
        <w:rPr>
          <w:rFonts w:ascii="Times New Roman" w:eastAsia="Times New Roman" w:hAnsi="Times New Roman" w:cs="Times New Roman"/>
          <w:color w:val="1D4030"/>
          <w:sz w:val="27"/>
        </w:rPr>
        <w:t> 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Сама с вершок,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Голова с горшок.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Молодичка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-молода</w:t>
      </w:r>
      <w:proofErr w:type="gram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П</w:t>
      </w:r>
      <w:proofErr w:type="gram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оехала по дрова,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Зацепилась за пенек,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Простояла весь денек.</w:t>
      </w:r>
    </w:p>
    <w:p w:rsidR="00AD548B" w:rsidRDefault="00AD548B" w:rsidP="00AD54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1D4030"/>
          <w:sz w:val="27"/>
          <w:szCs w:val="27"/>
        </w:rPr>
        <w:drawing>
          <wp:inline distT="0" distB="0" distL="0" distR="0">
            <wp:extent cx="1175979" cy="926199"/>
            <wp:effectExtent l="19050" t="0" r="5121" b="0"/>
            <wp:docPr id="15" name="Рисунок 14" descr="ptica_sinica_vetka_shishki_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ica_sinica_vetka_shishki_1920x108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343" cy="92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31" w:rsidRPr="002C0731" w:rsidRDefault="002C0731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Травка-муравка со сна поднялась,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Птица-синица за зерно взялась,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 xml:space="preserve">Зайки – за </w:t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капустку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Мышки – за корку,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Детки – за молоко.</w:t>
      </w:r>
    </w:p>
    <w:p w:rsidR="00AD548B" w:rsidRDefault="00AD548B" w:rsidP="00AD54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1D4030"/>
          <w:sz w:val="27"/>
          <w:szCs w:val="27"/>
        </w:rPr>
        <w:lastRenderedPageBreak/>
        <w:drawing>
          <wp:inline distT="0" distB="0" distL="0" distR="0">
            <wp:extent cx="2789043" cy="1669517"/>
            <wp:effectExtent l="19050" t="0" r="0" b="0"/>
            <wp:docPr id="17" name="Рисунок 16" descr="104849810_large_Z8gy2bRQN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849810_large_Z8gy2bRQNjI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90492" cy="167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31" w:rsidRPr="002C0731" w:rsidRDefault="002C0731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- Кисонька-</w:t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мурысонька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Где была?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- На мельнице.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- Кисонька-</w:t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мурысонька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Что там делала?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- Муку молола.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- Кисонька-</w:t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мурысонька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Что из муки пекла?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- Прянички.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- Кисонька-</w:t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мурысонька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С кем прянички ела?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- Одна.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- Не ешь одна!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Не ешь одна!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Не ешь одна!</w:t>
      </w:r>
    </w:p>
    <w:p w:rsidR="002C0731" w:rsidRPr="002C0731" w:rsidRDefault="002C0731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Собака на кухне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Пироги печет.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Кот в углу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Сухари толчет.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Кошка в окошке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Платье шьет.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Курочка в сапожках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Избушку метет.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Вымела избушку,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Положила половичок: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- Ляг, половичок,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Под порог на бочок!</w:t>
      </w:r>
    </w:p>
    <w:p w:rsidR="00AD548B" w:rsidRDefault="00AD548B" w:rsidP="00AD54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1D4030"/>
          <w:sz w:val="27"/>
          <w:szCs w:val="27"/>
        </w:rPr>
      </w:pPr>
    </w:p>
    <w:p w:rsidR="00AD548B" w:rsidRDefault="00AD548B" w:rsidP="00AD54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1D4030"/>
          <w:sz w:val="27"/>
          <w:szCs w:val="27"/>
        </w:rPr>
      </w:pPr>
    </w:p>
    <w:p w:rsidR="00AD548B" w:rsidRDefault="00AD548B" w:rsidP="00AD54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1D4030"/>
          <w:sz w:val="27"/>
          <w:szCs w:val="27"/>
        </w:rPr>
      </w:pPr>
    </w:p>
    <w:p w:rsidR="00AD548B" w:rsidRDefault="00AD548B" w:rsidP="00AD54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1D4030"/>
          <w:sz w:val="27"/>
          <w:szCs w:val="27"/>
        </w:rPr>
        <w:lastRenderedPageBreak/>
        <w:drawing>
          <wp:inline distT="0" distB="0" distL="0" distR="0">
            <wp:extent cx="5619481" cy="1533832"/>
            <wp:effectExtent l="171450" t="133350" r="362219" b="314018"/>
            <wp:docPr id="16" name="Рисунок 15" descr="d3712dc60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712dc60c1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9444" cy="1539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0731" w:rsidRPr="002C0731" w:rsidRDefault="002C0731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Как на тоненький ледок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Выпал беленький снежок.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Выпал беленький снежок,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Ехал Ванюшка-дружок.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Ваня ехал, поспешал,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</w:r>
      <w:proofErr w:type="gram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Со</w:t>
      </w:r>
      <w:proofErr w:type="gram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 xml:space="preserve"> добра коня упал.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Упал Ваня и лежит,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Никто к Ване не бежит.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Две девушки увидали,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Прямо к Ване подбежали,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На коня Ваню сажали,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Путь-дорогу показали.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Путь-дорогу показали,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Да наказывали: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- Как поедешь ты, Иван,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  <w:t>Не зевай по сторонам!</w:t>
      </w:r>
    </w:p>
    <w:p w:rsidR="00AD548B" w:rsidRDefault="00AD548B" w:rsidP="00AD548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D4030"/>
          <w:sz w:val="27"/>
          <w:szCs w:val="27"/>
        </w:rPr>
      </w:pPr>
    </w:p>
    <w:p w:rsidR="00AD548B" w:rsidRDefault="00AD548B" w:rsidP="00AD548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D4030"/>
          <w:sz w:val="27"/>
          <w:szCs w:val="27"/>
        </w:rPr>
      </w:pPr>
    </w:p>
    <w:p w:rsidR="00AD548B" w:rsidRDefault="00AD548B" w:rsidP="00AD548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D4030"/>
          <w:sz w:val="27"/>
          <w:szCs w:val="27"/>
        </w:rPr>
      </w:pPr>
    </w:p>
    <w:p w:rsidR="00AD548B" w:rsidRDefault="00AD548B" w:rsidP="00AD548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D4030"/>
          <w:sz w:val="27"/>
          <w:szCs w:val="27"/>
        </w:rPr>
      </w:pPr>
    </w:p>
    <w:p w:rsidR="00AD548B" w:rsidRDefault="00AD548B" w:rsidP="00AD548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D4030"/>
          <w:sz w:val="27"/>
          <w:szCs w:val="27"/>
        </w:rPr>
      </w:pPr>
    </w:p>
    <w:p w:rsidR="00AD548B" w:rsidRDefault="00AD548B" w:rsidP="00AD548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D4030"/>
          <w:sz w:val="27"/>
          <w:szCs w:val="27"/>
        </w:rPr>
      </w:pPr>
    </w:p>
    <w:p w:rsidR="00AD548B" w:rsidRDefault="00AD548B" w:rsidP="00AD548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D4030"/>
          <w:sz w:val="27"/>
          <w:szCs w:val="27"/>
        </w:rPr>
      </w:pPr>
    </w:p>
    <w:p w:rsidR="002C0731" w:rsidRPr="002C0731" w:rsidRDefault="002C0731" w:rsidP="00AD548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lastRenderedPageBreak/>
        <w:br/>
      </w:r>
      <w:r w:rsidR="00AD548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7961" cy="1663863"/>
            <wp:effectExtent l="38100" t="0" r="9689" b="488787"/>
            <wp:docPr id="18" name="Рисунок 17" descr="a8cebaa70a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cebaa70a3b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47839" cy="16638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C0731" w:rsidRPr="002C0731" w:rsidRDefault="002C0731" w:rsidP="004936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Скучно волку жить в лесу –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Он заводит песню.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Так неладно, так нескладно –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Хоть беги из лесу.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Перед ним лисица пляшет –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Рыжей лапой машет.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Хоть ни ладу и ни складу –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 xml:space="preserve">Пляшет </w:t>
      </w:r>
      <w:proofErr w:type="gram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до</w:t>
      </w:r>
      <w:proofErr w:type="gram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 xml:space="preserve"> упаду.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Воробей пищит на ветке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Изо всех силенок.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Пусть нескладно, непонятно –</w:t>
      </w:r>
    </w:p>
    <w:p w:rsid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Все равно приятно.</w:t>
      </w:r>
    </w:p>
    <w:p w:rsidR="00AD548B" w:rsidRDefault="00AD548B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</w:p>
    <w:p w:rsid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Стуки-стуки, глянь в ворота: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Верно, в гости едет кто-то: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Едет целая семья,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Впереди идет свинья.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Гусли гусь настроил,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А петух с трубою.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Кот и песик удивились –</w:t>
      </w:r>
    </w:p>
    <w:p w:rsid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Даже помирились.</w:t>
      </w:r>
    </w:p>
    <w:p w:rsidR="00AD548B" w:rsidRDefault="00AD548B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</w:p>
    <w:p w:rsid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- Котятки, котятки,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Малые ребятки!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А кто у вас больший?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А кто у вас меньший?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- Мы все подрастем,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За мышами пойдем.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Один дедушка-кот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Будет дома сидеть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lastRenderedPageBreak/>
        <w:t>Да на печке лежать,</w:t>
      </w:r>
    </w:p>
    <w:p w:rsid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Нас с добром поджидать.</w:t>
      </w:r>
    </w:p>
    <w:p w:rsidR="00AD548B" w:rsidRDefault="00AD548B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</w:p>
    <w:p w:rsid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Гречку мыли, гречку мяли,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Мышку по воду послали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По мосту-</w:t>
      </w:r>
      <w:proofErr w:type="spellStart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мосточку</w:t>
      </w:r>
      <w:proofErr w:type="spellEnd"/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,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Желтому песочку.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Проплутала долго –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Испугалась волка,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Заблудилась, слезы градом,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А колодец – рядом.</w:t>
      </w:r>
    </w:p>
    <w:p w:rsidR="00AD548B" w:rsidRDefault="00AD548B" w:rsidP="00AD548B">
      <w:pPr>
        <w:spacing w:after="0" w:line="240" w:lineRule="auto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1D4030"/>
          <w:sz w:val="27"/>
          <w:szCs w:val="27"/>
        </w:rPr>
        <w:drawing>
          <wp:inline distT="0" distB="0" distL="0" distR="0">
            <wp:extent cx="2576666" cy="1758008"/>
            <wp:effectExtent l="19050" t="0" r="0" b="0"/>
            <wp:docPr id="19" name="Рисунок 18" descr="1252070796_09039950dcaa8f4daec7a7d08fd81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2070796_09039950dcaa8f4daec7a7d08fd81e16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7297" cy="175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31" w:rsidRPr="002C0731" w:rsidRDefault="004936D9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Ой ты, заяц косой – вот так!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Не ходи ты за мной – вот так!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В огород попадешь – вот так!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Всю капусту сгрызешь – вот так,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Как поймаю тебя – вот так,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Как за уши схвачу – вот так,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Да и хвост откручу – вот так!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</w:p>
    <w:p w:rsidR="00AD548B" w:rsidRDefault="00AD548B" w:rsidP="00AD548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1D4030"/>
          <w:sz w:val="27"/>
          <w:szCs w:val="27"/>
        </w:rPr>
        <w:drawing>
          <wp:inline distT="0" distB="0" distL="0" distR="0">
            <wp:extent cx="4771803" cy="1864196"/>
            <wp:effectExtent l="19050" t="0" r="0" b="0"/>
            <wp:docPr id="20" name="Рисунок 19" descr="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73331" cy="18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31" w:rsidRPr="002C0731" w:rsidRDefault="004936D9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color w:val="1D4030"/>
          <w:sz w:val="27"/>
          <w:szCs w:val="27"/>
        </w:rPr>
        <w:t>ХХХ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Солнце, солнце, уходи до утра.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Всем ребятам спать пора, спать пора.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Пастушатам – молока через край,</w:t>
      </w:r>
    </w:p>
    <w:p w:rsidR="002C0731" w:rsidRPr="002C0731" w:rsidRDefault="002C0731" w:rsidP="004936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Тем, кто пашет, - каравай, каравай.</w:t>
      </w:r>
      <w:r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br/>
      </w:r>
    </w:p>
    <w:p w:rsidR="006F5B23" w:rsidRPr="003D2080" w:rsidRDefault="006F5B23" w:rsidP="006F5B23">
      <w:pPr>
        <w:jc w:val="center"/>
        <w:rPr>
          <w:rFonts w:ascii="Times New Roman" w:hAnsi="Times New Roman" w:cs="Times New Roman"/>
          <w:color w:val="7030A0"/>
          <w:sz w:val="96"/>
          <w:szCs w:val="96"/>
        </w:rPr>
      </w:pPr>
      <w:r w:rsidRPr="003D2080">
        <w:rPr>
          <w:rFonts w:ascii="Times New Roman" w:hAnsi="Times New Roman" w:cs="Times New Roman"/>
          <w:color w:val="7030A0"/>
          <w:sz w:val="96"/>
          <w:szCs w:val="96"/>
        </w:rPr>
        <w:lastRenderedPageBreak/>
        <w:t xml:space="preserve">Русские народные </w:t>
      </w:r>
      <w:proofErr w:type="spellStart"/>
      <w:r w:rsidRPr="003D2080">
        <w:rPr>
          <w:rFonts w:ascii="Times New Roman" w:hAnsi="Times New Roman" w:cs="Times New Roman"/>
          <w:color w:val="7030A0"/>
          <w:sz w:val="96"/>
          <w:szCs w:val="96"/>
        </w:rPr>
        <w:t>потешки</w:t>
      </w:r>
      <w:proofErr w:type="spellEnd"/>
    </w:p>
    <w:p w:rsidR="006F5B23" w:rsidRDefault="006F5B23" w:rsidP="002C07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color w:val="1D4030"/>
          <w:sz w:val="27"/>
          <w:szCs w:val="27"/>
        </w:rPr>
      </w:pPr>
    </w:p>
    <w:p w:rsidR="002C0731" w:rsidRPr="002C0731" w:rsidRDefault="00AD548B" w:rsidP="002C07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D403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1D4030"/>
          <w:sz w:val="27"/>
          <w:szCs w:val="27"/>
        </w:rPr>
        <w:drawing>
          <wp:inline distT="0" distB="0" distL="0" distR="0">
            <wp:extent cx="5314950" cy="7048500"/>
            <wp:effectExtent l="19050" t="0" r="0" b="0"/>
            <wp:docPr id="22" name="Рисунок 21" descr="286682-d9d4d-49421055-m750x740-u179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6682-d9d4d-49421055-m750x740-u1796d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731" w:rsidRPr="002C0731">
        <w:rPr>
          <w:rFonts w:ascii="Times New Roman" w:eastAsia="Times New Roman" w:hAnsi="Times New Roman" w:cs="Times New Roman"/>
          <w:color w:val="1D4030"/>
          <w:sz w:val="27"/>
          <w:szCs w:val="27"/>
        </w:rPr>
        <w:t> </w:t>
      </w:r>
      <w:bookmarkStart w:id="0" w:name="_GoBack"/>
      <w:bookmarkEnd w:id="0"/>
    </w:p>
    <w:sectPr w:rsidR="002C0731" w:rsidRPr="002C0731" w:rsidSect="00280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731"/>
    <w:rsid w:val="001F02ED"/>
    <w:rsid w:val="002807E3"/>
    <w:rsid w:val="002C0731"/>
    <w:rsid w:val="00344E25"/>
    <w:rsid w:val="003D2080"/>
    <w:rsid w:val="004936D9"/>
    <w:rsid w:val="006F5B23"/>
    <w:rsid w:val="00AD548B"/>
    <w:rsid w:val="00C85461"/>
    <w:rsid w:val="00F44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C0731"/>
  </w:style>
  <w:style w:type="paragraph" w:styleId="a3">
    <w:name w:val="Normal (Web)"/>
    <w:basedOn w:val="a"/>
    <w:uiPriority w:val="99"/>
    <w:semiHidden/>
    <w:unhideWhenUsed/>
    <w:rsid w:val="002C0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93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36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C0731"/>
  </w:style>
  <w:style w:type="paragraph" w:styleId="a3">
    <w:name w:val="Normal (Web)"/>
    <w:basedOn w:val="a"/>
    <w:uiPriority w:val="99"/>
    <w:semiHidden/>
    <w:unhideWhenUsed/>
    <w:rsid w:val="002C0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93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36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Базовая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09C22-DD1B-416D-A8BA-B0817DC7C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13</Pages>
  <Words>781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Кузя Котовский</dc:creator>
  <cp:lastModifiedBy>KL</cp:lastModifiedBy>
  <cp:revision>5</cp:revision>
  <cp:lastPrinted>2014-04-13T09:27:00Z</cp:lastPrinted>
  <dcterms:created xsi:type="dcterms:W3CDTF">2014-04-12T18:41:00Z</dcterms:created>
  <dcterms:modified xsi:type="dcterms:W3CDTF">2014-04-13T09:29:00Z</dcterms:modified>
</cp:coreProperties>
</file>