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4E" w:rsidRPr="00CC1B4E" w:rsidRDefault="00CC1B4E" w:rsidP="00CC1B4E">
      <w:r w:rsidRPr="00CC1B4E">
        <w:t>Комплексное занятие по обучению правилам дорожного движения в старшей группе</w:t>
      </w:r>
    </w:p>
    <w:p w:rsidR="00CC1B4E" w:rsidRPr="00CC1B4E" w:rsidRDefault="00CC1B4E" w:rsidP="00CC1B4E">
      <w:r w:rsidRPr="00CC1B4E">
        <w:t>Цель: познакомить детей с разрешающим дорожным знаком «Велосипедная дорожка » и с запрещающим дорожным знаком «Движение на велосипедах запрещено », объяснить детям об особенностях этих знаков, закрепить знания детей об основных видах дорожных знаков – информационно-указательных, предупреждающих,</w:t>
      </w:r>
    </w:p>
    <w:p w:rsidR="00CC1B4E" w:rsidRPr="00CC1B4E" w:rsidRDefault="00CC1B4E" w:rsidP="00CC1B4E">
      <w:r w:rsidRPr="00CC1B4E">
        <w:t>запрещающих. Развивать память, мышление, воображение, расширять кругозор, обогащать словарный запас, вызвать у детей положительное эмоциональное настроение. Воспитывать дружелюбие, готовность помочь другому человеку,</w:t>
      </w:r>
    </w:p>
    <w:p w:rsidR="00CC1B4E" w:rsidRPr="00CC1B4E" w:rsidRDefault="00CC1B4E" w:rsidP="00CC1B4E">
      <w:r w:rsidRPr="00CC1B4E">
        <w:t>культуру безопасного поведения на дороге.</w:t>
      </w:r>
    </w:p>
    <w:p w:rsidR="00CC1B4E" w:rsidRPr="00CC1B4E" w:rsidRDefault="00CC1B4E" w:rsidP="00CC1B4E">
      <w:r w:rsidRPr="00CC1B4E">
        <w:t>Материал: мультимедийный экран, сопровождающая музыка.</w:t>
      </w:r>
    </w:p>
    <w:p w:rsidR="00CC1B4E" w:rsidRPr="00CC1B4E" w:rsidRDefault="00CC1B4E" w:rsidP="00CC1B4E">
      <w:r w:rsidRPr="00CC1B4E">
        <w:t>Раздаточный материал: игра «Сложи картинку» на каждую пару, «Подбери знак» на каждого ребёнка, «Светофор» на каждую четвёрку.</w:t>
      </w:r>
    </w:p>
    <w:p w:rsidR="00CC1B4E" w:rsidRPr="00CC1B4E" w:rsidRDefault="00CC1B4E" w:rsidP="00CC1B4E">
      <w:r w:rsidRPr="00CC1B4E">
        <w:t>Предварительная работа: наблюдение на прогулке за транспортом; беседа о дорожных знаках, заучивание стихотворений о дорожных знаках и о транспорте, загадывание загадок; подвижная игра «Воробушки и автомобиль»; дидактические игры: «Угадай, какой знак? », лото «Транспорт», «Сложи картинку», «Светофор»; сюжетно-ролевые игры «Автобус», «Шофер».</w:t>
      </w:r>
    </w:p>
    <w:p w:rsidR="00CC1B4E" w:rsidRPr="00CC1B4E" w:rsidRDefault="00CC1B4E" w:rsidP="00CC1B4E">
      <w:r w:rsidRPr="00CC1B4E">
        <w:t>Ход занятия:</w:t>
      </w:r>
    </w:p>
    <w:p w:rsidR="00CC1B4E" w:rsidRPr="00CC1B4E" w:rsidRDefault="00CC1B4E" w:rsidP="00CC1B4E">
      <w:r w:rsidRPr="00CC1B4E">
        <w:t>1 слайд</w:t>
      </w:r>
    </w:p>
    <w:p w:rsidR="00CC1B4E" w:rsidRPr="00CC1B4E" w:rsidRDefault="00CC1B4E" w:rsidP="00CC1B4E">
      <w:r w:rsidRPr="00CC1B4E">
        <w:t>Организационный момент: дети заходят в музыкальный зал.</w:t>
      </w:r>
    </w:p>
    <w:p w:rsidR="00CC1B4E" w:rsidRPr="00CC1B4E" w:rsidRDefault="00CC1B4E" w:rsidP="00CC1B4E">
      <w:r w:rsidRPr="00CC1B4E">
        <w:t>Воспитатель: сегодня у нас необычное занятие, занятие – путешествие. Путешествие по стране дорожных знаков. Я вам загадаю загадку, а вы постарайтесь угадать, и мы узнаем, на каком транспорте отправимся в наше путешествие, слушайте внимательно.</w:t>
      </w:r>
    </w:p>
    <w:p w:rsidR="00CC1B4E" w:rsidRPr="00CC1B4E" w:rsidRDefault="00CC1B4E" w:rsidP="00CC1B4E">
      <w:r w:rsidRPr="00CC1B4E">
        <w:t>2 слайд</w:t>
      </w:r>
    </w:p>
    <w:p w:rsidR="00CC1B4E" w:rsidRPr="00CC1B4E" w:rsidRDefault="00CC1B4E" w:rsidP="00CC1B4E">
      <w:r w:rsidRPr="00CC1B4E">
        <w:t>Что за чудо – длинный дом,</w:t>
      </w:r>
    </w:p>
    <w:p w:rsidR="00CC1B4E" w:rsidRPr="00CC1B4E" w:rsidRDefault="00CC1B4E" w:rsidP="00CC1B4E">
      <w:r w:rsidRPr="00CC1B4E">
        <w:t>Пассажиров много в нём,</w:t>
      </w:r>
    </w:p>
    <w:p w:rsidR="00CC1B4E" w:rsidRPr="00CC1B4E" w:rsidRDefault="00CC1B4E" w:rsidP="00CC1B4E">
      <w:r w:rsidRPr="00CC1B4E">
        <w:t>Носит обувь из резины,</w:t>
      </w:r>
    </w:p>
    <w:p w:rsidR="00CC1B4E" w:rsidRPr="00CC1B4E" w:rsidRDefault="00CC1B4E" w:rsidP="00CC1B4E">
      <w:r w:rsidRPr="00CC1B4E">
        <w:t>А питается бензином.</w:t>
      </w:r>
    </w:p>
    <w:p w:rsidR="00CC1B4E" w:rsidRPr="00CC1B4E" w:rsidRDefault="00CC1B4E" w:rsidP="00CC1B4E">
      <w:r w:rsidRPr="00CC1B4E">
        <w:t>Дети: автобус.</w:t>
      </w:r>
    </w:p>
    <w:p w:rsidR="00CC1B4E" w:rsidRPr="00CC1B4E" w:rsidRDefault="00CC1B4E" w:rsidP="00CC1B4E">
      <w:r w:rsidRPr="00CC1B4E">
        <w:t>3 слайд</w:t>
      </w:r>
    </w:p>
    <w:p w:rsidR="00CC1B4E" w:rsidRPr="00CC1B4E" w:rsidRDefault="00CC1B4E" w:rsidP="00CC1B4E">
      <w:r w:rsidRPr="00CC1B4E">
        <w:t>Воспитатель: совершенно верно. Ребята, а к какому виду транспорта относится автобус? А какие виды наземного транспорта вы еще знаете? Отлично! Я предлагаю вам отправиться в путь на автомобиле. Вставайте в круг друг за другом. Возьмите в руки руль. Поехали! (после этого садятся на стульчики)</w:t>
      </w:r>
    </w:p>
    <w:p w:rsidR="00CC1B4E" w:rsidRPr="00CC1B4E" w:rsidRDefault="00CC1B4E" w:rsidP="00CC1B4E">
      <w:r w:rsidRPr="00CC1B4E">
        <w:t>4 слайд</w:t>
      </w:r>
    </w:p>
    <w:p w:rsidR="00CC1B4E" w:rsidRPr="00CC1B4E" w:rsidRDefault="00CC1B4E" w:rsidP="00CC1B4E">
      <w:r w:rsidRPr="00CC1B4E">
        <w:lastRenderedPageBreak/>
        <w:t>Воспитатель: путешествие у нас необычное – с заданиями. И первое задание для нас приготовила Красная Шапочка. «Я живу в лесу. Моя бабушка переехала в город пригласила на чаепитие. Но вышла я на улицу, растерялась, увидев много машин, не зная куда идти. Я принесла с собой игру «Сложи картинку. Улица города», если вам удастся её собрать, вам будет легче объяснить мне: где ходят люди, а где ездят машины? »</w:t>
      </w:r>
    </w:p>
    <w:p w:rsidR="00CC1B4E" w:rsidRPr="00CC1B4E" w:rsidRDefault="00CC1B4E" w:rsidP="00CC1B4E">
      <w:r w:rsidRPr="00CC1B4E">
        <w:t>Воспитатель: ну что, ребята, поможем Красной Шапочке? Предлагаю вам пройти за столы, и сложить картинки. (дети работают в паре). Давайте же посмотрим, что у нас получилось.</w:t>
      </w:r>
    </w:p>
    <w:p w:rsidR="00CC1B4E" w:rsidRPr="00CC1B4E" w:rsidRDefault="00CC1B4E" w:rsidP="00CC1B4E">
      <w:r w:rsidRPr="00CC1B4E">
        <w:t>5 слайд</w:t>
      </w:r>
    </w:p>
    <w:p w:rsidR="00CC1B4E" w:rsidRPr="00CC1B4E" w:rsidRDefault="00CC1B4E" w:rsidP="00CC1B4E">
      <w:r w:rsidRPr="00CC1B4E">
        <w:t>Так где же должны ходить люди и ездить машины (ответы детей)</w:t>
      </w:r>
    </w:p>
    <w:p w:rsidR="00CC1B4E" w:rsidRPr="00CC1B4E" w:rsidRDefault="00CC1B4E" w:rsidP="00CC1B4E">
      <w:r w:rsidRPr="00CC1B4E">
        <w:t>Воспитатель: молодцы ребята, вы справились с заданием. А наше путешествие продолжается и для выбора следующего транспорта, на котором мы продолжим свой путь, я вновь загадаю загадку.</w:t>
      </w:r>
    </w:p>
    <w:p w:rsidR="00CC1B4E" w:rsidRPr="00CC1B4E" w:rsidRDefault="00CC1B4E" w:rsidP="00CC1B4E">
      <w:r w:rsidRPr="00CC1B4E">
        <w:t>6 слайд</w:t>
      </w:r>
    </w:p>
    <w:p w:rsidR="00CC1B4E" w:rsidRPr="00CC1B4E" w:rsidRDefault="00CC1B4E" w:rsidP="00CC1B4E">
      <w:r w:rsidRPr="00CC1B4E">
        <w:t>Смело в небе проплывает,</w:t>
      </w:r>
    </w:p>
    <w:p w:rsidR="00CC1B4E" w:rsidRPr="00CC1B4E" w:rsidRDefault="00CC1B4E" w:rsidP="00CC1B4E">
      <w:r w:rsidRPr="00CC1B4E">
        <w:t>Обгоняя птиц полет,</w:t>
      </w:r>
    </w:p>
    <w:p w:rsidR="00CC1B4E" w:rsidRPr="00CC1B4E" w:rsidRDefault="00CC1B4E" w:rsidP="00CC1B4E">
      <w:r w:rsidRPr="00CC1B4E">
        <w:t>Человек им управляет,</w:t>
      </w:r>
    </w:p>
    <w:p w:rsidR="00CC1B4E" w:rsidRPr="00CC1B4E" w:rsidRDefault="00CC1B4E" w:rsidP="00CC1B4E">
      <w:r w:rsidRPr="00CC1B4E">
        <w:t>Что такое?</w:t>
      </w:r>
    </w:p>
    <w:p w:rsidR="00CC1B4E" w:rsidRPr="00CC1B4E" w:rsidRDefault="00CC1B4E" w:rsidP="00CC1B4E">
      <w:r w:rsidRPr="00CC1B4E">
        <w:t>7 слайд</w:t>
      </w:r>
    </w:p>
    <w:p w:rsidR="00CC1B4E" w:rsidRPr="00CC1B4E" w:rsidRDefault="00CC1B4E" w:rsidP="00CC1B4E">
      <w:r w:rsidRPr="00CC1B4E">
        <w:t>Воспитатель: вы снова отгадали. Ребята, а к какому виду транспорта относится самолёт? А какие виды воздушного транспорта вы ещё знаете? Замечательно! Я предлагаю вам отправиться в путь на космическом корабле. Вставайте в рассыпную. Полетели (после этого садятся на стульчики)</w:t>
      </w:r>
    </w:p>
    <w:p w:rsidR="00CC1B4E" w:rsidRPr="00CC1B4E" w:rsidRDefault="00CC1B4E" w:rsidP="00CC1B4E">
      <w:r w:rsidRPr="00CC1B4E">
        <w:t>8 слайд</w:t>
      </w:r>
    </w:p>
    <w:p w:rsidR="00CC1B4E" w:rsidRPr="00CC1B4E" w:rsidRDefault="00CC1B4E" w:rsidP="00CC1B4E">
      <w:r w:rsidRPr="00CC1B4E">
        <w:t>Воспитатель: а вот второе задание для нас. Его нам приготовил Кот Леопольд. «Мне подарили велосипед, но я не успел выучить дорожные знаки. Научите меня и объясните значение этих знаков».</w:t>
      </w:r>
    </w:p>
    <w:p w:rsidR="00CC1B4E" w:rsidRPr="00CC1B4E" w:rsidRDefault="00CC1B4E" w:rsidP="00CC1B4E">
      <w:r w:rsidRPr="00CC1B4E">
        <w:t>Воспитатель: ребята, поможем Коту Леопольду? Посмотрите, пожалуйста, на экран.</w:t>
      </w:r>
    </w:p>
    <w:p w:rsidR="00CC1B4E" w:rsidRPr="00CC1B4E" w:rsidRDefault="00CC1B4E" w:rsidP="00CC1B4E">
      <w:r w:rsidRPr="00CC1B4E">
        <w:t>9 слайд</w:t>
      </w:r>
    </w:p>
    <w:p w:rsidR="00CC1B4E" w:rsidRPr="00CC1B4E" w:rsidRDefault="00CC1B4E" w:rsidP="00CC1B4E">
      <w:r w:rsidRPr="00CC1B4E">
        <w:t>Что это за знак? А какой он, как выглядит? Кристина, расскажи нам стихотворение об этом знаке.</w:t>
      </w:r>
    </w:p>
    <w:p w:rsidR="00CC1B4E" w:rsidRPr="00CC1B4E" w:rsidRDefault="00CC1B4E" w:rsidP="00CC1B4E">
      <w:r w:rsidRPr="00CC1B4E">
        <w:t>Здесь наземный переход,</w:t>
      </w:r>
    </w:p>
    <w:p w:rsidR="00CC1B4E" w:rsidRPr="00CC1B4E" w:rsidRDefault="00CC1B4E" w:rsidP="00CC1B4E">
      <w:r w:rsidRPr="00CC1B4E">
        <w:t>Ходит целый день народ,</w:t>
      </w:r>
    </w:p>
    <w:p w:rsidR="00CC1B4E" w:rsidRPr="00CC1B4E" w:rsidRDefault="00CC1B4E" w:rsidP="00CC1B4E">
      <w:r w:rsidRPr="00CC1B4E">
        <w:t>Ты, водитель, не грусти,</w:t>
      </w:r>
    </w:p>
    <w:p w:rsidR="00CC1B4E" w:rsidRPr="00CC1B4E" w:rsidRDefault="00CC1B4E" w:rsidP="00CC1B4E">
      <w:r w:rsidRPr="00CC1B4E">
        <w:t>Пешехода пропусти!</w:t>
      </w:r>
    </w:p>
    <w:p w:rsidR="00CC1B4E" w:rsidRPr="00CC1B4E" w:rsidRDefault="00CC1B4E" w:rsidP="00CC1B4E">
      <w:r w:rsidRPr="00CC1B4E">
        <w:t>10 слайд</w:t>
      </w:r>
    </w:p>
    <w:p w:rsidR="00CC1B4E" w:rsidRPr="00CC1B4E" w:rsidRDefault="00CC1B4E" w:rsidP="00CC1B4E">
      <w:r w:rsidRPr="00CC1B4E">
        <w:lastRenderedPageBreak/>
        <w:t>А на экране у нас появляется следующий знак. Что это за знак? А какой он, как выглядит? Верочка, расскажи нам стихотворение об этом знаке.</w:t>
      </w:r>
    </w:p>
    <w:p w:rsidR="00CC1B4E" w:rsidRPr="00CC1B4E" w:rsidRDefault="00CC1B4E" w:rsidP="00CC1B4E">
      <w:r w:rsidRPr="00CC1B4E">
        <w:t>Посреди дороги дети,</w:t>
      </w:r>
    </w:p>
    <w:p w:rsidR="00CC1B4E" w:rsidRPr="00CC1B4E" w:rsidRDefault="00CC1B4E" w:rsidP="00CC1B4E">
      <w:r w:rsidRPr="00CC1B4E">
        <w:t>Мы всегда за них в ответе.</w:t>
      </w:r>
    </w:p>
    <w:p w:rsidR="00CC1B4E" w:rsidRPr="00CC1B4E" w:rsidRDefault="00CC1B4E" w:rsidP="00CC1B4E">
      <w:r w:rsidRPr="00CC1B4E">
        <w:t>Чтоб не плакал их родитель,</w:t>
      </w:r>
    </w:p>
    <w:p w:rsidR="00CC1B4E" w:rsidRPr="00CC1B4E" w:rsidRDefault="00CC1B4E" w:rsidP="00CC1B4E">
      <w:r w:rsidRPr="00CC1B4E">
        <w:t>Будь внимателен, водитель!</w:t>
      </w:r>
    </w:p>
    <w:p w:rsidR="00CC1B4E" w:rsidRPr="00CC1B4E" w:rsidRDefault="00CC1B4E" w:rsidP="00CC1B4E">
      <w:r w:rsidRPr="00CC1B4E">
        <w:t>11 слайд</w:t>
      </w:r>
    </w:p>
    <w:p w:rsidR="00CC1B4E" w:rsidRPr="00CC1B4E" w:rsidRDefault="00CC1B4E" w:rsidP="00CC1B4E">
      <w:r w:rsidRPr="00CC1B4E">
        <w:t>А нас уже ожидает следующий знак. Ребята, что вы знаете об этом знаке? А Настя расскажет нам стихотворение об этом знаке.</w:t>
      </w:r>
    </w:p>
    <w:p w:rsidR="00CC1B4E" w:rsidRPr="00CC1B4E" w:rsidRDefault="00CC1B4E" w:rsidP="00CC1B4E">
      <w:r w:rsidRPr="00CC1B4E">
        <w:t>Знак водителей стращает,</w:t>
      </w:r>
    </w:p>
    <w:p w:rsidR="00CC1B4E" w:rsidRPr="00CC1B4E" w:rsidRDefault="00CC1B4E" w:rsidP="00CC1B4E">
      <w:r w:rsidRPr="00CC1B4E">
        <w:t>Въезд машинам запрещает!</w:t>
      </w:r>
    </w:p>
    <w:p w:rsidR="00CC1B4E" w:rsidRPr="00CC1B4E" w:rsidRDefault="00CC1B4E" w:rsidP="00CC1B4E">
      <w:r w:rsidRPr="00CC1B4E">
        <w:t>Не пытайтесь сгоряча</w:t>
      </w:r>
    </w:p>
    <w:p w:rsidR="00CC1B4E" w:rsidRPr="00CC1B4E" w:rsidRDefault="00CC1B4E" w:rsidP="00CC1B4E">
      <w:r w:rsidRPr="00CC1B4E">
        <w:t>Ехать мимо кирпича!</w:t>
      </w:r>
    </w:p>
    <w:p w:rsidR="00CC1B4E" w:rsidRPr="00CC1B4E" w:rsidRDefault="00CC1B4E" w:rsidP="00CC1B4E">
      <w:r w:rsidRPr="00CC1B4E">
        <w:t>12 слайд</w:t>
      </w:r>
    </w:p>
    <w:p w:rsidR="00CC1B4E" w:rsidRPr="00CC1B4E" w:rsidRDefault="00CC1B4E" w:rsidP="00CC1B4E">
      <w:r w:rsidRPr="00CC1B4E">
        <w:t>Воспитатель: ребята, а я сегодня познакомлю вас с новым для вас знаком «Движение на велосипедах запрещено». Этот знак имеет круглую форму с красной каймой, на нём изображён велосипед. Этот знак запрещающий, он предназначен для водителей и велосипедистов.</w:t>
      </w:r>
    </w:p>
    <w:p w:rsidR="00CC1B4E" w:rsidRPr="00CC1B4E" w:rsidRDefault="00CC1B4E" w:rsidP="00CC1B4E">
      <w:r w:rsidRPr="00CC1B4E">
        <w:t>Знак запомните, друзья,</w:t>
      </w:r>
    </w:p>
    <w:p w:rsidR="00CC1B4E" w:rsidRPr="00CC1B4E" w:rsidRDefault="00CC1B4E" w:rsidP="00CC1B4E">
      <w:r w:rsidRPr="00CC1B4E">
        <w:t>Взрослые и дети:</w:t>
      </w:r>
    </w:p>
    <w:p w:rsidR="00CC1B4E" w:rsidRPr="00CC1B4E" w:rsidRDefault="00CC1B4E" w:rsidP="00CC1B4E">
      <w:r w:rsidRPr="00CC1B4E">
        <w:t>Там, где он висит,</w:t>
      </w:r>
    </w:p>
    <w:p w:rsidR="00CC1B4E" w:rsidRPr="00CC1B4E" w:rsidRDefault="00CC1B4E" w:rsidP="00CC1B4E">
      <w:r w:rsidRPr="00CC1B4E">
        <w:t>Нельзя ездить на велосипеде!</w:t>
      </w:r>
    </w:p>
    <w:p w:rsidR="00CC1B4E" w:rsidRPr="00CC1B4E" w:rsidRDefault="00CC1B4E" w:rsidP="00CC1B4E">
      <w:r w:rsidRPr="00CC1B4E">
        <w:t>13 слайд</w:t>
      </w:r>
    </w:p>
    <w:p w:rsidR="00CC1B4E" w:rsidRPr="00CC1B4E" w:rsidRDefault="00CC1B4E" w:rsidP="00CC1B4E">
      <w:r w:rsidRPr="00CC1B4E">
        <w:t>У этого знака есть друг «Велосипедная дорожка», этот знак тоже круглой</w:t>
      </w:r>
    </w:p>
    <w:p w:rsidR="00CC1B4E" w:rsidRPr="00CC1B4E" w:rsidRDefault="00CC1B4E" w:rsidP="00CC1B4E">
      <w:r w:rsidRPr="00CC1B4E">
        <w:t>формы, но голубого цвета, и на нём тоже изображён велосипед. Он означает, что по этой дороге разрешается ездить на велосипеде. Этот знак относится к информационно-указательным знакам, предназначен для велосипедистов и водителей.</w:t>
      </w:r>
    </w:p>
    <w:p w:rsidR="00CC1B4E" w:rsidRPr="00CC1B4E" w:rsidRDefault="00CC1B4E" w:rsidP="00CC1B4E">
      <w:r w:rsidRPr="00CC1B4E">
        <w:t>Велосипедная дорожка!</w:t>
      </w:r>
    </w:p>
    <w:p w:rsidR="00CC1B4E" w:rsidRPr="00CC1B4E" w:rsidRDefault="00CC1B4E" w:rsidP="00CC1B4E">
      <w:r w:rsidRPr="00CC1B4E">
        <w:t>Обгоняй Максим Серёжку.</w:t>
      </w:r>
    </w:p>
    <w:p w:rsidR="00CC1B4E" w:rsidRPr="00CC1B4E" w:rsidRDefault="00CC1B4E" w:rsidP="00CC1B4E">
      <w:r w:rsidRPr="00CC1B4E">
        <w:t>Вам никто не помешает-</w:t>
      </w:r>
    </w:p>
    <w:p w:rsidR="00CC1B4E" w:rsidRPr="00CC1B4E" w:rsidRDefault="00CC1B4E" w:rsidP="00CC1B4E">
      <w:r w:rsidRPr="00CC1B4E">
        <w:t>Этот знак все дети знают!</w:t>
      </w:r>
    </w:p>
    <w:p w:rsidR="00CC1B4E" w:rsidRPr="00CC1B4E" w:rsidRDefault="00CC1B4E" w:rsidP="00CC1B4E">
      <w:r w:rsidRPr="00CC1B4E">
        <w:lastRenderedPageBreak/>
        <w:t>Для того, чтобы закрепить знания, я предлагаю вам пройти за столы. Там для каждого из вас задание «Подбери знак». (дети выполняют задание). Молодцы, все справились. А теперь давайте продолжим наше увлекательное путешествие. Но для начала разомнёмся (физкультминутка «Один, два, три, четыре»)</w:t>
      </w:r>
    </w:p>
    <w:p w:rsidR="00CC1B4E" w:rsidRPr="00CC1B4E" w:rsidRDefault="00CC1B4E" w:rsidP="00CC1B4E">
      <w:r w:rsidRPr="00CC1B4E">
        <w:t>Один, два - стоит ракета.</w:t>
      </w:r>
    </w:p>
    <w:p w:rsidR="00CC1B4E" w:rsidRPr="00CC1B4E" w:rsidRDefault="00CC1B4E" w:rsidP="00CC1B4E">
      <w:r w:rsidRPr="00CC1B4E">
        <w:t>Три, четыре - самолёт.</w:t>
      </w:r>
    </w:p>
    <w:p w:rsidR="00CC1B4E" w:rsidRPr="00CC1B4E" w:rsidRDefault="00CC1B4E" w:rsidP="00CC1B4E">
      <w:r w:rsidRPr="00CC1B4E">
        <w:t>Один, два - хлопок в ладоши,</w:t>
      </w:r>
    </w:p>
    <w:p w:rsidR="00CC1B4E" w:rsidRPr="00CC1B4E" w:rsidRDefault="00CC1B4E" w:rsidP="00CC1B4E">
      <w:r w:rsidRPr="00CC1B4E">
        <w:t>А потом на каждый счет.</w:t>
      </w:r>
    </w:p>
    <w:p w:rsidR="00CC1B4E" w:rsidRPr="00CC1B4E" w:rsidRDefault="00CC1B4E" w:rsidP="00CC1B4E">
      <w:r w:rsidRPr="00CC1B4E">
        <w:t>Один, два, три, четыре-</w:t>
      </w:r>
    </w:p>
    <w:p w:rsidR="00CC1B4E" w:rsidRPr="00CC1B4E" w:rsidRDefault="00CC1B4E" w:rsidP="00CC1B4E">
      <w:r w:rsidRPr="00CC1B4E">
        <w:t>Руки выше, плечи шире.</w:t>
      </w:r>
    </w:p>
    <w:p w:rsidR="00CC1B4E" w:rsidRPr="00CC1B4E" w:rsidRDefault="00CC1B4E" w:rsidP="00CC1B4E">
      <w:r w:rsidRPr="00CC1B4E">
        <w:t>Один, два, три, четыре-</w:t>
      </w:r>
    </w:p>
    <w:p w:rsidR="00CC1B4E" w:rsidRPr="00CC1B4E" w:rsidRDefault="00CC1B4E" w:rsidP="00CC1B4E">
      <w:r w:rsidRPr="00CC1B4E">
        <w:t>И на месте походили.</w:t>
      </w:r>
    </w:p>
    <w:p w:rsidR="00CC1B4E" w:rsidRPr="00CC1B4E" w:rsidRDefault="00CC1B4E" w:rsidP="00CC1B4E">
      <w:r w:rsidRPr="00CC1B4E">
        <w:t>14 слайд</w:t>
      </w:r>
    </w:p>
    <w:p w:rsidR="00CC1B4E" w:rsidRPr="00CC1B4E" w:rsidRDefault="00CC1B4E" w:rsidP="00CC1B4E">
      <w:r w:rsidRPr="00CC1B4E">
        <w:t>Воспитатель: а вот Незнайка для нас приготовил очередное задание. «Сегодня я впервые побывал в городе, и на пути своём я повстречал пучеглазое чудовище, у которого горят три глаза: жёлтый, зелёный, красный. Как же я испугался. Ребята, помогите мне разобраться: кого же я встретил? »</w:t>
      </w:r>
    </w:p>
    <w:p w:rsidR="00CC1B4E" w:rsidRPr="00CC1B4E" w:rsidRDefault="00CC1B4E" w:rsidP="00CC1B4E">
      <w:r w:rsidRPr="00CC1B4E">
        <w:t>Воспитатель: ребята, как вы думаете, кого встретил Незнайка? (Ответы детей) .</w:t>
      </w:r>
    </w:p>
    <w:p w:rsidR="00CC1B4E" w:rsidRPr="00CC1B4E" w:rsidRDefault="00CC1B4E" w:rsidP="00CC1B4E">
      <w:r w:rsidRPr="00CC1B4E">
        <w:t>15 слайд</w:t>
      </w:r>
    </w:p>
    <w:p w:rsidR="00CC1B4E" w:rsidRPr="00CC1B4E" w:rsidRDefault="00CC1B4E" w:rsidP="00CC1B4E">
      <w:r w:rsidRPr="00CC1B4E">
        <w:t>А чтобы Незнайка больше не боялся светофора, давайте ему его подарим. Только вот беда, светофор растерял свои огоньки. Может, вы поможете ему подобрать нужные и расставить их по порядку (дети собирают светофор) .</w:t>
      </w:r>
    </w:p>
    <w:p w:rsidR="00CC1B4E" w:rsidRPr="00CC1B4E" w:rsidRDefault="00CC1B4E" w:rsidP="00CC1B4E">
      <w:r w:rsidRPr="00CC1B4E">
        <w:t>А скажите мне, пожалуйста, что означает каждый свет светофора (ответы детей) .</w:t>
      </w:r>
    </w:p>
    <w:p w:rsidR="00CC1B4E" w:rsidRPr="00CC1B4E" w:rsidRDefault="00CC1B4E" w:rsidP="00CC1B4E">
      <w:r w:rsidRPr="00CC1B4E">
        <w:t>16 слайд</w:t>
      </w:r>
    </w:p>
    <w:p w:rsidR="00CC1B4E" w:rsidRPr="00CC1B4E" w:rsidRDefault="00CC1B4E" w:rsidP="00CC1B4E">
      <w:r w:rsidRPr="00CC1B4E">
        <w:t>17 слайд</w:t>
      </w:r>
    </w:p>
    <w:p w:rsidR="00CC1B4E" w:rsidRPr="00CC1B4E" w:rsidRDefault="00CC1B4E" w:rsidP="00CC1B4E">
      <w:r w:rsidRPr="00CC1B4E">
        <w:t>18 слайд</w:t>
      </w:r>
    </w:p>
    <w:p w:rsidR="00CC1B4E" w:rsidRPr="00CC1B4E" w:rsidRDefault="00CC1B4E" w:rsidP="00CC1B4E">
      <w:r w:rsidRPr="00CC1B4E">
        <w:t>Совершенно верно.</w:t>
      </w:r>
    </w:p>
    <w:p w:rsidR="00CC1B4E" w:rsidRPr="00CC1B4E" w:rsidRDefault="00CC1B4E" w:rsidP="00CC1B4E">
      <w:r w:rsidRPr="00CC1B4E">
        <w:t>Воспитатель: ребята, а вот следующее задание для вас подготовила я. Давайте мы с вами вспомним виды транспорта и поиграем в игру «Четвёртый лишний». Посмотрите на экран, что же здесь лишнее (ответы детей) .</w:t>
      </w:r>
    </w:p>
    <w:p w:rsidR="00CC1B4E" w:rsidRPr="00CC1B4E" w:rsidRDefault="00CC1B4E" w:rsidP="00CC1B4E">
      <w:r w:rsidRPr="00CC1B4E">
        <w:t>19 слайд</w:t>
      </w:r>
    </w:p>
    <w:p w:rsidR="00CC1B4E" w:rsidRPr="00CC1B4E" w:rsidRDefault="00CC1B4E" w:rsidP="00CC1B4E">
      <w:r w:rsidRPr="00CC1B4E">
        <w:t>20 слайд</w:t>
      </w:r>
    </w:p>
    <w:p w:rsidR="00CC1B4E" w:rsidRPr="00CC1B4E" w:rsidRDefault="00CC1B4E" w:rsidP="00CC1B4E">
      <w:r w:rsidRPr="00CC1B4E">
        <w:t>21 слайд</w:t>
      </w:r>
    </w:p>
    <w:p w:rsidR="00CC1B4E" w:rsidRPr="00CC1B4E" w:rsidRDefault="00CC1B4E" w:rsidP="00CC1B4E">
      <w:r w:rsidRPr="00CC1B4E">
        <w:lastRenderedPageBreak/>
        <w:t>Воспитатель: я рада за вас, ребята, вы на отлично справились со всеми заданиями. Наше путешествие подошло к концу.</w:t>
      </w:r>
    </w:p>
    <w:p w:rsidR="00CC1B4E" w:rsidRPr="00CC1B4E" w:rsidRDefault="00CC1B4E" w:rsidP="00CC1B4E">
      <w:r w:rsidRPr="00CC1B4E">
        <w:t>22 слайд</w:t>
      </w:r>
    </w:p>
    <w:p w:rsidR="00CC1B4E" w:rsidRPr="00CC1B4E" w:rsidRDefault="00CC1B4E" w:rsidP="00CC1B4E">
      <w:r w:rsidRPr="00CC1B4E">
        <w:t>И я бы хотела у вас спросить, а вы отвечайте, разрешается или запрещается:</w:t>
      </w:r>
    </w:p>
    <w:p w:rsidR="00CC1B4E" w:rsidRPr="00CC1B4E" w:rsidRDefault="00CC1B4E" w:rsidP="00CC1B4E">
      <w:r w:rsidRPr="00CC1B4E">
        <w:t>* Бегать по дорогам. запрещается</w:t>
      </w:r>
    </w:p>
    <w:p w:rsidR="00CC1B4E" w:rsidRPr="00CC1B4E" w:rsidRDefault="00CC1B4E" w:rsidP="00CC1B4E">
      <w:r w:rsidRPr="00CC1B4E">
        <w:t>* Играть вблизи дорог. запрещается</w:t>
      </w:r>
    </w:p>
    <w:p w:rsidR="00CC1B4E" w:rsidRPr="00CC1B4E" w:rsidRDefault="00CC1B4E" w:rsidP="00CC1B4E">
      <w:r w:rsidRPr="00CC1B4E">
        <w:t>* Помогать старшим. разрешается</w:t>
      </w:r>
    </w:p>
    <w:p w:rsidR="00CC1B4E" w:rsidRPr="00CC1B4E" w:rsidRDefault="00CC1B4E" w:rsidP="00CC1B4E">
      <w:r w:rsidRPr="00CC1B4E">
        <w:t>* Переходить дорогу в запрещенном месте. запрещается</w:t>
      </w:r>
    </w:p>
    <w:p w:rsidR="00CC1B4E" w:rsidRPr="00CC1B4E" w:rsidRDefault="00CC1B4E" w:rsidP="00CC1B4E">
      <w:r w:rsidRPr="00CC1B4E">
        <w:t>* Переходить дорогу на зеленый сигнал светофора. разрешается</w:t>
      </w:r>
    </w:p>
    <w:p w:rsidR="00CC1B4E" w:rsidRPr="00CC1B4E" w:rsidRDefault="00CC1B4E" w:rsidP="00CC1B4E">
      <w:r w:rsidRPr="00CC1B4E">
        <w:t>* Переходить дорогу на красный сигнал светофора. запрещается</w:t>
      </w:r>
    </w:p>
    <w:p w:rsidR="00CC1B4E" w:rsidRPr="00CC1B4E" w:rsidRDefault="00CC1B4E" w:rsidP="00CC1B4E">
      <w:r w:rsidRPr="00CC1B4E">
        <w:t>Молодцы. А теперь нам пора возвращаться.</w:t>
      </w:r>
    </w:p>
    <w:p w:rsidR="00CC1B4E" w:rsidRPr="00CC1B4E" w:rsidRDefault="00CC1B4E" w:rsidP="00CC1B4E">
      <w:r w:rsidRPr="00CC1B4E">
        <w:t>Влево, вправо повернись,</w:t>
      </w:r>
    </w:p>
    <w:p w:rsidR="00CC1B4E" w:rsidRPr="00CC1B4E" w:rsidRDefault="00CC1B4E" w:rsidP="00CC1B4E">
      <w:r w:rsidRPr="00CC1B4E">
        <w:t>В детском саде окажись!</w:t>
      </w:r>
    </w:p>
    <w:p w:rsidR="00CC1B4E" w:rsidRPr="00CC1B4E" w:rsidRDefault="00CC1B4E" w:rsidP="00CC1B4E">
      <w:r w:rsidRPr="00CC1B4E">
        <w:t>Воспитатель: ребята, понравилось ли вам наше путешествие? А что понравилось больше? Что нового вы узнали? Я очень рада, что вам понравилось! А теперь в группу.</w:t>
      </w:r>
    </w:p>
    <w:p w:rsidR="003C6B41" w:rsidRDefault="003C6B41">
      <w:bookmarkStart w:id="0" w:name="_GoBack"/>
      <w:bookmarkEnd w:id="0"/>
    </w:p>
    <w:sectPr w:rsidR="003C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4E"/>
    <w:rsid w:val="003C6B41"/>
    <w:rsid w:val="00C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5927</Characters>
  <Application>Microsoft Office Word</Application>
  <DocSecurity>0</DocSecurity>
  <Lines>49</Lines>
  <Paragraphs>13</Paragraphs>
  <ScaleCrop>false</ScaleCrop>
  <Company>Company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 Светлана</dc:creator>
  <cp:lastModifiedBy>Сергей и Светлана</cp:lastModifiedBy>
  <cp:revision>2</cp:revision>
  <dcterms:created xsi:type="dcterms:W3CDTF">2014-10-24T11:33:00Z</dcterms:created>
  <dcterms:modified xsi:type="dcterms:W3CDTF">2014-10-24T11:33:00Z</dcterms:modified>
</cp:coreProperties>
</file>