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9A" w:rsidRDefault="0032559A" w:rsidP="00D16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10445C">
        <w:rPr>
          <w:rFonts w:ascii="Times New Roman" w:hAnsi="Times New Roman" w:cs="Times New Roman"/>
          <w:b/>
          <w:sz w:val="28"/>
          <w:szCs w:val="28"/>
        </w:rPr>
        <w:t>. Как учить детей.</w:t>
      </w:r>
    </w:p>
    <w:p w:rsidR="00D161F2" w:rsidRDefault="0032559A" w:rsidP="00D16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61F2">
        <w:rPr>
          <w:rFonts w:ascii="Times New Roman" w:hAnsi="Times New Roman" w:cs="Times New Roman"/>
          <w:b/>
          <w:sz w:val="28"/>
          <w:szCs w:val="28"/>
        </w:rPr>
        <w:t>Будь добр!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445C" w:rsidRDefault="001317BA" w:rsidP="0010445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хотите, чтобы ваш ребенок был добрым, надо не заставлять, а научить его этому. Если ваш двухлетний малыш постоянно отнимает игрушки у других, это еще не значит, что он вырастет задирой. Просто  он еще слишком мал, чтобы считаться с другими. Задача  мам научить детей договариваться. Научить детей быть добрыми.</w:t>
      </w:r>
      <w:r w:rsidR="00325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очень быстро начинают понимать, что если они хотят что-то из рук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они и сами должны чем-либо поделиться</w:t>
      </w:r>
      <w:r w:rsidR="0032559A">
        <w:rPr>
          <w:rFonts w:ascii="Times New Roman" w:hAnsi="Times New Roman" w:cs="Times New Roman"/>
          <w:sz w:val="28"/>
          <w:szCs w:val="28"/>
        </w:rPr>
        <w:t xml:space="preserve">. Ничего страшного нет в том, что ребенок отнимает. Никогда не ругайте его, не говорите, что он плохой, злой. Иногда «конфликт в песочнице» нужно разрешать очень просто. Оттащить малыша в сторону и чем-то отвлечь. Если вы будете стыдить ребенка, он будет считать, что вы его </w:t>
      </w:r>
      <w:proofErr w:type="gramStart"/>
      <w:r w:rsidR="0032559A">
        <w:rPr>
          <w:rFonts w:ascii="Times New Roman" w:hAnsi="Times New Roman" w:cs="Times New Roman"/>
          <w:sz w:val="28"/>
          <w:szCs w:val="28"/>
        </w:rPr>
        <w:t>предали</w:t>
      </w:r>
      <w:proofErr w:type="gramEnd"/>
      <w:r w:rsidR="0032559A">
        <w:rPr>
          <w:rFonts w:ascii="Times New Roman" w:hAnsi="Times New Roman" w:cs="Times New Roman"/>
          <w:sz w:val="28"/>
          <w:szCs w:val="28"/>
        </w:rPr>
        <w:t xml:space="preserve"> и станет еще более агрессивным.</w:t>
      </w:r>
      <w:r w:rsidR="0010445C">
        <w:rPr>
          <w:rFonts w:ascii="Times New Roman" w:hAnsi="Times New Roman" w:cs="Times New Roman"/>
          <w:sz w:val="28"/>
          <w:szCs w:val="28"/>
        </w:rPr>
        <w:t xml:space="preserve"> Если ваш малыш не хочет расставаться со своей собственностью, он ведет себя вполне нормально. Согласитесь, ведь и вам самим тоже не всегда хочется делиться чем-то с другими.</w:t>
      </w:r>
    </w:p>
    <w:p w:rsidR="0010445C" w:rsidRPr="001317BA" w:rsidRDefault="0010445C" w:rsidP="0010445C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научить быть добрым? В первую очередь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ыть добрым самим. Следить за своим поведением. Не позволять себе делать 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бы вы не хотели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видеть в вашем ребенке. Не кричать, не обижать, не помыкать, не ругать никого последними словами.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Нужно: жалеть, любить, понимать, прощать, дарит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вещи и игрушки), утешать. Будьте добрыми!</w:t>
      </w:r>
    </w:p>
    <w:p w:rsidR="00D161F2" w:rsidRPr="00D161F2" w:rsidRDefault="00D161F2" w:rsidP="00D161F2">
      <w:pPr>
        <w:rPr>
          <w:rFonts w:ascii="Times New Roman" w:hAnsi="Times New Roman" w:cs="Times New Roman"/>
          <w:sz w:val="28"/>
          <w:szCs w:val="28"/>
        </w:rPr>
      </w:pPr>
    </w:p>
    <w:sectPr w:rsidR="00D161F2" w:rsidRPr="00D1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30" w:rsidRDefault="002F4A30" w:rsidP="0032559A">
      <w:pPr>
        <w:spacing w:after="0" w:line="240" w:lineRule="auto"/>
      </w:pPr>
      <w:r>
        <w:separator/>
      </w:r>
    </w:p>
  </w:endnote>
  <w:endnote w:type="continuationSeparator" w:id="0">
    <w:p w:rsidR="002F4A30" w:rsidRDefault="002F4A30" w:rsidP="0032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30" w:rsidRDefault="002F4A30" w:rsidP="0032559A">
      <w:pPr>
        <w:spacing w:after="0" w:line="240" w:lineRule="auto"/>
      </w:pPr>
      <w:r>
        <w:separator/>
      </w:r>
    </w:p>
  </w:footnote>
  <w:footnote w:type="continuationSeparator" w:id="0">
    <w:p w:rsidR="002F4A30" w:rsidRDefault="002F4A30" w:rsidP="00325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A9"/>
    <w:rsid w:val="0010445C"/>
    <w:rsid w:val="001317BA"/>
    <w:rsid w:val="002F4A30"/>
    <w:rsid w:val="0032559A"/>
    <w:rsid w:val="007169A9"/>
    <w:rsid w:val="008870D3"/>
    <w:rsid w:val="0091068E"/>
    <w:rsid w:val="00D1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59A"/>
  </w:style>
  <w:style w:type="paragraph" w:styleId="a5">
    <w:name w:val="footer"/>
    <w:basedOn w:val="a"/>
    <w:link w:val="a6"/>
    <w:uiPriority w:val="99"/>
    <w:unhideWhenUsed/>
    <w:rsid w:val="0032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59A"/>
  </w:style>
  <w:style w:type="paragraph" w:styleId="a5">
    <w:name w:val="footer"/>
    <w:basedOn w:val="a"/>
    <w:link w:val="a6"/>
    <w:uiPriority w:val="99"/>
    <w:unhideWhenUsed/>
    <w:rsid w:val="0032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5</cp:revision>
  <dcterms:created xsi:type="dcterms:W3CDTF">2015-06-11T12:44:00Z</dcterms:created>
  <dcterms:modified xsi:type="dcterms:W3CDTF">2015-06-11T13:50:00Z</dcterms:modified>
</cp:coreProperties>
</file>