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10" w:rsidRDefault="008905DF" w:rsidP="00C74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C3410" wp14:editId="55E61F28">
                <wp:simplePos x="0" y="0"/>
                <wp:positionH relativeFrom="column">
                  <wp:posOffset>-311150</wp:posOffset>
                </wp:positionH>
                <wp:positionV relativeFrom="paragraph">
                  <wp:posOffset>-214630</wp:posOffset>
                </wp:positionV>
                <wp:extent cx="7029450" cy="9258300"/>
                <wp:effectExtent l="0" t="0" r="19050" b="19050"/>
                <wp:wrapNone/>
                <wp:docPr id="1" name="Вертик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92583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110" w:rsidRPr="00CF3110" w:rsidRDefault="008905DF" w:rsidP="008905DF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905DF">
                              <w:drawing>
                                <wp:inline distT="0" distB="0" distL="0" distR="0">
                                  <wp:extent cx="1209675" cy="447675"/>
                                  <wp:effectExtent l="0" t="0" r="9525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  </w:t>
                            </w:r>
                            <w:r w:rsidR="00CF3110" w:rsidRPr="00CF311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Памятка</w:t>
                            </w:r>
                          </w:p>
                          <w:p w:rsidR="00CF3110" w:rsidRPr="00CF3110" w:rsidRDefault="00CF3110" w:rsidP="00CF31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F311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«Секреты воспитания»</w:t>
                            </w:r>
                          </w:p>
                          <w:p w:rsidR="00CF3110" w:rsidRPr="00CF3110" w:rsidRDefault="00CF3110" w:rsidP="00CF31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F31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Ваш ребенок будет вежлив и воспитан, если вы, уважаемые родители:</w:t>
                            </w:r>
                          </w:p>
                          <w:p w:rsidR="00CF3110" w:rsidRPr="00555FE4" w:rsidRDefault="00CF3110" w:rsidP="00CF311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555FE4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Ведете себя деликатно по отношению ко всем окружающим, тем более по отношению к своим детям.</w:t>
                            </w:r>
                          </w:p>
                          <w:p w:rsidR="00CF3110" w:rsidRPr="00CF3110" w:rsidRDefault="00CF3110" w:rsidP="00CF311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5FE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Никогда не оскорбляете человеческого достоинства своего сына или дочери</w:t>
                            </w:r>
                            <w:r w:rsidRPr="00CF31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не кричите на ребенка, не говорите при нем, </w:t>
                            </w:r>
                            <w:proofErr w:type="gramStart"/>
                            <w:r w:rsidRPr="00CF31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или</w:t>
                            </w:r>
                            <w:proofErr w:type="gramEnd"/>
                            <w:r w:rsidRPr="00CF31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обращаясь к нему, грубых слов и ни в коем случае не применяйте в виде воспитательной меры физические наказания.</w:t>
                            </w:r>
                          </w:p>
                          <w:p w:rsidR="00CF3110" w:rsidRPr="00CF3110" w:rsidRDefault="00CF3110" w:rsidP="00CF311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5FE4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Не делайте бесконечных замечаний по пустячным поводам</w:t>
                            </w:r>
                            <w:r w:rsidRPr="00CF31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а, где </w:t>
                            </w:r>
                            <w:proofErr w:type="gramStart"/>
                            <w:r w:rsidRPr="00CF31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</w:t>
                            </w:r>
                            <w:proofErr w:type="gramEnd"/>
                            <w:r w:rsidRPr="00CF31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возможно, поощряйте самостоятельность своего ребенка.</w:t>
                            </w:r>
                          </w:p>
                          <w:p w:rsidR="00CF3110" w:rsidRPr="00CF3110" w:rsidRDefault="00CF3110" w:rsidP="00CF311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5FE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Предъявляйте к детям единые требования</w:t>
                            </w:r>
                            <w:r w:rsidRPr="00CF3110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31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и, даже если кто-то из вас не согласен с замечаниями другого, то высказывайте это в отсутствии ребенка.</w:t>
                            </w:r>
                          </w:p>
                          <w:p w:rsidR="00CF3110" w:rsidRPr="00CF3110" w:rsidRDefault="00CF3110" w:rsidP="00CF311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5FE4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Уважайте достоинство маленького человека</w:t>
                            </w:r>
                            <w:r w:rsidRPr="00555F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CF31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исключив выражения: «Ты еще мал», «Ты еще этого не понимаешь», «Тебе еще рано».</w:t>
                            </w:r>
                          </w:p>
                          <w:p w:rsidR="00CF3110" w:rsidRPr="00555FE4" w:rsidRDefault="00CF3110" w:rsidP="00CF311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555FE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Предъявляя к ребенку какие-то требования, предъявляйте их к самим себе,</w:t>
                            </w:r>
                            <w:r w:rsidRPr="00CF3110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31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не забывайте говорить ребенку: </w:t>
                            </w:r>
                            <w:r w:rsidRPr="00555FE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28"/>
                                <w:szCs w:val="28"/>
                              </w:rPr>
                              <w:t>«Доброе утро», «Спокойной ночи», «Благодарю за помощь».</w:t>
                            </w:r>
                          </w:p>
                          <w:p w:rsidR="00CF3110" w:rsidRPr="00CF3110" w:rsidRDefault="00CF3110" w:rsidP="00CF311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5FE4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Правила культурного поведения прививайте детям систематически</w:t>
                            </w:r>
                            <w:r w:rsidRPr="00555FE4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CF31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не от случая к случаю.</w:t>
                            </w:r>
                          </w:p>
                          <w:p w:rsidR="00CF3110" w:rsidRPr="00CF3110" w:rsidRDefault="008905DF" w:rsidP="008905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05DF">
                              <w:drawing>
                                <wp:inline distT="0" distB="0" distL="0" distR="0" wp14:anchorId="41677BFC" wp14:editId="3A0C40EC">
                                  <wp:extent cx="1162050" cy="11620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1176" cy="1161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3110" w:rsidRPr="00CF3110" w:rsidRDefault="00CF3110" w:rsidP="00CF311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F3110" w:rsidRDefault="00CF3110" w:rsidP="00CF311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F3110" w:rsidRPr="00CF3110" w:rsidRDefault="00CF3110" w:rsidP="00CF311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1" o:spid="_x0000_s1026" type="#_x0000_t97" style="position:absolute;left:0;text-align:left;margin-left:-24.5pt;margin-top:-16.9pt;width:553.5pt;height:7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" fillcolor="white [3201]" strokecolor="#c0504d [3205]" strokeweight="2pt">
                <v:textbox>
                  <w:txbxContent>
                    <w:p w:rsidR="00CF3110" w:rsidRPr="00CF3110" w:rsidRDefault="008905DF" w:rsidP="008905DF">
                      <w:pP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8905DF">
                        <w:drawing>
                          <wp:inline distT="0" distB="0" distL="0" distR="0">
                            <wp:extent cx="1209675" cy="447675"/>
                            <wp:effectExtent l="0" t="0" r="9525" b="952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  </w:t>
                      </w:r>
                      <w:r w:rsidR="00CF3110" w:rsidRPr="00CF311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Памятка</w:t>
                      </w:r>
                    </w:p>
                    <w:p w:rsidR="00CF3110" w:rsidRPr="00CF3110" w:rsidRDefault="00CF3110" w:rsidP="00CF31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CF311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</w:rPr>
                        <w:t>«Секреты воспитания»</w:t>
                      </w:r>
                    </w:p>
                    <w:p w:rsidR="00CF3110" w:rsidRPr="00CF3110" w:rsidRDefault="00CF3110" w:rsidP="00CF31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F31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Ваш ребенок будет вежлив и воспитан, если вы, уважаемые родители:</w:t>
                      </w:r>
                    </w:p>
                    <w:p w:rsidR="00CF3110" w:rsidRPr="00555FE4" w:rsidRDefault="00CF3110" w:rsidP="00CF311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555FE4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Ведете себя деликатно по отношению ко всем окружающим, тем более по отношению к своим детям.</w:t>
                      </w:r>
                    </w:p>
                    <w:p w:rsidR="00CF3110" w:rsidRPr="00CF3110" w:rsidRDefault="00CF3110" w:rsidP="00CF311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5FE4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>Никогда не оскорбляете человеческого достоинства своего сына или дочери</w:t>
                      </w:r>
                      <w:r w:rsidRPr="00CF3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не кричите на ребенка, не говорите при нем, </w:t>
                      </w:r>
                      <w:proofErr w:type="gramStart"/>
                      <w:r w:rsidRPr="00CF3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или</w:t>
                      </w:r>
                      <w:proofErr w:type="gramEnd"/>
                      <w:r w:rsidRPr="00CF3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обращаясь к нему, грубых слов и ни в коем случае не применяйте в виде воспитательной меры физические наказания.</w:t>
                      </w:r>
                    </w:p>
                    <w:p w:rsidR="00CF3110" w:rsidRPr="00CF3110" w:rsidRDefault="00CF3110" w:rsidP="00CF311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5FE4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8"/>
                          <w:szCs w:val="28"/>
                        </w:rPr>
                        <w:t>Не делайте бесконечных замечаний по пустячным поводам</w:t>
                      </w:r>
                      <w:r w:rsidRPr="00CF3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а, где </w:t>
                      </w:r>
                      <w:proofErr w:type="gramStart"/>
                      <w:r w:rsidRPr="00CF3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</w:t>
                      </w:r>
                      <w:proofErr w:type="gramEnd"/>
                      <w:r w:rsidRPr="00CF3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возможно, поощряйте самостоятельность своего ребенка.</w:t>
                      </w:r>
                    </w:p>
                    <w:p w:rsidR="00CF3110" w:rsidRPr="00CF3110" w:rsidRDefault="00CF3110" w:rsidP="00CF311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5FE4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>Предъявляйте к детям единые требования</w:t>
                      </w:r>
                      <w:r w:rsidRPr="00CF3110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CF3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и, даже если кто-то из вас не согласен с замечаниями другого, то высказывайте это в отсутствии ребенка.</w:t>
                      </w:r>
                    </w:p>
                    <w:p w:rsidR="00CF3110" w:rsidRPr="00CF3110" w:rsidRDefault="00CF3110" w:rsidP="00CF311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5FE4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8"/>
                          <w:szCs w:val="28"/>
                        </w:rPr>
                        <w:t>Уважайте достоинство маленького человека</w:t>
                      </w:r>
                      <w:r w:rsidRPr="00555FE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</w:t>
                      </w:r>
                      <w:r w:rsidRPr="00CF3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исключив выражения: «Ты еще мал», «Ты еще этого не понимаешь», «Тебе еще рано».</w:t>
                      </w:r>
                    </w:p>
                    <w:p w:rsidR="00CF3110" w:rsidRPr="00555FE4" w:rsidRDefault="00CF3110" w:rsidP="00CF311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28"/>
                          <w:szCs w:val="28"/>
                        </w:rPr>
                      </w:pPr>
                      <w:r w:rsidRPr="00555FE4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>Предъявляя к ребенку какие-то требования, предъявляйте их к самим себе,</w:t>
                      </w:r>
                      <w:r w:rsidRPr="00CF3110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CF3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 забывайте говорить ребенку: </w:t>
                      </w:r>
                      <w:r w:rsidRPr="00555FE4"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28"/>
                          <w:szCs w:val="28"/>
                        </w:rPr>
                        <w:t>«Доброе утро», «Спокойной ночи», «Благодарю за помощь».</w:t>
                      </w:r>
                    </w:p>
                    <w:p w:rsidR="00CF3110" w:rsidRPr="00CF3110" w:rsidRDefault="00CF3110" w:rsidP="00CF311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5FE4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8"/>
                          <w:szCs w:val="28"/>
                        </w:rPr>
                        <w:t>Правила культурного поведения прививайте детям систематически</w:t>
                      </w:r>
                      <w:r w:rsidRPr="00555FE4">
                        <w:rPr>
                          <w:rFonts w:ascii="Times New Roman" w:hAnsi="Times New Roman" w:cs="Times New Roman"/>
                          <w:color w:val="4F81BD" w:themeColor="accent1"/>
                          <w:sz w:val="28"/>
                          <w:szCs w:val="28"/>
                        </w:rPr>
                        <w:t xml:space="preserve">, </w:t>
                      </w:r>
                      <w:r w:rsidRPr="00CF3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не от случая к случаю.</w:t>
                      </w:r>
                    </w:p>
                    <w:p w:rsidR="00CF3110" w:rsidRPr="00CF3110" w:rsidRDefault="008905DF" w:rsidP="008905D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05DF">
                        <w:drawing>
                          <wp:inline distT="0" distB="0" distL="0" distR="0" wp14:anchorId="41677BFC" wp14:editId="3A0C40EC">
                            <wp:extent cx="1162050" cy="11620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1176" cy="1161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3110" w:rsidRPr="00CF3110" w:rsidRDefault="00CF3110" w:rsidP="00CF3110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F3110" w:rsidRDefault="00CF3110" w:rsidP="00CF3110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F3110" w:rsidRPr="00CF3110" w:rsidRDefault="00CF3110" w:rsidP="00CF3110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3110" w:rsidRDefault="00CF3110" w:rsidP="00C74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CD1" w:rsidRDefault="00C74CD1" w:rsidP="00C74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CD1" w:rsidRPr="00C74CD1" w:rsidRDefault="00C74CD1" w:rsidP="00C74C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4CD1" w:rsidRPr="00C74CD1" w:rsidSect="00CF311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70BF"/>
    <w:multiLevelType w:val="hybridMultilevel"/>
    <w:tmpl w:val="D026E27E"/>
    <w:lvl w:ilvl="0" w:tplc="B514554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92"/>
    <w:rsid w:val="00555FE4"/>
    <w:rsid w:val="008905DF"/>
    <w:rsid w:val="009E0E92"/>
    <w:rsid w:val="00AE4411"/>
    <w:rsid w:val="00C74CD1"/>
    <w:rsid w:val="00C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1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1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</dc:creator>
  <cp:keywords/>
  <dc:description/>
  <cp:lastModifiedBy>пират</cp:lastModifiedBy>
  <cp:revision>4</cp:revision>
  <dcterms:created xsi:type="dcterms:W3CDTF">2013-10-28T16:58:00Z</dcterms:created>
  <dcterms:modified xsi:type="dcterms:W3CDTF">2013-10-28T15:32:00Z</dcterms:modified>
</cp:coreProperties>
</file>