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A0" w:rsidRDefault="001F6D7E">
      <w:pPr>
        <w:rPr>
          <w:rFonts w:ascii="Times New Roman" w:hAnsi="Times New Roman" w:cs="Times New Roman"/>
          <w:b/>
          <w:sz w:val="28"/>
        </w:rPr>
      </w:pPr>
      <w:r w:rsidRPr="001F6D7E">
        <w:rPr>
          <w:rFonts w:ascii="Times New Roman" w:hAnsi="Times New Roman" w:cs="Times New Roman"/>
          <w:b/>
          <w:sz w:val="28"/>
        </w:rPr>
        <w:t xml:space="preserve">Технологическая карта урока по английскому языку в 4 </w:t>
      </w:r>
      <w:bookmarkStart w:id="0" w:name="_GoBack"/>
      <w:bookmarkEnd w:id="0"/>
      <w:r w:rsidRPr="001F6D7E">
        <w:rPr>
          <w:rFonts w:ascii="Times New Roman" w:hAnsi="Times New Roman" w:cs="Times New Roman"/>
          <w:b/>
          <w:sz w:val="28"/>
        </w:rPr>
        <w:t xml:space="preserve">классе </w:t>
      </w:r>
    </w:p>
    <w:p w:rsidR="001F6D7E" w:rsidRPr="00BE05C6" w:rsidRDefault="001F6D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Тема</w:t>
      </w:r>
      <w:r w:rsidRPr="001F6D7E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</w:rPr>
        <w:t>урока</w:t>
      </w:r>
      <w:r w:rsidRPr="001F6D7E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Pr="00BE05C6">
        <w:rPr>
          <w:rFonts w:ascii="Times New Roman" w:hAnsi="Times New Roman" w:cs="Times New Roman"/>
          <w:sz w:val="28"/>
          <w:lang w:val="en-US"/>
        </w:rPr>
        <w:t xml:space="preserve">Wild about animals! </w:t>
      </w:r>
      <w:r w:rsidRPr="00BE05C6">
        <w:rPr>
          <w:rFonts w:ascii="Times New Roman" w:hAnsi="Times New Roman" w:cs="Times New Roman"/>
          <w:sz w:val="28"/>
        </w:rPr>
        <w:t>(Без ума от животных!)</w:t>
      </w:r>
    </w:p>
    <w:p w:rsidR="001F6D7E" w:rsidRDefault="001F6D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Тип урока: </w:t>
      </w:r>
      <w:r w:rsidR="00BE05C6" w:rsidRPr="00BE05C6">
        <w:rPr>
          <w:rFonts w:ascii="Times New Roman" w:hAnsi="Times New Roman" w:cs="Times New Roman"/>
          <w:sz w:val="28"/>
        </w:rPr>
        <w:t>урок открытия нового знания.</w:t>
      </w:r>
    </w:p>
    <w:p w:rsidR="009D32FA" w:rsidRPr="009D32FA" w:rsidRDefault="009D32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Постановка учебной задачи: «</w:t>
      </w:r>
      <w:r w:rsidRPr="009D32FA">
        <w:rPr>
          <w:rFonts w:ascii="Times New Roman" w:hAnsi="Times New Roman" w:cs="Times New Roman"/>
          <w:sz w:val="28"/>
        </w:rPr>
        <w:t>Животные. Степени сравнения прилагательных.</w:t>
      </w:r>
      <w:r>
        <w:rPr>
          <w:rFonts w:ascii="Times New Roman" w:hAnsi="Times New Roman" w:cs="Times New Roman"/>
          <w:sz w:val="28"/>
        </w:rPr>
        <w:t>»</w:t>
      </w:r>
    </w:p>
    <w:p w:rsidR="0084408A" w:rsidRDefault="00BE05C6" w:rsidP="00BE05C6">
      <w:pPr>
        <w:rPr>
          <w:rFonts w:ascii="Times New Roman" w:hAnsi="Times New Roman" w:cs="Times New Roman"/>
          <w:b/>
          <w:sz w:val="28"/>
        </w:rPr>
      </w:pPr>
      <w:r w:rsidRPr="00BE05C6">
        <w:rPr>
          <w:rFonts w:ascii="Times New Roman" w:hAnsi="Times New Roman" w:cs="Times New Roman"/>
          <w:b/>
          <w:sz w:val="28"/>
        </w:rPr>
        <w:t xml:space="preserve">Цели урока: </w:t>
      </w:r>
    </w:p>
    <w:p w:rsidR="00BE05C6" w:rsidRDefault="0084408A" w:rsidP="00BE05C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Обучающие</w:t>
      </w:r>
    </w:p>
    <w:p w:rsidR="00BE05C6" w:rsidRDefault="00BE05C6" w:rsidP="00BE0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E05C6">
        <w:rPr>
          <w:rFonts w:ascii="Times New Roman" w:hAnsi="Times New Roman" w:cs="Times New Roman"/>
          <w:sz w:val="28"/>
        </w:rPr>
        <w:t>ознакомить учащихся с новыми ЛЕ, РО;</w:t>
      </w:r>
    </w:p>
    <w:p w:rsidR="00BE05C6" w:rsidRDefault="00BE05C6" w:rsidP="00BE05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ознакомить учащихся с грамматическим понятием «степени сравнения прилагательных»;</w:t>
      </w:r>
    </w:p>
    <w:p w:rsidR="00BE05C6" w:rsidRDefault="0084408A" w:rsidP="0084408A">
      <w:pPr>
        <w:rPr>
          <w:rFonts w:ascii="Times New Roman" w:hAnsi="Times New Roman" w:cs="Times New Roman"/>
          <w:b/>
          <w:sz w:val="28"/>
        </w:rPr>
      </w:pPr>
      <w:r w:rsidRPr="0084408A">
        <w:rPr>
          <w:rFonts w:ascii="Times New Roman" w:hAnsi="Times New Roman" w:cs="Times New Roman"/>
          <w:b/>
          <w:sz w:val="28"/>
        </w:rPr>
        <w:t>Разви</w:t>
      </w:r>
      <w:r w:rsidR="009D32FA">
        <w:rPr>
          <w:rFonts w:ascii="Times New Roman" w:hAnsi="Times New Roman" w:cs="Times New Roman"/>
          <w:b/>
          <w:sz w:val="28"/>
        </w:rPr>
        <w:t>вающие</w:t>
      </w:r>
    </w:p>
    <w:p w:rsidR="009D32FA" w:rsidRDefault="009D32FA" w:rsidP="008440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навыков </w:t>
      </w:r>
      <w:proofErr w:type="spellStart"/>
      <w:r>
        <w:rPr>
          <w:rFonts w:ascii="Times New Roman" w:hAnsi="Times New Roman" w:cs="Times New Roman"/>
          <w:sz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</w:rPr>
        <w:t>, чтения;</w:t>
      </w:r>
    </w:p>
    <w:p w:rsidR="0084408A" w:rsidRDefault="0084408A" w:rsidP="0084408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84408A">
        <w:rPr>
          <w:rFonts w:ascii="Times New Roman" w:hAnsi="Times New Roman" w:cs="Times New Roman"/>
          <w:sz w:val="28"/>
        </w:rPr>
        <w:t>развитие навыков всех видов речевой деятельности</w:t>
      </w:r>
      <w:r w:rsidR="009D32FA">
        <w:rPr>
          <w:rFonts w:ascii="Times New Roman" w:hAnsi="Times New Roman" w:cs="Times New Roman"/>
          <w:sz w:val="28"/>
        </w:rPr>
        <w:t>;</w:t>
      </w:r>
    </w:p>
    <w:p w:rsidR="009D32FA" w:rsidRDefault="009D32FA" w:rsidP="009D32FA">
      <w:pPr>
        <w:rPr>
          <w:rFonts w:ascii="Times New Roman" w:hAnsi="Times New Roman" w:cs="Times New Roman"/>
          <w:b/>
          <w:sz w:val="28"/>
        </w:rPr>
      </w:pPr>
      <w:r w:rsidRPr="009D32FA">
        <w:rPr>
          <w:rFonts w:ascii="Times New Roman" w:hAnsi="Times New Roman" w:cs="Times New Roman"/>
          <w:b/>
          <w:sz w:val="28"/>
        </w:rPr>
        <w:t>Воспитывающие</w:t>
      </w:r>
    </w:p>
    <w:p w:rsidR="009D32FA" w:rsidRPr="009D32FA" w:rsidRDefault="009D32FA" w:rsidP="009D32F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научить извлекать информацию из текста;</w:t>
      </w:r>
    </w:p>
    <w:p w:rsidR="009D32FA" w:rsidRPr="009D32FA" w:rsidRDefault="009D32FA" w:rsidP="009D32F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научить устанавливать партнерские отношения в классе;</w:t>
      </w:r>
    </w:p>
    <w:p w:rsidR="009D32FA" w:rsidRPr="009D32FA" w:rsidRDefault="009D32FA" w:rsidP="009D32F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научить работать в команде, индивидуально;</w:t>
      </w:r>
    </w:p>
    <w:p w:rsidR="009D32FA" w:rsidRPr="009D32FA" w:rsidRDefault="009D32FA" w:rsidP="009D32F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проявить интерес к предмету;</w:t>
      </w:r>
    </w:p>
    <w:p w:rsidR="009D32FA" w:rsidRDefault="009D32FA" w:rsidP="009D32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D32FA">
        <w:rPr>
          <w:rFonts w:ascii="Times New Roman" w:hAnsi="Times New Roman" w:cs="Times New Roman"/>
          <w:sz w:val="28"/>
        </w:rPr>
        <w:t>дости</w:t>
      </w:r>
      <w:r>
        <w:rPr>
          <w:rFonts w:ascii="Times New Roman" w:hAnsi="Times New Roman" w:cs="Times New Roman"/>
          <w:sz w:val="28"/>
        </w:rPr>
        <w:t>чь эмоцион</w:t>
      </w:r>
      <w:r w:rsidRPr="009D32FA">
        <w:rPr>
          <w:rFonts w:ascii="Times New Roman" w:hAnsi="Times New Roman" w:cs="Times New Roman"/>
          <w:sz w:val="28"/>
        </w:rPr>
        <w:t>ального отклика</w:t>
      </w:r>
      <w:r>
        <w:rPr>
          <w:rFonts w:ascii="Times New Roman" w:hAnsi="Times New Roman" w:cs="Times New Roman"/>
          <w:sz w:val="28"/>
        </w:rPr>
        <w:t xml:space="preserve"> (самоотдачи)</w:t>
      </w:r>
      <w:r w:rsidRPr="009D32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 </w:t>
      </w:r>
      <w:r w:rsidRPr="009D32FA">
        <w:rPr>
          <w:rFonts w:ascii="Times New Roman" w:hAnsi="Times New Roman" w:cs="Times New Roman"/>
          <w:sz w:val="28"/>
        </w:rPr>
        <w:t>учеников</w:t>
      </w:r>
      <w:r>
        <w:rPr>
          <w:rFonts w:ascii="Times New Roman" w:hAnsi="Times New Roman" w:cs="Times New Roman"/>
          <w:sz w:val="28"/>
        </w:rPr>
        <w:t>.</w:t>
      </w:r>
    </w:p>
    <w:p w:rsidR="009D32FA" w:rsidRPr="00106379" w:rsidRDefault="009D32FA" w:rsidP="00106379">
      <w:pPr>
        <w:rPr>
          <w:rFonts w:ascii="Times New Roman" w:hAnsi="Times New Roman" w:cs="Times New Roman"/>
          <w:b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9D32FA" w:rsidRPr="00106379" w:rsidRDefault="009D32FA" w:rsidP="009D32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 xml:space="preserve">- учебно-познавательный интерес к новому материалу и способам решения новой учебной задачи; </w:t>
      </w:r>
    </w:p>
    <w:p w:rsidR="009D32FA" w:rsidRPr="00106379" w:rsidRDefault="009D32FA" w:rsidP="009D32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 xml:space="preserve">- формирование таких личностных качеств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 </w:t>
      </w:r>
    </w:p>
    <w:p w:rsidR="009D32FA" w:rsidRPr="00106379" w:rsidRDefault="009D32FA" w:rsidP="001063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0637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изучения курса:</w:t>
      </w:r>
    </w:p>
    <w:p w:rsidR="009D32FA" w:rsidRPr="00106379" w:rsidRDefault="009D32FA" w:rsidP="009D32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9D32FA" w:rsidRPr="00106379" w:rsidRDefault="009D32FA" w:rsidP="009D32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06379">
        <w:rPr>
          <w:rFonts w:ascii="Times New Roman" w:hAnsi="Times New Roman" w:cs="Times New Roman"/>
          <w:sz w:val="28"/>
          <w:szCs w:val="28"/>
        </w:rPr>
        <w:t xml:space="preserve">принимать и сохранять учебную задачу и активно включаться в деятельность, направленную на её решение в сотрудничестве с учителем и одноклассниками; </w:t>
      </w:r>
    </w:p>
    <w:p w:rsidR="009D32FA" w:rsidRPr="00106379" w:rsidRDefault="009D32FA" w:rsidP="009D32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06379">
        <w:rPr>
          <w:rFonts w:ascii="Times New Roman" w:hAnsi="Times New Roman" w:cs="Times New Roman"/>
          <w:sz w:val="28"/>
          <w:szCs w:val="28"/>
        </w:rPr>
        <w:t xml:space="preserve"> адекватно оценивать свои достижения, осознавать возникающие трудности и искать способы их преодоления. </w:t>
      </w:r>
    </w:p>
    <w:p w:rsidR="009D32FA" w:rsidRPr="00106379" w:rsidRDefault="009D32FA" w:rsidP="001063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9D32FA" w:rsidRPr="00106379" w:rsidRDefault="009D32FA" w:rsidP="009D32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>- выделять и формулировать учебную цель;</w:t>
      </w:r>
    </w:p>
    <w:p w:rsidR="009D32FA" w:rsidRPr="00106379" w:rsidRDefault="009D32FA" w:rsidP="009D32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lastRenderedPageBreak/>
        <w:t>- читать и слушать, извлекая нужную информацию, а также самост</w:t>
      </w:r>
      <w:r w:rsidR="00106379">
        <w:rPr>
          <w:rFonts w:ascii="Times New Roman" w:hAnsi="Times New Roman" w:cs="Times New Roman"/>
          <w:sz w:val="28"/>
          <w:szCs w:val="28"/>
        </w:rPr>
        <w:t xml:space="preserve">оятельно находить ее в материалах </w:t>
      </w:r>
      <w:r w:rsidRPr="00106379">
        <w:rPr>
          <w:rFonts w:ascii="Times New Roman" w:hAnsi="Times New Roman" w:cs="Times New Roman"/>
          <w:sz w:val="28"/>
          <w:szCs w:val="28"/>
        </w:rPr>
        <w:t>учебника;</w:t>
      </w:r>
    </w:p>
    <w:p w:rsidR="009D32FA" w:rsidRPr="00106379" w:rsidRDefault="009D32FA" w:rsidP="001063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106379" w:rsidRDefault="009D32FA" w:rsidP="001063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379">
        <w:rPr>
          <w:rFonts w:ascii="Times New Roman" w:hAnsi="Times New Roman" w:cs="Times New Roman"/>
          <w:sz w:val="28"/>
          <w:szCs w:val="28"/>
        </w:rPr>
        <w:t>- вступать в учебный диалог с учителем</w:t>
      </w:r>
      <w:r w:rsidR="00CB1F8A">
        <w:rPr>
          <w:rFonts w:ascii="Times New Roman" w:hAnsi="Times New Roman" w:cs="Times New Roman"/>
          <w:sz w:val="28"/>
          <w:szCs w:val="28"/>
        </w:rPr>
        <w:t>,</w:t>
      </w:r>
      <w:r w:rsidRPr="00106379">
        <w:rPr>
          <w:rFonts w:ascii="Times New Roman" w:hAnsi="Times New Roman" w:cs="Times New Roman"/>
          <w:sz w:val="28"/>
          <w:szCs w:val="28"/>
        </w:rPr>
        <w:t xml:space="preserve"> одноклассниками, осуществлять совместную деятельность в парах</w:t>
      </w:r>
      <w:r w:rsidR="001063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06379">
        <w:rPr>
          <w:rFonts w:ascii="Times New Roman" w:hAnsi="Times New Roman" w:cs="Times New Roman"/>
          <w:sz w:val="28"/>
          <w:szCs w:val="28"/>
        </w:rPr>
        <w:t>группах</w:t>
      </w:r>
      <w:r w:rsidRPr="00106379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106379">
        <w:rPr>
          <w:rFonts w:ascii="Times New Roman" w:hAnsi="Times New Roman" w:cs="Times New Roman"/>
          <w:sz w:val="28"/>
          <w:szCs w:val="28"/>
        </w:rPr>
        <w:t xml:space="preserve"> учетом учебно-познавательных задач;</w:t>
      </w:r>
    </w:p>
    <w:p w:rsidR="00106379" w:rsidRPr="00106379" w:rsidRDefault="00106379" w:rsidP="001063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379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</w:p>
    <w:p w:rsidR="00106379" w:rsidRPr="00106379" w:rsidRDefault="00106379" w:rsidP="001063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узнать название месяцев</w:t>
      </w:r>
      <w:r w:rsidRPr="00106379">
        <w:rPr>
          <w:rFonts w:ascii="Times New Roman" w:hAnsi="Times New Roman" w:cs="Times New Roman"/>
          <w:bCs/>
          <w:sz w:val="28"/>
          <w:szCs w:val="24"/>
        </w:rPr>
        <w:t>, различать на слух и адекватно произносить вводимые лексические единицы; систематизировать слова по тематическому принципу;</w:t>
      </w:r>
    </w:p>
    <w:p w:rsidR="00106379" w:rsidRPr="00106379" w:rsidRDefault="00106379" w:rsidP="001063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06379">
        <w:rPr>
          <w:rFonts w:ascii="Times New Roman" w:hAnsi="Times New Roman" w:cs="Times New Roman"/>
          <w:bCs/>
          <w:sz w:val="28"/>
          <w:szCs w:val="24"/>
        </w:rPr>
        <w:t xml:space="preserve">- пользуясь предоставленной в изобразительной форме информацией, самостоятельно сформулировать правило образования и употребления </w:t>
      </w:r>
      <w:r>
        <w:rPr>
          <w:rFonts w:ascii="Times New Roman" w:hAnsi="Times New Roman" w:cs="Times New Roman"/>
          <w:bCs/>
          <w:sz w:val="28"/>
          <w:szCs w:val="24"/>
        </w:rPr>
        <w:t xml:space="preserve">сравнительной степени </w:t>
      </w:r>
      <w:r w:rsidRPr="00106379">
        <w:rPr>
          <w:rFonts w:ascii="Times New Roman" w:hAnsi="Times New Roman" w:cs="Times New Roman"/>
          <w:bCs/>
          <w:sz w:val="28"/>
          <w:szCs w:val="24"/>
        </w:rPr>
        <w:t>имен</w:t>
      </w:r>
      <w:r>
        <w:rPr>
          <w:rFonts w:ascii="Times New Roman" w:hAnsi="Times New Roman" w:cs="Times New Roman"/>
          <w:bCs/>
          <w:sz w:val="28"/>
          <w:szCs w:val="24"/>
        </w:rPr>
        <w:t>и прилагательного</w:t>
      </w:r>
      <w:r w:rsidRPr="00106379">
        <w:rPr>
          <w:rFonts w:ascii="Times New Roman" w:hAnsi="Times New Roman" w:cs="Times New Roman"/>
          <w:bCs/>
          <w:sz w:val="28"/>
          <w:szCs w:val="24"/>
        </w:rPr>
        <w:t>.</w:t>
      </w:r>
    </w:p>
    <w:p w:rsidR="00106379" w:rsidRPr="00106379" w:rsidRDefault="00106379" w:rsidP="0010637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106379">
        <w:rPr>
          <w:rFonts w:ascii="Times New Roman" w:hAnsi="Times New Roman" w:cs="Times New Roman"/>
          <w:bCs/>
          <w:sz w:val="28"/>
          <w:szCs w:val="24"/>
        </w:rPr>
        <w:t xml:space="preserve">- уметь употреблять </w:t>
      </w:r>
      <w:r>
        <w:rPr>
          <w:rFonts w:ascii="Times New Roman" w:hAnsi="Times New Roman" w:cs="Times New Roman"/>
          <w:bCs/>
          <w:sz w:val="28"/>
          <w:szCs w:val="24"/>
        </w:rPr>
        <w:t xml:space="preserve">сравнительную степень прилагательных и название месяцев </w:t>
      </w:r>
      <w:r w:rsidR="00CB1F8A">
        <w:rPr>
          <w:rFonts w:ascii="Times New Roman" w:hAnsi="Times New Roman" w:cs="Times New Roman"/>
          <w:bCs/>
          <w:sz w:val="28"/>
          <w:szCs w:val="24"/>
        </w:rPr>
        <w:t xml:space="preserve">в </w:t>
      </w:r>
      <w:r w:rsidRPr="00106379">
        <w:rPr>
          <w:rFonts w:ascii="Times New Roman" w:hAnsi="Times New Roman" w:cs="Times New Roman"/>
          <w:bCs/>
          <w:sz w:val="28"/>
          <w:szCs w:val="24"/>
        </w:rPr>
        <w:t>жизненной ситуации.</w:t>
      </w:r>
    </w:p>
    <w:p w:rsidR="00106379" w:rsidRPr="00106379" w:rsidRDefault="00106379" w:rsidP="00106379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106379">
        <w:rPr>
          <w:rFonts w:ascii="Times New Roman" w:hAnsi="Times New Roman" w:cs="Times New Roman"/>
          <w:b/>
          <w:bCs/>
          <w:sz w:val="28"/>
          <w:szCs w:val="24"/>
        </w:rPr>
        <w:t>Характеристика деятельности:</w:t>
      </w:r>
    </w:p>
    <w:p w:rsidR="008762D1" w:rsidRPr="003E71BE" w:rsidRDefault="00106379" w:rsidP="003E71BE">
      <w:pPr>
        <w:pStyle w:val="a3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Строить короткие диалоги с использованием вводимых лексических единиц</w:t>
      </w:r>
      <w:r w:rsidRPr="00106379">
        <w:rPr>
          <w:rFonts w:ascii="Times New Roman" w:hAnsi="Times New Roman" w:cs="Times New Roman"/>
          <w:bCs/>
          <w:sz w:val="28"/>
          <w:szCs w:val="24"/>
        </w:rPr>
        <w:t>,</w:t>
      </w:r>
      <w:r>
        <w:rPr>
          <w:rFonts w:ascii="Times New Roman" w:hAnsi="Times New Roman" w:cs="Times New Roman"/>
          <w:bCs/>
          <w:sz w:val="28"/>
          <w:szCs w:val="24"/>
        </w:rPr>
        <w:t xml:space="preserve"> и речевых образцов,</w:t>
      </w:r>
      <w:r w:rsidRPr="00106379">
        <w:rPr>
          <w:rFonts w:ascii="Times New Roman" w:hAnsi="Times New Roman" w:cs="Times New Roman"/>
          <w:bCs/>
          <w:sz w:val="28"/>
          <w:szCs w:val="24"/>
        </w:rPr>
        <w:t xml:space="preserve"> отвечать на вопросы собеседника; понимать в целом речь учителя по ходу урока; распознавать и понимать связное высказывание учителя, одноклассника, построенное на знакомом материале и содержащее некоторые незнакомые слова; воспринимать на слух и понимать основную информацию, содержащуюся в тексте; соотносить графический образ слова с его звуковым образом на основе знания основных правил чтения; не обращать внимания на незнакомые слова, не мешающие понимать основное содержание текста; группировать слова по их тематической принадлежности; образовывать </w:t>
      </w:r>
      <w:r>
        <w:rPr>
          <w:rFonts w:ascii="Times New Roman" w:hAnsi="Times New Roman" w:cs="Times New Roman"/>
          <w:bCs/>
          <w:sz w:val="28"/>
          <w:szCs w:val="24"/>
        </w:rPr>
        <w:t>сравнительную степень прилагательного.</w:t>
      </w:r>
    </w:p>
    <w:p w:rsidR="00106379" w:rsidRDefault="00106379" w:rsidP="00106379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Ход урока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2151"/>
        <w:gridCol w:w="5355"/>
        <w:gridCol w:w="2700"/>
      </w:tblGrid>
      <w:tr w:rsidR="00106379" w:rsidTr="00BA2144">
        <w:trPr>
          <w:trHeight w:val="639"/>
        </w:trPr>
        <w:tc>
          <w:tcPr>
            <w:tcW w:w="2151" w:type="dxa"/>
          </w:tcPr>
          <w:p w:rsidR="00106379" w:rsidRPr="00106379" w:rsidRDefault="0010637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0637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Этап урока</w:t>
            </w:r>
          </w:p>
        </w:tc>
        <w:tc>
          <w:tcPr>
            <w:tcW w:w="5362" w:type="dxa"/>
          </w:tcPr>
          <w:p w:rsidR="00106379" w:rsidRPr="00106379" w:rsidRDefault="0010637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0637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106379" w:rsidRDefault="0010637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0637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 УУД</w:t>
            </w:r>
          </w:p>
          <w:p w:rsidR="00106379" w:rsidRPr="00106379" w:rsidRDefault="00106379" w:rsidP="0010637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106379" w:rsidTr="00BA2144">
        <w:trPr>
          <w:trHeight w:val="1124"/>
        </w:trPr>
        <w:tc>
          <w:tcPr>
            <w:tcW w:w="2151" w:type="dxa"/>
          </w:tcPr>
          <w:p w:rsidR="00106379" w:rsidRPr="00106379" w:rsidRDefault="00106379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0637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Орг.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</w:t>
            </w:r>
            <w:r w:rsidRPr="00106379">
              <w:rPr>
                <w:rFonts w:ascii="Times New Roman" w:hAnsi="Times New Roman" w:cs="Times New Roman"/>
                <w:bCs/>
                <w:sz w:val="28"/>
                <w:szCs w:val="24"/>
              </w:rPr>
              <w:t>омент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(1-2 мин.)</w:t>
            </w:r>
          </w:p>
          <w:p w:rsidR="00106379" w:rsidRPr="00106379" w:rsidRDefault="00106379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362" w:type="dxa"/>
          </w:tcPr>
          <w:p w:rsidR="00491AE9" w:rsidRPr="00491AE9" w:rsidRDefault="00491AE9" w:rsidP="00491AE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91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Приветствие</w:t>
            </w:r>
            <w:r w:rsidRPr="00491A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  <w:p w:rsidR="00491AE9" w:rsidRPr="00491AE9" w:rsidRDefault="00491AE9" w:rsidP="00491AE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91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491A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- Good afternoon, dear children! </w:t>
            </w:r>
          </w:p>
          <w:p w:rsidR="00106379" w:rsidRPr="00491AE9" w:rsidRDefault="00491AE9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91A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491A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: -Good afternoon, teacher!</w:t>
            </w:r>
          </w:p>
          <w:p w:rsidR="00491AE9" w:rsidRDefault="00491AE9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91A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T:</w:t>
            </w:r>
            <w:r w:rsidRPr="00491AE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How are you today?</w:t>
            </w:r>
          </w:p>
          <w:p w:rsidR="00CB1F8A" w:rsidRPr="007445A9" w:rsidRDefault="00491AE9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91A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</w:t>
            </w:r>
            <w:r w:rsidRPr="007445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 w:rsidRPr="007445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7445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proofErr w:type="gramEnd"/>
            <w:r w:rsidRPr="007445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fine</w:t>
            </w:r>
            <w:r w:rsidRPr="007445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thanks</w:t>
            </w:r>
            <w:r w:rsidRPr="007445A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841197" w:rsidRDefault="00841197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Do you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know,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what we are going to do today. </w:t>
            </w:r>
            <w:r w:rsidR="0083442C" w:rsidRPr="008344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Slide 2</w:t>
            </w:r>
            <w:r w:rsid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Look at the pictures and try to guess. 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</w:t>
            </w:r>
            <w:r w:rsidRP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календарем</w:t>
            </w:r>
            <w:r w:rsidRP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</w:t>
            </w:r>
            <w:r w:rsidRP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большие</w:t>
            </w:r>
            <w:r w:rsidRP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маленькие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</w:p>
          <w:p w:rsidR="00CB1F8A" w:rsidRPr="00841197" w:rsidRDefault="0083442C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344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Slide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CB1F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Look</w:t>
            </w:r>
            <w:r w:rsidR="00CB1F8A" w:rsidRPr="00CB1F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children! This </w:t>
            </w:r>
            <w:r w:rsidR="00CB1F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is a magic schoolbag. Today </w:t>
            </w:r>
            <w:proofErr w:type="gramStart"/>
            <w:r w:rsidR="00CB1F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we’ll</w:t>
            </w:r>
            <w:proofErr w:type="gramEnd"/>
            <w:r w:rsidR="00CB1F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get the tasks from it.</w:t>
            </w:r>
            <w:r w:rsidR="00841197" w:rsidRP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Are you ready? </w:t>
            </w:r>
            <w:proofErr w:type="gramStart"/>
            <w:r w:rsid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Let’s</w:t>
            </w:r>
            <w:proofErr w:type="gramEnd"/>
            <w:r w:rsid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start then.</w:t>
            </w:r>
          </w:p>
        </w:tc>
        <w:tc>
          <w:tcPr>
            <w:tcW w:w="2693" w:type="dxa"/>
          </w:tcPr>
          <w:p w:rsidR="00106379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Коммуникативные: </w:t>
            </w:r>
            <w:r w:rsidR="00106379" w:rsidRPr="00106379">
              <w:rPr>
                <w:rFonts w:ascii="Times New Roman" w:hAnsi="Times New Roman" w:cs="Times New Roman"/>
                <w:bCs/>
                <w:sz w:val="28"/>
                <w:szCs w:val="24"/>
              </w:rPr>
              <w:t>вступать в учебный диалог с учителем, одноклассниками.</w:t>
            </w:r>
          </w:p>
          <w:p w:rsidR="00491AE9" w:rsidRDefault="00491AE9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F974B6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F974B6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Регулятивные:</w:t>
            </w:r>
          </w:p>
          <w:p w:rsidR="00F974B6" w:rsidRPr="00106379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Определять цель урока и задачи урока</w:t>
            </w:r>
          </w:p>
        </w:tc>
      </w:tr>
      <w:tr w:rsidR="00CB1F8A" w:rsidRPr="00841197" w:rsidTr="00BA2144">
        <w:trPr>
          <w:trHeight w:val="557"/>
        </w:trPr>
        <w:tc>
          <w:tcPr>
            <w:tcW w:w="2151" w:type="dxa"/>
          </w:tcPr>
          <w:p w:rsidR="00CB1F8A" w:rsidRDefault="00CB1F8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>Фонетическая разминка</w:t>
            </w:r>
            <w:r w:rsidR="0084119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(3-5 минут)</w:t>
            </w:r>
          </w:p>
          <w:p w:rsidR="00841197" w:rsidRPr="00106379" w:rsidRDefault="00841197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362" w:type="dxa"/>
          </w:tcPr>
          <w:p w:rsidR="00841197" w:rsidRPr="00841197" w:rsidRDefault="0083442C" w:rsidP="005B5C5F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344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Slide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CB1F8A" w:rsidRPr="00CB1F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Now, the first task is to have a phonetic warm-up. </w:t>
            </w:r>
            <w:r w:rsidR="00CB1F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You</w:t>
            </w:r>
            <w:r w:rsid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should work with your partner. Take the cards and r</w:t>
            </w:r>
            <w:r w:rsidR="00CB1F8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ead the task carefully. </w:t>
            </w:r>
            <w:r w:rsid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Divide the words into two columns and r</w:t>
            </w:r>
            <w:r w:rsidR="005B5C5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ead to each other.</w:t>
            </w:r>
            <w:r w:rsidR="005B5C5F" w:rsidRPr="005B5C5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7445A9" w:rsidRP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(</w:t>
            </w:r>
            <w:r w:rsidR="005B5C5F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</w:t>
            </w:r>
            <w:r w:rsidR="007445A9" w:rsidRP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7445A9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="007445A9" w:rsidRP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7445A9">
              <w:rPr>
                <w:rFonts w:ascii="Times New Roman" w:hAnsi="Times New Roman" w:cs="Times New Roman"/>
                <w:bCs/>
                <w:sz w:val="28"/>
                <w:szCs w:val="28"/>
              </w:rPr>
              <w:t>чтение</w:t>
            </w:r>
            <w:r w:rsidR="007445A9" w:rsidRP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7445A9">
              <w:rPr>
                <w:rFonts w:ascii="Times New Roman" w:hAnsi="Times New Roman" w:cs="Times New Roman"/>
                <w:bCs/>
                <w:sz w:val="28"/>
                <w:szCs w:val="28"/>
              </w:rPr>
              <w:t>диграфа</w:t>
            </w:r>
            <w:r w:rsidR="007445A9" w:rsidRP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)</w:t>
            </w:r>
            <w:r w:rsidR="00841197" w:rsidRPr="008411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  </w:t>
            </w:r>
          </w:p>
        </w:tc>
        <w:tc>
          <w:tcPr>
            <w:tcW w:w="2693" w:type="dxa"/>
          </w:tcPr>
          <w:p w:rsidR="003E71BE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Познавательные:</w:t>
            </w:r>
          </w:p>
          <w:p w:rsidR="00CB1F8A" w:rsidRPr="00F974B6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Освоить правила чтения диграфа</w:t>
            </w:r>
          </w:p>
        </w:tc>
      </w:tr>
      <w:tr w:rsidR="00841197" w:rsidRPr="00F974B6" w:rsidTr="00BA2144">
        <w:trPr>
          <w:trHeight w:val="4143"/>
        </w:trPr>
        <w:tc>
          <w:tcPr>
            <w:tcW w:w="2151" w:type="dxa"/>
          </w:tcPr>
          <w:p w:rsidR="00841197" w:rsidRPr="005B5C5F" w:rsidRDefault="00841197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Открытие</w:t>
            </w:r>
            <w:r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новых</w:t>
            </w:r>
            <w:r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знаний</w:t>
            </w:r>
            <w:r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83442C" w:rsidRDefault="00841197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Новые</w:t>
            </w:r>
            <w:r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ЛЕ</w:t>
            </w:r>
            <w:r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</w:t>
            </w:r>
            <w:r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теме</w:t>
            </w:r>
            <w:r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месяцы</w:t>
            </w:r>
            <w:r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>.</w:t>
            </w:r>
          </w:p>
          <w:p w:rsidR="00841197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74B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минут</w:t>
            </w:r>
            <w:r w:rsidR="00841197" w:rsidRPr="005B5C5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83442C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3442C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37748E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Первичное закрепление в речи</w:t>
            </w:r>
          </w:p>
          <w:p w:rsidR="0083442C" w:rsidRPr="0037748E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(3 минуты)</w:t>
            </w:r>
          </w:p>
          <w:p w:rsidR="0083442C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3442C" w:rsidRPr="005B5C5F" w:rsidRDefault="0083442C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362" w:type="dxa"/>
          </w:tcPr>
          <w:p w:rsidR="0083442C" w:rsidRDefault="005B5C5F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you’ve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done the first task well. 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check what our schoolbag has prepared for us. </w:t>
            </w:r>
          </w:p>
          <w:p w:rsidR="0083442C" w:rsidRDefault="0083442C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344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Slide 4-5 </w:t>
            </w:r>
            <w:r w:rsidR="005B5C5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 names of months.  Listen and repeat the new words.</w:t>
            </w:r>
          </w:p>
          <w:p w:rsidR="0083442C" w:rsidRDefault="0083442C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5B5C5F" w:rsidRDefault="0083442C" w:rsidP="008762D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Find month wheels on your desks. Work in pairs. Read the words in turns.</w:t>
            </w:r>
          </w:p>
          <w:p w:rsidR="0083442C" w:rsidRDefault="0083442C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5B5C5F" w:rsidRDefault="0037748E" w:rsidP="008762D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74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Slide </w:t>
            </w:r>
            <w:proofErr w:type="gramStart"/>
            <w:r w:rsidRPr="003774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How well d</w:t>
            </w:r>
            <w:r w:rsid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o you know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about your </w:t>
            </w:r>
            <w:r w:rsidR="008344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classmates? </w:t>
            </w:r>
            <w:proofErr w:type="gramStart"/>
            <w:r w:rsidRPr="003774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et’s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divide into groups. Each group has a box with names. You should pull the name and ask question on the model: </w:t>
            </w:r>
          </w:p>
          <w:p w:rsidR="001C76DB" w:rsidRPr="00841197" w:rsidRDefault="001C76DB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841197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Познавательные: </w:t>
            </w:r>
            <w:r w:rsidR="00F974B6">
              <w:rPr>
                <w:rFonts w:ascii="Times New Roman" w:hAnsi="Times New Roman" w:cs="Times New Roman"/>
                <w:bCs/>
                <w:sz w:val="28"/>
                <w:szCs w:val="24"/>
              </w:rPr>
              <w:t>Знакомство с новыми ЛЕ</w:t>
            </w:r>
          </w:p>
          <w:p w:rsidR="00F974B6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F974B6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F974B6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F974B6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Коммуникативные:</w:t>
            </w:r>
          </w:p>
          <w:p w:rsidR="00F974B6" w:rsidRPr="00F974B6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Активизация новых ЛЕ и РО в речи</w:t>
            </w:r>
          </w:p>
        </w:tc>
      </w:tr>
      <w:tr w:rsidR="0037748E" w:rsidRPr="00F974B6" w:rsidTr="00BA2144">
        <w:trPr>
          <w:trHeight w:val="804"/>
        </w:trPr>
        <w:tc>
          <w:tcPr>
            <w:tcW w:w="2151" w:type="dxa"/>
          </w:tcPr>
          <w:p w:rsidR="0037748E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Физминутка</w:t>
            </w:r>
            <w:proofErr w:type="spellEnd"/>
          </w:p>
          <w:p w:rsidR="0037748E" w:rsidRPr="0037748E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2 минуты</w:t>
            </w:r>
          </w:p>
        </w:tc>
        <w:tc>
          <w:tcPr>
            <w:tcW w:w="5362" w:type="dxa"/>
          </w:tcPr>
          <w:p w:rsidR="0037748E" w:rsidRDefault="0037748E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774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Slide 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have fun. Sing the song together.</w:t>
            </w:r>
          </w:p>
        </w:tc>
        <w:tc>
          <w:tcPr>
            <w:tcW w:w="2693" w:type="dxa"/>
          </w:tcPr>
          <w:p w:rsidR="003E71BE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Личностные:</w:t>
            </w:r>
          </w:p>
          <w:p w:rsidR="0037748E" w:rsidRPr="00F974B6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</w:tr>
      <w:tr w:rsidR="0037748E" w:rsidRPr="008762D1" w:rsidTr="008762D1">
        <w:trPr>
          <w:trHeight w:val="4875"/>
        </w:trPr>
        <w:tc>
          <w:tcPr>
            <w:tcW w:w="2151" w:type="dxa"/>
          </w:tcPr>
          <w:p w:rsidR="0037748E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Включение новых знаний в систему. Сравнение прилагательных</w:t>
            </w:r>
          </w:p>
          <w:p w:rsidR="0037748E" w:rsidRDefault="0037748E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 минут</w:t>
            </w: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Default="0079614A" w:rsidP="0010637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79614A" w:rsidRPr="0079614A" w:rsidRDefault="0079614A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362" w:type="dxa"/>
          </w:tcPr>
          <w:p w:rsidR="0037748E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Tell me, what month is now?</w:t>
            </w:r>
          </w:p>
          <w:p w:rsidR="0037748E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It’s January</w:t>
            </w:r>
          </w:p>
          <w:p w:rsidR="0037748E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Is it cold? </w:t>
            </w:r>
          </w:p>
          <w:p w:rsidR="0037748E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Yes, it is. </w:t>
            </w:r>
          </w:p>
          <w:p w:rsidR="0037748E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Where is it hot now? </w:t>
            </w:r>
          </w:p>
          <w:p w:rsidR="0037748E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In Africa. </w:t>
            </w:r>
          </w:p>
          <w:p w:rsidR="0037748E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Who lives in Africa, do you know?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remember our friends animals.</w:t>
            </w:r>
          </w:p>
          <w:p w:rsidR="0037748E" w:rsidRDefault="0037748E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Right.</w:t>
            </w:r>
          </w:p>
          <w:p w:rsidR="0079614A" w:rsidRDefault="0079614A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7961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Slide 8, 9</w:t>
            </w:r>
            <w:proofErr w:type="gramStart"/>
            <w:r w:rsidRPr="007961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,10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3774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Look</w:t>
            </w:r>
            <w:r w:rsidRPr="007961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Our schoolbag has another task for you.</w:t>
            </w:r>
          </w:p>
          <w:p w:rsidR="008762D1" w:rsidRDefault="0079614A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Look at the board and listen to me. </w:t>
            </w:r>
          </w:p>
          <w:p w:rsidR="0037748E" w:rsidRDefault="0079614A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How</w:t>
            </w:r>
            <w:r w:rsidRPr="00F974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do</w:t>
            </w:r>
            <w:r w:rsidRPr="00F974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</w:t>
            </w:r>
            <w:r w:rsidRPr="00F974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form</w:t>
            </w:r>
            <w:r w:rsidRPr="00F974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the</w:t>
            </w:r>
            <w:r w:rsidRPr="00F974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comparative</w:t>
            </w:r>
            <w:r w:rsidRPr="00F974B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Прибавляем суффикс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ER</w:t>
            </w:r>
            <w:r w:rsidRPr="008762D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Какие изменения происходят в словах? </w:t>
            </w:r>
          </w:p>
          <w:p w:rsidR="0079614A" w:rsidRPr="008762D1" w:rsidRDefault="0079614A" w:rsidP="00491AE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3E71BE" w:rsidRDefault="003E71BE" w:rsidP="00F974B6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Познавательные</w:t>
            </w:r>
          </w:p>
          <w:p w:rsidR="003E71BE" w:rsidRDefault="003E71BE" w:rsidP="00F974B6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 коммуникативные:</w:t>
            </w:r>
          </w:p>
          <w:p w:rsidR="0037748E" w:rsidRPr="008762D1" w:rsidRDefault="00F974B6" w:rsidP="00F974B6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Освоение темы «Сравнительная степень прилагательных» и формулировка правила образования.</w:t>
            </w:r>
          </w:p>
        </w:tc>
      </w:tr>
      <w:tr w:rsidR="008762D1" w:rsidRPr="00F974B6" w:rsidTr="008762D1">
        <w:trPr>
          <w:trHeight w:val="1265"/>
        </w:trPr>
        <w:tc>
          <w:tcPr>
            <w:tcW w:w="2151" w:type="dxa"/>
          </w:tcPr>
          <w:p w:rsidR="008762D1" w:rsidRDefault="008762D1" w:rsidP="008762D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Проверка усвоения </w:t>
            </w:r>
          </w:p>
          <w:p w:rsidR="008762D1" w:rsidRDefault="008762D1" w:rsidP="008762D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 минуты</w:t>
            </w:r>
          </w:p>
        </w:tc>
        <w:tc>
          <w:tcPr>
            <w:tcW w:w="5362" w:type="dxa"/>
          </w:tcPr>
          <w:p w:rsidR="008762D1" w:rsidRPr="0079614A" w:rsidRDefault="008762D1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Open your SB at page 62 and find Ex. 3.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practice the comparisons.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Egor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read the task and the example, please.</w:t>
            </w:r>
          </w:p>
          <w:p w:rsidR="008762D1" w:rsidRPr="008762D1" w:rsidRDefault="008762D1" w:rsidP="008762D1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3E71BE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Познавательные и </w:t>
            </w:r>
          </w:p>
          <w:p w:rsidR="003E71BE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коммуникативные:</w:t>
            </w:r>
          </w:p>
          <w:p w:rsidR="008762D1" w:rsidRPr="00F974B6" w:rsidRDefault="00F974B6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первичная активизация новых грамматических конструкций в речи</w:t>
            </w:r>
          </w:p>
        </w:tc>
      </w:tr>
      <w:tr w:rsidR="008762D1" w:rsidRPr="00F974B6" w:rsidTr="00BA2144">
        <w:trPr>
          <w:trHeight w:val="880"/>
        </w:trPr>
        <w:tc>
          <w:tcPr>
            <w:tcW w:w="2151" w:type="dxa"/>
          </w:tcPr>
          <w:p w:rsidR="008762D1" w:rsidRDefault="008762D1" w:rsidP="008762D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Физминутка</w:t>
            </w:r>
            <w:proofErr w:type="spellEnd"/>
          </w:p>
          <w:p w:rsidR="008762D1" w:rsidRDefault="008762D1" w:rsidP="008762D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минуты</w:t>
            </w:r>
          </w:p>
        </w:tc>
        <w:tc>
          <w:tcPr>
            <w:tcW w:w="5362" w:type="dxa"/>
          </w:tcPr>
          <w:p w:rsidR="008762D1" w:rsidRDefault="008762D1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BA21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Slide 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Are you tired? We have a guest today.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dance with the funny bear.</w:t>
            </w:r>
          </w:p>
          <w:p w:rsidR="008762D1" w:rsidRDefault="008762D1" w:rsidP="0037748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8762D1" w:rsidRPr="00F974B6" w:rsidRDefault="003E71BE" w:rsidP="00106379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Личностные: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з</w:t>
            </w:r>
            <w:r w:rsidR="00F974B6">
              <w:rPr>
                <w:rFonts w:ascii="Times New Roman" w:hAnsi="Times New Roman" w:cs="Times New Roman"/>
                <w:bCs/>
                <w:sz w:val="28"/>
                <w:szCs w:val="24"/>
              </w:rPr>
              <w:t>доровьесбережение</w:t>
            </w:r>
            <w:proofErr w:type="spellEnd"/>
          </w:p>
        </w:tc>
      </w:tr>
      <w:tr w:rsidR="0079614A" w:rsidRPr="005B5C5F" w:rsidTr="00BA2144">
        <w:trPr>
          <w:trHeight w:val="1720"/>
        </w:trPr>
        <w:tc>
          <w:tcPr>
            <w:tcW w:w="2151" w:type="dxa"/>
          </w:tcPr>
          <w:p w:rsidR="0079614A" w:rsidRDefault="0079614A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lastRenderedPageBreak/>
              <w:t xml:space="preserve">Закрепление ЛЕ и грамматики </w:t>
            </w:r>
          </w:p>
          <w:p w:rsidR="0079614A" w:rsidRDefault="0079614A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Проверка ДЗ</w:t>
            </w:r>
          </w:p>
          <w:p w:rsidR="0079614A" w:rsidRDefault="0079614A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(</w:t>
            </w:r>
            <w:r w:rsidR="00BA2144"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 xml:space="preserve">5 </w:t>
            </w:r>
            <w:r w:rsidR="00BA2144">
              <w:rPr>
                <w:rFonts w:ascii="Times New Roman" w:hAnsi="Times New Roman" w:cs="Times New Roman"/>
                <w:bCs/>
                <w:sz w:val="28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  <w:t>)</w:t>
            </w:r>
          </w:p>
          <w:p w:rsidR="00BA2144" w:rsidRDefault="00BA2144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</w:p>
          <w:p w:rsidR="00BA2144" w:rsidRPr="0079614A" w:rsidRDefault="00BA2144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</w:p>
        </w:tc>
        <w:tc>
          <w:tcPr>
            <w:tcW w:w="5362" w:type="dxa"/>
          </w:tcPr>
          <w:p w:rsidR="0079614A" w:rsidRDefault="00BA2144" w:rsidP="00BA214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214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Slide 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79614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Well, at home you read the text about Grey Whales. Read the text again and discuss questions in pairs.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(работа в парах над вопросом, опрос нескольких пар)</w:t>
            </w:r>
          </w:p>
          <w:p w:rsidR="00BA2144" w:rsidRPr="0079614A" w:rsidRDefault="00BA2144" w:rsidP="00BA214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79614A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Познавательные, коммуникативные: </w:t>
            </w:r>
          </w:p>
          <w:p w:rsidR="003E71BE" w:rsidRPr="00F974B6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Умение работать по тексту, вступать в диалог с одноклассниками, учителем.</w:t>
            </w:r>
          </w:p>
        </w:tc>
      </w:tr>
      <w:tr w:rsidR="00BA2144" w:rsidRPr="005B5C5F" w:rsidTr="00BA2144">
        <w:trPr>
          <w:trHeight w:val="1575"/>
        </w:trPr>
        <w:tc>
          <w:tcPr>
            <w:tcW w:w="2151" w:type="dxa"/>
          </w:tcPr>
          <w:p w:rsidR="00BA2144" w:rsidRDefault="00BA2144" w:rsidP="00BA214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Письмо</w:t>
            </w:r>
          </w:p>
          <w:p w:rsidR="00BA2144" w:rsidRPr="00BA2144" w:rsidRDefault="00BA2144" w:rsidP="00BA214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(3-5 минут)</w:t>
            </w:r>
          </w:p>
          <w:p w:rsidR="00BA2144" w:rsidRDefault="00BA2144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362" w:type="dxa"/>
          </w:tcPr>
          <w:p w:rsidR="00BA2144" w:rsidRPr="00BA2144" w:rsidRDefault="00BA2144" w:rsidP="00BA214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Well, the last task of our schoolbag is a writing task. Open your Workbooks at page 89 and complete the text with the information, given above. Then collect the WBs.</w:t>
            </w:r>
          </w:p>
        </w:tc>
        <w:tc>
          <w:tcPr>
            <w:tcW w:w="2693" w:type="dxa"/>
          </w:tcPr>
          <w:p w:rsidR="00BA2144" w:rsidRPr="00F974B6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познавательные  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личностные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="00F974B6">
              <w:rPr>
                <w:rFonts w:ascii="Times New Roman" w:hAnsi="Times New Roman" w:cs="Times New Roman"/>
                <w:bCs/>
                <w:sz w:val="28"/>
                <w:szCs w:val="24"/>
              </w:rPr>
              <w:t>Формирование письменной речи на основе изученных грамматических и лексических единиц</w:t>
            </w:r>
          </w:p>
        </w:tc>
      </w:tr>
      <w:tr w:rsidR="00BA2144" w:rsidRPr="00F974B6" w:rsidTr="00BA2144">
        <w:trPr>
          <w:trHeight w:val="1350"/>
        </w:trPr>
        <w:tc>
          <w:tcPr>
            <w:tcW w:w="2151" w:type="dxa"/>
          </w:tcPr>
          <w:p w:rsidR="00BA2144" w:rsidRDefault="00BA2144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Домашнее задание. </w:t>
            </w:r>
          </w:p>
        </w:tc>
        <w:tc>
          <w:tcPr>
            <w:tcW w:w="5362" w:type="dxa"/>
          </w:tcPr>
          <w:p w:rsidR="00BA2144" w:rsidRPr="00BA2144" w:rsidRDefault="00BA2144" w:rsidP="00BA214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today you have worked very productively.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And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at home you should learn the words Ex. 1 p. 62 and do exercises 1, 2, 3, 4 in your WB at page 32.</w:t>
            </w:r>
          </w:p>
          <w:p w:rsidR="00BA2144" w:rsidRDefault="00BA2144" w:rsidP="00BA214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:rsidR="00BA2144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</w:t>
            </w:r>
            <w:r w:rsidR="00F974B6">
              <w:rPr>
                <w:rFonts w:ascii="Times New Roman" w:hAnsi="Times New Roman" w:cs="Times New Roman"/>
                <w:bCs/>
                <w:sz w:val="28"/>
                <w:szCs w:val="24"/>
              </w:rPr>
              <w:t>ознавательн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ы</w:t>
            </w:r>
            <w:r w:rsidR="00F974B6">
              <w:rPr>
                <w:rFonts w:ascii="Times New Roman" w:hAnsi="Times New Roman" w:cs="Times New Roman"/>
                <w:bCs/>
                <w:sz w:val="28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:</w:t>
            </w:r>
            <w:r w:rsidR="00F974B6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  <w:p w:rsidR="003E71BE" w:rsidRPr="00F974B6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получение знаний самостоятельно</w:t>
            </w:r>
          </w:p>
        </w:tc>
      </w:tr>
      <w:tr w:rsidR="00BA2144" w:rsidRPr="00BA2144" w:rsidTr="008762D1">
        <w:trPr>
          <w:trHeight w:val="1890"/>
        </w:trPr>
        <w:tc>
          <w:tcPr>
            <w:tcW w:w="2151" w:type="dxa"/>
          </w:tcPr>
          <w:p w:rsidR="00BA2144" w:rsidRPr="00BA2144" w:rsidRDefault="00BA2144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Рефлексия</w:t>
            </w:r>
          </w:p>
        </w:tc>
        <w:tc>
          <w:tcPr>
            <w:tcW w:w="5362" w:type="dxa"/>
          </w:tcPr>
          <w:p w:rsidR="00BA2144" w:rsidRPr="00BA2144" w:rsidRDefault="00BA2144" w:rsidP="00BA2144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Сегодня мы многому научились и хорошо поработали на уроке, а теперь оцените, все ли задания вы смогли выполнить, все ли хорошо у вас получилось? Найдите на столах </w:t>
            </w:r>
            <w:r w:rsidR="008762D1">
              <w:rPr>
                <w:rFonts w:ascii="Times New Roman" w:hAnsi="Times New Roman" w:cs="Times New Roman"/>
                <w:bCs/>
                <w:sz w:val="28"/>
                <w:szCs w:val="28"/>
              </w:rPr>
              <w:t>ладошки и загните пальчик того задания, которое вы не освоили на уроке.</w:t>
            </w:r>
          </w:p>
        </w:tc>
        <w:tc>
          <w:tcPr>
            <w:tcW w:w="2693" w:type="dxa"/>
          </w:tcPr>
          <w:p w:rsidR="00BA2144" w:rsidRPr="00BA2144" w:rsidRDefault="00F974B6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Регулятиыные</w:t>
            </w:r>
            <w:proofErr w:type="spellEnd"/>
            <w:r w:rsidR="003E71BE">
              <w:rPr>
                <w:rFonts w:ascii="Times New Roman" w:hAnsi="Times New Roman" w:cs="Times New Roman"/>
                <w:bCs/>
                <w:sz w:val="28"/>
                <w:szCs w:val="24"/>
              </w:rPr>
              <w:t>: самооценка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3E71B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самоанализ деятельности на уроке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</w:p>
        </w:tc>
      </w:tr>
      <w:tr w:rsidR="008762D1" w:rsidRPr="00F974B6" w:rsidTr="00BA2144">
        <w:trPr>
          <w:trHeight w:val="675"/>
        </w:trPr>
        <w:tc>
          <w:tcPr>
            <w:tcW w:w="2151" w:type="dxa"/>
          </w:tcPr>
          <w:p w:rsidR="008762D1" w:rsidRDefault="008762D1" w:rsidP="0079614A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Итоги урока</w:t>
            </w:r>
          </w:p>
        </w:tc>
        <w:tc>
          <w:tcPr>
            <w:tcW w:w="5362" w:type="dxa"/>
          </w:tcPr>
          <w:p w:rsidR="008762D1" w:rsidRPr="008762D1" w:rsidRDefault="008762D1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Our lesson has ended. Thanks for your work. See you on Friday, goodbye.</w:t>
            </w:r>
          </w:p>
          <w:p w:rsidR="008762D1" w:rsidRPr="008762D1" w:rsidRDefault="008762D1" w:rsidP="008762D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762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:rsidR="008762D1" w:rsidRPr="003E71BE" w:rsidRDefault="003E71BE" w:rsidP="003E71BE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Регулятивные</w:t>
            </w:r>
          </w:p>
        </w:tc>
      </w:tr>
    </w:tbl>
    <w:p w:rsidR="001F6D7E" w:rsidRPr="008762D1" w:rsidRDefault="001F6D7E" w:rsidP="008762D1">
      <w:pPr>
        <w:rPr>
          <w:rFonts w:ascii="Times New Roman" w:hAnsi="Times New Roman" w:cs="Times New Roman"/>
          <w:b/>
          <w:sz w:val="28"/>
          <w:lang w:val="en-US"/>
        </w:rPr>
      </w:pPr>
    </w:p>
    <w:sectPr w:rsidR="001F6D7E" w:rsidRPr="008762D1" w:rsidSect="008762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F65"/>
    <w:multiLevelType w:val="hybridMultilevel"/>
    <w:tmpl w:val="40A2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66D6"/>
    <w:multiLevelType w:val="hybridMultilevel"/>
    <w:tmpl w:val="C774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B151C"/>
    <w:multiLevelType w:val="hybridMultilevel"/>
    <w:tmpl w:val="FF167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08EB"/>
    <w:multiLevelType w:val="hybridMultilevel"/>
    <w:tmpl w:val="E7B4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B6C"/>
    <w:multiLevelType w:val="hybridMultilevel"/>
    <w:tmpl w:val="302C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7E"/>
    <w:rsid w:val="00106379"/>
    <w:rsid w:val="001C76DB"/>
    <w:rsid w:val="001F6D7E"/>
    <w:rsid w:val="00334F99"/>
    <w:rsid w:val="0037748E"/>
    <w:rsid w:val="003E71BE"/>
    <w:rsid w:val="00491AE9"/>
    <w:rsid w:val="005233A0"/>
    <w:rsid w:val="005B5C5F"/>
    <w:rsid w:val="00731205"/>
    <w:rsid w:val="007445A9"/>
    <w:rsid w:val="0079614A"/>
    <w:rsid w:val="0083442C"/>
    <w:rsid w:val="00841197"/>
    <w:rsid w:val="0084408A"/>
    <w:rsid w:val="008762D1"/>
    <w:rsid w:val="009D32FA"/>
    <w:rsid w:val="00BA2144"/>
    <w:rsid w:val="00BE05C6"/>
    <w:rsid w:val="00CB1F8A"/>
    <w:rsid w:val="00F9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2CCE6-0537-40CB-A29E-D9FCDF26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5C6"/>
    <w:pPr>
      <w:ind w:left="720"/>
      <w:contextualSpacing/>
    </w:pPr>
  </w:style>
  <w:style w:type="table" w:styleId="a4">
    <w:name w:val="Table Grid"/>
    <w:basedOn w:val="a1"/>
    <w:uiPriority w:val="39"/>
    <w:rsid w:val="00106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1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Мочаева</dc:creator>
  <cp:keywords/>
  <dc:description/>
  <cp:lastModifiedBy>Лилия Мочаева</cp:lastModifiedBy>
  <cp:revision>4</cp:revision>
  <dcterms:created xsi:type="dcterms:W3CDTF">2015-01-26T18:39:00Z</dcterms:created>
  <dcterms:modified xsi:type="dcterms:W3CDTF">2015-06-21T10:35:00Z</dcterms:modified>
</cp:coreProperties>
</file>