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0C" w:rsidRPr="003E2D94" w:rsidRDefault="00E62D0C" w:rsidP="00E62D0C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E2D94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детский сад №1 «Светлячок».</w:t>
      </w:r>
    </w:p>
    <w:p w:rsidR="00E62D0C" w:rsidRPr="003E2D94" w:rsidRDefault="00E62D0C" w:rsidP="00E62D0C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62D0C" w:rsidRPr="003E2D94" w:rsidRDefault="00E62D0C" w:rsidP="00E62D0C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62D0C" w:rsidRPr="003E2D94" w:rsidRDefault="00E62D0C" w:rsidP="00E62D0C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62D0C" w:rsidRPr="003E2D94" w:rsidRDefault="00E62D0C" w:rsidP="00E62D0C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62D0C" w:rsidRPr="003E2D94" w:rsidRDefault="00E62D0C" w:rsidP="00E62D0C">
      <w:pPr>
        <w:pStyle w:val="a3"/>
        <w:spacing w:after="0"/>
        <w:ind w:hanging="567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62D0C" w:rsidRPr="003E2D94" w:rsidRDefault="00E62D0C" w:rsidP="00E62D0C">
      <w:pPr>
        <w:pStyle w:val="a3"/>
        <w:spacing w:after="0"/>
        <w:ind w:hanging="567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E2D94">
        <w:rPr>
          <w:rFonts w:ascii="Times New Roman" w:hAnsi="Times New Roman" w:cs="Times New Roman"/>
          <w:b/>
          <w:i/>
          <w:sz w:val="56"/>
          <w:szCs w:val="56"/>
        </w:rPr>
        <w:t>Конспект занятия</w:t>
      </w:r>
    </w:p>
    <w:p w:rsidR="00E62D0C" w:rsidRPr="003E2D94" w:rsidRDefault="00E62D0C" w:rsidP="00E62D0C">
      <w:pPr>
        <w:pStyle w:val="a3"/>
        <w:spacing w:after="0"/>
        <w:ind w:hanging="567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E2D94">
        <w:rPr>
          <w:rFonts w:ascii="Times New Roman" w:hAnsi="Times New Roman" w:cs="Times New Roman"/>
          <w:b/>
          <w:i/>
          <w:sz w:val="56"/>
          <w:szCs w:val="56"/>
        </w:rPr>
        <w:t xml:space="preserve"> по поисково-исследовательской деятельности</w:t>
      </w:r>
    </w:p>
    <w:p w:rsidR="00E62D0C" w:rsidRPr="003E2D94" w:rsidRDefault="00E62D0C" w:rsidP="00E62D0C">
      <w:pPr>
        <w:pStyle w:val="a3"/>
        <w:spacing w:after="0"/>
        <w:ind w:hanging="567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E2D94">
        <w:rPr>
          <w:rFonts w:ascii="Times New Roman" w:hAnsi="Times New Roman" w:cs="Times New Roman"/>
          <w:b/>
          <w:i/>
          <w:sz w:val="56"/>
          <w:szCs w:val="56"/>
        </w:rPr>
        <w:t xml:space="preserve"> с использованием </w:t>
      </w:r>
      <w:r w:rsidR="008C6FBE">
        <w:rPr>
          <w:rFonts w:ascii="Times New Roman" w:hAnsi="Times New Roman" w:cs="Times New Roman"/>
          <w:b/>
          <w:i/>
          <w:sz w:val="56"/>
          <w:szCs w:val="56"/>
        </w:rPr>
        <w:t xml:space="preserve">русской народной </w:t>
      </w:r>
      <w:r w:rsidRPr="003E2D94">
        <w:rPr>
          <w:rFonts w:ascii="Times New Roman" w:hAnsi="Times New Roman" w:cs="Times New Roman"/>
          <w:b/>
          <w:i/>
          <w:sz w:val="56"/>
          <w:szCs w:val="56"/>
        </w:rPr>
        <w:t>сказки «Снегурочка».</w:t>
      </w:r>
    </w:p>
    <w:p w:rsidR="00E62D0C" w:rsidRDefault="00E62D0C" w:rsidP="00E62D0C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62D0C" w:rsidRPr="003E2D94" w:rsidRDefault="00E62D0C" w:rsidP="00E62D0C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2915" cy="2590165"/>
            <wp:effectExtent l="0" t="0" r="635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259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2D0C" w:rsidRPr="003E2D94" w:rsidRDefault="00E62D0C" w:rsidP="00E62D0C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62D0C" w:rsidRDefault="00E62D0C" w:rsidP="00E62D0C">
      <w:pPr>
        <w:pStyle w:val="a3"/>
        <w:spacing w:after="0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 w:rsidRPr="003E2D94">
        <w:rPr>
          <w:rFonts w:ascii="Times New Roman" w:hAnsi="Times New Roman" w:cs="Times New Roman"/>
          <w:b/>
          <w:sz w:val="28"/>
          <w:szCs w:val="28"/>
        </w:rPr>
        <w:t>Подготовила</w:t>
      </w:r>
      <w:proofErr w:type="gramStart"/>
      <w:r w:rsidRPr="003E2D9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E2D94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E62D0C" w:rsidRDefault="00E62D0C" w:rsidP="00E62D0C">
      <w:pPr>
        <w:pStyle w:val="a3"/>
        <w:spacing w:after="0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 w:rsidRPr="003E2D94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E62D0C" w:rsidRPr="003E2D94" w:rsidRDefault="00E62D0C" w:rsidP="00E62D0C">
      <w:pPr>
        <w:pStyle w:val="a3"/>
        <w:spacing w:after="0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 w:rsidRPr="003E2D94">
        <w:rPr>
          <w:rFonts w:ascii="Times New Roman" w:hAnsi="Times New Roman" w:cs="Times New Roman"/>
          <w:sz w:val="28"/>
          <w:szCs w:val="28"/>
        </w:rPr>
        <w:t xml:space="preserve"> Пушкова Е.В.</w:t>
      </w:r>
    </w:p>
    <w:p w:rsidR="00E62D0C" w:rsidRPr="003E2D94" w:rsidRDefault="00E62D0C" w:rsidP="00E62D0C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62D0C" w:rsidRPr="003E2D94" w:rsidRDefault="00E62D0C" w:rsidP="00E62D0C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62D0C" w:rsidRDefault="00E62D0C" w:rsidP="00E62D0C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62D0C" w:rsidRDefault="00E62D0C" w:rsidP="00E62D0C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62D0C" w:rsidRDefault="00E62D0C" w:rsidP="00E62D0C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62D0C" w:rsidRPr="003E2D94" w:rsidRDefault="00E62D0C" w:rsidP="00E62D0C">
      <w:pPr>
        <w:pStyle w:val="a3"/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E2D9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E2D9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E2D94">
        <w:rPr>
          <w:rFonts w:ascii="Times New Roman" w:hAnsi="Times New Roman" w:cs="Times New Roman"/>
          <w:sz w:val="28"/>
          <w:szCs w:val="28"/>
        </w:rPr>
        <w:t>ивеево</w:t>
      </w:r>
    </w:p>
    <w:p w:rsidR="00E62D0C" w:rsidRPr="003E2D94" w:rsidRDefault="00E62D0C" w:rsidP="00E62D0C">
      <w:pPr>
        <w:pStyle w:val="a3"/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E2D94">
        <w:rPr>
          <w:rFonts w:ascii="Times New Roman" w:hAnsi="Times New Roman" w:cs="Times New Roman"/>
          <w:sz w:val="28"/>
          <w:szCs w:val="28"/>
        </w:rPr>
        <w:t>2015 год</w:t>
      </w:r>
      <w:bookmarkStart w:id="0" w:name="_GoBack"/>
      <w:bookmarkEnd w:id="0"/>
    </w:p>
    <w:p w:rsidR="003E2D94" w:rsidRPr="005A4C37" w:rsidRDefault="006064C2" w:rsidP="003E2D94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5A4C37">
        <w:rPr>
          <w:rFonts w:ascii="Times New Roman" w:hAnsi="Times New Roman" w:cs="Times New Roman"/>
          <w:sz w:val="24"/>
          <w:szCs w:val="24"/>
        </w:rPr>
        <w:t xml:space="preserve"> </w:t>
      </w:r>
      <w:r w:rsidR="003E2D94" w:rsidRPr="005A4C37">
        <w:rPr>
          <w:rFonts w:ascii="Times New Roman" w:hAnsi="Times New Roman" w:cs="Times New Roman"/>
          <w:sz w:val="24"/>
          <w:szCs w:val="24"/>
        </w:rPr>
        <w:t xml:space="preserve">- Формировать у детей представления о физических свойствах воды.                </w:t>
      </w:r>
    </w:p>
    <w:p w:rsidR="003E2D94" w:rsidRPr="005A4C37" w:rsidRDefault="003E2D94" w:rsidP="003E2D94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 Подвести к пониманию того, что вода обладает свойствами</w:t>
      </w:r>
    </w:p>
    <w:p w:rsidR="003E2D94" w:rsidRPr="005A4C37" w:rsidRDefault="003E2D94" w:rsidP="003E2D94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 ( прозрачна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A4C37">
        <w:rPr>
          <w:rFonts w:ascii="Times New Roman" w:hAnsi="Times New Roman" w:cs="Times New Roman"/>
          <w:sz w:val="24"/>
          <w:szCs w:val="24"/>
        </w:rPr>
        <w:t>, без запаха и без вкуса).</w:t>
      </w:r>
    </w:p>
    <w:p w:rsidR="003E2D94" w:rsidRPr="005A4C37" w:rsidRDefault="003E2D94" w:rsidP="003E2D94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 - Закрепить знания детей о необходимости воды для человека. Учить   детей   принимать   цель   наблюдения,   представляющую взрослым в игровой форме и находить общие признаки, и признаки отличия.</w:t>
      </w:r>
    </w:p>
    <w:p w:rsidR="003E2D94" w:rsidRPr="005A4C37" w:rsidRDefault="003E2D94" w:rsidP="003E2D94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 Продолжать накапливать опыт, установления   частных связей при наблюдении.</w:t>
      </w:r>
    </w:p>
    <w:p w:rsidR="005A4C37" w:rsidRDefault="005A4C37" w:rsidP="005A4C37">
      <w:pPr>
        <w:spacing w:after="0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94" w:rsidRPr="005A4C37" w:rsidRDefault="003E2D94" w:rsidP="005A4C37">
      <w:pPr>
        <w:spacing w:after="0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4C2" w:rsidRPr="005A4C37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37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6064C2" w:rsidRPr="005A4C37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1. Расширить представление детей о снеге и его свойствах, о зимних явлениях. </w:t>
      </w:r>
    </w:p>
    <w:p w:rsidR="006064C2" w:rsidRPr="005A4C37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2. Познакомить детей со </w:t>
      </w:r>
      <w:r w:rsidR="005A4C37">
        <w:rPr>
          <w:rFonts w:ascii="Times New Roman" w:hAnsi="Times New Roman" w:cs="Times New Roman"/>
          <w:sz w:val="24"/>
          <w:szCs w:val="24"/>
        </w:rPr>
        <w:t xml:space="preserve">свойствами воды </w:t>
      </w:r>
      <w:r w:rsidRPr="005A4C37">
        <w:rPr>
          <w:rFonts w:ascii="Times New Roman" w:hAnsi="Times New Roman" w:cs="Times New Roman"/>
          <w:sz w:val="24"/>
          <w:szCs w:val="24"/>
        </w:rPr>
        <w:t>(</w:t>
      </w:r>
      <w:r w:rsidR="005A4C37">
        <w:rPr>
          <w:rFonts w:ascii="Times New Roman" w:hAnsi="Times New Roman" w:cs="Times New Roman"/>
          <w:sz w:val="24"/>
          <w:szCs w:val="24"/>
        </w:rPr>
        <w:t>холодная, горячая, прозрачная, непрозрачная, разные состояния воды- снег, пар</w:t>
      </w:r>
      <w:r w:rsidRPr="005A4C37">
        <w:rPr>
          <w:rFonts w:ascii="Times New Roman" w:hAnsi="Times New Roman" w:cs="Times New Roman"/>
          <w:sz w:val="24"/>
          <w:szCs w:val="24"/>
        </w:rPr>
        <w:t>) .</w:t>
      </w:r>
    </w:p>
    <w:p w:rsidR="006064C2" w:rsidRPr="005A4C37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3. Учить устанавливать элементарные причинно-следственные связи: снег в тепле тает и превращается в воду; </w:t>
      </w:r>
      <w:r w:rsidR="005A4C37">
        <w:rPr>
          <w:rFonts w:ascii="Times New Roman" w:hAnsi="Times New Roman" w:cs="Times New Roman"/>
          <w:sz w:val="24"/>
          <w:szCs w:val="24"/>
        </w:rPr>
        <w:t xml:space="preserve">если нагреть воду- она превратиться в пар; </w:t>
      </w:r>
      <w:r w:rsidRPr="005A4C37">
        <w:rPr>
          <w:rFonts w:ascii="Times New Roman" w:hAnsi="Times New Roman" w:cs="Times New Roman"/>
          <w:sz w:val="24"/>
          <w:szCs w:val="24"/>
        </w:rPr>
        <w:t xml:space="preserve">на морозе вода замерзает и превращается в лед. </w:t>
      </w:r>
    </w:p>
    <w:p w:rsidR="006064C2" w:rsidRPr="005A4C37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4. Приучать детей отвечать развернутыми ответами. </w:t>
      </w:r>
    </w:p>
    <w:p w:rsidR="006064C2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Pr="005A4C37" w:rsidRDefault="003E2D94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064C2" w:rsidRPr="005A4C37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37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6064C2" w:rsidRPr="005A4C37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1. Развивать исследовательские навыки. </w:t>
      </w:r>
    </w:p>
    <w:p w:rsidR="006064C2" w:rsidRPr="005A4C37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2. Продолжать развивать обследовательские действия. </w:t>
      </w:r>
    </w:p>
    <w:p w:rsidR="006064C2" w:rsidRPr="005A4C37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3. Развивать восприятие, мышление, внимание детей. </w:t>
      </w:r>
    </w:p>
    <w:p w:rsidR="006064C2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Pr="005A4C37" w:rsidRDefault="003E2D94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064C2" w:rsidRPr="005A4C37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37">
        <w:rPr>
          <w:rFonts w:ascii="Times New Roman" w:hAnsi="Times New Roman" w:cs="Times New Roman"/>
          <w:b/>
          <w:sz w:val="24"/>
          <w:szCs w:val="24"/>
        </w:rPr>
        <w:t>Воспитывающие задачи:</w:t>
      </w:r>
    </w:p>
    <w:p w:rsidR="006064C2" w:rsidRPr="005A4C37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1. Воспитывать у детей желание помочь. </w:t>
      </w:r>
    </w:p>
    <w:p w:rsidR="006064C2" w:rsidRPr="005A4C37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2. Воспитывать аккуратность. </w:t>
      </w:r>
    </w:p>
    <w:p w:rsidR="003E2D94" w:rsidRPr="005A4C37" w:rsidRDefault="003E2D94" w:rsidP="003E2D94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4C37">
        <w:rPr>
          <w:rFonts w:ascii="Times New Roman" w:hAnsi="Times New Roman" w:cs="Times New Roman"/>
          <w:sz w:val="24"/>
          <w:szCs w:val="24"/>
        </w:rPr>
        <w:t>Учить   детей   выслушивать   друг   друга,   не   перебивая,   быть усидчивым.</w:t>
      </w:r>
    </w:p>
    <w:p w:rsidR="003E2D94" w:rsidRPr="005A4C37" w:rsidRDefault="003E2D94" w:rsidP="003E2D94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A4C37">
        <w:rPr>
          <w:rFonts w:ascii="Times New Roman" w:hAnsi="Times New Roman" w:cs="Times New Roman"/>
          <w:sz w:val="24"/>
          <w:szCs w:val="24"/>
        </w:rPr>
        <w:t xml:space="preserve"> Воспитывать  добрые  чувства,  любознательность,  любопытство, эстетическое восприятия.</w:t>
      </w:r>
    </w:p>
    <w:p w:rsidR="006064C2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Pr="005A4C37" w:rsidRDefault="003E2D94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064C2" w:rsidRPr="005A4C37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b/>
          <w:sz w:val="24"/>
          <w:szCs w:val="24"/>
        </w:rPr>
        <w:t>Расширить и активизировать словарь детей</w:t>
      </w:r>
      <w:r w:rsidRPr="005A4C37">
        <w:rPr>
          <w:rFonts w:ascii="Times New Roman" w:hAnsi="Times New Roman" w:cs="Times New Roman"/>
          <w:sz w:val="24"/>
          <w:szCs w:val="24"/>
        </w:rPr>
        <w:t xml:space="preserve">: </w:t>
      </w:r>
      <w:r w:rsidR="005A4C37">
        <w:rPr>
          <w:rFonts w:ascii="Times New Roman" w:hAnsi="Times New Roman" w:cs="Times New Roman"/>
          <w:sz w:val="24"/>
          <w:szCs w:val="24"/>
        </w:rPr>
        <w:t xml:space="preserve"> </w:t>
      </w:r>
      <w:r w:rsidRPr="005A4C37">
        <w:rPr>
          <w:rFonts w:ascii="Times New Roman" w:hAnsi="Times New Roman" w:cs="Times New Roman"/>
          <w:sz w:val="24"/>
          <w:szCs w:val="24"/>
        </w:rPr>
        <w:t>холодный</w:t>
      </w:r>
      <w:r w:rsidR="005A4C37">
        <w:rPr>
          <w:rFonts w:ascii="Times New Roman" w:hAnsi="Times New Roman" w:cs="Times New Roman"/>
          <w:sz w:val="24"/>
          <w:szCs w:val="24"/>
        </w:rPr>
        <w:t xml:space="preserve">, горячий, пар, мокрый, рассыпчатый, </w:t>
      </w:r>
      <w:r w:rsidRPr="005A4C37">
        <w:rPr>
          <w:rFonts w:ascii="Times New Roman" w:hAnsi="Times New Roman" w:cs="Times New Roman"/>
          <w:sz w:val="24"/>
          <w:szCs w:val="24"/>
        </w:rPr>
        <w:t>легкий, хрустящий, блестящий, сверкающий</w:t>
      </w:r>
      <w:r w:rsidR="005A4C37">
        <w:rPr>
          <w:rFonts w:ascii="Times New Roman" w:hAnsi="Times New Roman" w:cs="Times New Roman"/>
          <w:sz w:val="24"/>
          <w:szCs w:val="24"/>
        </w:rPr>
        <w:t>.</w:t>
      </w:r>
      <w:r w:rsidRPr="005A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4C2" w:rsidRPr="005A4C37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Default="003E2D94" w:rsidP="005A4C37">
      <w:pPr>
        <w:spacing w:after="0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94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5A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4C2" w:rsidRPr="005A4C37" w:rsidRDefault="003E2D94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064C2" w:rsidRPr="005A4C37">
        <w:rPr>
          <w:rFonts w:ascii="Times New Roman" w:hAnsi="Times New Roman" w:cs="Times New Roman"/>
          <w:sz w:val="24"/>
          <w:szCs w:val="24"/>
        </w:rPr>
        <w:t xml:space="preserve">ассказывание русской народной сказки «Снегурочка», игры-экспериментирования со снегом, </w:t>
      </w:r>
      <w:r>
        <w:rPr>
          <w:rFonts w:ascii="Times New Roman" w:hAnsi="Times New Roman" w:cs="Times New Roman"/>
          <w:sz w:val="24"/>
          <w:szCs w:val="24"/>
        </w:rPr>
        <w:t xml:space="preserve">с водой, </w:t>
      </w:r>
      <w:r w:rsidR="006064C2" w:rsidRPr="005A4C37">
        <w:rPr>
          <w:rFonts w:ascii="Times New Roman" w:hAnsi="Times New Roman" w:cs="Times New Roman"/>
          <w:sz w:val="24"/>
          <w:szCs w:val="24"/>
        </w:rPr>
        <w:t>просмотр компьютерной презентации «Что такое снег».</w:t>
      </w:r>
    </w:p>
    <w:p w:rsidR="003E2D94" w:rsidRDefault="005A4C37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«Чтение произведений: 3. Александрова «Капель» К. Чуковский «Мойдодыр» С. Маршак «Дождь» А. Барто «Девочка чумазая»</w:t>
      </w:r>
      <w:r w:rsidR="003E2D94">
        <w:rPr>
          <w:rFonts w:ascii="Times New Roman" w:hAnsi="Times New Roman" w:cs="Times New Roman"/>
          <w:sz w:val="24"/>
          <w:szCs w:val="24"/>
        </w:rPr>
        <w:t>.</w:t>
      </w:r>
    </w:p>
    <w:p w:rsidR="003E2D94" w:rsidRDefault="003E2D94" w:rsidP="003E2D94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Беседы: </w:t>
      </w:r>
      <w:r w:rsidR="005A4C37" w:rsidRPr="005A4C37">
        <w:rPr>
          <w:rFonts w:ascii="Times New Roman" w:hAnsi="Times New Roman" w:cs="Times New Roman"/>
          <w:sz w:val="24"/>
          <w:szCs w:val="24"/>
        </w:rPr>
        <w:t>«Водичка, водичка, умой мое личико...» «Зачем нужна вода»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4C37" w:rsidRPr="005A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D94" w:rsidRDefault="005A4C37" w:rsidP="003E2D94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Д./и. «Кто где живет»</w:t>
      </w:r>
      <w:r w:rsidR="003E2D94">
        <w:rPr>
          <w:rFonts w:ascii="Times New Roman" w:hAnsi="Times New Roman" w:cs="Times New Roman"/>
          <w:sz w:val="24"/>
          <w:szCs w:val="24"/>
        </w:rPr>
        <w:t>.</w:t>
      </w:r>
    </w:p>
    <w:p w:rsidR="003E2D94" w:rsidRDefault="005A4C37" w:rsidP="003E2D94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 П.и. «Капельки и тучка» </w:t>
      </w:r>
    </w:p>
    <w:p w:rsidR="005A4C37" w:rsidRPr="005A4C37" w:rsidRDefault="005A4C37" w:rsidP="003E2D94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Наблюдение за аквариумом.</w:t>
      </w:r>
    </w:p>
    <w:p w:rsidR="006064C2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Default="003E2D94" w:rsidP="003E2D94">
      <w:pPr>
        <w:spacing w:after="0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D94">
        <w:rPr>
          <w:rFonts w:ascii="Times New Roman" w:hAnsi="Times New Roman" w:cs="Times New Roman"/>
          <w:b/>
          <w:sz w:val="24"/>
          <w:szCs w:val="24"/>
        </w:rPr>
        <w:lastRenderedPageBreak/>
        <w:t>Ход занятия.</w:t>
      </w:r>
    </w:p>
    <w:p w:rsidR="003E2D94" w:rsidRPr="003E2D94" w:rsidRDefault="003E2D94" w:rsidP="003E2D94">
      <w:pPr>
        <w:spacing w:after="0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D0C" w:rsidRDefault="006064C2" w:rsidP="00E62D0C">
      <w:pPr>
        <w:pStyle w:val="a3"/>
        <w:numPr>
          <w:ilvl w:val="0"/>
          <w:numId w:val="1"/>
        </w:num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Эмоциональный настрой.</w:t>
      </w:r>
    </w:p>
    <w:p w:rsidR="00E62D0C" w:rsidRPr="00E62D0C" w:rsidRDefault="00E62D0C" w:rsidP="00E62D0C">
      <w:pPr>
        <w:spacing w:after="0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6064C2" w:rsidRPr="005A4C37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-Ребята, сегодня мы с вами поговорим о водичке. А для чего нужна водичка?</w:t>
      </w:r>
    </w:p>
    <w:p w:rsidR="006064C2" w:rsidRPr="005A4C37" w:rsidRDefault="006064C2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(мыть посуду, </w:t>
      </w:r>
      <w:r w:rsidR="003E2D94" w:rsidRPr="005A4C37">
        <w:rPr>
          <w:rFonts w:ascii="Times New Roman" w:hAnsi="Times New Roman" w:cs="Times New Roman"/>
          <w:sz w:val="24"/>
          <w:szCs w:val="24"/>
        </w:rPr>
        <w:t>умываться</w:t>
      </w:r>
      <w:r w:rsidRPr="005A4C37">
        <w:rPr>
          <w:rFonts w:ascii="Times New Roman" w:hAnsi="Times New Roman" w:cs="Times New Roman"/>
          <w:sz w:val="24"/>
          <w:szCs w:val="24"/>
        </w:rPr>
        <w:t>, стирать, пить, мыть пол, готовить еду, поливать растения)</w:t>
      </w:r>
    </w:p>
    <w:p w:rsidR="006064C2" w:rsidRPr="005A4C37" w:rsidRDefault="00017556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 А какая бывает водичка? (холодная, горячая)</w:t>
      </w:r>
    </w:p>
    <w:p w:rsidR="00017556" w:rsidRPr="005A4C37" w:rsidRDefault="00017556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-А давайте потрогаем водичку, которая находится в баночке. Какая она? (холодная- на баночке наклеена сердитая капелька)</w:t>
      </w:r>
    </w:p>
    <w:p w:rsidR="00017556" w:rsidRPr="005A4C37" w:rsidRDefault="00017556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 А как сделать, чтобы она стала теплой? (погреть)</w:t>
      </w:r>
    </w:p>
    <w:p w:rsidR="00017556" w:rsidRPr="005A4C37" w:rsidRDefault="00017556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-На чем ее можно погреть? (на плите)</w:t>
      </w:r>
    </w:p>
    <w:p w:rsidR="00017556" w:rsidRPr="005A4C37" w:rsidRDefault="00017556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-Маша, поставь, пожалуйста, водичку на плиту, погрей ее. А мы пока расскажем с ребятами потешку про водичку.</w:t>
      </w:r>
    </w:p>
    <w:p w:rsidR="00835C2F" w:rsidRPr="005A4C37" w:rsidRDefault="00835C2F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Потешка «Водичка, водичка, умой мое личико».</w:t>
      </w:r>
    </w:p>
    <w:p w:rsidR="00835C2F" w:rsidRPr="005A4C37" w:rsidRDefault="00835C2F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-Наша водичка, наверное, нагрелась. Маша, пожалуйста ,принеси нам баночку с водичкой. Ну-ка, попробуем, какая </w:t>
      </w:r>
      <w:r w:rsidR="003E2D94" w:rsidRPr="005A4C37">
        <w:rPr>
          <w:rFonts w:ascii="Times New Roman" w:hAnsi="Times New Roman" w:cs="Times New Roman"/>
          <w:sz w:val="24"/>
          <w:szCs w:val="24"/>
        </w:rPr>
        <w:t>теперь</w:t>
      </w:r>
      <w:r w:rsidRPr="005A4C37">
        <w:rPr>
          <w:rFonts w:ascii="Times New Roman" w:hAnsi="Times New Roman" w:cs="Times New Roman"/>
          <w:sz w:val="24"/>
          <w:szCs w:val="24"/>
        </w:rPr>
        <w:t xml:space="preserve"> водичка? (теплая, на баночка наклеена капелька, которая улыбается).</w:t>
      </w:r>
    </w:p>
    <w:p w:rsidR="00835C2F" w:rsidRPr="005A4C37" w:rsidRDefault="00835C2F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-Водичка теплая, добрая и мы  с вами давайте друг другу улыбнемся.  </w:t>
      </w:r>
      <w:r w:rsidR="003E2D94" w:rsidRPr="005A4C37">
        <w:rPr>
          <w:rFonts w:ascii="Times New Roman" w:hAnsi="Times New Roman" w:cs="Times New Roman"/>
          <w:sz w:val="24"/>
          <w:szCs w:val="24"/>
        </w:rPr>
        <w:t>Посмотрите</w:t>
      </w:r>
      <w:r w:rsidRPr="005A4C37">
        <w:rPr>
          <w:rFonts w:ascii="Times New Roman" w:hAnsi="Times New Roman" w:cs="Times New Roman"/>
          <w:sz w:val="24"/>
          <w:szCs w:val="24"/>
        </w:rPr>
        <w:t>, какой сегодня солнечный денек. У всех хорошее настроение? Нет? Ну что ж, давайте попробуем его исправить.</w:t>
      </w:r>
    </w:p>
    <w:p w:rsidR="00835C2F" w:rsidRPr="005A4C37" w:rsidRDefault="00835C2F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2. Физкультминутка. Давайте вместе поиграем в игру «Улыбнемся друг другу».</w:t>
      </w:r>
    </w:p>
    <w:p w:rsidR="00835C2F" w:rsidRPr="005A4C37" w:rsidRDefault="00835C2F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   </w:t>
      </w:r>
      <w:r w:rsidRPr="005A4C37">
        <w:rPr>
          <w:rFonts w:ascii="Times New Roman" w:hAnsi="Times New Roman" w:cs="Times New Roman"/>
          <w:sz w:val="24"/>
          <w:szCs w:val="24"/>
        </w:rPr>
        <w:tab/>
      </w:r>
      <w:r w:rsidRPr="005A4C37">
        <w:rPr>
          <w:rFonts w:ascii="Times New Roman" w:hAnsi="Times New Roman" w:cs="Times New Roman"/>
          <w:sz w:val="24"/>
          <w:szCs w:val="24"/>
        </w:rPr>
        <w:tab/>
        <w:t>Солнце встало из-за крыши,</w:t>
      </w:r>
    </w:p>
    <w:p w:rsidR="00835C2F" w:rsidRPr="005A4C37" w:rsidRDefault="00835C2F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ab/>
      </w:r>
      <w:r w:rsidRPr="005A4C37">
        <w:rPr>
          <w:rFonts w:ascii="Times New Roman" w:hAnsi="Times New Roman" w:cs="Times New Roman"/>
          <w:sz w:val="24"/>
          <w:szCs w:val="24"/>
        </w:rPr>
        <w:tab/>
        <w:t>Поднимается все выше.</w:t>
      </w:r>
    </w:p>
    <w:p w:rsidR="00835C2F" w:rsidRPr="005A4C37" w:rsidRDefault="00835C2F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ab/>
      </w:r>
      <w:r w:rsidRPr="005A4C37">
        <w:rPr>
          <w:rFonts w:ascii="Times New Roman" w:hAnsi="Times New Roman" w:cs="Times New Roman"/>
          <w:sz w:val="24"/>
          <w:szCs w:val="24"/>
        </w:rPr>
        <w:tab/>
        <w:t>Лучики свои расправит</w:t>
      </w:r>
    </w:p>
    <w:p w:rsidR="00835C2F" w:rsidRPr="005A4C37" w:rsidRDefault="00835C2F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ab/>
      </w:r>
      <w:r w:rsidRPr="005A4C37">
        <w:rPr>
          <w:rFonts w:ascii="Times New Roman" w:hAnsi="Times New Roman" w:cs="Times New Roman"/>
          <w:sz w:val="24"/>
          <w:szCs w:val="24"/>
        </w:rPr>
        <w:tab/>
        <w:t>Настроение вмиг исправит.</w:t>
      </w:r>
    </w:p>
    <w:p w:rsidR="00835C2F" w:rsidRPr="005A4C37" w:rsidRDefault="00835C2F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3. - А сейчас я расскажу вам сказку «Снегурочка». Как вы думаете, почему ее так назвали?(она сделана из снега)</w:t>
      </w:r>
    </w:p>
    <w:p w:rsidR="00835C2F" w:rsidRPr="005A4C37" w:rsidRDefault="00835C2F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-А  что еще можно из снега сделать?</w:t>
      </w:r>
    </w:p>
    <w:p w:rsidR="00835C2F" w:rsidRPr="005A4C37" w:rsidRDefault="00835C2F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(снежки, снеговика)</w:t>
      </w:r>
    </w:p>
    <w:p w:rsidR="00835C2F" w:rsidRPr="005A4C37" w:rsidRDefault="00835C2F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 Снег, Снегурочка, снежки, снеговик- это слова родные, близкие.</w:t>
      </w:r>
    </w:p>
    <w:p w:rsidR="00835C2F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4. Рассказывание  сказки «Снегурочка»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5. Пальчиковая гимнастика «Снежок».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Раз, два, три, четыре,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Мы с тобой снежок слепили.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Круглый, крепкий, очень гладкий,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И совсем, совсем не сладкий.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Раз – подбросим, два- поймаем.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Три – уроним и сломаем.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6. Беседа по содержанию.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-С кем жила Снегурочка?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-Какой она была девочкой?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-Почему она пожалела </w:t>
      </w:r>
      <w:r w:rsidR="00EB6629" w:rsidRPr="005A4C37">
        <w:rPr>
          <w:rFonts w:ascii="Times New Roman" w:hAnsi="Times New Roman" w:cs="Times New Roman"/>
          <w:sz w:val="24"/>
          <w:szCs w:val="24"/>
        </w:rPr>
        <w:t>старых</w:t>
      </w:r>
      <w:r w:rsidRPr="005A4C37">
        <w:rPr>
          <w:rFonts w:ascii="Times New Roman" w:hAnsi="Times New Roman" w:cs="Times New Roman"/>
          <w:sz w:val="24"/>
          <w:szCs w:val="24"/>
        </w:rPr>
        <w:t xml:space="preserve"> людей?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-О чем должна была помнить Снегурочка, когда жила у стариков? (не показываться на солнышке)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-О чем она забыла? ( вернуться обратно в лес)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-Какой праздник был в деревне? (Масленица)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lastRenderedPageBreak/>
        <w:t>-А как мы отмечали этот праздник в детском саду? (пели песни, водили хороводы, катались на лошади, ели блины)</w:t>
      </w:r>
    </w:p>
    <w:p w:rsidR="00DE74CB" w:rsidRPr="005A4C37" w:rsidRDefault="003E2D94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-Давайте мы с вами вспомним потешку </w:t>
      </w:r>
      <w:r>
        <w:rPr>
          <w:rFonts w:ascii="Times New Roman" w:hAnsi="Times New Roman" w:cs="Times New Roman"/>
          <w:sz w:val="24"/>
          <w:szCs w:val="24"/>
        </w:rPr>
        <w:t>«Л</w:t>
      </w:r>
      <w:r w:rsidRPr="005A4C37">
        <w:rPr>
          <w:rFonts w:ascii="Times New Roman" w:hAnsi="Times New Roman" w:cs="Times New Roman"/>
          <w:sz w:val="24"/>
          <w:szCs w:val="24"/>
        </w:rPr>
        <w:t>адушки, ладушки, мы пекли оладушки».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-Почему Снегурочка </w:t>
      </w:r>
      <w:r w:rsidR="00EB6629" w:rsidRPr="005A4C37">
        <w:rPr>
          <w:rFonts w:ascii="Times New Roman" w:hAnsi="Times New Roman" w:cs="Times New Roman"/>
          <w:sz w:val="24"/>
          <w:szCs w:val="24"/>
        </w:rPr>
        <w:t>растаяла</w:t>
      </w:r>
      <w:r w:rsidRPr="005A4C37">
        <w:rPr>
          <w:rFonts w:ascii="Times New Roman" w:hAnsi="Times New Roman" w:cs="Times New Roman"/>
          <w:sz w:val="24"/>
          <w:szCs w:val="24"/>
        </w:rPr>
        <w:t>? (она была из снега)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-Во что она превратилась? (в воду)</w:t>
      </w:r>
    </w:p>
    <w:p w:rsidR="00DE74CB" w:rsidRPr="005A4C37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-А потом водичка нагрелась и превратилась в пар. Скажем все вместе это новое слово «пар».</w:t>
      </w:r>
    </w:p>
    <w:p w:rsidR="00DE74CB" w:rsidRPr="005A4C37" w:rsidRDefault="00EB6629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-Ребята, а где вы видели пар? (когда варят суп, когда кипит чай).</w:t>
      </w:r>
    </w:p>
    <w:p w:rsidR="00EB6629" w:rsidRPr="005A4C37" w:rsidRDefault="00EB6629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-Пар- это тоже одно из состояний воды. </w:t>
      </w:r>
    </w:p>
    <w:p w:rsidR="00EB6629" w:rsidRPr="005A4C37" w:rsidRDefault="00EB6629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(показать пар- вскипятить воду)</w:t>
      </w:r>
    </w:p>
    <w:p w:rsidR="00EB6629" w:rsidRDefault="00EB6629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b/>
          <w:sz w:val="24"/>
          <w:szCs w:val="24"/>
        </w:rPr>
        <w:t>Вывод:</w:t>
      </w:r>
      <w:r w:rsidRPr="005A4C37">
        <w:rPr>
          <w:rFonts w:ascii="Times New Roman" w:hAnsi="Times New Roman" w:cs="Times New Roman"/>
          <w:sz w:val="24"/>
          <w:szCs w:val="24"/>
        </w:rPr>
        <w:t xml:space="preserve"> вода бывает разная- холодная, лед, горячая, пар.</w:t>
      </w:r>
    </w:p>
    <w:p w:rsidR="005A4C37" w:rsidRPr="005A4C37" w:rsidRDefault="005A4C37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B6629" w:rsidRPr="005A4C37" w:rsidRDefault="00EB6629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6. -Ой, смотрите, что это у нас? Это подарок от  Снегурочки. Давайте проведем опыт</w:t>
      </w:r>
      <w:r w:rsidR="005A4C37" w:rsidRPr="005A4C37">
        <w:rPr>
          <w:rFonts w:ascii="Times New Roman" w:hAnsi="Times New Roman" w:cs="Times New Roman"/>
          <w:sz w:val="24"/>
          <w:szCs w:val="24"/>
        </w:rPr>
        <w:t>.</w:t>
      </w:r>
    </w:p>
    <w:p w:rsidR="005A4C37" w:rsidRPr="005A4C37" w:rsidRDefault="005A4C37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C37">
        <w:rPr>
          <w:rFonts w:ascii="Times New Roman" w:hAnsi="Times New Roman" w:cs="Times New Roman"/>
          <w:b/>
          <w:sz w:val="24"/>
          <w:szCs w:val="24"/>
          <w:u w:val="single"/>
        </w:rPr>
        <w:t>Опыт «Прозрачная- непрозрачная»</w:t>
      </w:r>
    </w:p>
    <w:p w:rsidR="005A4C37" w:rsidRPr="005A4C37" w:rsidRDefault="005A4C37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Перед детьми стоят два стакана с водой. В один из стаканов нужно налить молоко. Затем в оба стакана положить ложки.</w:t>
      </w:r>
    </w:p>
    <w:p w:rsidR="005A4C37" w:rsidRPr="005A4C37" w:rsidRDefault="005A4C37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-В каком стаканчике они </w:t>
      </w:r>
      <w:r w:rsidR="003E2D94" w:rsidRPr="005A4C37">
        <w:rPr>
          <w:rFonts w:ascii="Times New Roman" w:hAnsi="Times New Roman" w:cs="Times New Roman"/>
          <w:sz w:val="24"/>
          <w:szCs w:val="24"/>
        </w:rPr>
        <w:t>видны,</w:t>
      </w:r>
      <w:r w:rsidRPr="005A4C37">
        <w:rPr>
          <w:rFonts w:ascii="Times New Roman" w:hAnsi="Times New Roman" w:cs="Times New Roman"/>
          <w:sz w:val="24"/>
          <w:szCs w:val="24"/>
        </w:rPr>
        <w:t xml:space="preserve"> а в каком нет?  (в стаканчике с водой видно, а в стаканчике с молоком не видно)</w:t>
      </w:r>
    </w:p>
    <w:p w:rsidR="005A4C37" w:rsidRDefault="005A4C37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b/>
          <w:sz w:val="24"/>
          <w:szCs w:val="24"/>
        </w:rPr>
        <w:t>Вывод:</w:t>
      </w:r>
      <w:r w:rsidRPr="005A4C37">
        <w:rPr>
          <w:rFonts w:ascii="Times New Roman" w:hAnsi="Times New Roman" w:cs="Times New Roman"/>
          <w:sz w:val="24"/>
          <w:szCs w:val="24"/>
        </w:rPr>
        <w:t xml:space="preserve"> вода прозрачная, а молоко- нет.</w:t>
      </w:r>
    </w:p>
    <w:p w:rsidR="005A4C37" w:rsidRDefault="005A4C37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A4C37" w:rsidRPr="005A4C37" w:rsidRDefault="005A4C37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37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5A4C37" w:rsidRPr="005A4C37" w:rsidRDefault="005A4C37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1.</w:t>
      </w:r>
      <w:r w:rsidRPr="005A4C37">
        <w:rPr>
          <w:rFonts w:ascii="Times New Roman" w:hAnsi="Times New Roman" w:cs="Times New Roman"/>
          <w:sz w:val="24"/>
          <w:szCs w:val="24"/>
        </w:rPr>
        <w:tab/>
        <w:t>«Организация Опытно-Экспериментальной деятельности детей 2-7 лет. » Авторы: Е. А. Мартынова, И. М. Сучкова. Изд. «Учитель» Волгоград 2013 г.</w:t>
      </w:r>
    </w:p>
    <w:p w:rsidR="005A4C37" w:rsidRPr="005A4C37" w:rsidRDefault="005A4C37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2.</w:t>
      </w:r>
      <w:r w:rsidRPr="005A4C37">
        <w:rPr>
          <w:rFonts w:ascii="Times New Roman" w:hAnsi="Times New Roman" w:cs="Times New Roman"/>
          <w:sz w:val="24"/>
          <w:szCs w:val="24"/>
        </w:rPr>
        <w:tab/>
        <w:t xml:space="preserve">  «Детство» (примерная основная общеобразовательная программа дошкольного образования). Изд. «Санкт-Петербург Детство-Пресс» 2011 г.</w:t>
      </w:r>
    </w:p>
    <w:p w:rsidR="005A4C37" w:rsidRPr="005A4C37" w:rsidRDefault="005A4C37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3.</w:t>
      </w:r>
      <w:r w:rsidRPr="005A4C37">
        <w:rPr>
          <w:rFonts w:ascii="Times New Roman" w:hAnsi="Times New Roman" w:cs="Times New Roman"/>
          <w:sz w:val="24"/>
          <w:szCs w:val="24"/>
        </w:rPr>
        <w:tab/>
        <w:t xml:space="preserve">  М.Султанова «Простые опыты с водой для дошкольников».</w:t>
      </w:r>
    </w:p>
    <w:p w:rsidR="005A4C37" w:rsidRPr="005A4C37" w:rsidRDefault="005A4C37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>4.</w:t>
      </w:r>
      <w:r w:rsidRPr="005A4C37">
        <w:rPr>
          <w:rFonts w:ascii="Times New Roman" w:hAnsi="Times New Roman" w:cs="Times New Roman"/>
          <w:sz w:val="24"/>
          <w:szCs w:val="24"/>
        </w:rPr>
        <w:tab/>
        <w:t>О.А.Соломенникова «Экологическое воспитание в детском саду». Изд. «Мозаика- синтез»,  Москва, 2009.</w:t>
      </w:r>
    </w:p>
    <w:p w:rsidR="005A4C37" w:rsidRPr="005A4C37" w:rsidRDefault="005A4C37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A4C37" w:rsidRPr="005A4C37" w:rsidRDefault="005A4C37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E74CB" w:rsidRPr="005A4C37" w:rsidRDefault="00DE74CB" w:rsidP="005A4C3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E74CB" w:rsidRDefault="00DE74CB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Default="003E2D94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Default="003E2D94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Default="003E2D94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Default="003E2D94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Default="003E2D94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Default="003E2D94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Default="003E2D94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Default="003E2D94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Default="003E2D94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Default="003E2D94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Default="003E2D94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Default="003E2D94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E2D94" w:rsidRDefault="003E2D94" w:rsidP="005A4C37">
      <w:pPr>
        <w:pStyle w:val="a3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E2D94" w:rsidSect="003E2D94">
      <w:pgSz w:w="11906" w:h="16838"/>
      <w:pgMar w:top="993" w:right="850" w:bottom="993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49D8"/>
    <w:multiLevelType w:val="hybridMultilevel"/>
    <w:tmpl w:val="9C02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064C2"/>
    <w:rsid w:val="00017556"/>
    <w:rsid w:val="003E2D94"/>
    <w:rsid w:val="005A4C37"/>
    <w:rsid w:val="006064C2"/>
    <w:rsid w:val="00695B2B"/>
    <w:rsid w:val="00755B17"/>
    <w:rsid w:val="00835C2F"/>
    <w:rsid w:val="008C6FBE"/>
    <w:rsid w:val="00A36DB0"/>
    <w:rsid w:val="00DE74CB"/>
    <w:rsid w:val="00E62D0C"/>
    <w:rsid w:val="00EB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2015-03-29T17:20:00Z</dcterms:created>
  <dcterms:modified xsi:type="dcterms:W3CDTF">2015-05-30T09:29:00Z</dcterms:modified>
</cp:coreProperties>
</file>