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1" w:rsidRDefault="007B58D1" w:rsidP="007B5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учреждение </w:t>
      </w:r>
    </w:p>
    <w:p w:rsidR="007B58D1" w:rsidRDefault="007B58D1" w:rsidP="007B58D1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№3»</w:t>
      </w: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rPr>
          <w:sz w:val="32"/>
          <w:szCs w:val="32"/>
        </w:rPr>
      </w:pPr>
    </w:p>
    <w:p w:rsidR="007B58D1" w:rsidRDefault="007B58D1" w:rsidP="007B5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B58D1" w:rsidRDefault="007B58D1" w:rsidP="007B5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занятия «Школы будущего первоклассника»</w:t>
      </w:r>
    </w:p>
    <w:p w:rsidR="007B58D1" w:rsidRDefault="007B58D1" w:rsidP="007B5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 «Понятие гласных и согласных звуков»</w:t>
      </w: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высшей категории: Бутошина Л. А.</w:t>
      </w: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4"/>
          <w:szCs w:val="24"/>
        </w:rPr>
      </w:pPr>
    </w:p>
    <w:p w:rsidR="007B58D1" w:rsidRDefault="007B58D1" w:rsidP="007B58D1">
      <w:pPr>
        <w:jc w:val="center"/>
        <w:rPr>
          <w:sz w:val="28"/>
          <w:szCs w:val="28"/>
        </w:rPr>
      </w:pPr>
    </w:p>
    <w:p w:rsidR="007B58D1" w:rsidRDefault="007B58D1" w:rsidP="007B58D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микрорайон Сокольники, г. Новомосковск</w:t>
      </w:r>
    </w:p>
    <w:p w:rsidR="007B58D1" w:rsidRDefault="007B58D1" w:rsidP="007B58D1">
      <w:pPr>
        <w:jc w:val="center"/>
        <w:rPr>
          <w:sz w:val="28"/>
          <w:szCs w:val="28"/>
        </w:rPr>
      </w:pPr>
      <w:r>
        <w:rPr>
          <w:sz w:val="28"/>
          <w:szCs w:val="28"/>
        </w:rPr>
        <w:t>2011-2012 учебный год</w:t>
      </w:r>
    </w:p>
    <w:p w:rsidR="00BC733A" w:rsidRPr="000E1A76" w:rsidRDefault="00BC733A" w:rsidP="00BC733A">
      <w:pPr>
        <w:spacing w:line="360" w:lineRule="auto"/>
        <w:jc w:val="center"/>
        <w:rPr>
          <w:sz w:val="24"/>
          <w:szCs w:val="24"/>
        </w:rPr>
        <w:sectPr w:rsidR="00BC733A" w:rsidRPr="000E1A76" w:rsidSect="007B58D1">
          <w:pgSz w:w="16834" w:h="11909" w:orient="landscape"/>
          <w:pgMar w:top="1128" w:right="964" w:bottom="1128" w:left="357" w:header="720" w:footer="720" w:gutter="0"/>
          <w:cols w:space="720"/>
          <w:noEndnote/>
        </w:sectPr>
      </w:pPr>
    </w:p>
    <w:p w:rsidR="00BC733A" w:rsidRPr="000E1A76" w:rsidRDefault="00BC733A" w:rsidP="007B58D1">
      <w:pPr>
        <w:shd w:val="clear" w:color="auto" w:fill="FFFFFF"/>
        <w:spacing w:before="48" w:line="614" w:lineRule="exact"/>
        <w:ind w:right="4147"/>
        <w:jc w:val="center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0E1A76">
        <w:rPr>
          <w:rFonts w:eastAsia="Times New Roman"/>
          <w:b/>
          <w:bCs/>
          <w:color w:val="000000"/>
          <w:spacing w:val="-10"/>
          <w:sz w:val="24"/>
          <w:szCs w:val="24"/>
        </w:rPr>
        <w:lastRenderedPageBreak/>
        <w:t>ПРОЕКТ ЗАНЯТИЯ</w:t>
      </w:r>
    </w:p>
    <w:p w:rsidR="00BC733A" w:rsidRPr="000E1A76" w:rsidRDefault="00BC733A" w:rsidP="00BC733A">
      <w:pPr>
        <w:shd w:val="clear" w:color="auto" w:fill="FFFFFF"/>
        <w:spacing w:before="48" w:line="614" w:lineRule="exact"/>
        <w:ind w:right="4147"/>
        <w:rPr>
          <w:rFonts w:eastAsia="Times New Roman"/>
          <w:b/>
          <w:bCs/>
          <w:color w:val="000000"/>
          <w:spacing w:val="-10"/>
          <w:sz w:val="24"/>
          <w:szCs w:val="24"/>
        </w:rPr>
      </w:pPr>
      <w:r w:rsidRPr="000E1A76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Тема: «Понятие гласных и согласных звуков». </w:t>
      </w:r>
    </w:p>
    <w:p w:rsidR="00BC733A" w:rsidRPr="000E1A76" w:rsidRDefault="00BC733A" w:rsidP="00BC733A">
      <w:pPr>
        <w:shd w:val="clear" w:color="auto" w:fill="FFFFFF"/>
        <w:spacing w:before="48" w:line="614" w:lineRule="exact"/>
        <w:ind w:left="10" w:right="4147"/>
        <w:rPr>
          <w:sz w:val="24"/>
          <w:szCs w:val="24"/>
        </w:rPr>
      </w:pPr>
      <w:r w:rsidRPr="000E1A76">
        <w:rPr>
          <w:rFonts w:eastAsia="Times New Roman"/>
          <w:b/>
          <w:bCs/>
          <w:color w:val="000000"/>
          <w:spacing w:val="-11"/>
          <w:sz w:val="24"/>
          <w:szCs w:val="24"/>
        </w:rPr>
        <w:t>Цели и задачи: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spacing w:before="173"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12"/>
          <w:sz w:val="24"/>
          <w:szCs w:val="24"/>
        </w:rPr>
        <w:t xml:space="preserve">Организовать деятельность детей по ознакомлению с понятием «гласный и согласный </w:t>
      </w:r>
      <w:r w:rsidRPr="000E1A76">
        <w:rPr>
          <w:rFonts w:eastAsia="Times New Roman"/>
          <w:color w:val="000000"/>
          <w:spacing w:val="-18"/>
          <w:sz w:val="24"/>
          <w:szCs w:val="24"/>
        </w:rPr>
        <w:t>звуки»;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spacing w:before="298"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12"/>
          <w:sz w:val="24"/>
          <w:szCs w:val="24"/>
        </w:rPr>
        <w:t>Создать проблемную ситуацию, выводящую детей на изучение новых понятий;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5"/>
          <w:sz w:val="24"/>
          <w:szCs w:val="24"/>
        </w:rPr>
        <w:t xml:space="preserve">Создать условия по совершенствованию навыков различать гласные и согласные </w:t>
      </w:r>
      <w:r w:rsidRPr="000E1A76">
        <w:rPr>
          <w:rFonts w:eastAsia="Times New Roman"/>
          <w:color w:val="000000"/>
          <w:spacing w:val="-20"/>
          <w:sz w:val="24"/>
          <w:szCs w:val="24"/>
        </w:rPr>
        <w:t>звуки;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tabs>
          <w:tab w:val="left" w:pos="667"/>
        </w:tabs>
        <w:spacing w:before="48"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14"/>
          <w:sz w:val="24"/>
          <w:szCs w:val="24"/>
        </w:rPr>
        <w:t>Способствовать формированию наглядно-образного и логического мышления;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13"/>
          <w:sz w:val="24"/>
          <w:szCs w:val="24"/>
        </w:rPr>
        <w:t>Организовать деятельность детей по развитию речи;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tabs>
          <w:tab w:val="left" w:pos="667"/>
        </w:tabs>
        <w:spacing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15"/>
          <w:sz w:val="24"/>
          <w:szCs w:val="24"/>
        </w:rPr>
        <w:t>Способствовать формированию положительных мотивов учебной деятельности;</w:t>
      </w:r>
    </w:p>
    <w:p w:rsidR="00BC733A" w:rsidRPr="000E1A76" w:rsidRDefault="00BC733A" w:rsidP="00BC733A">
      <w:pPr>
        <w:pStyle w:val="a3"/>
        <w:numPr>
          <w:ilvl w:val="0"/>
          <w:numId w:val="1"/>
        </w:numPr>
        <w:shd w:val="clear" w:color="auto" w:fill="FFFFFF"/>
        <w:spacing w:before="163" w:line="360" w:lineRule="auto"/>
        <w:jc w:val="both"/>
        <w:rPr>
          <w:sz w:val="24"/>
          <w:szCs w:val="24"/>
        </w:rPr>
      </w:pPr>
      <w:r w:rsidRPr="000E1A76">
        <w:rPr>
          <w:rFonts w:eastAsia="Times New Roman"/>
          <w:color w:val="000000"/>
          <w:spacing w:val="-5"/>
          <w:sz w:val="24"/>
          <w:szCs w:val="24"/>
        </w:rPr>
        <w:t xml:space="preserve">Создать комфортный микроклимат в классе, обеспечивающий мягкую адаптацию </w:t>
      </w:r>
      <w:r w:rsidRPr="000E1A76">
        <w:rPr>
          <w:rFonts w:eastAsia="Times New Roman"/>
          <w:color w:val="000000"/>
          <w:spacing w:val="-15"/>
          <w:sz w:val="24"/>
          <w:szCs w:val="24"/>
        </w:rPr>
        <w:t>детей к школьному обучению.</w:t>
      </w:r>
    </w:p>
    <w:p w:rsidR="00BC733A" w:rsidRPr="000E1A76" w:rsidRDefault="00BC733A" w:rsidP="00BC733A">
      <w:pPr>
        <w:shd w:val="clear" w:color="auto" w:fill="FFFFFF"/>
        <w:spacing w:before="206" w:after="355" w:line="360" w:lineRule="auto"/>
        <w:ind w:left="14" w:right="14"/>
        <w:jc w:val="both"/>
        <w:rPr>
          <w:sz w:val="24"/>
          <w:szCs w:val="24"/>
        </w:rPr>
      </w:pPr>
      <w:r w:rsidRPr="000E1A76"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Оборудование: </w:t>
      </w:r>
      <w:r w:rsidRPr="000E1A76">
        <w:rPr>
          <w:rFonts w:eastAsia="Times New Roman"/>
          <w:color w:val="000000"/>
          <w:spacing w:val="-10"/>
          <w:sz w:val="24"/>
          <w:szCs w:val="24"/>
        </w:rPr>
        <w:t xml:space="preserve">карточки-звуки, лист с домиками звуков, рисунок и декорация сказочной </w:t>
      </w:r>
      <w:r w:rsidRPr="000E1A76">
        <w:rPr>
          <w:rFonts w:eastAsia="Times New Roman"/>
          <w:color w:val="000000"/>
          <w:spacing w:val="-7"/>
          <w:sz w:val="24"/>
          <w:szCs w:val="24"/>
        </w:rPr>
        <w:t xml:space="preserve">страны и поляны, сказочные герои, рисунок «Цветок мак», звуковая схема слова «мак», </w:t>
      </w:r>
      <w:r w:rsidRPr="000E1A76">
        <w:rPr>
          <w:rFonts w:eastAsia="Times New Roman"/>
          <w:color w:val="000000"/>
          <w:spacing w:val="-15"/>
          <w:sz w:val="24"/>
          <w:szCs w:val="24"/>
        </w:rPr>
        <w:t>музыкальная запись.</w:t>
      </w:r>
    </w:p>
    <w:tbl>
      <w:tblPr>
        <w:tblStyle w:val="a4"/>
        <w:tblpPr w:leftFromText="180" w:rightFromText="180" w:vertAnchor="text" w:horzAnchor="margin" w:tblpY="678"/>
        <w:tblW w:w="0" w:type="auto"/>
        <w:tblLook w:val="04A0"/>
      </w:tblPr>
      <w:tblGrid>
        <w:gridCol w:w="2093"/>
        <w:gridCol w:w="4819"/>
        <w:gridCol w:w="5103"/>
        <w:gridCol w:w="2694"/>
      </w:tblGrid>
      <w:tr w:rsidR="00BC733A" w:rsidRPr="000E1A76" w:rsidTr="00BC733A">
        <w:trPr>
          <w:trHeight w:val="990"/>
        </w:trPr>
        <w:tc>
          <w:tcPr>
            <w:tcW w:w="2093" w:type="dxa"/>
          </w:tcPr>
          <w:p w:rsidR="00BC733A" w:rsidRPr="000E1A76" w:rsidRDefault="00BC733A" w:rsidP="00BC733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Cs/>
                <w:color w:val="000000"/>
                <w:spacing w:val="-11"/>
                <w:w w:val="93"/>
                <w:sz w:val="24"/>
                <w:szCs w:val="24"/>
              </w:rPr>
              <w:t xml:space="preserve">Этапы  </w:t>
            </w:r>
            <w:r w:rsidRPr="000E1A76">
              <w:rPr>
                <w:rFonts w:eastAsia="Times New Roman"/>
                <w:b/>
                <w:bCs/>
                <w:iCs/>
                <w:color w:val="000000"/>
                <w:spacing w:val="-1"/>
                <w:w w:val="93"/>
                <w:sz w:val="24"/>
                <w:szCs w:val="24"/>
              </w:rPr>
              <w:t>урока</w:t>
            </w:r>
          </w:p>
        </w:tc>
        <w:tc>
          <w:tcPr>
            <w:tcW w:w="4819" w:type="dxa"/>
          </w:tcPr>
          <w:p w:rsidR="00BC733A" w:rsidRPr="000E1A76" w:rsidRDefault="00BC733A" w:rsidP="00BC733A">
            <w:pPr>
              <w:shd w:val="clear" w:color="auto" w:fill="FFFFFF"/>
              <w:spacing w:before="14"/>
              <w:ind w:firstLine="514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Cs/>
                <w:color w:val="000000"/>
                <w:spacing w:val="-18"/>
                <w:sz w:val="24"/>
                <w:szCs w:val="24"/>
              </w:rPr>
              <w:t xml:space="preserve">Планируемая </w:t>
            </w:r>
            <w:r w:rsidRPr="000E1A76">
              <w:rPr>
                <w:rFonts w:eastAsia="Times New Roman"/>
                <w:b/>
                <w:bCs/>
                <w:iCs/>
                <w:color w:val="000000"/>
                <w:spacing w:val="-17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BC733A" w:rsidRPr="000E1A76" w:rsidRDefault="00BC733A" w:rsidP="00BC733A">
            <w:pPr>
              <w:pStyle w:val="a5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z w:val="24"/>
                <w:szCs w:val="24"/>
              </w:rPr>
              <w:t>Планируемая</w:t>
            </w:r>
            <w:r w:rsidRPr="000E1A76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BC733A" w:rsidRPr="000E1A76" w:rsidRDefault="00BC733A" w:rsidP="00BC733A">
            <w:pPr>
              <w:pStyle w:val="a5"/>
              <w:rPr>
                <w:sz w:val="24"/>
                <w:szCs w:val="24"/>
              </w:rPr>
            </w:pPr>
            <w:r w:rsidRPr="000E1A76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94" w:type="dxa"/>
          </w:tcPr>
          <w:p w:rsidR="00BC733A" w:rsidRPr="000E1A76" w:rsidRDefault="00BC733A" w:rsidP="00BC733A">
            <w:pPr>
              <w:shd w:val="clear" w:color="auto" w:fill="FFFFFF"/>
              <w:spacing w:before="24"/>
              <w:ind w:left="72" w:hanging="72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Cs/>
                <w:color w:val="000000"/>
                <w:spacing w:val="-17"/>
                <w:sz w:val="24"/>
                <w:szCs w:val="24"/>
              </w:rPr>
              <w:t xml:space="preserve">Методический </w:t>
            </w:r>
            <w:r w:rsidRPr="000E1A76">
              <w:rPr>
                <w:rFonts w:eastAsia="Times New Roman"/>
                <w:b/>
                <w:bCs/>
                <w:iCs/>
                <w:color w:val="000000"/>
                <w:spacing w:val="-19"/>
                <w:sz w:val="24"/>
                <w:szCs w:val="24"/>
              </w:rPr>
              <w:t>комментарий</w:t>
            </w:r>
          </w:p>
        </w:tc>
      </w:tr>
      <w:tr w:rsidR="00BC733A" w:rsidRPr="000E1A76" w:rsidTr="00BC733A">
        <w:tc>
          <w:tcPr>
            <w:tcW w:w="2093" w:type="dxa"/>
          </w:tcPr>
          <w:p w:rsidR="00BC733A" w:rsidRPr="000E1A76" w:rsidRDefault="00BC733A" w:rsidP="00BC733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0E1A76">
              <w:rPr>
                <w:b/>
                <w:bCs/>
                <w:i/>
                <w:iCs/>
                <w:color w:val="000000"/>
                <w:spacing w:val="-17"/>
                <w:sz w:val="24"/>
                <w:szCs w:val="24"/>
              </w:rPr>
              <w:t>1.</w:t>
            </w: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17"/>
                <w:sz w:val="24"/>
                <w:szCs w:val="24"/>
              </w:rPr>
              <w:t>Организа</w:t>
            </w: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21"/>
                <w:sz w:val="24"/>
                <w:szCs w:val="24"/>
              </w:rPr>
              <w:t>ционный</w:t>
            </w:r>
          </w:p>
          <w:p w:rsidR="00BC733A" w:rsidRPr="000E1A76" w:rsidRDefault="00BC733A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  <w:t>момент.</w:t>
            </w: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B119A6" w:rsidRPr="000E1A76" w:rsidRDefault="00B119A6" w:rsidP="00BC733A">
            <w:pPr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</w:pPr>
          </w:p>
          <w:p w:rsidR="00257C6A" w:rsidRDefault="00257C6A" w:rsidP="00B119A6">
            <w:pPr>
              <w:shd w:val="clear" w:color="auto" w:fill="FFFFFF"/>
              <w:spacing w:line="283" w:lineRule="exact"/>
              <w:rPr>
                <w:rFonts w:eastAsia="Times New Roman"/>
                <w:b/>
                <w:bCs/>
                <w:i/>
                <w:iCs/>
                <w:color w:val="000000"/>
                <w:spacing w:val="-24"/>
                <w:sz w:val="24"/>
                <w:szCs w:val="24"/>
              </w:rPr>
            </w:pPr>
          </w:p>
          <w:p w:rsidR="00257C6A" w:rsidRDefault="00257C6A" w:rsidP="00B119A6">
            <w:pPr>
              <w:shd w:val="clear" w:color="auto" w:fill="FFFFFF"/>
              <w:spacing w:line="283" w:lineRule="exact"/>
              <w:rPr>
                <w:rFonts w:eastAsia="Times New Roman"/>
                <w:b/>
                <w:bCs/>
                <w:i/>
                <w:iCs/>
                <w:color w:val="000000"/>
                <w:spacing w:val="-24"/>
                <w:sz w:val="24"/>
                <w:szCs w:val="24"/>
              </w:rPr>
            </w:pPr>
          </w:p>
          <w:p w:rsidR="00257C6A" w:rsidRDefault="00257C6A" w:rsidP="00B119A6">
            <w:pPr>
              <w:shd w:val="clear" w:color="auto" w:fill="FFFFFF"/>
              <w:spacing w:line="283" w:lineRule="exact"/>
              <w:rPr>
                <w:rFonts w:eastAsia="Times New Roman"/>
                <w:b/>
                <w:bCs/>
                <w:i/>
                <w:iCs/>
                <w:color w:val="000000"/>
                <w:spacing w:val="-24"/>
                <w:sz w:val="24"/>
                <w:szCs w:val="24"/>
              </w:rPr>
            </w:pPr>
          </w:p>
          <w:p w:rsidR="00257C6A" w:rsidRDefault="00257C6A" w:rsidP="00B119A6">
            <w:pPr>
              <w:shd w:val="clear" w:color="auto" w:fill="FFFFFF"/>
              <w:spacing w:line="283" w:lineRule="exact"/>
              <w:rPr>
                <w:rFonts w:eastAsia="Times New Roman"/>
                <w:b/>
                <w:bCs/>
                <w:i/>
                <w:iCs/>
                <w:color w:val="000000"/>
                <w:spacing w:val="-24"/>
                <w:sz w:val="24"/>
                <w:szCs w:val="24"/>
              </w:rPr>
            </w:pPr>
          </w:p>
          <w:p w:rsidR="00257C6A" w:rsidRDefault="00257C6A" w:rsidP="00B119A6">
            <w:pPr>
              <w:shd w:val="clear" w:color="auto" w:fill="FFFFFF"/>
              <w:spacing w:line="283" w:lineRule="exact"/>
              <w:rPr>
                <w:rFonts w:eastAsia="Times New Roman"/>
                <w:b/>
                <w:bCs/>
                <w:i/>
                <w:iCs/>
                <w:color w:val="000000"/>
                <w:spacing w:val="-24"/>
                <w:sz w:val="24"/>
                <w:szCs w:val="24"/>
              </w:rPr>
            </w:pPr>
          </w:p>
          <w:p w:rsidR="00B119A6" w:rsidRPr="000E1A76" w:rsidRDefault="00B119A6" w:rsidP="00B119A6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24"/>
                <w:sz w:val="24"/>
                <w:szCs w:val="24"/>
              </w:rPr>
              <w:lastRenderedPageBreak/>
              <w:t xml:space="preserve">Отдых </w:t>
            </w: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22"/>
                <w:sz w:val="24"/>
                <w:szCs w:val="24"/>
              </w:rPr>
              <w:t>детей.</w:t>
            </w:r>
          </w:p>
          <w:p w:rsidR="00B119A6" w:rsidRPr="000E1A76" w:rsidRDefault="00B119A6" w:rsidP="00BC733A">
            <w:pPr>
              <w:shd w:val="clear" w:color="auto" w:fill="FFFFFF"/>
              <w:rPr>
                <w:sz w:val="24"/>
                <w:szCs w:val="24"/>
              </w:rPr>
            </w:pPr>
          </w:p>
          <w:p w:rsidR="00BC733A" w:rsidRPr="000E1A76" w:rsidRDefault="00BC733A" w:rsidP="00BC733A">
            <w:pPr>
              <w:spacing w:before="206" w:after="355"/>
              <w:ind w:right="1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BC733A" w:rsidRPr="000E1A76" w:rsidRDefault="00BC733A" w:rsidP="00D31A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1A76">
              <w:rPr>
                <w:i/>
                <w:iCs/>
                <w:color w:val="000000"/>
                <w:spacing w:val="-14"/>
                <w:sz w:val="24"/>
                <w:szCs w:val="24"/>
              </w:rPr>
              <w:lastRenderedPageBreak/>
              <w:t xml:space="preserve">- 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Дети, как вы думаете, я уже все знаю о вас?</w:t>
            </w:r>
          </w:p>
          <w:p w:rsidR="00BC733A" w:rsidRPr="000E1A76" w:rsidRDefault="00BC733A" w:rsidP="00D31AA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C733A" w:rsidRPr="000E1A76" w:rsidRDefault="00BC733A" w:rsidP="00D31AA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C733A" w:rsidRPr="000E1A76" w:rsidRDefault="00BC733A" w:rsidP="00D31AA9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BC733A" w:rsidRPr="000E1A76" w:rsidRDefault="00D31AA9" w:rsidP="00D31AA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lastRenderedPageBreak/>
              <w:t xml:space="preserve">- </w:t>
            </w:r>
            <w:r w:rsidR="00BC733A"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Конечно же, всего о вас </w:t>
            </w:r>
            <w:r w:rsidR="00BC733A" w:rsidRPr="000E1A76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знать я не могу. Но точно </w:t>
            </w:r>
            <w:r w:rsidR="00BC733A"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знаю, что вы все очень </w:t>
            </w:r>
            <w:r w:rsidR="00BC733A"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любите сказки.</w:t>
            </w:r>
          </w:p>
          <w:p w:rsidR="000E1A76" w:rsidRDefault="000E1A76" w:rsidP="00D31AA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C733A" w:rsidRPr="000E1A76" w:rsidRDefault="00BC733A" w:rsidP="00D31AA9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Я хочу сейчас пригласить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вас в одну из них. Хотите?</w:t>
            </w:r>
          </w:p>
          <w:p w:rsidR="002659E9" w:rsidRPr="000E1A76" w:rsidRDefault="002659E9" w:rsidP="00D31AA9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5"/>
                <w:sz w:val="24"/>
                <w:szCs w:val="24"/>
              </w:rPr>
            </w:pPr>
            <w:r w:rsidRPr="000E1A76">
              <w:rPr>
                <w:color w:val="000000"/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А чтобы </w:t>
            </w:r>
            <w:proofErr w:type="gramStart"/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побыстрее</w:t>
            </w:r>
            <w:proofErr w:type="gramEnd"/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 попасть в Сказочную страну, мы выберем самое быстрое средство передвижения. Как вы думаете </w:t>
            </w:r>
            <w:proofErr w:type="gramStart"/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какое</w:t>
            </w:r>
            <w:proofErr w:type="gramEnd"/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?</w:t>
            </w:r>
          </w:p>
          <w:p w:rsidR="00D31AA9" w:rsidRPr="000E1A76" w:rsidRDefault="00D31AA9" w:rsidP="00D31AA9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5"/>
                <w:sz w:val="24"/>
                <w:szCs w:val="24"/>
              </w:rPr>
            </w:pPr>
          </w:p>
          <w:p w:rsidR="00D31AA9" w:rsidRPr="000E1A76" w:rsidRDefault="00D31AA9" w:rsidP="00D31AA9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5"/>
                <w:sz w:val="24"/>
                <w:szCs w:val="24"/>
              </w:rPr>
            </w:pPr>
          </w:p>
          <w:p w:rsidR="00D31AA9" w:rsidRPr="000E1A76" w:rsidRDefault="00D31AA9" w:rsidP="00D31AA9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15"/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Конечно же, мы полетим в Сказочную страну на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волшебном ковре-самолете.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>И так: раз, два, три.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Взмахивает волшебной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палочкой, появляется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ковер-самолет)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Устраиваемся </w:t>
            </w:r>
            <w:proofErr w:type="gramStart"/>
            <w:r w:rsidRPr="000E1A76">
              <w:rPr>
                <w:rFonts w:eastAsia="Times New Roman"/>
                <w:sz w:val="24"/>
                <w:szCs w:val="24"/>
              </w:rPr>
              <w:t>поудобнее</w:t>
            </w:r>
            <w:proofErr w:type="gramEnd"/>
            <w:r w:rsidRPr="000E1A76">
              <w:rPr>
                <w:rFonts w:eastAsia="Times New Roman"/>
                <w:sz w:val="24"/>
                <w:szCs w:val="24"/>
              </w:rPr>
              <w:t xml:space="preserve">.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Мы летим в Сказочную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страну (</w:t>
            </w:r>
            <w:proofErr w:type="gramStart"/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звучит музыка и </w:t>
            </w:r>
            <w:r w:rsidRPr="000E1A76">
              <w:rPr>
                <w:rFonts w:eastAsia="Times New Roman"/>
                <w:sz w:val="24"/>
                <w:szCs w:val="24"/>
              </w:rPr>
              <w:t>дети совершают</w:t>
            </w:r>
            <w:proofErr w:type="gramEnd"/>
            <w:r w:rsidRPr="000E1A76">
              <w:rPr>
                <w:rFonts w:eastAsia="Times New Roman"/>
                <w:sz w:val="24"/>
                <w:szCs w:val="24"/>
              </w:rPr>
              <w:t xml:space="preserve"> движения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полета).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Мы летим над полянами, над широкими лугами, над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дремучими лесами, над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морями, над большими городами, над пустынями,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горами.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z w:val="24"/>
                <w:szCs w:val="24"/>
              </w:rPr>
              <w:t xml:space="preserve">- А вон вдали показалась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Сказочная страна.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Держитесь крепче, наш ковер-самолет начинает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снижение.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Музыка стихает, дети садятся на свои места).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sz w:val="24"/>
                <w:szCs w:val="24"/>
              </w:rPr>
              <w:t>Появляется рисунок «Сказочная страна»).</w:t>
            </w:r>
          </w:p>
          <w:p w:rsidR="00D31AA9" w:rsidRPr="000E1A76" w:rsidRDefault="00D31AA9" w:rsidP="00D31AA9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Мы с вами в Сказочной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стране. Посмотрите, кто нас встречает (герои сказок).</w:t>
            </w:r>
          </w:p>
          <w:p w:rsidR="00D31AA9" w:rsidRPr="000E1A76" w:rsidRDefault="00D31AA9" w:rsidP="00D31AA9">
            <w:pPr>
              <w:shd w:val="clear" w:color="auto" w:fill="FFFFFF"/>
              <w:spacing w:before="10" w:line="278" w:lineRule="exact"/>
              <w:ind w:left="10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Дети давайте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поприветствуем их.</w:t>
            </w:r>
          </w:p>
          <w:p w:rsidR="00BC733A" w:rsidRPr="000E1A76" w:rsidRDefault="00BC733A" w:rsidP="00D31AA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C733A" w:rsidRPr="000E1A76" w:rsidRDefault="00BC733A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lastRenderedPageBreak/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Да. Потому что мы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познакомились.</w:t>
            </w:r>
          </w:p>
          <w:p w:rsidR="00BC733A" w:rsidRPr="000E1A76" w:rsidRDefault="00BC733A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Нет. За это время, что мы знакомы, нельзя узнать все.</w:t>
            </w:r>
          </w:p>
          <w:p w:rsidR="00BC733A" w:rsidRPr="000E1A76" w:rsidRDefault="00BC733A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Да. Вы уже знаете о нас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много.</w:t>
            </w:r>
          </w:p>
          <w:p w:rsidR="000E1A76" w:rsidRDefault="000E1A76" w:rsidP="00BC733A">
            <w:pPr>
              <w:shd w:val="clear" w:color="auto" w:fill="FFFFFF"/>
              <w:spacing w:before="182"/>
              <w:rPr>
                <w:sz w:val="24"/>
                <w:szCs w:val="24"/>
              </w:rPr>
            </w:pPr>
          </w:p>
          <w:p w:rsidR="00BC733A" w:rsidRDefault="00BC733A" w:rsidP="00BC733A">
            <w:pPr>
              <w:shd w:val="clear" w:color="auto" w:fill="FFFFFF"/>
              <w:spacing w:before="182"/>
              <w:rPr>
                <w:rFonts w:eastAsia="Times New Roman"/>
                <w:color w:val="000000"/>
                <w:spacing w:val="-16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Да. Очень.</w:t>
            </w:r>
          </w:p>
          <w:p w:rsidR="000E1A76" w:rsidRPr="000E1A76" w:rsidRDefault="000E1A76" w:rsidP="00BC733A">
            <w:pPr>
              <w:shd w:val="clear" w:color="auto" w:fill="FFFFFF"/>
              <w:spacing w:before="18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6"/>
                <w:sz w:val="24"/>
                <w:szCs w:val="24"/>
              </w:rPr>
              <w:t>- Да. Очень хотим.</w:t>
            </w:r>
          </w:p>
          <w:p w:rsidR="000E1A76" w:rsidRDefault="000E1A76" w:rsidP="00D31AA9">
            <w:pPr>
              <w:pStyle w:val="a5"/>
              <w:rPr>
                <w:sz w:val="24"/>
                <w:szCs w:val="24"/>
              </w:rPr>
            </w:pPr>
          </w:p>
          <w:p w:rsidR="000E1A76" w:rsidRDefault="000E1A76" w:rsidP="00D31AA9">
            <w:pPr>
              <w:pStyle w:val="a5"/>
              <w:rPr>
                <w:sz w:val="24"/>
                <w:szCs w:val="24"/>
              </w:rPr>
            </w:pPr>
          </w:p>
          <w:p w:rsidR="002659E9" w:rsidRPr="000E1A76" w:rsidRDefault="002659E9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- Мы поедем на волшебном поезде.</w:t>
            </w:r>
          </w:p>
          <w:p w:rsidR="002659E9" w:rsidRPr="000E1A76" w:rsidRDefault="002659E9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- Мы полетим на самолете.</w:t>
            </w:r>
          </w:p>
          <w:p w:rsidR="002659E9" w:rsidRPr="000E1A76" w:rsidRDefault="002659E9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- На ракете, думаю, будет быстрее.</w:t>
            </w:r>
          </w:p>
          <w:p w:rsidR="002659E9" w:rsidRPr="000E1A76" w:rsidRDefault="002659E9" w:rsidP="00D31AA9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- Сказочный ковер-самолет.</w:t>
            </w: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D31AA9" w:rsidRPr="000E1A76" w:rsidRDefault="00D31AA9" w:rsidP="00D31AA9">
            <w:pPr>
              <w:pStyle w:val="a5"/>
              <w:rPr>
                <w:sz w:val="24"/>
                <w:szCs w:val="24"/>
              </w:rPr>
            </w:pPr>
          </w:p>
          <w:p w:rsidR="000E1A76" w:rsidRDefault="000E1A76" w:rsidP="00C058B8">
            <w:pPr>
              <w:pStyle w:val="a5"/>
              <w:jc w:val="both"/>
              <w:rPr>
                <w:sz w:val="24"/>
                <w:szCs w:val="24"/>
              </w:rPr>
            </w:pP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Здравствуйте, друзья!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дети пока являются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зрителями).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0E1A76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Мальвина</w:t>
            </w:r>
            <w:proofErr w:type="spellEnd"/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Здравствуйте, девочки и </w:t>
            </w:r>
            <w:r w:rsidRPr="000E1A76">
              <w:rPr>
                <w:rFonts w:eastAsia="Times New Roman"/>
                <w:spacing w:val="-20"/>
                <w:sz w:val="24"/>
                <w:szCs w:val="24"/>
              </w:rPr>
              <w:t>мальчики!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lastRenderedPageBreak/>
              <w:t>Буратино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Привет! Мы очень рады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видеть вас у нас в Сказочной </w:t>
            </w:r>
            <w:r w:rsidRPr="000E1A76">
              <w:rPr>
                <w:rFonts w:eastAsia="Times New Roman"/>
                <w:spacing w:val="-20"/>
                <w:sz w:val="24"/>
                <w:szCs w:val="24"/>
              </w:rPr>
              <w:t>стране!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spacing w:val="-18"/>
                <w:sz w:val="24"/>
                <w:szCs w:val="24"/>
              </w:rPr>
              <w:t>Красная шапочка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3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 xml:space="preserve">Здравствуйте, ребята! Ой, а </w:t>
            </w:r>
            <w:r w:rsidRPr="000E1A76">
              <w:rPr>
                <w:rFonts w:eastAsia="Times New Roman"/>
                <w:sz w:val="24"/>
                <w:szCs w:val="24"/>
              </w:rPr>
              <w:t>что же это мы держим наших гостей у ворот!?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>Кот в сапогах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И то верно. Здравствуйте,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ребята! Милости просим к нам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в Сказочную страну.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0E1A76">
              <w:rPr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Ворота открываются и все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оказываются  на волшебной </w:t>
            </w:r>
            <w:r w:rsidRPr="000E1A76">
              <w:rPr>
                <w:rFonts w:eastAsia="Times New Roman"/>
                <w:sz w:val="24"/>
                <w:szCs w:val="24"/>
              </w:rPr>
              <w:t>поляне.</w:t>
            </w:r>
            <w:proofErr w:type="gramEnd"/>
            <w:r w:rsidRPr="000E1A7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E1A76">
              <w:rPr>
                <w:rFonts w:eastAsia="Times New Roman"/>
                <w:sz w:val="24"/>
                <w:szCs w:val="24"/>
              </w:rPr>
              <w:t xml:space="preserve">Появляется декорация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волшебной поляны: порхают </w:t>
            </w:r>
            <w:r w:rsidRPr="000E1A76">
              <w:rPr>
                <w:rFonts w:eastAsia="Times New Roman"/>
                <w:sz w:val="24"/>
                <w:szCs w:val="24"/>
              </w:rPr>
              <w:t>бабочки, поют птицы, цветы, ягоды...)</w:t>
            </w:r>
            <w:proofErr w:type="gramEnd"/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0E1A76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Мальвина</w:t>
            </w:r>
            <w:proofErr w:type="spellEnd"/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Ребята, мы на волшебной поляне. И хоть мы в волшебной стране и на волшебной поляне, но не надо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забывать вести себя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правильно.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spacing w:val="-19"/>
                <w:sz w:val="24"/>
                <w:szCs w:val="24"/>
              </w:rPr>
              <w:t>Буратино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Ну, вот еще! Опять ты, </w:t>
            </w:r>
            <w:proofErr w:type="spellStart"/>
            <w:r w:rsidR="00C058B8" w:rsidRPr="000E1A76">
              <w:rPr>
                <w:rFonts w:eastAsia="Times New Roman"/>
                <w:spacing w:val="-16"/>
                <w:sz w:val="24"/>
                <w:szCs w:val="24"/>
              </w:rPr>
              <w:t>Мальвина</w:t>
            </w:r>
            <w:proofErr w:type="spellEnd"/>
            <w:r w:rsidR="00C058B8" w:rsidRPr="000E1A76">
              <w:rPr>
                <w:rFonts w:eastAsia="Times New Roman"/>
                <w:spacing w:val="-16"/>
                <w:sz w:val="24"/>
                <w:szCs w:val="24"/>
              </w:rPr>
              <w:t>, начинаешь воспитыв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ать. Надоело! Можно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хоть сегодня сделать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исключение!?</w:t>
            </w:r>
          </w:p>
          <w:p w:rsidR="00D31AA9" w:rsidRPr="000E1A76" w:rsidRDefault="00D31AA9" w:rsidP="00C058B8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0E1A76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Мальвина</w:t>
            </w:r>
            <w:proofErr w:type="spellEnd"/>
          </w:p>
          <w:p w:rsidR="00C058B8" w:rsidRPr="000E1A76" w:rsidRDefault="00C058B8" w:rsidP="00C058B8">
            <w:pPr>
              <w:pStyle w:val="a5"/>
              <w:jc w:val="both"/>
              <w:rPr>
                <w:rFonts w:eastAsia="Times New Roman"/>
                <w:spacing w:val="-17"/>
                <w:sz w:val="24"/>
                <w:szCs w:val="24"/>
              </w:rPr>
            </w:pP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- </w:t>
            </w:r>
            <w:r w:rsidR="00D31AA9" w:rsidRPr="000E1A76">
              <w:rPr>
                <w:rFonts w:eastAsia="Times New Roman"/>
                <w:spacing w:val="-14"/>
                <w:sz w:val="24"/>
                <w:szCs w:val="24"/>
              </w:rPr>
              <w:t xml:space="preserve">Ах, Буратино, ну какой же ты </w:t>
            </w:r>
            <w:r w:rsidR="00D31AA9" w:rsidRPr="000E1A76">
              <w:rPr>
                <w:rFonts w:eastAsia="Times New Roman"/>
                <w:sz w:val="24"/>
                <w:szCs w:val="24"/>
              </w:rPr>
              <w:t xml:space="preserve">не воспитанный мальчик. </w:t>
            </w:r>
            <w:r w:rsidR="00D31AA9" w:rsidRPr="000E1A76">
              <w:rPr>
                <w:rFonts w:eastAsia="Times New Roman"/>
                <w:spacing w:val="-17"/>
                <w:sz w:val="24"/>
                <w:szCs w:val="24"/>
              </w:rPr>
              <w:t>(Обижается)</w:t>
            </w:r>
          </w:p>
          <w:p w:rsidR="00C058B8" w:rsidRPr="000E1A76" w:rsidRDefault="00D31AA9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br w:type="column"/>
            </w:r>
            <w:r w:rsidR="00C058B8" w:rsidRPr="000E1A76">
              <w:rPr>
                <w:rFonts w:eastAsia="Times New Roman"/>
                <w:b/>
                <w:sz w:val="24"/>
                <w:szCs w:val="24"/>
              </w:rPr>
              <w:t>Буратино</w:t>
            </w:r>
          </w:p>
          <w:p w:rsidR="000E1A76" w:rsidRDefault="00C058B8" w:rsidP="00C058B8">
            <w:pPr>
              <w:pStyle w:val="a5"/>
              <w:jc w:val="both"/>
              <w:rPr>
                <w:rFonts w:eastAsia="Times New Roman"/>
                <w:spacing w:val="-15"/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Ну ладно, ладно. Я пошутил. </w:t>
            </w:r>
          </w:p>
          <w:p w:rsidR="00C058B8" w:rsidRPr="000E1A76" w:rsidRDefault="00C058B8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pacing w:val="-18"/>
                <w:sz w:val="24"/>
                <w:szCs w:val="24"/>
              </w:rPr>
              <w:t>Красная шапочка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Буратино! Как тебе не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стыдно? Ты ведешь себя некрасиво. Что наши гости скажут? Сейчас же извинись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перед </w:t>
            </w:r>
            <w:proofErr w:type="spellStart"/>
            <w:r w:rsidRPr="000E1A76">
              <w:rPr>
                <w:rFonts w:eastAsia="Times New Roman"/>
                <w:spacing w:val="-16"/>
                <w:sz w:val="24"/>
                <w:szCs w:val="24"/>
              </w:rPr>
              <w:t>Мальвиной</w:t>
            </w:r>
            <w:proofErr w:type="spellEnd"/>
            <w:r w:rsidRPr="000E1A76">
              <w:rPr>
                <w:rFonts w:eastAsia="Times New Roman"/>
                <w:spacing w:val="-16"/>
                <w:sz w:val="24"/>
                <w:szCs w:val="24"/>
              </w:rPr>
              <w:t>.</w:t>
            </w:r>
          </w:p>
          <w:p w:rsidR="00C058B8" w:rsidRPr="000E1A76" w:rsidRDefault="000E1A76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w w:val="84"/>
                <w:sz w:val="24"/>
                <w:szCs w:val="24"/>
              </w:rPr>
              <w:t>Буратино</w:t>
            </w:r>
          </w:p>
          <w:p w:rsidR="000E1A76" w:rsidRDefault="00C058B8" w:rsidP="00C058B8">
            <w:pPr>
              <w:pStyle w:val="a5"/>
              <w:jc w:val="both"/>
              <w:rPr>
                <w:rFonts w:eastAsia="Times New Roman"/>
                <w:spacing w:val="-15"/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Ну, вот еще! Не хочу! 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spacing w:val="-15"/>
                <w:sz w:val="24"/>
                <w:szCs w:val="24"/>
              </w:rPr>
              <w:t>Кот в сапогах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 (строго)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Буратино! Девочки правы.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Тебе немедленно надо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lastRenderedPageBreak/>
              <w:t>извиниться.</w:t>
            </w:r>
          </w:p>
          <w:p w:rsidR="00C058B8" w:rsidRPr="000E1A76" w:rsidRDefault="00C058B8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z w:val="24"/>
                <w:szCs w:val="24"/>
              </w:rPr>
              <w:t>Буратино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7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Хорошо! Извините!</w:t>
            </w:r>
          </w:p>
          <w:p w:rsidR="00C058B8" w:rsidRPr="000E1A76" w:rsidRDefault="00C058B8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pacing w:val="-11"/>
                <w:sz w:val="24"/>
                <w:szCs w:val="24"/>
              </w:rPr>
              <w:t>Кот в сапогах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5"/>
                <w:sz w:val="24"/>
                <w:szCs w:val="24"/>
              </w:rPr>
              <w:t>Нет, так не извиняются.</w:t>
            </w:r>
          </w:p>
          <w:p w:rsidR="00C058B8" w:rsidRPr="000E1A76" w:rsidRDefault="00C058B8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z w:val="24"/>
                <w:szCs w:val="24"/>
              </w:rPr>
              <w:t>Буратино</w:t>
            </w:r>
          </w:p>
          <w:p w:rsidR="000E1A76" w:rsidRDefault="00C058B8" w:rsidP="00C058B8">
            <w:pPr>
              <w:pStyle w:val="a5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 w:rsidRPr="000E1A76">
              <w:rPr>
                <w:spacing w:val="-3"/>
                <w:sz w:val="24"/>
                <w:szCs w:val="24"/>
              </w:rPr>
              <w:t>-</w:t>
            </w:r>
            <w:r w:rsidRPr="000E1A76">
              <w:rPr>
                <w:rFonts w:eastAsia="Times New Roman"/>
                <w:spacing w:val="-3"/>
                <w:sz w:val="24"/>
                <w:szCs w:val="24"/>
              </w:rPr>
              <w:t xml:space="preserve">А как? </w:t>
            </w:r>
          </w:p>
          <w:p w:rsidR="00C058B8" w:rsidRPr="000E1A76" w:rsidRDefault="00C058B8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pacing w:val="-12"/>
                <w:sz w:val="24"/>
                <w:szCs w:val="24"/>
              </w:rPr>
              <w:t>Красная шапочка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А мы сейчас попросим ребят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помочь тебе. Ребята, помогите,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пожалуйста, Буратино!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Надо сказать, извини меня, </w:t>
            </w:r>
            <w:proofErr w:type="spellStart"/>
            <w:r w:rsidRPr="000E1A76">
              <w:rPr>
                <w:rFonts w:eastAsia="Times New Roman"/>
                <w:spacing w:val="-19"/>
                <w:sz w:val="24"/>
                <w:szCs w:val="24"/>
              </w:rPr>
              <w:t>Мальвина</w:t>
            </w:r>
            <w:proofErr w:type="spellEnd"/>
            <w:r w:rsidRPr="000E1A76">
              <w:rPr>
                <w:rFonts w:eastAsia="Times New Roman"/>
                <w:spacing w:val="-19"/>
                <w:sz w:val="24"/>
                <w:szCs w:val="24"/>
              </w:rPr>
              <w:t>.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proofErr w:type="spellStart"/>
            <w:r w:rsidRPr="000E1A76">
              <w:rPr>
                <w:rFonts w:eastAsia="Times New Roman"/>
                <w:spacing w:val="-15"/>
                <w:sz w:val="24"/>
                <w:szCs w:val="24"/>
              </w:rPr>
              <w:t>Мальвина</w:t>
            </w:r>
            <w:proofErr w:type="spellEnd"/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, прости меня,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пожалуйста.</w:t>
            </w:r>
          </w:p>
          <w:p w:rsidR="00C058B8" w:rsidRPr="000E1A76" w:rsidRDefault="00C058B8" w:rsidP="00C058B8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proofErr w:type="spellStart"/>
            <w:r w:rsidRPr="000E1A76">
              <w:rPr>
                <w:rFonts w:eastAsia="Times New Roman"/>
                <w:spacing w:val="-14"/>
                <w:sz w:val="24"/>
                <w:szCs w:val="24"/>
              </w:rPr>
              <w:t>Мальвина</w:t>
            </w:r>
            <w:proofErr w:type="spellEnd"/>
            <w:r w:rsidRPr="000E1A76">
              <w:rPr>
                <w:rFonts w:eastAsia="Times New Roman"/>
                <w:spacing w:val="-14"/>
                <w:sz w:val="24"/>
                <w:szCs w:val="24"/>
              </w:rPr>
              <w:t>, прости меня, я не хотел тебя огорчить.</w:t>
            </w:r>
          </w:p>
          <w:p w:rsidR="00C058B8" w:rsidRPr="000E1A76" w:rsidRDefault="000E1A76" w:rsidP="00C058B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- </w:t>
            </w:r>
            <w:proofErr w:type="spellStart"/>
            <w:r w:rsidR="00C058B8" w:rsidRPr="000E1A76">
              <w:rPr>
                <w:rFonts w:eastAsia="Times New Roman"/>
                <w:spacing w:val="-14"/>
                <w:sz w:val="24"/>
                <w:szCs w:val="24"/>
              </w:rPr>
              <w:t>Мальвина</w:t>
            </w:r>
            <w:proofErr w:type="spellEnd"/>
            <w:r w:rsidR="00C058B8" w:rsidRPr="000E1A76">
              <w:rPr>
                <w:rFonts w:eastAsia="Times New Roman"/>
                <w:spacing w:val="-14"/>
                <w:sz w:val="24"/>
                <w:szCs w:val="24"/>
              </w:rPr>
              <w:t xml:space="preserve">, прости меня, пожалуйста, я буду </w:t>
            </w:r>
            <w:r w:rsidR="00C058B8" w:rsidRPr="000E1A76">
              <w:rPr>
                <w:rFonts w:eastAsia="Times New Roman"/>
                <w:spacing w:val="-20"/>
                <w:sz w:val="24"/>
                <w:szCs w:val="24"/>
              </w:rPr>
              <w:t>послушным.</w:t>
            </w:r>
          </w:p>
          <w:p w:rsidR="00C058B8" w:rsidRPr="000E1A76" w:rsidRDefault="00C058B8" w:rsidP="00C058B8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E1A76">
              <w:rPr>
                <w:rFonts w:eastAsia="Times New Roman"/>
                <w:b/>
                <w:sz w:val="24"/>
                <w:szCs w:val="24"/>
              </w:rPr>
              <w:t>Буратино</w:t>
            </w:r>
          </w:p>
          <w:p w:rsidR="005B5A1D" w:rsidRPr="000E1A76" w:rsidRDefault="00C058B8" w:rsidP="005B5A1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Спасибо, ребята. Вы добрые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и воспитанные. Мне очень стыдно за мой некрасивый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поступок. Я сейчас все </w:t>
            </w:r>
            <w:r w:rsidR="005B5A1D" w:rsidRPr="000E1A76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="00C3550A" w:rsidRPr="000E1A76">
              <w:rPr>
                <w:rFonts w:eastAsia="Times New Roman"/>
                <w:sz w:val="24"/>
                <w:szCs w:val="24"/>
              </w:rPr>
              <w:t>исправлю. (Походит к</w:t>
            </w:r>
            <w:r w:rsidR="005B5A1D" w:rsidRPr="000E1A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5B5A1D" w:rsidRPr="000E1A76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Мальвине</w:t>
            </w:r>
            <w:proofErr w:type="spellEnd"/>
            <w:r w:rsidR="005B5A1D" w:rsidRPr="000E1A76">
              <w:rPr>
                <w:rFonts w:eastAsia="Times New Roman"/>
                <w:color w:val="000000"/>
                <w:spacing w:val="-18"/>
                <w:sz w:val="24"/>
                <w:szCs w:val="24"/>
              </w:rPr>
              <w:t>)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proofErr w:type="spellStart"/>
            <w:r w:rsidRPr="000E1A76">
              <w:rPr>
                <w:rFonts w:eastAsia="Times New Roman"/>
                <w:sz w:val="24"/>
                <w:szCs w:val="24"/>
              </w:rPr>
              <w:t>Мальвина</w:t>
            </w:r>
            <w:proofErr w:type="spellEnd"/>
            <w:r w:rsidRPr="000E1A76">
              <w:rPr>
                <w:rFonts w:eastAsia="Times New Roman"/>
                <w:sz w:val="24"/>
                <w:szCs w:val="24"/>
              </w:rPr>
              <w:t xml:space="preserve">, прости меня, пожалуйста, я буду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послушным и воспитанным.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proofErr w:type="spellStart"/>
            <w:r w:rsidRPr="000E1A76">
              <w:rPr>
                <w:rFonts w:eastAsia="Times New Roman"/>
                <w:b/>
                <w:bCs/>
                <w:spacing w:val="-21"/>
                <w:sz w:val="24"/>
                <w:szCs w:val="24"/>
              </w:rPr>
              <w:t>Мальвина</w:t>
            </w:r>
            <w:proofErr w:type="spellEnd"/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Ну, конечно же, Буратино, я тебя прощаю. Я знаю, что ты добрый мальчик (обращается к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детям)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Дети, а как надо правильно вести себя в лесу, даже если </w:t>
            </w:r>
            <w:r w:rsidRPr="000E1A76">
              <w:rPr>
                <w:rFonts w:eastAsia="Times New Roman"/>
                <w:sz w:val="24"/>
                <w:szCs w:val="24"/>
              </w:rPr>
              <w:t>мы на волшебной поляне?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В лесу нельзя шуметь.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Нельзя разорять гнезда птиц.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3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>Лес - это дом для животных.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Нельзя разводить огонь.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Надо тихо любоваться красотой леса.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Нельзя мусорить в лесу.</w:t>
            </w:r>
          </w:p>
          <w:p w:rsidR="005B5A1D" w:rsidRPr="000E1A76" w:rsidRDefault="005B5A1D" w:rsidP="005B5A1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="00257C6A">
              <w:rPr>
                <w:spacing w:val="-14"/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Нельзя рвать и ломать </w:t>
            </w:r>
            <w:r w:rsidRPr="000E1A76">
              <w:rPr>
                <w:rFonts w:eastAsia="Times New Roman"/>
                <w:sz w:val="24"/>
                <w:szCs w:val="24"/>
              </w:rPr>
              <w:t>растения леса.</w:t>
            </w:r>
          </w:p>
          <w:p w:rsidR="005B5A1D" w:rsidRPr="000E1A76" w:rsidRDefault="005B5A1D" w:rsidP="005B5A1D">
            <w:pPr>
              <w:pStyle w:val="a5"/>
              <w:rPr>
                <w:b/>
                <w:sz w:val="24"/>
                <w:szCs w:val="24"/>
              </w:rPr>
            </w:pPr>
            <w:proofErr w:type="spellStart"/>
            <w:r w:rsidRPr="000E1A76">
              <w:rPr>
                <w:rFonts w:eastAsia="Times New Roman"/>
                <w:b/>
                <w:spacing w:val="-17"/>
                <w:sz w:val="24"/>
                <w:szCs w:val="24"/>
              </w:rPr>
              <w:t>Мальвина</w:t>
            </w:r>
            <w:proofErr w:type="spellEnd"/>
          </w:p>
          <w:p w:rsidR="002659E9" w:rsidRPr="000E1A76" w:rsidRDefault="005B5A1D" w:rsidP="00B119A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lastRenderedPageBreak/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Молодцы! Знаете как надо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вести себя в лесу. Мы приглашаем вас погостить на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нашей волшебной полянке.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Давайте полюбуемся ее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красотой. (Звучит музыка, дети ходят в хороводе).</w:t>
            </w:r>
          </w:p>
        </w:tc>
        <w:tc>
          <w:tcPr>
            <w:tcW w:w="2694" w:type="dxa"/>
          </w:tcPr>
          <w:p w:rsidR="00BC733A" w:rsidRPr="000E1A76" w:rsidRDefault="00BC733A" w:rsidP="00D31AA9">
            <w:pPr>
              <w:shd w:val="clear" w:color="auto" w:fill="FFFFFF"/>
              <w:spacing w:before="19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lastRenderedPageBreak/>
              <w:t xml:space="preserve">Диалог учителя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и детей.  (Это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способствует </w:t>
            </w:r>
            <w:r w:rsidRPr="000E1A76">
              <w:rPr>
                <w:rFonts w:eastAsia="Times New Roman"/>
                <w:color w:val="000000"/>
                <w:spacing w:val="-19"/>
                <w:sz w:val="24"/>
                <w:szCs w:val="24"/>
              </w:rPr>
              <w:t xml:space="preserve">включению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детей в работу,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активизирует </w:t>
            </w:r>
            <w:r w:rsidRPr="000E1A76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детей, </w:t>
            </w:r>
            <w:r w:rsidRPr="000E1A76">
              <w:rPr>
                <w:rFonts w:eastAsia="Times New Roman"/>
                <w:color w:val="000000"/>
                <w:spacing w:val="-13"/>
                <w:sz w:val="24"/>
                <w:szCs w:val="24"/>
              </w:rPr>
              <w:lastRenderedPageBreak/>
              <w:t xml:space="preserve">развивает </w:t>
            </w:r>
            <w:r w:rsidRPr="000E1A76">
              <w:rPr>
                <w:rFonts w:eastAsia="Times New Roman"/>
                <w:color w:val="000000"/>
                <w:spacing w:val="-18"/>
                <w:sz w:val="24"/>
                <w:szCs w:val="24"/>
              </w:rPr>
              <w:t>речь).</w:t>
            </w:r>
          </w:p>
          <w:p w:rsidR="00BC733A" w:rsidRPr="000E1A76" w:rsidRDefault="00BC733A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5038EC" w:rsidRPr="000E1A76" w:rsidRDefault="005038EC" w:rsidP="000E1A76">
            <w:pPr>
              <w:shd w:val="clear" w:color="auto" w:fill="FFFFFF"/>
              <w:spacing w:before="970" w:line="274" w:lineRule="exact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Сценка, взятая </w:t>
            </w:r>
            <w:r w:rsidRPr="000E1A76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на этом уроке -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воспитательный </w:t>
            </w:r>
            <w:r w:rsidRPr="000E1A76">
              <w:rPr>
                <w:rFonts w:eastAsia="Times New Roman"/>
                <w:color w:val="000000"/>
                <w:spacing w:val="-17"/>
                <w:sz w:val="24"/>
                <w:szCs w:val="24"/>
              </w:rPr>
              <w:t xml:space="preserve">момент по </w:t>
            </w:r>
            <w:r w:rsidRPr="000E1A76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культуре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lastRenderedPageBreak/>
              <w:t xml:space="preserve">поведения, способствует </w:t>
            </w:r>
            <w:r w:rsidRPr="000E1A76">
              <w:rPr>
                <w:rFonts w:eastAsia="Times New Roman"/>
                <w:color w:val="000000"/>
                <w:spacing w:val="-17"/>
                <w:sz w:val="24"/>
                <w:szCs w:val="24"/>
              </w:rPr>
              <w:t xml:space="preserve">развитию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умения детей </w:t>
            </w:r>
            <w:r w:rsidRPr="000E1A76">
              <w:rPr>
                <w:rFonts w:eastAsia="Times New Roman"/>
                <w:color w:val="000000"/>
                <w:spacing w:val="-17"/>
                <w:sz w:val="24"/>
                <w:szCs w:val="24"/>
              </w:rPr>
              <w:t xml:space="preserve">дошкольников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участвовать в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ролевых играх на уроках </w:t>
            </w:r>
            <w:r w:rsidRPr="000E1A76">
              <w:rPr>
                <w:rFonts w:eastAsia="Times New Roman"/>
                <w:color w:val="000000"/>
                <w:spacing w:val="-19"/>
                <w:sz w:val="24"/>
                <w:szCs w:val="24"/>
              </w:rPr>
              <w:t xml:space="preserve">окружающего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мира. В этой </w:t>
            </w:r>
            <w:r w:rsidRPr="000E1A76">
              <w:rPr>
                <w:rFonts w:eastAsia="Times New Roman"/>
                <w:color w:val="000000"/>
                <w:spacing w:val="-20"/>
                <w:sz w:val="24"/>
                <w:szCs w:val="24"/>
              </w:rPr>
              <w:t>сценке</w:t>
            </w:r>
            <w:r w:rsidR="000E1A76">
              <w:rPr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задействованы учащиеся 4-го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класса (мои </w:t>
            </w:r>
            <w:r w:rsidRPr="000E1A76">
              <w:rPr>
                <w:rFonts w:eastAsia="Times New Roman"/>
                <w:color w:val="000000"/>
                <w:spacing w:val="-17"/>
                <w:sz w:val="24"/>
                <w:szCs w:val="24"/>
              </w:rPr>
              <w:t>дети).</w:t>
            </w: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257C6A" w:rsidRDefault="00257C6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</w:p>
          <w:p w:rsidR="004659EA" w:rsidRPr="000E1A76" w:rsidRDefault="004659EA" w:rsidP="004659EA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17"/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7"/>
                <w:sz w:val="24"/>
                <w:szCs w:val="24"/>
              </w:rPr>
              <w:t xml:space="preserve">Ответы детей обобщаются в </w:t>
            </w:r>
            <w:r w:rsidRPr="000E1A76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правилах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поведения в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лесу, появляется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таблица рисунков и символов. Дети </w:t>
            </w:r>
            <w:r w:rsidRPr="000E1A76">
              <w:rPr>
                <w:rFonts w:eastAsia="Times New Roman"/>
                <w:color w:val="000000"/>
                <w:spacing w:val="-19"/>
                <w:sz w:val="24"/>
                <w:szCs w:val="24"/>
              </w:rPr>
              <w:t xml:space="preserve">получают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дополнительно знания по </w:t>
            </w:r>
            <w:r w:rsidRPr="000E1A76">
              <w:rPr>
                <w:rFonts w:eastAsia="Times New Roman"/>
                <w:color w:val="000000"/>
                <w:spacing w:val="-19"/>
                <w:sz w:val="24"/>
                <w:szCs w:val="24"/>
              </w:rPr>
              <w:t xml:space="preserve">окружающему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миру по теме: </w:t>
            </w:r>
            <w:r w:rsidRPr="000E1A76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«Правила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поведения в </w:t>
            </w:r>
            <w:r w:rsidRPr="000E1A76">
              <w:rPr>
                <w:rFonts w:eastAsia="Times New Roman"/>
                <w:color w:val="000000"/>
                <w:spacing w:val="-19"/>
                <w:sz w:val="24"/>
                <w:szCs w:val="24"/>
              </w:rPr>
              <w:t>лесу».</w:t>
            </w:r>
          </w:p>
          <w:p w:rsidR="004659EA" w:rsidRPr="000E1A76" w:rsidRDefault="004659EA" w:rsidP="005038E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5038EC" w:rsidRPr="000E1A76" w:rsidRDefault="005038EC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</w:tc>
      </w:tr>
      <w:tr w:rsidR="00BC733A" w:rsidRPr="000E1A76" w:rsidTr="00BC733A">
        <w:tc>
          <w:tcPr>
            <w:tcW w:w="2093" w:type="dxa"/>
          </w:tcPr>
          <w:p w:rsidR="00BC733A" w:rsidRPr="00257C6A" w:rsidRDefault="00257C6A" w:rsidP="00BC733A">
            <w:pPr>
              <w:spacing w:before="206" w:after="355"/>
              <w:ind w:right="14"/>
              <w:jc w:val="both"/>
              <w:rPr>
                <w:b/>
                <w:i/>
                <w:sz w:val="24"/>
                <w:szCs w:val="24"/>
              </w:rPr>
            </w:pPr>
            <w:r w:rsidRPr="00257C6A">
              <w:rPr>
                <w:b/>
                <w:i/>
                <w:sz w:val="24"/>
                <w:szCs w:val="24"/>
              </w:rPr>
              <w:lastRenderedPageBreak/>
              <w:t xml:space="preserve">2. </w:t>
            </w:r>
            <w:r w:rsidR="00B119A6" w:rsidRPr="00257C6A">
              <w:rPr>
                <w:b/>
                <w:i/>
                <w:sz w:val="24"/>
                <w:szCs w:val="24"/>
              </w:rPr>
              <w:t>Актуализация знаний.</w:t>
            </w:r>
          </w:p>
        </w:tc>
        <w:tc>
          <w:tcPr>
            <w:tcW w:w="4819" w:type="dxa"/>
          </w:tcPr>
          <w:p w:rsidR="00B119A6" w:rsidRPr="000E1A76" w:rsidRDefault="00B119A6" w:rsidP="00B119A6">
            <w:pPr>
              <w:pStyle w:val="a5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0E1A76"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Спасибо вам, друзья, за</w:t>
            </w:r>
            <w:r w:rsidRPr="000E1A76">
              <w:rPr>
                <w:rFonts w:eastAsia="Times New Roman"/>
                <w:b/>
                <w:bCs/>
                <w:i/>
                <w:iCs/>
                <w:spacing w:val="-15"/>
                <w:sz w:val="24"/>
                <w:szCs w:val="24"/>
              </w:rPr>
              <w:tab/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приглашение. На это</w:t>
            </w:r>
            <w:r w:rsidR="00257C6A">
              <w:rPr>
                <w:rFonts w:eastAsia="Times New Roman"/>
                <w:spacing w:val="-15"/>
                <w:sz w:val="24"/>
                <w:szCs w:val="24"/>
              </w:rPr>
              <w:t xml:space="preserve">й </w:t>
            </w:r>
            <w:r w:rsidRPr="000E1A76">
              <w:rPr>
                <w:rFonts w:eastAsia="Times New Roman"/>
                <w:sz w:val="24"/>
                <w:szCs w:val="24"/>
              </w:rPr>
              <w:t>волшебной полянке мы</w:t>
            </w:r>
            <w:r w:rsidRPr="000E1A76">
              <w:rPr>
                <w:rFonts w:eastAsia="Times New Roman"/>
                <w:sz w:val="24"/>
                <w:szCs w:val="24"/>
              </w:rPr>
              <w:br/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проведем наше занятие.</w:t>
            </w:r>
          </w:p>
          <w:p w:rsidR="00856A14" w:rsidRPr="000E1A76" w:rsidRDefault="00B119A6" w:rsidP="00856A14">
            <w:pPr>
              <w:shd w:val="clear" w:color="auto" w:fill="FFFFFF"/>
              <w:spacing w:before="10"/>
              <w:jc w:val="both"/>
              <w:rPr>
                <w:sz w:val="24"/>
                <w:szCs w:val="24"/>
                <w:lang w:val="en-US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Дети мы уже знаем с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вами, что такое звук. Мы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слушали разные звуки в городе, слушали музыкальные звуки. Как, вы думаете, вы уже все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знаете о звуках? Давайте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 xml:space="preserve">послушаем звуки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волшебной полянки и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нарисуем их. (Звучит</w:t>
            </w:r>
            <w:r w:rsidR="0036208A" w:rsidRPr="000E1A76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="0036208A"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запись).</w:t>
            </w:r>
          </w:p>
          <w:p w:rsidR="00856A14" w:rsidRPr="000E1A76" w:rsidRDefault="00856A14" w:rsidP="00856A14">
            <w:pPr>
              <w:shd w:val="clear" w:color="auto" w:fill="FFFFFF"/>
              <w:spacing w:before="10"/>
              <w:jc w:val="both"/>
              <w:rPr>
                <w:sz w:val="24"/>
                <w:szCs w:val="24"/>
                <w:lang w:val="en-US"/>
              </w:rPr>
            </w:pPr>
          </w:p>
          <w:p w:rsidR="00856A14" w:rsidRPr="000E1A76" w:rsidRDefault="00856A14" w:rsidP="00856A14">
            <w:pPr>
              <w:shd w:val="clear" w:color="auto" w:fill="FFFFFF"/>
              <w:spacing w:before="10"/>
              <w:jc w:val="both"/>
              <w:rPr>
                <w:sz w:val="24"/>
                <w:szCs w:val="24"/>
                <w:lang w:val="en-US"/>
              </w:rPr>
            </w:pPr>
          </w:p>
          <w:p w:rsidR="00257C6A" w:rsidRDefault="00257C6A" w:rsidP="00856A14">
            <w:pPr>
              <w:shd w:val="clear" w:color="auto" w:fill="FFFFFF"/>
              <w:spacing w:before="10"/>
              <w:jc w:val="both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</w:p>
          <w:p w:rsidR="00257C6A" w:rsidRDefault="00257C6A" w:rsidP="00856A14">
            <w:pPr>
              <w:shd w:val="clear" w:color="auto" w:fill="FFFFFF"/>
              <w:spacing w:before="10"/>
              <w:jc w:val="both"/>
              <w:rPr>
                <w:rFonts w:eastAsia="Times New Roman"/>
                <w:color w:val="000000"/>
                <w:spacing w:val="-14"/>
                <w:sz w:val="24"/>
                <w:szCs w:val="24"/>
              </w:rPr>
            </w:pPr>
          </w:p>
          <w:p w:rsidR="00856A14" w:rsidRPr="000E1A76" w:rsidRDefault="00856A14" w:rsidP="00856A14">
            <w:pPr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- </w:t>
            </w:r>
            <w:proofErr w:type="gramStart"/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>Сколько много</w:t>
            </w:r>
            <w:proofErr w:type="gramEnd"/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звуков вы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услышали! И они все прячутся в своих домиках.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Какие они таинственные!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Скажите, а вам хочется узнать волшебную тайну этих звуковых домиков?</w:t>
            </w:r>
          </w:p>
          <w:p w:rsidR="00856A14" w:rsidRPr="000E1A76" w:rsidRDefault="00856A14" w:rsidP="00856A14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br w:type="column"/>
            </w:r>
          </w:p>
        </w:tc>
        <w:tc>
          <w:tcPr>
            <w:tcW w:w="5103" w:type="dxa"/>
          </w:tcPr>
          <w:p w:rsidR="00BC733A" w:rsidRPr="000E1A76" w:rsidRDefault="00BC733A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B119A6" w:rsidRPr="000E1A76" w:rsidRDefault="00B119A6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257C6A" w:rsidRDefault="00257C6A" w:rsidP="0036208A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</w:p>
          <w:p w:rsidR="00257C6A" w:rsidRDefault="00257C6A" w:rsidP="0036208A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</w:p>
          <w:p w:rsidR="0036208A" w:rsidRPr="000E1A76" w:rsidRDefault="00B119A6" w:rsidP="0036208A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Дети слушают звуки леса.</w:t>
            </w:r>
            <w:r w:rsidR="0036208A" w:rsidRPr="000E1A76">
              <w:rPr>
                <w:sz w:val="24"/>
                <w:szCs w:val="24"/>
              </w:rPr>
              <w:t xml:space="preserve"> </w:t>
            </w:r>
            <w:r w:rsidR="0036208A" w:rsidRPr="000E1A76">
              <w:rPr>
                <w:color w:val="000000"/>
                <w:spacing w:val="-15"/>
                <w:sz w:val="24"/>
                <w:szCs w:val="24"/>
              </w:rPr>
              <w:t>(</w:t>
            </w:r>
            <w:r w:rsidR="0036208A"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Делают рисунки на листе)</w:t>
            </w:r>
          </w:p>
          <w:p w:rsidR="0036208A" w:rsidRPr="007B58D1" w:rsidRDefault="0036208A" w:rsidP="0036208A">
            <w:pPr>
              <w:pStyle w:val="a5"/>
              <w:rPr>
                <w:rFonts w:eastAsia="Times New Roman"/>
                <w:w w:val="88"/>
                <w:sz w:val="24"/>
                <w:szCs w:val="24"/>
              </w:rPr>
            </w:pPr>
            <w:r w:rsidRPr="007B58D1">
              <w:rPr>
                <w:rFonts w:eastAsia="Times New Roman"/>
                <w:w w:val="88"/>
                <w:sz w:val="24"/>
                <w:szCs w:val="24"/>
              </w:rPr>
              <w:t>[</w:t>
            </w:r>
            <w:r w:rsidR="00856A14" w:rsidRPr="007B58D1">
              <w:rPr>
                <w:rFonts w:eastAsia="Times New Roman"/>
                <w:w w:val="88"/>
                <w:sz w:val="24"/>
                <w:szCs w:val="24"/>
              </w:rPr>
              <w:t xml:space="preserve"> </w:t>
            </w:r>
            <w:r w:rsidRPr="007B58D1">
              <w:rPr>
                <w:rFonts w:eastAsia="Times New Roman"/>
                <w:w w:val="88"/>
                <w:sz w:val="24"/>
                <w:szCs w:val="24"/>
              </w:rPr>
              <w:t xml:space="preserve">    ], [ </w:t>
            </w:r>
            <w:r w:rsidR="00856A14" w:rsidRPr="007B58D1">
              <w:rPr>
                <w:rFonts w:eastAsia="Times New Roman"/>
                <w:w w:val="88"/>
                <w:sz w:val="24"/>
                <w:szCs w:val="24"/>
              </w:rPr>
              <w:t xml:space="preserve"> </w:t>
            </w:r>
            <w:r w:rsidRPr="007B58D1">
              <w:rPr>
                <w:rFonts w:eastAsia="Times New Roman"/>
                <w:w w:val="88"/>
                <w:sz w:val="24"/>
                <w:szCs w:val="24"/>
              </w:rPr>
              <w:t xml:space="preserve">   ]</w:t>
            </w:r>
          </w:p>
          <w:p w:rsidR="0036208A" w:rsidRPr="000E1A76" w:rsidRDefault="0036208A" w:rsidP="0036208A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Пение птиц.</w:t>
            </w:r>
          </w:p>
          <w:p w:rsidR="0036208A" w:rsidRPr="000E1A76" w:rsidRDefault="0036208A" w:rsidP="0036208A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7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Жужжание жуков.</w:t>
            </w:r>
          </w:p>
          <w:p w:rsidR="0036208A" w:rsidRPr="000E1A76" w:rsidRDefault="0036208A" w:rsidP="0036208A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Шелест листьев и др.</w:t>
            </w:r>
          </w:p>
          <w:p w:rsidR="00856A14" w:rsidRPr="007B58D1" w:rsidRDefault="00856A14" w:rsidP="0036208A">
            <w:pPr>
              <w:pStyle w:val="a5"/>
              <w:rPr>
                <w:sz w:val="24"/>
                <w:szCs w:val="24"/>
              </w:rPr>
            </w:pPr>
          </w:p>
          <w:p w:rsidR="00856A14" w:rsidRPr="007B58D1" w:rsidRDefault="00856A14" w:rsidP="0036208A">
            <w:pPr>
              <w:pStyle w:val="a5"/>
              <w:rPr>
                <w:sz w:val="24"/>
                <w:szCs w:val="24"/>
              </w:rPr>
            </w:pPr>
          </w:p>
          <w:p w:rsidR="00856A14" w:rsidRPr="007B58D1" w:rsidRDefault="00856A14" w:rsidP="0036208A">
            <w:pPr>
              <w:pStyle w:val="a5"/>
              <w:rPr>
                <w:sz w:val="24"/>
                <w:szCs w:val="24"/>
              </w:rPr>
            </w:pPr>
          </w:p>
          <w:p w:rsidR="0036208A" w:rsidRPr="000E1A76" w:rsidRDefault="0036208A" w:rsidP="0036208A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Да. Это очень интересно.</w:t>
            </w:r>
          </w:p>
          <w:p w:rsidR="0036208A" w:rsidRPr="000E1A76" w:rsidRDefault="0036208A" w:rsidP="0036208A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А вдруг мы узнаем что-то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новое.</w:t>
            </w:r>
          </w:p>
          <w:p w:rsidR="0036208A" w:rsidRPr="000E1A76" w:rsidRDefault="0036208A" w:rsidP="00D40847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Мы знаем, что звуки можно записывать буквами. А вдруг эта тайна нам поможет научиться читать.</w:t>
            </w:r>
          </w:p>
        </w:tc>
        <w:tc>
          <w:tcPr>
            <w:tcW w:w="2694" w:type="dxa"/>
          </w:tcPr>
          <w:p w:rsidR="00BC733A" w:rsidRPr="000E1A76" w:rsidRDefault="00BC733A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B119A6" w:rsidRPr="000E1A76" w:rsidRDefault="00B119A6" w:rsidP="00BC733A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</w:p>
          <w:p w:rsidR="00257C6A" w:rsidRDefault="00257C6A" w:rsidP="00856A14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  <w:p w:rsidR="00257C6A" w:rsidRDefault="00257C6A" w:rsidP="00856A14">
            <w:pPr>
              <w:shd w:val="clear" w:color="auto" w:fill="FFFFFF"/>
              <w:ind w:left="67"/>
              <w:rPr>
                <w:sz w:val="24"/>
                <w:szCs w:val="24"/>
              </w:rPr>
            </w:pPr>
          </w:p>
          <w:p w:rsidR="00856A14" w:rsidRPr="00257C6A" w:rsidRDefault="00B119A6" w:rsidP="00856A14">
            <w:pPr>
              <w:shd w:val="clear" w:color="auto" w:fill="FFFFFF"/>
              <w:ind w:left="67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Дети знают</w:t>
            </w:r>
            <w:r w:rsidR="00856A14" w:rsidRPr="00257C6A">
              <w:rPr>
                <w:sz w:val="24"/>
                <w:szCs w:val="24"/>
              </w:rPr>
              <w:t xml:space="preserve"> </w:t>
            </w:r>
            <w:r w:rsidR="00856A14" w:rsidRPr="000E1A76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символы: </w:t>
            </w:r>
          </w:p>
          <w:p w:rsidR="00856A14" w:rsidRPr="000E1A76" w:rsidRDefault="00856A14" w:rsidP="00856A14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8"/>
                <w:sz w:val="24"/>
                <w:szCs w:val="24"/>
              </w:rPr>
              <w:t>[</w:t>
            </w:r>
            <w:r w:rsidRPr="00257C6A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  ],</w:t>
            </w:r>
          </w:p>
          <w:p w:rsidR="00B119A6" w:rsidRPr="00257C6A" w:rsidRDefault="00856A14" w:rsidP="00856A14">
            <w:pPr>
              <w:spacing w:before="206" w:after="355"/>
              <w:ind w:right="14"/>
              <w:jc w:val="both"/>
              <w:rPr>
                <w:sz w:val="24"/>
                <w:szCs w:val="24"/>
              </w:rPr>
            </w:pPr>
            <w:r w:rsidRPr="00257C6A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257C6A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>- домик для</w:t>
            </w:r>
            <w:r w:rsidRPr="00257C6A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звука</w:t>
            </w:r>
            <w:proofErr w:type="gramStart"/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257C6A">
              <w:rPr>
                <w:rFonts w:eastAsia="Times New Roman"/>
                <w:color w:val="000000"/>
                <w:spacing w:val="-14"/>
                <w:sz w:val="24"/>
                <w:szCs w:val="24"/>
              </w:rPr>
              <w:t>[     ]</w:t>
            </w:r>
            <w:proofErr w:type="gramEnd"/>
          </w:p>
        </w:tc>
      </w:tr>
      <w:tr w:rsidR="00D40847" w:rsidRPr="000E1A76" w:rsidTr="00BC733A">
        <w:tc>
          <w:tcPr>
            <w:tcW w:w="2093" w:type="dxa"/>
          </w:tcPr>
          <w:p w:rsidR="00D40847" w:rsidRPr="00257C6A" w:rsidRDefault="00257C6A" w:rsidP="00D9277C">
            <w:pPr>
              <w:pStyle w:val="a5"/>
              <w:rPr>
                <w:b/>
                <w:i/>
                <w:sz w:val="24"/>
                <w:szCs w:val="24"/>
                <w:lang w:val="en-US"/>
              </w:rPr>
            </w:pPr>
            <w:r w:rsidRPr="00257C6A">
              <w:rPr>
                <w:rFonts w:eastAsia="Times New Roman"/>
                <w:b/>
                <w:i/>
                <w:sz w:val="24"/>
                <w:szCs w:val="24"/>
              </w:rPr>
              <w:t>3</w:t>
            </w:r>
            <w:r w:rsidR="00D40847" w:rsidRPr="00257C6A"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r w:rsidR="00D40847" w:rsidRPr="00257C6A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D40847" w:rsidRPr="00257C6A">
              <w:rPr>
                <w:rFonts w:eastAsia="Times New Roman"/>
                <w:b/>
                <w:i/>
                <w:sz w:val="24"/>
                <w:szCs w:val="24"/>
              </w:rPr>
              <w:t>Знакомс</w:t>
            </w:r>
            <w:r w:rsidR="00D40847" w:rsidRPr="00257C6A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тво</w:t>
            </w:r>
            <w:r w:rsidR="00D40847" w:rsidRPr="00257C6A">
              <w:rPr>
                <w:rFonts w:eastAsia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 c</w:t>
            </w:r>
          </w:p>
          <w:p w:rsidR="00D40847" w:rsidRPr="00257C6A" w:rsidRDefault="00D40847" w:rsidP="00D9277C">
            <w:pPr>
              <w:pStyle w:val="a5"/>
              <w:rPr>
                <w:b/>
                <w:i/>
                <w:sz w:val="24"/>
                <w:szCs w:val="24"/>
              </w:rPr>
            </w:pPr>
            <w:r w:rsidRPr="00257C6A">
              <w:rPr>
                <w:rFonts w:eastAsia="Times New Roman"/>
                <w:b/>
                <w:i/>
                <w:spacing w:val="-21"/>
                <w:sz w:val="24"/>
                <w:szCs w:val="24"/>
              </w:rPr>
              <w:t>новым.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Хорошо. Я попрошу помочь мне волшебный </w:t>
            </w:r>
            <w:r w:rsidRPr="000E1A76">
              <w:rPr>
                <w:rFonts w:eastAsia="Times New Roman"/>
                <w:spacing w:val="-11"/>
                <w:sz w:val="24"/>
                <w:szCs w:val="24"/>
              </w:rPr>
              <w:t>цветок - мак.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А чтобы наш цветок заговорил, мы подарим ему звуковые домики.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Давайте «имя» цветка </w:t>
            </w:r>
            <w:r w:rsidRPr="000E1A76">
              <w:rPr>
                <w:rFonts w:eastAsia="Times New Roman"/>
                <w:sz w:val="24"/>
                <w:szCs w:val="24"/>
              </w:rPr>
              <w:t>озвучим. (Произносим)</w:t>
            </w: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Сколько надо звуковых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домиков?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И среди них есть </w:t>
            </w:r>
            <w:r w:rsidRPr="000E1A76">
              <w:rPr>
                <w:rFonts w:eastAsia="Times New Roman"/>
                <w:spacing w:val="-14"/>
                <w:sz w:val="24"/>
                <w:szCs w:val="24"/>
                <w:u w:val="single"/>
              </w:rPr>
              <w:t xml:space="preserve">один </w:t>
            </w:r>
            <w:r w:rsidRPr="000E1A76">
              <w:rPr>
                <w:rFonts w:eastAsia="Times New Roman"/>
                <w:sz w:val="24"/>
                <w:szCs w:val="24"/>
                <w:u w:val="single"/>
              </w:rPr>
              <w:t>звук особенный</w:t>
            </w:r>
            <w:r w:rsidRPr="000E1A76">
              <w:rPr>
                <w:rFonts w:eastAsia="Times New Roman"/>
                <w:sz w:val="24"/>
                <w:szCs w:val="24"/>
              </w:rPr>
              <w:t xml:space="preserve"> его можно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спеть, громко крикнуть,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потянуть и ему </w:t>
            </w:r>
            <w:r w:rsidRPr="000E1A76">
              <w:rPr>
                <w:rFonts w:eastAsia="Times New Roman"/>
                <w:sz w:val="24"/>
                <w:szCs w:val="24"/>
              </w:rPr>
              <w:lastRenderedPageBreak/>
              <w:t xml:space="preserve">ничто не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помешает. Этот звук живет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>в середине, и зовут его [а].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Давайте попробуем произнести его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(произносим) </w:t>
            </w:r>
            <w:proofErr w:type="spellStart"/>
            <w:r w:rsidRPr="000E1A76">
              <w:rPr>
                <w:rFonts w:eastAsia="Times New Roman"/>
                <w:spacing w:val="-14"/>
                <w:sz w:val="24"/>
                <w:szCs w:val="24"/>
              </w:rPr>
              <w:t>а-а-а-а-а</w:t>
            </w:r>
            <w:proofErr w:type="spellEnd"/>
            <w:r w:rsidRPr="000E1A76">
              <w:rPr>
                <w:rFonts w:eastAsia="Times New Roman"/>
                <w:spacing w:val="-14"/>
                <w:sz w:val="24"/>
                <w:szCs w:val="24"/>
              </w:rPr>
              <w:t>.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Скажите, воздух легко выходил изо рта?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Вам мешали зубы, губы,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язык?</w:t>
            </w:r>
          </w:p>
          <w:p w:rsidR="00D40847" w:rsidRPr="007B58D1" w:rsidRDefault="00D40847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Вы легко произносили этот звук?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Мы разгадали тайну этого звука: он легко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произносится, его можно </w:t>
            </w:r>
            <w:proofErr w:type="gramStart"/>
            <w:r w:rsidRPr="000E1A76">
              <w:rPr>
                <w:rFonts w:eastAsia="Times New Roman"/>
                <w:spacing w:val="-14"/>
                <w:sz w:val="24"/>
                <w:szCs w:val="24"/>
              </w:rPr>
              <w:t>спеть и потянуть</w:t>
            </w:r>
            <w:proofErr w:type="gramEnd"/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, громко </w:t>
            </w:r>
            <w:r w:rsidRPr="000E1A76">
              <w:rPr>
                <w:rFonts w:eastAsia="Times New Roman"/>
                <w:sz w:val="24"/>
                <w:szCs w:val="24"/>
              </w:rPr>
              <w:t>крикнуть и ему ничто не мешает. Этот волшебный звук называют «гласным» и живет он в красном домике.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0"/>
                <w:sz w:val="24"/>
                <w:szCs w:val="24"/>
              </w:rPr>
              <w:t>-</w:t>
            </w:r>
            <w:r w:rsidRPr="000E1A76">
              <w:rPr>
                <w:rFonts w:eastAsia="Times New Roman"/>
                <w:spacing w:val="-10"/>
                <w:sz w:val="24"/>
                <w:szCs w:val="24"/>
              </w:rPr>
              <w:t xml:space="preserve">красный цвет. (Заменяем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на схеме)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А тайну других звуков вы </w:t>
            </w:r>
            <w:r w:rsidRPr="000E1A76">
              <w:rPr>
                <w:rFonts w:eastAsia="Times New Roman"/>
                <w:sz w:val="24"/>
                <w:szCs w:val="24"/>
              </w:rPr>
              <w:t>хотите узнать?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Послушайте, как умеет разговаривать 1-ый звук.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(Произношу)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Давайте вместе. (Произносим) </w:t>
            </w:r>
            <w:proofErr w:type="spellStart"/>
            <w:r w:rsidRPr="000E1A76">
              <w:rPr>
                <w:rFonts w:eastAsia="Times New Roman"/>
                <w:sz w:val="24"/>
                <w:szCs w:val="24"/>
              </w:rPr>
              <w:t>м-м-м-м-м</w:t>
            </w:r>
            <w:proofErr w:type="spellEnd"/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Скажите, воздух легко </w:t>
            </w:r>
            <w:r w:rsidRPr="000E1A76">
              <w:rPr>
                <w:rFonts w:eastAsia="Times New Roman"/>
                <w:sz w:val="24"/>
                <w:szCs w:val="24"/>
              </w:rPr>
              <w:t>выходит изо рта?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2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2"/>
                <w:sz w:val="24"/>
                <w:szCs w:val="24"/>
              </w:rPr>
              <w:t xml:space="preserve">Вам мешали губы, зубы, </w:t>
            </w:r>
            <w:r w:rsidRPr="000E1A76">
              <w:rPr>
                <w:rFonts w:eastAsia="Times New Roman"/>
                <w:spacing w:val="-20"/>
                <w:sz w:val="24"/>
                <w:szCs w:val="24"/>
              </w:rPr>
              <w:t>язык?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Трудно было произносить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этот звук?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Мы разгадали тайну и этого звука: он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произносится нелегко, губы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мешали воздуху выходить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изо рта, он </w:t>
            </w:r>
            <w:proofErr w:type="spellStart"/>
            <w:r w:rsidRPr="000E1A76">
              <w:rPr>
                <w:rFonts w:eastAsia="Times New Roman"/>
                <w:spacing w:val="-14"/>
                <w:sz w:val="24"/>
                <w:szCs w:val="24"/>
              </w:rPr>
              <w:t>как-будто</w:t>
            </w:r>
            <w:proofErr w:type="spellEnd"/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 застрял и споткнулся. Этот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звук называют «согласным» и живет он в синем или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>зеленом домике.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0"/>
                <w:sz w:val="24"/>
                <w:szCs w:val="24"/>
              </w:rPr>
              <w:t xml:space="preserve">О - синий цвет. </w:t>
            </w:r>
            <w:r w:rsidRPr="000E1A76">
              <w:rPr>
                <w:rFonts w:eastAsia="Times New Roman"/>
                <w:spacing w:val="-12"/>
                <w:sz w:val="24"/>
                <w:szCs w:val="24"/>
              </w:rPr>
              <w:t>О - зеленый цвет.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А вот когда и в каком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домике живет согласный </w:t>
            </w:r>
            <w:r w:rsidRPr="000E1A76">
              <w:rPr>
                <w:rFonts w:eastAsia="Times New Roman"/>
                <w:spacing w:val="-12"/>
                <w:sz w:val="24"/>
                <w:szCs w:val="24"/>
              </w:rPr>
              <w:t xml:space="preserve">звук - это тайна. Вы ее </w:t>
            </w:r>
            <w:r w:rsidRPr="000E1A76">
              <w:rPr>
                <w:rFonts w:eastAsia="Times New Roman"/>
                <w:sz w:val="24"/>
                <w:szCs w:val="24"/>
              </w:rPr>
              <w:t>хотите узнать?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Хорошо. Эту тайну мы узнаем на следующих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наших уроках.</w:t>
            </w:r>
          </w:p>
          <w:p w:rsidR="00D9277C" w:rsidRPr="000E1A76" w:rsidRDefault="00D9277C" w:rsidP="00D9277C">
            <w:pPr>
              <w:pStyle w:val="a5"/>
              <w:rPr>
                <w:rFonts w:eastAsia="Times New Roman"/>
                <w:spacing w:val="-18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А сейчас давайте разгадаем тайну последнего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>звука [</w:t>
            </w:r>
            <w:proofErr w:type="gramStart"/>
            <w:r w:rsidRPr="000E1A76">
              <w:rPr>
                <w:rFonts w:eastAsia="Times New Roman"/>
                <w:spacing w:val="-13"/>
                <w:sz w:val="24"/>
                <w:szCs w:val="24"/>
              </w:rPr>
              <w:t>к</w:t>
            </w:r>
            <w:proofErr w:type="gramEnd"/>
            <w:r w:rsidRPr="000E1A76">
              <w:rPr>
                <w:rFonts w:eastAsia="Times New Roman"/>
                <w:spacing w:val="-13"/>
                <w:sz w:val="24"/>
                <w:szCs w:val="24"/>
              </w:rPr>
              <w:t xml:space="preserve">]. (Дети работают в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парах)</w:t>
            </w:r>
          </w:p>
          <w:p w:rsidR="00741CAF" w:rsidRPr="000E1A76" w:rsidRDefault="00741CAF" w:rsidP="00741CAF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И так звук [</w:t>
            </w:r>
            <w:proofErr w:type="gramStart"/>
            <w:r w:rsidRPr="000E1A76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0E1A76">
              <w:rPr>
                <w:rFonts w:eastAsia="Times New Roman"/>
                <w:sz w:val="24"/>
                <w:szCs w:val="24"/>
              </w:rPr>
              <w:t>] у нас...</w:t>
            </w:r>
          </w:p>
          <w:p w:rsidR="00741CAF" w:rsidRPr="000E1A76" w:rsidRDefault="00741CAF" w:rsidP="00741CAF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8"/>
                <w:sz w:val="24"/>
                <w:szCs w:val="24"/>
              </w:rPr>
              <w:lastRenderedPageBreak/>
              <w:t xml:space="preserve">-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Почему?</w:t>
            </w:r>
          </w:p>
          <w:p w:rsidR="00A55D96" w:rsidRPr="000E1A76" w:rsidRDefault="00A55D96" w:rsidP="00741CAF">
            <w:pPr>
              <w:pStyle w:val="a5"/>
              <w:rPr>
                <w:spacing w:val="-16"/>
                <w:sz w:val="24"/>
                <w:szCs w:val="24"/>
              </w:rPr>
            </w:pPr>
          </w:p>
          <w:p w:rsidR="00A55D96" w:rsidRPr="000E1A76" w:rsidRDefault="00A55D96" w:rsidP="00741CAF">
            <w:pPr>
              <w:pStyle w:val="a5"/>
              <w:rPr>
                <w:spacing w:val="-16"/>
                <w:sz w:val="24"/>
                <w:szCs w:val="24"/>
              </w:rPr>
            </w:pPr>
          </w:p>
          <w:p w:rsidR="00A55D96" w:rsidRPr="000E1A76" w:rsidRDefault="00A55D96" w:rsidP="00741CAF">
            <w:pPr>
              <w:pStyle w:val="a5"/>
              <w:rPr>
                <w:spacing w:val="-16"/>
                <w:sz w:val="24"/>
                <w:szCs w:val="24"/>
              </w:rPr>
            </w:pPr>
          </w:p>
          <w:p w:rsidR="00D40847" w:rsidRPr="000E1A76" w:rsidRDefault="00741CAF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6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Молодцы! Какую же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тайну о звуках вы узнали?</w:t>
            </w:r>
          </w:p>
        </w:tc>
        <w:tc>
          <w:tcPr>
            <w:tcW w:w="5103" w:type="dxa"/>
          </w:tcPr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rFonts w:eastAsia="Times New Roman"/>
                <w:spacing w:val="-13"/>
                <w:w w:val="118"/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rFonts w:eastAsia="Times New Roman"/>
                <w:spacing w:val="-13"/>
                <w:w w:val="118"/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rFonts w:eastAsia="Times New Roman"/>
                <w:spacing w:val="-13"/>
                <w:w w:val="118"/>
                <w:sz w:val="24"/>
                <w:szCs w:val="24"/>
              </w:rPr>
            </w:pPr>
          </w:p>
          <w:p w:rsidR="00D40847" w:rsidRPr="00257C6A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3"/>
                <w:w w:val="118"/>
                <w:sz w:val="24"/>
                <w:szCs w:val="24"/>
              </w:rPr>
              <w:t>М...А...К...</w:t>
            </w:r>
          </w:p>
          <w:p w:rsidR="001A6FEA" w:rsidRPr="00257C6A" w:rsidRDefault="00D40847" w:rsidP="00D9277C">
            <w:pPr>
              <w:pStyle w:val="a5"/>
              <w:rPr>
                <w:sz w:val="24"/>
                <w:szCs w:val="24"/>
              </w:rPr>
            </w:pPr>
            <w:r w:rsidRPr="00257C6A">
              <w:rPr>
                <w:sz w:val="24"/>
                <w:szCs w:val="24"/>
              </w:rPr>
              <w:t>[                ]</w:t>
            </w:r>
          </w:p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8"/>
                <w:w w:val="107"/>
                <w:sz w:val="24"/>
                <w:szCs w:val="24"/>
              </w:rPr>
              <w:t>-</w:t>
            </w:r>
            <w:r w:rsidRPr="000E1A76">
              <w:rPr>
                <w:rFonts w:eastAsia="Times New Roman"/>
                <w:spacing w:val="-18"/>
                <w:w w:val="107"/>
                <w:sz w:val="24"/>
                <w:szCs w:val="24"/>
              </w:rPr>
              <w:t>Три.</w:t>
            </w:r>
          </w:p>
          <w:p w:rsidR="00D40847" w:rsidRPr="00257C6A" w:rsidRDefault="00D40847" w:rsidP="00D9277C">
            <w:pPr>
              <w:pStyle w:val="a5"/>
              <w:rPr>
                <w:sz w:val="24"/>
                <w:szCs w:val="24"/>
              </w:rPr>
            </w:pPr>
          </w:p>
          <w:p w:rsidR="001A6FEA" w:rsidRPr="00257C6A" w:rsidRDefault="001A6FEA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Легко.</w:t>
            </w: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7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Не</w:t>
            </w:r>
            <w:r w:rsidRPr="00257C6A">
              <w:rPr>
                <w:rFonts w:eastAsia="Times New Roman"/>
                <w:spacing w:val="-17"/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 xml:space="preserve"> мешали.</w:t>
            </w:r>
          </w:p>
          <w:p w:rsidR="001A6FEA" w:rsidRPr="00257C6A" w:rsidRDefault="001A6FEA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Легко.</w:t>
            </w:r>
          </w:p>
          <w:p w:rsidR="00D9277C" w:rsidRPr="00257C6A" w:rsidRDefault="00D9277C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D9277C" w:rsidRPr="00257C6A" w:rsidRDefault="00D9277C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D9277C" w:rsidRPr="00257C6A" w:rsidRDefault="00D9277C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D9277C" w:rsidRPr="00257C6A" w:rsidRDefault="00D9277C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D9277C" w:rsidRPr="00257C6A" w:rsidRDefault="00D9277C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D9277C" w:rsidRPr="00257C6A" w:rsidRDefault="00D9277C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>- Да.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Трудно.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Губы долго не разжимались.</w:t>
            </w: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Было трудно произносить.</w:t>
            </w:r>
          </w:p>
          <w:p w:rsidR="00D9277C" w:rsidRPr="000E1A76" w:rsidRDefault="00D9277C" w:rsidP="00D9277C">
            <w:pPr>
              <w:pStyle w:val="a5"/>
              <w:rPr>
                <w:spacing w:val="-15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pacing w:val="-15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pacing w:val="-15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pacing w:val="-15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pacing w:val="-15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pacing w:val="-15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Да, хотим.</w:t>
            </w:r>
          </w:p>
          <w:p w:rsidR="00D9277C" w:rsidRPr="000E1A76" w:rsidRDefault="00D9277C" w:rsidP="00D9277C">
            <w:pPr>
              <w:pStyle w:val="a5"/>
              <w:rPr>
                <w:rFonts w:eastAsia="Times New Roman"/>
                <w:spacing w:val="-14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rFonts w:eastAsia="Times New Roman"/>
                <w:spacing w:val="-14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rFonts w:eastAsia="Times New Roman"/>
                <w:spacing w:val="-14"/>
                <w:sz w:val="24"/>
                <w:szCs w:val="24"/>
              </w:rPr>
            </w:pPr>
          </w:p>
          <w:p w:rsidR="00D9277C" w:rsidRPr="000E1A76" w:rsidRDefault="00D9277C" w:rsidP="00D9277C">
            <w:pPr>
              <w:pStyle w:val="a5"/>
              <w:rPr>
                <w:rFonts w:eastAsia="Times New Roman"/>
                <w:spacing w:val="-14"/>
                <w:sz w:val="24"/>
                <w:szCs w:val="24"/>
              </w:rPr>
            </w:pPr>
          </w:p>
          <w:p w:rsidR="00A55D96" w:rsidRPr="000E1A76" w:rsidRDefault="00D9277C" w:rsidP="00A55D96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4"/>
                <w:sz w:val="24"/>
                <w:szCs w:val="24"/>
              </w:rPr>
              <w:t>Работают в парах, произносят звук [к] и выясняют: гласный</w:t>
            </w:r>
            <w:r w:rsidR="00A55D96" w:rsidRPr="000E1A76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="00A55D96" w:rsidRPr="000E1A76">
              <w:rPr>
                <w:rFonts w:eastAsia="Times New Roman"/>
                <w:sz w:val="24"/>
                <w:szCs w:val="24"/>
              </w:rPr>
              <w:t>он или согласный.</w:t>
            </w:r>
          </w:p>
          <w:p w:rsidR="00A55D96" w:rsidRPr="000E1A76" w:rsidRDefault="00A55D96" w:rsidP="00A55D9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7"/>
                <w:sz w:val="24"/>
                <w:szCs w:val="24"/>
              </w:rPr>
              <w:lastRenderedPageBreak/>
              <w:t xml:space="preserve">-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Согласный.</w:t>
            </w:r>
          </w:p>
          <w:p w:rsidR="00A55D96" w:rsidRPr="000E1A76" w:rsidRDefault="00A55D96" w:rsidP="00A55D9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Трудно произносится.</w:t>
            </w:r>
          </w:p>
          <w:p w:rsidR="00A55D96" w:rsidRPr="000E1A76" w:rsidRDefault="00A55D96" w:rsidP="00A55D9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Горлышко напрягается.</w:t>
            </w:r>
          </w:p>
          <w:p w:rsidR="00A55D96" w:rsidRPr="000E1A76" w:rsidRDefault="00A55D96" w:rsidP="00A55D9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1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1"/>
                <w:sz w:val="24"/>
                <w:szCs w:val="24"/>
              </w:rPr>
              <w:t>Звуку что-то мешает ... и т.д.</w:t>
            </w:r>
          </w:p>
          <w:p w:rsidR="001A6FEA" w:rsidRPr="000E1A76" w:rsidRDefault="00A55D96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Звуки бывают гласные и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согласные.</w:t>
            </w:r>
          </w:p>
        </w:tc>
        <w:tc>
          <w:tcPr>
            <w:tcW w:w="2694" w:type="dxa"/>
          </w:tcPr>
          <w:p w:rsidR="00D40847" w:rsidRPr="000E1A76" w:rsidRDefault="00D40847" w:rsidP="00D9277C">
            <w:pPr>
              <w:pStyle w:val="a5"/>
              <w:rPr>
                <w:sz w:val="24"/>
                <w:szCs w:val="24"/>
              </w:rPr>
            </w:pP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rFonts w:eastAsia="Times New Roman"/>
                <w:spacing w:val="-18"/>
                <w:sz w:val="24"/>
                <w:szCs w:val="24"/>
              </w:rPr>
            </w:pPr>
          </w:p>
          <w:p w:rsidR="00257C6A" w:rsidRDefault="00257C6A" w:rsidP="00D9277C">
            <w:pPr>
              <w:pStyle w:val="a5"/>
              <w:rPr>
                <w:rFonts w:eastAsia="Times New Roman"/>
                <w:spacing w:val="-18"/>
                <w:sz w:val="24"/>
                <w:szCs w:val="24"/>
              </w:rPr>
            </w:pP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8"/>
                <w:sz w:val="24"/>
                <w:szCs w:val="24"/>
              </w:rPr>
              <w:t xml:space="preserve">На доске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появляется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рисунок цветка </w:t>
            </w:r>
            <w:r w:rsidRPr="000E1A76">
              <w:rPr>
                <w:rFonts w:eastAsia="Times New Roman"/>
                <w:sz w:val="24"/>
                <w:szCs w:val="24"/>
              </w:rPr>
              <w:t>мак и схема</w:t>
            </w: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  <w:r w:rsidRPr="00257C6A">
              <w:rPr>
                <w:rFonts w:eastAsia="Times New Roman"/>
                <w:spacing w:val="-6"/>
                <w:w w:val="107"/>
                <w:sz w:val="24"/>
                <w:szCs w:val="24"/>
              </w:rPr>
              <w:t xml:space="preserve">[          </w:t>
            </w:r>
            <w:r w:rsidRPr="000E1A76">
              <w:rPr>
                <w:rFonts w:eastAsia="Times New Roman"/>
                <w:spacing w:val="-6"/>
                <w:w w:val="107"/>
                <w:sz w:val="24"/>
                <w:szCs w:val="24"/>
              </w:rPr>
              <w:t>]</w:t>
            </w: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Дети не знают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слова</w:t>
            </w: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z w:val="24"/>
                <w:szCs w:val="24"/>
              </w:rPr>
              <w:lastRenderedPageBreak/>
              <w:t xml:space="preserve">транскрипция,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знают, что это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домик для </w:t>
            </w:r>
            <w:r w:rsidRPr="000E1A76">
              <w:rPr>
                <w:rFonts w:eastAsia="Times New Roman"/>
                <w:spacing w:val="-11"/>
                <w:sz w:val="24"/>
                <w:szCs w:val="24"/>
              </w:rPr>
              <w:t>звука. Домик -</w:t>
            </w:r>
            <w:r w:rsidRPr="000E1A76">
              <w:rPr>
                <w:rFonts w:eastAsia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0E1A76">
              <w:rPr>
                <w:rFonts w:eastAsia="Times New Roman"/>
                <w:spacing w:val="-20"/>
                <w:sz w:val="24"/>
                <w:szCs w:val="24"/>
              </w:rPr>
              <w:t>слово.</w:t>
            </w:r>
          </w:p>
          <w:p w:rsidR="001A6FEA" w:rsidRPr="000E1A76" w:rsidRDefault="001A6FEA" w:rsidP="00D9277C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6571ED" w:rsidRPr="000E1A76" w:rsidTr="00BC733A">
        <w:tc>
          <w:tcPr>
            <w:tcW w:w="2093" w:type="dxa"/>
          </w:tcPr>
          <w:p w:rsidR="006571ED" w:rsidRPr="000E1A76" w:rsidRDefault="006571ED" w:rsidP="006571ED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E1A76">
              <w:rPr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  <w:lastRenderedPageBreak/>
              <w:t>4.</w:t>
            </w:r>
            <w:r w:rsidR="00257C6A">
              <w:rPr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  <w:t xml:space="preserve"> </w:t>
            </w:r>
            <w:r w:rsidRPr="000E1A76">
              <w:rPr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  <w:t>3</w:t>
            </w: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  <w:t>акрепле</w:t>
            </w: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  <w:t>ние</w:t>
            </w:r>
          </w:p>
          <w:p w:rsidR="006571ED" w:rsidRPr="000E1A76" w:rsidRDefault="006571ED" w:rsidP="006571ED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18"/>
                <w:sz w:val="24"/>
                <w:szCs w:val="24"/>
              </w:rPr>
              <w:t>нового.</w:t>
            </w:r>
          </w:p>
          <w:p w:rsidR="006571ED" w:rsidRPr="000E1A76" w:rsidRDefault="006571ED" w:rsidP="00D9277C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571ED" w:rsidRPr="000E1A76" w:rsidRDefault="006571ED" w:rsidP="006571ED">
            <w:pPr>
              <w:shd w:val="clear" w:color="auto" w:fill="FFFFFF"/>
              <w:spacing w:before="5" w:line="274" w:lineRule="exact"/>
              <w:rPr>
                <w:sz w:val="24"/>
                <w:szCs w:val="24"/>
              </w:rPr>
            </w:pPr>
            <w:r w:rsidRPr="000E1A76">
              <w:rPr>
                <w:i/>
                <w:iCs/>
                <w:color w:val="000000"/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Ребята, пока мы с вами разгадывали тайну звуков,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наши друзья приготовили для вас игру.</w:t>
            </w:r>
          </w:p>
          <w:p w:rsidR="006571ED" w:rsidRPr="000E1A76" w:rsidRDefault="006571ED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4F4F27">
            <w:pPr>
              <w:pStyle w:val="a5"/>
              <w:rPr>
                <w:spacing w:val="-14"/>
                <w:sz w:val="24"/>
                <w:szCs w:val="24"/>
              </w:rPr>
            </w:pPr>
          </w:p>
          <w:p w:rsidR="00257C6A" w:rsidRDefault="00257C6A" w:rsidP="004F4F27">
            <w:pPr>
              <w:pStyle w:val="a5"/>
              <w:rPr>
                <w:spacing w:val="-14"/>
                <w:sz w:val="24"/>
                <w:szCs w:val="24"/>
              </w:rPr>
            </w:pPr>
          </w:p>
          <w:p w:rsidR="004F4F27" w:rsidRPr="000E1A76" w:rsidRDefault="004F4F27" w:rsidP="004F4F27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Звукам так понравилось,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как вы разгадываете их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тайну, и они тоже </w:t>
            </w:r>
            <w:r w:rsidRPr="000E1A76">
              <w:rPr>
                <w:rFonts w:eastAsia="Times New Roman"/>
                <w:sz w:val="24"/>
                <w:szCs w:val="24"/>
              </w:rPr>
              <w:t>приглашают вас гости в город «Букв и звуков».</w:t>
            </w:r>
          </w:p>
          <w:p w:rsidR="00FC3B06" w:rsidRPr="000E1A76" w:rsidRDefault="004F4F27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Но это будет наше</w:t>
            </w:r>
            <w:r w:rsidR="00FC3B06" w:rsidRPr="000E1A76">
              <w:rPr>
                <w:rFonts w:eastAsia="Times New Roman"/>
                <w:sz w:val="24"/>
                <w:szCs w:val="24"/>
              </w:rPr>
              <w:t xml:space="preserve"> следующее путешествие.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Время волшебства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заканчивается и нам пора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lastRenderedPageBreak/>
              <w:t xml:space="preserve">возвращаться. (Звучит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музыка).</w:t>
            </w: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57C6A" w:rsidRDefault="00257C6A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257C6A" w:rsidRDefault="00257C6A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z w:val="24"/>
                <w:szCs w:val="24"/>
              </w:rPr>
              <w:t>Сказочные герои:</w:t>
            </w: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игра называется «Живые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звуки». Мы называем звук, а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вы показываете для него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 xml:space="preserve">домик, [у] -     красный, [ о] - </w:t>
            </w:r>
            <w:r w:rsidRPr="000E1A76">
              <w:rPr>
                <w:rFonts w:eastAsia="Times New Roman"/>
                <w:i/>
                <w:iCs/>
                <w:spacing w:val="-13"/>
                <w:sz w:val="24"/>
                <w:szCs w:val="24"/>
              </w:rPr>
              <w:t xml:space="preserve"> 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красный, </w:t>
            </w:r>
            <w:r w:rsidR="004F4F27" w:rsidRPr="000E1A76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>[</w:t>
            </w:r>
            <w:proofErr w:type="spellStart"/>
            <w:r w:rsidRPr="000E1A76">
              <w:rPr>
                <w:rFonts w:eastAsia="Times New Roman"/>
                <w:spacing w:val="-14"/>
                <w:sz w:val="24"/>
                <w:szCs w:val="24"/>
              </w:rPr>
              <w:t>н</w:t>
            </w:r>
            <w:proofErr w:type="spellEnd"/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] -    белый домик, </w:t>
            </w:r>
            <w:r w:rsidRPr="000E1A76">
              <w:rPr>
                <w:rFonts w:eastAsia="Times New Roman"/>
                <w:spacing w:val="-12"/>
                <w:sz w:val="24"/>
                <w:szCs w:val="24"/>
              </w:rPr>
              <w:t>[и] -    красный, [</w:t>
            </w:r>
            <w:proofErr w:type="spellStart"/>
            <w:proofErr w:type="gramStart"/>
            <w:r w:rsidRPr="000E1A76">
              <w:rPr>
                <w:rFonts w:eastAsia="Times New Roman"/>
                <w:spacing w:val="-12"/>
                <w:sz w:val="24"/>
                <w:szCs w:val="24"/>
              </w:rPr>
              <w:t>р</w:t>
            </w:r>
            <w:proofErr w:type="spellEnd"/>
            <w:proofErr w:type="gramEnd"/>
            <w:r w:rsidRPr="000E1A76">
              <w:rPr>
                <w:rFonts w:eastAsia="Times New Roman"/>
                <w:spacing w:val="-12"/>
                <w:sz w:val="24"/>
                <w:szCs w:val="24"/>
              </w:rPr>
              <w:t xml:space="preserve">] -       белый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домик, [с] -     белый.</w:t>
            </w: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Сказочные герои</w:t>
            </w: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8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>Хорошо.</w:t>
            </w: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А сейчас еще одна игра </w:t>
            </w:r>
            <w:r w:rsidRPr="000E1A76">
              <w:rPr>
                <w:rFonts w:eastAsia="Times New Roman"/>
                <w:sz w:val="24"/>
                <w:szCs w:val="24"/>
              </w:rPr>
              <w:t>«Найди правильно домик».</w:t>
            </w: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8"/>
                <w:sz w:val="24"/>
                <w:szCs w:val="24"/>
              </w:rPr>
              <w:t>Гласный</w:t>
            </w:r>
            <w:r w:rsidRPr="000E1A76">
              <w:rPr>
                <w:rFonts w:eastAsia="Times New Roman"/>
                <w:spacing w:val="-18"/>
                <w:sz w:val="24"/>
                <w:szCs w:val="24"/>
              </w:rPr>
              <w:tab/>
              <w:t>Согласный</w:t>
            </w: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</w:p>
          <w:p w:rsidR="006571ED" w:rsidRPr="000E1A76" w:rsidRDefault="006571ED" w:rsidP="006571ED">
            <w:pPr>
              <w:pStyle w:val="a5"/>
              <w:rPr>
                <w:sz w:val="24"/>
                <w:szCs w:val="24"/>
              </w:rPr>
            </w:pPr>
            <w:proofErr w:type="gramStart"/>
            <w:r w:rsidRPr="000E1A76">
              <w:rPr>
                <w:rFonts w:eastAsia="Times New Roman"/>
                <w:spacing w:val="-20"/>
                <w:sz w:val="24"/>
                <w:szCs w:val="24"/>
              </w:rPr>
              <w:t>Красный</w:t>
            </w:r>
            <w:proofErr w:type="gramEnd"/>
            <w:r w:rsidRPr="000E1A76">
              <w:rPr>
                <w:rFonts w:eastAsia="Times New Roman"/>
                <w:spacing w:val="-20"/>
                <w:sz w:val="24"/>
                <w:szCs w:val="24"/>
              </w:rPr>
              <w:tab/>
              <w:t>Белый</w:t>
            </w:r>
          </w:p>
          <w:p w:rsidR="006571ED" w:rsidRPr="000E1A76" w:rsidRDefault="006571ED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Вы слышите звук и </w:t>
            </w:r>
            <w:r w:rsidRPr="000E1A76">
              <w:rPr>
                <w:rFonts w:eastAsia="Times New Roman"/>
                <w:spacing w:val="-13"/>
                <w:sz w:val="24"/>
                <w:szCs w:val="24"/>
              </w:rPr>
              <w:t>занимаете его домик, [т], [л], [а], [и], [</w:t>
            </w:r>
            <w:proofErr w:type="spellStart"/>
            <w:proofErr w:type="gramStart"/>
            <w:r w:rsidRPr="000E1A76">
              <w:rPr>
                <w:rFonts w:eastAsia="Times New Roman"/>
                <w:spacing w:val="-13"/>
                <w:sz w:val="24"/>
                <w:szCs w:val="24"/>
              </w:rPr>
              <w:t>п</w:t>
            </w:r>
            <w:proofErr w:type="spellEnd"/>
            <w:proofErr w:type="gramEnd"/>
            <w:r w:rsidRPr="000E1A76">
              <w:rPr>
                <w:rFonts w:eastAsia="Times New Roman"/>
                <w:spacing w:val="-13"/>
                <w:sz w:val="24"/>
                <w:szCs w:val="24"/>
              </w:rPr>
              <w:t xml:space="preserve">], [о]. </w:t>
            </w:r>
            <w:proofErr w:type="gramStart"/>
            <w:r w:rsidRPr="000E1A76">
              <w:rPr>
                <w:rFonts w:eastAsia="Times New Roman"/>
                <w:spacing w:val="-13"/>
                <w:sz w:val="24"/>
                <w:szCs w:val="24"/>
              </w:rPr>
              <w:t>(Две команды.</w:t>
            </w:r>
            <w:proofErr w:type="gramEnd"/>
            <w:r w:rsidRPr="000E1A76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E1A76">
              <w:rPr>
                <w:rFonts w:eastAsia="Times New Roman"/>
                <w:sz w:val="24"/>
                <w:szCs w:val="24"/>
              </w:rPr>
              <w:t>Получается.)</w:t>
            </w:r>
            <w:proofErr w:type="gramEnd"/>
          </w:p>
          <w:p w:rsidR="004F4F27" w:rsidRPr="000E1A76" w:rsidRDefault="004F4F27" w:rsidP="004F4F27">
            <w:pPr>
              <w:shd w:val="clear" w:color="auto" w:fill="FFFFFF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pacing w:val="-19"/>
                <w:sz w:val="24"/>
                <w:szCs w:val="24"/>
              </w:rPr>
              <w:t>1 команда</w:t>
            </w:r>
            <w:r w:rsidRPr="000E1A76">
              <w:rPr>
                <w:sz w:val="24"/>
                <w:szCs w:val="24"/>
              </w:rPr>
              <w:t xml:space="preserve">                                </w:t>
            </w:r>
            <w:r w:rsidRPr="000E1A76">
              <w:rPr>
                <w:color w:val="000000"/>
                <w:spacing w:val="-16"/>
                <w:sz w:val="24"/>
                <w:szCs w:val="24"/>
              </w:rPr>
              <w:t xml:space="preserve">2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команда</w:t>
            </w:r>
          </w:p>
          <w:p w:rsidR="004F4F27" w:rsidRPr="000E1A76" w:rsidRDefault="004F4F27" w:rsidP="004F4F27">
            <w:pPr>
              <w:shd w:val="clear" w:color="auto" w:fill="FFFFFF"/>
              <w:spacing w:before="67" w:line="187" w:lineRule="exact"/>
              <w:ind w:left="5" w:right="48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F4F27" w:rsidRPr="000E1A76" w:rsidRDefault="004F4F27" w:rsidP="004F4F27">
            <w:pPr>
              <w:shd w:val="clear" w:color="auto" w:fill="FFFFFF"/>
              <w:spacing w:before="67" w:line="187" w:lineRule="exact"/>
              <w:ind w:left="5" w:right="48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F4F27" w:rsidRPr="000E1A76" w:rsidRDefault="004F4F27" w:rsidP="004F4F27">
            <w:pPr>
              <w:shd w:val="clear" w:color="auto" w:fill="FFFFFF"/>
              <w:spacing w:before="67" w:line="187" w:lineRule="exact"/>
              <w:ind w:left="5" w:right="480"/>
              <w:rPr>
                <w:sz w:val="24"/>
                <w:szCs w:val="24"/>
              </w:rPr>
            </w:pPr>
            <w:r w:rsidRPr="000E1A7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A76"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proofErr w:type="gramEnd"/>
            <w:r w:rsidRPr="000E1A76">
              <w:rPr>
                <w:rFonts w:eastAsia="Times New Roman"/>
                <w:color w:val="000000"/>
                <w:sz w:val="24"/>
                <w:szCs w:val="24"/>
              </w:rPr>
              <w:t xml:space="preserve">.б.к.                            </w:t>
            </w:r>
            <w:r w:rsidRPr="000E1A76">
              <w:rPr>
                <w:rFonts w:eastAsia="Times New Roman"/>
                <w:color w:val="000000"/>
                <w:spacing w:val="-22"/>
                <w:w w:val="105"/>
                <w:sz w:val="24"/>
                <w:szCs w:val="24"/>
              </w:rPr>
              <w:t xml:space="preserve">к.б.к.                                          </w:t>
            </w:r>
          </w:p>
          <w:p w:rsidR="004F4F27" w:rsidRPr="000E1A76" w:rsidRDefault="004F4F27" w:rsidP="006571ED">
            <w:pPr>
              <w:pStyle w:val="a5"/>
              <w:rPr>
                <w:sz w:val="24"/>
                <w:szCs w:val="24"/>
              </w:rPr>
            </w:pPr>
          </w:p>
          <w:p w:rsidR="004F4F27" w:rsidRPr="000E1A76" w:rsidRDefault="004F4F27" w:rsidP="004F4F2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E1A76">
              <w:rPr>
                <w:color w:val="000000"/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 xml:space="preserve">Наши бабочки и стрекозы приглашают вас на </w:t>
            </w:r>
            <w:r w:rsidRPr="000E1A76">
              <w:rPr>
                <w:rFonts w:eastAsia="Times New Roman"/>
                <w:color w:val="000000"/>
                <w:spacing w:val="-16"/>
                <w:sz w:val="24"/>
                <w:szCs w:val="24"/>
              </w:rPr>
              <w:t>порхающий вальс (танцуют).</w:t>
            </w:r>
          </w:p>
          <w:p w:rsidR="006571ED" w:rsidRPr="000E1A76" w:rsidRDefault="006571ED" w:rsidP="00D9277C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D9277C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D9277C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D9277C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D9277C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D9277C">
            <w:pPr>
              <w:pStyle w:val="a5"/>
              <w:rPr>
                <w:sz w:val="24"/>
                <w:szCs w:val="24"/>
              </w:rPr>
            </w:pPr>
          </w:p>
          <w:p w:rsidR="00257C6A" w:rsidRDefault="00257C6A" w:rsidP="00FC3B06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z w:val="24"/>
                <w:szCs w:val="24"/>
              </w:rPr>
              <w:lastRenderedPageBreak/>
              <w:t xml:space="preserve">Дети делают движения полета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и возвращаются из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путешествия.</w:t>
            </w:r>
          </w:p>
        </w:tc>
        <w:tc>
          <w:tcPr>
            <w:tcW w:w="2694" w:type="dxa"/>
          </w:tcPr>
          <w:p w:rsidR="004F4F27" w:rsidRPr="000E1A76" w:rsidRDefault="004F4F27" w:rsidP="004F4F27">
            <w:pPr>
              <w:pStyle w:val="a5"/>
              <w:rPr>
                <w:rFonts w:eastAsia="Times New Roman"/>
                <w:w w:val="89"/>
                <w:sz w:val="24"/>
                <w:szCs w:val="24"/>
              </w:rPr>
            </w:pPr>
          </w:p>
          <w:p w:rsidR="004F4F27" w:rsidRPr="000E1A76" w:rsidRDefault="004F4F27" w:rsidP="004F4F27">
            <w:pPr>
              <w:pStyle w:val="a5"/>
              <w:rPr>
                <w:rFonts w:eastAsia="Times New Roman"/>
                <w:w w:val="89"/>
                <w:sz w:val="24"/>
                <w:szCs w:val="24"/>
              </w:rPr>
            </w:pPr>
          </w:p>
          <w:p w:rsidR="004F4F27" w:rsidRPr="000E1A76" w:rsidRDefault="004F4F27" w:rsidP="004F4F27">
            <w:pPr>
              <w:pStyle w:val="a5"/>
              <w:rPr>
                <w:rFonts w:eastAsia="Times New Roman"/>
                <w:w w:val="89"/>
                <w:sz w:val="24"/>
                <w:szCs w:val="24"/>
              </w:rPr>
            </w:pPr>
          </w:p>
          <w:p w:rsidR="00257C6A" w:rsidRDefault="00257C6A" w:rsidP="004F4F27">
            <w:pPr>
              <w:pStyle w:val="a5"/>
              <w:rPr>
                <w:rFonts w:eastAsia="Times New Roman"/>
                <w:w w:val="89"/>
                <w:sz w:val="24"/>
                <w:szCs w:val="24"/>
              </w:rPr>
            </w:pPr>
          </w:p>
          <w:p w:rsidR="004F4F27" w:rsidRPr="000E1A76" w:rsidRDefault="004F4F27" w:rsidP="004F4F27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w w:val="89"/>
                <w:sz w:val="24"/>
                <w:szCs w:val="24"/>
              </w:rPr>
              <w:t xml:space="preserve">Показывают красную и белую карточку, </w:t>
            </w:r>
            <w:r w:rsidRPr="000E1A76">
              <w:rPr>
                <w:rFonts w:eastAsia="Times New Roman"/>
                <w:spacing w:val="-1"/>
                <w:w w:val="89"/>
                <w:sz w:val="24"/>
                <w:szCs w:val="24"/>
              </w:rPr>
              <w:t xml:space="preserve">т.к. пока дети не </w:t>
            </w:r>
            <w:r w:rsidRPr="000E1A76">
              <w:rPr>
                <w:rFonts w:eastAsia="Times New Roman"/>
                <w:spacing w:val="-3"/>
                <w:w w:val="89"/>
                <w:sz w:val="24"/>
                <w:szCs w:val="24"/>
              </w:rPr>
              <w:t xml:space="preserve">умеют </w:t>
            </w:r>
            <w:r w:rsidRPr="000E1A76">
              <w:rPr>
                <w:rFonts w:eastAsia="Times New Roman"/>
                <w:w w:val="89"/>
                <w:sz w:val="24"/>
                <w:szCs w:val="24"/>
              </w:rPr>
              <w:t xml:space="preserve">различать </w:t>
            </w:r>
            <w:r w:rsidRPr="000E1A76">
              <w:rPr>
                <w:rFonts w:eastAsia="Times New Roman"/>
                <w:spacing w:val="-1"/>
                <w:w w:val="89"/>
                <w:sz w:val="24"/>
                <w:szCs w:val="24"/>
              </w:rPr>
              <w:t xml:space="preserve">твердые и мягкие </w:t>
            </w:r>
            <w:r w:rsidRPr="000E1A76">
              <w:rPr>
                <w:rFonts w:eastAsia="Times New Roman"/>
                <w:spacing w:val="-3"/>
                <w:w w:val="89"/>
                <w:sz w:val="24"/>
                <w:szCs w:val="24"/>
              </w:rPr>
              <w:t>согласные.</w:t>
            </w:r>
          </w:p>
          <w:p w:rsidR="004F4F27" w:rsidRPr="000E1A76" w:rsidRDefault="004F4F27" w:rsidP="00D9277C">
            <w:pPr>
              <w:pStyle w:val="a5"/>
              <w:rPr>
                <w:sz w:val="24"/>
                <w:szCs w:val="24"/>
              </w:rPr>
            </w:pPr>
          </w:p>
        </w:tc>
      </w:tr>
      <w:tr w:rsidR="00FC3B06" w:rsidRPr="000E1A76" w:rsidTr="00BC733A">
        <w:tc>
          <w:tcPr>
            <w:tcW w:w="2093" w:type="dxa"/>
          </w:tcPr>
          <w:p w:rsidR="00FC3B06" w:rsidRPr="000E1A76" w:rsidRDefault="00FC3B06" w:rsidP="00FC3B06">
            <w:pPr>
              <w:shd w:val="clear" w:color="auto" w:fill="FFFFFF"/>
              <w:rPr>
                <w:sz w:val="24"/>
                <w:szCs w:val="24"/>
              </w:rPr>
            </w:pPr>
            <w:r w:rsidRPr="000E1A76">
              <w:rPr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  <w:lastRenderedPageBreak/>
              <w:t>5.</w:t>
            </w:r>
            <w:r w:rsidR="00257C6A">
              <w:rPr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  <w:t xml:space="preserve"> </w:t>
            </w:r>
            <w:r w:rsidRPr="000E1A76">
              <w:rPr>
                <w:rFonts w:eastAsia="Times New Roman"/>
                <w:b/>
                <w:bCs/>
                <w:i/>
                <w:iCs/>
                <w:color w:val="000000"/>
                <w:spacing w:val="-20"/>
                <w:sz w:val="24"/>
                <w:szCs w:val="24"/>
              </w:rPr>
              <w:t>Итог.</w:t>
            </w:r>
          </w:p>
          <w:p w:rsidR="00FC3B06" w:rsidRPr="000E1A76" w:rsidRDefault="00FC3B06" w:rsidP="006571ED">
            <w:pPr>
              <w:shd w:val="clear" w:color="auto" w:fill="FFFFFF"/>
              <w:spacing w:line="278" w:lineRule="exact"/>
              <w:rPr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i/>
                <w:iCs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Дети попробуйте ответить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на мой вопрос.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Куда и для чего мы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сегодня путешествовали?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</w:p>
          <w:p w:rsidR="00FC3B06" w:rsidRPr="000E1A76" w:rsidRDefault="00FC3B06" w:rsidP="00FC3B0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Как вы думаете, мы справились с этой задачей?</w:t>
            </w:r>
          </w:p>
          <w:p w:rsidR="00FC3B06" w:rsidRPr="000E1A76" w:rsidRDefault="00FC3B06" w:rsidP="00FC3B06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А сейчас я хочу подарить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вам волшебные домики для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звуков, они помогут вам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рассказать мамам и папам о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нашем путешествии.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 xml:space="preserve">Все получают лист с </w:t>
            </w:r>
            <w:r w:rsidRPr="000E1A76">
              <w:rPr>
                <w:rFonts w:eastAsia="Times New Roman"/>
                <w:spacing w:val="-16"/>
                <w:sz w:val="24"/>
                <w:szCs w:val="24"/>
              </w:rPr>
              <w:t xml:space="preserve">домиками, прошу их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раскрасить)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proofErr w:type="gramStart"/>
            <w:r w:rsidRPr="000E1A76">
              <w:rPr>
                <w:rFonts w:eastAsia="Times New Roman"/>
                <w:spacing w:val="-9"/>
                <w:sz w:val="24"/>
                <w:szCs w:val="24"/>
              </w:rPr>
              <w:t>О-</w:t>
            </w:r>
            <w:proofErr w:type="gramEnd"/>
            <w:r w:rsidRPr="000E1A76">
              <w:rPr>
                <w:rFonts w:eastAsia="Times New Roman"/>
                <w:spacing w:val="-9"/>
                <w:sz w:val="24"/>
                <w:szCs w:val="24"/>
              </w:rPr>
              <w:t xml:space="preserve"> красный, О- зеленый, 0-</w:t>
            </w:r>
            <w:r w:rsidRPr="000E1A76">
              <w:rPr>
                <w:rFonts w:eastAsia="Times New Roman"/>
                <w:spacing w:val="-21"/>
                <w:sz w:val="24"/>
                <w:szCs w:val="24"/>
              </w:rPr>
              <w:t>синий.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2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2"/>
                <w:sz w:val="24"/>
                <w:szCs w:val="24"/>
              </w:rPr>
              <w:t xml:space="preserve">Каким цветом мы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раскрасим домик для гласного звука?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А для согласного?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Спасибо, вы молодцы. Мне было очень приятно работать с вами.</w:t>
            </w:r>
          </w:p>
          <w:p w:rsidR="00FC3B06" w:rsidRPr="000E1A76" w:rsidRDefault="00FC3B06" w:rsidP="00FC3B06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А добрая фея Сказка оставила для вас подарок.</w:t>
            </w:r>
          </w:p>
          <w:p w:rsidR="00FC3B06" w:rsidRPr="000E1A76" w:rsidRDefault="005C1C8E" w:rsidP="002F775F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0E1A76">
              <w:rPr>
                <w:color w:val="000000"/>
                <w:spacing w:val="-15"/>
                <w:sz w:val="24"/>
                <w:szCs w:val="24"/>
              </w:rPr>
              <w:t>(</w:t>
            </w:r>
            <w:r w:rsidRPr="000E1A76">
              <w:rPr>
                <w:rFonts w:eastAsia="Times New Roman"/>
                <w:color w:val="000000"/>
                <w:spacing w:val="-15"/>
                <w:sz w:val="24"/>
                <w:szCs w:val="24"/>
              </w:rPr>
              <w:t>герои сказок угощают детей конфетами).</w:t>
            </w:r>
          </w:p>
        </w:tc>
        <w:tc>
          <w:tcPr>
            <w:tcW w:w="5103" w:type="dxa"/>
          </w:tcPr>
          <w:p w:rsidR="00FC3B06" w:rsidRPr="000E1A76" w:rsidRDefault="00FC3B06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В сказку.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На волшебную поляну в </w:t>
            </w:r>
            <w:r w:rsidRPr="000E1A76">
              <w:rPr>
                <w:rFonts w:eastAsia="Times New Roman"/>
                <w:spacing w:val="-17"/>
                <w:sz w:val="24"/>
                <w:szCs w:val="24"/>
              </w:rPr>
              <w:t>волшебный лес.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 xml:space="preserve">Чтобы услышать новые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звуки.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Чтобы узнать тайну звуков.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4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4"/>
                <w:sz w:val="24"/>
                <w:szCs w:val="24"/>
              </w:rPr>
              <w:t xml:space="preserve">Да. Мы разгадали тайну </w:t>
            </w:r>
            <w:r w:rsidRPr="000E1A76">
              <w:rPr>
                <w:rFonts w:eastAsia="Times New Roman"/>
                <w:spacing w:val="-19"/>
                <w:sz w:val="24"/>
                <w:szCs w:val="24"/>
              </w:rPr>
              <w:t>звуков.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Мы узнали, что звуки бывают гласные и согласные.</w:t>
            </w:r>
          </w:p>
          <w:p w:rsidR="00FC3B06" w:rsidRPr="000E1A76" w:rsidRDefault="00FC3B06" w:rsidP="00FC3B06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5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5"/>
                <w:sz w:val="24"/>
                <w:szCs w:val="24"/>
              </w:rPr>
              <w:t>Мы умеем различать их.</w:t>
            </w:r>
          </w:p>
          <w:p w:rsidR="00FC3B06" w:rsidRPr="000E1A76" w:rsidRDefault="00FC3B06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815F3" w:rsidRPr="000E1A76" w:rsidRDefault="00A815F3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815F3" w:rsidRPr="000E1A76" w:rsidRDefault="00A815F3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815F3" w:rsidRPr="000E1A76" w:rsidRDefault="00A815F3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815F3" w:rsidRPr="000E1A76" w:rsidRDefault="00A815F3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815F3" w:rsidRPr="000E1A76" w:rsidRDefault="00A815F3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  <w:p w:rsidR="00A815F3" w:rsidRPr="000E1A76" w:rsidRDefault="00A815F3" w:rsidP="00A815F3">
            <w:pPr>
              <w:pStyle w:val="a5"/>
              <w:rPr>
                <w:sz w:val="24"/>
                <w:szCs w:val="24"/>
              </w:rPr>
            </w:pPr>
            <w:r w:rsidRPr="000E1A76">
              <w:rPr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z w:val="24"/>
                <w:szCs w:val="24"/>
              </w:rPr>
              <w:t>Красным.</w:t>
            </w:r>
          </w:p>
          <w:p w:rsidR="00257C6A" w:rsidRDefault="00257C6A" w:rsidP="00A815F3">
            <w:pPr>
              <w:pStyle w:val="a5"/>
              <w:rPr>
                <w:spacing w:val="-12"/>
                <w:sz w:val="24"/>
                <w:szCs w:val="24"/>
              </w:rPr>
            </w:pPr>
          </w:p>
          <w:p w:rsidR="00A815F3" w:rsidRPr="000E1A76" w:rsidRDefault="00A815F3" w:rsidP="00A815F3">
            <w:pPr>
              <w:pStyle w:val="a5"/>
              <w:rPr>
                <w:sz w:val="24"/>
                <w:szCs w:val="24"/>
              </w:rPr>
            </w:pPr>
            <w:r w:rsidRPr="000E1A76">
              <w:rPr>
                <w:spacing w:val="-12"/>
                <w:sz w:val="24"/>
                <w:szCs w:val="24"/>
              </w:rPr>
              <w:t xml:space="preserve">- </w:t>
            </w:r>
            <w:r w:rsidRPr="000E1A76">
              <w:rPr>
                <w:rFonts w:eastAsia="Times New Roman"/>
                <w:spacing w:val="-12"/>
                <w:sz w:val="24"/>
                <w:szCs w:val="24"/>
              </w:rPr>
              <w:t>Синим и зеленым.</w:t>
            </w:r>
          </w:p>
          <w:p w:rsidR="00A815F3" w:rsidRPr="000E1A76" w:rsidRDefault="00A815F3" w:rsidP="00A815F3">
            <w:pPr>
              <w:pStyle w:val="a5"/>
              <w:rPr>
                <w:sz w:val="24"/>
                <w:szCs w:val="24"/>
              </w:rPr>
            </w:pPr>
            <w:r w:rsidRPr="000E1A76">
              <w:rPr>
                <w:rFonts w:eastAsia="Times New Roman"/>
                <w:spacing w:val="-16"/>
                <w:sz w:val="24"/>
                <w:szCs w:val="24"/>
              </w:rPr>
              <w:t>Дети раскрашивают домики.</w:t>
            </w:r>
          </w:p>
          <w:p w:rsidR="00A815F3" w:rsidRPr="000E1A76" w:rsidRDefault="00A815F3" w:rsidP="006571ED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3B06" w:rsidRPr="000E1A76" w:rsidRDefault="00FC3B06" w:rsidP="004F4F27">
            <w:pPr>
              <w:pStyle w:val="a5"/>
              <w:rPr>
                <w:rFonts w:eastAsia="Times New Roman"/>
                <w:w w:val="89"/>
                <w:sz w:val="24"/>
                <w:szCs w:val="24"/>
              </w:rPr>
            </w:pPr>
          </w:p>
        </w:tc>
      </w:tr>
    </w:tbl>
    <w:p w:rsidR="00B17ACE" w:rsidRPr="000E1A76" w:rsidRDefault="00B17ACE" w:rsidP="00D9277C">
      <w:pPr>
        <w:pStyle w:val="a5"/>
        <w:rPr>
          <w:sz w:val="24"/>
          <w:szCs w:val="24"/>
        </w:rPr>
      </w:pPr>
    </w:p>
    <w:sectPr w:rsidR="00B17ACE" w:rsidRPr="000E1A76" w:rsidSect="00BC733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6BF9"/>
    <w:multiLevelType w:val="hybridMultilevel"/>
    <w:tmpl w:val="436CFDE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3A"/>
    <w:rsid w:val="000E1A76"/>
    <w:rsid w:val="001A6FEA"/>
    <w:rsid w:val="00257C6A"/>
    <w:rsid w:val="002659E9"/>
    <w:rsid w:val="002F775F"/>
    <w:rsid w:val="0036208A"/>
    <w:rsid w:val="004659EA"/>
    <w:rsid w:val="004F4F27"/>
    <w:rsid w:val="005038EC"/>
    <w:rsid w:val="005B5A1D"/>
    <w:rsid w:val="005C1C8E"/>
    <w:rsid w:val="006571ED"/>
    <w:rsid w:val="00741CAF"/>
    <w:rsid w:val="007B58D1"/>
    <w:rsid w:val="00856A14"/>
    <w:rsid w:val="00A55D96"/>
    <w:rsid w:val="00A815F3"/>
    <w:rsid w:val="00B119A6"/>
    <w:rsid w:val="00B17ACE"/>
    <w:rsid w:val="00BC733A"/>
    <w:rsid w:val="00C058B8"/>
    <w:rsid w:val="00C3550A"/>
    <w:rsid w:val="00D31AA9"/>
    <w:rsid w:val="00D40847"/>
    <w:rsid w:val="00D55BB3"/>
    <w:rsid w:val="00D9277C"/>
    <w:rsid w:val="00FC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3A"/>
    <w:pPr>
      <w:ind w:left="720"/>
      <w:contextualSpacing/>
    </w:pPr>
  </w:style>
  <w:style w:type="table" w:styleId="a4">
    <w:name w:val="Table Grid"/>
    <w:basedOn w:val="a1"/>
    <w:uiPriority w:val="59"/>
    <w:rsid w:val="00BC73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7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компьютер_директора</cp:lastModifiedBy>
  <cp:revision>19</cp:revision>
  <cp:lastPrinted>2011-11-28T13:04:00Z</cp:lastPrinted>
  <dcterms:created xsi:type="dcterms:W3CDTF">2011-11-26T19:06:00Z</dcterms:created>
  <dcterms:modified xsi:type="dcterms:W3CDTF">2011-11-28T13:05:00Z</dcterms:modified>
</cp:coreProperties>
</file>