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25" w:rsidRPr="001F4E3B" w:rsidRDefault="00E93425" w:rsidP="00E93425">
      <w:pPr>
        <w:pStyle w:val="c1"/>
        <w:rPr>
          <w:b/>
          <w:sz w:val="20"/>
          <w:szCs w:val="20"/>
        </w:rPr>
      </w:pPr>
      <w:r w:rsidRPr="001F4E3B">
        <w:rPr>
          <w:rStyle w:val="c7"/>
          <w:b/>
          <w:sz w:val="20"/>
          <w:szCs w:val="20"/>
        </w:rPr>
        <w:t>Конспект совместной образовательной деятельности  по художественной литературе в подготовительной к школе группе.</w:t>
      </w:r>
    </w:p>
    <w:p w:rsidR="00E93425" w:rsidRPr="001F4E3B" w:rsidRDefault="00E93425" w:rsidP="00E93425">
      <w:pPr>
        <w:pStyle w:val="c5"/>
        <w:rPr>
          <w:sz w:val="20"/>
          <w:szCs w:val="20"/>
        </w:rPr>
      </w:pPr>
      <w:r w:rsidRPr="001F4E3B">
        <w:rPr>
          <w:rStyle w:val="c7"/>
          <w:b/>
          <w:sz w:val="20"/>
          <w:szCs w:val="20"/>
        </w:rPr>
        <w:t>(Образовательная область « Чтение художественной литературы»)</w:t>
      </w:r>
    </w:p>
    <w:p w:rsidR="00E93425" w:rsidRPr="001F4E3B" w:rsidRDefault="00E93425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E93425" w:rsidRPr="001F4E3B" w:rsidRDefault="00E93425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E93425" w:rsidRPr="001F4E3B" w:rsidRDefault="00E93425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F4E3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Составила воспитатель МОУ СОШ №2 г. Торопца </w:t>
      </w:r>
    </w:p>
    <w:p w:rsidR="00E93425" w:rsidRPr="001F4E3B" w:rsidRDefault="00E93425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F4E3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студии «Родничок» Максимова Елена Анатольевна</w:t>
      </w:r>
    </w:p>
    <w:p w:rsidR="00E93425" w:rsidRPr="001F4E3B" w:rsidRDefault="00E93425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E93425" w:rsidRPr="001F4E3B" w:rsidRDefault="00E93425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F4E3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Тема: </w:t>
      </w:r>
      <w:proofErr w:type="spellStart"/>
      <w:r w:rsidRPr="001F4E3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А.Митта</w:t>
      </w:r>
      <w:proofErr w:type="spellEnd"/>
      <w:r w:rsidRPr="001F4E3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 Шар в окошке.</w:t>
      </w:r>
    </w:p>
    <w:p w:rsidR="00E93425" w:rsidRPr="001F4E3B" w:rsidRDefault="00E93425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F4E3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Результат: понимание смысла текста «Как хорошо иметь друзей»</w:t>
      </w:r>
    </w:p>
    <w:p w:rsidR="0083368A" w:rsidRPr="001F4E3B" w:rsidRDefault="0083368A" w:rsidP="001F4E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</w:p>
    <w:p w:rsidR="0083368A" w:rsidRPr="001F4E3B" w:rsidRDefault="0083368A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3368A" w:rsidRPr="001F4E3B" w:rsidRDefault="0083368A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3368A" w:rsidRPr="001F4E3B" w:rsidRDefault="0083368A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3368A" w:rsidRPr="001F4E3B" w:rsidRDefault="0083368A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E93425" w:rsidRPr="001F4E3B" w:rsidRDefault="00E93425" w:rsidP="00E93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D246AE" w:rsidRPr="001F4E3B" w:rsidRDefault="00E93425" w:rsidP="00D246AE">
      <w:pPr>
        <w:pStyle w:val="a3"/>
        <w:rPr>
          <w:rStyle w:val="a4"/>
          <w:sz w:val="20"/>
          <w:szCs w:val="20"/>
        </w:rPr>
      </w:pPr>
      <w:r w:rsidRPr="001F4E3B">
        <w:rPr>
          <w:b/>
          <w:sz w:val="20"/>
          <w:szCs w:val="20"/>
        </w:rPr>
        <w:t>Цель:</w:t>
      </w:r>
      <w:r w:rsidRPr="001F4E3B">
        <w:rPr>
          <w:sz w:val="20"/>
          <w:szCs w:val="20"/>
        </w:rPr>
        <w:t xml:space="preserve"> через содержание текста донести до детей идейный смысл текста как хорошо иметь друзей</w:t>
      </w:r>
      <w:r w:rsidRPr="001F4E3B">
        <w:rPr>
          <w:sz w:val="20"/>
          <w:szCs w:val="20"/>
        </w:rPr>
        <w:br/>
      </w:r>
      <w:r w:rsidRPr="001F4E3B">
        <w:rPr>
          <w:sz w:val="20"/>
          <w:szCs w:val="20"/>
        </w:rPr>
        <w:br/>
      </w:r>
      <w:r w:rsidRPr="001F4E3B">
        <w:rPr>
          <w:sz w:val="20"/>
          <w:szCs w:val="20"/>
        </w:rPr>
        <w:br/>
      </w:r>
      <w:r w:rsidRPr="001F4E3B">
        <w:rPr>
          <w:sz w:val="20"/>
          <w:szCs w:val="20"/>
        </w:rPr>
        <w:br/>
      </w:r>
      <w:r w:rsidR="00D246AE" w:rsidRPr="001F4E3B">
        <w:rPr>
          <w:rStyle w:val="a4"/>
          <w:sz w:val="20"/>
          <w:szCs w:val="20"/>
        </w:rPr>
        <w:t>Задачи образовательной области: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rStyle w:val="a4"/>
          <w:sz w:val="20"/>
          <w:szCs w:val="20"/>
        </w:rPr>
        <w:t>«Социально - коммуникативное развитие»: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>- развитие у ребенка осознанного эмоционально - положительного отношения к себе, другим людям, окружающему миру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>- умение обходиться с эмоциональными состояниями, мнениями и желаниями самого себя и других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>- развитие социально - значимых навыков поведения, навыков регуляции своего поведения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 xml:space="preserve">- формировать умение понимать и оценивать чувства и поступки других, 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 xml:space="preserve">- формировать положительное взаимоотношение между дошкольниками, взаимовыручку, 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 xml:space="preserve">- закреплять умение участвовать в совместной игре. 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 xml:space="preserve">- развивать у детей способность к сопереживанию, желание прийти друг к другу на помощь в сложной ситуации, развивать социальные чувства. 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rStyle w:val="a4"/>
          <w:sz w:val="20"/>
          <w:szCs w:val="20"/>
        </w:rPr>
        <w:t xml:space="preserve"> «Познавательное развитие»: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 xml:space="preserve">- обобщить знания детей по теме дружба. 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 xml:space="preserve">- формировать умение из частей составлять единое целое. </w:t>
      </w:r>
    </w:p>
    <w:p w:rsidR="00D246AE" w:rsidRPr="001F4E3B" w:rsidRDefault="00BE1FAC" w:rsidP="00D246AE">
      <w:pPr>
        <w:pStyle w:val="a3"/>
        <w:rPr>
          <w:sz w:val="20"/>
          <w:szCs w:val="20"/>
        </w:rPr>
      </w:pPr>
      <w:r w:rsidRPr="001F4E3B">
        <w:rPr>
          <w:rStyle w:val="a4"/>
          <w:sz w:val="20"/>
          <w:szCs w:val="20"/>
        </w:rPr>
        <w:t>«Речевое развитие</w:t>
      </w:r>
      <w:r w:rsidR="00D246AE" w:rsidRPr="001F4E3B">
        <w:rPr>
          <w:rStyle w:val="a4"/>
          <w:sz w:val="20"/>
          <w:szCs w:val="20"/>
        </w:rPr>
        <w:t>»</w:t>
      </w:r>
      <w:r w:rsidR="00D246AE" w:rsidRPr="001F4E3B">
        <w:rPr>
          <w:sz w:val="20"/>
          <w:szCs w:val="20"/>
        </w:rPr>
        <w:t>: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>- закреплять знания пословиц и стихов о дружбе</w:t>
      </w:r>
    </w:p>
    <w:p w:rsidR="00D246AE" w:rsidRPr="001F4E3B" w:rsidRDefault="00BE1FAC" w:rsidP="00D246AE">
      <w:pPr>
        <w:pStyle w:val="a3"/>
        <w:rPr>
          <w:sz w:val="20"/>
          <w:szCs w:val="20"/>
        </w:rPr>
      </w:pPr>
      <w:r w:rsidRPr="001F4E3B">
        <w:rPr>
          <w:rStyle w:val="a4"/>
          <w:sz w:val="20"/>
          <w:szCs w:val="20"/>
        </w:rPr>
        <w:t>«Физическое развитие</w:t>
      </w:r>
      <w:r w:rsidR="00D246AE" w:rsidRPr="001F4E3B">
        <w:rPr>
          <w:rStyle w:val="a4"/>
          <w:sz w:val="20"/>
          <w:szCs w:val="20"/>
        </w:rPr>
        <w:t>»</w:t>
      </w:r>
      <w:r w:rsidR="00D246AE" w:rsidRPr="001F4E3B">
        <w:rPr>
          <w:sz w:val="20"/>
          <w:szCs w:val="20"/>
        </w:rPr>
        <w:t>:</w:t>
      </w:r>
    </w:p>
    <w:p w:rsidR="00491E0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>- закреплять умение выполнять движения в соответствии с текстом во время динамических пауз</w:t>
      </w:r>
      <w:r w:rsidR="00BE1FAC" w:rsidRPr="001F4E3B">
        <w:rPr>
          <w:sz w:val="20"/>
          <w:szCs w:val="20"/>
        </w:rPr>
        <w:t xml:space="preserve"> </w:t>
      </w:r>
    </w:p>
    <w:p w:rsidR="0083368A" w:rsidRPr="001F4E3B" w:rsidRDefault="00491E0E" w:rsidP="00D246AE">
      <w:pPr>
        <w:pStyle w:val="a3"/>
        <w:rPr>
          <w:rStyle w:val="a4"/>
          <w:sz w:val="20"/>
          <w:szCs w:val="20"/>
        </w:rPr>
      </w:pPr>
      <w:r w:rsidRPr="001F4E3B">
        <w:rPr>
          <w:sz w:val="20"/>
          <w:szCs w:val="20"/>
        </w:rPr>
        <w:t xml:space="preserve">- </w:t>
      </w:r>
      <w:r w:rsidR="00BE1FAC" w:rsidRPr="001F4E3B">
        <w:rPr>
          <w:sz w:val="20"/>
          <w:szCs w:val="20"/>
        </w:rPr>
        <w:t xml:space="preserve">Сохранение и укрепление физического и психического здоровья детей, через динамические паузы на занятии. </w:t>
      </w:r>
      <w:r w:rsidR="00BE1FAC" w:rsidRPr="001F4E3B">
        <w:rPr>
          <w:sz w:val="20"/>
          <w:szCs w:val="20"/>
        </w:rPr>
        <w:br/>
      </w:r>
      <w:r w:rsidR="00BE1FAC" w:rsidRPr="001F4E3B">
        <w:rPr>
          <w:sz w:val="20"/>
          <w:szCs w:val="20"/>
        </w:rPr>
        <w:lastRenderedPageBreak/>
        <w:br/>
      </w:r>
      <w:r w:rsidR="00D246AE" w:rsidRPr="001F4E3B">
        <w:rPr>
          <w:rStyle w:val="a4"/>
          <w:sz w:val="20"/>
          <w:szCs w:val="20"/>
        </w:rPr>
        <w:t xml:space="preserve"> 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rStyle w:val="a4"/>
          <w:sz w:val="20"/>
          <w:szCs w:val="20"/>
        </w:rPr>
        <w:t>«Художественно-эстетическое развитие»</w:t>
      </w:r>
      <w:r w:rsidRPr="001F4E3B">
        <w:rPr>
          <w:sz w:val="20"/>
          <w:szCs w:val="20"/>
        </w:rPr>
        <w:t>:</w:t>
      </w:r>
    </w:p>
    <w:p w:rsidR="008B61F9" w:rsidRPr="001F4E3B" w:rsidRDefault="008B61F9" w:rsidP="008B6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E3B">
        <w:rPr>
          <w:rFonts w:ascii="Times New Roman" w:hAnsi="Times New Roman" w:cs="Times New Roman"/>
          <w:sz w:val="20"/>
          <w:szCs w:val="20"/>
        </w:rPr>
        <w:t xml:space="preserve">- </w:t>
      </w:r>
      <w:r w:rsidRPr="001F4E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эмоциональный контакт с детьми по чтению художественного произведения, развивать воображение, эмоции, представления. Развивать интонационную выразительность речи.</w:t>
      </w:r>
    </w:p>
    <w:p w:rsidR="00D246AE" w:rsidRPr="001F4E3B" w:rsidRDefault="00D246AE" w:rsidP="00D246AE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 xml:space="preserve">- </w:t>
      </w:r>
      <w:proofErr w:type="gramStart"/>
      <w:r w:rsidRPr="001F4E3B">
        <w:rPr>
          <w:sz w:val="20"/>
          <w:szCs w:val="20"/>
        </w:rPr>
        <w:t>с</w:t>
      </w:r>
      <w:proofErr w:type="gramEnd"/>
      <w:r w:rsidRPr="001F4E3B">
        <w:rPr>
          <w:sz w:val="20"/>
          <w:szCs w:val="20"/>
        </w:rPr>
        <w:t>овершенствовать навык</w:t>
      </w:r>
      <w:r w:rsidR="00491E0E" w:rsidRPr="001F4E3B">
        <w:rPr>
          <w:sz w:val="20"/>
          <w:szCs w:val="20"/>
        </w:rPr>
        <w:t>и рисования флома</w:t>
      </w:r>
      <w:r w:rsidR="008B61F9" w:rsidRPr="001F4E3B">
        <w:rPr>
          <w:sz w:val="20"/>
          <w:szCs w:val="20"/>
        </w:rPr>
        <w:t>с</w:t>
      </w:r>
      <w:r w:rsidR="00491E0E" w:rsidRPr="001F4E3B">
        <w:rPr>
          <w:sz w:val="20"/>
          <w:szCs w:val="20"/>
        </w:rPr>
        <w:t>терами</w:t>
      </w:r>
      <w:r w:rsidRPr="001F4E3B">
        <w:rPr>
          <w:sz w:val="20"/>
          <w:szCs w:val="20"/>
        </w:rPr>
        <w:t>;</w:t>
      </w:r>
    </w:p>
    <w:p w:rsidR="00BE1FAC" w:rsidRPr="001F4E3B" w:rsidRDefault="00D246AE" w:rsidP="00BE1FAC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>- формировать опыт рисования разного настроения людей.</w:t>
      </w:r>
      <w:r w:rsidR="00BE1FAC" w:rsidRPr="001F4E3B">
        <w:rPr>
          <w:sz w:val="20"/>
          <w:szCs w:val="20"/>
        </w:rPr>
        <w:br/>
        <w:t xml:space="preserve">- </w:t>
      </w:r>
      <w:r w:rsidR="00E93425" w:rsidRPr="001F4E3B">
        <w:rPr>
          <w:sz w:val="20"/>
          <w:szCs w:val="20"/>
        </w:rPr>
        <w:t xml:space="preserve">Способствовать установлению эмоционального контакта между педагогом и детьми. </w:t>
      </w:r>
    </w:p>
    <w:p w:rsidR="00BE1FAC" w:rsidRPr="001F4E3B" w:rsidRDefault="00BE1FAC" w:rsidP="00BE1FAC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 xml:space="preserve">- </w:t>
      </w:r>
      <w:r w:rsidR="00E93425" w:rsidRPr="001F4E3B">
        <w:rPr>
          <w:sz w:val="20"/>
          <w:szCs w:val="20"/>
        </w:rPr>
        <w:t xml:space="preserve">Подвести детей к пониманию доброты, как основы взаимоотношений между людьми. </w:t>
      </w:r>
    </w:p>
    <w:p w:rsidR="00BE1FAC" w:rsidRPr="001F4E3B" w:rsidRDefault="00BE1FAC" w:rsidP="00BE1FAC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>-</w:t>
      </w:r>
      <w:r w:rsidR="00E93425" w:rsidRPr="001F4E3B">
        <w:rPr>
          <w:sz w:val="20"/>
          <w:szCs w:val="20"/>
        </w:rPr>
        <w:t xml:space="preserve">Показать, как приятно дарить друзьям красоту мира. </w:t>
      </w:r>
    </w:p>
    <w:p w:rsidR="00BE1FAC" w:rsidRPr="001F4E3B" w:rsidRDefault="00BE1FAC" w:rsidP="00BE1FAC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>-</w:t>
      </w:r>
      <w:r w:rsidR="00E93425" w:rsidRPr="001F4E3B">
        <w:rPr>
          <w:sz w:val="20"/>
          <w:szCs w:val="20"/>
        </w:rPr>
        <w:t>Учить отличать добрые поступки</w:t>
      </w:r>
      <w:r w:rsidRPr="001F4E3B">
        <w:rPr>
          <w:sz w:val="20"/>
          <w:szCs w:val="20"/>
        </w:rPr>
        <w:t xml:space="preserve"> от </w:t>
      </w:r>
      <w:proofErr w:type="gramStart"/>
      <w:r w:rsidRPr="001F4E3B">
        <w:rPr>
          <w:sz w:val="20"/>
          <w:szCs w:val="20"/>
        </w:rPr>
        <w:t>дурных</w:t>
      </w:r>
      <w:proofErr w:type="gramEnd"/>
      <w:r w:rsidRPr="001F4E3B">
        <w:rPr>
          <w:sz w:val="20"/>
          <w:szCs w:val="20"/>
        </w:rPr>
        <w:t>.</w:t>
      </w:r>
    </w:p>
    <w:p w:rsidR="00BE1FAC" w:rsidRPr="001F4E3B" w:rsidRDefault="00BE1FAC" w:rsidP="00BE1FAC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 xml:space="preserve">- </w:t>
      </w:r>
      <w:r w:rsidR="00E93425" w:rsidRPr="001F4E3B">
        <w:rPr>
          <w:sz w:val="20"/>
          <w:szCs w:val="20"/>
        </w:rPr>
        <w:t>Продолжать формировать положительные взаимоотношения между людьми. Побуждать их к добрым поступкам. Систематизировать и обобщать правила доброго вежливого поведения.</w:t>
      </w:r>
    </w:p>
    <w:p w:rsidR="00E93425" w:rsidRPr="001F4E3B" w:rsidRDefault="00BE1FAC" w:rsidP="00BE1FAC">
      <w:pPr>
        <w:pStyle w:val="a3"/>
        <w:rPr>
          <w:sz w:val="20"/>
          <w:szCs w:val="20"/>
        </w:rPr>
      </w:pPr>
      <w:r w:rsidRPr="001F4E3B">
        <w:rPr>
          <w:sz w:val="20"/>
          <w:szCs w:val="20"/>
        </w:rPr>
        <w:t>-</w:t>
      </w:r>
      <w:r w:rsidR="00E93425" w:rsidRPr="001F4E3B">
        <w:rPr>
          <w:sz w:val="20"/>
          <w:szCs w:val="20"/>
        </w:rPr>
        <w:t>Воспитывать доброжелательные взаимо</w:t>
      </w:r>
      <w:r w:rsidR="008B61F9" w:rsidRPr="001F4E3B">
        <w:rPr>
          <w:sz w:val="20"/>
          <w:szCs w:val="20"/>
        </w:rPr>
        <w:t xml:space="preserve">отношения между сверстниками. </w:t>
      </w:r>
      <w:r w:rsidR="008B61F9" w:rsidRPr="001F4E3B">
        <w:rPr>
          <w:sz w:val="20"/>
          <w:szCs w:val="20"/>
        </w:rPr>
        <w:br/>
      </w:r>
      <w:r w:rsidR="00E93425" w:rsidRPr="001F4E3B">
        <w:rPr>
          <w:sz w:val="20"/>
          <w:szCs w:val="20"/>
        </w:rPr>
        <w:br/>
      </w:r>
      <w:r w:rsidR="001170F0" w:rsidRPr="001F4E3B">
        <w:rPr>
          <w:b/>
          <w:sz w:val="20"/>
          <w:szCs w:val="20"/>
        </w:rPr>
        <w:t>Формы работы:</w:t>
      </w:r>
      <w:r w:rsidR="008B61F9" w:rsidRPr="001F4E3B">
        <w:rPr>
          <w:b/>
          <w:sz w:val="20"/>
          <w:szCs w:val="20"/>
        </w:rPr>
        <w:t xml:space="preserve"> </w:t>
      </w:r>
      <w:r w:rsidR="008B61F9" w:rsidRPr="001F4E3B">
        <w:rPr>
          <w:sz w:val="20"/>
          <w:szCs w:val="20"/>
        </w:rPr>
        <w:t>беседа, чтение, обсуждение, рассматривание, подгрупповая работа с детьми</w:t>
      </w:r>
      <w:r w:rsidR="00E93425" w:rsidRPr="001F4E3B">
        <w:rPr>
          <w:sz w:val="20"/>
          <w:szCs w:val="20"/>
        </w:rPr>
        <w:br/>
      </w:r>
      <w:r w:rsidR="00D2742F" w:rsidRPr="001F4E3B">
        <w:rPr>
          <w:b/>
          <w:sz w:val="20"/>
          <w:szCs w:val="20"/>
        </w:rPr>
        <w:t>Предварительная работа:</w:t>
      </w:r>
      <w:r w:rsidR="00D2742F" w:rsidRPr="001F4E3B">
        <w:rPr>
          <w:sz w:val="20"/>
          <w:szCs w:val="20"/>
        </w:rPr>
        <w:t xml:space="preserve"> работа с пословицами и поговорками о дружбе, слушание и разучивание песен о дружбе</w:t>
      </w:r>
      <w:r w:rsidR="001170F0" w:rsidRPr="001F4E3B">
        <w:rPr>
          <w:sz w:val="20"/>
          <w:szCs w:val="20"/>
        </w:rPr>
        <w:t xml:space="preserve">, </w:t>
      </w:r>
      <w:r w:rsidR="00D2742F" w:rsidRPr="001F4E3B">
        <w:rPr>
          <w:sz w:val="20"/>
          <w:szCs w:val="20"/>
        </w:rPr>
        <w:t>работа в пособии по курсу «Познаю себя»</w:t>
      </w:r>
      <w:r w:rsidR="001170F0" w:rsidRPr="001F4E3B">
        <w:rPr>
          <w:sz w:val="20"/>
          <w:szCs w:val="20"/>
        </w:rPr>
        <w:t>.</w:t>
      </w:r>
    </w:p>
    <w:p w:rsidR="009542CE" w:rsidRPr="001F4E3B" w:rsidRDefault="00E93425" w:rsidP="009542CE">
      <w:pPr>
        <w:pStyle w:val="a3"/>
        <w:rPr>
          <w:sz w:val="20"/>
          <w:szCs w:val="20"/>
        </w:rPr>
      </w:pPr>
      <w:r w:rsidRPr="001F4E3B">
        <w:rPr>
          <w:rStyle w:val="a4"/>
          <w:sz w:val="20"/>
          <w:szCs w:val="20"/>
        </w:rPr>
        <w:t xml:space="preserve">Материал и оборудование:  </w:t>
      </w:r>
      <w:r w:rsidR="00491E0E" w:rsidRPr="001F4E3B">
        <w:rPr>
          <w:sz w:val="20"/>
          <w:szCs w:val="20"/>
        </w:rPr>
        <w:t xml:space="preserve"> воздушные шары по количеству детей, фломастеры</w:t>
      </w:r>
      <w:r w:rsidR="009542CE" w:rsidRPr="001F4E3B">
        <w:rPr>
          <w:sz w:val="20"/>
          <w:szCs w:val="20"/>
        </w:rPr>
        <w:t>, магнитофон, ауд</w:t>
      </w:r>
      <w:r w:rsidR="00D2742F" w:rsidRPr="001F4E3B">
        <w:rPr>
          <w:sz w:val="20"/>
          <w:szCs w:val="20"/>
        </w:rPr>
        <w:t>ио-песни «Если с другом выйти в путь»,</w:t>
      </w:r>
      <w:r w:rsidR="00D968DF" w:rsidRPr="001F4E3B">
        <w:rPr>
          <w:sz w:val="20"/>
          <w:szCs w:val="20"/>
        </w:rPr>
        <w:t xml:space="preserve"> «Дружба»</w:t>
      </w:r>
      <w:r w:rsidR="009542CE" w:rsidRPr="001F4E3B">
        <w:rPr>
          <w:sz w:val="20"/>
          <w:szCs w:val="20"/>
        </w:rPr>
        <w:t>, разрезные картинки</w:t>
      </w:r>
      <w:r w:rsidR="00812645" w:rsidRPr="001F4E3B">
        <w:rPr>
          <w:sz w:val="20"/>
          <w:szCs w:val="20"/>
        </w:rPr>
        <w:t>,</w:t>
      </w:r>
      <w:r w:rsidR="00670DC2" w:rsidRPr="001F4E3B">
        <w:rPr>
          <w:sz w:val="20"/>
          <w:szCs w:val="20"/>
        </w:rPr>
        <w:t xml:space="preserve"> </w:t>
      </w:r>
      <w:r w:rsidR="00812645" w:rsidRPr="001F4E3B">
        <w:rPr>
          <w:sz w:val="20"/>
          <w:szCs w:val="20"/>
        </w:rPr>
        <w:t>мяч.</w:t>
      </w:r>
    </w:p>
    <w:p w:rsidR="00670DC2" w:rsidRPr="001F4E3B" w:rsidRDefault="00670DC2" w:rsidP="009542CE">
      <w:pPr>
        <w:pStyle w:val="a3"/>
        <w:rPr>
          <w:b/>
          <w:sz w:val="20"/>
          <w:szCs w:val="20"/>
        </w:rPr>
      </w:pPr>
      <w:r w:rsidRPr="001F4E3B">
        <w:rPr>
          <w:sz w:val="20"/>
          <w:szCs w:val="20"/>
        </w:rPr>
        <w:t xml:space="preserve">                                 </w:t>
      </w:r>
      <w:r w:rsidR="0083368A" w:rsidRPr="001F4E3B">
        <w:rPr>
          <w:sz w:val="20"/>
          <w:szCs w:val="20"/>
        </w:rPr>
        <w:t xml:space="preserve">            </w:t>
      </w:r>
      <w:r w:rsidRPr="001F4E3B">
        <w:rPr>
          <w:sz w:val="20"/>
          <w:szCs w:val="20"/>
        </w:rPr>
        <w:t xml:space="preserve"> </w:t>
      </w:r>
      <w:r w:rsidRPr="001F4E3B">
        <w:rPr>
          <w:b/>
          <w:sz w:val="20"/>
          <w:szCs w:val="20"/>
        </w:rPr>
        <w:t>Ход занятия:</w:t>
      </w:r>
    </w:p>
    <w:p w:rsidR="009B6792" w:rsidRPr="001F4E3B" w:rsidRDefault="009B6792" w:rsidP="009542CE">
      <w:pPr>
        <w:pStyle w:val="a3"/>
        <w:rPr>
          <w:sz w:val="20"/>
          <w:szCs w:val="20"/>
        </w:rPr>
      </w:pPr>
    </w:p>
    <w:p w:rsidR="009B6792" w:rsidRPr="001F4E3B" w:rsidRDefault="009B6792" w:rsidP="009542CE">
      <w:pPr>
        <w:pStyle w:val="a3"/>
        <w:rPr>
          <w:sz w:val="20"/>
          <w:szCs w:val="20"/>
        </w:rPr>
      </w:pPr>
    </w:p>
    <w:p w:rsidR="009B6792" w:rsidRPr="001F4E3B" w:rsidRDefault="009B6792" w:rsidP="009542CE">
      <w:pPr>
        <w:pStyle w:val="a3"/>
        <w:rPr>
          <w:sz w:val="20"/>
          <w:szCs w:val="20"/>
        </w:rPr>
      </w:pPr>
    </w:p>
    <w:p w:rsidR="0083368A" w:rsidRPr="001F4E3B" w:rsidRDefault="0083368A" w:rsidP="009542CE">
      <w:pPr>
        <w:pStyle w:val="a3"/>
        <w:rPr>
          <w:sz w:val="20"/>
          <w:szCs w:val="20"/>
        </w:rPr>
      </w:pPr>
    </w:p>
    <w:p w:rsidR="0083368A" w:rsidRPr="001F4E3B" w:rsidRDefault="0083368A" w:rsidP="009542CE">
      <w:pPr>
        <w:pStyle w:val="a3"/>
        <w:rPr>
          <w:sz w:val="20"/>
          <w:szCs w:val="20"/>
        </w:rPr>
      </w:pPr>
    </w:p>
    <w:p w:rsidR="0083368A" w:rsidRPr="001F4E3B" w:rsidRDefault="0083368A" w:rsidP="009542CE">
      <w:pPr>
        <w:pStyle w:val="a3"/>
        <w:rPr>
          <w:sz w:val="20"/>
          <w:szCs w:val="20"/>
        </w:rPr>
      </w:pP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7"/>
        <w:gridCol w:w="5214"/>
        <w:gridCol w:w="1852"/>
      </w:tblGrid>
      <w:tr w:rsidR="00E93425" w:rsidRPr="001F4E3B" w:rsidTr="00E96C6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занятия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E93425" w:rsidRPr="001F4E3B" w:rsidTr="00E96C6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93425" w:rsidRPr="001F4E3B" w:rsidRDefault="00E93425" w:rsidP="00E96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релаксация, подготовка организма к сосредоточенной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3425" w:rsidRPr="001F4E3B" w:rsidTr="00E96C6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="009B6792"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в игровую ситуацию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музыку («Дружба») дети заходят на занятия.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Ребята, а какое у вас настроение?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Покажите, какое у вас настроение?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-Ребята, посмотрите внимательно вокруг себя, что изменилось в группе?  (в группе летает воздушный шар)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Давайте рассмотрим его. Какой он красивый, лёгкий. Как вы думаете,</w:t>
            </w:r>
            <w:r w:rsidR="003207CA"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он попал к нам группу? (дети размышляют)</w:t>
            </w:r>
          </w:p>
          <w:p w:rsidR="00E93425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 сейчас я вам прочитаю произведение А. Митта « Шар в окошке»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25" w:rsidRPr="001F4E3B" w:rsidTr="00E96C6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Сообщение темы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25" w:rsidRPr="001F4E3B" w:rsidTr="00E96C6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6792" w:rsidRPr="001F4E3B" w:rsidRDefault="00E93425" w:rsidP="009B6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Чтение «Шар в окошке»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 заболел. Лежит в постели, на шее компресс, в ушах вата, нос от капель щиплет. И никто к нему в гости не придет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 вы думаете почему к нему никто не приходит?) (дети домысливают) Нельзя, заразится, могут.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Лежит Коля, глядит в окно. А что с третьего этажа увидишь лежа! Только небо. Редко когда самолет пролетит, да и только слышно бывает, а не видно.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вдруг видит Коля: красный шарик поднялся! К самому окну. Поднялся и встал у стекла. Постоял, стал дёргаться. Вверх-вниз, вверх-вниз. Что такое? Не поймет Коля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он туда попал?)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Пригляделся: на шарике рожица нарисована. Тогда Коля догадался: « Это, наверное, Миша придумал». Стало Коле хорошо. Кажется, пустяк – шарик в окошке, а Коля лежит и представляет себе, как Миша за веревочку дёргает. А рядом, наверное, Катя стоит и смеётся. И все ребята, наверное, стоят, советы дают.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Хорошо, когда о тебе друзья помнят!</w:t>
            </w:r>
          </w:p>
          <w:p w:rsidR="009B6792" w:rsidRPr="001F4E3B" w:rsidRDefault="009B6792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рассказа А. Митта «Шар в окошке»</w:t>
            </w:r>
          </w:p>
        </w:tc>
      </w:tr>
      <w:tr w:rsidR="00E93425" w:rsidRPr="001F4E3B" w:rsidTr="00E96C6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Беседа, дидактическое упражнение “Что сначала, а что потом?”</w:t>
            </w:r>
          </w:p>
          <w:p w:rsidR="009B6792" w:rsidRPr="001F4E3B" w:rsidRDefault="00E93425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Воспитатель. </w:t>
            </w:r>
            <w:r w:rsidR="009B6792"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Ребята, о чем говорится в этом рассказе?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Что случилось с Колей, почему нельзя его навещать?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 что они придумали, чтобы порадовать Колю?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Какими словами можно охарактеризовать ребят, которые пришли к Коле? 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заботливые, внимательные, хорошие..)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Как вы думаете, какое настроение стало у Коли. 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он увидел шар в окошке? (он обрадовался, стал веселым, а был грустным.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мне кажется, поэтому он выздоровел.)</w:t>
            </w:r>
            <w:proofErr w:type="gramEnd"/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А как вы думаете?</w:t>
            </w:r>
          </w:p>
          <w:p w:rsidR="009B6792" w:rsidRPr="001F4E3B" w:rsidRDefault="009B6792" w:rsidP="009B6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А кто вам понравился вам в этом рассказе и почему?</w:t>
            </w:r>
          </w:p>
          <w:p w:rsidR="00D23A5E" w:rsidRPr="001F4E3B" w:rsidRDefault="00D23A5E" w:rsidP="00D2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Вывод: </w:t>
            </w: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этом рассказе видно, какие друзья у Коли. 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Внимательные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заботливые, изобретательные, надули шар, нарисовали рожицу на шарике, чтоб порадовать Колю.</w:t>
            </w:r>
          </w:p>
          <w:p w:rsidR="00E93425" w:rsidRPr="001F4E3B" w:rsidRDefault="00D23A5E" w:rsidP="00D2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hAnsi="Times New Roman" w:cs="Times New Roman"/>
                <w:sz w:val="20"/>
                <w:szCs w:val="20"/>
              </w:rPr>
              <w:t>- Ребята, а вы знаете, положительные эмоции влияют на скорейшее выздоровление.</w:t>
            </w:r>
          </w:p>
          <w:p w:rsidR="00E93425" w:rsidRPr="001F4E3B" w:rsidRDefault="00E93425" w:rsidP="00E96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93425" w:rsidRPr="001F4E3B" w:rsidTr="00E96C6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слуховой памяти, </w:t>
            </w:r>
            <w:r w:rsidR="003207CA"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координации движений</w:t>
            </w:r>
            <w:proofErr w:type="gramStart"/>
            <w:r w:rsidR="003207CA"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3207CA"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внимания.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3A5E" w:rsidRPr="001F4E3B" w:rsidRDefault="003207CA" w:rsidP="00D23A5E">
            <w:pPr>
              <w:pStyle w:val="a3"/>
              <w:rPr>
                <w:b/>
                <w:sz w:val="20"/>
                <w:szCs w:val="20"/>
              </w:rPr>
            </w:pPr>
            <w:r w:rsidRPr="001F4E3B">
              <w:rPr>
                <w:b/>
                <w:iCs/>
                <w:sz w:val="20"/>
                <w:szCs w:val="20"/>
              </w:rPr>
              <w:t xml:space="preserve">4. </w:t>
            </w:r>
            <w:r w:rsidR="00D23A5E" w:rsidRPr="001F4E3B">
              <w:rPr>
                <w:b/>
                <w:iCs/>
                <w:sz w:val="20"/>
                <w:szCs w:val="20"/>
              </w:rPr>
              <w:t>Динамическая пауза «Если есть хороший друг».</w:t>
            </w:r>
          </w:p>
          <w:p w:rsidR="00D23A5E" w:rsidRPr="001F4E3B" w:rsidRDefault="00D23A5E" w:rsidP="00D23A5E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 xml:space="preserve">- Я читаю стихотворение, а вы выполняйте жесты и движения. </w:t>
            </w:r>
          </w:p>
          <w:p w:rsidR="00D23A5E" w:rsidRPr="001F4E3B" w:rsidRDefault="00D23A5E" w:rsidP="00D23A5E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>Настроение упало, - опускают руки вниз</w:t>
            </w:r>
          </w:p>
          <w:p w:rsidR="00D23A5E" w:rsidRPr="001F4E3B" w:rsidRDefault="00D23A5E" w:rsidP="00D23A5E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>Дело валится из рук… - качание головой, встряхивают кистями</w:t>
            </w:r>
          </w:p>
          <w:p w:rsidR="00D23A5E" w:rsidRPr="001F4E3B" w:rsidRDefault="00D23A5E" w:rsidP="00D23A5E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>Но еще не все пропало, - разводят руками</w:t>
            </w:r>
          </w:p>
          <w:p w:rsidR="00D23A5E" w:rsidRPr="001F4E3B" w:rsidRDefault="00D23A5E" w:rsidP="00D23A5E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>Если есть хороший друг</w:t>
            </w:r>
            <w:proofErr w:type="gramStart"/>
            <w:r w:rsidRPr="001F4E3B">
              <w:rPr>
                <w:sz w:val="20"/>
                <w:szCs w:val="20"/>
              </w:rPr>
              <w:t>.</w:t>
            </w:r>
            <w:proofErr w:type="gramEnd"/>
            <w:r w:rsidRPr="001F4E3B">
              <w:rPr>
                <w:sz w:val="20"/>
                <w:szCs w:val="20"/>
              </w:rPr>
              <w:t xml:space="preserve"> - </w:t>
            </w:r>
            <w:proofErr w:type="gramStart"/>
            <w:r w:rsidRPr="001F4E3B">
              <w:rPr>
                <w:sz w:val="20"/>
                <w:szCs w:val="20"/>
              </w:rPr>
              <w:t>р</w:t>
            </w:r>
            <w:proofErr w:type="gramEnd"/>
            <w:r w:rsidRPr="001F4E3B">
              <w:rPr>
                <w:sz w:val="20"/>
                <w:szCs w:val="20"/>
              </w:rPr>
              <w:t>азворачиваются лицами др. к другу</w:t>
            </w:r>
          </w:p>
          <w:p w:rsidR="00D23A5E" w:rsidRPr="001F4E3B" w:rsidRDefault="00D23A5E" w:rsidP="00D23A5E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>С делом справимся вдвоем, - пожимают друг другу руки</w:t>
            </w:r>
          </w:p>
          <w:p w:rsidR="00D23A5E" w:rsidRPr="001F4E3B" w:rsidRDefault="00D23A5E" w:rsidP="00D23A5E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>С облегчением вздохнем - делают глубокий вдох, выдох</w:t>
            </w:r>
          </w:p>
          <w:p w:rsidR="00D23A5E" w:rsidRPr="001F4E3B" w:rsidRDefault="00D23A5E" w:rsidP="00D23A5E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>Настроение поднимем - нагибаются и медленно выпрямляются</w:t>
            </w:r>
          </w:p>
          <w:p w:rsidR="00D23A5E" w:rsidRPr="001F4E3B" w:rsidRDefault="00D23A5E" w:rsidP="00D23A5E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 xml:space="preserve">И от пыли отряхнем! - отряхиваются. 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окончании упражнения воспитатель выясняет у детей, что понравилось больше – дарить подарок или получать его)</w:t>
            </w:r>
            <w:proofErr w:type="gramEnd"/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Ребята, дружба – это близкие отношения, привязанность </w:t>
            </w:r>
            <w:proofErr w:type="spell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интереснов</w:t>
            </w:r>
            <w:proofErr w:type="spell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дружбой надо дорожить, дружбой народ силен, и поэтому в народе сложено много песен, стихов и пословиц.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Ребята, возьмем за правило в нашей группе «Другу всегда помогай, друга всегда выручай».</w:t>
            </w:r>
          </w:p>
          <w:p w:rsidR="00D23A5E" w:rsidRPr="001F4E3B" w:rsidRDefault="00D23A5E" w:rsidP="00D2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3425" w:rsidRPr="001F4E3B" w:rsidRDefault="00E93425" w:rsidP="00E96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3207CA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Динамические схемы </w:t>
            </w:r>
            <w:r w:rsidR="00E93425"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тексту</w:t>
            </w:r>
          </w:p>
        </w:tc>
      </w:tr>
      <w:tr w:rsidR="00E93425" w:rsidRPr="001F4E3B" w:rsidTr="00E96C6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E9342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памяти, передача эмоций посредством цвета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2645" w:rsidRPr="001F4E3B" w:rsidRDefault="00E93425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="00812645" w:rsidRPr="001F4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Игра «Подари подарок другу»</w:t>
            </w:r>
          </w:p>
          <w:p w:rsidR="003207CA" w:rsidRPr="001F4E3B" w:rsidRDefault="00E93425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Воспитатель: </w:t>
            </w:r>
            <w:r w:rsidR="003207CA"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Ребята, а как вы думаете, кого можно </w:t>
            </w:r>
            <w:r w:rsidR="003207CA"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назвать дружными?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Какие они дружные ребята?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относятся с уважением друг к другу.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прислушиваются к мнению других.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не ссорятся, не ругаются, делятся игрушками, ходят, друг к другу в гости. Дарят подарки.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Ребята, а вы любите дарить подарки?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 какие можно дарить подарки друзьям?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купленные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магазине или еще какие- то?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 самый дорогой подарок, если вы сделайте своими руками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Ребята приятно не только получать, но и дарить, тогда 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другому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вдвойне удовольствие.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 любите получать подарки?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 дарить подарки любите?</w:t>
            </w:r>
          </w:p>
          <w:p w:rsidR="003207CA" w:rsidRPr="001F4E3B" w:rsidRDefault="003207CA" w:rsidP="003207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Сейчас каждый из вас на время превратится в волшебника и сможет сделать любой подарок, даже самый необычный для друга</w:t>
            </w:r>
            <w:proofErr w:type="gramStart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бросают друг другу мяч и называю подарок, которые хотят подарить, начиная со слов: «Я дарю тебе…» </w:t>
            </w:r>
          </w:p>
          <w:p w:rsidR="00E93425" w:rsidRPr="001F4E3B" w:rsidRDefault="00E93425" w:rsidP="00D23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425" w:rsidRPr="001F4E3B" w:rsidRDefault="00812645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мяч</w:t>
            </w:r>
          </w:p>
        </w:tc>
      </w:tr>
      <w:tr w:rsidR="00C647DC" w:rsidRPr="001F4E3B" w:rsidTr="00E96C6B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7DC" w:rsidRPr="001F4E3B" w:rsidRDefault="00C647DC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снятие психофизического напряжения, формирование неречевых средств общения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5DFF" w:rsidRPr="001F4E3B" w:rsidRDefault="00C647DC" w:rsidP="002B4669">
            <w:pPr>
              <w:pStyle w:val="a3"/>
              <w:rPr>
                <w:b/>
                <w:sz w:val="20"/>
                <w:szCs w:val="20"/>
              </w:rPr>
            </w:pPr>
            <w:r w:rsidRPr="001F4E3B">
              <w:rPr>
                <w:b/>
                <w:sz w:val="20"/>
                <w:szCs w:val="20"/>
              </w:rPr>
              <w:t xml:space="preserve">7. </w:t>
            </w:r>
            <w:r w:rsidR="00305DFF" w:rsidRPr="001F4E3B">
              <w:rPr>
                <w:b/>
                <w:sz w:val="20"/>
                <w:szCs w:val="20"/>
              </w:rPr>
              <w:t>Рефлексия.</w:t>
            </w:r>
          </w:p>
          <w:p w:rsidR="00C647DC" w:rsidRPr="001F4E3B" w:rsidRDefault="00C647DC" w:rsidP="002B4669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 xml:space="preserve">(в </w:t>
            </w:r>
            <w:r w:rsidR="00305DFF" w:rsidRPr="001F4E3B">
              <w:rPr>
                <w:sz w:val="20"/>
                <w:szCs w:val="20"/>
              </w:rPr>
              <w:t>г</w:t>
            </w:r>
            <w:r w:rsidRPr="001F4E3B">
              <w:rPr>
                <w:sz w:val="20"/>
                <w:szCs w:val="20"/>
              </w:rPr>
              <w:t>руппу в</w:t>
            </w:r>
            <w:r w:rsidR="00305DFF" w:rsidRPr="001F4E3B">
              <w:rPr>
                <w:sz w:val="20"/>
                <w:szCs w:val="20"/>
              </w:rPr>
              <w:t>л</w:t>
            </w:r>
            <w:r w:rsidRPr="001F4E3B">
              <w:rPr>
                <w:sz w:val="20"/>
                <w:szCs w:val="20"/>
              </w:rPr>
              <w:t xml:space="preserve">етают воздушные шары </w:t>
            </w:r>
            <w:r w:rsidR="00305DFF" w:rsidRPr="001F4E3B">
              <w:rPr>
                <w:sz w:val="20"/>
                <w:szCs w:val="20"/>
              </w:rPr>
              <w:t>п</w:t>
            </w:r>
            <w:r w:rsidRPr="001F4E3B">
              <w:rPr>
                <w:sz w:val="20"/>
                <w:szCs w:val="20"/>
              </w:rPr>
              <w:t>о количеству детей)</w:t>
            </w:r>
          </w:p>
          <w:p w:rsidR="00305DFF" w:rsidRPr="001F4E3B" w:rsidRDefault="00305DFF" w:rsidP="002B4669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>Возьмите каждый по шару и нарисуйте на нём своё настроение – рожиц</w:t>
            </w:r>
            <w:proofErr w:type="gramStart"/>
            <w:r w:rsidRPr="001F4E3B">
              <w:rPr>
                <w:sz w:val="20"/>
                <w:szCs w:val="20"/>
              </w:rPr>
              <w:t>у(</w:t>
            </w:r>
            <w:proofErr w:type="gramEnd"/>
            <w:r w:rsidRPr="001F4E3B">
              <w:rPr>
                <w:sz w:val="20"/>
                <w:szCs w:val="20"/>
              </w:rPr>
              <w:t>дети рисуют)</w:t>
            </w:r>
          </w:p>
          <w:p w:rsidR="00305DFF" w:rsidRPr="001F4E3B" w:rsidRDefault="00305DFF" w:rsidP="002B4669">
            <w:pPr>
              <w:pStyle w:val="a3"/>
              <w:rPr>
                <w:sz w:val="20"/>
                <w:szCs w:val="20"/>
              </w:rPr>
            </w:pPr>
            <w:r w:rsidRPr="001F4E3B">
              <w:rPr>
                <w:sz w:val="20"/>
                <w:szCs w:val="20"/>
              </w:rPr>
              <w:t>А теперь подарите шарик своему другу.</w:t>
            </w:r>
          </w:p>
          <w:p w:rsidR="00305DFF" w:rsidRPr="001F4E3B" w:rsidRDefault="00305DFF" w:rsidP="002B4669">
            <w:pPr>
              <w:pStyle w:val="a3"/>
              <w:rPr>
                <w:sz w:val="20"/>
                <w:szCs w:val="20"/>
              </w:rPr>
            </w:pPr>
          </w:p>
          <w:p w:rsidR="00C647DC" w:rsidRPr="001F4E3B" w:rsidRDefault="00C647DC" w:rsidP="002B466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7DC" w:rsidRPr="001F4E3B" w:rsidRDefault="00C647DC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DFF" w:rsidRPr="001F4E3B" w:rsidTr="00E50400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DFF" w:rsidRPr="001F4E3B" w:rsidRDefault="00305DFF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5DFF" w:rsidRPr="001F4E3B" w:rsidRDefault="00305DFF" w:rsidP="00FE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05DFF" w:rsidRPr="001F4E3B" w:rsidRDefault="00305DFF" w:rsidP="00E9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3425" w:rsidRPr="0083368A" w:rsidRDefault="00E93425" w:rsidP="00E93425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25" w:rsidRPr="0083368A" w:rsidRDefault="00E93425" w:rsidP="00E9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25" w:rsidRPr="0083368A" w:rsidRDefault="00E93425" w:rsidP="00E9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25" w:rsidRPr="0083368A" w:rsidRDefault="00E93425" w:rsidP="00E9342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25" w:rsidRPr="0083368A" w:rsidRDefault="00E93425" w:rsidP="00E9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25" w:rsidRPr="0083368A" w:rsidRDefault="00E93425" w:rsidP="00E93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25" w:rsidRPr="0083368A" w:rsidRDefault="00E93425" w:rsidP="00E93425">
      <w:pPr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25" w:rsidRPr="0083368A" w:rsidRDefault="00E93425" w:rsidP="00E934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3425" w:rsidRPr="0083368A" w:rsidRDefault="00E93425" w:rsidP="00E9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425" w:rsidRPr="0083368A" w:rsidRDefault="00E93425" w:rsidP="00E93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6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3425" w:rsidRPr="0083368A" w:rsidRDefault="00E93425" w:rsidP="00E9342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D9" w:rsidRPr="0083368A" w:rsidRDefault="006E6AD9" w:rsidP="00E93425">
      <w:pPr>
        <w:rPr>
          <w:rFonts w:ascii="Times New Roman" w:hAnsi="Times New Roman" w:cs="Times New Roman"/>
          <w:sz w:val="28"/>
          <w:szCs w:val="28"/>
        </w:rPr>
      </w:pPr>
    </w:p>
    <w:sectPr w:rsidR="006E6AD9" w:rsidRPr="0083368A" w:rsidSect="006E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C2" w:rsidRDefault="00670DC2" w:rsidP="00670DC2">
      <w:pPr>
        <w:spacing w:after="0" w:line="240" w:lineRule="auto"/>
      </w:pPr>
      <w:r>
        <w:separator/>
      </w:r>
    </w:p>
  </w:endnote>
  <w:endnote w:type="continuationSeparator" w:id="0">
    <w:p w:rsidR="00670DC2" w:rsidRDefault="00670DC2" w:rsidP="0067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C2" w:rsidRDefault="00670DC2" w:rsidP="00670DC2">
      <w:pPr>
        <w:spacing w:after="0" w:line="240" w:lineRule="auto"/>
      </w:pPr>
      <w:r>
        <w:separator/>
      </w:r>
    </w:p>
  </w:footnote>
  <w:footnote w:type="continuationSeparator" w:id="0">
    <w:p w:rsidR="00670DC2" w:rsidRDefault="00670DC2" w:rsidP="0067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4043"/>
    <w:multiLevelType w:val="multilevel"/>
    <w:tmpl w:val="2F8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425"/>
    <w:rsid w:val="00012F3B"/>
    <w:rsid w:val="00096C18"/>
    <w:rsid w:val="000E21B2"/>
    <w:rsid w:val="001170F0"/>
    <w:rsid w:val="001F035E"/>
    <w:rsid w:val="001F4E3B"/>
    <w:rsid w:val="0029786D"/>
    <w:rsid w:val="00305DFF"/>
    <w:rsid w:val="003207CA"/>
    <w:rsid w:val="00381722"/>
    <w:rsid w:val="00491E0E"/>
    <w:rsid w:val="004F3439"/>
    <w:rsid w:val="00670DC2"/>
    <w:rsid w:val="00696199"/>
    <w:rsid w:val="006E6AD9"/>
    <w:rsid w:val="00774BA3"/>
    <w:rsid w:val="007B7BA4"/>
    <w:rsid w:val="00812645"/>
    <w:rsid w:val="00817E43"/>
    <w:rsid w:val="00825BFF"/>
    <w:rsid w:val="00832750"/>
    <w:rsid w:val="0083368A"/>
    <w:rsid w:val="00840FFB"/>
    <w:rsid w:val="00877BA5"/>
    <w:rsid w:val="008B61F9"/>
    <w:rsid w:val="00910901"/>
    <w:rsid w:val="009542CE"/>
    <w:rsid w:val="009B6792"/>
    <w:rsid w:val="00A07031"/>
    <w:rsid w:val="00B20631"/>
    <w:rsid w:val="00BE1FAC"/>
    <w:rsid w:val="00C647DC"/>
    <w:rsid w:val="00C74C6D"/>
    <w:rsid w:val="00CD0DB9"/>
    <w:rsid w:val="00D01DE5"/>
    <w:rsid w:val="00D23A5E"/>
    <w:rsid w:val="00D246AE"/>
    <w:rsid w:val="00D2742F"/>
    <w:rsid w:val="00D278F9"/>
    <w:rsid w:val="00D968DF"/>
    <w:rsid w:val="00DA630E"/>
    <w:rsid w:val="00E70F3D"/>
    <w:rsid w:val="00E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425"/>
    <w:rPr>
      <w:b/>
      <w:bCs/>
    </w:rPr>
  </w:style>
  <w:style w:type="paragraph" w:customStyle="1" w:styleId="listparagraph">
    <w:name w:val="listparagraph"/>
    <w:basedOn w:val="a"/>
    <w:rsid w:val="00E9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9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3425"/>
  </w:style>
  <w:style w:type="paragraph" w:customStyle="1" w:styleId="c5">
    <w:name w:val="c5"/>
    <w:basedOn w:val="a"/>
    <w:rsid w:val="00E9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0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7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0DC2"/>
  </w:style>
  <w:style w:type="paragraph" w:styleId="a9">
    <w:name w:val="footer"/>
    <w:basedOn w:val="a"/>
    <w:link w:val="aa"/>
    <w:uiPriority w:val="99"/>
    <w:semiHidden/>
    <w:unhideWhenUsed/>
    <w:rsid w:val="00670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0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Старичок</dc:creator>
  <cp:keywords/>
  <dc:description/>
  <cp:lastModifiedBy>Пользователь</cp:lastModifiedBy>
  <cp:revision>20</cp:revision>
  <dcterms:created xsi:type="dcterms:W3CDTF">2015-04-06T18:05:00Z</dcterms:created>
  <dcterms:modified xsi:type="dcterms:W3CDTF">2015-06-21T17:47:00Z</dcterms:modified>
</cp:coreProperties>
</file>