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36" w:rsidRPr="00537E36" w:rsidRDefault="00B94FED" w:rsidP="00537E36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ё</w:t>
      </w:r>
      <w:r w:rsidR="00537E36" w:rsidRPr="00537E36">
        <w:rPr>
          <w:rFonts w:ascii="Times New Roman" w:hAnsi="Times New Roman"/>
          <w:sz w:val="28"/>
          <w:szCs w:val="28"/>
          <w:lang w:val="ru-RU"/>
        </w:rPr>
        <w:t>Комитет по образованию Администрации Завьяловского района Алтайского края</w:t>
      </w:r>
    </w:p>
    <w:p w:rsidR="00537E36" w:rsidRPr="00537E36" w:rsidRDefault="00537E36" w:rsidP="00537E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37E36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«ЗАВЬЯЛОВСКАЯ СРЕДНЯЯ ОБЩЕОБРАЗОВАТЕЛЬНАЯ </w:t>
      </w:r>
    </w:p>
    <w:p w:rsidR="00537E36" w:rsidRPr="00342792" w:rsidRDefault="00537E36" w:rsidP="00537E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42792">
        <w:rPr>
          <w:rFonts w:ascii="Times New Roman" w:hAnsi="Times New Roman"/>
          <w:sz w:val="28"/>
          <w:szCs w:val="28"/>
        </w:rPr>
        <w:t>ШКОЛА №</w:t>
      </w:r>
      <w:r>
        <w:rPr>
          <w:rFonts w:ascii="Times New Roman" w:hAnsi="Times New Roman"/>
          <w:sz w:val="28"/>
          <w:szCs w:val="28"/>
        </w:rPr>
        <w:t xml:space="preserve">1 </w:t>
      </w:r>
      <w:r w:rsidRPr="00342792">
        <w:rPr>
          <w:rFonts w:ascii="Times New Roman" w:hAnsi="Times New Roman"/>
          <w:sz w:val="28"/>
          <w:szCs w:val="28"/>
        </w:rPr>
        <w:t xml:space="preserve"> ЗАВЬЯЛОВСКОГО РАЙОНА» Алтайского края</w:t>
      </w:r>
    </w:p>
    <w:tbl>
      <w:tblPr>
        <w:tblpPr w:leftFromText="180" w:rightFromText="180" w:vertAnchor="text" w:tblpX="1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1"/>
        <w:gridCol w:w="3442"/>
        <w:gridCol w:w="3408"/>
      </w:tblGrid>
      <w:tr w:rsidR="00537E36" w:rsidTr="00641ABA">
        <w:trPr>
          <w:trHeight w:val="2115"/>
        </w:trPr>
        <w:tc>
          <w:tcPr>
            <w:tcW w:w="3105" w:type="dxa"/>
          </w:tcPr>
          <w:p w:rsidR="00537E36" w:rsidRPr="00537E36" w:rsidRDefault="00537E36" w:rsidP="00641AB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E36">
              <w:rPr>
                <w:rFonts w:ascii="Times New Roman" w:hAnsi="Times New Roman"/>
                <w:sz w:val="28"/>
                <w:szCs w:val="28"/>
                <w:lang w:val="ru-RU"/>
              </w:rPr>
              <w:t>Принято на МО учителей начальных классов</w:t>
            </w:r>
          </w:p>
          <w:p w:rsidR="00537E36" w:rsidRDefault="00537E36" w:rsidP="00641A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</w:t>
            </w:r>
          </w:p>
          <w:p w:rsidR="00537E36" w:rsidRDefault="00537E36" w:rsidP="00641A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    »               2014г.</w:t>
            </w:r>
          </w:p>
        </w:tc>
        <w:tc>
          <w:tcPr>
            <w:tcW w:w="3540" w:type="dxa"/>
          </w:tcPr>
          <w:p w:rsidR="00537E36" w:rsidRPr="00537E36" w:rsidRDefault="00537E36" w:rsidP="00641AB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E36">
              <w:rPr>
                <w:rFonts w:ascii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537E36" w:rsidRPr="00537E36" w:rsidRDefault="00537E36" w:rsidP="00641AB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E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 директора </w:t>
            </w:r>
          </w:p>
          <w:p w:rsidR="00537E36" w:rsidRPr="00537E36" w:rsidRDefault="00537E36" w:rsidP="00641AB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E36">
              <w:rPr>
                <w:rFonts w:ascii="Times New Roman" w:hAnsi="Times New Roman"/>
                <w:sz w:val="28"/>
                <w:szCs w:val="28"/>
                <w:lang w:val="ru-RU"/>
              </w:rPr>
              <w:t>по УР</w:t>
            </w:r>
          </w:p>
          <w:p w:rsidR="00537E36" w:rsidRPr="00537E36" w:rsidRDefault="00537E36" w:rsidP="00641AB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E36">
              <w:rPr>
                <w:rFonts w:ascii="Times New Roman" w:hAnsi="Times New Roman"/>
                <w:sz w:val="28"/>
                <w:szCs w:val="28"/>
                <w:lang w:val="ru-RU"/>
              </w:rPr>
              <w:t>__________М.А.Жукова</w:t>
            </w:r>
          </w:p>
          <w:p w:rsidR="00537E36" w:rsidRDefault="00537E36" w:rsidP="00641A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»               2014г.</w:t>
            </w:r>
          </w:p>
        </w:tc>
        <w:tc>
          <w:tcPr>
            <w:tcW w:w="3450" w:type="dxa"/>
          </w:tcPr>
          <w:p w:rsidR="00537E36" w:rsidRPr="00537E36" w:rsidRDefault="00537E36" w:rsidP="00641AB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E36"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537E36" w:rsidRPr="00537E36" w:rsidRDefault="00537E36" w:rsidP="00641AB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E36">
              <w:rPr>
                <w:rFonts w:ascii="Times New Roman" w:hAnsi="Times New Roman"/>
                <w:sz w:val="28"/>
                <w:szCs w:val="28"/>
                <w:lang w:val="ru-RU"/>
              </w:rPr>
              <w:t>Директор</w:t>
            </w:r>
          </w:p>
          <w:p w:rsidR="00537E36" w:rsidRPr="00537E36" w:rsidRDefault="00537E36" w:rsidP="00641AB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E36">
              <w:rPr>
                <w:rFonts w:ascii="Times New Roman" w:hAnsi="Times New Roman"/>
                <w:sz w:val="28"/>
                <w:szCs w:val="28"/>
                <w:lang w:val="ru-RU"/>
              </w:rPr>
              <w:t>___________В.Д.Ремпель</w:t>
            </w:r>
          </w:p>
          <w:p w:rsidR="00537E36" w:rsidRPr="00537E36" w:rsidRDefault="00537E36" w:rsidP="00641ABA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E36">
              <w:rPr>
                <w:rFonts w:ascii="Times New Roman" w:hAnsi="Times New Roman"/>
                <w:sz w:val="28"/>
                <w:szCs w:val="28"/>
                <w:lang w:val="ru-RU"/>
              </w:rPr>
              <w:t>приказ №</w:t>
            </w:r>
          </w:p>
          <w:p w:rsidR="00537E36" w:rsidRDefault="00537E36" w:rsidP="00641A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     »                    2014г.   </w:t>
            </w:r>
          </w:p>
        </w:tc>
      </w:tr>
    </w:tbl>
    <w:p w:rsidR="00537E36" w:rsidRDefault="00537E36" w:rsidP="00537E36">
      <w:pPr>
        <w:spacing w:after="0"/>
        <w:rPr>
          <w:rFonts w:ascii="Times New Roman" w:hAnsi="Times New Roman"/>
          <w:sz w:val="28"/>
          <w:szCs w:val="28"/>
        </w:rPr>
      </w:pPr>
    </w:p>
    <w:p w:rsidR="00537E36" w:rsidRPr="00781450" w:rsidRDefault="00537E36" w:rsidP="00537E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37E36" w:rsidRPr="00781450" w:rsidRDefault="00537E36" w:rsidP="00537E36">
      <w:pPr>
        <w:rPr>
          <w:rFonts w:ascii="Times New Roman" w:hAnsi="Times New Roman"/>
          <w:sz w:val="28"/>
          <w:szCs w:val="28"/>
        </w:rPr>
      </w:pPr>
    </w:p>
    <w:p w:rsidR="00537E36" w:rsidRDefault="00537E36" w:rsidP="00537E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</w:t>
      </w:r>
      <w:r w:rsidRPr="00342792">
        <w:rPr>
          <w:rFonts w:ascii="Times New Roman" w:hAnsi="Times New Roman"/>
          <w:sz w:val="28"/>
          <w:szCs w:val="28"/>
        </w:rPr>
        <w:t>ПРОГРАММА</w:t>
      </w:r>
    </w:p>
    <w:p w:rsidR="00537E36" w:rsidRPr="00537E36" w:rsidRDefault="00537E36" w:rsidP="00537E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42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val="ru-RU"/>
        </w:rPr>
        <w:t>литературному чтению</w:t>
      </w:r>
    </w:p>
    <w:p w:rsidR="00537E36" w:rsidRDefault="00537E36" w:rsidP="00537E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область </w:t>
      </w:r>
    </w:p>
    <w:p w:rsidR="00537E36" w:rsidRDefault="00537E36" w:rsidP="00537E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ФИЛОЛОГИЯ</w:t>
      </w:r>
    </w:p>
    <w:p w:rsidR="00537E36" w:rsidRPr="00AB6ED0" w:rsidRDefault="00537E36" w:rsidP="00537E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B6ED0">
        <w:rPr>
          <w:rFonts w:ascii="Times New Roman" w:hAnsi="Times New Roman"/>
          <w:sz w:val="28"/>
          <w:szCs w:val="28"/>
          <w:lang w:val="ru-RU"/>
        </w:rPr>
        <w:t xml:space="preserve">4- а класс </w:t>
      </w:r>
    </w:p>
    <w:p w:rsidR="00537E36" w:rsidRPr="00AB6ED0" w:rsidRDefault="00537E36" w:rsidP="00537E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B6ED0">
        <w:rPr>
          <w:rFonts w:ascii="Times New Roman" w:hAnsi="Times New Roman"/>
          <w:sz w:val="28"/>
          <w:szCs w:val="28"/>
          <w:lang w:val="ru-RU"/>
        </w:rPr>
        <w:t xml:space="preserve"> Срок реализации : 1 год.</w:t>
      </w:r>
    </w:p>
    <w:p w:rsidR="00537E36" w:rsidRPr="00AB6ED0" w:rsidRDefault="00537E36" w:rsidP="00537E36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537E36" w:rsidRPr="00AB6ED0" w:rsidRDefault="00537E36" w:rsidP="00537E36">
      <w:pPr>
        <w:rPr>
          <w:rFonts w:ascii="Times New Roman" w:hAnsi="Times New Roman"/>
          <w:sz w:val="28"/>
          <w:szCs w:val="28"/>
          <w:lang w:val="ru-RU"/>
        </w:rPr>
      </w:pPr>
      <w:r w:rsidRPr="00AB6ED0">
        <w:rPr>
          <w:rFonts w:ascii="Times New Roman" w:hAnsi="Times New Roman"/>
          <w:sz w:val="28"/>
          <w:szCs w:val="28"/>
          <w:lang w:val="ru-RU"/>
        </w:rPr>
        <w:t xml:space="preserve">                       Составитель: Демиденко Валентина Петровна, </w:t>
      </w:r>
    </w:p>
    <w:p w:rsidR="00537E36" w:rsidRPr="00537E36" w:rsidRDefault="00537E36" w:rsidP="00537E36">
      <w:pPr>
        <w:rPr>
          <w:rFonts w:ascii="Times New Roman" w:hAnsi="Times New Roman"/>
          <w:sz w:val="28"/>
          <w:szCs w:val="28"/>
          <w:lang w:val="ru-RU"/>
        </w:rPr>
      </w:pPr>
      <w:r w:rsidRPr="00537E3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учитель начальных классов</w:t>
      </w:r>
    </w:p>
    <w:p w:rsidR="00537E36" w:rsidRPr="00537E36" w:rsidRDefault="00537E36" w:rsidP="00537E36">
      <w:pPr>
        <w:ind w:left="6120"/>
        <w:rPr>
          <w:rFonts w:ascii="Times New Roman" w:hAnsi="Times New Roman"/>
          <w:sz w:val="28"/>
          <w:szCs w:val="28"/>
          <w:lang w:val="ru-RU"/>
        </w:rPr>
      </w:pPr>
    </w:p>
    <w:p w:rsidR="00537E36" w:rsidRPr="00537E36" w:rsidRDefault="00537E36" w:rsidP="00537E36">
      <w:pPr>
        <w:ind w:left="6120"/>
        <w:rPr>
          <w:rFonts w:ascii="Times New Roman" w:hAnsi="Times New Roman"/>
          <w:sz w:val="28"/>
          <w:szCs w:val="28"/>
          <w:lang w:val="ru-RU"/>
        </w:rPr>
      </w:pPr>
    </w:p>
    <w:p w:rsidR="00537E36" w:rsidRPr="00537E36" w:rsidRDefault="00537E36" w:rsidP="00537E36">
      <w:pPr>
        <w:rPr>
          <w:rFonts w:ascii="Times New Roman" w:hAnsi="Times New Roman"/>
          <w:sz w:val="28"/>
          <w:szCs w:val="28"/>
          <w:lang w:val="ru-RU"/>
        </w:rPr>
      </w:pPr>
      <w:r w:rsidRPr="00537E3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</w:p>
    <w:p w:rsidR="00537E36" w:rsidRPr="00537E36" w:rsidRDefault="00537E36" w:rsidP="00537E36">
      <w:pPr>
        <w:rPr>
          <w:rFonts w:ascii="Times New Roman" w:hAnsi="Times New Roman"/>
          <w:sz w:val="28"/>
          <w:szCs w:val="28"/>
          <w:lang w:val="ru-RU"/>
        </w:rPr>
      </w:pPr>
    </w:p>
    <w:p w:rsidR="00537E36" w:rsidRPr="00537E36" w:rsidRDefault="00537E36" w:rsidP="00537E36">
      <w:pPr>
        <w:rPr>
          <w:rFonts w:ascii="Times New Roman" w:hAnsi="Times New Roman"/>
          <w:sz w:val="28"/>
          <w:szCs w:val="28"/>
          <w:lang w:val="ru-RU"/>
        </w:rPr>
      </w:pPr>
    </w:p>
    <w:p w:rsidR="00537E36" w:rsidRPr="00537E36" w:rsidRDefault="00537E36" w:rsidP="00537E36">
      <w:pPr>
        <w:rPr>
          <w:rFonts w:ascii="Times New Roman" w:hAnsi="Times New Roman"/>
          <w:sz w:val="28"/>
          <w:szCs w:val="28"/>
          <w:lang w:val="ru-RU"/>
        </w:rPr>
      </w:pPr>
      <w:r w:rsidRPr="00537E3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с.Завьялово  </w:t>
      </w:r>
    </w:p>
    <w:p w:rsidR="00537E36" w:rsidRPr="00537E36" w:rsidRDefault="00537E36" w:rsidP="00537E36">
      <w:pPr>
        <w:rPr>
          <w:rFonts w:ascii="Times New Roman" w:hAnsi="Times New Roman"/>
          <w:sz w:val="28"/>
          <w:szCs w:val="28"/>
          <w:lang w:val="ru-RU"/>
        </w:rPr>
      </w:pPr>
      <w:r w:rsidRPr="00537E3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2014г.</w:t>
      </w:r>
    </w:p>
    <w:p w:rsidR="00537E36" w:rsidRDefault="00537E36" w:rsidP="00254E65">
      <w:pPr>
        <w:pStyle w:val="a4"/>
        <w:ind w:firstLine="709"/>
        <w:jc w:val="center"/>
        <w:rPr>
          <w:color w:val="000000" w:themeColor="text1" w:themeShade="80"/>
          <w:sz w:val="24"/>
          <w:szCs w:val="24"/>
          <w:lang w:val="ru-RU"/>
        </w:rPr>
      </w:pPr>
    </w:p>
    <w:p w:rsidR="00E244EA" w:rsidRDefault="00CA0094" w:rsidP="00254E65">
      <w:pPr>
        <w:pStyle w:val="a4"/>
        <w:ind w:firstLine="709"/>
        <w:jc w:val="center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ПОЯСНИТЕЛЬНАЯ ЗАПИСКА</w:t>
      </w:r>
    </w:p>
    <w:p w:rsidR="00537E36" w:rsidRPr="00066396" w:rsidRDefault="00537E36" w:rsidP="00254E65">
      <w:pPr>
        <w:pStyle w:val="a4"/>
        <w:ind w:firstLine="709"/>
        <w:jc w:val="center"/>
        <w:rPr>
          <w:color w:val="000000" w:themeColor="text1" w:themeShade="80"/>
          <w:sz w:val="24"/>
          <w:szCs w:val="24"/>
          <w:lang w:val="ru-RU"/>
        </w:rPr>
      </w:pPr>
    </w:p>
    <w:p w:rsidR="00CA0094" w:rsidRPr="00066396" w:rsidRDefault="00CA0094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Рабочая программа по  литературному чтению разработана на основе</w:t>
      </w:r>
    </w:p>
    <w:p w:rsidR="00CA0094" w:rsidRPr="00066396" w:rsidRDefault="00CA0094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федерального государственного образовательного стандарта начального общего образования ( утверждён МОиН РФ приказом № 373 от 6 октября 2009года)</w:t>
      </w:r>
    </w:p>
    <w:p w:rsidR="00CA0094" w:rsidRPr="00066396" w:rsidRDefault="00CA0094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примерной программы по учебным предметам (2010год)</w:t>
      </w:r>
    </w:p>
    <w:p w:rsidR="00CA0094" w:rsidRPr="00066396" w:rsidRDefault="00CA0094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авторской программы Л.А.Ефросинина, М.И.Оморокова (Литературное чтение : программа : 1-4 классы / Л.А.Ефросинина, М.И.Оморокова. – М. : Вентана-граф, 2013)</w:t>
      </w:r>
    </w:p>
    <w:p w:rsidR="00BF2326" w:rsidRPr="00066396" w:rsidRDefault="00BF2326" w:rsidP="00254E65">
      <w:pPr>
        <w:pStyle w:val="a4"/>
        <w:ind w:firstLine="709"/>
        <w:jc w:val="both"/>
        <w:rPr>
          <w:b/>
          <w:color w:val="000000" w:themeColor="text1" w:themeShade="80"/>
          <w:sz w:val="24"/>
          <w:szCs w:val="24"/>
          <w:lang w:val="ru-RU"/>
        </w:rPr>
      </w:pPr>
    </w:p>
    <w:p w:rsidR="0079052F" w:rsidRPr="00066396" w:rsidRDefault="00CA0094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b/>
          <w:color w:val="000000" w:themeColor="text1" w:themeShade="80"/>
          <w:sz w:val="24"/>
          <w:szCs w:val="24"/>
          <w:lang w:val="ru-RU"/>
        </w:rPr>
        <w:t>Основная цель</w:t>
      </w:r>
      <w:r w:rsidRPr="00066396">
        <w:rPr>
          <w:color w:val="000000" w:themeColor="text1" w:themeShade="80"/>
          <w:sz w:val="24"/>
          <w:szCs w:val="24"/>
          <w:lang w:val="ru-RU"/>
        </w:rPr>
        <w:t xml:space="preserve"> уроков литературного чтения — помочь ребенку стать читателем: </w:t>
      </w:r>
      <w:r w:rsidR="0079052F" w:rsidRPr="00066396">
        <w:rPr>
          <w:color w:val="000000" w:themeColor="text1" w:themeShade="80"/>
          <w:sz w:val="24"/>
          <w:szCs w:val="24"/>
          <w:lang w:val="ru-RU"/>
        </w:rPr>
        <w:t xml:space="preserve"> </w:t>
      </w:r>
      <w:r w:rsidRPr="00066396">
        <w:rPr>
          <w:color w:val="000000" w:themeColor="text1" w:themeShade="80"/>
          <w:sz w:val="24"/>
          <w:szCs w:val="24"/>
          <w:lang w:val="ru-RU"/>
        </w:rPr>
        <w:t xml:space="preserve">подвести к осознанию богатого мира отечественной и зарубежной детской литературы, обогатить читательский опыт. </w:t>
      </w:r>
      <w:r w:rsidR="0079052F" w:rsidRPr="00066396">
        <w:rPr>
          <w:color w:val="000000" w:themeColor="text1" w:themeShade="80"/>
          <w:sz w:val="24"/>
          <w:szCs w:val="24"/>
          <w:lang w:val="ru-RU"/>
        </w:rPr>
        <w:t>Развитие читателя предполагает овладение основными видами устной и письменной литературной речи: способностью воспринимать текс т произведения,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прочитанное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BF2326" w:rsidRPr="00066396" w:rsidRDefault="00BF2326" w:rsidP="00254E65">
      <w:pPr>
        <w:pStyle w:val="a4"/>
        <w:ind w:firstLine="709"/>
        <w:jc w:val="both"/>
        <w:rPr>
          <w:b/>
          <w:color w:val="000000" w:themeColor="text1" w:themeShade="80"/>
          <w:sz w:val="24"/>
          <w:szCs w:val="24"/>
          <w:lang w:val="ru-RU"/>
        </w:rPr>
      </w:pPr>
    </w:p>
    <w:p w:rsidR="0079052F" w:rsidRPr="00066396" w:rsidRDefault="0079052F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b/>
          <w:color w:val="000000" w:themeColor="text1" w:themeShade="80"/>
          <w:sz w:val="24"/>
          <w:szCs w:val="24"/>
          <w:lang w:val="ru-RU"/>
        </w:rPr>
        <w:t>Задачи</w:t>
      </w:r>
      <w:r w:rsidRPr="00066396">
        <w:rPr>
          <w:color w:val="000000" w:themeColor="text1" w:themeShade="80"/>
          <w:sz w:val="24"/>
          <w:szCs w:val="24"/>
          <w:lang w:val="ru-RU"/>
        </w:rPr>
        <w:t xml:space="preserve"> курса «Литературное чтение»:</w:t>
      </w:r>
    </w:p>
    <w:p w:rsidR="0079052F" w:rsidRPr="00066396" w:rsidRDefault="0079052F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79052F" w:rsidRPr="00066396" w:rsidRDefault="0079052F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:rsidR="0079052F" w:rsidRPr="00066396" w:rsidRDefault="0079052F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79052F" w:rsidRPr="00066396" w:rsidRDefault="0079052F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79052F" w:rsidRPr="00066396" w:rsidRDefault="0079052F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CA0094" w:rsidRPr="00066396" w:rsidRDefault="0079052F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Читательское пространство в программе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 «Книжная полка» в конце изучаемого раздела или нескольких разделов)</w:t>
      </w:r>
    </w:p>
    <w:p w:rsidR="00BF2326" w:rsidRPr="00066396" w:rsidRDefault="00BF2326" w:rsidP="00254E65">
      <w:pPr>
        <w:pStyle w:val="a4"/>
        <w:ind w:firstLine="709"/>
        <w:jc w:val="both"/>
        <w:rPr>
          <w:b/>
          <w:color w:val="000000" w:themeColor="text1" w:themeShade="80"/>
          <w:sz w:val="24"/>
          <w:szCs w:val="24"/>
          <w:lang w:val="ru-RU"/>
        </w:rPr>
      </w:pPr>
    </w:p>
    <w:p w:rsidR="00BF2326" w:rsidRPr="00066396" w:rsidRDefault="00BF2326" w:rsidP="00254E65">
      <w:pPr>
        <w:pStyle w:val="a4"/>
        <w:ind w:firstLine="709"/>
        <w:jc w:val="center"/>
        <w:rPr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b/>
          <w:color w:val="000000" w:themeColor="text1" w:themeShade="80"/>
          <w:sz w:val="24"/>
          <w:szCs w:val="24"/>
          <w:lang w:val="ru-RU"/>
        </w:rPr>
        <w:t>Общая характеристика учебного предмета.</w:t>
      </w:r>
    </w:p>
    <w:p w:rsidR="00BF2326" w:rsidRPr="00066396" w:rsidRDefault="00BF2326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Данный курс литературного чтения построен с учетом следующих концептуальных</w:t>
      </w:r>
    </w:p>
    <w:p w:rsidR="00BF2326" w:rsidRPr="00066396" w:rsidRDefault="00BF2326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положений:</w:t>
      </w:r>
    </w:p>
    <w:p w:rsidR="00DF6613" w:rsidRPr="00066396" w:rsidRDefault="00BF2326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изучение должно обеспечивать развитие личности ребенка, формирование его интеллекта и основных видов речевой деятельности (слушания, говорения, чтения и письма);</w:t>
      </w:r>
    </w:p>
    <w:p w:rsidR="00DF6613" w:rsidRPr="00066396" w:rsidRDefault="00BF2326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в результате обучения формируется читательская деятельность школьников,</w:t>
      </w:r>
      <w:r w:rsidR="00DF6613" w:rsidRPr="00066396">
        <w:rPr>
          <w:color w:val="000000" w:themeColor="text1" w:themeShade="80"/>
          <w:sz w:val="24"/>
          <w:szCs w:val="24"/>
          <w:lang w:val="ru-RU"/>
        </w:rPr>
        <w:t xml:space="preserve"> </w:t>
      </w:r>
      <w:r w:rsidRPr="00066396">
        <w:rPr>
          <w:color w:val="000000" w:themeColor="text1" w:themeShade="80"/>
          <w:sz w:val="24"/>
          <w:szCs w:val="24"/>
          <w:lang w:val="ru-RU"/>
        </w:rPr>
        <w:t>компоненты учебной деятельности, а также универсальные учебные действия;</w:t>
      </w:r>
    </w:p>
    <w:p w:rsidR="00DF6613" w:rsidRPr="00066396" w:rsidRDefault="00BF2326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 xml:space="preserve">дифференцированное обучение и учет индивидуальных возможностей </w:t>
      </w:r>
      <w:r w:rsidR="00DF6613" w:rsidRPr="00066396">
        <w:rPr>
          <w:color w:val="000000" w:themeColor="text1" w:themeShade="80"/>
          <w:sz w:val="24"/>
          <w:szCs w:val="24"/>
          <w:lang w:val="ru-RU"/>
        </w:rPr>
        <w:t xml:space="preserve"> </w:t>
      </w:r>
      <w:r w:rsidRPr="00066396">
        <w:rPr>
          <w:color w:val="000000" w:themeColor="text1" w:themeShade="80"/>
          <w:sz w:val="24"/>
          <w:szCs w:val="24"/>
          <w:lang w:val="ru-RU"/>
        </w:rPr>
        <w:t>каждого</w:t>
      </w:r>
      <w:r w:rsidR="00DF6613" w:rsidRPr="00066396">
        <w:rPr>
          <w:color w:val="000000" w:themeColor="text1" w:themeShade="80"/>
          <w:sz w:val="24"/>
          <w:szCs w:val="24"/>
          <w:lang w:val="ru-RU"/>
        </w:rPr>
        <w:t xml:space="preserve"> </w:t>
      </w:r>
      <w:r w:rsidRPr="00066396">
        <w:rPr>
          <w:color w:val="000000" w:themeColor="text1" w:themeShade="80"/>
          <w:sz w:val="24"/>
          <w:szCs w:val="24"/>
          <w:lang w:val="ru-RU"/>
        </w:rPr>
        <w:t>ребенка.</w:t>
      </w:r>
    </w:p>
    <w:p w:rsidR="00CA0094" w:rsidRPr="00066396" w:rsidRDefault="00BF2326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Характерной чертой данной программы является «нерасчлененность» и</w:t>
      </w:r>
      <w:r w:rsidR="00DF6613" w:rsidRPr="00066396">
        <w:rPr>
          <w:color w:val="000000" w:themeColor="text1" w:themeShade="80"/>
          <w:sz w:val="24"/>
          <w:szCs w:val="24"/>
          <w:lang w:val="ru-RU"/>
        </w:rPr>
        <w:t xml:space="preserve"> </w:t>
      </w:r>
      <w:r w:rsidRPr="00066396">
        <w:rPr>
          <w:color w:val="000000" w:themeColor="text1" w:themeShade="80"/>
          <w:sz w:val="24"/>
          <w:szCs w:val="24"/>
          <w:lang w:val="ru-RU"/>
        </w:rPr>
        <w:t>«переплетенность» обучения работе с произведением и книгой. При изучении</w:t>
      </w:r>
      <w:r w:rsidR="00DF6613" w:rsidRPr="00066396">
        <w:rPr>
          <w:color w:val="000000" w:themeColor="text1" w:themeShade="80"/>
          <w:sz w:val="24"/>
          <w:szCs w:val="24"/>
          <w:lang w:val="ru-RU"/>
        </w:rPr>
        <w:t xml:space="preserve"> </w:t>
      </w:r>
      <w:r w:rsidRPr="00066396">
        <w:rPr>
          <w:color w:val="000000" w:themeColor="text1" w:themeShade="80"/>
          <w:sz w:val="24"/>
          <w:szCs w:val="24"/>
          <w:lang w:val="ru-RU"/>
        </w:rPr>
        <w:lastRenderedPageBreak/>
        <w:t>произведений постоянно идет обучение работе с учебной, художественной и</w:t>
      </w:r>
      <w:r w:rsidR="00DF6613" w:rsidRPr="00066396">
        <w:rPr>
          <w:color w:val="000000" w:themeColor="text1" w:themeShade="80"/>
          <w:sz w:val="24"/>
          <w:szCs w:val="24"/>
          <w:lang w:val="ru-RU"/>
        </w:rPr>
        <w:t xml:space="preserve"> </w:t>
      </w:r>
      <w:r w:rsidRPr="00066396">
        <w:rPr>
          <w:color w:val="000000" w:themeColor="text1" w:themeShade="80"/>
          <w:sz w:val="24"/>
          <w:szCs w:val="24"/>
          <w:lang w:val="ru-RU"/>
        </w:rPr>
        <w:t>справочной детской книгой, развивается интерес к самостоятельному чтению. В</w:t>
      </w:r>
      <w:r w:rsidR="00DF6613" w:rsidRPr="00066396">
        <w:rPr>
          <w:color w:val="000000" w:themeColor="text1" w:themeShade="80"/>
          <w:sz w:val="24"/>
          <w:szCs w:val="24"/>
          <w:lang w:val="ru-RU"/>
        </w:rPr>
        <w:t xml:space="preserve"> </w:t>
      </w:r>
      <w:r w:rsidRPr="00066396">
        <w:rPr>
          <w:color w:val="000000" w:themeColor="text1" w:themeShade="80"/>
          <w:sz w:val="24"/>
          <w:szCs w:val="24"/>
          <w:lang w:val="ru-RU"/>
        </w:rPr>
        <w:t>программе не выделяются отдельно уроки обучения чтению и работе с книгой, а есть</w:t>
      </w:r>
      <w:r w:rsidR="00DF6613" w:rsidRPr="00066396">
        <w:rPr>
          <w:color w:val="000000" w:themeColor="text1" w:themeShade="80"/>
          <w:sz w:val="24"/>
          <w:szCs w:val="24"/>
          <w:lang w:val="ru-RU"/>
        </w:rPr>
        <w:t xml:space="preserve"> </w:t>
      </w:r>
      <w:r w:rsidRPr="00066396">
        <w:rPr>
          <w:color w:val="000000" w:themeColor="text1" w:themeShade="80"/>
          <w:sz w:val="24"/>
          <w:szCs w:val="24"/>
          <w:lang w:val="ru-RU"/>
        </w:rPr>
        <w:t>уроки литературного чтения, на которых комплексно решаются все задачи</w:t>
      </w:r>
      <w:r w:rsidR="00DF6613" w:rsidRPr="00066396">
        <w:rPr>
          <w:color w:val="000000" w:themeColor="text1" w:themeShade="80"/>
          <w:sz w:val="24"/>
          <w:szCs w:val="24"/>
          <w:lang w:val="ru-RU"/>
        </w:rPr>
        <w:t xml:space="preserve"> </w:t>
      </w:r>
      <w:r w:rsidRPr="00066396">
        <w:rPr>
          <w:color w:val="000000" w:themeColor="text1" w:themeShade="80"/>
          <w:sz w:val="24"/>
          <w:szCs w:val="24"/>
          <w:lang w:val="ru-RU"/>
        </w:rPr>
        <w:t>литературного образования младших школьников: формируются читательские</w:t>
      </w:r>
      <w:r w:rsidR="00DF6613" w:rsidRPr="00066396">
        <w:rPr>
          <w:color w:val="000000" w:themeColor="text1" w:themeShade="80"/>
          <w:sz w:val="24"/>
          <w:szCs w:val="24"/>
          <w:lang w:val="ru-RU"/>
        </w:rPr>
        <w:t xml:space="preserve"> </w:t>
      </w:r>
      <w:r w:rsidRPr="00066396">
        <w:rPr>
          <w:color w:val="000000" w:themeColor="text1" w:themeShade="80"/>
          <w:sz w:val="24"/>
          <w:szCs w:val="24"/>
          <w:lang w:val="ru-RU"/>
        </w:rPr>
        <w:t>умения, решаются задачи эмоционального, эстетического и литературного развития, а</w:t>
      </w:r>
      <w:r w:rsidR="00DF6613" w:rsidRPr="00066396">
        <w:rPr>
          <w:color w:val="000000" w:themeColor="text1" w:themeShade="80"/>
          <w:sz w:val="24"/>
          <w:szCs w:val="24"/>
          <w:lang w:val="ru-RU"/>
        </w:rPr>
        <w:t xml:space="preserve"> </w:t>
      </w:r>
      <w:r w:rsidRPr="00066396">
        <w:rPr>
          <w:color w:val="000000" w:themeColor="text1" w:themeShade="80"/>
          <w:sz w:val="24"/>
          <w:szCs w:val="24"/>
          <w:lang w:val="ru-RU"/>
        </w:rPr>
        <w:t>также нравственно-этического воспитания, так как чтение для ребенка — и труд, и</w:t>
      </w:r>
      <w:r w:rsidR="00DF6613" w:rsidRPr="00066396">
        <w:rPr>
          <w:color w:val="000000" w:themeColor="text1" w:themeShade="80"/>
          <w:sz w:val="24"/>
          <w:szCs w:val="24"/>
          <w:lang w:val="ru-RU"/>
        </w:rPr>
        <w:t xml:space="preserve"> </w:t>
      </w:r>
      <w:r w:rsidRPr="00066396">
        <w:rPr>
          <w:color w:val="000000" w:themeColor="text1" w:themeShade="80"/>
          <w:sz w:val="24"/>
          <w:szCs w:val="24"/>
          <w:lang w:val="ru-RU"/>
        </w:rPr>
        <w:t>творчество, и новые открытия, и удовольствие, и самовоспитание.</w:t>
      </w:r>
    </w:p>
    <w:p w:rsidR="00EF41FF" w:rsidRPr="00066396" w:rsidRDefault="00EF41FF" w:rsidP="00254E65">
      <w:pPr>
        <w:pStyle w:val="a4"/>
        <w:ind w:firstLine="709"/>
        <w:jc w:val="both"/>
        <w:rPr>
          <w:b/>
          <w:color w:val="000000" w:themeColor="text1" w:themeShade="80"/>
          <w:sz w:val="24"/>
          <w:szCs w:val="24"/>
          <w:lang w:val="ru-RU"/>
        </w:rPr>
      </w:pPr>
    </w:p>
    <w:p w:rsidR="00EF41FF" w:rsidRPr="00066396" w:rsidRDefault="00EF41FF" w:rsidP="00254E65">
      <w:pPr>
        <w:pStyle w:val="a4"/>
        <w:ind w:firstLine="709"/>
        <w:jc w:val="center"/>
        <w:rPr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b/>
          <w:color w:val="000000" w:themeColor="text1" w:themeShade="80"/>
          <w:sz w:val="24"/>
          <w:szCs w:val="24"/>
          <w:lang w:val="ru-RU"/>
        </w:rPr>
        <w:t>Ценностные ориентиры содержания</w:t>
      </w:r>
    </w:p>
    <w:p w:rsidR="00EF41FF" w:rsidRPr="00066396" w:rsidRDefault="00EF41FF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Специфика литературного чтения заключается в том, что предметом изучения является художественная литература, которая благодаря своей нравственной сущности оказывает огромное влияние на становление личности учащегося: духовно-нравственное развитие, формирование основ гражданской идентичности, понимание и усвоеное моральных норм и нравственных ценностей, принятых в семье, в народе, в обществе (любовь к семье, к своему народу, Родине, уважительное отношение к другой культуре и мнению и т.п.)</w:t>
      </w:r>
    </w:p>
    <w:p w:rsidR="006D5C99" w:rsidRPr="00066396" w:rsidRDefault="006D5C99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</w:p>
    <w:p w:rsidR="006D5C99" w:rsidRPr="00066396" w:rsidRDefault="006D5C99" w:rsidP="00254E65">
      <w:pPr>
        <w:pStyle w:val="a4"/>
        <w:ind w:firstLine="709"/>
        <w:jc w:val="center"/>
        <w:rPr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b/>
          <w:color w:val="000000" w:themeColor="text1" w:themeShade="80"/>
          <w:sz w:val="24"/>
          <w:szCs w:val="24"/>
          <w:lang w:val="ru-RU"/>
        </w:rPr>
        <w:t>Общая характеристика организации учебного процесса</w:t>
      </w:r>
    </w:p>
    <w:p w:rsidR="009413B8" w:rsidRPr="00066396" w:rsidRDefault="009413B8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Методы и приёмы, используемые на уроках «Литературного чтения», имеют  широкий спектр : комментирование, интерпретация, анализ содержания и формы, выразительное чтение и драматизация произведения. Широко привлекаются практические действия учащихся ( подчёркивания, пометы, перегруппировка текста), изобразительная деятельность ( рисование, аппликация, раскрашивание), игровые приёмы (работа с кроссвордами, дидактические литературные игры), а также письмо (дописывание, списывание, сочинения) и различные формы устной речи (составление высказываний, сравнительных характеристик, пересказов, отзывов о книгах). Формы организации работы на уроке могут быть разные : индивидуальные, групповые, работа в парах.</w:t>
      </w:r>
    </w:p>
    <w:p w:rsidR="006D5C99" w:rsidRPr="00066396" w:rsidRDefault="009413B8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В средствах обучения литературному чтению представлены все виды речевой деятельности – слушание и чтение художественных произведений; говорение как процесс обсуждения их достоинств и особенностей; письма – творческих работ, связанных с оценкой своего отношения к прочитанному. Характерной чертой программы является сочетание работы над собственно чтением, техническими навыками и читательскими умениями, а также связь восприятия произведения, работы с ним и книгой в целом. Для учащихся всех классов есть хрестоматии, в которые включены дополнительные тексты произведений, позволяющие расширить круг чтения детей и организовать дифференцированное обучение. Исходя из этого, уроки литературного чтения решают не только дидактические задачи, связанные с анализом текста, но и развивают оценочные суждения учащихся и умение анализировать эмоциональные состояния, вызванные слушанием или чтением конкретного произведения.</w:t>
      </w:r>
    </w:p>
    <w:p w:rsidR="00487E06" w:rsidRPr="00066396" w:rsidRDefault="00487E06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 xml:space="preserve">Формы организации учебного процесса: основной формой организации учебного процесса является урок. В основе методики преподавания предмета «Литературного чтения» лежит учебный диалог и проблемно-поисковый подход, обеспечивающие реализацию задач развивающего обучения. На уроке предпочтение отдаётся индивидуальным, парным и групповым формам организации деятельности детей.  </w:t>
      </w:r>
    </w:p>
    <w:p w:rsidR="00254E65" w:rsidRPr="00066396" w:rsidRDefault="00254E65" w:rsidP="00254E65">
      <w:pPr>
        <w:pStyle w:val="a4"/>
        <w:ind w:firstLine="709"/>
        <w:jc w:val="both"/>
        <w:rPr>
          <w:b/>
          <w:color w:val="000000" w:themeColor="text1" w:themeShade="80"/>
          <w:sz w:val="24"/>
          <w:szCs w:val="24"/>
          <w:lang w:val="ru-RU"/>
        </w:rPr>
      </w:pPr>
    </w:p>
    <w:p w:rsidR="006D5C99" w:rsidRPr="00066396" w:rsidRDefault="006D5C99" w:rsidP="00254E65">
      <w:pPr>
        <w:pStyle w:val="a4"/>
        <w:ind w:firstLine="709"/>
        <w:jc w:val="center"/>
        <w:rPr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b/>
          <w:color w:val="000000" w:themeColor="text1" w:themeShade="80"/>
          <w:sz w:val="24"/>
          <w:szCs w:val="24"/>
          <w:lang w:val="ru-RU"/>
        </w:rPr>
        <w:t>Место учебного предмета в учебном плане</w:t>
      </w:r>
    </w:p>
    <w:p w:rsidR="006D5C99" w:rsidRPr="00066396" w:rsidRDefault="006D5C99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Рабочая программа рассчитана на 136 часов (4 часа в неделю</w:t>
      </w:r>
      <w:r w:rsidR="004433E3" w:rsidRPr="00066396">
        <w:rPr>
          <w:color w:val="000000" w:themeColor="text1" w:themeShade="80"/>
          <w:sz w:val="24"/>
          <w:szCs w:val="24"/>
          <w:lang w:val="ru-RU"/>
        </w:rPr>
        <w:t>, 34 учебных недели</w:t>
      </w:r>
      <w:r w:rsidRPr="00066396">
        <w:rPr>
          <w:color w:val="000000" w:themeColor="text1" w:themeShade="80"/>
          <w:sz w:val="24"/>
          <w:szCs w:val="24"/>
          <w:lang w:val="ru-RU"/>
        </w:rPr>
        <w:t>)</w:t>
      </w:r>
      <w:r w:rsidR="004433E3" w:rsidRPr="00066396">
        <w:rPr>
          <w:color w:val="000000" w:themeColor="text1" w:themeShade="80"/>
          <w:sz w:val="24"/>
          <w:szCs w:val="24"/>
          <w:lang w:val="ru-RU"/>
        </w:rPr>
        <w:t>. Резервные часы не предусмотрены.</w:t>
      </w:r>
    </w:p>
    <w:p w:rsidR="004433E3" w:rsidRPr="00066396" w:rsidRDefault="004433E3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</w:p>
    <w:p w:rsidR="004433E3" w:rsidRPr="00066396" w:rsidRDefault="004433E3" w:rsidP="00254E65">
      <w:pPr>
        <w:pStyle w:val="a4"/>
        <w:ind w:firstLine="709"/>
        <w:jc w:val="both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В авторскую программу изменения не внесены.</w:t>
      </w:r>
    </w:p>
    <w:p w:rsidR="004433E3" w:rsidRPr="00066396" w:rsidRDefault="004433E3" w:rsidP="00DF6613">
      <w:pPr>
        <w:ind w:firstLine="708"/>
        <w:jc w:val="both"/>
        <w:rPr>
          <w:lang w:val="ru-RU"/>
        </w:rPr>
      </w:pPr>
    </w:p>
    <w:p w:rsidR="004433E3" w:rsidRPr="00066396" w:rsidRDefault="004433E3" w:rsidP="003B4D60">
      <w:pPr>
        <w:pStyle w:val="a4"/>
        <w:ind w:firstLine="709"/>
        <w:jc w:val="both"/>
        <w:rPr>
          <w:lang w:val="ru-RU"/>
        </w:rPr>
      </w:pPr>
      <w:r w:rsidRPr="00066396">
        <w:rPr>
          <w:lang w:val="ru-RU"/>
        </w:rPr>
        <w:lastRenderedPageBreak/>
        <w:br w:type="page"/>
      </w:r>
    </w:p>
    <w:p w:rsidR="00752D15" w:rsidRPr="00066396" w:rsidRDefault="00752D15" w:rsidP="0019070D">
      <w:pPr>
        <w:pStyle w:val="a4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lastRenderedPageBreak/>
        <w:t>ПЛАНИРУЕМЫЕ РЕЗУЛЬТАТЫ</w:t>
      </w:r>
    </w:p>
    <w:p w:rsidR="004433E3" w:rsidRPr="00066396" w:rsidRDefault="004433E3" w:rsidP="0019070D">
      <w:pPr>
        <w:pStyle w:val="a4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 xml:space="preserve">К концу обучения в 4 классе ученик достигнет следующих результатов </w:t>
      </w: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 w:eastAsia="ru-RU"/>
        </w:rPr>
        <w:t>и научится:</w:t>
      </w:r>
    </w:p>
    <w:p w:rsidR="004433E3" w:rsidRPr="00066396" w:rsidRDefault="004433E3" w:rsidP="005D3030">
      <w:pPr>
        <w:pStyle w:val="a4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понимать и оценивать духовные ценности, которые несет в себе художественная литература; объяснять понятия: честность, отзывчивость, ответственность, добро, зло;</w:t>
      </w:r>
    </w:p>
    <w:p w:rsidR="004433E3" w:rsidRPr="00066396" w:rsidRDefault="004433E3" w:rsidP="005D3030">
      <w:pPr>
        <w:pStyle w:val="a4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понимать значение литературы как предмета отечественной и зарубежной литературы, сохраняющего и передающего нравственные ценности, традиции, этические нормы общения;</w:t>
      </w:r>
    </w:p>
    <w:p w:rsidR="004433E3" w:rsidRPr="00066396" w:rsidRDefault="004433E3" w:rsidP="005D3030">
      <w:pPr>
        <w:pStyle w:val="a4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осознавать себя гражданином России, понимать ценности многонациональной литературы своей страны и мира;</w:t>
      </w:r>
    </w:p>
    <w:p w:rsidR="004433E3" w:rsidRPr="00066396" w:rsidRDefault="004433E3" w:rsidP="005D3030">
      <w:pPr>
        <w:pStyle w:val="a4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проявлять доброжелательность и отзывчивость к другим людям, уважительное отношение к литературе других народов;</w:t>
      </w:r>
    </w:p>
    <w:p w:rsidR="004433E3" w:rsidRPr="00066396" w:rsidRDefault="004433E3" w:rsidP="005D3030">
      <w:pPr>
        <w:pStyle w:val="a4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работать с произведениями, книгами, проектами по темам и разделам индивидуально, в парах и группах, пользуясь коммуникативными универсальными умениями (умением слушать одноклассников и учителя, дискутировать с ними о книгах, произведениях, героях и их поступках, грамотно выражая свою позицию и при этом уважая мнение и позицию собеседников;</w:t>
      </w:r>
    </w:p>
    <w:p w:rsidR="004433E3" w:rsidRPr="00066396" w:rsidRDefault="004433E3" w:rsidP="005D3030">
      <w:pPr>
        <w:pStyle w:val="a4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пользоваться регулятивными универсальными учебными действиями по организации своей работы с литературными произведениями (принимать и понимать учебную задачу, составлять алгоритм учебных действий, выполнять учебные действия, контролировать свои действия, оценивать результат работы).</w:t>
      </w:r>
    </w:p>
    <w:p w:rsidR="004433E3" w:rsidRPr="00066396" w:rsidRDefault="004433E3" w:rsidP="0019070D">
      <w:pPr>
        <w:pStyle w:val="a4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</w:p>
    <w:p w:rsidR="00BF26EA" w:rsidRPr="00066396" w:rsidRDefault="001039D9" w:rsidP="0019070D">
      <w:pPr>
        <w:pStyle w:val="a4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 xml:space="preserve">ПРЕДМЕТНЫЕ </w:t>
      </w:r>
      <w:r w:rsidR="0019070D" w:rsidRPr="00066396">
        <w:rPr>
          <w:rFonts w:cs="Times New Roman"/>
          <w:color w:val="000000" w:themeColor="text1" w:themeShade="80"/>
          <w:szCs w:val="24"/>
          <w:lang w:val="ru-RU" w:eastAsia="ru-RU"/>
        </w:rPr>
        <w:t>РЕЗУЛЬТАТЫ</w:t>
      </w:r>
    </w:p>
    <w:p w:rsidR="004433E3" w:rsidRPr="00066396" w:rsidRDefault="004433E3" w:rsidP="0019070D">
      <w:pPr>
        <w:pStyle w:val="a4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 w:eastAsia="ru-RU"/>
        </w:rPr>
        <w:t>Раздел «Виды речевой и читательской деятельности»</w:t>
      </w:r>
    </w:p>
    <w:p w:rsidR="004433E3" w:rsidRPr="0019070D" w:rsidRDefault="004433E3" w:rsidP="0019070D">
      <w:pPr>
        <w:pStyle w:val="a4"/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  <w:lang w:eastAsia="ru-RU"/>
        </w:rPr>
      </w:pPr>
      <w:r w:rsidRPr="0019070D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  <w:lang w:eastAsia="ru-RU"/>
        </w:rPr>
        <w:t>Ученик научится:</w:t>
      </w:r>
    </w:p>
    <w:p w:rsidR="004433E3" w:rsidRPr="00066396" w:rsidRDefault="005F62FF" w:rsidP="005D3030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п</w:t>
      </w:r>
      <w:r w:rsidR="004433E3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 xml:space="preserve">роявлять интерес к чтению, использовать чтение </w:t>
      </w:r>
      <w:r w:rsidR="00EC61AA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как универсальное умение для работы с любым произведением и любым источноком информации, для</w:t>
      </w:r>
      <w:r w:rsidR="00752D15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 xml:space="preserve"> обогащения читательского опыта;</w:t>
      </w:r>
    </w:p>
    <w:p w:rsidR="00EC61AA" w:rsidRPr="00066396" w:rsidRDefault="00752D15" w:rsidP="005D3030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в</w:t>
      </w:r>
      <w:r w:rsidR="00EC61AA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оспринимать умение читать как инструмент для своего интеллектуального, духовно-нравственного, эстетического азвития, спо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соб приобретения знаний и опыта;</w:t>
      </w:r>
    </w:p>
    <w:p w:rsidR="004433E3" w:rsidRPr="00066396" w:rsidRDefault="004433E3" w:rsidP="005D3030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пользоваться чтением для решения учебных задач и удовлетворения читательского интереса, поиска нужной информации на межпредметном уровне;</w:t>
      </w:r>
    </w:p>
    <w:p w:rsidR="004433E3" w:rsidRPr="00066396" w:rsidRDefault="004433E3" w:rsidP="005D3030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читать вслух и молча в темпе, позволяющем понимать и осознавать прочитанное (читать вслух не менее 80 слов в минуту, а молча — не менее 100 слов в соответствии с индивидуальными возможностями);</w:t>
      </w:r>
    </w:p>
    <w:p w:rsidR="004433E3" w:rsidRPr="00066396" w:rsidRDefault="004433E3" w:rsidP="005D3030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читать выразительно подготовленные или изученные произведения из круга чтения, определяя задачу чтения и алгоритм действий;</w:t>
      </w:r>
    </w:p>
    <w:p w:rsidR="004433E3" w:rsidRPr="00066396" w:rsidRDefault="004433E3" w:rsidP="005D3030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пользоваться разными видами чтения (ознакомительным, изучающим, поисковым, просмотровым (выборочным), осознавать и объяснять выбор вида и формы чтения для той или иной работы;</w:t>
      </w:r>
    </w:p>
    <w:p w:rsidR="004433E3" w:rsidRPr="00066396" w:rsidRDefault="004433E3" w:rsidP="005D3030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различать тексты художественной, научно-популярной, учебной и справочной литературы;</w:t>
      </w:r>
    </w:p>
    <w:p w:rsidR="004433E3" w:rsidRPr="00066396" w:rsidRDefault="004433E3" w:rsidP="005D3030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ориентироваться в содержании художественного произведения, прослушанного или прочитанного самостоятельно: определять тему, жанр, авторскую принадлежность и главную мысль; устанавливать причинно-следственную связь в развитии событий и их последовательность, отвечать на вопросы по содержанию произведения; задавать вопросы и дополнять ответы одноклассников по сюжету произведения;</w:t>
      </w:r>
    </w:p>
    <w:p w:rsidR="004433E3" w:rsidRPr="00066396" w:rsidRDefault="004433E3" w:rsidP="005D3030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 xml:space="preserve">работать с учебным, научно-популярным и справочным текстами: понимать смысл, определять тему и выделять микро-темы (подтемы), отвечать на вопросы и 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lastRenderedPageBreak/>
        <w:t>задавать вопросы по тексту, дополнять ответы и подтверждать их конкретными сведениями, заданными в явном виде;</w:t>
      </w:r>
    </w:p>
    <w:p w:rsidR="004433E3" w:rsidRPr="00066396" w:rsidRDefault="004433E3" w:rsidP="005D3030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понимать и объяснять поступки героев, высказывать свое мнение них соотносить поступки с нравственными нормами;</w:t>
      </w:r>
    </w:p>
    <w:p w:rsidR="004433E3" w:rsidRPr="00066396" w:rsidRDefault="004433E3" w:rsidP="005D3030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 xml:space="preserve">передавать содержание произведения подробно, кратко или выборочно, </w:t>
      </w:r>
      <w:r w:rsidR="00EC61AA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устно или письменно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;</w:t>
      </w:r>
    </w:p>
    <w:p w:rsidR="00EC61AA" w:rsidRPr="00066396" w:rsidRDefault="00EC61AA" w:rsidP="005D3030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выразительно декламировать подготовл</w:t>
      </w:r>
      <w:r w:rsidR="005F62FF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енные стихотворные произведения;</w:t>
      </w:r>
    </w:p>
    <w:p w:rsidR="004433E3" w:rsidRPr="00066396" w:rsidRDefault="004433E3" w:rsidP="005D3030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составлять по образцу краткую аннотацию и отзыв на литературное произведение или книгу;</w:t>
      </w:r>
    </w:p>
    <w:p w:rsidR="004433E3" w:rsidRPr="00066396" w:rsidRDefault="004433E3" w:rsidP="005D3030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пользоваться разными источниками информации, печатными и электронными справочниками (словари, энциклопедии), соответствующими возрасту;</w:t>
      </w:r>
    </w:p>
    <w:p w:rsidR="004433E3" w:rsidRPr="00066396" w:rsidRDefault="004433E3" w:rsidP="005D3030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пользоваться алфавитным каталогом, самостоятельно находить нужную книгу в библиотеке.</w:t>
      </w:r>
    </w:p>
    <w:p w:rsidR="004433E3" w:rsidRPr="00066396" w:rsidRDefault="004433E3" w:rsidP="0019070D">
      <w:pPr>
        <w:pStyle w:val="a4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</w:p>
    <w:p w:rsidR="004433E3" w:rsidRPr="00066396" w:rsidRDefault="004433E3" w:rsidP="0019070D">
      <w:pPr>
        <w:pStyle w:val="a4"/>
        <w:jc w:val="both"/>
        <w:rPr>
          <w:rFonts w:ascii="Times New Roman" w:hAnsi="Times New Roman" w:cs="Times New Roman"/>
          <w:b/>
          <w:i/>
          <w:color w:val="000000" w:themeColor="text1" w:themeShade="80"/>
          <w:sz w:val="24"/>
          <w:szCs w:val="24"/>
          <w:u w:val="single"/>
          <w:lang w:eastAsia="ru-RU"/>
        </w:rPr>
      </w:pPr>
      <w:r w:rsidRPr="00066396">
        <w:rPr>
          <w:rFonts w:ascii="Times New Roman" w:hAnsi="Times New Roman" w:cs="Times New Roman"/>
          <w:b/>
          <w:i/>
          <w:color w:val="000000" w:themeColor="text1" w:themeShade="8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EC61AA" w:rsidRPr="00066396" w:rsidRDefault="005F62FF" w:rsidP="005D3030">
      <w:pPr>
        <w:pStyle w:val="a4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в</w:t>
      </w:r>
      <w:r w:rsidR="00EC61AA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оспримимать художественную литературу как вид искусства;</w:t>
      </w:r>
    </w:p>
    <w:p w:rsidR="004433E3" w:rsidRPr="00066396" w:rsidRDefault="004433E3" w:rsidP="005D3030">
      <w:pPr>
        <w:pStyle w:val="a4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определять авторскую позицию и высказывать свое отношение к произведениям, героям и их поступкам;</w:t>
      </w:r>
    </w:p>
    <w:p w:rsidR="00EC61AA" w:rsidRPr="00066396" w:rsidRDefault="00EC61AA" w:rsidP="005D3030">
      <w:pPr>
        <w:pStyle w:val="a4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отмечать изменения всоего эмоционального состояния в процессе чтения художественного произведения;</w:t>
      </w:r>
    </w:p>
    <w:p w:rsidR="004433E3" w:rsidRPr="00066396" w:rsidRDefault="004433E3" w:rsidP="005D3030">
      <w:pPr>
        <w:pStyle w:val="a4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сравнивать художественные и научно-популярные произведения, выделять две-три отличительные особенности;</w:t>
      </w:r>
    </w:p>
    <w:p w:rsidR="00EC61AA" w:rsidRPr="00066396" w:rsidRDefault="00EC61AA" w:rsidP="005D3030">
      <w:pPr>
        <w:pStyle w:val="a4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формулировать свою мысль в форме монологического высказывания небольшого объёма (повествование, рассуждение, описание) с опорой на авторский текст;</w:t>
      </w:r>
    </w:p>
    <w:p w:rsidR="004433E3" w:rsidRPr="00066396" w:rsidRDefault="004433E3" w:rsidP="005D3030">
      <w:pPr>
        <w:pStyle w:val="a4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работать с детскими периодическими изданиями (журналы и газеты): находить нужную информацию, знакомиться с современной детской литературой.</w:t>
      </w:r>
    </w:p>
    <w:p w:rsidR="004433E3" w:rsidRPr="00066396" w:rsidRDefault="004433E3" w:rsidP="0019070D">
      <w:pPr>
        <w:pStyle w:val="a4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</w:p>
    <w:p w:rsidR="004433E3" w:rsidRPr="00066396" w:rsidRDefault="004433E3" w:rsidP="0019070D">
      <w:pPr>
        <w:pStyle w:val="a4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 w:eastAsia="ru-RU"/>
        </w:rPr>
        <w:t>Раздел «Литературоведческая пропедевтика»</w:t>
      </w:r>
    </w:p>
    <w:p w:rsidR="004433E3" w:rsidRPr="00066396" w:rsidRDefault="004433E3" w:rsidP="0019070D">
      <w:pPr>
        <w:pStyle w:val="a4"/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  <w:lang w:val="ru-RU" w:eastAsia="ru-RU"/>
        </w:rPr>
      </w:pPr>
      <w:r w:rsidRPr="00066396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  <w:lang w:val="ru-RU" w:eastAsia="ru-RU"/>
        </w:rPr>
        <w:t>Ученик научится:</w:t>
      </w:r>
    </w:p>
    <w:p w:rsidR="004433E3" w:rsidRPr="00066396" w:rsidRDefault="004433E3" w:rsidP="005D3030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 xml:space="preserve">различать тексты произведений: стихотворный и прозаический, </w:t>
      </w:r>
      <w:r w:rsidR="00DB47E5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 xml:space="preserve">учебный, 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художественный и научно-популярный</w:t>
      </w:r>
      <w:r w:rsidR="00DB47E5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, соотносить типы текста с жанром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;</w:t>
      </w:r>
    </w:p>
    <w:p w:rsidR="004433E3" w:rsidRPr="00066396" w:rsidRDefault="004433E3" w:rsidP="005D3030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 xml:space="preserve">сопоставлять </w:t>
      </w:r>
      <w:r w:rsidR="00DB47E5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жанры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 xml:space="preserve"> произведений фольклора (сказка, былина, песня, пословица, загадка)</w:t>
      </w:r>
      <w:r w:rsidR="00DB47E5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 xml:space="preserve"> по структуре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;</w:t>
      </w:r>
    </w:p>
    <w:p w:rsidR="004433E3" w:rsidRPr="00066396" w:rsidRDefault="004433E3" w:rsidP="005D3030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использовать в речи литературоведческие понятия: произведение, тема и главная мысль произведения, диалог, монолог, герой произведения, автор произведения, жанр произведения, автор — герой произведения, автор — рассказчик, гла</w:t>
      </w:r>
      <w:r w:rsidR="00DB47E5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вные и второстепенные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 xml:space="preserve"> геро</w:t>
      </w:r>
      <w:r w:rsidR="00DB47E5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и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, положительные и отрицательные герои произведения;</w:t>
      </w:r>
    </w:p>
    <w:p w:rsidR="004433E3" w:rsidRPr="00066396" w:rsidRDefault="004433E3" w:rsidP="005D3030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 xml:space="preserve">практически находить в тексте произведения </w:t>
      </w:r>
      <w:r w:rsidR="00DB47E5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 xml:space="preserve">средства выразительности - 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эпитеты, сравнения, олицетворения, метафоры и объяснять их роль;</w:t>
      </w:r>
    </w:p>
    <w:p w:rsidR="004433E3" w:rsidRPr="00066396" w:rsidRDefault="004433E3" w:rsidP="005D3030">
      <w:pPr>
        <w:pStyle w:val="a4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подбирать к словам из п</w:t>
      </w:r>
      <w:r w:rsidR="00DB47E5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роизведений синонимы и антонимы, ориентируясь на их конкретное значение.</w:t>
      </w:r>
    </w:p>
    <w:p w:rsidR="004433E3" w:rsidRPr="00066396" w:rsidRDefault="004433E3" w:rsidP="0019070D">
      <w:pPr>
        <w:pStyle w:val="a4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</w:p>
    <w:p w:rsidR="004433E3" w:rsidRPr="0019070D" w:rsidRDefault="004433E3" w:rsidP="0019070D">
      <w:pPr>
        <w:pStyle w:val="a4"/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  <w:lang w:eastAsia="ru-RU"/>
        </w:rPr>
      </w:pPr>
      <w:r w:rsidRPr="0019070D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4433E3" w:rsidRPr="00066396" w:rsidRDefault="004433E3" w:rsidP="005D3030">
      <w:pPr>
        <w:pStyle w:val="a4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сравнивать и характеризовать тексты, используя литературоведческие понятия (прозаическая и стихотворная форма, фольклорное и авторское произведение);</w:t>
      </w:r>
    </w:p>
    <w:p w:rsidR="004433E3" w:rsidRPr="00066396" w:rsidRDefault="004433E3" w:rsidP="005D3030">
      <w:pPr>
        <w:pStyle w:val="a4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находить и читать диалоги и монологи героев произведений, описания пейзажей и портретов героев, повествования и рассуждения;</w:t>
      </w:r>
    </w:p>
    <w:p w:rsidR="004433E3" w:rsidRPr="00066396" w:rsidRDefault="004433E3" w:rsidP="005D3030">
      <w:pPr>
        <w:pStyle w:val="a4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различать понятия: произведение, книга, периодические издания (газеты, журналы), использовать их в речи и для решения учебных задач.</w:t>
      </w:r>
    </w:p>
    <w:p w:rsidR="004433E3" w:rsidRPr="00066396" w:rsidRDefault="004433E3" w:rsidP="0019070D">
      <w:pPr>
        <w:pStyle w:val="a4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</w:p>
    <w:p w:rsidR="004433E3" w:rsidRPr="00066396" w:rsidRDefault="004433E3" w:rsidP="0019070D">
      <w:pPr>
        <w:pStyle w:val="a4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 w:eastAsia="ru-RU"/>
        </w:rPr>
        <w:t>Раздел «Творческая деятельность»</w:t>
      </w:r>
    </w:p>
    <w:p w:rsidR="004433E3" w:rsidRPr="00066396" w:rsidRDefault="004433E3" w:rsidP="0019070D">
      <w:pPr>
        <w:pStyle w:val="a4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  <w:lang w:val="ru-RU" w:eastAsia="ru-RU"/>
        </w:rPr>
        <w:lastRenderedPageBreak/>
        <w:t>Ученик научится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:</w:t>
      </w:r>
    </w:p>
    <w:p w:rsidR="004433E3" w:rsidRPr="00066396" w:rsidRDefault="004433E3" w:rsidP="005D3030">
      <w:pPr>
        <w:pStyle w:val="a4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читать по ролям литературное произведение, инсценировать произведение, моделировать живые картинки к эпизодам произведения или этапам сюжета (вступление, кульминация, заключение);</w:t>
      </w:r>
    </w:p>
    <w:p w:rsidR="004433E3" w:rsidRPr="00066396" w:rsidRDefault="004433E3" w:rsidP="005D3030">
      <w:pPr>
        <w:pStyle w:val="a4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создавать по аналогии произведения разных жанров (загадки, сказки, рассказы,</w:t>
      </w:r>
      <w:r w:rsidR="00DB47E5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 xml:space="preserve"> былины)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;</w:t>
      </w:r>
    </w:p>
    <w:p w:rsidR="004433E3" w:rsidRPr="00066396" w:rsidRDefault="004433E3" w:rsidP="005D3030">
      <w:pPr>
        <w:pStyle w:val="a4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выполнять индивидуально, в парах или группах тематические проекты, собирать информацию; оформлять материал по проекту в виде рукописных книг, книг-самоделок; представлять результаты работы на конкурсах, предметных неделях, библиотечных уроках, школьных праздниках;</w:t>
      </w:r>
    </w:p>
    <w:p w:rsidR="004433E3" w:rsidRPr="00066396" w:rsidRDefault="004433E3" w:rsidP="005D3030">
      <w:pPr>
        <w:pStyle w:val="a4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 xml:space="preserve">писать небольшие сочинения </w:t>
      </w:r>
      <w:r w:rsidR="00DB47E5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на заданную тему по иллюстрациям или репродукциям картин к произведению, отзывы о произведениях, о героях произведений.</w:t>
      </w:r>
    </w:p>
    <w:p w:rsidR="00DB47E5" w:rsidRPr="00066396" w:rsidRDefault="00DB47E5" w:rsidP="0019070D">
      <w:pPr>
        <w:pStyle w:val="a4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</w:p>
    <w:p w:rsidR="00DB47E5" w:rsidRPr="0019070D" w:rsidRDefault="00DB47E5" w:rsidP="0019070D">
      <w:pPr>
        <w:pStyle w:val="a4"/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  <w:lang w:eastAsia="ru-RU"/>
        </w:rPr>
      </w:pPr>
      <w:r w:rsidRPr="0019070D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  <w:lang w:eastAsia="ru-RU"/>
        </w:rPr>
        <w:t>Ученик получи</w:t>
      </w:r>
      <w:r w:rsidR="00F82C6F" w:rsidRPr="0019070D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  <w:lang w:eastAsia="ru-RU"/>
        </w:rPr>
        <w:t>т</w:t>
      </w:r>
      <w:r w:rsidRPr="0019070D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  <w:lang w:eastAsia="ru-RU"/>
        </w:rPr>
        <w:t xml:space="preserve"> возмость научиться</w:t>
      </w:r>
    </w:p>
    <w:p w:rsidR="00DB47E5" w:rsidRPr="00066396" w:rsidRDefault="00F82C6F" w:rsidP="005D3030">
      <w:pPr>
        <w:pStyle w:val="a4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т</w:t>
      </w:r>
      <w:r w:rsidR="00DB47E5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ворчески пересказывать текст произведения от имени героя, от лица автора, от своего имени;</w:t>
      </w:r>
    </w:p>
    <w:p w:rsidR="00DB47E5" w:rsidRPr="00066396" w:rsidRDefault="00F82C6F" w:rsidP="005D3030">
      <w:pPr>
        <w:pStyle w:val="a4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с</w:t>
      </w:r>
      <w:r w:rsidR="00DB47E5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очинять стихотворные тексты по заданным строфам и рифмам;</w:t>
      </w:r>
    </w:p>
    <w:p w:rsidR="00DB47E5" w:rsidRPr="00066396" w:rsidRDefault="00F82C6F" w:rsidP="005D3030">
      <w:pPr>
        <w:pStyle w:val="a4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п</w:t>
      </w:r>
      <w:r w:rsidR="00DB47E5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ересказывать текст с зачитыванием отдельных эпизодов, читать произведения с рассказыванием и чтением наизусть отдельных эпизодов;</w:t>
      </w:r>
    </w:p>
    <w:p w:rsidR="00DB47E5" w:rsidRPr="00066396" w:rsidRDefault="00F82C6F" w:rsidP="005D3030">
      <w:pPr>
        <w:pStyle w:val="a4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с</w:t>
      </w:r>
      <w:r w:rsidR="00DB47E5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 xml:space="preserve">оздавать собственные тексты (повествование – по аналогии, рассуждение – развёрнутый ответ на вопрос, 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описание – характеристика героя или пейзаж</w:t>
      </w:r>
      <w:r w:rsidR="00DB47E5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)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.</w:t>
      </w:r>
    </w:p>
    <w:p w:rsidR="00F82C6F" w:rsidRPr="00066396" w:rsidRDefault="00F82C6F" w:rsidP="0019070D">
      <w:pPr>
        <w:pStyle w:val="a4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</w:p>
    <w:p w:rsidR="00F82C6F" w:rsidRPr="00066396" w:rsidRDefault="00F82C6F" w:rsidP="0019070D">
      <w:pPr>
        <w:pStyle w:val="a4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 w:eastAsia="ru-RU"/>
        </w:rPr>
        <w:t>Раздел «Чтение: работа с информацией»</w:t>
      </w:r>
    </w:p>
    <w:p w:rsidR="00F82C6F" w:rsidRPr="0019070D" w:rsidRDefault="00F82C6F" w:rsidP="0019070D">
      <w:pPr>
        <w:pStyle w:val="a4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eastAsia="ru-RU"/>
        </w:rPr>
      </w:pPr>
      <w:r w:rsidRPr="0019070D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  <w:lang w:eastAsia="ru-RU"/>
        </w:rPr>
        <w:t>Ученик научится</w:t>
      </w:r>
      <w:r w:rsidRPr="0019070D">
        <w:rPr>
          <w:rFonts w:ascii="Times New Roman" w:hAnsi="Times New Roman" w:cs="Times New Roman"/>
          <w:color w:val="000000" w:themeColor="text1" w:themeShade="80"/>
          <w:sz w:val="24"/>
          <w:szCs w:val="24"/>
          <w:lang w:eastAsia="ru-RU"/>
        </w:rPr>
        <w:t>:</w:t>
      </w:r>
    </w:p>
    <w:p w:rsidR="00F82C6F" w:rsidRPr="00066396" w:rsidRDefault="00F82C6F" w:rsidP="005D3030">
      <w:pPr>
        <w:pStyle w:val="a4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находить и выделять главную и второстепенную информацию в тексте произведения;</w:t>
      </w:r>
    </w:p>
    <w:p w:rsidR="00F82C6F" w:rsidRPr="00066396" w:rsidRDefault="00B51873" w:rsidP="005D3030">
      <w:pPr>
        <w:pStyle w:val="a4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п</w:t>
      </w:r>
      <w:r w:rsidR="00F82C6F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рогнозироват содержание книги, исходя из названия (фамилия автора и заголовок) и анализа её структуры (оглавление (содержание), аннотация, титульный лист);</w:t>
      </w:r>
    </w:p>
    <w:p w:rsidR="00F82C6F" w:rsidRPr="00066396" w:rsidRDefault="00F82C6F" w:rsidP="005D3030">
      <w:pPr>
        <w:pStyle w:val="a4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работать с моделями, таблицами, схемами: сравнивать, дополнять, составлять; использовать моделирование для решения учебных задач;</w:t>
      </w:r>
    </w:p>
    <w:p w:rsidR="00F82C6F" w:rsidRPr="00066396" w:rsidRDefault="00F82C6F" w:rsidP="005D3030">
      <w:pPr>
        <w:pStyle w:val="a4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использовать информацию из текста произведения для описания пейзажа, портрета героя;</w:t>
      </w:r>
    </w:p>
    <w:p w:rsidR="00F82C6F" w:rsidRPr="00066396" w:rsidRDefault="00F82C6F" w:rsidP="005D3030">
      <w:pPr>
        <w:pStyle w:val="a4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 w:eastAsia="ru-RU"/>
        </w:rPr>
        <w:t>пользоваться разными источниками информации, печатными и электронными справочниками (словари, энциклопедии), соттветствующими возрасту, сравнивать информацию из разных источников.</w:t>
      </w:r>
    </w:p>
    <w:p w:rsidR="00254E65" w:rsidRPr="00066396" w:rsidRDefault="00254E65" w:rsidP="0019070D">
      <w:pPr>
        <w:pStyle w:val="a4"/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  <w:lang w:val="ru-RU" w:eastAsia="ru-RU"/>
        </w:rPr>
      </w:pPr>
    </w:p>
    <w:p w:rsidR="00F82C6F" w:rsidRPr="0019070D" w:rsidRDefault="00F82C6F" w:rsidP="0019070D">
      <w:pPr>
        <w:pStyle w:val="a4"/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  <w:lang w:eastAsia="ru-RU"/>
        </w:rPr>
      </w:pPr>
      <w:r w:rsidRPr="0019070D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  <w:lang w:eastAsia="ru-RU"/>
        </w:rPr>
        <w:t>Ученик получит возмость научиться:</w:t>
      </w:r>
    </w:p>
    <w:p w:rsidR="00F82C6F" w:rsidRPr="00066396" w:rsidRDefault="00F7489D" w:rsidP="005D3030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н</w:t>
      </w:r>
      <w:r w:rsidR="00F82C6F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аходить явную и скрытую информацию в тексте;</w:t>
      </w:r>
    </w:p>
    <w:p w:rsidR="00F82C6F" w:rsidRPr="00066396" w:rsidRDefault="00F7489D" w:rsidP="005D3030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н</w:t>
      </w:r>
      <w:r w:rsidR="00F82C6F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аходить необходимую информацию о книгах, об авторах книг и произведений в справочниках и энциклопедиях, в том числе электронных;</w:t>
      </w:r>
    </w:p>
    <w:p w:rsidR="00F82C6F" w:rsidRPr="00066396" w:rsidRDefault="00F7489D" w:rsidP="005D3030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с</w:t>
      </w:r>
      <w:r w:rsidR="00F82C6F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обирать 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и</w:t>
      </w:r>
      <w:r w:rsidR="00F82C6F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нформацию для выполнения проектов по темам и разделам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, обобщать, развивая эрудицию и читательский кругозор;</w:t>
      </w:r>
    </w:p>
    <w:p w:rsidR="00F7489D" w:rsidRPr="0019070D" w:rsidRDefault="00F7489D" w:rsidP="005D3030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сопоставлять информацию, полученную из нескольких источников, выявлять достоверную </w:t>
      </w:r>
      <w:r w:rsidRPr="0019070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(противоречивую) информацию.</w:t>
      </w:r>
    </w:p>
    <w:p w:rsidR="001039D9" w:rsidRPr="0019070D" w:rsidRDefault="001039D9" w:rsidP="0019070D">
      <w:p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1039D9" w:rsidRPr="00066396" w:rsidRDefault="001039D9" w:rsidP="0019070D">
      <w:pPr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ЛИЧНОСТНЫЕ УУД</w:t>
      </w:r>
    </w:p>
    <w:p w:rsidR="001039D9" w:rsidRPr="00066396" w:rsidRDefault="001039D9" w:rsidP="0019070D">
      <w:pPr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  <w:lang w:val="ru-RU"/>
        </w:rPr>
      </w:pPr>
      <w:r w:rsidRPr="00066396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  <w:lang w:val="ru-RU"/>
        </w:rPr>
        <w:t xml:space="preserve">У выпускника будут сформированы: </w:t>
      </w:r>
    </w:p>
    <w:p w:rsidR="001039D9" w:rsidRPr="00066396" w:rsidRDefault="001039D9" w:rsidP="005D30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lastRenderedPageBreak/>
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1039D9" w:rsidRPr="00066396" w:rsidRDefault="001039D9" w:rsidP="005D30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широкая мотивационная основа учебной деятельности, включающая социальные, учебно-познавательные и внешние мотивы;  </w:t>
      </w:r>
    </w:p>
    <w:p w:rsidR="001039D9" w:rsidRPr="00066396" w:rsidRDefault="001039D9" w:rsidP="005D30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учебно-познавательный интерес к новому учебному материалу и способам решения новой задачи; </w:t>
      </w:r>
    </w:p>
    <w:p w:rsidR="001039D9" w:rsidRPr="00066396" w:rsidRDefault="001039D9" w:rsidP="005D303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 </w:t>
      </w:r>
    </w:p>
    <w:p w:rsidR="001039D9" w:rsidRPr="00066396" w:rsidRDefault="001039D9" w:rsidP="005D303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способность к самооценке на основе критериев успешности учебной деятельности; </w:t>
      </w:r>
    </w:p>
    <w:p w:rsidR="001039D9" w:rsidRPr="00066396" w:rsidRDefault="001039D9" w:rsidP="005D303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</w:t>
      </w:r>
    </w:p>
    <w:p w:rsidR="001039D9" w:rsidRPr="00066396" w:rsidRDefault="001039D9" w:rsidP="005D303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ориентация в нравственном содержании и смысле как собственных поступков, так и поступков окружающих людей; </w:t>
      </w:r>
    </w:p>
    <w:p w:rsidR="001039D9" w:rsidRPr="00066396" w:rsidRDefault="001039D9" w:rsidP="005D303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 </w:t>
      </w:r>
    </w:p>
    <w:p w:rsidR="001039D9" w:rsidRPr="00066396" w:rsidRDefault="001039D9" w:rsidP="005D303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эмпатия как понимание чувств других людей и сопереживание им; </w:t>
      </w:r>
    </w:p>
    <w:p w:rsidR="001039D9" w:rsidRPr="00066396" w:rsidRDefault="001039D9" w:rsidP="005D303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установка на здоровый образ жизни; </w:t>
      </w:r>
    </w:p>
    <w:p w:rsidR="001039D9" w:rsidRPr="00066396" w:rsidRDefault="001039D9" w:rsidP="005D303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1039D9" w:rsidRPr="00066396" w:rsidRDefault="001039D9" w:rsidP="005D303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чувство прекрасного и эстетические чувства на основе знакомства с мировой и отечественной художественной культурой. </w:t>
      </w:r>
    </w:p>
    <w:p w:rsidR="001039D9" w:rsidRPr="00066396" w:rsidRDefault="001039D9" w:rsidP="0019070D">
      <w:pPr>
        <w:pStyle w:val="a3"/>
        <w:ind w:left="142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</w:p>
    <w:p w:rsidR="001039D9" w:rsidRPr="00066396" w:rsidRDefault="001039D9" w:rsidP="0019070D">
      <w:p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  <w:lang w:val="ru-RU"/>
        </w:rPr>
        <w:t>Выпускник получит возможность для формирования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: </w:t>
      </w:r>
    </w:p>
    <w:p w:rsidR="001039D9" w:rsidRPr="00066396" w:rsidRDefault="001039D9" w:rsidP="005D303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:rsidR="001039D9" w:rsidRPr="00066396" w:rsidRDefault="001039D9" w:rsidP="005D303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выраженной устойчивой учебно-познавательной мотивации учения;</w:t>
      </w:r>
    </w:p>
    <w:p w:rsidR="001039D9" w:rsidRPr="00066396" w:rsidRDefault="001039D9" w:rsidP="005D303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устойчивого учебно-познавательного интереса к новым общим способам решения задач; </w:t>
      </w:r>
    </w:p>
    <w:p w:rsidR="001039D9" w:rsidRPr="00066396" w:rsidRDefault="001039D9" w:rsidP="005D303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адекватного понимания причин успешности/неуспешности учебной деятельности; </w:t>
      </w:r>
    </w:p>
    <w:p w:rsidR="001039D9" w:rsidRPr="00066396" w:rsidRDefault="001039D9" w:rsidP="005D303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положительной адекватной дифференцированной самооценки на основе критерия успешности реализации социальной роли «хорошего ученика»; </w:t>
      </w:r>
    </w:p>
    <w:p w:rsidR="001039D9" w:rsidRPr="00066396" w:rsidRDefault="001039D9" w:rsidP="005D303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lastRenderedPageBreak/>
        <w:t xml:space="preserve">компетентности в реализации основ гражданской идентичности в поступках и деятельности; </w:t>
      </w:r>
    </w:p>
    <w:p w:rsidR="001039D9" w:rsidRPr="00066396" w:rsidRDefault="001039D9" w:rsidP="005D303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морального сознания на конвенциональном уровне, способности к решению моральных дилемм на основе уч</w:t>
      </w:r>
      <w:r w:rsidRPr="00066396">
        <w:rPr>
          <w:rFonts w:ascii="Cambria Math" w:hAnsi="Cambria Math" w:cs="Times New Roman"/>
          <w:color w:val="000000" w:themeColor="text1" w:themeShade="80"/>
          <w:sz w:val="24"/>
          <w:szCs w:val="24"/>
          <w:lang w:val="ru-RU"/>
        </w:rPr>
        <w:t>ѐ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та позиций партн</w:t>
      </w:r>
      <w:r w:rsidRPr="00066396">
        <w:rPr>
          <w:rFonts w:ascii="Cambria Math" w:hAnsi="Cambria Math" w:cs="Times New Roman"/>
          <w:color w:val="000000" w:themeColor="text1" w:themeShade="80"/>
          <w:sz w:val="24"/>
          <w:szCs w:val="24"/>
          <w:lang w:val="ru-RU"/>
        </w:rPr>
        <w:t>ѐ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ров в общении, ориентации на их мотивы и чувства, устойчивое следование в поведении моральным нормам и этическим требованиям; </w:t>
      </w:r>
    </w:p>
    <w:p w:rsidR="001039D9" w:rsidRPr="00066396" w:rsidRDefault="001039D9" w:rsidP="005D303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установки на здоровый образ жизни и реализации е</w:t>
      </w:r>
      <w:r w:rsidRPr="00066396">
        <w:rPr>
          <w:rFonts w:ascii="Cambria Math" w:hAnsi="Cambria Math" w:cs="Times New Roman"/>
          <w:color w:val="000000" w:themeColor="text1" w:themeShade="80"/>
          <w:sz w:val="24"/>
          <w:szCs w:val="24"/>
          <w:lang w:val="ru-RU"/>
        </w:rPr>
        <w:t>ѐ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 в реальном поведении и поступках; </w:t>
      </w:r>
    </w:p>
    <w:p w:rsidR="001039D9" w:rsidRPr="00066396" w:rsidRDefault="001039D9" w:rsidP="005D303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1039D9" w:rsidRPr="00066396" w:rsidRDefault="001039D9" w:rsidP="005D303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1039D9" w:rsidRPr="00066396" w:rsidRDefault="001039D9" w:rsidP="0019070D">
      <w:p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</w:p>
    <w:p w:rsidR="001039D9" w:rsidRPr="0019070D" w:rsidRDefault="001039D9" w:rsidP="0019070D">
      <w:pPr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19070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РЕГУЛЯТИВНЫЕ УУД</w:t>
      </w:r>
    </w:p>
    <w:p w:rsidR="001039D9" w:rsidRPr="0019070D" w:rsidRDefault="001039D9" w:rsidP="0019070D">
      <w:pPr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</w:pPr>
      <w:r w:rsidRPr="0019070D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 xml:space="preserve">Выпускник научится: </w:t>
      </w:r>
    </w:p>
    <w:p w:rsidR="001039D9" w:rsidRPr="00066396" w:rsidRDefault="001039D9" w:rsidP="005D303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принимать и сохранять учебную задачу; </w:t>
      </w:r>
    </w:p>
    <w:p w:rsidR="001039D9" w:rsidRPr="00066396" w:rsidRDefault="001039D9" w:rsidP="005D303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1039D9" w:rsidRPr="00066396" w:rsidRDefault="001039D9" w:rsidP="005D303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планировать свои действия в соответствии с поставленной задачей и условиями е</w:t>
      </w:r>
      <w:r w:rsidRPr="00066396">
        <w:rPr>
          <w:rFonts w:ascii="Cambria Math" w:hAnsi="Cambria Math" w:cs="Times New Roman"/>
          <w:color w:val="000000" w:themeColor="text1" w:themeShade="80"/>
          <w:sz w:val="24"/>
          <w:szCs w:val="24"/>
          <w:lang w:val="ru-RU"/>
        </w:rPr>
        <w:t>ѐ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 реализации, в том числе во внутреннем плане; </w:t>
      </w:r>
    </w:p>
    <w:p w:rsidR="001039D9" w:rsidRPr="00066396" w:rsidRDefault="001039D9" w:rsidP="005D303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учитывать установленные правила в планировании и контроле способа решения; </w:t>
      </w:r>
    </w:p>
    <w:p w:rsidR="001039D9" w:rsidRPr="00066396" w:rsidRDefault="001039D9" w:rsidP="005D303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различать способ и результат действия; </w:t>
      </w:r>
    </w:p>
    <w:p w:rsidR="001039D9" w:rsidRPr="00066396" w:rsidRDefault="001039D9" w:rsidP="005D303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вносить необходимые коррективы в действие после его завершения на основе его оценки и уч</w:t>
      </w:r>
      <w:r w:rsidRPr="00066396">
        <w:rPr>
          <w:rFonts w:ascii="Cambria Math" w:hAnsi="Cambria Math" w:cs="Times New Roman"/>
          <w:color w:val="000000" w:themeColor="text1" w:themeShade="80"/>
          <w:sz w:val="24"/>
          <w:szCs w:val="24"/>
          <w:lang w:val="ru-RU"/>
        </w:rPr>
        <w:t>ѐ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 </w:t>
      </w:r>
    </w:p>
    <w:p w:rsidR="001039D9" w:rsidRPr="00066396" w:rsidRDefault="001039D9" w:rsidP="005D303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осуществлять итоговый и пошаговый контроль по результату (в случае работы в интерактивной среде пользоваться реакцией среды решения задачи). </w:t>
      </w:r>
    </w:p>
    <w:p w:rsidR="001039D9" w:rsidRPr="00066396" w:rsidRDefault="001039D9" w:rsidP="0019070D">
      <w:pPr>
        <w:pStyle w:val="a3"/>
        <w:ind w:left="142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</w:p>
    <w:p w:rsidR="001039D9" w:rsidRPr="0019070D" w:rsidRDefault="001039D9" w:rsidP="0019070D">
      <w:pPr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</w:pPr>
      <w:r w:rsidRPr="0019070D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 xml:space="preserve">Выпускник получит возможность научиться: </w:t>
      </w:r>
    </w:p>
    <w:p w:rsidR="001039D9" w:rsidRPr="00066396" w:rsidRDefault="001039D9" w:rsidP="005D303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в сотрудничестве с учителем ставить новые учебные задачи; </w:t>
      </w:r>
    </w:p>
    <w:p w:rsidR="001039D9" w:rsidRPr="00066396" w:rsidRDefault="001039D9" w:rsidP="005D303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преобразовывать практическую задачу в познавательную; </w:t>
      </w:r>
    </w:p>
    <w:p w:rsidR="001039D9" w:rsidRPr="00066396" w:rsidRDefault="001039D9" w:rsidP="005D303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проявлять познавательную инициативу в учебном сотрудничестве; </w:t>
      </w:r>
    </w:p>
    <w:p w:rsidR="001039D9" w:rsidRPr="00066396" w:rsidRDefault="001039D9" w:rsidP="005D303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самостоятельно учитывать выделенные учителем ориентиры действия в новом учебном материале; </w:t>
      </w:r>
    </w:p>
    <w:p w:rsidR="001039D9" w:rsidRPr="00066396" w:rsidRDefault="001039D9" w:rsidP="005D303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lastRenderedPageBreak/>
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1039D9" w:rsidRPr="00066396" w:rsidRDefault="001039D9" w:rsidP="005D303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:rsidR="001039D9" w:rsidRPr="00066396" w:rsidRDefault="001039D9" w:rsidP="0019070D">
      <w:p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</w:p>
    <w:p w:rsidR="001039D9" w:rsidRPr="0019070D" w:rsidRDefault="001039D9" w:rsidP="0019070D">
      <w:pPr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19070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ПОЗНАВАТЕЛЬНЫЕ УУД</w:t>
      </w:r>
    </w:p>
    <w:p w:rsidR="001039D9" w:rsidRPr="0019070D" w:rsidRDefault="001039D9" w:rsidP="0019070D">
      <w:pPr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</w:pPr>
      <w:r w:rsidRPr="0019070D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 xml:space="preserve">Выпускник научится: </w:t>
      </w:r>
    </w:p>
    <w:p w:rsidR="001039D9" w:rsidRPr="00066396" w:rsidRDefault="001039D9" w:rsidP="005D303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1039D9" w:rsidRPr="00066396" w:rsidRDefault="001039D9" w:rsidP="005D303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1039D9" w:rsidRPr="00066396" w:rsidRDefault="001039D9" w:rsidP="005D303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использовать знаково-символические средства, в том числе модели (включая виртуальные) и схемы (включая концептуальные) для решения задач; </w:t>
      </w:r>
    </w:p>
    <w:p w:rsidR="001039D9" w:rsidRPr="00066396" w:rsidRDefault="001039D9" w:rsidP="005D303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строить сообщения в устной и письменной форме; </w:t>
      </w:r>
    </w:p>
    <w:p w:rsidR="001039D9" w:rsidRPr="00066396" w:rsidRDefault="001039D9" w:rsidP="005D303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ориентироваться на разнообразие способов решения задач; </w:t>
      </w:r>
    </w:p>
    <w:p w:rsidR="001039D9" w:rsidRPr="00066396" w:rsidRDefault="001039D9" w:rsidP="005D303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:rsidR="001039D9" w:rsidRPr="00066396" w:rsidRDefault="001039D9" w:rsidP="005D303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осуществлять анализ объектов с выделением существенных и несущественных признаков; </w:t>
      </w:r>
    </w:p>
    <w:p w:rsidR="001039D9" w:rsidRPr="00066396" w:rsidRDefault="001039D9" w:rsidP="005D303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осуществлять синтез как составление целого из частей; </w:t>
      </w:r>
    </w:p>
    <w:p w:rsidR="001039D9" w:rsidRPr="00066396" w:rsidRDefault="001039D9" w:rsidP="005D303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проводить сравнение, сериацию и классификацию по заданным критериям; </w:t>
      </w:r>
    </w:p>
    <w:p w:rsidR="001039D9" w:rsidRPr="00066396" w:rsidRDefault="001039D9" w:rsidP="005D303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 устанавливать причинно-следственные связи в изучаемом круге явлений; </w:t>
      </w:r>
    </w:p>
    <w:p w:rsidR="001039D9" w:rsidRPr="00066396" w:rsidRDefault="001039D9" w:rsidP="005D303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1039D9" w:rsidRPr="00066396" w:rsidRDefault="001039D9" w:rsidP="005D303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1039D9" w:rsidRPr="0019070D" w:rsidRDefault="001039D9" w:rsidP="005D303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19070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устанавливать аналогии; </w:t>
      </w:r>
    </w:p>
    <w:p w:rsidR="001039D9" w:rsidRPr="00066396" w:rsidRDefault="001039D9" w:rsidP="005D303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владеть рядом общих при</w:t>
      </w:r>
      <w:r w:rsidRPr="00066396">
        <w:rPr>
          <w:rFonts w:ascii="Cambria Math" w:hAnsi="Cambria Math" w:cs="Times New Roman"/>
          <w:color w:val="000000" w:themeColor="text1" w:themeShade="80"/>
          <w:sz w:val="24"/>
          <w:szCs w:val="24"/>
          <w:lang w:val="ru-RU"/>
        </w:rPr>
        <w:t>ѐ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мов решения задач. </w:t>
      </w:r>
    </w:p>
    <w:p w:rsidR="001039D9" w:rsidRPr="00066396" w:rsidRDefault="001039D9" w:rsidP="0019070D">
      <w:pPr>
        <w:pStyle w:val="a3"/>
        <w:ind w:left="142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</w:p>
    <w:p w:rsidR="001039D9" w:rsidRPr="0019070D" w:rsidRDefault="001039D9" w:rsidP="0019070D">
      <w:pPr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</w:pPr>
      <w:r w:rsidRPr="0019070D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 xml:space="preserve">Выпускник получит возможность научиться: </w:t>
      </w:r>
    </w:p>
    <w:p w:rsidR="001039D9" w:rsidRPr="00066396" w:rsidRDefault="001039D9" w:rsidP="005D303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осуществлять расширенный поиск информации с использованием ресурсов библиотек и Интернета; </w:t>
      </w:r>
    </w:p>
    <w:p w:rsidR="001039D9" w:rsidRPr="00066396" w:rsidRDefault="001039D9" w:rsidP="005D303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lastRenderedPageBreak/>
        <w:t xml:space="preserve">записывать, фиксировать информацию об окружающем мире с помощью инструментов ИКТ; </w:t>
      </w:r>
    </w:p>
    <w:p w:rsidR="001039D9" w:rsidRPr="00066396" w:rsidRDefault="001039D9" w:rsidP="005D303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создавать и преобразовывать модели и схемы для решения задач; </w:t>
      </w:r>
    </w:p>
    <w:p w:rsidR="001039D9" w:rsidRPr="00066396" w:rsidRDefault="001039D9" w:rsidP="005D303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осознанно и произвольно строить сообщения в устной и письменной форме; </w:t>
      </w:r>
    </w:p>
    <w:p w:rsidR="001039D9" w:rsidRPr="00066396" w:rsidRDefault="001039D9" w:rsidP="005D303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19070D" w:rsidRPr="00066396" w:rsidRDefault="001039D9" w:rsidP="005D303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19070D" w:rsidRPr="00066396" w:rsidRDefault="001039D9" w:rsidP="005D303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осуществлять сравнение, сериацию и классификацию, самостоятельно выбирая основания и критерии для указанных логических операций; </w:t>
      </w:r>
    </w:p>
    <w:p w:rsidR="0019070D" w:rsidRPr="00066396" w:rsidRDefault="001039D9" w:rsidP="005D303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 строить логическое рассуждение, включающее установление причинно-следственных связей; </w:t>
      </w:r>
    </w:p>
    <w:p w:rsidR="001039D9" w:rsidRPr="00066396" w:rsidRDefault="001039D9" w:rsidP="005D303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произвольно и осознанно владеть общими при</w:t>
      </w:r>
      <w:r w:rsidRPr="00066396">
        <w:rPr>
          <w:rFonts w:ascii="Cambria Math" w:hAnsi="Cambria Math" w:cs="Times New Roman"/>
          <w:color w:val="000000" w:themeColor="text1" w:themeShade="80"/>
          <w:sz w:val="24"/>
          <w:szCs w:val="24"/>
          <w:lang w:val="ru-RU"/>
        </w:rPr>
        <w:t>ѐ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мами решения задач. </w:t>
      </w:r>
    </w:p>
    <w:p w:rsidR="0019070D" w:rsidRPr="00066396" w:rsidRDefault="0019070D" w:rsidP="0019070D">
      <w:pPr>
        <w:pStyle w:val="a3"/>
        <w:ind w:left="142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</w:p>
    <w:p w:rsidR="001039D9" w:rsidRPr="0019070D" w:rsidRDefault="0019070D" w:rsidP="0019070D">
      <w:pPr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19070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КОММУНИКАТИВНЫЕ УУД</w:t>
      </w:r>
    </w:p>
    <w:p w:rsidR="001039D9" w:rsidRPr="0019070D" w:rsidRDefault="001039D9" w:rsidP="0019070D">
      <w:pPr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</w:pPr>
      <w:r w:rsidRPr="0019070D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 xml:space="preserve">Выпускник научится: </w:t>
      </w:r>
    </w:p>
    <w:p w:rsidR="0019070D" w:rsidRPr="00066396" w:rsidRDefault="001039D9" w:rsidP="005D303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</w:r>
    </w:p>
    <w:p w:rsidR="0019070D" w:rsidRPr="00066396" w:rsidRDefault="001039D9" w:rsidP="005D303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допускать возможность существования у людей различных точек зрения, в том</w:t>
      </w:r>
      <w:r w:rsidR="0019070D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 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числе не совпадающих с его собственной, и ориентироваться на позицию партн</w:t>
      </w:r>
      <w:r w:rsidRPr="00066396">
        <w:rPr>
          <w:rFonts w:ascii="Cambria Math" w:hAnsi="Cambria Math" w:cs="Times New Roman"/>
          <w:color w:val="000000" w:themeColor="text1" w:themeShade="80"/>
          <w:sz w:val="24"/>
          <w:szCs w:val="24"/>
          <w:lang w:val="ru-RU"/>
        </w:rPr>
        <w:t>ѐ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ра в общении и взаимодействии; </w:t>
      </w:r>
    </w:p>
    <w:p w:rsidR="0019070D" w:rsidRPr="00066396" w:rsidRDefault="001039D9" w:rsidP="005D303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учитывать разные мнения и стремиться к координации различных позиций в сотрудничестве; </w:t>
      </w:r>
    </w:p>
    <w:p w:rsidR="0019070D" w:rsidRPr="00066396" w:rsidRDefault="001039D9" w:rsidP="005D303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формулировать собственное мнение и позицию;</w:t>
      </w:r>
    </w:p>
    <w:p w:rsidR="0019070D" w:rsidRPr="00066396" w:rsidRDefault="001039D9" w:rsidP="005D303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19070D" w:rsidRPr="00066396" w:rsidRDefault="001039D9" w:rsidP="005D303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строить понятные для партн</w:t>
      </w:r>
      <w:r w:rsidRPr="00066396">
        <w:rPr>
          <w:rFonts w:ascii="Cambria Math" w:hAnsi="Cambria Math" w:cs="Times New Roman"/>
          <w:color w:val="000000" w:themeColor="text1" w:themeShade="80"/>
          <w:sz w:val="24"/>
          <w:szCs w:val="24"/>
          <w:lang w:val="ru-RU"/>
        </w:rPr>
        <w:t>ѐ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ра высказывания, учитывающие, что партн</w:t>
      </w:r>
      <w:r w:rsidRPr="00066396">
        <w:rPr>
          <w:rFonts w:ascii="Cambria Math" w:hAnsi="Cambria Math" w:cs="Times New Roman"/>
          <w:color w:val="000000" w:themeColor="text1" w:themeShade="80"/>
          <w:sz w:val="24"/>
          <w:szCs w:val="24"/>
          <w:lang w:val="ru-RU"/>
        </w:rPr>
        <w:t>ѐ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р знает и видит, а что нет; </w:t>
      </w:r>
    </w:p>
    <w:p w:rsidR="0019070D" w:rsidRPr="0019070D" w:rsidRDefault="001039D9" w:rsidP="005D303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19070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задавать вопросы; </w:t>
      </w:r>
    </w:p>
    <w:p w:rsidR="0019070D" w:rsidRPr="0019070D" w:rsidRDefault="001039D9" w:rsidP="005D303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19070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контролировать действия партн</w:t>
      </w:r>
      <w:r w:rsidRPr="0019070D">
        <w:rPr>
          <w:rFonts w:ascii="Cambria Math" w:hAnsi="Cambria Math" w:cs="Times New Roman"/>
          <w:color w:val="000000" w:themeColor="text1" w:themeShade="80"/>
          <w:sz w:val="24"/>
          <w:szCs w:val="24"/>
        </w:rPr>
        <w:t>ѐ</w:t>
      </w:r>
      <w:r w:rsidRPr="0019070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ра; </w:t>
      </w:r>
    </w:p>
    <w:p w:rsidR="0019070D" w:rsidRPr="00066396" w:rsidRDefault="001039D9" w:rsidP="005D303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использовать речь для регуляции своего действия; </w:t>
      </w:r>
    </w:p>
    <w:p w:rsidR="0019070D" w:rsidRPr="00066396" w:rsidRDefault="001039D9" w:rsidP="005D303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19070D" w:rsidRPr="00066396" w:rsidRDefault="0019070D" w:rsidP="0019070D">
      <w:pPr>
        <w:pStyle w:val="a3"/>
        <w:ind w:left="142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</w:p>
    <w:p w:rsidR="001039D9" w:rsidRPr="0019070D" w:rsidRDefault="001039D9" w:rsidP="0019070D">
      <w:pPr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</w:pPr>
      <w:r w:rsidRPr="0019070D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u w:val="single"/>
        </w:rPr>
        <w:t>Выпускник получит возможность научиться:</w:t>
      </w:r>
    </w:p>
    <w:p w:rsidR="0019070D" w:rsidRPr="00066396" w:rsidRDefault="001039D9" w:rsidP="005D303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понимать относительность мнений и подходов к решению проблемы; </w:t>
      </w:r>
    </w:p>
    <w:p w:rsidR="0019070D" w:rsidRPr="00066396" w:rsidRDefault="001039D9" w:rsidP="005D303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lastRenderedPageBreak/>
        <w:t>аргументировать свою позицию и координировать е</w:t>
      </w:r>
      <w:r w:rsidRPr="00066396">
        <w:rPr>
          <w:rFonts w:ascii="Cambria Math" w:hAnsi="Cambria Math" w:cs="Times New Roman"/>
          <w:color w:val="000000" w:themeColor="text1" w:themeShade="80"/>
          <w:sz w:val="24"/>
          <w:szCs w:val="24"/>
          <w:lang w:val="ru-RU"/>
        </w:rPr>
        <w:t>ѐ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 с позициями партн</w:t>
      </w:r>
      <w:r w:rsidRPr="00066396">
        <w:rPr>
          <w:rFonts w:ascii="Cambria Math" w:hAnsi="Cambria Math" w:cs="Times New Roman"/>
          <w:color w:val="000000" w:themeColor="text1" w:themeShade="80"/>
          <w:sz w:val="24"/>
          <w:szCs w:val="24"/>
          <w:lang w:val="ru-RU"/>
        </w:rPr>
        <w:t>ѐ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ров в сотрудничестве при выработке общего решения в совместной деятельности; </w:t>
      </w:r>
    </w:p>
    <w:p w:rsidR="0019070D" w:rsidRPr="00066396" w:rsidRDefault="001039D9" w:rsidP="005D303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продуктивно содействовать разрешению конфликтов на основе уч</w:t>
      </w:r>
      <w:r w:rsidRPr="00066396">
        <w:rPr>
          <w:rFonts w:ascii="Cambria Math" w:hAnsi="Cambria Math" w:cs="Times New Roman"/>
          <w:color w:val="000000" w:themeColor="text1" w:themeShade="80"/>
          <w:sz w:val="24"/>
          <w:szCs w:val="24"/>
          <w:lang w:val="ru-RU"/>
        </w:rPr>
        <w:t>ѐ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та интересов и позиций всех участников; </w:t>
      </w:r>
    </w:p>
    <w:p w:rsidR="0019070D" w:rsidRPr="00066396" w:rsidRDefault="001039D9" w:rsidP="005D303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с уч</w:t>
      </w:r>
      <w:r w:rsidRPr="00066396">
        <w:rPr>
          <w:rFonts w:ascii="Cambria Math" w:hAnsi="Cambria Math" w:cs="Times New Roman"/>
          <w:color w:val="000000" w:themeColor="text1" w:themeShade="80"/>
          <w:sz w:val="24"/>
          <w:szCs w:val="24"/>
          <w:lang w:val="ru-RU"/>
        </w:rPr>
        <w:t>ѐ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том целей коммуникации достаточно точно, последовательно и полно передавать партн</w:t>
      </w:r>
      <w:r w:rsidRPr="00066396">
        <w:rPr>
          <w:rFonts w:ascii="Cambria Math" w:hAnsi="Cambria Math" w:cs="Times New Roman"/>
          <w:color w:val="000000" w:themeColor="text1" w:themeShade="80"/>
          <w:sz w:val="24"/>
          <w:szCs w:val="24"/>
          <w:lang w:val="ru-RU"/>
        </w:rPr>
        <w:t>ѐ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ру необходимую информацию как ориентир для построения действия; </w:t>
      </w:r>
    </w:p>
    <w:p w:rsidR="0019070D" w:rsidRPr="00066396" w:rsidRDefault="001039D9" w:rsidP="005D303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задавать вопросы, необходимые для организации собственной деятельности и сотрудничества с партн</w:t>
      </w:r>
      <w:r w:rsidRPr="00066396">
        <w:rPr>
          <w:rFonts w:ascii="Cambria Math" w:hAnsi="Cambria Math" w:cs="Times New Roman"/>
          <w:color w:val="000000" w:themeColor="text1" w:themeShade="80"/>
          <w:sz w:val="24"/>
          <w:szCs w:val="24"/>
          <w:lang w:val="ru-RU"/>
        </w:rPr>
        <w:t>ѐ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ром; </w:t>
      </w:r>
    </w:p>
    <w:p w:rsidR="0019070D" w:rsidRPr="00066396" w:rsidRDefault="001039D9" w:rsidP="005D303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осуществлять взаимный контроль и оказывать в сотрудничестве необходимую взаимопомощь; </w:t>
      </w:r>
    </w:p>
    <w:p w:rsidR="0019070D" w:rsidRPr="00066396" w:rsidRDefault="001039D9" w:rsidP="005D303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адекватно использовать речь для планирования и регуляции своей деятельности; </w:t>
      </w:r>
    </w:p>
    <w:p w:rsidR="001039D9" w:rsidRPr="00066396" w:rsidRDefault="001039D9" w:rsidP="005D303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адекватно использовать речевые средства для эффективного решения разнообразных коммуникативных задач</w:t>
      </w:r>
      <w:r w:rsidR="0019070D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.</w:t>
      </w:r>
    </w:p>
    <w:p w:rsidR="006D5C99" w:rsidRPr="00066396" w:rsidRDefault="006D5C99" w:rsidP="00DF6613">
      <w:pPr>
        <w:ind w:firstLine="708"/>
        <w:jc w:val="both"/>
        <w:rPr>
          <w:lang w:val="ru-RU"/>
        </w:rPr>
      </w:pPr>
    </w:p>
    <w:p w:rsidR="00F7489D" w:rsidRPr="00066396" w:rsidRDefault="00F7489D">
      <w:pPr>
        <w:rPr>
          <w:lang w:val="ru-RU"/>
        </w:rPr>
      </w:pPr>
      <w:r w:rsidRPr="00066396">
        <w:rPr>
          <w:lang w:val="ru-RU"/>
        </w:rPr>
        <w:br w:type="page"/>
      </w:r>
    </w:p>
    <w:p w:rsidR="006D5C99" w:rsidRPr="00066396" w:rsidRDefault="00F7489D" w:rsidP="00155502">
      <w:pPr>
        <w:pStyle w:val="a4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lastRenderedPageBreak/>
        <w:t>СОДЕРЖАНИЕ ТЕМ УЧЕБНОГО КУРСА</w:t>
      </w:r>
    </w:p>
    <w:p w:rsidR="00F7489D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Произведения фольклора. Сказки, легенды, былины, героические песни (10 ч)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В этом разделе ученики знакомятся с понятиями: о былине как о жанре фольклора; о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героической песне; «библейское предание»; легенда – жанр фольклора. Повторение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изученных былин, понятие о былине как о жанре фольклора. Анализ содержания,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составление плана. Рассказывание былины по плану. Подробный пересказ отдельных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эпизодов</w:t>
      </w:r>
    </w:p>
    <w:p w:rsidR="001C0575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Басни. Русские баснописцы (6 ч)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Закрепление понятия «басня», «мораль», «вступление». Учащиеся знакомятся с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понятием: «аллегория». Закрепление понятий «Олицетворение и «сравнение». Сравнение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басен И. Крылова, И. Хемницера, Л. Толстого ( сюжет, мораль, содержание, форма).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Упражнение в выразительном чтении. Заучивание басен. Сравнение басен А. Измайлова и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И.Крылова.</w:t>
      </w:r>
    </w:p>
    <w:p w:rsidR="001C0575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Произведения В.А.Жуковского (6 ч)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Творения видов сказки. Знакомство с произведениями В.А. Жуковского, темами и жанрами (стихи о природе, загадке). Особенность формы и содержания, языка (эпитеты, сравнения, олицетворения). Слушание баллады В.А.Жуковского «Светлана», слушание сказок: «Спящая царевна», «Сказка о царе Берендее». Сравнение сказок</w:t>
      </w: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.</w:t>
      </w:r>
    </w:p>
    <w:p w:rsidR="001C0575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Произведения А.С.Пушкина (5 ч)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В этом разделе учащиеся работают с понятиями: эпитеты, сравнение, рифма, ритм, тон,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фон, иллюстрационный рисунок. Расширение жанровых разнообразий. Работа с сюжетом.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Повторение произведений А.С.Пушкина. Работа с книгами-справочниками: справка об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А.С.Пушкине. Знакомство со словарем В.И. Даля, повторение произведений В.Даля.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Произведения А.С.Пушкина в детских журналах.</w:t>
      </w:r>
    </w:p>
    <w:p w:rsidR="001C0575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Произведения М.Ю.Лермонтова (5 ч)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Работа с текстами стихотворений М.Ю.Лермонтова. Повторение понятий «строфа»,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«рифма». Выделение логических ударений. Выразительное чтение стихов, заучивание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наизусть. Понятие об авторской сказке, героях положительных и отрицательных. Работа с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книгами М.Ю.Лермонтова, книги-справочники. Слушание восточного сказания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М.Ю.Лермонтова «Три пальмы». Повторение колыбельных песен.</w:t>
      </w:r>
    </w:p>
    <w:p w:rsidR="001C0575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Произведения П.П.Ершова (4 ч)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Особенности волшебных сказок. Ритм, тон и темп чтения. Наблюдение над особенностью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стихотворных строк. Творческая работа: мини-сочинение «Слово о Пушкине».</w:t>
      </w:r>
    </w:p>
    <w:p w:rsidR="001C0575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 xml:space="preserve">Произведения </w:t>
      </w:r>
      <w:r w:rsidR="00DB4C58" w:rsidRPr="0020145A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В.М</w:t>
      </w: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.Гаршина (4 ч)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Закрепление понятия «легенда», выделение особенностей легенды, определение главной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мысли. Сюжетно – композиционный треугольник. Рассказывание отдельных эпизодов.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Понятие об авторской сказке. Деление на части, составление плана. Пересказ по плану.</w:t>
      </w:r>
    </w:p>
    <w:p w:rsidR="001C0575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Произведения русских писателей о детях (6 ч)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Понятие о повести, главах. Работа с сюжетно-композиционным треугольником, выделение кульминационного момента и выразительное чтение этого эпизода. Определение авторской позиции выражение своего отношения к произведению и поступку героев.</w:t>
      </w:r>
    </w:p>
    <w:p w:rsidR="001C0575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Произведения зарубежных писателей (11 ч)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Повторение произведений зарубежных писателей. Особенность сказки: сюжет, главная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мысль, язык, точка зрения автора. Структурные единицы главы, абзацы, смысловые части.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Работа с книгами зарубежных писателей, выделение произведений разных жанров о детях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(сказки, рассказы, повести, стихи). Русские писатели-переводчики (К.И.Чуковский,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А.А.Ахматова). Отзыв о прочитанной книге зарубежных писателей.</w:t>
      </w:r>
    </w:p>
    <w:p w:rsidR="001C0575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В мире книг (7 ч)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В этом разделе происходит знакомство с понятием о мифе, особенностями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древнегреческих мифов. Определение главной мысли. Образы героев мифа. Составление </w:t>
      </w:r>
    </w:p>
    <w:p w:rsidR="0020145A" w:rsidRPr="00066396" w:rsidRDefault="0020145A" w:rsidP="0020145A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lastRenderedPageBreak/>
        <w:t>плана, пересказ по плану. Рассказывание эпизодов. Учащиеся узнают в этом разделе о житие как о жанре древнерусской литературы. Знакомство с первыми книгами Древней Руси, памятниками культуры. Понятие о житие как о жанре древнерусской литературы. Словарь древнерусских слов. Определение главной мысли (служение Родине, ее процветание).</w:t>
      </w:r>
    </w:p>
    <w:p w:rsidR="001C0575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Произведения Л.Н.Толстого (10 ч)</w:t>
      </w:r>
    </w:p>
    <w:p w:rsidR="00F232F9" w:rsidRPr="00066396" w:rsidRDefault="00F232F9" w:rsidP="00F232F9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Знакомство с понятиями: «жанр в жанре»; «сказки – были». Выделение описаний картин </w:t>
      </w:r>
    </w:p>
    <w:p w:rsidR="00F232F9" w:rsidRPr="00066396" w:rsidRDefault="00F232F9" w:rsidP="00F232F9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природы, внешнего вида героев и отношения человека к природе и природы к человеку. </w:t>
      </w:r>
    </w:p>
    <w:p w:rsidR="001C0575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Стихи А.А.Блока (3 ч)</w:t>
      </w:r>
    </w:p>
    <w:p w:rsidR="00F232F9" w:rsidRPr="00066396" w:rsidRDefault="00F232F9" w:rsidP="00F232F9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В этом разделе работают над понятиями: тон, темп, ритм. Определение позиции поэта. </w:t>
      </w:r>
    </w:p>
    <w:p w:rsidR="00F232F9" w:rsidRPr="00066396" w:rsidRDefault="00F232F9" w:rsidP="00F232F9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Определение темы, комментирование заголовка, определение интонационного рисунка. </w:t>
      </w:r>
    </w:p>
    <w:p w:rsidR="00F232F9" w:rsidRPr="00066396" w:rsidRDefault="00F232F9" w:rsidP="00F232F9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Выразительное чтение с листа или наизусть. Повторение стихов А.А.Блока, изученных </w:t>
      </w:r>
    </w:p>
    <w:p w:rsidR="00F232F9" w:rsidRPr="00066396" w:rsidRDefault="00F232F9" w:rsidP="00F232F9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раньше.</w:t>
      </w:r>
    </w:p>
    <w:p w:rsidR="001C0575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Стихи К.Д.Бальмонта (7 ч)</w:t>
      </w:r>
    </w:p>
    <w:p w:rsidR="00F6361E" w:rsidRPr="00066396" w:rsidRDefault="00F6361E" w:rsidP="00F6361E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Определений тем стихов. Комментирование заголовков. Повторение понятий: рифма, </w:t>
      </w:r>
    </w:p>
    <w:p w:rsidR="00F6361E" w:rsidRPr="00066396" w:rsidRDefault="00F6361E" w:rsidP="00F6361E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строка, строфа. Упражнение в выразительном чтении. Выделение эпитетов, сравнений, </w:t>
      </w:r>
    </w:p>
    <w:p w:rsidR="00F232F9" w:rsidRPr="00066396" w:rsidRDefault="00F6361E" w:rsidP="00F6361E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олицетворений. Работа с книгами стихов русских поэтов</w:t>
      </w:r>
    </w:p>
    <w:p w:rsidR="001C0575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Произведения А.И.Куприна (6 ч)</w:t>
      </w:r>
    </w:p>
    <w:p w:rsidR="00F6361E" w:rsidRPr="00066396" w:rsidRDefault="00F6361E" w:rsidP="00F6361E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Знакомство с понятиями: «жанр в жанре»; «сказки – были». Выделение описаний картин </w:t>
      </w:r>
    </w:p>
    <w:p w:rsidR="00F6361E" w:rsidRPr="00066396" w:rsidRDefault="00F6361E" w:rsidP="00F6361E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природы, внешнего вида героев и отношения человека к природе и природы к человеку</w:t>
      </w:r>
    </w:p>
    <w:p w:rsidR="001C0575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Произведения И.А.Бунина (4 ч)</w:t>
      </w:r>
    </w:p>
    <w:p w:rsidR="00F6361E" w:rsidRPr="00066396" w:rsidRDefault="00F6361E" w:rsidP="00F6361E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Сравнение стихотворений: определение тем, интонационных рисунков. Закрепление </w:t>
      </w:r>
    </w:p>
    <w:p w:rsidR="00F6361E" w:rsidRPr="00066396" w:rsidRDefault="00F6361E" w:rsidP="00F6361E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понятий тон, темп, ритм. Закрепление понятий: эпитет, сравнение. Работа над </w:t>
      </w:r>
    </w:p>
    <w:p w:rsidR="00F6361E" w:rsidRPr="00066396" w:rsidRDefault="00F6361E" w:rsidP="00F6361E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выразительным чтением. Заучивание наизусть стихов. Повторение стихов русских поэтов. </w:t>
      </w:r>
    </w:p>
    <w:p w:rsidR="00F6361E" w:rsidRPr="00066396" w:rsidRDefault="00F6361E" w:rsidP="00F6361E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Сравнение стихотворений, выделение их главной мысли.</w:t>
      </w:r>
    </w:p>
    <w:p w:rsidR="001C0575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Произведения С.Я.Маршака (10 ч)</w:t>
      </w:r>
    </w:p>
    <w:p w:rsidR="00F6361E" w:rsidRPr="00066396" w:rsidRDefault="00F6361E" w:rsidP="00F6361E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Повторение понятия жанры произведений. Понятия: пьеса, действие, картины, </w:t>
      </w:r>
    </w:p>
    <w:p w:rsidR="00F6361E" w:rsidRPr="00066396" w:rsidRDefault="00F6361E" w:rsidP="00F6361E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действующие лица, диалог, реплика, ремарка. Работа с пьесой по действиям: чтение, беседа по содержанию, выделение реплик и ремарок, инсценирование отдельных картин. </w:t>
      </w:r>
    </w:p>
    <w:p w:rsidR="00F6361E" w:rsidRPr="00066396" w:rsidRDefault="00F6361E" w:rsidP="00F6361E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Подготовка спектакля</w:t>
      </w:r>
      <w:r w:rsidR="005C405C"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.</w:t>
      </w:r>
    </w:p>
    <w:p w:rsidR="001C0575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Стихи Н.А.Заболоцкого (3 ч)</w:t>
      </w:r>
    </w:p>
    <w:p w:rsidR="005C405C" w:rsidRPr="00066396" w:rsidRDefault="005C405C" w:rsidP="005C405C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Повторение понятий: пауза, логическое ударение. Сравнение стихотворений: строф, тем. </w:t>
      </w:r>
    </w:p>
    <w:p w:rsidR="005C405C" w:rsidRPr="00066396" w:rsidRDefault="005C405C" w:rsidP="005C405C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Выразительное чтение ( паузы, логические ударения). Работа с текстом стихотворения. </w:t>
      </w:r>
    </w:p>
    <w:p w:rsidR="005C405C" w:rsidRPr="00066396" w:rsidRDefault="005C405C" w:rsidP="005C405C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Работа с книгами стихов: отбор стихов по темам, по авторам.</w:t>
      </w:r>
    </w:p>
    <w:p w:rsidR="001C0575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Произведения о детях войны (5 ч)</w:t>
      </w:r>
    </w:p>
    <w:p w:rsidR="005C405C" w:rsidRPr="00066396" w:rsidRDefault="005C405C" w:rsidP="005C405C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Повторение понятий: строфа, рифма, описание. Книги о детях войны ( время и место </w:t>
      </w:r>
    </w:p>
    <w:p w:rsidR="005C405C" w:rsidRPr="00066396" w:rsidRDefault="005C405C" w:rsidP="005C405C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действия, герои, их поступки, игры). Слушание стихотворения К.М.Симонова «Сын </w:t>
      </w:r>
    </w:p>
    <w:p w:rsidR="005C405C" w:rsidRPr="00066396" w:rsidRDefault="005C405C" w:rsidP="005C405C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артиллериста». Творческая работа: рассказ о любимом литературном герое (ребенке)</w:t>
      </w:r>
    </w:p>
    <w:p w:rsidR="001C0575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Стихи Н.М.Рубцова (4 ч)</w:t>
      </w:r>
    </w:p>
    <w:p w:rsidR="005C405C" w:rsidRPr="00066396" w:rsidRDefault="005C405C" w:rsidP="005C405C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Повторение понятий: пауза, логическое ударение. Сравнение стихотворений: строф, тем. </w:t>
      </w:r>
    </w:p>
    <w:p w:rsidR="005C405C" w:rsidRPr="00066396" w:rsidRDefault="005C405C" w:rsidP="005C405C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Выразительное чтение ( паузы, логические ударения). Работа с текстом стихотворения. </w:t>
      </w:r>
    </w:p>
    <w:p w:rsidR="005C405C" w:rsidRPr="00066396" w:rsidRDefault="005C405C" w:rsidP="005C405C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Работа с книгами стихов: отбор стихов по темам, по авторам.</w:t>
      </w:r>
    </w:p>
    <w:p w:rsidR="001C0575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Произведения С.В.Михалкова (3 ч)</w:t>
      </w:r>
    </w:p>
    <w:p w:rsidR="005C405C" w:rsidRPr="00066396" w:rsidRDefault="005C405C" w:rsidP="005C405C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Повторение произведений С.В.Михалкова. Чтение стихотворений, выполнение заданий в </w:t>
      </w:r>
    </w:p>
    <w:p w:rsidR="005C405C" w:rsidRPr="00066396" w:rsidRDefault="005C405C" w:rsidP="005C405C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учебнике и в тетради. Заучивание одного из стихотворений. Повторение понятий: басня, </w:t>
      </w:r>
    </w:p>
    <w:p w:rsidR="005C405C" w:rsidRPr="00066396" w:rsidRDefault="005C405C" w:rsidP="005C405C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вступление, рассказ, мораль, олицетворение</w:t>
      </w:r>
    </w:p>
    <w:p w:rsidR="001C0575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Юмористические произведения (3 ч)</w:t>
      </w:r>
    </w:p>
    <w:p w:rsidR="005C405C" w:rsidRPr="00066396" w:rsidRDefault="005C405C" w:rsidP="005C405C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Понятия: юмор, ирония. Повторение изученных рассказов о детях. Определение и </w:t>
      </w:r>
    </w:p>
    <w:p w:rsidR="005C405C" w:rsidRPr="00066396" w:rsidRDefault="005C405C" w:rsidP="005C405C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комментирование отношения автора. Выразительное чтение диалогов. Повторение стихов о детях. Работа со стихотворением А. Л. Барто «Леночка с букетом»: чтение, беседа, </w:t>
      </w:r>
    </w:p>
    <w:p w:rsidR="005C405C" w:rsidRPr="00066396" w:rsidRDefault="005C405C" w:rsidP="005C405C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выполнение заданий в учебнике и в тетради. Заучивание наизусть. Юмористические </w:t>
      </w:r>
    </w:p>
    <w:p w:rsidR="005C405C" w:rsidRPr="00066396" w:rsidRDefault="005C405C" w:rsidP="005C405C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произведения на страницах газет и журналов</w:t>
      </w:r>
    </w:p>
    <w:p w:rsidR="001C0575" w:rsidRPr="00066396" w:rsidRDefault="001C0575" w:rsidP="00155502">
      <w:pPr>
        <w:pStyle w:val="a4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lastRenderedPageBreak/>
        <w:t>Очерки (6 ч)</w:t>
      </w:r>
    </w:p>
    <w:p w:rsidR="005C405C" w:rsidRPr="00066396" w:rsidRDefault="005C405C" w:rsidP="005C405C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П</w:t>
      </w: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 xml:space="preserve">онятия: очерк, герой очерка, тема очерка. Выделение особенностей очерка. Очерки о </w:t>
      </w:r>
    </w:p>
    <w:p w:rsidR="005C405C" w:rsidRPr="00066396" w:rsidRDefault="005C405C" w:rsidP="005C405C">
      <w:pPr>
        <w:pStyle w:val="a4"/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color w:val="000000" w:themeColor="text1" w:themeShade="80"/>
          <w:sz w:val="24"/>
          <w:szCs w:val="24"/>
          <w:lang w:val="ru-RU"/>
        </w:rPr>
        <w:t>писателях. Повторений изученных очерков. Работа с очерками, выделение их особенностей (герой, описание, выражение точки зрения). Повторение произведений и очерков А.И.Куприна о Чехове, Р.Сефа о Дж. Чиарди</w:t>
      </w:r>
    </w:p>
    <w:p w:rsidR="005C405C" w:rsidRPr="00066396" w:rsidRDefault="001C0575" w:rsidP="005C405C">
      <w:pPr>
        <w:pStyle w:val="a4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ru-RU"/>
        </w:rPr>
        <w:t>Путешествия. Приключения. Фантастика (8 ч)</w:t>
      </w:r>
    </w:p>
    <w:p w:rsidR="005C405C" w:rsidRPr="00537E36" w:rsidRDefault="005C405C" w:rsidP="005C405C">
      <w:pPr>
        <w:pStyle w:val="a4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 xml:space="preserve">Знакомство с книгами Дж. Свифта о Гулливере. </w:t>
      </w:r>
      <w:r w:rsidRPr="00537E36">
        <w:rPr>
          <w:color w:val="000000" w:themeColor="text1" w:themeShade="80"/>
          <w:sz w:val="24"/>
          <w:szCs w:val="24"/>
          <w:lang w:val="ru-RU"/>
        </w:rPr>
        <w:t xml:space="preserve">Рассматривание книг Дж. Свифта. </w:t>
      </w:r>
    </w:p>
    <w:p w:rsidR="005C405C" w:rsidRPr="00066396" w:rsidRDefault="005C405C" w:rsidP="005C405C">
      <w:pPr>
        <w:pStyle w:val="a4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Повторение понятия «описание героя». Понятие писатель-фантаст. Работа с произведе-</w:t>
      </w:r>
    </w:p>
    <w:p w:rsidR="006E393F" w:rsidRPr="00066396" w:rsidRDefault="005C405C" w:rsidP="005C405C">
      <w:pPr>
        <w:pStyle w:val="a4"/>
        <w:rPr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t>ниями, выполнение заданий в учебнике и в тетради. Знакомство с книгами Н.П.Вагнера</w:t>
      </w:r>
      <w:r w:rsidR="00E630B9" w:rsidRPr="00066396">
        <w:rPr>
          <w:lang w:val="ru-RU"/>
        </w:rPr>
        <w:br w:type="page"/>
      </w:r>
    </w:p>
    <w:p w:rsidR="00E630B9" w:rsidRPr="00683FDC" w:rsidRDefault="00683FDC" w:rsidP="00683FDC">
      <w:pPr>
        <w:pStyle w:val="a4"/>
        <w:jc w:val="center"/>
        <w:rPr>
          <w:color w:val="000000" w:themeColor="text1" w:themeShade="80"/>
          <w:sz w:val="24"/>
          <w:szCs w:val="24"/>
          <w:lang w:val="ru-RU"/>
        </w:rPr>
      </w:pPr>
      <w:r w:rsidRPr="00683FDC">
        <w:rPr>
          <w:color w:val="000000" w:themeColor="text1" w:themeShade="80"/>
          <w:sz w:val="24"/>
          <w:szCs w:val="24"/>
          <w:lang w:val="ru-RU"/>
        </w:rPr>
        <w:lastRenderedPageBreak/>
        <w:t>График контрольных работ</w:t>
      </w:r>
    </w:p>
    <w:tbl>
      <w:tblPr>
        <w:tblStyle w:val="a5"/>
        <w:tblW w:w="0" w:type="auto"/>
        <w:tblLook w:val="04A0"/>
      </w:tblPr>
      <w:tblGrid>
        <w:gridCol w:w="456"/>
        <w:gridCol w:w="7732"/>
        <w:gridCol w:w="1383"/>
      </w:tblGrid>
      <w:tr w:rsidR="00683FDC" w:rsidRPr="006E393F" w:rsidTr="00641ABA">
        <w:tc>
          <w:tcPr>
            <w:tcW w:w="0" w:type="auto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7732" w:type="dxa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Компетенция. Вид проверки</w:t>
            </w:r>
          </w:p>
        </w:tc>
        <w:tc>
          <w:tcPr>
            <w:tcW w:w="1383" w:type="dxa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</w:rPr>
            </w:pPr>
          </w:p>
        </w:tc>
      </w:tr>
      <w:tr w:rsidR="00683FDC" w:rsidRPr="006E393F" w:rsidTr="00641ABA">
        <w:tc>
          <w:tcPr>
            <w:tcW w:w="0" w:type="auto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1</w:t>
            </w:r>
          </w:p>
        </w:tc>
        <w:tc>
          <w:tcPr>
            <w:tcW w:w="7732" w:type="dxa"/>
          </w:tcPr>
          <w:p w:rsidR="00683FDC" w:rsidRPr="00066396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Навык чтения вслух. Текущая проверка.</w:t>
            </w:r>
          </w:p>
        </w:tc>
        <w:tc>
          <w:tcPr>
            <w:tcW w:w="1383" w:type="dxa"/>
          </w:tcPr>
          <w:p w:rsidR="00683FDC" w:rsidRPr="00385A82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1 четверть</w:t>
            </w:r>
          </w:p>
        </w:tc>
      </w:tr>
      <w:tr w:rsidR="00683FDC" w:rsidRPr="006E393F" w:rsidTr="00641ABA">
        <w:tc>
          <w:tcPr>
            <w:tcW w:w="0" w:type="auto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2</w:t>
            </w:r>
          </w:p>
        </w:tc>
        <w:tc>
          <w:tcPr>
            <w:tcW w:w="7732" w:type="dxa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Выразительность чтения. Текущая проверка.</w:t>
            </w:r>
          </w:p>
        </w:tc>
        <w:tc>
          <w:tcPr>
            <w:tcW w:w="1383" w:type="dxa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</w:rPr>
            </w:pPr>
          </w:p>
        </w:tc>
      </w:tr>
      <w:tr w:rsidR="00683FDC" w:rsidRPr="00FA61DE" w:rsidTr="00641ABA">
        <w:tc>
          <w:tcPr>
            <w:tcW w:w="0" w:type="auto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3</w:t>
            </w:r>
          </w:p>
        </w:tc>
        <w:tc>
          <w:tcPr>
            <w:tcW w:w="7732" w:type="dxa"/>
          </w:tcPr>
          <w:p w:rsidR="00683FDC" w:rsidRPr="00066396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Навык чтения молча. Текущая проверка.</w:t>
            </w:r>
          </w:p>
        </w:tc>
        <w:tc>
          <w:tcPr>
            <w:tcW w:w="1383" w:type="dxa"/>
          </w:tcPr>
          <w:p w:rsidR="00683FDC" w:rsidRPr="00066396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683FDC" w:rsidRPr="00FA61DE" w:rsidTr="00641ABA">
        <w:tc>
          <w:tcPr>
            <w:tcW w:w="0" w:type="auto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4</w:t>
            </w:r>
          </w:p>
        </w:tc>
        <w:tc>
          <w:tcPr>
            <w:tcW w:w="7732" w:type="dxa"/>
          </w:tcPr>
          <w:p w:rsidR="00683FDC" w:rsidRPr="00066396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Начитанность и читательские умения. Текущая проверка.</w:t>
            </w:r>
          </w:p>
        </w:tc>
        <w:tc>
          <w:tcPr>
            <w:tcW w:w="1383" w:type="dxa"/>
          </w:tcPr>
          <w:p w:rsidR="00683FDC" w:rsidRPr="00066396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683FDC" w:rsidRPr="006E393F" w:rsidTr="00641ABA">
        <w:tc>
          <w:tcPr>
            <w:tcW w:w="0" w:type="auto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5</w:t>
            </w:r>
          </w:p>
        </w:tc>
        <w:tc>
          <w:tcPr>
            <w:tcW w:w="7732" w:type="dxa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Сформированность учебной и читательской деятельности. Текущая проверка.</w:t>
            </w:r>
          </w:p>
        </w:tc>
        <w:tc>
          <w:tcPr>
            <w:tcW w:w="1383" w:type="dxa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</w:rPr>
            </w:pPr>
          </w:p>
        </w:tc>
      </w:tr>
      <w:tr w:rsidR="00683FDC" w:rsidRPr="006E393F" w:rsidTr="00641ABA">
        <w:tc>
          <w:tcPr>
            <w:tcW w:w="0" w:type="auto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6</w:t>
            </w:r>
          </w:p>
        </w:tc>
        <w:tc>
          <w:tcPr>
            <w:tcW w:w="7732" w:type="dxa"/>
          </w:tcPr>
          <w:p w:rsidR="00683FDC" w:rsidRPr="00066396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Навык чтения молча. Итоговая проверка</w:t>
            </w:r>
          </w:p>
        </w:tc>
        <w:tc>
          <w:tcPr>
            <w:tcW w:w="1383" w:type="dxa"/>
          </w:tcPr>
          <w:p w:rsidR="00683FDC" w:rsidRPr="00385A82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2 четверть</w:t>
            </w:r>
          </w:p>
        </w:tc>
      </w:tr>
      <w:tr w:rsidR="00683FDC" w:rsidRPr="00FA61DE" w:rsidTr="00641ABA">
        <w:tc>
          <w:tcPr>
            <w:tcW w:w="0" w:type="auto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7</w:t>
            </w:r>
          </w:p>
        </w:tc>
        <w:tc>
          <w:tcPr>
            <w:tcW w:w="7732" w:type="dxa"/>
          </w:tcPr>
          <w:p w:rsidR="00683FDC" w:rsidRPr="00066396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Навык чтения вслух. Итоговая проверка.</w:t>
            </w:r>
          </w:p>
        </w:tc>
        <w:tc>
          <w:tcPr>
            <w:tcW w:w="1383" w:type="dxa"/>
          </w:tcPr>
          <w:p w:rsidR="00683FDC" w:rsidRPr="00066396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683FDC" w:rsidRPr="006E393F" w:rsidTr="00641ABA">
        <w:tc>
          <w:tcPr>
            <w:tcW w:w="0" w:type="auto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8</w:t>
            </w:r>
          </w:p>
        </w:tc>
        <w:tc>
          <w:tcPr>
            <w:tcW w:w="7732" w:type="dxa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Выразительность чтения. Итоговая проверка.</w:t>
            </w:r>
          </w:p>
        </w:tc>
        <w:tc>
          <w:tcPr>
            <w:tcW w:w="1383" w:type="dxa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</w:rPr>
            </w:pPr>
          </w:p>
        </w:tc>
      </w:tr>
      <w:tr w:rsidR="00683FDC" w:rsidRPr="00FA61DE" w:rsidTr="00641ABA">
        <w:tc>
          <w:tcPr>
            <w:tcW w:w="0" w:type="auto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9</w:t>
            </w:r>
          </w:p>
        </w:tc>
        <w:tc>
          <w:tcPr>
            <w:tcW w:w="7732" w:type="dxa"/>
          </w:tcPr>
          <w:p w:rsidR="00683FDC" w:rsidRPr="00066396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Начитенность и читательские умения. Итоговая проверка.</w:t>
            </w:r>
          </w:p>
        </w:tc>
        <w:tc>
          <w:tcPr>
            <w:tcW w:w="1383" w:type="dxa"/>
          </w:tcPr>
          <w:p w:rsidR="00683FDC" w:rsidRPr="00066396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683FDC" w:rsidRPr="006E393F" w:rsidTr="00641ABA">
        <w:tc>
          <w:tcPr>
            <w:tcW w:w="0" w:type="auto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10</w:t>
            </w:r>
          </w:p>
        </w:tc>
        <w:tc>
          <w:tcPr>
            <w:tcW w:w="7732" w:type="dxa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Сформированность учебной и читательской деятельности. Итоговая проверка</w:t>
            </w:r>
          </w:p>
        </w:tc>
        <w:tc>
          <w:tcPr>
            <w:tcW w:w="1383" w:type="dxa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</w:rPr>
            </w:pPr>
          </w:p>
        </w:tc>
      </w:tr>
      <w:tr w:rsidR="00683FDC" w:rsidRPr="006E393F" w:rsidTr="00641ABA">
        <w:tc>
          <w:tcPr>
            <w:tcW w:w="0" w:type="auto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11</w:t>
            </w:r>
          </w:p>
        </w:tc>
        <w:tc>
          <w:tcPr>
            <w:tcW w:w="7732" w:type="dxa"/>
          </w:tcPr>
          <w:p w:rsidR="00683FDC" w:rsidRPr="00066396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Навык чтения молча. Текущая проверка</w:t>
            </w:r>
          </w:p>
        </w:tc>
        <w:tc>
          <w:tcPr>
            <w:tcW w:w="1383" w:type="dxa"/>
          </w:tcPr>
          <w:p w:rsidR="00683FDC" w:rsidRPr="00385A82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3 четверть</w:t>
            </w:r>
          </w:p>
        </w:tc>
      </w:tr>
      <w:tr w:rsidR="00683FDC" w:rsidRPr="00FA61DE" w:rsidTr="00641ABA">
        <w:tc>
          <w:tcPr>
            <w:tcW w:w="0" w:type="auto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12</w:t>
            </w:r>
          </w:p>
        </w:tc>
        <w:tc>
          <w:tcPr>
            <w:tcW w:w="7732" w:type="dxa"/>
          </w:tcPr>
          <w:p w:rsidR="00683FDC" w:rsidRPr="00066396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Навык чтения вслух. Текущая проверка.</w:t>
            </w:r>
          </w:p>
        </w:tc>
        <w:tc>
          <w:tcPr>
            <w:tcW w:w="1383" w:type="dxa"/>
          </w:tcPr>
          <w:p w:rsidR="00683FDC" w:rsidRPr="00066396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683FDC" w:rsidRPr="006E393F" w:rsidTr="00641ABA">
        <w:tc>
          <w:tcPr>
            <w:tcW w:w="0" w:type="auto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13</w:t>
            </w:r>
          </w:p>
        </w:tc>
        <w:tc>
          <w:tcPr>
            <w:tcW w:w="7732" w:type="dxa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Выразительность чтения. Текущая проверка.</w:t>
            </w:r>
          </w:p>
        </w:tc>
        <w:tc>
          <w:tcPr>
            <w:tcW w:w="1383" w:type="dxa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</w:rPr>
            </w:pPr>
          </w:p>
        </w:tc>
      </w:tr>
      <w:tr w:rsidR="00683FDC" w:rsidRPr="00FA61DE" w:rsidTr="00641ABA">
        <w:tc>
          <w:tcPr>
            <w:tcW w:w="0" w:type="auto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14</w:t>
            </w:r>
          </w:p>
        </w:tc>
        <w:tc>
          <w:tcPr>
            <w:tcW w:w="7732" w:type="dxa"/>
          </w:tcPr>
          <w:p w:rsidR="00683FDC" w:rsidRPr="00066396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Начитанность и читательские умения. Текущая проверка.</w:t>
            </w:r>
          </w:p>
        </w:tc>
        <w:tc>
          <w:tcPr>
            <w:tcW w:w="1383" w:type="dxa"/>
          </w:tcPr>
          <w:p w:rsidR="00683FDC" w:rsidRPr="00066396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683FDC" w:rsidRPr="006E393F" w:rsidTr="00641ABA">
        <w:tc>
          <w:tcPr>
            <w:tcW w:w="0" w:type="auto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15</w:t>
            </w:r>
          </w:p>
        </w:tc>
        <w:tc>
          <w:tcPr>
            <w:tcW w:w="7732" w:type="dxa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Сформированность учебной и читательской деятельности. Текущая проверка.</w:t>
            </w:r>
          </w:p>
        </w:tc>
        <w:tc>
          <w:tcPr>
            <w:tcW w:w="1383" w:type="dxa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</w:rPr>
            </w:pPr>
          </w:p>
        </w:tc>
      </w:tr>
      <w:tr w:rsidR="00683FDC" w:rsidRPr="006E393F" w:rsidTr="00641ABA">
        <w:tc>
          <w:tcPr>
            <w:tcW w:w="0" w:type="auto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16</w:t>
            </w:r>
          </w:p>
        </w:tc>
        <w:tc>
          <w:tcPr>
            <w:tcW w:w="7732" w:type="dxa"/>
          </w:tcPr>
          <w:p w:rsidR="00683FDC" w:rsidRPr="00066396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Навык чтения молча. Итоговая проверка.</w:t>
            </w:r>
          </w:p>
        </w:tc>
        <w:tc>
          <w:tcPr>
            <w:tcW w:w="1383" w:type="dxa"/>
          </w:tcPr>
          <w:p w:rsidR="00683FDC" w:rsidRPr="00385A82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4 четверть</w:t>
            </w:r>
          </w:p>
        </w:tc>
      </w:tr>
      <w:tr w:rsidR="00683FDC" w:rsidRPr="00FA61DE" w:rsidTr="00641ABA">
        <w:tc>
          <w:tcPr>
            <w:tcW w:w="0" w:type="auto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17</w:t>
            </w:r>
          </w:p>
        </w:tc>
        <w:tc>
          <w:tcPr>
            <w:tcW w:w="7732" w:type="dxa"/>
          </w:tcPr>
          <w:p w:rsidR="00683FDC" w:rsidRPr="00066396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Навык чтения вслух. Итоговая проверка.</w:t>
            </w:r>
          </w:p>
        </w:tc>
        <w:tc>
          <w:tcPr>
            <w:tcW w:w="1383" w:type="dxa"/>
          </w:tcPr>
          <w:p w:rsidR="00683FDC" w:rsidRPr="00066396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683FDC" w:rsidRPr="00FA61DE" w:rsidTr="00641ABA">
        <w:tc>
          <w:tcPr>
            <w:tcW w:w="0" w:type="auto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18</w:t>
            </w:r>
          </w:p>
        </w:tc>
        <w:tc>
          <w:tcPr>
            <w:tcW w:w="7732" w:type="dxa"/>
          </w:tcPr>
          <w:p w:rsidR="00683FDC" w:rsidRPr="00066396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Начитанность и читательские умения. Итоговая проверка.</w:t>
            </w:r>
          </w:p>
        </w:tc>
        <w:tc>
          <w:tcPr>
            <w:tcW w:w="1383" w:type="dxa"/>
          </w:tcPr>
          <w:p w:rsidR="00683FDC" w:rsidRPr="00066396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683FDC" w:rsidRPr="006E393F" w:rsidTr="00641ABA">
        <w:tc>
          <w:tcPr>
            <w:tcW w:w="0" w:type="auto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19</w:t>
            </w:r>
          </w:p>
        </w:tc>
        <w:tc>
          <w:tcPr>
            <w:tcW w:w="7732" w:type="dxa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Сформированность учебной и читательской деятельности. Итоговая проверка.</w:t>
            </w:r>
          </w:p>
        </w:tc>
        <w:tc>
          <w:tcPr>
            <w:tcW w:w="1383" w:type="dxa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</w:rPr>
            </w:pPr>
          </w:p>
        </w:tc>
      </w:tr>
      <w:tr w:rsidR="00683FDC" w:rsidRPr="006E393F" w:rsidTr="00641ABA">
        <w:tc>
          <w:tcPr>
            <w:tcW w:w="0" w:type="auto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20</w:t>
            </w:r>
          </w:p>
        </w:tc>
        <w:tc>
          <w:tcPr>
            <w:tcW w:w="7732" w:type="dxa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6E393F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Итоговая комплексная контрольная работа</w:t>
            </w:r>
          </w:p>
        </w:tc>
        <w:tc>
          <w:tcPr>
            <w:tcW w:w="1383" w:type="dxa"/>
          </w:tcPr>
          <w:p w:rsidR="00683FDC" w:rsidRPr="006E393F" w:rsidRDefault="00683FDC" w:rsidP="00641ABA">
            <w:pPr>
              <w:pStyle w:val="a4"/>
              <w:rPr>
                <w:rFonts w:cstheme="minorHAnsi"/>
                <w:color w:val="000000" w:themeColor="text1" w:themeShade="80"/>
                <w:sz w:val="24"/>
                <w:szCs w:val="24"/>
              </w:rPr>
            </w:pPr>
          </w:p>
        </w:tc>
      </w:tr>
    </w:tbl>
    <w:p w:rsidR="00F16A3D" w:rsidRDefault="00F16A3D" w:rsidP="00E630B9">
      <w:pPr>
        <w:ind w:firstLine="708"/>
        <w:jc w:val="center"/>
        <w:rPr>
          <w:lang w:val="ru-RU"/>
        </w:rPr>
      </w:pPr>
    </w:p>
    <w:p w:rsidR="00F16A3D" w:rsidRDefault="00F16A3D">
      <w:pPr>
        <w:rPr>
          <w:lang w:val="ru-RU"/>
        </w:rPr>
      </w:pPr>
      <w:r>
        <w:rPr>
          <w:lang w:val="ru-RU"/>
        </w:rPr>
        <w:br w:type="page"/>
      </w:r>
    </w:p>
    <w:p w:rsidR="00F16A3D" w:rsidRPr="00EE60D4" w:rsidRDefault="00F16A3D" w:rsidP="00F16A3D">
      <w:pPr>
        <w:pStyle w:val="11"/>
        <w:jc w:val="center"/>
        <w:rPr>
          <w:lang w:val="ru-RU"/>
        </w:rPr>
      </w:pPr>
      <w:r w:rsidRPr="00EE60D4">
        <w:rPr>
          <w:lang w:val="ru-RU"/>
        </w:rPr>
        <w:lastRenderedPageBreak/>
        <w:t>1 полугодие</w:t>
      </w:r>
    </w:p>
    <w:p w:rsidR="00F16A3D" w:rsidRPr="00F16A3D" w:rsidRDefault="00F16A3D" w:rsidP="00F16A3D">
      <w:pPr>
        <w:pStyle w:val="11"/>
        <w:jc w:val="center"/>
        <w:rPr>
          <w:b/>
          <w:lang w:val="ru-RU"/>
        </w:rPr>
      </w:pPr>
      <w:r w:rsidRPr="00F16A3D">
        <w:rPr>
          <w:b/>
          <w:lang w:val="ru-RU"/>
        </w:rPr>
        <w:t>ТЕКУЩАЯ ПРОВЕРКА НАВЫКА ЧТЕНИЯ ВСЛУХ</w:t>
      </w:r>
    </w:p>
    <w:p w:rsidR="00F16A3D" w:rsidRPr="00641ABA" w:rsidRDefault="00F16A3D" w:rsidP="00F16A3D">
      <w:pPr>
        <w:pStyle w:val="11"/>
        <w:jc w:val="center"/>
        <w:rPr>
          <w:color w:val="000000"/>
          <w:sz w:val="20"/>
          <w:szCs w:val="20"/>
          <w:lang w:val="ru-RU"/>
        </w:rPr>
      </w:pPr>
      <w:r w:rsidRPr="00641ABA">
        <w:rPr>
          <w:rStyle w:val="c2"/>
          <w:rFonts w:eastAsiaTheme="majorEastAsia"/>
          <w:b/>
          <w:bCs/>
          <w:color w:val="000000"/>
          <w:lang w:val="ru-RU"/>
        </w:rPr>
        <w:t>Берёза и три сокола.</w:t>
      </w:r>
    </w:p>
    <w:p w:rsidR="00F16A3D" w:rsidRPr="00641ABA" w:rsidRDefault="00F16A3D" w:rsidP="00F16A3D">
      <w:pPr>
        <w:pStyle w:val="11"/>
        <w:jc w:val="center"/>
        <w:rPr>
          <w:color w:val="000000"/>
          <w:sz w:val="20"/>
          <w:szCs w:val="20"/>
          <w:lang w:val="ru-RU"/>
        </w:rPr>
      </w:pPr>
      <w:r w:rsidRPr="00641ABA">
        <w:rPr>
          <w:rStyle w:val="c2"/>
          <w:rFonts w:eastAsiaTheme="majorEastAsia"/>
          <w:color w:val="000000"/>
          <w:lang w:val="ru-RU"/>
        </w:rPr>
        <w:t>Русская народная сказка</w:t>
      </w:r>
    </w:p>
    <w:p w:rsidR="00F16A3D" w:rsidRDefault="00F16A3D" w:rsidP="00F16A3D">
      <w:pPr>
        <w:pStyle w:val="11"/>
        <w:jc w:val="center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В обработке А. Н. Афанасьева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Отслужил солдат свой законный срок, получил отставку и пошёл на родину. Идёт путём-дорогою, а навстречу ему нечистый (чёрт).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-Стой, служивый! Куда идёшь?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-Домой иду.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-что тебе дома! Ведь у тебя ни рода, ни племени. Наймись лучше ко мне в работники; я тебе большое жалование положу.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-А в чём служба?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- Служба самая лёгкая; мне надобно ехать за синие моря к дочери на свадьбу, а есть у меня три сокола; покарауль их до моего приезду.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Солдат согласился. «Без денег, - думает, - плохое житьё; хоть у чёрта, всё что-нибудь да заработаю!»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Нечистый привёл его в свои палаты, а сам уехал за синие моря.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Вот солдат ходил, ходил по разным комнатам; сделалось ему скучно, и вздумал он пойти а сад; вышел, смотрит – стоит берёза. И говорит ему берёза человеческим голосом: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- Служивый! Сходи вот в такую-то деревню, скажи тамошнему священнику, чтобы дал тебе то самое, что ему нынче во сне привиделось.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Солдат пошёл, куда ему сказано; священник тотчас достал книгу: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- Вот тебе – возьми!</w:t>
      </w:r>
    </w:p>
    <w:p w:rsidR="00F16A3D" w:rsidRDefault="00F16A3D" w:rsidP="00F16A3D">
      <w:pPr>
        <w:pStyle w:val="c5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Солдат взял; приходит назад.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- Спасибо, добрый человек! – говорит берёза. Теперь становись и читай!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Начал он читать эту книгу; одну ночь читал – вышла из берёзы красная девица, красоты неописанной, по самые груди; другую читал – вышла по пояс; третью ночь читал – совсем вышла. Поцеловала его и говорит: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- Я царская дочь; похитил меня нечистый и сделал берёзою. А три сокола – мои родные братья; хотели они меня выручить, да сами попались!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Только вымолвила царевна это слово, тотчас прилетели три сокола, ударились о сырую землю и обратились добрыми молодцами. Тут все они собрались и поехали к отцу, к матери и солдата с собой взяли.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Царь и царица обрадовались, щедро наградили солдата, выдали за него замуж царевну и отвели жить при себе.</w:t>
      </w:r>
    </w:p>
    <w:p w:rsidR="00F16A3D" w:rsidRDefault="00F16A3D" w:rsidP="00F16A3D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(283 слова)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1. Как называется это произведение? Дай полное название.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2. За что царь и царица щедро наградили солдата? Прочитай.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3. Каким ты представляешь себе солдата? Расскажи.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rStyle w:val="c2"/>
          <w:rFonts w:eastAsiaTheme="majorEastAsia"/>
          <w:color w:val="000000"/>
        </w:rPr>
      </w:pPr>
      <w:r>
        <w:rPr>
          <w:rStyle w:val="c2"/>
          <w:rFonts w:eastAsiaTheme="majorEastAsia"/>
          <w:color w:val="000000"/>
        </w:rPr>
        <w:t>4. Кого называют нечистым?</w:t>
      </w:r>
    </w:p>
    <w:p w:rsidR="00F16A3D" w:rsidRPr="00F16A3D" w:rsidRDefault="00F16A3D" w:rsidP="00F16A3D">
      <w:pPr>
        <w:jc w:val="center"/>
        <w:rPr>
          <w:rStyle w:val="c2"/>
          <w:rFonts w:eastAsiaTheme="majorEastAsia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Style w:val="c2"/>
          <w:rFonts w:eastAsiaTheme="majorEastAsia"/>
          <w:b/>
          <w:color w:val="000000"/>
          <w:lang w:val="ru-RU"/>
        </w:rPr>
        <w:br w:type="page"/>
      </w:r>
      <w:r w:rsidRPr="00F16A3D">
        <w:rPr>
          <w:rStyle w:val="c2"/>
          <w:rFonts w:eastAsiaTheme="majorEastAsia"/>
          <w:b/>
          <w:color w:val="000000" w:themeColor="text1" w:themeShade="80"/>
          <w:sz w:val="24"/>
          <w:szCs w:val="24"/>
          <w:lang w:val="ru-RU"/>
        </w:rPr>
        <w:lastRenderedPageBreak/>
        <w:t>ТЕКУЩАЯ ПРОВЕРКА НАВЫКА ЧТЕНИЯ МОЛЧА</w:t>
      </w:r>
    </w:p>
    <w:p w:rsidR="00F16A3D" w:rsidRPr="007020F5" w:rsidRDefault="00F16A3D" w:rsidP="00F16A3D">
      <w:pPr>
        <w:pStyle w:val="11"/>
        <w:jc w:val="center"/>
        <w:rPr>
          <w:rFonts w:ascii="Times New Roman" w:eastAsia="Times New Roman" w:hAnsi="Times New Roman" w:cs="Times New Roman"/>
          <w:lang w:val="ru-RU" w:eastAsia="ru-RU" w:bidi="ar-SA"/>
        </w:rPr>
      </w:pPr>
      <w:r w:rsidRPr="007020F5">
        <w:rPr>
          <w:rFonts w:eastAsia="Times New Roman"/>
          <w:shd w:val="clear" w:color="auto" w:fill="FFFFFF"/>
          <w:lang w:val="ru-RU" w:eastAsia="ru-RU" w:bidi="ar-SA"/>
        </w:rPr>
        <w:t>ХРАБРЫЙ ОПЁНОК</w:t>
      </w:r>
    </w:p>
    <w:p w:rsidR="00F16A3D" w:rsidRPr="007020F5" w:rsidRDefault="00F16A3D" w:rsidP="00F16A3D">
      <w:pPr>
        <w:pStyle w:val="11"/>
        <w:rPr>
          <w:rFonts w:eastAsia="Times New Roman"/>
          <w:lang w:val="ru-RU" w:eastAsia="ru-RU" w:bidi="ar-SA"/>
        </w:rPr>
      </w:pPr>
      <w:r w:rsidRPr="007020F5">
        <w:rPr>
          <w:rFonts w:eastAsia="Times New Roman"/>
          <w:lang w:val="ru-RU" w:eastAsia="ru-RU" w:bidi="ar-SA"/>
        </w:rPr>
        <w:t>Много по осени грибов уродилось. Да какие молодцы - один другого краше! Под тёмными ёлками деды боровики стоят. На них кафтаны белые надеты, на головах - шляпы богатые: снизу зелёного бархата, сверху коричневого. Загляденье!</w:t>
      </w:r>
    </w:p>
    <w:p w:rsidR="00F16A3D" w:rsidRPr="007020F5" w:rsidRDefault="00F16A3D" w:rsidP="00F16A3D">
      <w:pPr>
        <w:pStyle w:val="11"/>
        <w:rPr>
          <w:rFonts w:eastAsia="Times New Roman"/>
          <w:lang w:val="ru-RU" w:eastAsia="ru-RU" w:bidi="ar-SA"/>
        </w:rPr>
      </w:pPr>
      <w:r w:rsidRPr="007020F5">
        <w:rPr>
          <w:rFonts w:eastAsia="Times New Roman"/>
          <w:lang w:val="ru-RU" w:eastAsia="ru-RU" w:bidi="ar-SA"/>
        </w:rPr>
        <w:t>Под светлыми осинками отцы подосиновики стоят. Все в мохнатых серых курточках, на головах красные шапки. Тоже красота!</w:t>
      </w:r>
    </w:p>
    <w:p w:rsidR="00F16A3D" w:rsidRPr="007020F5" w:rsidRDefault="00F16A3D" w:rsidP="00F16A3D">
      <w:pPr>
        <w:pStyle w:val="11"/>
        <w:rPr>
          <w:rFonts w:eastAsia="Times New Roman"/>
          <w:lang w:val="ru-RU" w:eastAsia="ru-RU" w:bidi="ar-SA"/>
        </w:rPr>
      </w:pPr>
      <w:r w:rsidRPr="007020F5">
        <w:rPr>
          <w:rFonts w:eastAsia="Times New Roman"/>
          <w:lang w:val="ru-RU" w:eastAsia="ru-RU" w:bidi="ar-SA"/>
        </w:rPr>
        <w:t>Под высокими соснами братцы маслята растут. Надеты на них жёлтые рубашки, на головах картузики клеёнчатые. Тоже хороши!</w:t>
      </w:r>
    </w:p>
    <w:p w:rsidR="00F16A3D" w:rsidRPr="007020F5" w:rsidRDefault="00F16A3D" w:rsidP="00F16A3D">
      <w:pPr>
        <w:pStyle w:val="11"/>
        <w:rPr>
          <w:rFonts w:eastAsia="Times New Roman"/>
          <w:lang w:val="ru-RU" w:eastAsia="ru-RU" w:bidi="ar-SA"/>
        </w:rPr>
      </w:pPr>
      <w:r w:rsidRPr="007020F5">
        <w:rPr>
          <w:rFonts w:eastAsia="Times New Roman"/>
          <w:lang w:val="ru-RU" w:eastAsia="ru-RU" w:bidi="ar-SA"/>
        </w:rPr>
        <w:t>Под ольховыми кустиками сестрицы сыроежки хороводы водят. Каждая сестрица в льняном сарафанчике, голова цветным платочком повязана. Тоже неплохи!</w:t>
      </w:r>
    </w:p>
    <w:p w:rsidR="00F16A3D" w:rsidRPr="007020F5" w:rsidRDefault="00F16A3D" w:rsidP="00F16A3D">
      <w:pPr>
        <w:pStyle w:val="11"/>
        <w:rPr>
          <w:rFonts w:eastAsia="Times New Roman"/>
          <w:lang w:val="ru-RU" w:eastAsia="ru-RU" w:bidi="ar-SA"/>
        </w:rPr>
      </w:pPr>
      <w:r w:rsidRPr="007020F5">
        <w:rPr>
          <w:rFonts w:eastAsia="Times New Roman"/>
          <w:lang w:val="ru-RU" w:eastAsia="ru-RU" w:bidi="ar-SA"/>
        </w:rPr>
        <w:t>И вдруг возле поваленной берёзы вырос ещё один гриб - Опёнок. Да такой невидный, такой неказистый! Ничего нет у сироты: ни кафтана, ни рубашки, ни картуза. Стоит босиком на земле, и голова непокрыта - белобрысые кудельки в колечки завиваются.</w:t>
      </w:r>
    </w:p>
    <w:p w:rsidR="00F16A3D" w:rsidRPr="007020F5" w:rsidRDefault="00F16A3D" w:rsidP="00F16A3D">
      <w:pPr>
        <w:pStyle w:val="11"/>
        <w:rPr>
          <w:rFonts w:eastAsia="Times New Roman"/>
          <w:lang w:val="ru-RU" w:eastAsia="ru-RU" w:bidi="ar-SA"/>
        </w:rPr>
      </w:pPr>
      <w:r w:rsidRPr="007020F5">
        <w:rPr>
          <w:rFonts w:eastAsia="Times New Roman"/>
          <w:lang w:val="ru-RU" w:eastAsia="ru-RU" w:bidi="ar-SA"/>
        </w:rPr>
        <w:t>Увидели его другие грибы, и ну - смеяться:</w:t>
      </w:r>
    </w:p>
    <w:p w:rsidR="00F16A3D" w:rsidRPr="007020F5" w:rsidRDefault="00F16A3D" w:rsidP="00F16A3D">
      <w:pPr>
        <w:pStyle w:val="11"/>
        <w:rPr>
          <w:rFonts w:eastAsia="Times New Roman"/>
          <w:lang w:val="ru-RU" w:eastAsia="ru-RU" w:bidi="ar-SA"/>
        </w:rPr>
      </w:pPr>
      <w:r w:rsidRPr="007020F5">
        <w:rPr>
          <w:rFonts w:eastAsia="Times New Roman"/>
          <w:lang w:val="ru-RU" w:eastAsia="ru-RU" w:bidi="ar-SA"/>
        </w:rPr>
        <w:t>-Глядите, неприбранный какой! Да куда ж ты на свет белый вылез? Тебя ни один грибник не возьмёт, никто тебе не поклонится!</w:t>
      </w:r>
    </w:p>
    <w:p w:rsidR="00F16A3D" w:rsidRPr="007020F5" w:rsidRDefault="00F16A3D" w:rsidP="00F16A3D">
      <w:pPr>
        <w:pStyle w:val="11"/>
        <w:rPr>
          <w:rFonts w:eastAsia="Times New Roman"/>
          <w:lang w:val="ru-RU" w:eastAsia="ru-RU" w:bidi="ar-SA"/>
        </w:rPr>
      </w:pPr>
      <w:r w:rsidRPr="007020F5">
        <w:rPr>
          <w:rFonts w:eastAsia="Times New Roman"/>
          <w:lang w:val="ru-RU" w:eastAsia="ru-RU" w:bidi="ar-SA"/>
        </w:rPr>
        <w:t>Опёнок тряхнул кудрями и отвечает:</w:t>
      </w:r>
    </w:p>
    <w:p w:rsidR="00F16A3D" w:rsidRPr="007020F5" w:rsidRDefault="00F16A3D" w:rsidP="00F16A3D">
      <w:pPr>
        <w:pStyle w:val="11"/>
        <w:rPr>
          <w:rFonts w:eastAsia="Times New Roman"/>
          <w:lang w:val="ru-RU" w:eastAsia="ru-RU" w:bidi="ar-SA"/>
        </w:rPr>
      </w:pPr>
      <w:r w:rsidRPr="007020F5">
        <w:rPr>
          <w:rFonts w:eastAsia="Times New Roman"/>
          <w:lang w:val="ru-RU" w:eastAsia="ru-RU" w:bidi="ar-SA"/>
        </w:rPr>
        <w:t>-Не поклонится нынче, так я подожду. Авось когда-нибудь и пригожусь.</w:t>
      </w:r>
    </w:p>
    <w:p w:rsidR="00F16A3D" w:rsidRPr="007020F5" w:rsidRDefault="00F16A3D" w:rsidP="00F16A3D">
      <w:pPr>
        <w:pStyle w:val="11"/>
        <w:rPr>
          <w:rFonts w:eastAsia="Times New Roman"/>
          <w:lang w:val="ru-RU" w:eastAsia="ru-RU" w:bidi="ar-SA"/>
        </w:rPr>
      </w:pPr>
      <w:r w:rsidRPr="007020F5">
        <w:rPr>
          <w:rFonts w:eastAsia="Times New Roman"/>
          <w:lang w:val="ru-RU" w:eastAsia="ru-RU" w:bidi="ar-SA"/>
        </w:rPr>
        <w:t>Но только нет - не замечают его грибники. Ходят меж тёмных ёлок, собирают дедов боровиков, кладут в кузовки. А в лесу холоднее становится. На берёзах листья пожелтели, на рябинах покраснели, на осинках пятнышками покрылись. Ночами студёная роса на мох ложится.</w:t>
      </w:r>
    </w:p>
    <w:p w:rsidR="00F16A3D" w:rsidRPr="007020F5" w:rsidRDefault="00F16A3D" w:rsidP="00F16A3D">
      <w:pPr>
        <w:pStyle w:val="11"/>
        <w:rPr>
          <w:rFonts w:eastAsia="Times New Roman"/>
          <w:lang w:val="ru-RU" w:eastAsia="ru-RU" w:bidi="ar-SA"/>
        </w:rPr>
      </w:pPr>
      <w:r w:rsidRPr="007020F5">
        <w:rPr>
          <w:rFonts w:eastAsia="Times New Roman"/>
          <w:lang w:val="ru-RU" w:eastAsia="ru-RU" w:bidi="ar-SA"/>
        </w:rPr>
        <w:t>И от этой студёной росы сошли деды боровики. Ни одного не осталось, все пропали. </w:t>
      </w:r>
      <w:r w:rsidRPr="007020F5">
        <w:rPr>
          <w:rFonts w:eastAsia="Times New Roman"/>
          <w:lang w:val="ru-RU" w:eastAsia="ru-RU" w:bidi="ar-SA"/>
        </w:rPr>
        <w:br/>
        <w:t>Опёнку тоже зябко в низинке стоять. Но хоть ножка у него тонкая, да зато лёгкая - взял да и повыше перебрался, на берёзовые корни. И опять грибников ждёт.</w:t>
      </w:r>
    </w:p>
    <w:p w:rsidR="00F16A3D" w:rsidRPr="007020F5" w:rsidRDefault="00F16A3D" w:rsidP="00F16A3D">
      <w:pPr>
        <w:pStyle w:val="11"/>
        <w:rPr>
          <w:rFonts w:eastAsia="Times New Roman"/>
          <w:lang w:val="ru-RU" w:eastAsia="ru-RU" w:bidi="ar-SA"/>
        </w:rPr>
      </w:pPr>
      <w:r w:rsidRPr="007020F5">
        <w:rPr>
          <w:rFonts w:eastAsia="Times New Roman"/>
          <w:lang w:val="ru-RU" w:eastAsia="ru-RU" w:bidi="ar-SA"/>
        </w:rPr>
        <w:t>А грибники ходят в перелесках, собирают отцов подосиновиков. На Опёнка по-прежнему не глядят.</w:t>
      </w:r>
    </w:p>
    <w:p w:rsidR="00F16A3D" w:rsidRPr="007020F5" w:rsidRDefault="00F16A3D" w:rsidP="00F16A3D">
      <w:pPr>
        <w:pStyle w:val="11"/>
        <w:rPr>
          <w:rFonts w:eastAsia="Times New Roman"/>
          <w:lang w:val="ru-RU" w:eastAsia="ru-RU" w:bidi="ar-SA"/>
        </w:rPr>
      </w:pPr>
      <w:r w:rsidRPr="007020F5">
        <w:rPr>
          <w:rFonts w:eastAsia="Times New Roman"/>
          <w:lang w:val="ru-RU" w:eastAsia="ru-RU" w:bidi="ar-SA"/>
        </w:rPr>
        <w:t>Ещё холоднее стало в лесу. Засвистел ветер-сиверко, все листья с деревьев оборвал, голые сучки качаются. С утра и до вечера льют дожди, и укрыться от них некуда.</w:t>
      </w:r>
    </w:p>
    <w:p w:rsidR="00F16A3D" w:rsidRPr="007020F5" w:rsidRDefault="00F16A3D" w:rsidP="00F16A3D">
      <w:pPr>
        <w:pStyle w:val="11"/>
        <w:rPr>
          <w:rFonts w:eastAsia="Times New Roman"/>
          <w:lang w:val="ru-RU" w:eastAsia="ru-RU" w:bidi="ar-SA"/>
        </w:rPr>
      </w:pPr>
      <w:r w:rsidRPr="007020F5">
        <w:rPr>
          <w:rFonts w:eastAsia="Times New Roman"/>
          <w:lang w:val="ru-RU" w:eastAsia="ru-RU" w:bidi="ar-SA"/>
        </w:rPr>
        <w:t>И от этих злых дождей сошли отцы подосиновики: все пропали, ни одного не осталось. Опёнка тоже дождём заливает, но он хоть и щупленький, а прыткий. Взял и вскочил на берёзовый пенёк. Тут его никакой ливень не затопит.</w:t>
      </w:r>
    </w:p>
    <w:p w:rsidR="00F16A3D" w:rsidRPr="007020F5" w:rsidRDefault="00F16A3D" w:rsidP="00F16A3D">
      <w:pPr>
        <w:pStyle w:val="11"/>
        <w:rPr>
          <w:rFonts w:eastAsia="Times New Roman"/>
          <w:lang w:val="ru-RU" w:eastAsia="ru-RU" w:bidi="ar-SA"/>
        </w:rPr>
      </w:pPr>
      <w:r w:rsidRPr="007020F5">
        <w:rPr>
          <w:rFonts w:eastAsia="Times New Roman"/>
          <w:lang w:val="ru-RU" w:eastAsia="ru-RU" w:bidi="ar-SA"/>
        </w:rPr>
        <w:t>А грибники всё равно не замечают Опёнка. Ходят в голом лесу, собирают братцев маслят и сестриц сыроежек, в кузовки кладут. Неужели так и пропасть Опёнку ни за что ни про что? Совсем холодно стало в лесу. Мутные тучи надвинулисьЮ потемнело кругом, с неба снежная крупа сыпаться начала. И от этой снежной крупы сошли братцы маслята и сестрицы сыровежки. Ни одного картузика не виднеется, ни один платочек не мелькнёт.</w:t>
      </w:r>
    </w:p>
    <w:p w:rsidR="00F16A3D" w:rsidRPr="007020F5" w:rsidRDefault="00F16A3D" w:rsidP="00F16A3D">
      <w:pPr>
        <w:pStyle w:val="11"/>
        <w:rPr>
          <w:rFonts w:eastAsia="Times New Roman"/>
          <w:lang w:val="ru-RU" w:eastAsia="ru-RU" w:bidi="ar-SA"/>
        </w:rPr>
      </w:pPr>
      <w:r w:rsidRPr="007020F5">
        <w:rPr>
          <w:rFonts w:eastAsia="Times New Roman"/>
          <w:lang w:val="ru-RU" w:eastAsia="ru-RU" w:bidi="ar-SA"/>
        </w:rPr>
        <w:t>На непокрытую голову Опёнка крупа тоже сыплется, застревает в кудрях. Но хитрый Опёнок и тут не оплошал: взял да и прыгнул в берёзовое дупло. Сидит под надёжной крышей, потихоньку выглядывает: е идут ли грибники? А грибники тут как тут. Бредут по лесу с пустыми кузовками; ни одного грибка не могут найти.</w:t>
      </w:r>
    </w:p>
    <w:p w:rsidR="00F16A3D" w:rsidRPr="007020F5" w:rsidRDefault="00F16A3D" w:rsidP="00F16A3D">
      <w:pPr>
        <w:pStyle w:val="11"/>
        <w:rPr>
          <w:rFonts w:eastAsia="Times New Roman"/>
          <w:lang w:val="ru-RU" w:eastAsia="ru-RU" w:bidi="ar-SA"/>
        </w:rPr>
      </w:pPr>
      <w:r w:rsidRPr="007020F5">
        <w:rPr>
          <w:rFonts w:eastAsia="Times New Roman"/>
          <w:lang w:val="ru-RU" w:eastAsia="ru-RU" w:bidi="ar-SA"/>
        </w:rPr>
        <w:t>Увидели Опёнка да так-то обрадовались.</w:t>
      </w:r>
    </w:p>
    <w:p w:rsidR="00F16A3D" w:rsidRPr="007020F5" w:rsidRDefault="00F16A3D" w:rsidP="00F16A3D">
      <w:pPr>
        <w:pStyle w:val="11"/>
        <w:rPr>
          <w:rFonts w:eastAsia="Times New Roman"/>
          <w:lang w:val="ru-RU" w:eastAsia="ru-RU" w:bidi="ar-SA"/>
        </w:rPr>
      </w:pPr>
      <w:r w:rsidRPr="007020F5">
        <w:rPr>
          <w:rFonts w:eastAsia="Times New Roman"/>
          <w:lang w:val="ru-RU" w:eastAsia="ru-RU" w:bidi="ar-SA"/>
        </w:rPr>
        <w:t>- Ах ты, милый! - говорят. - Ах ты, храбрый! Ни дождей, ни снега не побоялся, нас дожидался. Спасибо тебе, что в самое ненастное время помог!</w:t>
      </w:r>
    </w:p>
    <w:p w:rsidR="00F16A3D" w:rsidRDefault="00F16A3D" w:rsidP="00F16A3D">
      <w:pPr>
        <w:pStyle w:val="11"/>
        <w:rPr>
          <w:rFonts w:eastAsia="Times New Roman"/>
          <w:lang w:val="ru-RU" w:eastAsia="ru-RU" w:bidi="ar-SA"/>
        </w:rPr>
      </w:pPr>
      <w:r w:rsidRPr="007020F5">
        <w:rPr>
          <w:rFonts w:eastAsia="Times New Roman"/>
          <w:lang w:val="ru-RU" w:eastAsia="ru-RU" w:bidi="ar-SA"/>
        </w:rPr>
        <w:t>И низко-низко поклонились Опёнку.</w:t>
      </w:r>
    </w:p>
    <w:p w:rsidR="00F16A3D" w:rsidRDefault="00F16A3D" w:rsidP="00F16A3D">
      <w:pPr>
        <w:pStyle w:val="11"/>
        <w:rPr>
          <w:rFonts w:eastAsia="Times New Roman"/>
          <w:lang w:val="ru-RU" w:eastAsia="ru-RU" w:bidi="ar-SA"/>
        </w:rPr>
      </w:pPr>
    </w:p>
    <w:p w:rsidR="00F16A3D" w:rsidRPr="00611A7D" w:rsidRDefault="00F16A3D" w:rsidP="00F16A3D">
      <w:pPr>
        <w:pStyle w:val="11"/>
        <w:rPr>
          <w:rFonts w:eastAsia="Times New Roman"/>
          <w:i/>
          <w:lang w:val="ru-RU" w:eastAsia="ru-RU" w:bidi="ar-SA"/>
        </w:rPr>
      </w:pPr>
      <w:r w:rsidRPr="00611A7D">
        <w:rPr>
          <w:rFonts w:eastAsia="Times New Roman"/>
          <w:i/>
          <w:lang w:val="ru-RU" w:eastAsia="ru-RU" w:bidi="ar-SA"/>
        </w:rPr>
        <w:t>Поразмышляй над вопросами. Отметь ответы, выполни задания.</w:t>
      </w:r>
    </w:p>
    <w:p w:rsidR="00F16A3D" w:rsidRDefault="00F16A3D" w:rsidP="005D3030">
      <w:pPr>
        <w:pStyle w:val="11"/>
        <w:numPr>
          <w:ilvl w:val="0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О чём рассказывается в этом произведении?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lastRenderedPageBreak/>
        <w:t>О жизни в лесу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О том, где растут боровики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О грибниках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О храбрости и выносливости Опёнка</w:t>
      </w:r>
    </w:p>
    <w:p w:rsidR="00F16A3D" w:rsidRDefault="00F16A3D" w:rsidP="005D3030">
      <w:pPr>
        <w:pStyle w:val="11"/>
        <w:numPr>
          <w:ilvl w:val="0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Где происходила описанная история?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На лугу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В поле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В лесу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На реке</w:t>
      </w:r>
    </w:p>
    <w:p w:rsidR="00F16A3D" w:rsidRDefault="00F16A3D" w:rsidP="005D3030">
      <w:pPr>
        <w:pStyle w:val="11"/>
        <w:numPr>
          <w:ilvl w:val="0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Когда грибники встретили Опёнка?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Ранней осенью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Летом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В ненастное время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Поздней осенью</w:t>
      </w:r>
    </w:p>
    <w:p w:rsidR="00F16A3D" w:rsidRDefault="00F16A3D" w:rsidP="005D3030">
      <w:pPr>
        <w:pStyle w:val="11"/>
        <w:numPr>
          <w:ilvl w:val="0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Как автор называет разные грибы? Найди ответ в тексте и запиши.</w:t>
      </w:r>
    </w:p>
    <w:p w:rsidR="00F16A3D" w:rsidRDefault="00F16A3D" w:rsidP="00F16A3D">
      <w:pPr>
        <w:pStyle w:val="11"/>
        <w:ind w:left="720" w:firstLine="0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_____________________________________________________________</w:t>
      </w:r>
    </w:p>
    <w:p w:rsidR="00F16A3D" w:rsidRDefault="00F16A3D" w:rsidP="005D3030">
      <w:pPr>
        <w:pStyle w:val="11"/>
        <w:numPr>
          <w:ilvl w:val="0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Где грибники искали грибы?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На полянах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В перелесках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В чаще леса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На опушке леса</w:t>
      </w:r>
    </w:p>
    <w:p w:rsidR="00F16A3D" w:rsidRDefault="00F16A3D" w:rsidP="005D3030">
      <w:pPr>
        <w:pStyle w:val="11"/>
        <w:numPr>
          <w:ilvl w:val="0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Во что собирали грибы грибники?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В корзины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В лукошки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В кузовки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В сумки</w:t>
      </w:r>
    </w:p>
    <w:p w:rsidR="00F16A3D" w:rsidRDefault="00F16A3D" w:rsidP="005D3030">
      <w:pPr>
        <w:pStyle w:val="11"/>
        <w:numPr>
          <w:ilvl w:val="0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Восстанови план рассказа. Пункт с цифрой 1 отмечен жирным шрифтом.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Поздняя осень в лесу</w:t>
      </w:r>
    </w:p>
    <w:p w:rsidR="00F16A3D" w:rsidRPr="007020F5" w:rsidRDefault="00F16A3D" w:rsidP="005D3030">
      <w:pPr>
        <w:pStyle w:val="11"/>
        <w:numPr>
          <w:ilvl w:val="1"/>
          <w:numId w:val="101"/>
        </w:numPr>
        <w:rPr>
          <w:rFonts w:eastAsia="Times New Roman"/>
          <w:b/>
          <w:lang w:val="ru-RU" w:eastAsia="ru-RU" w:bidi="ar-SA"/>
        </w:rPr>
      </w:pPr>
      <w:r w:rsidRPr="007020F5">
        <w:rPr>
          <w:rFonts w:eastAsia="Times New Roman"/>
          <w:b/>
          <w:lang w:val="ru-RU" w:eastAsia="ru-RU" w:bidi="ar-SA"/>
        </w:rPr>
        <w:t>Урожай грибов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Холодно стало в лесу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Встреча Опёнка с грибниками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Появление Опёнка</w:t>
      </w:r>
    </w:p>
    <w:p w:rsidR="00F16A3D" w:rsidRDefault="00F16A3D" w:rsidP="005D3030">
      <w:pPr>
        <w:pStyle w:val="11"/>
        <w:numPr>
          <w:ilvl w:val="0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О чём мечтал Опёнок?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Быть красивым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Быть нужным людям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Быть лучшим грибом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Быть вкусным грибом</w:t>
      </w:r>
    </w:p>
    <w:p w:rsidR="00F16A3D" w:rsidRDefault="00F16A3D" w:rsidP="005D3030">
      <w:pPr>
        <w:pStyle w:val="11"/>
        <w:numPr>
          <w:ilvl w:val="0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Какое предложение помогает понять главную мысль?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Тебя ни один грибник не возьмёт, никто тебе не поклонится!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А грибники всё равно не замечают Опёнка!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Спасибо тебе, что в самое ненастное время помог!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Да такой невидный, неказистый!</w:t>
      </w:r>
    </w:p>
    <w:p w:rsidR="00F16A3D" w:rsidRDefault="00F16A3D" w:rsidP="005D3030">
      <w:pPr>
        <w:pStyle w:val="11"/>
        <w:numPr>
          <w:ilvl w:val="0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Какие факты из жизни леса сообщил автор?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В лесу растут грибы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Грибы бывают разные</w:t>
      </w:r>
    </w:p>
    <w:p w:rsidR="00F16A3D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Грибы собирают грибники</w:t>
      </w:r>
    </w:p>
    <w:p w:rsidR="00F16A3D" w:rsidRPr="007020F5" w:rsidRDefault="00F16A3D" w:rsidP="005D3030">
      <w:pPr>
        <w:pStyle w:val="11"/>
        <w:numPr>
          <w:ilvl w:val="1"/>
          <w:numId w:val="101"/>
        </w:numPr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Опята не исчезают до прихода зимы</w:t>
      </w:r>
    </w:p>
    <w:p w:rsidR="00F16A3D" w:rsidRPr="00066396" w:rsidRDefault="00F16A3D" w:rsidP="00F16A3D">
      <w:pPr>
        <w:rPr>
          <w:rStyle w:val="c2"/>
          <w:rFonts w:eastAsiaTheme="majorEastAsia"/>
          <w:color w:val="000000" w:themeColor="text1" w:themeShade="80"/>
          <w:sz w:val="24"/>
          <w:szCs w:val="24"/>
          <w:lang w:val="ru-RU"/>
        </w:rPr>
      </w:pPr>
      <w:r w:rsidRPr="00066396">
        <w:rPr>
          <w:rStyle w:val="c2"/>
          <w:rFonts w:eastAsiaTheme="majorEastAsia"/>
          <w:color w:val="000000" w:themeColor="text1" w:themeShade="80"/>
          <w:sz w:val="24"/>
          <w:szCs w:val="24"/>
          <w:lang w:val="ru-RU"/>
        </w:rPr>
        <w:br w:type="page"/>
      </w:r>
    </w:p>
    <w:p w:rsidR="00F16A3D" w:rsidRPr="00F16A3D" w:rsidRDefault="00F16A3D" w:rsidP="00F16A3D">
      <w:pPr>
        <w:jc w:val="center"/>
        <w:rPr>
          <w:rStyle w:val="c2"/>
          <w:rFonts w:eastAsiaTheme="majorEastAsia"/>
          <w:b/>
          <w:color w:val="000000" w:themeColor="text1" w:themeShade="80"/>
          <w:sz w:val="24"/>
          <w:szCs w:val="24"/>
          <w:lang w:val="ru-RU"/>
        </w:rPr>
      </w:pPr>
      <w:r w:rsidRPr="00F16A3D">
        <w:rPr>
          <w:rStyle w:val="c2"/>
          <w:rFonts w:eastAsiaTheme="majorEastAsia"/>
          <w:b/>
          <w:color w:val="000000" w:themeColor="text1" w:themeShade="80"/>
          <w:sz w:val="24"/>
          <w:szCs w:val="24"/>
          <w:lang w:val="ru-RU"/>
        </w:rPr>
        <w:lastRenderedPageBreak/>
        <w:t>ТЕКУЩАЯ ПРОВЕРКА ВЫРАЗИТЕЛЬНОСТИ ЧТЕНИЯ</w:t>
      </w:r>
    </w:p>
    <w:p w:rsidR="00F16A3D" w:rsidRDefault="00F16A3D" w:rsidP="00F16A3D">
      <w:pPr>
        <w:pStyle w:val="11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Осень! Летит по дорогам</w:t>
      </w:r>
    </w:p>
    <w:p w:rsidR="00F16A3D" w:rsidRDefault="00F16A3D" w:rsidP="00F16A3D">
      <w:pPr>
        <w:pStyle w:val="11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Осени стужа и стон!</w:t>
      </w:r>
    </w:p>
    <w:p w:rsidR="00F16A3D" w:rsidRDefault="00F16A3D" w:rsidP="00F16A3D">
      <w:pPr>
        <w:pStyle w:val="11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Каркает около стога</w:t>
      </w:r>
    </w:p>
    <w:p w:rsidR="00F16A3D" w:rsidRDefault="00F16A3D" w:rsidP="00F16A3D">
      <w:pPr>
        <w:pStyle w:val="11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Стая озябших ворон.</w:t>
      </w:r>
    </w:p>
    <w:p w:rsidR="00F16A3D" w:rsidRDefault="00F16A3D" w:rsidP="00F16A3D">
      <w:pPr>
        <w:pStyle w:val="11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Скользкой, неровной тропою</w:t>
      </w:r>
    </w:p>
    <w:p w:rsidR="00F16A3D" w:rsidRDefault="00F16A3D" w:rsidP="00F16A3D">
      <w:pPr>
        <w:pStyle w:val="11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В зарослях пасмурных ив</w:t>
      </w:r>
    </w:p>
    <w:p w:rsidR="00F16A3D" w:rsidRDefault="00F16A3D" w:rsidP="00F16A3D">
      <w:pPr>
        <w:pStyle w:val="11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Лошадь идёт с водопоя,</w:t>
      </w:r>
    </w:p>
    <w:p w:rsidR="00F16A3D" w:rsidRDefault="00F16A3D" w:rsidP="00F16A3D">
      <w:pPr>
        <w:pStyle w:val="11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Голову вниз опустив.</w:t>
      </w:r>
    </w:p>
    <w:p w:rsidR="00F16A3D" w:rsidRDefault="00F16A3D" w:rsidP="00F16A3D">
      <w:pPr>
        <w:pStyle w:val="11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Мелкий, дремотный, без меры,</w:t>
      </w:r>
    </w:p>
    <w:p w:rsidR="00F16A3D" w:rsidRDefault="00F16A3D" w:rsidP="00F16A3D">
      <w:pPr>
        <w:pStyle w:val="11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Словно из множества сит,</w:t>
      </w:r>
    </w:p>
    <w:p w:rsidR="00F16A3D" w:rsidRDefault="00F16A3D" w:rsidP="00F16A3D">
      <w:pPr>
        <w:pStyle w:val="11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Дождик знобящий и серый</w:t>
      </w:r>
    </w:p>
    <w:p w:rsidR="00F16A3D" w:rsidRDefault="00F16A3D" w:rsidP="00F16A3D">
      <w:pPr>
        <w:pStyle w:val="11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Всё моросит, моросит…</w:t>
      </w:r>
    </w:p>
    <w:p w:rsidR="00F16A3D" w:rsidRDefault="00F16A3D" w:rsidP="00F16A3D">
      <w:pPr>
        <w:pStyle w:val="11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Жнивы, деревья и стены</w:t>
      </w:r>
    </w:p>
    <w:p w:rsidR="00F16A3D" w:rsidRDefault="00F16A3D" w:rsidP="00F16A3D">
      <w:pPr>
        <w:pStyle w:val="11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В мокрых сетях полутьмы</w:t>
      </w:r>
    </w:p>
    <w:p w:rsidR="00F16A3D" w:rsidRDefault="00F16A3D" w:rsidP="00F16A3D">
      <w:pPr>
        <w:pStyle w:val="11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Словно всё ждут перемены –</w:t>
      </w:r>
    </w:p>
    <w:p w:rsidR="00F16A3D" w:rsidRDefault="00F16A3D" w:rsidP="00F16A3D">
      <w:pPr>
        <w:pStyle w:val="11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Чистой, весёлой зимы!</w:t>
      </w:r>
    </w:p>
    <w:p w:rsidR="00F16A3D" w:rsidRDefault="00F16A3D" w:rsidP="00F16A3D">
      <w:pPr>
        <w:pStyle w:val="11"/>
        <w:rPr>
          <w:rStyle w:val="c2"/>
          <w:rFonts w:eastAsiaTheme="majorEastAsia"/>
          <w:szCs w:val="24"/>
          <w:lang w:val="ru-RU"/>
        </w:rPr>
      </w:pPr>
    </w:p>
    <w:p w:rsidR="00F16A3D" w:rsidRDefault="00F16A3D" w:rsidP="00F16A3D">
      <w:pPr>
        <w:pStyle w:val="11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Подготовь выразительное чтение.</w:t>
      </w:r>
    </w:p>
    <w:p w:rsidR="00F16A3D" w:rsidRPr="00066396" w:rsidRDefault="00F16A3D" w:rsidP="005D3030">
      <w:pPr>
        <w:pStyle w:val="11"/>
        <w:numPr>
          <w:ilvl w:val="0"/>
          <w:numId w:val="102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Прочитай, определи тон и темп чтения.</w:t>
      </w:r>
    </w:p>
    <w:p w:rsidR="00F16A3D" w:rsidRPr="00066396" w:rsidRDefault="00F16A3D" w:rsidP="005D3030">
      <w:pPr>
        <w:pStyle w:val="11"/>
        <w:numPr>
          <w:ilvl w:val="0"/>
          <w:numId w:val="102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Укажи паузы и логические ударения.</w:t>
      </w:r>
    </w:p>
    <w:p w:rsidR="00F16A3D" w:rsidRPr="00DC5004" w:rsidRDefault="00F16A3D" w:rsidP="005D3030">
      <w:pPr>
        <w:pStyle w:val="11"/>
        <w:numPr>
          <w:ilvl w:val="0"/>
          <w:numId w:val="102"/>
        </w:numPr>
        <w:rPr>
          <w:rStyle w:val="c2"/>
          <w:rFonts w:eastAsiaTheme="majorEastAsia"/>
          <w:szCs w:val="24"/>
        </w:rPr>
      </w:pPr>
      <w:r>
        <w:rPr>
          <w:rStyle w:val="c2"/>
          <w:rFonts w:eastAsiaTheme="majorEastAsia"/>
          <w:szCs w:val="24"/>
          <w:lang w:val="ru-RU"/>
        </w:rPr>
        <w:t>Определи задачу чтения.</w:t>
      </w:r>
    </w:p>
    <w:p w:rsidR="00F16A3D" w:rsidRDefault="00F16A3D" w:rsidP="005D3030">
      <w:pPr>
        <w:pStyle w:val="11"/>
        <w:numPr>
          <w:ilvl w:val="0"/>
          <w:numId w:val="102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Поупражняйся в выразительном чтении и оцени своё чтение.</w:t>
      </w:r>
    </w:p>
    <w:p w:rsidR="00F16A3D" w:rsidRDefault="00F16A3D" w:rsidP="00F16A3D">
      <w:pPr>
        <w:rPr>
          <w:rStyle w:val="c2"/>
          <w:rFonts w:eastAsiaTheme="majorEastAsia"/>
          <w:color w:val="000000" w:themeColor="text1" w:themeShade="80"/>
          <w:sz w:val="24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br w:type="page"/>
      </w:r>
    </w:p>
    <w:p w:rsidR="00F16A3D" w:rsidRPr="00F16A3D" w:rsidRDefault="00F16A3D" w:rsidP="00F16A3D">
      <w:pPr>
        <w:pStyle w:val="11"/>
        <w:ind w:left="1069" w:firstLine="0"/>
        <w:jc w:val="center"/>
        <w:rPr>
          <w:rStyle w:val="c2"/>
          <w:rFonts w:eastAsiaTheme="majorEastAsia"/>
          <w:b/>
          <w:szCs w:val="24"/>
          <w:lang w:val="ru-RU"/>
        </w:rPr>
      </w:pPr>
      <w:r w:rsidRPr="00F16A3D">
        <w:rPr>
          <w:rStyle w:val="c2"/>
          <w:rFonts w:eastAsiaTheme="majorEastAsia"/>
          <w:b/>
          <w:szCs w:val="24"/>
          <w:lang w:val="ru-RU"/>
        </w:rPr>
        <w:lastRenderedPageBreak/>
        <w:t>ТЕКУЩАЯ ПРОВЕРКА УРОВНЯ НАЧИТАННОСТИ И ЧИТАТЕЛЬСКИХ УМЕНИЙ</w:t>
      </w:r>
      <w:r w:rsidR="00641ABA">
        <w:rPr>
          <w:rStyle w:val="c2"/>
          <w:rFonts w:eastAsiaTheme="majorEastAsia"/>
          <w:b/>
          <w:szCs w:val="24"/>
          <w:lang w:val="ru-RU"/>
        </w:rPr>
        <w:t xml:space="preserve"> -1 четверть</w:t>
      </w:r>
    </w:p>
    <w:p w:rsidR="00F16A3D" w:rsidRPr="00C74B81" w:rsidRDefault="00F16A3D" w:rsidP="005D3030">
      <w:pPr>
        <w:pStyle w:val="11"/>
        <w:numPr>
          <w:ilvl w:val="0"/>
          <w:numId w:val="103"/>
        </w:numPr>
        <w:ind w:left="426"/>
        <w:rPr>
          <w:rStyle w:val="c2"/>
          <w:rFonts w:eastAsiaTheme="majorEastAsia"/>
          <w:szCs w:val="24"/>
        </w:rPr>
      </w:pPr>
      <w:r>
        <w:rPr>
          <w:rStyle w:val="c2"/>
          <w:rFonts w:eastAsiaTheme="majorEastAsia"/>
          <w:szCs w:val="24"/>
          <w:lang w:val="ru-RU"/>
        </w:rPr>
        <w:t>Допиши предложение:</w:t>
      </w:r>
    </w:p>
    <w:p w:rsidR="00F16A3D" w:rsidRPr="00641ABA" w:rsidRDefault="00F16A3D" w:rsidP="00F16A3D">
      <w:pPr>
        <w:pStyle w:val="11"/>
        <w:ind w:left="426" w:firstLine="0"/>
        <w:rPr>
          <w:rStyle w:val="c2"/>
          <w:rFonts w:eastAsiaTheme="majorEastAsia"/>
          <w:b/>
          <w:szCs w:val="24"/>
          <w:lang w:val="ru-RU"/>
        </w:rPr>
      </w:pPr>
      <w:r w:rsidRPr="00641ABA">
        <w:rPr>
          <w:rStyle w:val="c2"/>
          <w:rFonts w:eastAsiaTheme="majorEastAsia"/>
          <w:b/>
          <w:szCs w:val="24"/>
          <w:lang w:val="ru-RU"/>
        </w:rPr>
        <w:t>Фольклор - _________________________________________________________</w:t>
      </w:r>
    </w:p>
    <w:p w:rsidR="00F16A3D" w:rsidRPr="00C74B81" w:rsidRDefault="00F16A3D" w:rsidP="005D3030">
      <w:pPr>
        <w:pStyle w:val="11"/>
        <w:numPr>
          <w:ilvl w:val="0"/>
          <w:numId w:val="103"/>
        </w:numPr>
        <w:ind w:left="426"/>
        <w:rPr>
          <w:rStyle w:val="c2"/>
          <w:rFonts w:eastAsiaTheme="majorEastAsia"/>
          <w:szCs w:val="24"/>
        </w:rPr>
      </w:pPr>
      <w:r>
        <w:rPr>
          <w:rStyle w:val="c2"/>
          <w:rFonts w:eastAsiaTheme="majorEastAsia"/>
          <w:szCs w:val="24"/>
          <w:lang w:val="ru-RU"/>
        </w:rPr>
        <w:t xml:space="preserve">Отметь загадку-вопрос. </w:t>
      </w:r>
      <w:r w:rsidRPr="00641ABA">
        <w:rPr>
          <w:rStyle w:val="c2"/>
          <w:rFonts w:eastAsiaTheme="majorEastAsia"/>
          <w:b/>
          <w:szCs w:val="24"/>
          <w:lang w:val="ru-RU"/>
        </w:rPr>
        <w:t>Запиши отгадки</w:t>
      </w:r>
    </w:p>
    <w:p w:rsidR="00F16A3D" w:rsidRDefault="00F16A3D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 xml:space="preserve">Летит орлица </w:t>
      </w:r>
    </w:p>
    <w:p w:rsidR="00F16A3D" w:rsidRDefault="00F16A3D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По синему небу.</w:t>
      </w:r>
    </w:p>
    <w:p w:rsidR="00F16A3D" w:rsidRDefault="00F16A3D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Крылья распластала,</w:t>
      </w:r>
    </w:p>
    <w:p w:rsidR="00F16A3D" w:rsidRDefault="00F16A3D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Солнышко застлала. ____________</w:t>
      </w:r>
    </w:p>
    <w:p w:rsidR="00F16A3D" w:rsidRDefault="00F16A3D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</w:p>
    <w:p w:rsidR="00F16A3D" w:rsidRDefault="00F16A3D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Что в хлебе родится, а есть не годится?_________________</w:t>
      </w:r>
    </w:p>
    <w:p w:rsidR="00F16A3D" w:rsidRDefault="00F16A3D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</w:p>
    <w:p w:rsidR="00F16A3D" w:rsidRDefault="00F16A3D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Красна девица росла в темнице,</w:t>
      </w:r>
    </w:p>
    <w:p w:rsidR="00F16A3D" w:rsidRDefault="00F16A3D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Люди в раки брали, косы рвали.____________________</w:t>
      </w:r>
    </w:p>
    <w:p w:rsidR="00F16A3D" w:rsidRDefault="00F16A3D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</w:p>
    <w:p w:rsidR="00F16A3D" w:rsidRPr="00C74B81" w:rsidRDefault="00F16A3D" w:rsidP="005D3030">
      <w:pPr>
        <w:pStyle w:val="11"/>
        <w:numPr>
          <w:ilvl w:val="0"/>
          <w:numId w:val="103"/>
        </w:numPr>
        <w:ind w:left="426"/>
        <w:rPr>
          <w:rStyle w:val="c2"/>
          <w:rFonts w:eastAsiaTheme="majorEastAsia"/>
          <w:szCs w:val="24"/>
        </w:rPr>
      </w:pPr>
      <w:r>
        <w:rPr>
          <w:rStyle w:val="c2"/>
          <w:rFonts w:eastAsiaTheme="majorEastAsia"/>
          <w:szCs w:val="24"/>
          <w:lang w:val="ru-RU"/>
        </w:rPr>
        <w:t>Заполни схему.</w:t>
      </w:r>
    </w:p>
    <w:tbl>
      <w:tblPr>
        <w:tblStyle w:val="a5"/>
        <w:tblW w:w="0" w:type="auto"/>
        <w:tblInd w:w="426" w:type="dxa"/>
        <w:tblLook w:val="04A0"/>
      </w:tblPr>
      <w:tblGrid>
        <w:gridCol w:w="3033"/>
        <w:gridCol w:w="3078"/>
        <w:gridCol w:w="3034"/>
      </w:tblGrid>
      <w:tr w:rsidR="00F16A3D" w:rsidTr="00641ABA">
        <w:tc>
          <w:tcPr>
            <w:tcW w:w="3142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</w:rPr>
            </w:pPr>
          </w:p>
        </w:tc>
        <w:tc>
          <w:tcPr>
            <w:tcW w:w="3143" w:type="dxa"/>
            <w:vMerge w:val="restart"/>
            <w:tcBorders>
              <w:top w:val="nil"/>
              <w:bottom w:val="nil"/>
            </w:tcBorders>
          </w:tcPr>
          <w:p w:rsidR="00F16A3D" w:rsidRPr="00641ABA" w:rsidRDefault="00F16A3D" w:rsidP="00641ABA">
            <w:pPr>
              <w:pStyle w:val="11"/>
              <w:ind w:firstLine="0"/>
              <w:jc w:val="center"/>
              <w:rPr>
                <w:rStyle w:val="c2"/>
                <w:rFonts w:eastAsiaTheme="majorEastAsia"/>
                <w:b/>
                <w:szCs w:val="24"/>
                <w:lang w:val="ru-RU"/>
              </w:rPr>
            </w:pPr>
            <w:r w:rsidRPr="00641ABA">
              <w:rPr>
                <w:rStyle w:val="c2"/>
                <w:rFonts w:eastAsiaTheme="majorEastAsia"/>
                <w:b/>
                <w:szCs w:val="24"/>
                <w:lang w:val="ru-RU"/>
              </w:rPr>
              <w:t>жанры фольклора</w:t>
            </w:r>
          </w:p>
        </w:tc>
        <w:tc>
          <w:tcPr>
            <w:tcW w:w="3143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</w:rPr>
            </w:pPr>
          </w:p>
        </w:tc>
      </w:tr>
      <w:tr w:rsidR="00F16A3D" w:rsidTr="00641ABA">
        <w:tc>
          <w:tcPr>
            <w:tcW w:w="3142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bottom w:val="nil"/>
            </w:tcBorders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</w:rPr>
            </w:pPr>
          </w:p>
        </w:tc>
        <w:tc>
          <w:tcPr>
            <w:tcW w:w="3143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</w:rPr>
            </w:pPr>
          </w:p>
        </w:tc>
      </w:tr>
      <w:tr w:rsidR="00F16A3D" w:rsidTr="00641ABA">
        <w:tc>
          <w:tcPr>
            <w:tcW w:w="3142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bottom w:val="nil"/>
            </w:tcBorders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</w:rPr>
            </w:pPr>
          </w:p>
        </w:tc>
        <w:tc>
          <w:tcPr>
            <w:tcW w:w="3143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</w:rPr>
            </w:pPr>
          </w:p>
        </w:tc>
      </w:tr>
      <w:tr w:rsidR="00F16A3D" w:rsidTr="00641ABA">
        <w:tc>
          <w:tcPr>
            <w:tcW w:w="3142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bottom w:val="nil"/>
            </w:tcBorders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</w:rPr>
            </w:pPr>
          </w:p>
        </w:tc>
        <w:tc>
          <w:tcPr>
            <w:tcW w:w="3143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</w:rPr>
            </w:pPr>
          </w:p>
        </w:tc>
      </w:tr>
    </w:tbl>
    <w:p w:rsidR="00F16A3D" w:rsidRPr="00C74B81" w:rsidRDefault="00F16A3D" w:rsidP="005D3030">
      <w:pPr>
        <w:pStyle w:val="11"/>
        <w:numPr>
          <w:ilvl w:val="0"/>
          <w:numId w:val="103"/>
        </w:numPr>
        <w:ind w:left="426"/>
        <w:rPr>
          <w:rStyle w:val="c2"/>
          <w:rFonts w:eastAsiaTheme="majorEastAsia"/>
          <w:szCs w:val="24"/>
        </w:rPr>
      </w:pPr>
      <w:r>
        <w:rPr>
          <w:rStyle w:val="c2"/>
          <w:rFonts w:eastAsiaTheme="majorEastAsia"/>
          <w:szCs w:val="24"/>
          <w:lang w:val="ru-RU"/>
        </w:rPr>
        <w:t>Прочитай произведения. Укажи жанры</w:t>
      </w: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3"/>
        <w:gridCol w:w="4532"/>
      </w:tblGrid>
      <w:tr w:rsidR="00F16A3D" w:rsidTr="00641ABA">
        <w:tc>
          <w:tcPr>
            <w:tcW w:w="4927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Шит колпак,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Да не по-колпаковски,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Кто бы тот колпак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Перевыколпаковал?</w:t>
            </w:r>
          </w:p>
          <w:p w:rsidR="00F16A3D" w:rsidRPr="00C74B81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</w:p>
        </w:tc>
        <w:tc>
          <w:tcPr>
            <w:tcW w:w="4927" w:type="dxa"/>
            <w:vAlign w:val="center"/>
          </w:tcPr>
          <w:p w:rsidR="00F16A3D" w:rsidRPr="00C74B81" w:rsidRDefault="00F16A3D" w:rsidP="00641ABA">
            <w:pPr>
              <w:pStyle w:val="11"/>
              <w:ind w:firstLine="0"/>
              <w:jc w:val="center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пословица</w:t>
            </w:r>
          </w:p>
        </w:tc>
      </w:tr>
      <w:tr w:rsidR="00F16A3D" w:rsidTr="00641ABA">
        <w:tc>
          <w:tcPr>
            <w:tcW w:w="4927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Не надобен клад, коли в семье лад.</w:t>
            </w:r>
          </w:p>
          <w:p w:rsidR="00F16A3D" w:rsidRPr="00C74B81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</w:p>
        </w:tc>
        <w:tc>
          <w:tcPr>
            <w:tcW w:w="4927" w:type="dxa"/>
            <w:vAlign w:val="center"/>
          </w:tcPr>
          <w:p w:rsidR="00F16A3D" w:rsidRPr="00C74B81" w:rsidRDefault="00F16A3D" w:rsidP="00641ABA">
            <w:pPr>
              <w:pStyle w:val="11"/>
              <w:ind w:firstLine="0"/>
              <w:jc w:val="center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дразнилка</w:t>
            </w:r>
          </w:p>
        </w:tc>
      </w:tr>
      <w:tr w:rsidR="00F16A3D" w:rsidTr="00641ABA">
        <w:tc>
          <w:tcPr>
            <w:tcW w:w="4927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Рыжий-красный</w:t>
            </w:r>
          </w:p>
          <w:p w:rsidR="00F16A3D" w:rsidRPr="00C74B81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Человек опасный.</w:t>
            </w:r>
          </w:p>
        </w:tc>
        <w:tc>
          <w:tcPr>
            <w:tcW w:w="4927" w:type="dxa"/>
            <w:vAlign w:val="center"/>
          </w:tcPr>
          <w:p w:rsidR="00F16A3D" w:rsidRPr="00C74B81" w:rsidRDefault="00F16A3D" w:rsidP="00641ABA">
            <w:pPr>
              <w:pStyle w:val="11"/>
              <w:ind w:firstLine="0"/>
              <w:jc w:val="center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скороговорка</w:t>
            </w:r>
          </w:p>
        </w:tc>
      </w:tr>
    </w:tbl>
    <w:p w:rsidR="00F16A3D" w:rsidRDefault="00F16A3D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</w:p>
    <w:p w:rsidR="00F16A3D" w:rsidRPr="00C74B81" w:rsidRDefault="00F16A3D" w:rsidP="005D3030">
      <w:pPr>
        <w:pStyle w:val="11"/>
        <w:numPr>
          <w:ilvl w:val="0"/>
          <w:numId w:val="103"/>
        </w:numPr>
        <w:ind w:left="426"/>
        <w:rPr>
          <w:rStyle w:val="c2"/>
          <w:rFonts w:eastAsiaTheme="majorEastAsia"/>
          <w:szCs w:val="24"/>
        </w:rPr>
      </w:pPr>
      <w:r>
        <w:rPr>
          <w:rStyle w:val="c2"/>
          <w:rFonts w:eastAsiaTheme="majorEastAsia"/>
          <w:szCs w:val="24"/>
          <w:lang w:val="ru-RU"/>
        </w:rPr>
        <w:t>Прочитай отрывок. Допиши.</w:t>
      </w:r>
    </w:p>
    <w:p w:rsidR="00F16A3D" w:rsidRDefault="00F16A3D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Однажды над русской землёй появилось белое облако. Оно шло по небу. А как дошло до середины, остановилось. Тут вылетела из облака молния, грянул гром, и пролился дождик. После дождика встали в небе три радуги. Люди смотрели на радуги, думали : в Русской земле родился богатырь. Так и было. Родился богатырь _________________.</w:t>
      </w:r>
    </w:p>
    <w:p w:rsidR="00F16A3D" w:rsidRDefault="00F16A3D" w:rsidP="005D3030">
      <w:pPr>
        <w:pStyle w:val="11"/>
        <w:numPr>
          <w:ilvl w:val="0"/>
          <w:numId w:val="103"/>
        </w:numPr>
        <w:ind w:left="426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 xml:space="preserve">Из какого произведения эти слова? </w:t>
      </w:r>
      <w:r w:rsidRPr="00641ABA">
        <w:rPr>
          <w:rStyle w:val="c2"/>
          <w:rFonts w:eastAsiaTheme="majorEastAsia"/>
          <w:b/>
          <w:szCs w:val="24"/>
          <w:lang w:val="ru-RU"/>
        </w:rPr>
        <w:t>Запиши название произведения.</w:t>
      </w:r>
    </w:p>
    <w:p w:rsidR="00F16A3D" w:rsidRDefault="00F16A3D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Пойдём-ко мы сражатися</w:t>
      </w:r>
    </w:p>
    <w:p w:rsidR="00F16A3D" w:rsidRDefault="00F16A3D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За матушку за родну землю,</w:t>
      </w:r>
    </w:p>
    <w:p w:rsidR="00F16A3D" w:rsidRDefault="00F16A3D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За родну землю, за славный город Москву…</w:t>
      </w:r>
    </w:p>
    <w:p w:rsidR="00F16A3D" w:rsidRDefault="00F16A3D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_____________________________________________________________________</w:t>
      </w:r>
    </w:p>
    <w:p w:rsidR="00F16A3D" w:rsidRPr="00641ABA" w:rsidRDefault="00F16A3D" w:rsidP="005D3030">
      <w:pPr>
        <w:pStyle w:val="11"/>
        <w:numPr>
          <w:ilvl w:val="0"/>
          <w:numId w:val="103"/>
        </w:numPr>
        <w:ind w:left="426"/>
        <w:rPr>
          <w:rStyle w:val="c2"/>
          <w:rFonts w:eastAsiaTheme="majorEastAsia"/>
          <w:b/>
          <w:szCs w:val="24"/>
          <w:lang w:val="ru-RU"/>
        </w:rPr>
      </w:pPr>
      <w:r w:rsidRPr="00641ABA">
        <w:rPr>
          <w:rStyle w:val="c2"/>
          <w:rFonts w:eastAsiaTheme="majorEastAsia"/>
          <w:b/>
          <w:szCs w:val="24"/>
          <w:lang w:val="ru-RU"/>
        </w:rPr>
        <w:t>Кто</w:t>
      </w:r>
      <w:r>
        <w:rPr>
          <w:rStyle w:val="c2"/>
          <w:rFonts w:eastAsiaTheme="majorEastAsia"/>
          <w:szCs w:val="24"/>
          <w:lang w:val="ru-RU"/>
        </w:rPr>
        <w:t xml:space="preserve"> </w:t>
      </w:r>
      <w:r w:rsidRPr="00641ABA">
        <w:rPr>
          <w:rStyle w:val="c2"/>
          <w:rFonts w:eastAsiaTheme="majorEastAsia"/>
          <w:b/>
          <w:szCs w:val="24"/>
          <w:lang w:val="ru-RU"/>
        </w:rPr>
        <w:t>это сказал? Запиши полный ответ?</w:t>
      </w:r>
    </w:p>
    <w:p w:rsidR="00F16A3D" w:rsidRDefault="00F16A3D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Спокойно и ровно взмахивай руками, не спускайся слишком близко к волнам, чтобы не смочить крылья. И не поднимайся высоко, чтобы лучи солнца не опалили тебя. Лети за ной следом – так говорил он Икару.</w:t>
      </w:r>
    </w:p>
    <w:p w:rsidR="00F16A3D" w:rsidRDefault="00F16A3D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____________________________________________________________________</w:t>
      </w:r>
      <w:r w:rsidR="00641ABA">
        <w:rPr>
          <w:rStyle w:val="c2"/>
          <w:rFonts w:eastAsiaTheme="majorEastAsia"/>
          <w:szCs w:val="24"/>
          <w:lang w:val="ru-RU"/>
        </w:rPr>
        <w:t xml:space="preserve"> </w:t>
      </w:r>
    </w:p>
    <w:p w:rsidR="00641ABA" w:rsidRDefault="00641ABA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</w:p>
    <w:p w:rsidR="00641ABA" w:rsidRDefault="00641ABA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</w:p>
    <w:p w:rsidR="00641ABA" w:rsidRDefault="00641ABA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</w:p>
    <w:p w:rsidR="00641ABA" w:rsidRDefault="00641ABA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</w:p>
    <w:p w:rsidR="00641ABA" w:rsidRDefault="00641ABA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</w:p>
    <w:p w:rsidR="00641ABA" w:rsidRDefault="00641ABA" w:rsidP="00F16A3D">
      <w:pPr>
        <w:pStyle w:val="11"/>
        <w:ind w:left="426" w:firstLine="0"/>
        <w:rPr>
          <w:rStyle w:val="c2"/>
          <w:rFonts w:eastAsiaTheme="majorEastAsia"/>
          <w:szCs w:val="24"/>
          <w:lang w:val="ru-RU"/>
        </w:rPr>
      </w:pPr>
    </w:p>
    <w:p w:rsidR="00F16A3D" w:rsidRPr="00641ABA" w:rsidRDefault="00F16A3D" w:rsidP="005D3030">
      <w:pPr>
        <w:pStyle w:val="11"/>
        <w:numPr>
          <w:ilvl w:val="0"/>
          <w:numId w:val="103"/>
        </w:numPr>
        <w:ind w:left="426"/>
        <w:rPr>
          <w:rStyle w:val="c2"/>
          <w:rFonts w:eastAsiaTheme="majorEastAsia"/>
          <w:b/>
          <w:szCs w:val="24"/>
          <w:lang w:val="ru-RU"/>
        </w:rPr>
      </w:pPr>
      <w:r w:rsidRPr="00641ABA">
        <w:rPr>
          <w:rStyle w:val="c2"/>
          <w:rFonts w:eastAsiaTheme="majorEastAsia"/>
          <w:b/>
          <w:szCs w:val="24"/>
          <w:lang w:val="ru-RU"/>
        </w:rPr>
        <w:lastRenderedPageBreak/>
        <w:t>Из каких басен отрывки? Укажи стрелками ответы.</w:t>
      </w: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9"/>
        <w:gridCol w:w="4576"/>
      </w:tblGrid>
      <w:tr w:rsidR="00F16A3D" w:rsidRPr="00FA61DE" w:rsidTr="00641ABA">
        <w:tc>
          <w:tcPr>
            <w:tcW w:w="4927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Помертвело чисто поле;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Нет уж дней тех светлых боле,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Как под каждым ей листком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Был готов и стол  и дом.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</w:p>
        </w:tc>
        <w:tc>
          <w:tcPr>
            <w:tcW w:w="4927" w:type="dxa"/>
            <w:vAlign w:val="center"/>
          </w:tcPr>
          <w:p w:rsidR="00F16A3D" w:rsidRDefault="00F16A3D" w:rsidP="00641ABA">
            <w:pPr>
              <w:pStyle w:val="11"/>
              <w:ind w:firstLine="0"/>
              <w:jc w:val="center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И.А.Крылов «Осёл и соловей»</w:t>
            </w:r>
          </w:p>
        </w:tc>
      </w:tr>
      <w:tr w:rsidR="00F16A3D" w:rsidRPr="00FA61DE" w:rsidTr="00641ABA">
        <w:tc>
          <w:tcPr>
            <w:tcW w:w="4927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Но это только в поученье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Ей муравей сказал,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А сам на прокормленье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Из жалости ей хлеба дал.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</w:p>
        </w:tc>
        <w:tc>
          <w:tcPr>
            <w:tcW w:w="4927" w:type="dxa"/>
            <w:vAlign w:val="center"/>
          </w:tcPr>
          <w:p w:rsidR="00F16A3D" w:rsidRDefault="00F16A3D" w:rsidP="00641ABA">
            <w:pPr>
              <w:pStyle w:val="11"/>
              <w:ind w:firstLine="0"/>
              <w:jc w:val="center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И.А.Крылов «Стрекоза и Муравей»</w:t>
            </w:r>
          </w:p>
        </w:tc>
      </w:tr>
      <w:tr w:rsidR="00F16A3D" w:rsidTr="00641ABA">
        <w:tc>
          <w:tcPr>
            <w:tcW w:w="4927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Изрядно, - говорит, - сказать неложно,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Тебя без скуки слушать можно;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А жаль, что не знаком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Ты с нашим петухом: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Ещё б ты боле навострился,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Когда бы у него немножко поучился.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</w:p>
        </w:tc>
        <w:tc>
          <w:tcPr>
            <w:tcW w:w="4927" w:type="dxa"/>
            <w:vAlign w:val="center"/>
          </w:tcPr>
          <w:p w:rsidR="00F16A3D" w:rsidRDefault="00F16A3D" w:rsidP="00641ABA">
            <w:pPr>
              <w:pStyle w:val="11"/>
              <w:ind w:firstLine="0"/>
              <w:jc w:val="center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И.И.Хемницер «Стрекоза»</w:t>
            </w:r>
          </w:p>
        </w:tc>
      </w:tr>
    </w:tbl>
    <w:p w:rsidR="00F16A3D" w:rsidRPr="00641ABA" w:rsidRDefault="00F16A3D" w:rsidP="005D3030">
      <w:pPr>
        <w:pStyle w:val="11"/>
        <w:numPr>
          <w:ilvl w:val="0"/>
          <w:numId w:val="103"/>
        </w:numPr>
        <w:ind w:left="284"/>
        <w:rPr>
          <w:rStyle w:val="c2"/>
          <w:rFonts w:eastAsiaTheme="majorEastAsia"/>
          <w:b/>
          <w:szCs w:val="24"/>
          <w:lang w:val="ru-RU"/>
        </w:rPr>
      </w:pPr>
      <w:r w:rsidRPr="00641ABA">
        <w:rPr>
          <w:rStyle w:val="c2"/>
          <w:rFonts w:eastAsiaTheme="majorEastAsia"/>
          <w:b/>
          <w:szCs w:val="24"/>
          <w:lang w:val="ru-RU"/>
        </w:rPr>
        <w:t>Из какого произведения строки? Запиши полный ответ.</w:t>
      </w:r>
    </w:p>
    <w:p w:rsidR="00F16A3D" w:rsidRDefault="00F16A3D" w:rsidP="00F16A3D">
      <w:pPr>
        <w:pStyle w:val="11"/>
        <w:ind w:left="284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Улыбнись, моя краса,</w:t>
      </w:r>
    </w:p>
    <w:p w:rsidR="00F16A3D" w:rsidRDefault="00F16A3D" w:rsidP="00F16A3D">
      <w:pPr>
        <w:pStyle w:val="11"/>
        <w:ind w:left="284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На мою балладу;</w:t>
      </w:r>
    </w:p>
    <w:p w:rsidR="00F16A3D" w:rsidRDefault="00F16A3D" w:rsidP="00F16A3D">
      <w:pPr>
        <w:pStyle w:val="11"/>
        <w:ind w:left="284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В ней большие чудеса,</w:t>
      </w:r>
    </w:p>
    <w:p w:rsidR="00F16A3D" w:rsidRDefault="00F16A3D" w:rsidP="00F16A3D">
      <w:pPr>
        <w:pStyle w:val="11"/>
        <w:pBdr>
          <w:bottom w:val="single" w:sz="12" w:space="1" w:color="auto"/>
        </w:pBdr>
        <w:ind w:left="284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Очень мало складу.</w:t>
      </w:r>
    </w:p>
    <w:p w:rsidR="00641ABA" w:rsidRDefault="00641ABA" w:rsidP="00F16A3D">
      <w:pPr>
        <w:pStyle w:val="11"/>
        <w:pBdr>
          <w:bottom w:val="single" w:sz="12" w:space="1" w:color="auto"/>
        </w:pBdr>
        <w:ind w:left="284" w:firstLine="0"/>
        <w:rPr>
          <w:rStyle w:val="c2"/>
          <w:rFonts w:eastAsiaTheme="majorEastAsia"/>
          <w:szCs w:val="24"/>
          <w:lang w:val="ru-RU"/>
        </w:rPr>
      </w:pPr>
    </w:p>
    <w:p w:rsidR="00641ABA" w:rsidRDefault="00641ABA" w:rsidP="00F16A3D">
      <w:pPr>
        <w:pStyle w:val="11"/>
        <w:ind w:left="284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___________________________________________________________________________</w:t>
      </w:r>
    </w:p>
    <w:p w:rsidR="00F16A3D" w:rsidRDefault="00F16A3D" w:rsidP="00F16A3D">
      <w:pPr>
        <w:pStyle w:val="11"/>
        <w:ind w:left="284" w:firstLine="0"/>
        <w:rPr>
          <w:rStyle w:val="c2"/>
          <w:rFonts w:eastAsiaTheme="majorEastAsia"/>
          <w:szCs w:val="24"/>
          <w:lang w:val="ru-RU"/>
        </w:rPr>
      </w:pPr>
    </w:p>
    <w:p w:rsidR="00F16A3D" w:rsidRPr="00641ABA" w:rsidRDefault="00F16A3D" w:rsidP="005D3030">
      <w:pPr>
        <w:pStyle w:val="11"/>
        <w:numPr>
          <w:ilvl w:val="0"/>
          <w:numId w:val="103"/>
        </w:numPr>
        <w:ind w:left="284"/>
        <w:rPr>
          <w:rStyle w:val="c2"/>
          <w:rFonts w:eastAsiaTheme="majorEastAsia"/>
          <w:b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 xml:space="preserve">Прочитай строфу. Кто автор стихотворения? </w:t>
      </w:r>
      <w:r w:rsidRPr="00641ABA">
        <w:rPr>
          <w:rStyle w:val="c2"/>
          <w:rFonts w:eastAsiaTheme="majorEastAsia"/>
          <w:b/>
          <w:szCs w:val="24"/>
          <w:lang w:val="ru-RU"/>
        </w:rPr>
        <w:t>Запиши имя, отчество и фамилию поэта.</w:t>
      </w:r>
    </w:p>
    <w:p w:rsidR="00F16A3D" w:rsidRDefault="00F16A3D" w:rsidP="00F16A3D">
      <w:pPr>
        <w:pStyle w:val="11"/>
        <w:ind w:left="284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Сквозь волнистые туманы</w:t>
      </w:r>
    </w:p>
    <w:p w:rsidR="00F16A3D" w:rsidRDefault="00F16A3D" w:rsidP="00F16A3D">
      <w:pPr>
        <w:pStyle w:val="11"/>
        <w:ind w:left="284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Пробирается луна,</w:t>
      </w:r>
    </w:p>
    <w:p w:rsidR="00F16A3D" w:rsidRDefault="00F16A3D" w:rsidP="00F16A3D">
      <w:pPr>
        <w:pStyle w:val="11"/>
        <w:ind w:left="284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На печальные поляны</w:t>
      </w:r>
    </w:p>
    <w:p w:rsidR="00F16A3D" w:rsidRDefault="00F16A3D" w:rsidP="00F16A3D">
      <w:pPr>
        <w:pStyle w:val="11"/>
        <w:ind w:left="284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Льёт печально свет она.</w:t>
      </w:r>
    </w:p>
    <w:p w:rsidR="00F16A3D" w:rsidRPr="00066396" w:rsidRDefault="00F16A3D" w:rsidP="00F16A3D">
      <w:pPr>
        <w:pStyle w:val="11"/>
        <w:ind w:left="284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____________________________________________________________________</w:t>
      </w:r>
    </w:p>
    <w:p w:rsidR="00F16A3D" w:rsidRPr="00066396" w:rsidRDefault="00F16A3D" w:rsidP="00F16A3D">
      <w:pPr>
        <w:rPr>
          <w:rStyle w:val="c2"/>
          <w:rFonts w:eastAsiaTheme="majorEastAsia"/>
          <w:color w:val="000000" w:themeColor="text1" w:themeShade="80"/>
          <w:sz w:val="24"/>
          <w:szCs w:val="24"/>
          <w:lang w:val="ru-RU"/>
        </w:rPr>
      </w:pPr>
      <w:r w:rsidRPr="00066396">
        <w:rPr>
          <w:rStyle w:val="c2"/>
          <w:rFonts w:eastAsiaTheme="majorEastAsia"/>
          <w:szCs w:val="24"/>
          <w:lang w:val="ru-RU"/>
        </w:rPr>
        <w:br w:type="page"/>
      </w:r>
    </w:p>
    <w:p w:rsidR="00F16A3D" w:rsidRPr="004750B9" w:rsidRDefault="00F16A3D" w:rsidP="00F16A3D">
      <w:pPr>
        <w:pStyle w:val="11"/>
        <w:ind w:left="284" w:firstLine="0"/>
        <w:jc w:val="center"/>
        <w:rPr>
          <w:rStyle w:val="c2"/>
          <w:rFonts w:eastAsiaTheme="majorEastAsia"/>
          <w:b/>
          <w:sz w:val="20"/>
          <w:szCs w:val="20"/>
          <w:lang w:val="ru-RU"/>
        </w:rPr>
      </w:pPr>
      <w:r w:rsidRPr="004750B9">
        <w:rPr>
          <w:rStyle w:val="c2"/>
          <w:rFonts w:eastAsiaTheme="majorEastAsia"/>
          <w:b/>
          <w:sz w:val="20"/>
          <w:szCs w:val="20"/>
          <w:lang w:val="ru-RU"/>
        </w:rPr>
        <w:lastRenderedPageBreak/>
        <w:t>ТЕКУЩАЯ ПРОВЕРКА СФОРМИРОВАННОСТИ УЧЕБНОЙ И ЧИТАТЕЛЬСКОЙ ДЕЯТЕЛЬНОСТИ</w:t>
      </w:r>
    </w:p>
    <w:p w:rsidR="00F16A3D" w:rsidRDefault="00F16A3D" w:rsidP="00F16A3D">
      <w:pPr>
        <w:pStyle w:val="11"/>
        <w:ind w:left="284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1 вариант</w:t>
      </w:r>
    </w:p>
    <w:p w:rsidR="00F16A3D" w:rsidRDefault="00F16A3D" w:rsidP="005D3030">
      <w:pPr>
        <w:pStyle w:val="11"/>
        <w:numPr>
          <w:ilvl w:val="0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Отметь жанр фольклора.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Рассказ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Басня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Былина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 xml:space="preserve">Повесть 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 xml:space="preserve">Стихотворение </w:t>
      </w:r>
    </w:p>
    <w:p w:rsidR="00F16A3D" w:rsidRDefault="00F16A3D" w:rsidP="005D3030">
      <w:pPr>
        <w:pStyle w:val="11"/>
        <w:numPr>
          <w:ilvl w:val="0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Отметь заголовок русской народной сказки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Марья Моревна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Блудный сын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Волх Всеславович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Ярило-Солнце</w:t>
      </w:r>
    </w:p>
    <w:p w:rsidR="00F16A3D" w:rsidRDefault="00F16A3D" w:rsidP="005D3030">
      <w:pPr>
        <w:pStyle w:val="11"/>
        <w:numPr>
          <w:ilvl w:val="0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Отметь слово, которым можно дополнить предложение. Ярило – герой … мифа.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Древнегреческого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Древнекитайского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Славянского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Древнеиндийского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 xml:space="preserve">Африканского </w:t>
      </w:r>
    </w:p>
    <w:p w:rsidR="00F16A3D" w:rsidRDefault="00F16A3D" w:rsidP="005D3030">
      <w:pPr>
        <w:pStyle w:val="11"/>
        <w:numPr>
          <w:ilvl w:val="0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Отметь фамилию автора басни «Квартет»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И.И.Хемницер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Эзоп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Л.Н.Толстой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А.Е.Измайлов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И.А.Крылов</w:t>
      </w:r>
    </w:p>
    <w:p w:rsidR="00F16A3D" w:rsidRDefault="00F16A3D" w:rsidP="005D3030">
      <w:pPr>
        <w:pStyle w:val="11"/>
        <w:numPr>
          <w:ilvl w:val="0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Что такое мораль?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Правило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Установка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Нравоучение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Закон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 xml:space="preserve">Присказка </w:t>
      </w:r>
    </w:p>
    <w:p w:rsidR="00F16A3D" w:rsidRDefault="00F16A3D" w:rsidP="005D3030">
      <w:pPr>
        <w:pStyle w:val="11"/>
        <w:numPr>
          <w:ilvl w:val="0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Отметь лишнее слово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Былина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Сказка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Потешка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Рассказ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Пословица</w:t>
      </w:r>
    </w:p>
    <w:p w:rsidR="00F16A3D" w:rsidRPr="00C34336" w:rsidRDefault="00F16A3D" w:rsidP="005D3030">
      <w:pPr>
        <w:pStyle w:val="11"/>
        <w:numPr>
          <w:ilvl w:val="0"/>
          <w:numId w:val="104"/>
        </w:numPr>
        <w:rPr>
          <w:rStyle w:val="c2"/>
          <w:rFonts w:eastAsiaTheme="majorEastAsia"/>
          <w:szCs w:val="24"/>
          <w:lang w:val="ru-RU"/>
        </w:rPr>
      </w:pPr>
      <w:r w:rsidRPr="00C34336">
        <w:rPr>
          <w:rStyle w:val="c2"/>
          <w:rFonts w:eastAsiaTheme="majorEastAsia"/>
          <w:szCs w:val="24"/>
          <w:lang w:val="ru-RU"/>
        </w:rPr>
        <w:t>Отметь слово, которым можно дополнить предложение. И.И.Хемницер</w:t>
      </w:r>
      <w:r>
        <w:rPr>
          <w:rStyle w:val="c2"/>
          <w:rFonts w:eastAsiaTheme="majorEastAsia"/>
          <w:szCs w:val="24"/>
          <w:lang w:val="ru-RU"/>
        </w:rPr>
        <w:t xml:space="preserve">, </w:t>
      </w:r>
      <w:r w:rsidRPr="00C34336">
        <w:rPr>
          <w:rStyle w:val="c2"/>
          <w:rFonts w:eastAsiaTheme="majorEastAsia"/>
          <w:szCs w:val="24"/>
          <w:lang w:val="ru-RU"/>
        </w:rPr>
        <w:t>И.А.Крылов</w:t>
      </w:r>
      <w:r>
        <w:rPr>
          <w:rStyle w:val="c2"/>
          <w:rFonts w:eastAsiaTheme="majorEastAsia"/>
          <w:szCs w:val="24"/>
          <w:lang w:val="ru-RU"/>
        </w:rPr>
        <w:t xml:space="preserve"> – это…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Сказочники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Поэты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Баснописцы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 xml:space="preserve">Летописцы </w:t>
      </w:r>
    </w:p>
    <w:p w:rsidR="00F16A3D" w:rsidRDefault="00F16A3D" w:rsidP="005D3030">
      <w:pPr>
        <w:pStyle w:val="11"/>
        <w:numPr>
          <w:ilvl w:val="0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Кто автор баллады «Светлана»?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И.А.Крылов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Л.Н.Толстой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А.С.Пушкин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А.Е.Измайлов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В.А.Жуковский</w:t>
      </w:r>
    </w:p>
    <w:p w:rsidR="00F16A3D" w:rsidRDefault="00F16A3D" w:rsidP="005D3030">
      <w:pPr>
        <w:pStyle w:val="11"/>
        <w:numPr>
          <w:ilvl w:val="0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Допиши одно слово в ряд других. Арион, Ярило, Брахма, Яма,…</w:t>
      </w:r>
    </w:p>
    <w:p w:rsidR="004750B9" w:rsidRDefault="004750B9" w:rsidP="004750B9">
      <w:pPr>
        <w:pStyle w:val="11"/>
        <w:rPr>
          <w:rStyle w:val="c2"/>
          <w:rFonts w:eastAsiaTheme="majorEastAsia"/>
          <w:szCs w:val="24"/>
          <w:lang w:val="ru-RU"/>
        </w:rPr>
      </w:pPr>
    </w:p>
    <w:p w:rsidR="004750B9" w:rsidRDefault="004750B9" w:rsidP="004750B9">
      <w:pPr>
        <w:pStyle w:val="11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 xml:space="preserve">_____________________________________________________ </w:t>
      </w:r>
    </w:p>
    <w:p w:rsidR="00F16A3D" w:rsidRDefault="00F16A3D" w:rsidP="005D3030">
      <w:pPr>
        <w:pStyle w:val="11"/>
        <w:numPr>
          <w:ilvl w:val="0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lastRenderedPageBreak/>
        <w:t>Что тебе поможет найти нужное произведение в книге-сборнике?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Фамилия автора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Титульный лист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Предисловие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Оглавление (содержание)</w:t>
      </w:r>
    </w:p>
    <w:p w:rsidR="00F16A3D" w:rsidRDefault="00F16A3D" w:rsidP="005D3030">
      <w:pPr>
        <w:pStyle w:val="11"/>
        <w:numPr>
          <w:ilvl w:val="1"/>
          <w:numId w:val="104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 xml:space="preserve">Иллюстрация </w:t>
      </w:r>
    </w:p>
    <w:p w:rsidR="00F16A3D" w:rsidRDefault="00F16A3D" w:rsidP="00F16A3D">
      <w:pPr>
        <w:rPr>
          <w:rStyle w:val="c2"/>
          <w:rFonts w:eastAsiaTheme="majorEastAsia"/>
          <w:color w:val="000000" w:themeColor="text1" w:themeShade="80"/>
          <w:sz w:val="24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br w:type="page"/>
      </w:r>
    </w:p>
    <w:p w:rsidR="00F16A3D" w:rsidRPr="00F16A3D" w:rsidRDefault="00F16A3D" w:rsidP="00F16A3D">
      <w:pPr>
        <w:jc w:val="center"/>
        <w:rPr>
          <w:b/>
          <w:color w:val="000000" w:themeColor="text1" w:themeShade="80"/>
          <w:sz w:val="24"/>
          <w:szCs w:val="24"/>
          <w:lang w:val="ru-RU"/>
        </w:rPr>
      </w:pPr>
      <w:r w:rsidRPr="00F16A3D">
        <w:rPr>
          <w:b/>
          <w:color w:val="000000" w:themeColor="text1" w:themeShade="80"/>
          <w:sz w:val="24"/>
          <w:szCs w:val="24"/>
          <w:lang w:val="ru-RU"/>
        </w:rPr>
        <w:lastRenderedPageBreak/>
        <w:t>ИТОГОВАЯ ПРОВЕРКА НАВЫКА ЧТЕНИЯ ВСЛУХ</w:t>
      </w:r>
    </w:p>
    <w:p w:rsidR="00F16A3D" w:rsidRDefault="00F16A3D" w:rsidP="00F16A3D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0"/>
          <w:szCs w:val="20"/>
        </w:rPr>
      </w:pPr>
      <w:r>
        <w:rPr>
          <w:rStyle w:val="c2"/>
          <w:rFonts w:eastAsiaTheme="majorEastAsia"/>
          <w:b/>
          <w:bCs/>
          <w:color w:val="000000"/>
        </w:rPr>
        <w:t>Бурундук.</w:t>
      </w:r>
    </w:p>
    <w:p w:rsidR="00F16A3D" w:rsidRDefault="00F16A3D" w:rsidP="00F16A3D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И. С. Соколов-Микитов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В самом конце лета, охотясь на берегах реки Камы, я жил у приятеля моего, лесника, в глухом прикамском лесу. Сидя у открытого окна, я увидел, как в лесниковом небольшом огороде, почти рядом с окном, сам собою колышется тяжёлый цвет дозревающего подсолнуха. На подсолнухе сидел маленький красивый зверёк. Он хлопотливо выдёргивал из гнёзд зёрна спелого подсолнуха и набивал ими защёчные мешки.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Это был бурундук, проворный и ловкий зверёк, похожий на маленькую белку. Живут бурундуки под деревьями, в земляных неглубоких норах. В этих норах они устраивают вместительные кладовые, где прячут обильные запасы: кедровые орехи, подсолнухи, хлебные семена. Быстрый бурундук всегда находится в движении. Он бегает по сучьям деревьев, по кучам хвороста, сложенного в лесу. Живого, очень любопытного зверька нетрудно поймать. Я видел, как ловят бурундуков в лесу деревенские ребята. В руках они держат лёгкую палочку с привязанной на конце волосяной петлёю. Стоит посвистеть в берестяную или ивовую дудочку – и любопытный бурундук выбегает из своей норы. На шею ему нетрудно накинуть лёгкую петельку. В неволе весёлые бурундуки приживаются быстро. Их можно держать в большой клетке, кормить орехами, семенами. Они весело гоняются друг за дружкой по клетке, и на их весёлые игры и схватки приятно любоваться.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У бурундуков в лесу много лютых врагов. Их уничтожают хищные птицы, ловят домашние кошки, а кладовые бурундуков находят и разоряют в лесу медведи.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Мне очень приятно вспоминать маленьких бурундуков. Я помню глухой таёжный лес, освещённые солнцем, окружённые высокими деревьями зелёные поляны и маленьких зверьков, оживляющих таёжную глушь и тишину.</w:t>
      </w:r>
    </w:p>
    <w:p w:rsidR="00F16A3D" w:rsidRDefault="00F16A3D" w:rsidP="00F16A3D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(240 слов)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1. Как автор описывает бурундуков. Прочитай.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2. Какое чувство вызывала у автора встреча с бурундуками? Подтверди ответ словами текста.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</w:rPr>
        <w:t>3. Какие факты из жизни бурундуков сообщил автор? Что тебя удивило, заинтересовало? Расскажи.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</w:p>
    <w:p w:rsidR="00F16A3D" w:rsidRDefault="00F16A3D" w:rsidP="00F16A3D">
      <w:pPr>
        <w:rPr>
          <w:color w:val="000000" w:themeColor="text1" w:themeShade="80"/>
          <w:sz w:val="24"/>
          <w:szCs w:val="24"/>
          <w:lang w:val="ru-RU"/>
        </w:rPr>
      </w:pPr>
      <w:r>
        <w:rPr>
          <w:color w:val="000000" w:themeColor="text1" w:themeShade="80"/>
          <w:sz w:val="24"/>
          <w:szCs w:val="24"/>
          <w:lang w:val="ru-RU"/>
        </w:rPr>
        <w:br w:type="page"/>
      </w:r>
    </w:p>
    <w:p w:rsidR="00F16A3D" w:rsidRPr="00F16A3D" w:rsidRDefault="00F16A3D" w:rsidP="00F16A3D">
      <w:pPr>
        <w:jc w:val="center"/>
        <w:rPr>
          <w:b/>
          <w:color w:val="000000" w:themeColor="text1" w:themeShade="80"/>
          <w:sz w:val="24"/>
          <w:szCs w:val="24"/>
          <w:lang w:val="ru-RU"/>
        </w:rPr>
      </w:pPr>
      <w:r w:rsidRPr="00F16A3D">
        <w:rPr>
          <w:b/>
          <w:color w:val="000000" w:themeColor="text1" w:themeShade="80"/>
          <w:sz w:val="24"/>
          <w:szCs w:val="24"/>
          <w:lang w:val="ru-RU"/>
        </w:rPr>
        <w:lastRenderedPageBreak/>
        <w:t>ИТОГОВАЯ ПРОВЕРКА НАВЫКА ЧТЕНИЯ МОЛЧА</w:t>
      </w:r>
    </w:p>
    <w:p w:rsidR="00F16A3D" w:rsidRPr="00611A7D" w:rsidRDefault="00F16A3D" w:rsidP="00F16A3D">
      <w:pPr>
        <w:pStyle w:val="11"/>
        <w:jc w:val="center"/>
        <w:rPr>
          <w:rFonts w:eastAsia="Times New Roman" w:cstheme="minorHAnsi"/>
          <w:kern w:val="36"/>
          <w:szCs w:val="24"/>
          <w:lang w:val="ru-RU" w:eastAsia="ru-RU" w:bidi="ar-SA"/>
        </w:rPr>
      </w:pPr>
      <w:r w:rsidRPr="00611A7D">
        <w:rPr>
          <w:rFonts w:eastAsia="Times New Roman" w:cstheme="minorHAnsi"/>
          <w:kern w:val="36"/>
          <w:szCs w:val="24"/>
          <w:lang w:val="ru-RU" w:eastAsia="ru-RU" w:bidi="ar-SA"/>
        </w:rPr>
        <w:t>"Капалуха"</w:t>
      </w:r>
    </w:p>
    <w:p w:rsidR="00F16A3D" w:rsidRPr="00611A7D" w:rsidRDefault="00F16A3D" w:rsidP="00F16A3D">
      <w:pPr>
        <w:pStyle w:val="11"/>
        <w:jc w:val="right"/>
        <w:rPr>
          <w:rFonts w:eastAsia="Times New Roman" w:cstheme="minorHAnsi"/>
          <w:szCs w:val="24"/>
          <w:lang w:val="ru-RU" w:eastAsia="ru-RU" w:bidi="ar-SA"/>
        </w:rPr>
      </w:pPr>
      <w:r w:rsidRPr="00611A7D">
        <w:rPr>
          <w:rFonts w:eastAsia="Times New Roman" w:cstheme="minorHAnsi"/>
          <w:i/>
          <w:iCs/>
          <w:szCs w:val="24"/>
          <w:lang w:val="ru-RU" w:eastAsia="ru-RU" w:bidi="ar-SA"/>
        </w:rPr>
        <w:t>В.П. Астафьев</w:t>
      </w:r>
    </w:p>
    <w:p w:rsidR="00F16A3D" w:rsidRPr="00611A7D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611A7D">
        <w:rPr>
          <w:rFonts w:eastAsia="Times New Roman" w:cstheme="minorHAnsi"/>
          <w:szCs w:val="24"/>
          <w:lang w:val="ru-RU" w:eastAsia="ru-RU" w:bidi="ar-SA"/>
        </w:rPr>
        <w:t>Мы приближались к альпийским уральским лугам, куда гнали колхозный скотна летнюю пастьбу.</w:t>
      </w:r>
    </w:p>
    <w:p w:rsidR="00F16A3D" w:rsidRPr="00611A7D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611A7D">
        <w:rPr>
          <w:rFonts w:eastAsia="Times New Roman" w:cstheme="minorHAnsi"/>
          <w:szCs w:val="24"/>
          <w:lang w:val="ru-RU" w:eastAsia="ru-RU" w:bidi="ar-SA"/>
        </w:rPr>
        <w:t>Тайга поредела. Леса были сплошь хвойные, покоробленные ветрами и северной стужей. Лишь кое-где среди редколапых елей, пихт и лиственниц пошевеливали робкой листвой берёзки и осинки да меж деревьев развёртывал свитые улитками ветви папоротник.</w:t>
      </w:r>
    </w:p>
    <w:p w:rsidR="00F16A3D" w:rsidRPr="00611A7D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611A7D">
        <w:rPr>
          <w:rFonts w:eastAsia="Times New Roman" w:cstheme="minorHAnsi"/>
          <w:szCs w:val="24"/>
          <w:lang w:val="ru-RU" w:eastAsia="ru-RU" w:bidi="ar-SA"/>
        </w:rPr>
        <w:t>Стадо телят и бычков втянулось на старую, заваленную деревьями просеку. Бычки и телята, да и мы тоже, шли медленно и устало, с трудом перебирались через сучковатый валежник.</w:t>
      </w:r>
    </w:p>
    <w:p w:rsidR="00F16A3D" w:rsidRPr="00611A7D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611A7D">
        <w:rPr>
          <w:rFonts w:eastAsia="Times New Roman" w:cstheme="minorHAnsi"/>
          <w:szCs w:val="24"/>
          <w:lang w:val="ru-RU" w:eastAsia="ru-RU" w:bidi="ar-SA"/>
        </w:rPr>
        <w:t>В одном месте на просеку выдался небольшой бугорочек, сплошь затянутый бледнолистым доцветающим черничником. Зелёные пупырышки будущих черничных ягод выпустили чуть заметные серые былиночки-лепестки, и они как-то незаметно осыпались. Потом ягодка начнётся увеличиваться, багроветь, затем синеть и, наконец, сделается чёрной с седоватым налётом.</w:t>
      </w:r>
    </w:p>
    <w:p w:rsidR="00F16A3D" w:rsidRPr="00611A7D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611A7D">
        <w:rPr>
          <w:rFonts w:eastAsia="Times New Roman" w:cstheme="minorHAnsi"/>
          <w:szCs w:val="24"/>
          <w:lang w:val="ru-RU" w:eastAsia="ru-RU" w:bidi="ar-SA"/>
        </w:rPr>
        <w:t>Вкусна ягода черника, когда созреет, но цветёт она скромно, пожалуй, скромнее всех других ягодников.</w:t>
      </w:r>
    </w:p>
    <w:p w:rsidR="00F16A3D" w:rsidRPr="00611A7D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611A7D">
        <w:rPr>
          <w:rFonts w:eastAsia="Times New Roman" w:cstheme="minorHAnsi"/>
          <w:szCs w:val="24"/>
          <w:lang w:val="ru-RU" w:eastAsia="ru-RU" w:bidi="ar-SA"/>
        </w:rPr>
        <w:t>У черничного бугорка поднялся шум. Побежали телята, задрав хвосты, закричали ребятишки, которые гнали скот вместе с нами.</w:t>
      </w:r>
    </w:p>
    <w:p w:rsidR="00F16A3D" w:rsidRPr="00611A7D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611A7D">
        <w:rPr>
          <w:rFonts w:eastAsia="Times New Roman" w:cstheme="minorHAnsi"/>
          <w:szCs w:val="24"/>
          <w:lang w:val="ru-RU" w:eastAsia="ru-RU" w:bidi="ar-SA"/>
        </w:rPr>
        <w:t>Я поспешил к бугорку и увидел, как по нему с распущенными крыльями бегает кругами глухарка (охотники чаще называют её капалухой).</w:t>
      </w:r>
    </w:p>
    <w:p w:rsidR="00F16A3D" w:rsidRPr="00611A7D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611A7D">
        <w:rPr>
          <w:rFonts w:eastAsia="Times New Roman" w:cstheme="minorHAnsi"/>
          <w:szCs w:val="24"/>
          <w:lang w:val="ru-RU" w:eastAsia="ru-RU" w:bidi="ar-SA"/>
        </w:rPr>
        <w:t>— Гнездо! Гнездо! — кричали ребята. Я стал озираться по сторонам, ощупывать глазами черничный бугор, но никакого гнезда нигде не видел.</w:t>
      </w:r>
    </w:p>
    <w:p w:rsidR="00F16A3D" w:rsidRPr="00611A7D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611A7D">
        <w:rPr>
          <w:rFonts w:eastAsia="Times New Roman" w:cstheme="minorHAnsi"/>
          <w:szCs w:val="24"/>
          <w:lang w:val="ru-RU" w:eastAsia="ru-RU" w:bidi="ar-SA"/>
        </w:rPr>
        <w:t>— Да вот же, вот! — показали ребятишки на зелёную корягу, возле которой я стоял.</w:t>
      </w:r>
    </w:p>
    <w:p w:rsidR="00F16A3D" w:rsidRPr="00611A7D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611A7D">
        <w:rPr>
          <w:rFonts w:eastAsia="Times New Roman" w:cstheme="minorHAnsi"/>
          <w:szCs w:val="24"/>
          <w:lang w:val="ru-RU" w:eastAsia="ru-RU" w:bidi="ar-SA"/>
        </w:rPr>
        <w:t>Я глянул, и сердце моё забилось от испуга — чуть было не наступил на гнездо. Нет, оно не на бугорке было свито, а посреди просеки, под упруго выдавшимся из земли корнем. Обросшая мхом со всех сторон и сверху тоже, затянутая седыми космами, эта неприметная хатка была приоткрыта в сторону черничного бугорка. В хатке утеплённое мхом гнездо. В гнезде четыре рябоватых светло-коричневых яйца. Яйца чуть поменьше куриных. Я потрогал одно яйцо пальцем — оно было тёплое, почти горячее.</w:t>
      </w:r>
    </w:p>
    <w:p w:rsidR="00F16A3D" w:rsidRPr="00611A7D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611A7D">
        <w:rPr>
          <w:rFonts w:eastAsia="Times New Roman" w:cstheme="minorHAnsi"/>
          <w:szCs w:val="24"/>
          <w:lang w:val="ru-RU" w:eastAsia="ru-RU" w:bidi="ar-SA"/>
        </w:rPr>
        <w:t>— Возьмём! — выдохнул мальчишка, стоявший рядом со мною.</w:t>
      </w:r>
    </w:p>
    <w:p w:rsidR="00F16A3D" w:rsidRPr="00611A7D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611A7D">
        <w:rPr>
          <w:rFonts w:eastAsia="Times New Roman" w:cstheme="minorHAnsi"/>
          <w:szCs w:val="24"/>
          <w:lang w:val="ru-RU" w:eastAsia="ru-RU" w:bidi="ar-SA"/>
        </w:rPr>
        <w:t>— Зачем?</w:t>
      </w:r>
    </w:p>
    <w:p w:rsidR="00F16A3D" w:rsidRPr="00611A7D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611A7D">
        <w:rPr>
          <w:rFonts w:eastAsia="Times New Roman" w:cstheme="minorHAnsi"/>
          <w:szCs w:val="24"/>
          <w:lang w:val="ru-RU" w:eastAsia="ru-RU" w:bidi="ar-SA"/>
        </w:rPr>
        <w:t>— Да так!</w:t>
      </w:r>
    </w:p>
    <w:p w:rsidR="00F16A3D" w:rsidRPr="00611A7D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611A7D">
        <w:rPr>
          <w:rFonts w:eastAsia="Times New Roman" w:cstheme="minorHAnsi"/>
          <w:szCs w:val="24"/>
          <w:lang w:val="ru-RU" w:eastAsia="ru-RU" w:bidi="ar-SA"/>
        </w:rPr>
        <w:t>— А что будет с капалухой? Вы поглядите на неё! Капалуха металась в стороне. Крылья у неё всё ещё разброшены, и она мела ими землю. На гнезде она сидела с распущенными крыльями, прикрывала своих будущих детей, сохраняла для них тепло. Потому и закостенели от неподвижности крылья птицы. Она пыталась и не могла взлететь. Наконец взлетела на ветку ели, села над нашими головами. И тут мы увидели, что живот у неё голый вплоть до шейки и на голой, пупыристой груди часто-часто трепещется кожа. Это от испуга, гнева и бесстрашия билось птичье сердце.</w:t>
      </w:r>
    </w:p>
    <w:p w:rsidR="00F16A3D" w:rsidRPr="00611A7D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611A7D">
        <w:rPr>
          <w:rFonts w:eastAsia="Times New Roman" w:cstheme="minorHAnsi"/>
          <w:szCs w:val="24"/>
          <w:lang w:val="ru-RU" w:eastAsia="ru-RU" w:bidi="ar-SA"/>
        </w:rPr>
        <w:t>— А пух-то она выщипала сама и яйца греет голым животом, чтобы каждую каплю своего тепла отдать зарождающимся птицам, — сказал подошедший учитель.</w:t>
      </w:r>
    </w:p>
    <w:p w:rsidR="00F16A3D" w:rsidRPr="00611A7D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611A7D">
        <w:rPr>
          <w:rFonts w:eastAsia="Times New Roman" w:cstheme="minorHAnsi"/>
          <w:szCs w:val="24"/>
          <w:lang w:val="ru-RU" w:eastAsia="ru-RU" w:bidi="ar-SA"/>
        </w:rPr>
        <w:t>— Это как наша мама. Она всё нам отдаёт. Всё-всё, каждую капельку... — грустно, по-взрослому сказал кто-то из ребят и, должно быть застеснявшись этих нежных слов, произнесённых впервые в жизни, недовольно крикнул: — А ну пошли стадо догонять!</w:t>
      </w:r>
    </w:p>
    <w:p w:rsidR="00F16A3D" w:rsidRPr="00611A7D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611A7D">
        <w:rPr>
          <w:rFonts w:eastAsia="Times New Roman" w:cstheme="minorHAnsi"/>
          <w:szCs w:val="24"/>
          <w:lang w:val="ru-RU" w:eastAsia="ru-RU" w:bidi="ar-SA"/>
        </w:rPr>
        <w:t xml:space="preserve">И все весело побежали от капалухиного гнезда. Капалуха сидела на сучке, вытянув вслед нам шею. Но глаза её уже не следили за нами. Они целились на гнездо, и, как только </w:t>
      </w:r>
      <w:r w:rsidRPr="00611A7D">
        <w:rPr>
          <w:rFonts w:eastAsia="Times New Roman" w:cstheme="minorHAnsi"/>
          <w:szCs w:val="24"/>
          <w:lang w:val="ru-RU" w:eastAsia="ru-RU" w:bidi="ar-SA"/>
        </w:rPr>
        <w:lastRenderedPageBreak/>
        <w:t>мы немного отошли, она плавно слетела с дерева, заползла в гнездо, распустила крылья и замерла.</w:t>
      </w:r>
    </w:p>
    <w:p w:rsidR="00F16A3D" w:rsidRPr="00611A7D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611A7D">
        <w:rPr>
          <w:rFonts w:eastAsia="Times New Roman" w:cstheme="minorHAnsi"/>
          <w:szCs w:val="24"/>
          <w:lang w:val="ru-RU" w:eastAsia="ru-RU" w:bidi="ar-SA"/>
        </w:rPr>
        <w:t>Глаза её начали затягиваться дрёмной плёнкой. Но вся она была настороже, вся напружинена. Сердце капалухи билось сильными толчками, наполняя теплом и жизнью четыре крупных яйца, из которых через неделю-две, а может, и через несколько дней появятся головастые глухарята.</w:t>
      </w:r>
    </w:p>
    <w:p w:rsidR="00F16A3D" w:rsidRDefault="00F16A3D" w:rsidP="00F16A3D">
      <w:pPr>
        <w:jc w:val="both"/>
        <w:rPr>
          <w:color w:val="000000" w:themeColor="text1" w:themeShade="80"/>
          <w:sz w:val="24"/>
          <w:szCs w:val="24"/>
          <w:lang w:val="ru-RU"/>
        </w:rPr>
      </w:pPr>
    </w:p>
    <w:p w:rsidR="00F16A3D" w:rsidRPr="00611A7D" w:rsidRDefault="00F16A3D" w:rsidP="00F16A3D">
      <w:pPr>
        <w:pStyle w:val="11"/>
        <w:rPr>
          <w:rFonts w:eastAsia="Times New Roman"/>
          <w:lang w:val="ru-RU" w:eastAsia="ru-RU" w:bidi="ar-SA"/>
        </w:rPr>
      </w:pPr>
      <w:r w:rsidRPr="00611A7D">
        <w:rPr>
          <w:rFonts w:eastAsia="Times New Roman"/>
          <w:lang w:val="ru-RU" w:eastAsia="ru-RU" w:bidi="ar-SA"/>
        </w:rPr>
        <w:t>Поразмышляй над вопросами. Отметь ответы, выполни задания.</w:t>
      </w:r>
    </w:p>
    <w:p w:rsidR="00F16A3D" w:rsidRDefault="00F16A3D" w:rsidP="005D3030">
      <w:pPr>
        <w:pStyle w:val="11"/>
        <w:numPr>
          <w:ilvl w:val="0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>Определи жанр этого произведения.</w:t>
      </w:r>
    </w:p>
    <w:p w:rsidR="00F16A3D" w:rsidRDefault="00F16A3D" w:rsidP="005D3030">
      <w:pPr>
        <w:pStyle w:val="11"/>
        <w:numPr>
          <w:ilvl w:val="0"/>
          <w:numId w:val="106"/>
        </w:numPr>
        <w:ind w:left="1134"/>
        <w:rPr>
          <w:szCs w:val="24"/>
          <w:lang w:val="ru-RU"/>
        </w:rPr>
      </w:pPr>
      <w:r>
        <w:rPr>
          <w:szCs w:val="24"/>
          <w:lang w:val="ru-RU"/>
        </w:rPr>
        <w:t>Рассказ</w:t>
      </w:r>
    </w:p>
    <w:p w:rsidR="00F16A3D" w:rsidRDefault="00F16A3D" w:rsidP="005D3030">
      <w:pPr>
        <w:pStyle w:val="11"/>
        <w:numPr>
          <w:ilvl w:val="0"/>
          <w:numId w:val="106"/>
        </w:numPr>
        <w:ind w:left="1134"/>
        <w:rPr>
          <w:szCs w:val="24"/>
          <w:lang w:val="ru-RU"/>
        </w:rPr>
      </w:pPr>
      <w:r w:rsidRPr="00611A7D">
        <w:rPr>
          <w:szCs w:val="24"/>
          <w:lang w:val="ru-RU"/>
        </w:rPr>
        <w:t>Сказка</w:t>
      </w:r>
    </w:p>
    <w:p w:rsidR="00F16A3D" w:rsidRDefault="00F16A3D" w:rsidP="005D3030">
      <w:pPr>
        <w:pStyle w:val="11"/>
        <w:numPr>
          <w:ilvl w:val="0"/>
          <w:numId w:val="106"/>
        </w:numPr>
        <w:ind w:left="1134"/>
        <w:rPr>
          <w:szCs w:val="24"/>
          <w:lang w:val="ru-RU"/>
        </w:rPr>
      </w:pPr>
      <w:r>
        <w:rPr>
          <w:szCs w:val="24"/>
          <w:lang w:val="ru-RU"/>
        </w:rPr>
        <w:t>Былина</w:t>
      </w:r>
    </w:p>
    <w:p w:rsidR="00F16A3D" w:rsidRDefault="00F16A3D" w:rsidP="005D3030">
      <w:pPr>
        <w:pStyle w:val="11"/>
        <w:numPr>
          <w:ilvl w:val="0"/>
          <w:numId w:val="106"/>
        </w:numPr>
        <w:ind w:left="1134"/>
        <w:rPr>
          <w:szCs w:val="24"/>
          <w:lang w:val="ru-RU"/>
        </w:rPr>
      </w:pPr>
      <w:r>
        <w:rPr>
          <w:szCs w:val="24"/>
          <w:lang w:val="ru-RU"/>
        </w:rPr>
        <w:t>Басня</w:t>
      </w:r>
    </w:p>
    <w:p w:rsidR="00F16A3D" w:rsidRDefault="00F16A3D" w:rsidP="005D3030">
      <w:pPr>
        <w:pStyle w:val="11"/>
        <w:numPr>
          <w:ilvl w:val="0"/>
          <w:numId w:val="106"/>
        </w:numPr>
        <w:ind w:left="1134"/>
        <w:rPr>
          <w:szCs w:val="24"/>
          <w:lang w:val="ru-RU"/>
        </w:rPr>
      </w:pPr>
      <w:r>
        <w:rPr>
          <w:szCs w:val="24"/>
          <w:lang w:val="ru-RU"/>
        </w:rPr>
        <w:t>Повесть</w:t>
      </w:r>
    </w:p>
    <w:p w:rsidR="00F16A3D" w:rsidRDefault="00F16A3D" w:rsidP="005D3030">
      <w:pPr>
        <w:pStyle w:val="11"/>
        <w:numPr>
          <w:ilvl w:val="0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>Где происходили описанные события? Найди ответ в тексте и запиши.</w:t>
      </w:r>
    </w:p>
    <w:p w:rsidR="00F16A3D" w:rsidRDefault="00F16A3D" w:rsidP="00F16A3D">
      <w:pPr>
        <w:pStyle w:val="11"/>
        <w:ind w:left="720" w:firstLine="0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</w:t>
      </w:r>
    </w:p>
    <w:p w:rsidR="00F16A3D" w:rsidRDefault="00F16A3D" w:rsidP="005D3030">
      <w:pPr>
        <w:pStyle w:val="11"/>
        <w:numPr>
          <w:ilvl w:val="0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>Какой лес описан в рассказе?</w:t>
      </w:r>
    </w:p>
    <w:p w:rsidR="00F16A3D" w:rsidRDefault="00F16A3D" w:rsidP="005D3030">
      <w:pPr>
        <w:pStyle w:val="11"/>
        <w:numPr>
          <w:ilvl w:val="1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>Лиственный</w:t>
      </w:r>
    </w:p>
    <w:p w:rsidR="00F16A3D" w:rsidRDefault="00F16A3D" w:rsidP="005D3030">
      <w:pPr>
        <w:pStyle w:val="11"/>
        <w:numPr>
          <w:ilvl w:val="1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>Смешанный</w:t>
      </w:r>
    </w:p>
    <w:p w:rsidR="00F16A3D" w:rsidRDefault="00F16A3D" w:rsidP="005D3030">
      <w:pPr>
        <w:pStyle w:val="11"/>
        <w:numPr>
          <w:ilvl w:val="1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 xml:space="preserve">Хвойный </w:t>
      </w:r>
    </w:p>
    <w:p w:rsidR="00F16A3D" w:rsidRDefault="00F16A3D" w:rsidP="005D3030">
      <w:pPr>
        <w:pStyle w:val="11"/>
        <w:numPr>
          <w:ilvl w:val="0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>Как называется такой лес? _________________________</w:t>
      </w:r>
    </w:p>
    <w:p w:rsidR="00F16A3D" w:rsidRDefault="00F16A3D" w:rsidP="005D3030">
      <w:pPr>
        <w:pStyle w:val="11"/>
        <w:numPr>
          <w:ilvl w:val="0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>Где находилось гнездо?</w:t>
      </w:r>
    </w:p>
    <w:p w:rsidR="00F16A3D" w:rsidRDefault="00F16A3D" w:rsidP="005D3030">
      <w:pPr>
        <w:pStyle w:val="11"/>
        <w:numPr>
          <w:ilvl w:val="1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>На бугорке</w:t>
      </w:r>
    </w:p>
    <w:p w:rsidR="00F16A3D" w:rsidRDefault="00F16A3D" w:rsidP="005D3030">
      <w:pPr>
        <w:pStyle w:val="11"/>
        <w:numPr>
          <w:ilvl w:val="1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>Посреди просеки</w:t>
      </w:r>
    </w:p>
    <w:p w:rsidR="00F16A3D" w:rsidRDefault="00F16A3D" w:rsidP="005D3030">
      <w:pPr>
        <w:pStyle w:val="11"/>
        <w:numPr>
          <w:ilvl w:val="1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>На опушке леса</w:t>
      </w:r>
    </w:p>
    <w:p w:rsidR="00F16A3D" w:rsidRDefault="00F16A3D" w:rsidP="005D3030">
      <w:pPr>
        <w:pStyle w:val="11"/>
        <w:numPr>
          <w:ilvl w:val="0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 xml:space="preserve">Объясни слово </w:t>
      </w:r>
      <w:r w:rsidRPr="00BA5FFB">
        <w:rPr>
          <w:i/>
          <w:szCs w:val="24"/>
          <w:lang w:val="ru-RU"/>
        </w:rPr>
        <w:t>капалаха</w:t>
      </w:r>
      <w:r>
        <w:rPr>
          <w:szCs w:val="24"/>
          <w:lang w:val="ru-RU"/>
        </w:rPr>
        <w:t>. _________________________________________</w:t>
      </w:r>
    </w:p>
    <w:p w:rsidR="00F16A3D" w:rsidRDefault="00F16A3D" w:rsidP="005D3030">
      <w:pPr>
        <w:pStyle w:val="11"/>
        <w:numPr>
          <w:ilvl w:val="0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 xml:space="preserve">Как автор называет гнездо капалухи? </w:t>
      </w:r>
    </w:p>
    <w:p w:rsidR="00F16A3D" w:rsidRDefault="00F16A3D" w:rsidP="005D3030">
      <w:pPr>
        <w:pStyle w:val="11"/>
        <w:numPr>
          <w:ilvl w:val="1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>Домик</w:t>
      </w:r>
    </w:p>
    <w:p w:rsidR="00F16A3D" w:rsidRDefault="00F16A3D" w:rsidP="005D3030">
      <w:pPr>
        <w:pStyle w:val="11"/>
        <w:numPr>
          <w:ilvl w:val="1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>Теремок</w:t>
      </w:r>
    </w:p>
    <w:p w:rsidR="00F16A3D" w:rsidRDefault="00F16A3D" w:rsidP="005D3030">
      <w:pPr>
        <w:pStyle w:val="11"/>
        <w:numPr>
          <w:ilvl w:val="1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 xml:space="preserve">Хатка </w:t>
      </w:r>
    </w:p>
    <w:p w:rsidR="00F16A3D" w:rsidRDefault="00F16A3D" w:rsidP="005D3030">
      <w:pPr>
        <w:pStyle w:val="11"/>
        <w:numPr>
          <w:ilvl w:val="0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>Найди описание яиц глухарки.</w:t>
      </w:r>
      <w:r w:rsidRPr="00BA5F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Запиши._______________________</w:t>
      </w:r>
    </w:p>
    <w:p w:rsidR="00F16A3D" w:rsidRDefault="00F16A3D" w:rsidP="005D3030">
      <w:pPr>
        <w:pStyle w:val="11"/>
        <w:numPr>
          <w:ilvl w:val="0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>Почему у глухарки не было пуха на животе и груди?</w:t>
      </w:r>
    </w:p>
    <w:p w:rsidR="00F16A3D" w:rsidRDefault="00F16A3D" w:rsidP="005D3030">
      <w:pPr>
        <w:pStyle w:val="11"/>
        <w:numPr>
          <w:ilvl w:val="1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>Она полиняла</w:t>
      </w:r>
    </w:p>
    <w:p w:rsidR="00F16A3D" w:rsidRDefault="00F16A3D" w:rsidP="005D3030">
      <w:pPr>
        <w:pStyle w:val="11"/>
        <w:numPr>
          <w:ilvl w:val="1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>Она голым животом грела яйца</w:t>
      </w:r>
    </w:p>
    <w:p w:rsidR="00F16A3D" w:rsidRDefault="00F16A3D" w:rsidP="005D3030">
      <w:pPr>
        <w:pStyle w:val="11"/>
        <w:numPr>
          <w:ilvl w:val="1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>Она выщипывала пух для гнезда</w:t>
      </w:r>
    </w:p>
    <w:p w:rsidR="00F16A3D" w:rsidRDefault="00F16A3D" w:rsidP="005D3030">
      <w:pPr>
        <w:pStyle w:val="11"/>
        <w:numPr>
          <w:ilvl w:val="0"/>
          <w:numId w:val="105"/>
        </w:numPr>
        <w:rPr>
          <w:szCs w:val="24"/>
          <w:lang w:val="ru-RU"/>
        </w:rPr>
      </w:pPr>
      <w:r>
        <w:rPr>
          <w:szCs w:val="24"/>
          <w:lang w:val="ru-RU"/>
        </w:rPr>
        <w:t>Почему дети не разорили гнездо? Запиши ответ._______________________________</w:t>
      </w:r>
    </w:p>
    <w:p w:rsidR="00F16A3D" w:rsidRDefault="00F16A3D" w:rsidP="00F16A3D">
      <w:pPr>
        <w:pStyle w:val="11"/>
        <w:ind w:left="720" w:firstLine="0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</w:t>
      </w:r>
    </w:p>
    <w:p w:rsidR="00F16A3D" w:rsidRPr="00611A7D" w:rsidRDefault="00F16A3D" w:rsidP="00F16A3D">
      <w:pPr>
        <w:pStyle w:val="11"/>
        <w:ind w:left="720" w:firstLine="0"/>
        <w:rPr>
          <w:szCs w:val="24"/>
          <w:lang w:val="ru-RU"/>
        </w:rPr>
      </w:pPr>
    </w:p>
    <w:p w:rsidR="00F16A3D" w:rsidRDefault="00F16A3D" w:rsidP="00F16A3D">
      <w:pPr>
        <w:rPr>
          <w:color w:val="000000" w:themeColor="text1" w:themeShade="80"/>
          <w:sz w:val="24"/>
          <w:szCs w:val="24"/>
          <w:lang w:val="ru-RU"/>
        </w:rPr>
      </w:pPr>
      <w:r>
        <w:rPr>
          <w:szCs w:val="24"/>
          <w:lang w:val="ru-RU"/>
        </w:rPr>
        <w:br w:type="page"/>
      </w:r>
    </w:p>
    <w:p w:rsidR="00F16A3D" w:rsidRPr="00F16A3D" w:rsidRDefault="00F16A3D" w:rsidP="00F16A3D">
      <w:pPr>
        <w:pStyle w:val="11"/>
        <w:jc w:val="center"/>
        <w:rPr>
          <w:rStyle w:val="c2"/>
          <w:rFonts w:eastAsiaTheme="majorEastAsia"/>
          <w:b/>
          <w:szCs w:val="24"/>
          <w:lang w:val="ru-RU"/>
        </w:rPr>
      </w:pPr>
      <w:r w:rsidRPr="00F16A3D">
        <w:rPr>
          <w:rStyle w:val="c2"/>
          <w:rFonts w:eastAsiaTheme="majorEastAsia"/>
          <w:b/>
          <w:szCs w:val="24"/>
          <w:lang w:val="ru-RU"/>
        </w:rPr>
        <w:lastRenderedPageBreak/>
        <w:t>ИТОГОВАЯ ПРОВЕРКА ВЫРАЗИТЕЛЬНОСТИ ЧТЕНИЯ</w:t>
      </w:r>
    </w:p>
    <w:p w:rsidR="00F16A3D" w:rsidRDefault="00F16A3D" w:rsidP="00F16A3D">
      <w:pPr>
        <w:pStyle w:val="11"/>
        <w:jc w:val="right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Г.А.Скребицкий</w:t>
      </w:r>
    </w:p>
    <w:p w:rsidR="00F16A3D" w:rsidRPr="00F16A3D" w:rsidRDefault="00F16A3D" w:rsidP="00F16A3D">
      <w:pPr>
        <w:pStyle w:val="11"/>
        <w:jc w:val="center"/>
        <w:rPr>
          <w:rFonts w:eastAsia="Times New Roman"/>
          <w:b/>
          <w:kern w:val="36"/>
          <w:lang w:val="ru-RU" w:eastAsia="ru-RU" w:bidi="ar-SA"/>
        </w:rPr>
      </w:pPr>
      <w:r w:rsidRPr="00F16A3D">
        <w:rPr>
          <w:rFonts w:eastAsia="Times New Roman"/>
          <w:b/>
          <w:kern w:val="36"/>
          <w:lang w:val="ru-RU" w:eastAsia="ru-RU" w:bidi="ar-SA"/>
        </w:rPr>
        <w:t>Самые быстрые крылья</w:t>
      </w:r>
    </w:p>
    <w:p w:rsidR="00F16A3D" w:rsidRPr="00DD171C" w:rsidRDefault="00F16A3D" w:rsidP="00F16A3D">
      <w:pPr>
        <w:pStyle w:val="11"/>
        <w:jc w:val="both"/>
        <w:rPr>
          <w:rFonts w:eastAsia="Times New Roman"/>
          <w:szCs w:val="24"/>
          <w:lang w:val="ru-RU" w:eastAsia="ru-RU" w:bidi="ar-SA"/>
        </w:rPr>
      </w:pPr>
      <w:r w:rsidRPr="00DD171C">
        <w:rPr>
          <w:rFonts w:eastAsia="Times New Roman"/>
          <w:szCs w:val="24"/>
          <w:lang w:val="ru-RU" w:eastAsia="ru-RU" w:bidi="ar-SA"/>
        </w:rPr>
        <w:t>Мы увидели на дороге черную птицу с изогнутыми крыльями. Птица неуклюже подпрыгивала, старалась взлететь и не могла.</w:t>
      </w:r>
    </w:p>
    <w:p w:rsidR="00F16A3D" w:rsidRPr="00DD171C" w:rsidRDefault="00F16A3D" w:rsidP="00F16A3D">
      <w:pPr>
        <w:pStyle w:val="11"/>
        <w:jc w:val="both"/>
        <w:rPr>
          <w:rFonts w:eastAsia="Times New Roman"/>
          <w:szCs w:val="24"/>
          <w:lang w:val="ru-RU" w:eastAsia="ru-RU" w:bidi="ar-SA"/>
        </w:rPr>
      </w:pPr>
      <w:r w:rsidRPr="00DD171C">
        <w:rPr>
          <w:rFonts w:eastAsia="Times New Roman"/>
          <w:szCs w:val="24"/>
          <w:lang w:val="ru-RU" w:eastAsia="ru-RU" w:bidi="ar-SA"/>
        </w:rPr>
        <w:t> -Она подшибленная?</w:t>
      </w:r>
    </w:p>
    <w:p w:rsidR="00F16A3D" w:rsidRPr="00DD171C" w:rsidRDefault="00F16A3D" w:rsidP="00F16A3D">
      <w:pPr>
        <w:pStyle w:val="11"/>
        <w:jc w:val="both"/>
        <w:rPr>
          <w:rFonts w:eastAsia="Times New Roman"/>
          <w:szCs w:val="24"/>
          <w:lang w:val="ru-RU" w:eastAsia="ru-RU" w:bidi="ar-SA"/>
        </w:rPr>
      </w:pPr>
      <w:r w:rsidRPr="00DD171C">
        <w:rPr>
          <w:rFonts w:eastAsia="Times New Roman"/>
          <w:szCs w:val="24"/>
          <w:lang w:val="ru-RU" w:eastAsia="ru-RU" w:bidi="ar-SA"/>
        </w:rPr>
        <w:t> -Нет,-сказал Санька.</w:t>
      </w:r>
    </w:p>
    <w:p w:rsidR="00F16A3D" w:rsidRPr="00DD171C" w:rsidRDefault="00F16A3D" w:rsidP="00F16A3D">
      <w:pPr>
        <w:pStyle w:val="11"/>
        <w:jc w:val="both"/>
        <w:rPr>
          <w:rFonts w:eastAsia="Times New Roman"/>
          <w:szCs w:val="24"/>
          <w:lang w:val="ru-RU" w:eastAsia="ru-RU" w:bidi="ar-SA"/>
        </w:rPr>
      </w:pPr>
      <w:r w:rsidRPr="00DD171C">
        <w:rPr>
          <w:rFonts w:eastAsia="Times New Roman"/>
          <w:szCs w:val="24"/>
          <w:lang w:val="ru-RU" w:eastAsia="ru-RU" w:bidi="ar-SA"/>
        </w:rPr>
        <w:t> -Плохо летает?</w:t>
      </w:r>
    </w:p>
    <w:p w:rsidR="00F16A3D" w:rsidRPr="00DD171C" w:rsidRDefault="00F16A3D" w:rsidP="00F16A3D">
      <w:pPr>
        <w:pStyle w:val="11"/>
        <w:jc w:val="both"/>
        <w:rPr>
          <w:rFonts w:eastAsia="Times New Roman"/>
          <w:szCs w:val="24"/>
          <w:lang w:val="ru-RU" w:eastAsia="ru-RU" w:bidi="ar-SA"/>
        </w:rPr>
      </w:pPr>
      <w:r w:rsidRPr="00DD171C">
        <w:rPr>
          <w:rFonts w:eastAsia="Times New Roman"/>
          <w:szCs w:val="24"/>
          <w:lang w:val="ru-RU" w:eastAsia="ru-RU" w:bidi="ar-SA"/>
        </w:rPr>
        <w:t> -Сейчас увидишь.</w:t>
      </w:r>
    </w:p>
    <w:p w:rsidR="00F16A3D" w:rsidRPr="00DD171C" w:rsidRDefault="00F16A3D" w:rsidP="00F16A3D">
      <w:pPr>
        <w:pStyle w:val="11"/>
        <w:jc w:val="both"/>
        <w:rPr>
          <w:rFonts w:eastAsia="Times New Roman"/>
          <w:szCs w:val="24"/>
          <w:lang w:val="ru-RU" w:eastAsia="ru-RU" w:bidi="ar-SA"/>
        </w:rPr>
      </w:pPr>
      <w:r w:rsidRPr="00DD171C">
        <w:rPr>
          <w:rFonts w:eastAsia="Times New Roman"/>
          <w:szCs w:val="24"/>
          <w:lang w:val="ru-RU" w:eastAsia="ru-RU" w:bidi="ar-SA"/>
        </w:rPr>
        <w:t> Птица доковыляла до края дороги.Нырнула в глубокую канаву, как пловец ныряет с вышки.</w:t>
      </w:r>
    </w:p>
    <w:p w:rsidR="00F16A3D" w:rsidRPr="00DD171C" w:rsidRDefault="00F16A3D" w:rsidP="00F16A3D">
      <w:pPr>
        <w:pStyle w:val="11"/>
        <w:jc w:val="both"/>
        <w:rPr>
          <w:rFonts w:eastAsia="Times New Roman"/>
          <w:szCs w:val="24"/>
          <w:lang w:val="ru-RU" w:eastAsia="ru-RU" w:bidi="ar-SA"/>
        </w:rPr>
      </w:pPr>
      <w:r w:rsidRPr="00DD171C">
        <w:rPr>
          <w:rFonts w:eastAsia="Times New Roman"/>
          <w:szCs w:val="24"/>
          <w:lang w:val="ru-RU" w:eastAsia="ru-RU" w:bidi="ar-SA"/>
        </w:rPr>
        <w:t> Распахнулись во время прыжка крылья.Не коснулась птица земли,а вынеслась из канавы. со свистом сделала полукруг над нами.</w:t>
      </w:r>
    </w:p>
    <w:p w:rsidR="00F16A3D" w:rsidRPr="00DD171C" w:rsidRDefault="00F16A3D" w:rsidP="00F16A3D">
      <w:pPr>
        <w:pStyle w:val="11"/>
        <w:jc w:val="both"/>
        <w:rPr>
          <w:rFonts w:eastAsia="Times New Roman"/>
          <w:szCs w:val="24"/>
          <w:lang w:val="ru-RU" w:eastAsia="ru-RU" w:bidi="ar-SA"/>
        </w:rPr>
      </w:pPr>
      <w:r w:rsidRPr="00DD171C">
        <w:rPr>
          <w:rFonts w:eastAsia="Times New Roman"/>
          <w:szCs w:val="24"/>
          <w:lang w:val="ru-RU" w:eastAsia="ru-RU" w:bidi="ar-SA"/>
        </w:rPr>
        <w:t> Мне почудилось даже,что в воздухе след остался,как то реактивного самолета.</w:t>
      </w:r>
    </w:p>
    <w:p w:rsidR="00F16A3D" w:rsidRPr="00DD171C" w:rsidRDefault="00F16A3D" w:rsidP="00F16A3D">
      <w:pPr>
        <w:pStyle w:val="11"/>
        <w:jc w:val="both"/>
        <w:rPr>
          <w:rFonts w:eastAsia="Times New Roman"/>
          <w:szCs w:val="24"/>
          <w:lang w:val="ru-RU" w:eastAsia="ru-RU" w:bidi="ar-SA"/>
        </w:rPr>
      </w:pPr>
      <w:r w:rsidRPr="00DD171C">
        <w:rPr>
          <w:rFonts w:eastAsia="Times New Roman"/>
          <w:szCs w:val="24"/>
          <w:lang w:val="ru-RU" w:eastAsia="ru-RU" w:bidi="ar-SA"/>
        </w:rPr>
        <w:t> -Да ведь это стриж!</w:t>
      </w:r>
    </w:p>
    <w:p w:rsidR="00F16A3D" w:rsidRPr="00DD171C" w:rsidRDefault="00F16A3D" w:rsidP="00F16A3D">
      <w:pPr>
        <w:pStyle w:val="11"/>
        <w:jc w:val="both"/>
        <w:rPr>
          <w:rFonts w:eastAsia="Times New Roman"/>
          <w:szCs w:val="24"/>
          <w:lang w:val="ru-RU" w:eastAsia="ru-RU" w:bidi="ar-SA"/>
        </w:rPr>
      </w:pPr>
      <w:r w:rsidRPr="00DD171C">
        <w:rPr>
          <w:rFonts w:eastAsia="Times New Roman"/>
          <w:szCs w:val="24"/>
          <w:lang w:val="ru-RU" w:eastAsia="ru-RU" w:bidi="ar-SA"/>
        </w:rPr>
        <w:t> -Стриж.</w:t>
      </w:r>
    </w:p>
    <w:p w:rsidR="00F16A3D" w:rsidRPr="00DD171C" w:rsidRDefault="00F16A3D" w:rsidP="00F16A3D">
      <w:pPr>
        <w:pStyle w:val="11"/>
        <w:jc w:val="both"/>
        <w:rPr>
          <w:rFonts w:eastAsia="Times New Roman"/>
          <w:szCs w:val="24"/>
          <w:lang w:val="ru-RU" w:eastAsia="ru-RU" w:bidi="ar-SA"/>
        </w:rPr>
      </w:pPr>
      <w:r w:rsidRPr="00DD171C">
        <w:rPr>
          <w:rFonts w:eastAsia="Times New Roman"/>
          <w:szCs w:val="24"/>
          <w:lang w:val="ru-RU" w:eastAsia="ru-RU" w:bidi="ar-SA"/>
        </w:rPr>
        <w:t> -Я знаю,он летает быстрее голубя, быстрее ласточки! Быстрее всех наших птиц!</w:t>
      </w:r>
    </w:p>
    <w:p w:rsidR="00F16A3D" w:rsidRPr="00DD171C" w:rsidRDefault="00F16A3D" w:rsidP="00F16A3D">
      <w:pPr>
        <w:pStyle w:val="11"/>
        <w:jc w:val="both"/>
        <w:rPr>
          <w:rFonts w:eastAsia="Times New Roman"/>
          <w:szCs w:val="24"/>
          <w:lang w:val="ru-RU" w:eastAsia="ru-RU" w:bidi="ar-SA"/>
        </w:rPr>
      </w:pPr>
      <w:r w:rsidRPr="00DD171C">
        <w:rPr>
          <w:rFonts w:eastAsia="Times New Roman"/>
          <w:szCs w:val="24"/>
          <w:lang w:val="ru-RU" w:eastAsia="ru-RU" w:bidi="ar-SA"/>
        </w:rPr>
        <w:t> -Верно.</w:t>
      </w:r>
    </w:p>
    <w:p w:rsidR="00F16A3D" w:rsidRPr="00DD171C" w:rsidRDefault="00F16A3D" w:rsidP="00F16A3D">
      <w:pPr>
        <w:pStyle w:val="11"/>
        <w:jc w:val="both"/>
        <w:rPr>
          <w:rFonts w:eastAsia="Times New Roman"/>
          <w:szCs w:val="24"/>
          <w:lang w:val="ru-RU" w:eastAsia="ru-RU" w:bidi="ar-SA"/>
        </w:rPr>
      </w:pPr>
      <w:r w:rsidRPr="00DD171C">
        <w:rPr>
          <w:rFonts w:eastAsia="Times New Roman"/>
          <w:szCs w:val="24"/>
          <w:lang w:val="ru-RU" w:eastAsia="ru-RU" w:bidi="ar-SA"/>
        </w:rPr>
        <w:t> -А почему же он с дороги не мог взлететь?</w:t>
      </w:r>
    </w:p>
    <w:p w:rsidR="00F16A3D" w:rsidRDefault="00F16A3D" w:rsidP="00F16A3D">
      <w:pPr>
        <w:pStyle w:val="11"/>
        <w:jc w:val="both"/>
        <w:rPr>
          <w:rFonts w:eastAsia="Times New Roman"/>
          <w:szCs w:val="24"/>
          <w:lang w:val="ru-RU" w:eastAsia="ru-RU" w:bidi="ar-SA"/>
        </w:rPr>
      </w:pPr>
      <w:r w:rsidRPr="00DD171C">
        <w:rPr>
          <w:rFonts w:eastAsia="Times New Roman"/>
          <w:szCs w:val="24"/>
          <w:lang w:val="ru-RU" w:eastAsia="ru-RU" w:bidi="ar-SA"/>
        </w:rPr>
        <w:t> -Да крылья длинные. Об землю задевают.</w:t>
      </w:r>
    </w:p>
    <w:p w:rsidR="00F16A3D" w:rsidRDefault="00F16A3D" w:rsidP="00F16A3D">
      <w:pPr>
        <w:pStyle w:val="11"/>
        <w:jc w:val="both"/>
        <w:rPr>
          <w:rFonts w:eastAsia="Times New Roman"/>
          <w:szCs w:val="24"/>
          <w:lang w:val="ru-RU" w:eastAsia="ru-RU" w:bidi="ar-SA"/>
        </w:rPr>
      </w:pPr>
    </w:p>
    <w:p w:rsidR="00F16A3D" w:rsidRDefault="00F16A3D" w:rsidP="00F16A3D">
      <w:pPr>
        <w:pStyle w:val="11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Подготовь выразительное чтение.</w:t>
      </w:r>
    </w:p>
    <w:p w:rsidR="00F16A3D" w:rsidRPr="00066396" w:rsidRDefault="00F16A3D" w:rsidP="005D3030">
      <w:pPr>
        <w:pStyle w:val="11"/>
        <w:numPr>
          <w:ilvl w:val="0"/>
          <w:numId w:val="97"/>
        </w:numPr>
        <w:rPr>
          <w:rStyle w:val="c2"/>
          <w:rFonts w:eastAsiaTheme="majorEastAsia"/>
          <w:szCs w:val="24"/>
          <w:lang w:val="ru-RU"/>
        </w:rPr>
      </w:pPr>
      <w:r w:rsidRPr="00D611C7">
        <w:rPr>
          <w:rStyle w:val="c2"/>
          <w:rFonts w:eastAsiaTheme="majorEastAsia"/>
          <w:szCs w:val="24"/>
          <w:lang w:val="ru-RU"/>
        </w:rPr>
        <w:t>Прочитай и определи задачу выразительного чтения</w:t>
      </w:r>
      <w:r>
        <w:rPr>
          <w:rStyle w:val="c2"/>
          <w:rFonts w:eastAsiaTheme="majorEastAsia"/>
          <w:szCs w:val="24"/>
          <w:lang w:val="ru-RU"/>
        </w:rPr>
        <w:t>: передать удивление детей полётом стрижа.</w:t>
      </w:r>
    </w:p>
    <w:p w:rsidR="00F16A3D" w:rsidRPr="00066396" w:rsidRDefault="00F16A3D" w:rsidP="005D3030">
      <w:pPr>
        <w:pStyle w:val="11"/>
        <w:numPr>
          <w:ilvl w:val="0"/>
          <w:numId w:val="97"/>
        </w:numPr>
        <w:rPr>
          <w:rStyle w:val="c2"/>
          <w:rFonts w:eastAsiaTheme="majorEastAsia"/>
          <w:szCs w:val="24"/>
          <w:lang w:val="ru-RU"/>
        </w:rPr>
      </w:pPr>
      <w:r w:rsidRPr="00D611C7">
        <w:rPr>
          <w:rStyle w:val="c2"/>
          <w:rFonts w:eastAsiaTheme="majorEastAsia"/>
          <w:szCs w:val="24"/>
          <w:lang w:val="ru-RU"/>
        </w:rPr>
        <w:t>Прочи</w:t>
      </w:r>
      <w:r>
        <w:rPr>
          <w:rStyle w:val="c2"/>
          <w:rFonts w:eastAsiaTheme="majorEastAsia"/>
          <w:szCs w:val="24"/>
          <w:lang w:val="ru-RU"/>
        </w:rPr>
        <w:t>тай, определи тон и темп чтения слов автора, участников диалога.</w:t>
      </w:r>
    </w:p>
    <w:p w:rsidR="00F16A3D" w:rsidRPr="00066396" w:rsidRDefault="00F16A3D" w:rsidP="005D3030">
      <w:pPr>
        <w:pStyle w:val="11"/>
        <w:numPr>
          <w:ilvl w:val="0"/>
          <w:numId w:val="97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Укажи паузы и логические ударения.</w:t>
      </w:r>
    </w:p>
    <w:p w:rsidR="00F16A3D" w:rsidRDefault="00F16A3D" w:rsidP="005D3030">
      <w:pPr>
        <w:pStyle w:val="11"/>
        <w:numPr>
          <w:ilvl w:val="0"/>
          <w:numId w:val="97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Поупражняйся в выразительном чтении и оцени своё чтение.</w:t>
      </w:r>
    </w:p>
    <w:p w:rsidR="00F16A3D" w:rsidRPr="00DD171C" w:rsidRDefault="00F16A3D" w:rsidP="00F16A3D">
      <w:pPr>
        <w:pStyle w:val="11"/>
        <w:jc w:val="both"/>
        <w:rPr>
          <w:rFonts w:eastAsia="Times New Roman"/>
          <w:szCs w:val="24"/>
          <w:lang w:val="ru-RU" w:eastAsia="ru-RU" w:bidi="ar-SA"/>
        </w:rPr>
      </w:pPr>
    </w:p>
    <w:p w:rsidR="00F16A3D" w:rsidRDefault="00F16A3D" w:rsidP="00F16A3D">
      <w:pPr>
        <w:rPr>
          <w:rStyle w:val="c2"/>
          <w:rFonts w:eastAsiaTheme="majorEastAsia"/>
          <w:color w:val="000000" w:themeColor="text1" w:themeShade="80"/>
          <w:sz w:val="24"/>
          <w:szCs w:val="24"/>
          <w:lang w:val="ru-RU"/>
        </w:rPr>
      </w:pPr>
    </w:p>
    <w:p w:rsidR="00F16A3D" w:rsidRDefault="00F16A3D" w:rsidP="00F16A3D">
      <w:pPr>
        <w:rPr>
          <w:rStyle w:val="c2"/>
          <w:rFonts w:eastAsiaTheme="majorEastAsia"/>
          <w:color w:val="000000" w:themeColor="text1" w:themeShade="80"/>
          <w:sz w:val="24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br w:type="page"/>
      </w:r>
    </w:p>
    <w:p w:rsidR="00F16A3D" w:rsidRPr="00F16A3D" w:rsidRDefault="00F16A3D" w:rsidP="00F16A3D">
      <w:pPr>
        <w:pStyle w:val="11"/>
        <w:jc w:val="center"/>
        <w:rPr>
          <w:rStyle w:val="c2"/>
          <w:rFonts w:eastAsiaTheme="majorEastAsia"/>
          <w:b/>
          <w:szCs w:val="24"/>
          <w:lang w:val="ru-RU"/>
        </w:rPr>
      </w:pPr>
      <w:r w:rsidRPr="00F16A3D">
        <w:rPr>
          <w:rStyle w:val="c2"/>
          <w:rFonts w:eastAsiaTheme="majorEastAsia"/>
          <w:b/>
          <w:szCs w:val="24"/>
          <w:lang w:val="ru-RU"/>
        </w:rPr>
        <w:lastRenderedPageBreak/>
        <w:t>ИТОГОВАЯ ПРОВЕРКА УРОВНЯ НАЧИТАННОСТИ И ЧИТАТЕЛЬСКИХ УМЕНИЙ</w:t>
      </w:r>
    </w:p>
    <w:p w:rsidR="00F16A3D" w:rsidRDefault="00F16A3D" w:rsidP="00F16A3D">
      <w:pPr>
        <w:pStyle w:val="11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1 вариант</w:t>
      </w:r>
    </w:p>
    <w:p w:rsidR="00F16A3D" w:rsidRDefault="00F16A3D" w:rsidP="005D3030">
      <w:pPr>
        <w:pStyle w:val="11"/>
        <w:numPr>
          <w:ilvl w:val="0"/>
          <w:numId w:val="107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Допиши предложение. Метафора – это________________________</w:t>
      </w:r>
    </w:p>
    <w:p w:rsidR="00F16A3D" w:rsidRDefault="00F16A3D" w:rsidP="005D3030">
      <w:pPr>
        <w:pStyle w:val="11"/>
        <w:numPr>
          <w:ilvl w:val="0"/>
          <w:numId w:val="107"/>
        </w:numPr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Заполни схему</w:t>
      </w:r>
    </w:p>
    <w:tbl>
      <w:tblPr>
        <w:tblStyle w:val="a5"/>
        <w:tblW w:w="0" w:type="auto"/>
        <w:tblInd w:w="1069" w:type="dxa"/>
        <w:tblLook w:val="04A0"/>
      </w:tblPr>
      <w:tblGrid>
        <w:gridCol w:w="2839"/>
        <w:gridCol w:w="2834"/>
        <w:gridCol w:w="2829"/>
      </w:tblGrid>
      <w:tr w:rsidR="00F16A3D" w:rsidRPr="00FA61DE" w:rsidTr="00641ABA">
        <w:tc>
          <w:tcPr>
            <w:tcW w:w="8785" w:type="dxa"/>
            <w:gridSpan w:val="3"/>
          </w:tcPr>
          <w:p w:rsidR="00F16A3D" w:rsidRPr="008A6501" w:rsidRDefault="00F16A3D" w:rsidP="00641ABA">
            <w:pPr>
              <w:pStyle w:val="11"/>
              <w:ind w:firstLine="0"/>
              <w:jc w:val="center"/>
              <w:rPr>
                <w:rStyle w:val="c2"/>
                <w:rFonts w:eastAsiaTheme="majorEastAsia"/>
                <w:b/>
                <w:szCs w:val="24"/>
                <w:lang w:val="ru-RU"/>
              </w:rPr>
            </w:pPr>
            <w:r w:rsidRPr="008A6501">
              <w:rPr>
                <w:rStyle w:val="c2"/>
                <w:rFonts w:eastAsiaTheme="majorEastAsia"/>
                <w:b/>
                <w:szCs w:val="24"/>
                <w:lang w:val="ru-RU"/>
              </w:rPr>
              <w:t>жанры произведений М.Ю.Лермонтова</w:t>
            </w:r>
          </w:p>
        </w:tc>
      </w:tr>
      <w:tr w:rsidR="00F16A3D" w:rsidRPr="00FA61DE" w:rsidTr="00641ABA">
        <w:tc>
          <w:tcPr>
            <w:tcW w:w="2927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</w:p>
        </w:tc>
        <w:tc>
          <w:tcPr>
            <w:tcW w:w="2929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</w:p>
        </w:tc>
        <w:tc>
          <w:tcPr>
            <w:tcW w:w="2929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</w:p>
        </w:tc>
      </w:tr>
    </w:tbl>
    <w:p w:rsidR="00F16A3D" w:rsidRPr="00F10D6C" w:rsidRDefault="00F16A3D" w:rsidP="005D3030">
      <w:pPr>
        <w:pStyle w:val="11"/>
        <w:numPr>
          <w:ilvl w:val="0"/>
          <w:numId w:val="107"/>
        </w:numPr>
        <w:rPr>
          <w:rStyle w:val="c2"/>
          <w:rFonts w:eastAsiaTheme="majorEastAsia"/>
          <w:b/>
          <w:szCs w:val="24"/>
          <w:lang w:val="ru-RU"/>
        </w:rPr>
      </w:pPr>
      <w:r w:rsidRPr="00F10D6C">
        <w:rPr>
          <w:rStyle w:val="c2"/>
          <w:rFonts w:eastAsiaTheme="majorEastAsia"/>
          <w:b/>
          <w:szCs w:val="24"/>
          <w:lang w:val="ru-RU"/>
        </w:rPr>
        <w:t>Из какого произведения отрывок? Запиши полный ответ.</w:t>
      </w:r>
    </w:p>
    <w:p w:rsidR="00F16A3D" w:rsidRDefault="00F16A3D" w:rsidP="00F16A3D">
      <w:pPr>
        <w:pStyle w:val="11"/>
        <w:ind w:left="1069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За горами, за лесами,</w:t>
      </w:r>
    </w:p>
    <w:p w:rsidR="00F16A3D" w:rsidRDefault="00F16A3D" w:rsidP="00F16A3D">
      <w:pPr>
        <w:pStyle w:val="11"/>
        <w:ind w:left="1069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За широкими мрями,</w:t>
      </w:r>
    </w:p>
    <w:p w:rsidR="00F16A3D" w:rsidRDefault="00F16A3D" w:rsidP="00F16A3D">
      <w:pPr>
        <w:pStyle w:val="11"/>
        <w:ind w:left="1069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Не на небе – на земле</w:t>
      </w:r>
    </w:p>
    <w:p w:rsidR="00F16A3D" w:rsidRDefault="00F16A3D" w:rsidP="00F16A3D">
      <w:pPr>
        <w:pStyle w:val="11"/>
        <w:ind w:left="1069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Жил старик в одном селе.</w:t>
      </w:r>
    </w:p>
    <w:p w:rsidR="00F16A3D" w:rsidRDefault="00F16A3D" w:rsidP="00F16A3D">
      <w:pPr>
        <w:pStyle w:val="11"/>
        <w:ind w:left="1069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___________________________________________________________</w:t>
      </w:r>
    </w:p>
    <w:p w:rsidR="00F16A3D" w:rsidRPr="00F10D6C" w:rsidRDefault="00F16A3D" w:rsidP="005D3030">
      <w:pPr>
        <w:pStyle w:val="11"/>
        <w:numPr>
          <w:ilvl w:val="0"/>
          <w:numId w:val="107"/>
        </w:numPr>
        <w:rPr>
          <w:rStyle w:val="c2"/>
          <w:rFonts w:eastAsiaTheme="majorEastAsia"/>
          <w:b/>
          <w:szCs w:val="24"/>
          <w:lang w:val="ru-RU"/>
        </w:rPr>
      </w:pPr>
      <w:r w:rsidRPr="00F10D6C">
        <w:rPr>
          <w:rStyle w:val="c2"/>
          <w:rFonts w:eastAsiaTheme="majorEastAsia"/>
          <w:b/>
          <w:szCs w:val="24"/>
          <w:lang w:val="ru-RU"/>
        </w:rPr>
        <w:t>Прочитай строфу из произведения М.Ю.Лермонтова «Парус». Укажи рифмующиеся строфы стрелкой. Подчеркни эпитеты.</w:t>
      </w:r>
    </w:p>
    <w:p w:rsidR="00F16A3D" w:rsidRDefault="00F16A3D" w:rsidP="00F16A3D">
      <w:pPr>
        <w:pStyle w:val="11"/>
        <w:ind w:left="1069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Белеет парус одинокий</w:t>
      </w:r>
    </w:p>
    <w:p w:rsidR="00F16A3D" w:rsidRDefault="00F16A3D" w:rsidP="00F16A3D">
      <w:pPr>
        <w:pStyle w:val="11"/>
        <w:ind w:left="1069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В тумане моря голубом!..</w:t>
      </w:r>
    </w:p>
    <w:p w:rsidR="00F16A3D" w:rsidRDefault="00F16A3D" w:rsidP="00F16A3D">
      <w:pPr>
        <w:pStyle w:val="11"/>
        <w:ind w:left="1069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Что ищет он в стране далёкой?</w:t>
      </w:r>
    </w:p>
    <w:p w:rsidR="00F16A3D" w:rsidRDefault="00F16A3D" w:rsidP="00F16A3D">
      <w:pPr>
        <w:pStyle w:val="11"/>
        <w:ind w:left="1069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Что кинул он с краю родном?..</w:t>
      </w:r>
    </w:p>
    <w:p w:rsidR="00F16A3D" w:rsidRDefault="00F16A3D" w:rsidP="005D3030">
      <w:pPr>
        <w:pStyle w:val="11"/>
        <w:numPr>
          <w:ilvl w:val="0"/>
          <w:numId w:val="107"/>
        </w:numPr>
        <w:rPr>
          <w:rStyle w:val="c2"/>
          <w:rFonts w:eastAsiaTheme="majorEastAsia"/>
          <w:szCs w:val="24"/>
          <w:lang w:val="ru-RU"/>
        </w:rPr>
      </w:pPr>
      <w:r w:rsidRPr="00F10D6C">
        <w:rPr>
          <w:rStyle w:val="c2"/>
          <w:rFonts w:eastAsiaTheme="majorEastAsia"/>
          <w:b/>
          <w:szCs w:val="24"/>
          <w:lang w:val="ru-RU"/>
        </w:rPr>
        <w:t>Какими словами начинается сказка М.Ю.Лермонтова «Ашик-Кериб»?</w:t>
      </w:r>
      <w:r>
        <w:rPr>
          <w:rStyle w:val="c2"/>
          <w:rFonts w:eastAsiaTheme="majorEastAsia"/>
          <w:szCs w:val="24"/>
          <w:lang w:val="ru-RU"/>
        </w:rPr>
        <w:t xml:space="preserve"> ________</w:t>
      </w:r>
      <w:r w:rsidR="008A6501">
        <w:rPr>
          <w:rStyle w:val="c2"/>
          <w:rFonts w:eastAsiaTheme="majorEastAsia"/>
          <w:szCs w:val="24"/>
          <w:lang w:val="ru-RU"/>
        </w:rPr>
        <w:t xml:space="preserve">_________________________________________________________ </w:t>
      </w:r>
    </w:p>
    <w:p w:rsidR="00F16A3D" w:rsidRPr="008A6501" w:rsidRDefault="00F16A3D" w:rsidP="005D3030">
      <w:pPr>
        <w:pStyle w:val="11"/>
        <w:numPr>
          <w:ilvl w:val="0"/>
          <w:numId w:val="107"/>
        </w:numPr>
        <w:rPr>
          <w:rStyle w:val="c2"/>
          <w:rFonts w:eastAsiaTheme="majorEastAsia"/>
          <w:b/>
          <w:szCs w:val="24"/>
          <w:lang w:val="ru-RU"/>
        </w:rPr>
      </w:pPr>
      <w:r w:rsidRPr="008A6501">
        <w:rPr>
          <w:rStyle w:val="c2"/>
          <w:rFonts w:eastAsiaTheme="majorEastAsia"/>
          <w:b/>
          <w:szCs w:val="24"/>
          <w:lang w:val="ru-RU"/>
        </w:rPr>
        <w:t>Прочитай отрывок. Запиши название сказки.</w:t>
      </w:r>
    </w:p>
    <w:p w:rsidR="00F16A3D" w:rsidRDefault="00F16A3D" w:rsidP="00F16A3D">
      <w:pPr>
        <w:pStyle w:val="11"/>
        <w:ind w:left="1069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Жила-была на свете лягушка-квакушка. Сидела она в болоте, ловила комаров да мошку, весною громко квакала вместе со своими подругами. И весь век она бы прожила благополучно – конечно, в том случае, если бы не съел её аист. Но случилось одно происшествие.</w:t>
      </w:r>
    </w:p>
    <w:p w:rsidR="00F16A3D" w:rsidRDefault="00F16A3D" w:rsidP="00F16A3D">
      <w:pPr>
        <w:pStyle w:val="11"/>
        <w:ind w:left="1069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______________________________________________________________</w:t>
      </w:r>
    </w:p>
    <w:p w:rsidR="00F16A3D" w:rsidRPr="008A6501" w:rsidRDefault="00F16A3D" w:rsidP="005D3030">
      <w:pPr>
        <w:pStyle w:val="11"/>
        <w:numPr>
          <w:ilvl w:val="0"/>
          <w:numId w:val="107"/>
        </w:numPr>
        <w:rPr>
          <w:rStyle w:val="c2"/>
          <w:rFonts w:eastAsiaTheme="majorEastAsia"/>
          <w:b/>
          <w:szCs w:val="24"/>
          <w:lang w:val="ru-RU"/>
        </w:rPr>
      </w:pPr>
      <w:r w:rsidRPr="008A6501">
        <w:rPr>
          <w:rStyle w:val="c2"/>
          <w:rFonts w:eastAsiaTheme="majorEastAsia"/>
          <w:b/>
          <w:szCs w:val="24"/>
          <w:lang w:val="ru-RU"/>
        </w:rPr>
        <w:t>Из какого произведения отрывок? Запиши полный ответ.</w:t>
      </w:r>
    </w:p>
    <w:p w:rsidR="00F16A3D" w:rsidRDefault="00F16A3D" w:rsidP="00F16A3D">
      <w:pPr>
        <w:pStyle w:val="11"/>
        <w:ind w:left="1069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Ряд будок, выстроившихся на открытом воздухе, начинался от церкви, как помнит читатель, и доходил до харчевни Тенардье. Будки стояли на пути богомольцев, направляющихся на полунощную службу, поэтому они были ярко освещены свечами в бумажных воронках, что представляло «чарующее зрелище», по выражению школьного учителя, сидевшего в это время в харчевне Тенардье. Зато ни одна звезда не светилась на небе.</w:t>
      </w:r>
    </w:p>
    <w:p w:rsidR="00F16A3D" w:rsidRDefault="00F16A3D" w:rsidP="00F16A3D">
      <w:pPr>
        <w:pStyle w:val="11"/>
        <w:ind w:left="1069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________________________________________________________________</w:t>
      </w:r>
    </w:p>
    <w:p w:rsidR="00F16A3D" w:rsidRPr="008A6501" w:rsidRDefault="00F16A3D" w:rsidP="005D3030">
      <w:pPr>
        <w:pStyle w:val="11"/>
        <w:numPr>
          <w:ilvl w:val="0"/>
          <w:numId w:val="107"/>
        </w:numPr>
        <w:rPr>
          <w:rStyle w:val="c2"/>
          <w:rFonts w:eastAsiaTheme="majorEastAsia"/>
          <w:b/>
          <w:szCs w:val="24"/>
          <w:lang w:val="ru-RU"/>
        </w:rPr>
      </w:pPr>
      <w:r w:rsidRPr="008A6501">
        <w:rPr>
          <w:rStyle w:val="c2"/>
          <w:rFonts w:eastAsiaTheme="majorEastAsia"/>
          <w:b/>
          <w:szCs w:val="24"/>
          <w:lang w:val="ru-RU"/>
        </w:rPr>
        <w:t>Кто автор этих слов? Запиши его имя и фамилию.</w:t>
      </w:r>
    </w:p>
    <w:p w:rsidR="00F16A3D" w:rsidRDefault="00F16A3D" w:rsidP="00F16A3D">
      <w:pPr>
        <w:pStyle w:val="11"/>
        <w:ind w:left="1069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Хотя книга моя предназначена главным образом для мальчиков и девочек, надеюсь – мужчины и женщине не станут из-за этого чураться её, ибо я считал своей приятной обязанностью напомнить взрослым, какими они были когда-то, каковы ббыли их детские чувства, разговоры и мысли и в каких необычайных переделках приходилось им бывать иногда.</w:t>
      </w:r>
    </w:p>
    <w:p w:rsidR="00F16A3D" w:rsidRDefault="00F16A3D" w:rsidP="00F16A3D">
      <w:pPr>
        <w:pStyle w:val="11"/>
        <w:ind w:left="1069" w:firstLine="0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________________________________________________________________</w:t>
      </w:r>
    </w:p>
    <w:p w:rsidR="00F16A3D" w:rsidRPr="008A6501" w:rsidRDefault="00F16A3D" w:rsidP="005D3030">
      <w:pPr>
        <w:pStyle w:val="11"/>
        <w:numPr>
          <w:ilvl w:val="0"/>
          <w:numId w:val="107"/>
        </w:numPr>
        <w:rPr>
          <w:rStyle w:val="c2"/>
          <w:rFonts w:eastAsiaTheme="majorEastAsia"/>
          <w:b/>
          <w:szCs w:val="24"/>
          <w:lang w:val="ru-RU"/>
        </w:rPr>
      </w:pPr>
      <w:r w:rsidRPr="008A6501">
        <w:rPr>
          <w:rStyle w:val="c2"/>
          <w:rFonts w:eastAsiaTheme="majorEastAsia"/>
          <w:b/>
          <w:szCs w:val="24"/>
          <w:lang w:val="ru-RU"/>
        </w:rPr>
        <w:t>Прочитай строфу из стихотворения Х.К.Андерсена. укажи стрелкой её вид.</w:t>
      </w:r>
    </w:p>
    <w:tbl>
      <w:tblPr>
        <w:tblStyle w:val="a5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4"/>
        <w:gridCol w:w="4288"/>
      </w:tblGrid>
      <w:tr w:rsidR="00F16A3D" w:rsidTr="00641ABA">
        <w:tc>
          <w:tcPr>
            <w:tcW w:w="4927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Ноябрь трубит в волшебный рог,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И в бурю вихрь нас валит с ног.</w:t>
            </w:r>
          </w:p>
        </w:tc>
        <w:tc>
          <w:tcPr>
            <w:tcW w:w="4927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трёхстишие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двустишие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  <w:r>
              <w:rPr>
                <w:rStyle w:val="c2"/>
                <w:rFonts w:eastAsiaTheme="majorEastAsia"/>
                <w:szCs w:val="24"/>
                <w:lang w:val="ru-RU"/>
              </w:rPr>
              <w:t>четверостишие</w:t>
            </w:r>
          </w:p>
          <w:p w:rsidR="00F10D6C" w:rsidRDefault="00F10D6C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</w:p>
          <w:p w:rsidR="00F10D6C" w:rsidRDefault="00F10D6C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</w:p>
          <w:p w:rsidR="00F10D6C" w:rsidRDefault="00F10D6C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</w:p>
          <w:p w:rsidR="00F10D6C" w:rsidRDefault="00F10D6C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</w:p>
          <w:p w:rsidR="00F10D6C" w:rsidRDefault="00F10D6C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</w:p>
          <w:p w:rsidR="00F10D6C" w:rsidRDefault="00F10D6C" w:rsidP="00641ABA">
            <w:pPr>
              <w:pStyle w:val="11"/>
              <w:ind w:firstLine="0"/>
              <w:rPr>
                <w:rStyle w:val="c2"/>
                <w:rFonts w:eastAsiaTheme="majorEastAsia"/>
                <w:szCs w:val="24"/>
                <w:lang w:val="ru-RU"/>
              </w:rPr>
            </w:pPr>
          </w:p>
        </w:tc>
      </w:tr>
    </w:tbl>
    <w:p w:rsidR="00F16A3D" w:rsidRPr="008A6501" w:rsidRDefault="00F16A3D" w:rsidP="00F16A3D">
      <w:pPr>
        <w:pStyle w:val="11"/>
        <w:rPr>
          <w:rStyle w:val="c2"/>
          <w:rFonts w:eastAsiaTheme="majorEastAsia"/>
          <w:b/>
          <w:szCs w:val="24"/>
          <w:lang w:val="ru-RU"/>
        </w:rPr>
      </w:pPr>
    </w:p>
    <w:p w:rsidR="00F10D6C" w:rsidRPr="008A6501" w:rsidRDefault="00F10D6C" w:rsidP="00F10D6C">
      <w:pPr>
        <w:pStyle w:val="a3"/>
        <w:numPr>
          <w:ilvl w:val="0"/>
          <w:numId w:val="107"/>
        </w:numPr>
        <w:rPr>
          <w:rStyle w:val="c2"/>
          <w:rFonts w:eastAsiaTheme="majorEastAsia"/>
          <w:b/>
          <w:color w:val="000000" w:themeColor="text1" w:themeShade="80"/>
          <w:sz w:val="24"/>
          <w:szCs w:val="24"/>
          <w:lang w:val="ru-RU"/>
        </w:rPr>
      </w:pPr>
      <w:r w:rsidRPr="008A6501">
        <w:rPr>
          <w:rStyle w:val="c2"/>
          <w:rFonts w:eastAsiaTheme="majorEastAsia"/>
          <w:b/>
          <w:szCs w:val="24"/>
          <w:lang w:val="ru-RU"/>
        </w:rPr>
        <w:t>Кроссворд.</w:t>
      </w:r>
    </w:p>
    <w:p w:rsidR="00F10D6C" w:rsidRDefault="00F10D6C" w:rsidP="00F10D6C">
      <w:pPr>
        <w:spacing w:after="0" w:line="240" w:lineRule="auto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1.Русский баснописец.</w:t>
      </w:r>
    </w:p>
    <w:p w:rsidR="00F10D6C" w:rsidRDefault="00F10D6C" w:rsidP="00F10D6C">
      <w:pPr>
        <w:spacing w:after="0" w:line="240" w:lineRule="auto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2.Автор сказки «Лягушка-путешественница.</w:t>
      </w:r>
      <w:r w:rsidR="005C36BA">
        <w:rPr>
          <w:rStyle w:val="c2"/>
          <w:rFonts w:eastAsiaTheme="majorEastAsia"/>
          <w:szCs w:val="24"/>
          <w:lang w:val="ru-RU"/>
        </w:rPr>
        <w:t>29</w:t>
      </w:r>
    </w:p>
    <w:p w:rsidR="00F10D6C" w:rsidRDefault="00F10D6C" w:rsidP="00F10D6C">
      <w:pPr>
        <w:spacing w:after="0" w:line="240" w:lineRule="auto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3 Автор сказки «Ашик-Кериб».</w:t>
      </w:r>
    </w:p>
    <w:p w:rsidR="00F10D6C" w:rsidRDefault="00F10D6C" w:rsidP="00F10D6C">
      <w:pPr>
        <w:spacing w:after="0" w:line="240" w:lineRule="auto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4 Автор «Сказки о золотом петушке»</w:t>
      </w:r>
    </w:p>
    <w:p w:rsidR="00F10D6C" w:rsidRDefault="00F10D6C" w:rsidP="00F10D6C">
      <w:pPr>
        <w:spacing w:after="0" w:line="240" w:lineRule="auto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5 Русский поэт, написавший сказку «Спящая царевна»</w:t>
      </w:r>
    </w:p>
    <w:p w:rsidR="00F10D6C" w:rsidRDefault="00F10D6C" w:rsidP="00F10D6C">
      <w:pPr>
        <w:spacing w:after="0" w:line="240" w:lineRule="auto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6 Автор сказки «Конёк-Горбунок»</w:t>
      </w:r>
    </w:p>
    <w:p w:rsidR="00F10D6C" w:rsidRDefault="00F10D6C" w:rsidP="00F10D6C">
      <w:pPr>
        <w:spacing w:after="0" w:line="240" w:lineRule="auto"/>
        <w:rPr>
          <w:rStyle w:val="c2"/>
          <w:rFonts w:eastAsiaTheme="majorEastAsia"/>
          <w:szCs w:val="24"/>
          <w:lang w:val="ru-RU"/>
        </w:rPr>
      </w:pPr>
      <w:r>
        <w:rPr>
          <w:rStyle w:val="c2"/>
          <w:rFonts w:eastAsiaTheme="majorEastAsia"/>
          <w:szCs w:val="24"/>
          <w:lang w:val="ru-RU"/>
        </w:rPr>
        <w:t>7 Зарубежный сказочник и поэт</w:t>
      </w:r>
    </w:p>
    <w:p w:rsidR="00F16A3D" w:rsidRPr="00F10D6C" w:rsidRDefault="00F16A3D" w:rsidP="00F10D6C">
      <w:pPr>
        <w:rPr>
          <w:rStyle w:val="c2"/>
          <w:rFonts w:eastAsiaTheme="majorEastAsia"/>
          <w:color w:val="000000" w:themeColor="text1" w:themeShade="80"/>
          <w:sz w:val="24"/>
          <w:szCs w:val="24"/>
          <w:lang w:val="ru-RU"/>
        </w:rPr>
      </w:pPr>
      <w:r w:rsidRPr="00F10D6C">
        <w:rPr>
          <w:rStyle w:val="c2"/>
          <w:rFonts w:eastAsiaTheme="majorEastAsia"/>
          <w:szCs w:val="24"/>
          <w:lang w:val="ru-RU"/>
        </w:rPr>
        <w:br w:type="page"/>
      </w:r>
    </w:p>
    <w:p w:rsidR="00F16A3D" w:rsidRPr="00F16A3D" w:rsidRDefault="00F16A3D" w:rsidP="00F16A3D">
      <w:pPr>
        <w:pStyle w:val="11"/>
        <w:ind w:left="284" w:firstLine="0"/>
        <w:jc w:val="center"/>
        <w:rPr>
          <w:rStyle w:val="c2"/>
          <w:rFonts w:eastAsiaTheme="majorEastAsia"/>
          <w:b/>
          <w:szCs w:val="24"/>
          <w:lang w:val="ru-RU"/>
        </w:rPr>
      </w:pPr>
      <w:r w:rsidRPr="00F16A3D">
        <w:rPr>
          <w:rStyle w:val="c2"/>
          <w:rFonts w:eastAsiaTheme="majorEastAsia"/>
          <w:b/>
          <w:szCs w:val="24"/>
          <w:lang w:val="ru-RU"/>
        </w:rPr>
        <w:lastRenderedPageBreak/>
        <w:t>ИТОГОВАЯ ПРОВЕРКА СФОРМИРОВАННОСТИ УЧЕБНОЙ И ЧИТАТЕЛЬСКОЙ ДЕЯТЕЛЬНОСТИ</w:t>
      </w:r>
    </w:p>
    <w:p w:rsidR="00F16A3D" w:rsidRDefault="00F16A3D" w:rsidP="00F16A3D">
      <w:pPr>
        <w:pStyle w:val="11"/>
        <w:rPr>
          <w:szCs w:val="24"/>
          <w:lang w:val="ru-RU"/>
        </w:rPr>
      </w:pPr>
      <w:r>
        <w:rPr>
          <w:szCs w:val="24"/>
          <w:lang w:val="ru-RU"/>
        </w:rPr>
        <w:t>1 вариант</w:t>
      </w:r>
    </w:p>
    <w:p w:rsidR="00F16A3D" w:rsidRDefault="00F16A3D" w:rsidP="005D3030">
      <w:pPr>
        <w:pStyle w:val="11"/>
        <w:numPr>
          <w:ilvl w:val="0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Отметь жанр и тему произведения М.Ю.Лермонтова «Ашик-Кериб»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Сказка о животных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Сказка о природе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Рассказ о людях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Бытовая сказка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Волшебная сказка</w:t>
      </w:r>
    </w:p>
    <w:p w:rsidR="00F16A3D" w:rsidRDefault="00F16A3D" w:rsidP="005D3030">
      <w:pPr>
        <w:pStyle w:val="11"/>
        <w:numPr>
          <w:ilvl w:val="0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Отметь заголовок сказки Х.К.Андерсена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Самое невероятное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Конёк-Горбунок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Спящая царевна</w:t>
      </w:r>
    </w:p>
    <w:p w:rsidR="00F16A3D" w:rsidRDefault="00F16A3D" w:rsidP="005D3030">
      <w:pPr>
        <w:pStyle w:val="11"/>
        <w:numPr>
          <w:ilvl w:val="0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Допиши предложение. Сказку «Ашик-Кериб» написал ________________</w:t>
      </w:r>
    </w:p>
    <w:p w:rsidR="00F16A3D" w:rsidRDefault="00F16A3D" w:rsidP="005D3030">
      <w:pPr>
        <w:pStyle w:val="11"/>
        <w:numPr>
          <w:ilvl w:val="0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Отметь лишнее слово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Баллада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Рассказ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Басня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Былина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Стихотворение</w:t>
      </w:r>
    </w:p>
    <w:p w:rsidR="00F16A3D" w:rsidRDefault="00F16A3D" w:rsidP="005D3030">
      <w:pPr>
        <w:pStyle w:val="11"/>
        <w:numPr>
          <w:ilvl w:val="0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Кто автор стихотворения «Песнь о вещем Олеге»?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М.Ю.Лермонтов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Н.А.Некрасов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А.А.Фет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А.С.Пушкин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С.А.Есенин</w:t>
      </w:r>
    </w:p>
    <w:p w:rsidR="00F16A3D" w:rsidRDefault="00F16A3D" w:rsidP="005D3030">
      <w:pPr>
        <w:pStyle w:val="11"/>
        <w:numPr>
          <w:ilvl w:val="0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Дополни предложение. Пушкина зовут Александр Сергеевич, а Ершова - ______</w:t>
      </w:r>
    </w:p>
    <w:p w:rsidR="00F16A3D" w:rsidRDefault="00F16A3D" w:rsidP="005D3030">
      <w:pPr>
        <w:pStyle w:val="11"/>
        <w:numPr>
          <w:ilvl w:val="0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Отметь обобщающие слова, которыми можно дополнить предложение. А.С.Пушкин, В.А.Жуковский, М.Ю.Лермонтов – это…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Баснописцы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Летописцы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Поэты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Авторы сказок</w:t>
      </w:r>
    </w:p>
    <w:p w:rsidR="00F16A3D" w:rsidRDefault="00F16A3D" w:rsidP="005D3030">
      <w:pPr>
        <w:pStyle w:val="11"/>
        <w:numPr>
          <w:ilvl w:val="0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Отметь имя героя произведения Виктора Гюго.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Гек Финн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Тётя Полли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Аггей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Тенардье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 xml:space="preserve">Сид </w:t>
      </w:r>
    </w:p>
    <w:p w:rsidR="00F16A3D" w:rsidRDefault="00F16A3D" w:rsidP="005D3030">
      <w:pPr>
        <w:pStyle w:val="11"/>
        <w:numPr>
          <w:ilvl w:val="0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Отметь жанры произведений М.Ю.Лермонтова.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Баллада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Стихотворение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Легенда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Сказка</w:t>
      </w:r>
    </w:p>
    <w:p w:rsidR="00F16A3D" w:rsidRDefault="00F16A3D" w:rsidP="005D3030">
      <w:pPr>
        <w:pStyle w:val="11"/>
        <w:numPr>
          <w:ilvl w:val="1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 xml:space="preserve">Песня </w:t>
      </w:r>
    </w:p>
    <w:p w:rsidR="00F16A3D" w:rsidRDefault="00F16A3D" w:rsidP="005D3030">
      <w:pPr>
        <w:pStyle w:val="11"/>
        <w:numPr>
          <w:ilvl w:val="0"/>
          <w:numId w:val="108"/>
        </w:numPr>
        <w:rPr>
          <w:szCs w:val="24"/>
          <w:lang w:val="ru-RU"/>
        </w:rPr>
      </w:pPr>
      <w:r>
        <w:rPr>
          <w:szCs w:val="24"/>
          <w:lang w:val="ru-RU"/>
        </w:rPr>
        <w:t>Допиши одну фамилию писателя в ряд других.</w:t>
      </w:r>
    </w:p>
    <w:p w:rsidR="00F16A3D" w:rsidRPr="00611A7D" w:rsidRDefault="00F16A3D" w:rsidP="00F16A3D">
      <w:pPr>
        <w:pStyle w:val="11"/>
        <w:ind w:left="720" w:firstLine="0"/>
        <w:rPr>
          <w:szCs w:val="24"/>
          <w:lang w:val="ru-RU"/>
        </w:rPr>
      </w:pPr>
      <w:r>
        <w:rPr>
          <w:szCs w:val="24"/>
          <w:lang w:val="ru-RU"/>
        </w:rPr>
        <w:t>В.Гюго, М.Твен, Х.К.Андерсен, Ш.Перро, …</w:t>
      </w:r>
    </w:p>
    <w:p w:rsidR="00F16A3D" w:rsidRDefault="00F16A3D">
      <w:pPr>
        <w:rPr>
          <w:rFonts w:eastAsia="Times New Roman" w:cstheme="minorHAnsi"/>
          <w:b/>
          <w:color w:val="000000" w:themeColor="text1" w:themeShade="80"/>
          <w:sz w:val="24"/>
          <w:szCs w:val="24"/>
          <w:lang w:val="ru-RU" w:eastAsia="ru-RU" w:bidi="ar-SA"/>
        </w:rPr>
      </w:pPr>
      <w:r>
        <w:rPr>
          <w:rFonts w:eastAsia="Times New Roman" w:cstheme="minorHAnsi"/>
          <w:b/>
          <w:szCs w:val="24"/>
          <w:lang w:val="ru-RU" w:eastAsia="ru-RU" w:bidi="ar-SA"/>
        </w:rPr>
        <w:br w:type="page"/>
      </w:r>
    </w:p>
    <w:p w:rsidR="00F16A3D" w:rsidRPr="00A1655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1655D">
        <w:rPr>
          <w:rStyle w:val="c2"/>
          <w:rFonts w:eastAsiaTheme="majorEastAsia"/>
          <w:color w:val="000000"/>
          <w:sz w:val="28"/>
          <w:szCs w:val="28"/>
        </w:rPr>
        <w:lastRenderedPageBreak/>
        <w:t>Все обернулись к нему и замолчали. Он взял и вытряхнул из кепки всех трёх лягушек прямо на стол.</w:t>
      </w:r>
    </w:p>
    <w:p w:rsidR="00F16A3D" w:rsidRPr="00A1655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1655D">
        <w:rPr>
          <w:rStyle w:val="c2"/>
          <w:rFonts w:eastAsiaTheme="majorEastAsia"/>
          <w:color w:val="000000"/>
          <w:sz w:val="28"/>
          <w:szCs w:val="28"/>
        </w:rPr>
        <w:t>Раздался громкий хохот.</w:t>
      </w:r>
    </w:p>
    <w:p w:rsidR="00F16A3D" w:rsidRPr="00A1655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1655D">
        <w:rPr>
          <w:rStyle w:val="c2"/>
          <w:rFonts w:eastAsiaTheme="majorEastAsia"/>
          <w:color w:val="000000"/>
          <w:sz w:val="28"/>
          <w:szCs w:val="28"/>
        </w:rPr>
        <w:t>Мальчик глянул на лягушек – раскрыл рот от удивления и густо покраснел: все три лягушки были не голубые, а обыкновенного лягушечьего цвета - серо-буро-коричневые.</w:t>
      </w:r>
    </w:p>
    <w:p w:rsidR="00A1655D" w:rsidRDefault="00F16A3D" w:rsidP="00A1655D">
      <w:pPr>
        <w:pStyle w:val="11"/>
        <w:ind w:firstLine="0"/>
        <w:jc w:val="center"/>
        <w:rPr>
          <w:rFonts w:eastAsia="Times New Roman" w:cstheme="minorHAnsi"/>
          <w:b/>
          <w:szCs w:val="24"/>
          <w:lang w:val="ru-RU" w:eastAsia="ru-RU" w:bidi="ar-SA"/>
        </w:rPr>
      </w:pPr>
      <w:r w:rsidRPr="00FA61DE">
        <w:rPr>
          <w:rStyle w:val="c2"/>
          <w:rFonts w:eastAsiaTheme="majorEastAsia"/>
          <w:color w:val="000000"/>
          <w:sz w:val="28"/>
          <w:szCs w:val="28"/>
          <w:lang w:val="ru-RU"/>
        </w:rPr>
        <w:t>Но отец мальчика сказал:</w:t>
      </w:r>
      <w:r w:rsidR="00A1655D" w:rsidRPr="00A1655D">
        <w:rPr>
          <w:rFonts w:eastAsia="Times New Roman" w:cstheme="minorHAnsi"/>
          <w:b/>
          <w:szCs w:val="24"/>
          <w:lang w:val="ru-RU" w:eastAsia="ru-RU" w:bidi="ar-SA"/>
        </w:rPr>
        <w:t xml:space="preserve"> </w:t>
      </w:r>
      <w:r w:rsidR="00A1655D">
        <w:rPr>
          <w:rFonts w:eastAsia="Times New Roman" w:cstheme="minorHAnsi"/>
          <w:b/>
          <w:szCs w:val="24"/>
          <w:lang w:val="ru-RU" w:eastAsia="ru-RU" w:bidi="ar-SA"/>
        </w:rPr>
        <w:t>2 полугодие</w:t>
      </w:r>
    </w:p>
    <w:p w:rsidR="00A1655D" w:rsidRPr="00F16A3D" w:rsidRDefault="00A1655D" w:rsidP="00A1655D">
      <w:pPr>
        <w:jc w:val="center"/>
        <w:rPr>
          <w:b/>
          <w:color w:val="000000" w:themeColor="text1" w:themeShade="80"/>
          <w:sz w:val="24"/>
          <w:szCs w:val="24"/>
          <w:lang w:val="ru-RU"/>
        </w:rPr>
      </w:pPr>
      <w:r w:rsidRPr="00F16A3D">
        <w:rPr>
          <w:b/>
          <w:color w:val="000000" w:themeColor="text1" w:themeShade="80"/>
          <w:sz w:val="24"/>
          <w:szCs w:val="24"/>
          <w:lang w:val="ru-RU"/>
        </w:rPr>
        <w:t>ТЕКУЩАЯ ПРОВЕРКА НАВЫКА ЧТЕНИЯ ВСЛУХ</w:t>
      </w:r>
    </w:p>
    <w:p w:rsidR="00A1655D" w:rsidRPr="00A1655D" w:rsidRDefault="00A1655D" w:rsidP="00A1655D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A1655D">
        <w:rPr>
          <w:rStyle w:val="c2"/>
          <w:rFonts w:eastAsiaTheme="majorEastAsia"/>
          <w:b/>
          <w:bCs/>
          <w:color w:val="000000"/>
          <w:sz w:val="28"/>
          <w:szCs w:val="28"/>
        </w:rPr>
        <w:t>Голубые лягушки.</w:t>
      </w:r>
    </w:p>
    <w:p w:rsidR="00A1655D" w:rsidRPr="00A1655D" w:rsidRDefault="00A1655D" w:rsidP="00A1655D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A1655D">
        <w:rPr>
          <w:rStyle w:val="c2"/>
          <w:rFonts w:eastAsiaTheme="majorEastAsia"/>
          <w:color w:val="000000"/>
          <w:sz w:val="28"/>
          <w:szCs w:val="28"/>
        </w:rPr>
        <w:t>В. В. Бианки.</w:t>
      </w:r>
    </w:p>
    <w:p w:rsidR="00A1655D" w:rsidRPr="00A1655D" w:rsidRDefault="00A1655D" w:rsidP="00A1655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1655D">
        <w:rPr>
          <w:rStyle w:val="c2"/>
          <w:rFonts w:eastAsiaTheme="majorEastAsia"/>
          <w:color w:val="000000"/>
          <w:sz w:val="28"/>
          <w:szCs w:val="28"/>
        </w:rPr>
        <w:t>Прошёл месяц, снег совсем почти растаял, и все канавки в лесу разлились в целые ручьи. В них громко кричали лягушки.</w:t>
      </w:r>
    </w:p>
    <w:p w:rsidR="00A1655D" w:rsidRPr="00A1655D" w:rsidRDefault="00A1655D" w:rsidP="00A1655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1655D">
        <w:rPr>
          <w:rStyle w:val="c2"/>
          <w:rFonts w:eastAsiaTheme="majorEastAsia"/>
          <w:color w:val="000000"/>
          <w:sz w:val="28"/>
          <w:szCs w:val="28"/>
        </w:rPr>
        <w:t>Мальчик подошёл к канаве. Лягушки сразу замолчали и – бульк-бульк-бульк! – попрыгали в воду.</w:t>
      </w:r>
    </w:p>
    <w:p w:rsidR="00A1655D" w:rsidRPr="00A1655D" w:rsidRDefault="00A1655D" w:rsidP="00A1655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1655D">
        <w:rPr>
          <w:rStyle w:val="c2"/>
          <w:rFonts w:eastAsiaTheme="majorEastAsia"/>
          <w:color w:val="000000"/>
          <w:sz w:val="28"/>
          <w:szCs w:val="28"/>
        </w:rPr>
        <w:t>Канава была широкая. Мальчик не знал, как через неё перебраться. Он стоял и думал: «Из чего бы тут сделать мостик?!»</w:t>
      </w:r>
    </w:p>
    <w:p w:rsidR="00A1655D" w:rsidRPr="00A1655D" w:rsidRDefault="00A1655D" w:rsidP="00A1655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1655D">
        <w:rPr>
          <w:rStyle w:val="c2"/>
          <w:rFonts w:eastAsiaTheme="majorEastAsia"/>
          <w:color w:val="000000"/>
          <w:sz w:val="28"/>
          <w:szCs w:val="28"/>
        </w:rPr>
        <w:t>Понемногу из воды стали высовываться треугольные головы лягушек. Лягушки со страхом пучеглазились на мальчика. Он стоял неподвижно. Тогда они начали вылезать из воды. Вылезли и запели.</w:t>
      </w:r>
    </w:p>
    <w:p w:rsidR="00A1655D" w:rsidRPr="00A1655D" w:rsidRDefault="00A1655D" w:rsidP="00A1655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1655D">
        <w:rPr>
          <w:rStyle w:val="c2"/>
          <w:rFonts w:eastAsiaTheme="majorEastAsia"/>
          <w:color w:val="000000"/>
          <w:sz w:val="28"/>
          <w:szCs w:val="28"/>
        </w:rPr>
        <w:t>Их пение нельзя было назвать очень красивым. Есть лягушки, которые звонко квакают; другие крякают вроде уток. А эти только громко урчали, хрипели:</w:t>
      </w:r>
    </w:p>
    <w:p w:rsidR="00A1655D" w:rsidRPr="00A1655D" w:rsidRDefault="00A1655D" w:rsidP="00A1655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1655D">
        <w:rPr>
          <w:rStyle w:val="c2"/>
          <w:rFonts w:eastAsiaTheme="majorEastAsia"/>
          <w:color w:val="000000"/>
          <w:sz w:val="28"/>
          <w:szCs w:val="28"/>
        </w:rPr>
        <w:t>- Тур-лур-лурр!</w:t>
      </w:r>
    </w:p>
    <w:p w:rsidR="00A1655D" w:rsidRPr="00A1655D" w:rsidRDefault="00A1655D" w:rsidP="00A1655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1655D">
        <w:rPr>
          <w:rStyle w:val="c2"/>
          <w:rFonts w:eastAsiaTheme="majorEastAsia"/>
          <w:color w:val="000000"/>
          <w:sz w:val="28"/>
          <w:szCs w:val="28"/>
        </w:rPr>
        <w:t>Мальчик взглянул на них – и ахнул от удивления: лягушки были голубые! До этого ему приходилось видеть много лягушек. Но все они были обыкновенного лягушечьего цвета: серо-буро-коричневые или зелёные. Он даже держал одну зелёную дома, в большой банке из-под варенья. Когда она квакала, она надувала у себя на шее два больших пузыря.</w:t>
      </w:r>
    </w:p>
    <w:p w:rsidR="00A1655D" w:rsidRPr="00A1655D" w:rsidRDefault="00A1655D" w:rsidP="00A1655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1655D">
        <w:rPr>
          <w:rStyle w:val="c2"/>
          <w:rFonts w:eastAsiaTheme="majorEastAsia"/>
          <w:color w:val="000000"/>
          <w:sz w:val="28"/>
          <w:szCs w:val="28"/>
        </w:rPr>
        <w:t>А эти – в канаве – только горлышки раздували, и горлышки у них тоже были красивого светло-голубого цвета.</w:t>
      </w:r>
    </w:p>
    <w:p w:rsidR="00A1655D" w:rsidRPr="00A1655D" w:rsidRDefault="00A1655D" w:rsidP="00A1655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1655D">
        <w:rPr>
          <w:rStyle w:val="c2"/>
          <w:rFonts w:eastAsiaTheme="majorEastAsia"/>
          <w:color w:val="000000"/>
          <w:sz w:val="28"/>
          <w:szCs w:val="28"/>
        </w:rPr>
        <w:t>мальчик подумал: «Наверно, ещё никто на свете не видел голубых лягушек. Это я первый открыл их!»</w:t>
      </w:r>
    </w:p>
    <w:p w:rsidR="00A1655D" w:rsidRPr="00A1655D" w:rsidRDefault="00A1655D" w:rsidP="00A1655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1655D">
        <w:rPr>
          <w:rStyle w:val="c2"/>
          <w:rFonts w:eastAsiaTheme="majorEastAsia"/>
          <w:color w:val="000000"/>
          <w:sz w:val="28"/>
          <w:szCs w:val="28"/>
        </w:rPr>
        <w:t>Он живо поймал трёх лягушек, посадил их в кепку и побежал домой.</w:t>
      </w:r>
    </w:p>
    <w:p w:rsidR="00A1655D" w:rsidRPr="00A1655D" w:rsidRDefault="00A1655D" w:rsidP="00A1655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1655D">
        <w:rPr>
          <w:rStyle w:val="c2"/>
          <w:rFonts w:eastAsiaTheme="majorEastAsia"/>
          <w:color w:val="000000"/>
          <w:sz w:val="28"/>
          <w:szCs w:val="28"/>
        </w:rPr>
        <w:t>Дома были гости. Мальчик вбежал в комнату и закричал:</w:t>
      </w:r>
    </w:p>
    <w:p w:rsidR="00A1655D" w:rsidRPr="00A1655D" w:rsidRDefault="00A1655D" w:rsidP="00A1655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1655D">
        <w:rPr>
          <w:rStyle w:val="c2"/>
          <w:rFonts w:eastAsiaTheme="majorEastAsia"/>
          <w:color w:val="000000"/>
          <w:sz w:val="28"/>
          <w:szCs w:val="28"/>
        </w:rPr>
        <w:t>- Смотрите, голубые лягушки!</w:t>
      </w:r>
    </w:p>
    <w:p w:rsidR="00F16A3D" w:rsidRPr="00A1655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F16A3D" w:rsidRPr="00A1655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1655D">
        <w:rPr>
          <w:rStyle w:val="c2"/>
          <w:rFonts w:eastAsiaTheme="majorEastAsia"/>
          <w:color w:val="000000"/>
          <w:sz w:val="28"/>
          <w:szCs w:val="28"/>
        </w:rPr>
        <w:t>- Нечего смеяться над мальчишкой: он ловил лягушек в то время, когда они урчали. Это обыкновенные травяные лягушки, лягушки-турлушки. Они некрасивы. Но когда их освещает весеннее солнце и они поёт, - они очень хорошеют: становятся нежно-голубого цвета.</w:t>
      </w:r>
    </w:p>
    <w:p w:rsidR="00F16A3D" w:rsidRPr="00A1655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1655D">
        <w:rPr>
          <w:rStyle w:val="c2"/>
          <w:rFonts w:eastAsiaTheme="majorEastAsia"/>
          <w:color w:val="000000"/>
          <w:sz w:val="28"/>
          <w:szCs w:val="28"/>
        </w:rPr>
        <w:t>Не всякий из вас это видел.</w:t>
      </w:r>
    </w:p>
    <w:p w:rsidR="00F16A3D" w:rsidRPr="00A1655D" w:rsidRDefault="00F16A3D" w:rsidP="00F16A3D">
      <w:pPr>
        <w:pStyle w:val="c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 w:rsidRPr="00A1655D">
        <w:rPr>
          <w:rStyle w:val="c2"/>
          <w:rFonts w:eastAsiaTheme="majorEastAsia"/>
          <w:color w:val="000000"/>
          <w:sz w:val="28"/>
          <w:szCs w:val="28"/>
        </w:rPr>
        <w:t>(309 слов)</w:t>
      </w:r>
    </w:p>
    <w:p w:rsidR="00F16A3D" w:rsidRPr="00A1655D" w:rsidRDefault="00F16A3D" w:rsidP="00F16A3D">
      <w:pPr>
        <w:pStyle w:val="c8"/>
        <w:spacing w:before="0" w:beforeAutospacing="0" w:after="0" w:afterAutospacing="0" w:line="270" w:lineRule="atLeast"/>
        <w:jc w:val="both"/>
        <w:rPr>
          <w:color w:val="000000"/>
        </w:rPr>
      </w:pPr>
      <w:r w:rsidRPr="00A1655D">
        <w:rPr>
          <w:rStyle w:val="c2"/>
          <w:rFonts w:eastAsiaTheme="majorEastAsia"/>
          <w:color w:val="000000"/>
        </w:rPr>
        <w:t>1. Чему удивился мальчик? Прочитай.</w:t>
      </w:r>
    </w:p>
    <w:p w:rsidR="00F16A3D" w:rsidRDefault="00F16A3D" w:rsidP="00F16A3D">
      <w:pPr>
        <w:pStyle w:val="c8"/>
        <w:spacing w:before="0" w:beforeAutospacing="0" w:after="0" w:afterAutospacing="0" w:line="270" w:lineRule="atLeast"/>
        <w:jc w:val="both"/>
        <w:rPr>
          <w:rStyle w:val="c2"/>
          <w:rFonts w:eastAsiaTheme="majorEastAsia"/>
          <w:color w:val="000000"/>
        </w:rPr>
      </w:pPr>
      <w:r w:rsidRPr="00A1655D">
        <w:rPr>
          <w:rStyle w:val="c2"/>
          <w:rFonts w:eastAsiaTheme="majorEastAsia"/>
          <w:color w:val="000000"/>
        </w:rPr>
        <w:t>2. Когда лягушки-турлушки становятся голубыми? Прочитай.</w:t>
      </w:r>
    </w:p>
    <w:p w:rsidR="00A1655D" w:rsidRPr="00A1655D" w:rsidRDefault="00A1655D" w:rsidP="00A1655D">
      <w:pPr>
        <w:pStyle w:val="c8"/>
        <w:spacing w:before="0" w:beforeAutospacing="0" w:after="0" w:afterAutospacing="0" w:line="270" w:lineRule="atLeast"/>
        <w:jc w:val="both"/>
        <w:rPr>
          <w:color w:val="000000"/>
        </w:rPr>
      </w:pPr>
      <w:r w:rsidRPr="00A1655D">
        <w:rPr>
          <w:rStyle w:val="c2"/>
          <w:rFonts w:eastAsiaTheme="majorEastAsia"/>
          <w:color w:val="000000"/>
        </w:rPr>
        <w:lastRenderedPageBreak/>
        <w:t>3. Каким был мальчик? Как автор относится к мальчику? Подтверди ответы словами текста.</w:t>
      </w:r>
    </w:p>
    <w:p w:rsidR="00A1655D" w:rsidRPr="00A1655D" w:rsidRDefault="00A1655D" w:rsidP="00A1655D">
      <w:pPr>
        <w:rPr>
          <w:rFonts w:eastAsia="Times New Roman" w:cstheme="minorHAnsi"/>
          <w:b/>
          <w:color w:val="000000" w:themeColor="text1" w:themeShade="80"/>
          <w:sz w:val="24"/>
          <w:szCs w:val="24"/>
          <w:lang w:val="ru-RU" w:eastAsia="ru-RU" w:bidi="ar-SA"/>
        </w:rPr>
      </w:pPr>
    </w:p>
    <w:p w:rsidR="00A1655D" w:rsidRDefault="00A1655D" w:rsidP="00F16A3D">
      <w:pPr>
        <w:pStyle w:val="c8"/>
        <w:spacing w:before="0" w:beforeAutospacing="0" w:after="0" w:afterAutospacing="0" w:line="270" w:lineRule="atLeast"/>
        <w:jc w:val="both"/>
        <w:rPr>
          <w:rStyle w:val="c2"/>
          <w:rFonts w:eastAsiaTheme="majorEastAsia"/>
          <w:color w:val="000000"/>
        </w:rPr>
      </w:pPr>
    </w:p>
    <w:p w:rsidR="00F16A3D" w:rsidRPr="00A1655D" w:rsidRDefault="00F16A3D" w:rsidP="00F16A3D">
      <w:pPr>
        <w:pStyle w:val="11"/>
        <w:ind w:firstLine="0"/>
        <w:jc w:val="center"/>
        <w:rPr>
          <w:rFonts w:eastAsia="Times New Roman" w:cstheme="minorHAnsi"/>
          <w:b/>
          <w:szCs w:val="24"/>
          <w:lang w:val="ru-RU" w:eastAsia="ru-RU" w:bidi="ar-SA"/>
        </w:rPr>
      </w:pPr>
    </w:p>
    <w:p w:rsidR="00F16A3D" w:rsidRPr="00A1655D" w:rsidRDefault="00F16A3D" w:rsidP="00F16A3D">
      <w:pPr>
        <w:jc w:val="center"/>
        <w:rPr>
          <w:b/>
          <w:sz w:val="28"/>
          <w:szCs w:val="28"/>
          <w:lang w:val="ru-RU"/>
        </w:rPr>
      </w:pPr>
      <w:r w:rsidRPr="00A1655D">
        <w:rPr>
          <w:rFonts w:eastAsia="Times New Roman" w:cstheme="minorHAnsi"/>
          <w:b/>
          <w:sz w:val="28"/>
          <w:szCs w:val="28"/>
          <w:lang w:val="ru-RU" w:eastAsia="ru-RU" w:bidi="ar-SA"/>
        </w:rPr>
        <w:br w:type="page"/>
      </w:r>
    </w:p>
    <w:p w:rsidR="00F16A3D" w:rsidRPr="00066396" w:rsidRDefault="00F16A3D" w:rsidP="00F16A3D">
      <w:pPr>
        <w:jc w:val="center"/>
        <w:rPr>
          <w:rStyle w:val="c2"/>
          <w:rFonts w:eastAsiaTheme="majorEastAsia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Style w:val="c2"/>
          <w:rFonts w:eastAsiaTheme="majorEastAsia"/>
          <w:b/>
          <w:color w:val="000000" w:themeColor="text1" w:themeShade="80"/>
          <w:sz w:val="24"/>
          <w:szCs w:val="24"/>
          <w:lang w:val="ru-RU"/>
        </w:rPr>
        <w:lastRenderedPageBreak/>
        <w:t>ТЕКУЩАЯ ПРОВЕРКА ВЫРАЗИТЕЛЬНОСТИ ЧТЕНИЯ</w:t>
      </w:r>
    </w:p>
    <w:p w:rsidR="00F16A3D" w:rsidRDefault="00F16A3D" w:rsidP="00F16A3D">
      <w:pPr>
        <w:pStyle w:val="11"/>
        <w:rPr>
          <w:shd w:val="clear" w:color="auto" w:fill="FFFFFF" w:themeFill="background1"/>
          <w:lang w:val="ru-RU"/>
        </w:rPr>
      </w:pPr>
      <w:r w:rsidRPr="00066396">
        <w:rPr>
          <w:b/>
          <w:bCs/>
          <w:shd w:val="clear" w:color="auto" w:fill="FFFFFF" w:themeFill="background1"/>
          <w:lang w:val="ru-RU"/>
        </w:rPr>
        <w:t>Чиж и голубь</w:t>
      </w:r>
    </w:p>
    <w:p w:rsidR="00F16A3D" w:rsidRDefault="00F16A3D" w:rsidP="00F16A3D">
      <w:pPr>
        <w:pStyle w:val="11"/>
        <w:jc w:val="right"/>
        <w:rPr>
          <w:shd w:val="clear" w:color="auto" w:fill="FFFFFF" w:themeFill="background1"/>
          <w:lang w:val="ru-RU"/>
        </w:rPr>
      </w:pPr>
      <w:r>
        <w:rPr>
          <w:shd w:val="clear" w:color="auto" w:fill="FFFFFF" w:themeFill="background1"/>
          <w:lang w:val="ru-RU"/>
        </w:rPr>
        <w:t>И.А.Крылов</w:t>
      </w:r>
    </w:p>
    <w:p w:rsidR="00F16A3D" w:rsidRDefault="00F16A3D" w:rsidP="00F16A3D">
      <w:pPr>
        <w:pStyle w:val="11"/>
        <w:ind w:firstLine="0"/>
        <w:rPr>
          <w:shd w:val="clear" w:color="auto" w:fill="FFFFFF" w:themeFill="background1"/>
          <w:lang w:val="ru-RU"/>
        </w:rPr>
      </w:pPr>
      <w:r w:rsidRPr="00066396">
        <w:rPr>
          <w:shd w:val="clear" w:color="auto" w:fill="FFFFFF" w:themeFill="background1"/>
          <w:lang w:val="ru-RU"/>
        </w:rPr>
        <w:t>Чижа захлопнула злодейка-западня:</w:t>
      </w:r>
      <w:r w:rsidRPr="00066396">
        <w:rPr>
          <w:shd w:val="clear" w:color="auto" w:fill="FFFFFF" w:themeFill="background1"/>
          <w:lang w:val="ru-RU"/>
        </w:rPr>
        <w:br/>
        <w:t>Бедняжка в ней и рвался и метался,</w:t>
      </w:r>
      <w:r w:rsidRPr="00066396">
        <w:rPr>
          <w:shd w:val="clear" w:color="auto" w:fill="FFFFFF" w:themeFill="background1"/>
          <w:lang w:val="ru-RU"/>
        </w:rPr>
        <w:br/>
        <w:t>А Голубь молодой над ним же издевался.</w:t>
      </w:r>
      <w:r w:rsidRPr="00066396">
        <w:rPr>
          <w:shd w:val="clear" w:color="auto" w:fill="FFFFFF" w:themeFill="background1"/>
          <w:lang w:val="ru-RU"/>
        </w:rPr>
        <w:br/>
        <w:t>"Не стыдно ль, - говорит, - средь бела дня</w:t>
      </w:r>
      <w:r w:rsidRPr="00066396">
        <w:rPr>
          <w:shd w:val="clear" w:color="auto" w:fill="FFFFFF" w:themeFill="background1"/>
          <w:lang w:val="ru-RU"/>
        </w:rPr>
        <w:br/>
        <w:t>Попался!</w:t>
      </w:r>
      <w:r w:rsidRPr="00066396">
        <w:rPr>
          <w:shd w:val="clear" w:color="auto" w:fill="FFFFFF" w:themeFill="background1"/>
          <w:lang w:val="ru-RU"/>
        </w:rPr>
        <w:br/>
        <w:t>Не провели бы так меня:</w:t>
      </w:r>
      <w:r w:rsidRPr="00066396">
        <w:rPr>
          <w:shd w:val="clear" w:color="auto" w:fill="FFFFFF" w:themeFill="background1"/>
          <w:lang w:val="ru-RU"/>
        </w:rPr>
        <w:br/>
        <w:t>За это я ручаюсь смело".</w:t>
      </w:r>
      <w:r w:rsidRPr="00066396">
        <w:rPr>
          <w:shd w:val="clear" w:color="auto" w:fill="FFFFFF" w:themeFill="background1"/>
          <w:lang w:val="ru-RU"/>
        </w:rPr>
        <w:br/>
        <w:t>Ан, смотришь, тут же сам запутался в силок.</w:t>
      </w:r>
      <w:r w:rsidRPr="00066396">
        <w:rPr>
          <w:shd w:val="clear" w:color="auto" w:fill="FFFFFF" w:themeFill="background1"/>
          <w:lang w:val="ru-RU"/>
        </w:rPr>
        <w:br/>
        <w:t>И дело!</w:t>
      </w:r>
      <w:r w:rsidRPr="00066396">
        <w:rPr>
          <w:shd w:val="clear" w:color="auto" w:fill="FFFFFF" w:themeFill="background1"/>
          <w:lang w:val="ru-RU"/>
        </w:rPr>
        <w:br/>
      </w:r>
      <w:r w:rsidRPr="008A2F49">
        <w:rPr>
          <w:shd w:val="clear" w:color="auto" w:fill="FFFFFF" w:themeFill="background1"/>
          <w:lang w:val="ru-RU"/>
        </w:rPr>
        <w:t>Вперед чужой беде не смейся, Голубок.</w:t>
      </w:r>
    </w:p>
    <w:p w:rsidR="00F16A3D" w:rsidRDefault="00F16A3D" w:rsidP="00F16A3D">
      <w:pPr>
        <w:pStyle w:val="11"/>
        <w:ind w:firstLine="0"/>
        <w:rPr>
          <w:shd w:val="clear" w:color="auto" w:fill="FFFFFF" w:themeFill="background1"/>
          <w:lang w:val="ru-RU"/>
        </w:rPr>
      </w:pPr>
    </w:p>
    <w:p w:rsidR="00F16A3D" w:rsidRDefault="00F16A3D" w:rsidP="00F16A3D">
      <w:pPr>
        <w:pStyle w:val="11"/>
        <w:ind w:firstLine="0"/>
        <w:rPr>
          <w:shd w:val="clear" w:color="auto" w:fill="FFFFFF" w:themeFill="background1"/>
          <w:lang w:val="ru-RU"/>
        </w:rPr>
      </w:pPr>
    </w:p>
    <w:p w:rsidR="00F16A3D" w:rsidRDefault="00F16A3D" w:rsidP="00F16A3D">
      <w:pPr>
        <w:pStyle w:val="11"/>
        <w:rPr>
          <w:rStyle w:val="c2"/>
          <w:rFonts w:eastAsiaTheme="majorEastAsia"/>
          <w:lang w:val="ru-RU"/>
        </w:rPr>
      </w:pPr>
      <w:r w:rsidRPr="008A2F49">
        <w:rPr>
          <w:rStyle w:val="c2"/>
          <w:rFonts w:eastAsiaTheme="majorEastAsia"/>
          <w:lang w:val="ru-RU"/>
        </w:rPr>
        <w:t>Подготовь выразительное чтение.</w:t>
      </w:r>
    </w:p>
    <w:p w:rsidR="008A2F49" w:rsidRPr="008A2F49" w:rsidRDefault="008A2F49" w:rsidP="00F16A3D">
      <w:pPr>
        <w:pStyle w:val="11"/>
        <w:rPr>
          <w:rStyle w:val="c2"/>
          <w:rFonts w:eastAsiaTheme="majorEastAsia"/>
          <w:lang w:val="ru-RU"/>
        </w:rPr>
      </w:pPr>
      <w:r>
        <w:rPr>
          <w:rStyle w:val="c2"/>
          <w:rFonts w:eastAsiaTheme="majorEastAsia"/>
          <w:lang w:val="ru-RU"/>
        </w:rPr>
        <w:t>1.Прочитай, определи жанр произведения</w:t>
      </w:r>
    </w:p>
    <w:p w:rsidR="00F16A3D" w:rsidRPr="00066396" w:rsidRDefault="008A2F49" w:rsidP="008A2F49">
      <w:pPr>
        <w:pStyle w:val="11"/>
        <w:ind w:left="709" w:firstLine="0"/>
        <w:rPr>
          <w:rStyle w:val="c2"/>
          <w:rFonts w:eastAsiaTheme="majorEastAsia"/>
          <w:lang w:val="ru-RU"/>
        </w:rPr>
      </w:pPr>
      <w:r>
        <w:rPr>
          <w:rStyle w:val="c2"/>
          <w:rFonts w:eastAsiaTheme="majorEastAsia"/>
          <w:lang w:val="ru-RU"/>
        </w:rPr>
        <w:t>2.</w:t>
      </w:r>
      <w:r w:rsidR="00F16A3D" w:rsidRPr="00066396">
        <w:rPr>
          <w:rStyle w:val="c2"/>
          <w:rFonts w:eastAsiaTheme="majorEastAsia"/>
          <w:lang w:val="ru-RU"/>
        </w:rPr>
        <w:t>Прочитай и определи задачу выразительного чтения: передать удивление детей полётом стрижа.</w:t>
      </w:r>
    </w:p>
    <w:p w:rsidR="00F16A3D" w:rsidRPr="00066396" w:rsidRDefault="008A2F49" w:rsidP="008A2F49">
      <w:pPr>
        <w:pStyle w:val="11"/>
        <w:ind w:left="709" w:firstLine="0"/>
        <w:rPr>
          <w:rStyle w:val="c2"/>
          <w:rFonts w:eastAsiaTheme="majorEastAsia"/>
          <w:lang w:val="ru-RU"/>
        </w:rPr>
      </w:pPr>
      <w:r>
        <w:rPr>
          <w:rStyle w:val="c2"/>
          <w:rFonts w:eastAsiaTheme="majorEastAsia"/>
          <w:lang w:val="ru-RU"/>
        </w:rPr>
        <w:t>3.</w:t>
      </w:r>
      <w:r w:rsidR="00F16A3D" w:rsidRPr="00066396">
        <w:rPr>
          <w:rStyle w:val="c2"/>
          <w:rFonts w:eastAsiaTheme="majorEastAsia"/>
          <w:lang w:val="ru-RU"/>
        </w:rPr>
        <w:t>Прочитай, определи тон и темп чтения слов автора, участников диалога.</w:t>
      </w:r>
    </w:p>
    <w:p w:rsidR="00F16A3D" w:rsidRPr="00066396" w:rsidRDefault="008A2F49" w:rsidP="008A2F49">
      <w:pPr>
        <w:pStyle w:val="11"/>
        <w:ind w:left="709" w:firstLine="0"/>
        <w:rPr>
          <w:rStyle w:val="c2"/>
          <w:rFonts w:eastAsiaTheme="majorEastAsia"/>
          <w:lang w:val="ru-RU"/>
        </w:rPr>
      </w:pPr>
      <w:r>
        <w:rPr>
          <w:rStyle w:val="c2"/>
          <w:rFonts w:eastAsiaTheme="majorEastAsia"/>
          <w:lang w:val="ru-RU"/>
        </w:rPr>
        <w:t>4.</w:t>
      </w:r>
      <w:r w:rsidR="00F16A3D" w:rsidRPr="00066396">
        <w:rPr>
          <w:rStyle w:val="c2"/>
          <w:rFonts w:eastAsiaTheme="majorEastAsia"/>
          <w:lang w:val="ru-RU"/>
        </w:rPr>
        <w:t>Укажи паузы и логические ударения.</w:t>
      </w:r>
    </w:p>
    <w:p w:rsidR="00F16A3D" w:rsidRDefault="008A2F49" w:rsidP="008A2F49">
      <w:pPr>
        <w:pStyle w:val="11"/>
        <w:ind w:left="709" w:firstLine="0"/>
        <w:rPr>
          <w:rStyle w:val="c2"/>
          <w:rFonts w:eastAsiaTheme="majorEastAsia"/>
          <w:lang w:val="ru-RU"/>
        </w:rPr>
      </w:pPr>
      <w:r>
        <w:rPr>
          <w:rStyle w:val="c2"/>
          <w:rFonts w:eastAsiaTheme="majorEastAsia"/>
          <w:lang w:val="ru-RU"/>
        </w:rPr>
        <w:t>5.</w:t>
      </w:r>
      <w:r w:rsidR="00F16A3D" w:rsidRPr="00066396">
        <w:rPr>
          <w:rStyle w:val="c2"/>
          <w:rFonts w:eastAsiaTheme="majorEastAsia"/>
          <w:lang w:val="ru-RU"/>
        </w:rPr>
        <w:t>Поупражняйся в выразительном чтении и оцени своё чтение.</w:t>
      </w:r>
    </w:p>
    <w:p w:rsidR="00881C7F" w:rsidRDefault="00881C7F" w:rsidP="008A2F49">
      <w:pPr>
        <w:pStyle w:val="11"/>
        <w:ind w:left="709" w:firstLine="0"/>
        <w:rPr>
          <w:rStyle w:val="c2"/>
          <w:rFonts w:eastAsiaTheme="majorEastAsia"/>
          <w:lang w:val="ru-RU"/>
        </w:rPr>
      </w:pPr>
    </w:p>
    <w:p w:rsidR="008A2F49" w:rsidRPr="00066396" w:rsidRDefault="008A2F49" w:rsidP="008A2F49">
      <w:pPr>
        <w:pStyle w:val="11"/>
        <w:rPr>
          <w:rStyle w:val="c2"/>
          <w:rFonts w:eastAsiaTheme="majorEastAsia"/>
          <w:lang w:val="ru-RU"/>
        </w:rPr>
      </w:pPr>
    </w:p>
    <w:p w:rsidR="008A2F49" w:rsidRPr="00066396" w:rsidRDefault="008A2F49" w:rsidP="008A2F49">
      <w:pPr>
        <w:jc w:val="center"/>
        <w:rPr>
          <w:rStyle w:val="c2"/>
          <w:rFonts w:eastAsiaTheme="majorEastAsia"/>
          <w:b/>
          <w:color w:val="000000" w:themeColor="text1" w:themeShade="80"/>
          <w:sz w:val="24"/>
          <w:szCs w:val="24"/>
          <w:lang w:val="ru-RU"/>
        </w:rPr>
      </w:pPr>
      <w:r w:rsidRPr="00066396">
        <w:rPr>
          <w:rStyle w:val="c2"/>
          <w:rFonts w:eastAsiaTheme="majorEastAsia"/>
          <w:b/>
          <w:color w:val="000000" w:themeColor="text1" w:themeShade="80"/>
          <w:sz w:val="24"/>
          <w:szCs w:val="24"/>
          <w:lang w:val="ru-RU"/>
        </w:rPr>
        <w:t>ТЕКУЩАЯ ПРОВЕРКА ВЫРАЗИТЕЛЬНОСТИ ЧТЕНИЯ</w:t>
      </w:r>
    </w:p>
    <w:p w:rsidR="008A2F49" w:rsidRDefault="008A2F49" w:rsidP="008A2F49">
      <w:pPr>
        <w:pStyle w:val="11"/>
        <w:rPr>
          <w:shd w:val="clear" w:color="auto" w:fill="FFFFFF" w:themeFill="background1"/>
          <w:lang w:val="ru-RU"/>
        </w:rPr>
      </w:pPr>
      <w:r w:rsidRPr="00066396">
        <w:rPr>
          <w:b/>
          <w:bCs/>
          <w:shd w:val="clear" w:color="auto" w:fill="FFFFFF" w:themeFill="background1"/>
          <w:lang w:val="ru-RU"/>
        </w:rPr>
        <w:t>Чиж и голубь</w:t>
      </w:r>
    </w:p>
    <w:p w:rsidR="008A2F49" w:rsidRDefault="008A2F49" w:rsidP="008A2F49">
      <w:pPr>
        <w:pStyle w:val="11"/>
        <w:jc w:val="right"/>
        <w:rPr>
          <w:shd w:val="clear" w:color="auto" w:fill="FFFFFF" w:themeFill="background1"/>
          <w:lang w:val="ru-RU"/>
        </w:rPr>
      </w:pPr>
      <w:r>
        <w:rPr>
          <w:shd w:val="clear" w:color="auto" w:fill="FFFFFF" w:themeFill="background1"/>
          <w:lang w:val="ru-RU"/>
        </w:rPr>
        <w:t>И.А.Крылов</w:t>
      </w:r>
    </w:p>
    <w:p w:rsidR="008A2F49" w:rsidRDefault="008A2F49" w:rsidP="008A2F49">
      <w:pPr>
        <w:pStyle w:val="11"/>
        <w:ind w:firstLine="0"/>
        <w:rPr>
          <w:shd w:val="clear" w:color="auto" w:fill="FFFFFF" w:themeFill="background1"/>
          <w:lang w:val="ru-RU"/>
        </w:rPr>
      </w:pPr>
      <w:r w:rsidRPr="00066396">
        <w:rPr>
          <w:shd w:val="clear" w:color="auto" w:fill="FFFFFF" w:themeFill="background1"/>
          <w:lang w:val="ru-RU"/>
        </w:rPr>
        <w:t>Чижа захлопнула злодейка-западня:</w:t>
      </w:r>
      <w:r w:rsidRPr="00066396">
        <w:rPr>
          <w:shd w:val="clear" w:color="auto" w:fill="FFFFFF" w:themeFill="background1"/>
          <w:lang w:val="ru-RU"/>
        </w:rPr>
        <w:br/>
        <w:t>Бедняжка в ней и рвался и метался,</w:t>
      </w:r>
      <w:r w:rsidRPr="00066396">
        <w:rPr>
          <w:shd w:val="clear" w:color="auto" w:fill="FFFFFF" w:themeFill="background1"/>
          <w:lang w:val="ru-RU"/>
        </w:rPr>
        <w:br/>
        <w:t>А Голубь молодой над ним же издевался.</w:t>
      </w:r>
      <w:r w:rsidRPr="00066396">
        <w:rPr>
          <w:shd w:val="clear" w:color="auto" w:fill="FFFFFF" w:themeFill="background1"/>
          <w:lang w:val="ru-RU"/>
        </w:rPr>
        <w:br/>
        <w:t>"Не стыдно ль, - говорит, - средь бела дня</w:t>
      </w:r>
      <w:r w:rsidRPr="00066396">
        <w:rPr>
          <w:shd w:val="clear" w:color="auto" w:fill="FFFFFF" w:themeFill="background1"/>
          <w:lang w:val="ru-RU"/>
        </w:rPr>
        <w:br/>
        <w:t>Попался!</w:t>
      </w:r>
      <w:r w:rsidRPr="00066396">
        <w:rPr>
          <w:shd w:val="clear" w:color="auto" w:fill="FFFFFF" w:themeFill="background1"/>
          <w:lang w:val="ru-RU"/>
        </w:rPr>
        <w:br/>
        <w:t>Не провели бы так меня:</w:t>
      </w:r>
      <w:r w:rsidRPr="00066396">
        <w:rPr>
          <w:shd w:val="clear" w:color="auto" w:fill="FFFFFF" w:themeFill="background1"/>
          <w:lang w:val="ru-RU"/>
        </w:rPr>
        <w:br/>
        <w:t>За это я ручаюсь смело".</w:t>
      </w:r>
      <w:r w:rsidRPr="00066396">
        <w:rPr>
          <w:shd w:val="clear" w:color="auto" w:fill="FFFFFF" w:themeFill="background1"/>
          <w:lang w:val="ru-RU"/>
        </w:rPr>
        <w:br/>
        <w:t>Ан, смотришь, тут же сам запутался в силок.</w:t>
      </w:r>
      <w:r w:rsidRPr="00066396">
        <w:rPr>
          <w:shd w:val="clear" w:color="auto" w:fill="FFFFFF" w:themeFill="background1"/>
          <w:lang w:val="ru-RU"/>
        </w:rPr>
        <w:br/>
        <w:t>И дело!</w:t>
      </w:r>
      <w:r w:rsidRPr="00066396">
        <w:rPr>
          <w:shd w:val="clear" w:color="auto" w:fill="FFFFFF" w:themeFill="background1"/>
          <w:lang w:val="ru-RU"/>
        </w:rPr>
        <w:br/>
      </w:r>
      <w:r w:rsidRPr="00881C7F">
        <w:rPr>
          <w:shd w:val="clear" w:color="auto" w:fill="FFFFFF" w:themeFill="background1"/>
          <w:lang w:val="ru-RU"/>
        </w:rPr>
        <w:t>Вперед чужой беде не смейся, Голубок.</w:t>
      </w:r>
    </w:p>
    <w:p w:rsidR="008A2F49" w:rsidRDefault="008A2F49" w:rsidP="008A2F49">
      <w:pPr>
        <w:pStyle w:val="11"/>
        <w:ind w:firstLine="0"/>
        <w:rPr>
          <w:shd w:val="clear" w:color="auto" w:fill="FFFFFF" w:themeFill="background1"/>
          <w:lang w:val="ru-RU"/>
        </w:rPr>
      </w:pPr>
    </w:p>
    <w:p w:rsidR="008A2F49" w:rsidRDefault="008A2F49" w:rsidP="008A2F49">
      <w:pPr>
        <w:pStyle w:val="11"/>
        <w:ind w:firstLine="0"/>
        <w:rPr>
          <w:shd w:val="clear" w:color="auto" w:fill="FFFFFF" w:themeFill="background1"/>
          <w:lang w:val="ru-RU"/>
        </w:rPr>
      </w:pPr>
    </w:p>
    <w:p w:rsidR="008A2F49" w:rsidRPr="00881C7F" w:rsidRDefault="008A2F49" w:rsidP="008A2F49">
      <w:pPr>
        <w:pStyle w:val="11"/>
        <w:rPr>
          <w:rStyle w:val="c2"/>
          <w:rFonts w:eastAsiaTheme="majorEastAsia"/>
          <w:lang w:val="ru-RU"/>
        </w:rPr>
      </w:pPr>
      <w:r w:rsidRPr="00881C7F">
        <w:rPr>
          <w:rStyle w:val="c2"/>
          <w:rFonts w:eastAsiaTheme="majorEastAsia"/>
          <w:lang w:val="ru-RU"/>
        </w:rPr>
        <w:t>Подготовь выразительное чтение.</w:t>
      </w:r>
    </w:p>
    <w:p w:rsidR="00881C7F" w:rsidRPr="008A2F49" w:rsidRDefault="00881C7F" w:rsidP="00881C7F">
      <w:pPr>
        <w:pStyle w:val="11"/>
        <w:rPr>
          <w:rStyle w:val="c2"/>
          <w:rFonts w:eastAsiaTheme="majorEastAsia"/>
          <w:lang w:val="ru-RU"/>
        </w:rPr>
      </w:pPr>
      <w:r>
        <w:rPr>
          <w:rStyle w:val="c2"/>
          <w:rFonts w:eastAsiaTheme="majorEastAsia"/>
          <w:lang w:val="ru-RU"/>
        </w:rPr>
        <w:t>1.Прочитай, определи жанр произведения</w:t>
      </w:r>
    </w:p>
    <w:p w:rsidR="00881C7F" w:rsidRPr="00066396" w:rsidRDefault="00881C7F" w:rsidP="00881C7F">
      <w:pPr>
        <w:pStyle w:val="11"/>
        <w:ind w:left="709" w:firstLine="0"/>
        <w:rPr>
          <w:rStyle w:val="c2"/>
          <w:rFonts w:eastAsiaTheme="majorEastAsia"/>
          <w:lang w:val="ru-RU"/>
        </w:rPr>
      </w:pPr>
      <w:r>
        <w:rPr>
          <w:rStyle w:val="c2"/>
          <w:rFonts w:eastAsiaTheme="majorEastAsia"/>
          <w:lang w:val="ru-RU"/>
        </w:rPr>
        <w:t>2.</w:t>
      </w:r>
      <w:r w:rsidRPr="00066396">
        <w:rPr>
          <w:rStyle w:val="c2"/>
          <w:rFonts w:eastAsiaTheme="majorEastAsia"/>
          <w:lang w:val="ru-RU"/>
        </w:rPr>
        <w:t>Прочитай и определи задачу выразительного чтения: передать удивление детей полётом стрижа.</w:t>
      </w:r>
    </w:p>
    <w:p w:rsidR="00881C7F" w:rsidRPr="00066396" w:rsidRDefault="00881C7F" w:rsidP="00881C7F">
      <w:pPr>
        <w:pStyle w:val="11"/>
        <w:ind w:left="709" w:firstLine="0"/>
        <w:rPr>
          <w:rStyle w:val="c2"/>
          <w:rFonts w:eastAsiaTheme="majorEastAsia"/>
          <w:lang w:val="ru-RU"/>
        </w:rPr>
      </w:pPr>
      <w:r>
        <w:rPr>
          <w:rStyle w:val="c2"/>
          <w:rFonts w:eastAsiaTheme="majorEastAsia"/>
          <w:lang w:val="ru-RU"/>
        </w:rPr>
        <w:t>3.</w:t>
      </w:r>
      <w:r w:rsidRPr="00066396">
        <w:rPr>
          <w:rStyle w:val="c2"/>
          <w:rFonts w:eastAsiaTheme="majorEastAsia"/>
          <w:lang w:val="ru-RU"/>
        </w:rPr>
        <w:t>Прочитай, определи тон и темп чтения слов автора, участников диалога.</w:t>
      </w:r>
    </w:p>
    <w:p w:rsidR="00881C7F" w:rsidRPr="00066396" w:rsidRDefault="00881C7F" w:rsidP="00881C7F">
      <w:pPr>
        <w:pStyle w:val="11"/>
        <w:ind w:left="709" w:firstLine="0"/>
        <w:rPr>
          <w:rStyle w:val="c2"/>
          <w:rFonts w:eastAsiaTheme="majorEastAsia"/>
          <w:lang w:val="ru-RU"/>
        </w:rPr>
      </w:pPr>
      <w:r>
        <w:rPr>
          <w:rStyle w:val="c2"/>
          <w:rFonts w:eastAsiaTheme="majorEastAsia"/>
          <w:lang w:val="ru-RU"/>
        </w:rPr>
        <w:t>4.</w:t>
      </w:r>
      <w:r w:rsidRPr="00066396">
        <w:rPr>
          <w:rStyle w:val="c2"/>
          <w:rFonts w:eastAsiaTheme="majorEastAsia"/>
          <w:lang w:val="ru-RU"/>
        </w:rPr>
        <w:t>Укажи паузы и логические ударения.</w:t>
      </w:r>
    </w:p>
    <w:p w:rsidR="00881C7F" w:rsidRDefault="00881C7F" w:rsidP="00881C7F">
      <w:pPr>
        <w:pStyle w:val="11"/>
        <w:ind w:left="709" w:firstLine="0"/>
        <w:rPr>
          <w:rStyle w:val="c2"/>
          <w:rFonts w:eastAsiaTheme="majorEastAsia"/>
          <w:lang w:val="ru-RU"/>
        </w:rPr>
      </w:pPr>
      <w:r>
        <w:rPr>
          <w:rStyle w:val="c2"/>
          <w:rFonts w:eastAsiaTheme="majorEastAsia"/>
          <w:lang w:val="ru-RU"/>
        </w:rPr>
        <w:t>5.</w:t>
      </w:r>
      <w:r w:rsidRPr="00066396">
        <w:rPr>
          <w:rStyle w:val="c2"/>
          <w:rFonts w:eastAsiaTheme="majorEastAsia"/>
          <w:lang w:val="ru-RU"/>
        </w:rPr>
        <w:t>Поупражняйся в выразительном чтении и оцени своё чтение.</w:t>
      </w:r>
    </w:p>
    <w:p w:rsidR="00F16A3D" w:rsidRPr="00066396" w:rsidRDefault="00F16A3D" w:rsidP="00F16A3D">
      <w:pPr>
        <w:pStyle w:val="11"/>
        <w:ind w:firstLine="0"/>
        <w:rPr>
          <w:rStyle w:val="c2"/>
          <w:rFonts w:eastAsiaTheme="majorEastAsia"/>
          <w:b/>
          <w:lang w:val="ru-RU"/>
        </w:rPr>
      </w:pPr>
      <w:r w:rsidRPr="00066396">
        <w:rPr>
          <w:rStyle w:val="c2"/>
          <w:rFonts w:eastAsiaTheme="majorEastAsia"/>
          <w:b/>
          <w:lang w:val="ru-RU"/>
        </w:rPr>
        <w:br w:type="page"/>
      </w:r>
    </w:p>
    <w:p w:rsidR="00F16A3D" w:rsidRPr="00066396" w:rsidRDefault="00F16A3D" w:rsidP="00F16A3D">
      <w:pPr>
        <w:pStyle w:val="11"/>
        <w:ind w:left="1069" w:firstLine="0"/>
        <w:jc w:val="center"/>
        <w:rPr>
          <w:rStyle w:val="c2"/>
          <w:rFonts w:eastAsiaTheme="majorEastAsia"/>
          <w:b/>
          <w:lang w:val="ru-RU"/>
        </w:rPr>
      </w:pPr>
      <w:r w:rsidRPr="00066396">
        <w:rPr>
          <w:rStyle w:val="c2"/>
          <w:rFonts w:eastAsiaTheme="majorEastAsia"/>
          <w:b/>
          <w:lang w:val="ru-RU"/>
        </w:rPr>
        <w:lastRenderedPageBreak/>
        <w:t>ТЕКУЩАЯ ПРОВЕРКА УРОВНЯ НАЧИТАННОСТИ И ЧИТАТЕЛЬСКИХ УМЕНИЙ</w:t>
      </w:r>
    </w:p>
    <w:p w:rsidR="00F16A3D" w:rsidRDefault="00F16A3D" w:rsidP="005D3030">
      <w:pPr>
        <w:pStyle w:val="11"/>
        <w:numPr>
          <w:ilvl w:val="0"/>
          <w:numId w:val="98"/>
        </w:numPr>
        <w:rPr>
          <w:rStyle w:val="c2"/>
          <w:rFonts w:eastAsiaTheme="majorEastAsia"/>
        </w:rPr>
      </w:pPr>
      <w:r w:rsidRPr="004A302B">
        <w:rPr>
          <w:rStyle w:val="c2"/>
          <w:rFonts w:eastAsiaTheme="majorEastAsia"/>
        </w:rPr>
        <w:t>Заполни схему.</w:t>
      </w:r>
    </w:p>
    <w:tbl>
      <w:tblPr>
        <w:tblStyle w:val="a5"/>
        <w:tblW w:w="0" w:type="auto"/>
        <w:tblInd w:w="1429" w:type="dxa"/>
        <w:tblLook w:val="04A0"/>
      </w:tblPr>
      <w:tblGrid>
        <w:gridCol w:w="2684"/>
        <w:gridCol w:w="2809"/>
        <w:gridCol w:w="2649"/>
      </w:tblGrid>
      <w:tr w:rsidR="00F16A3D" w:rsidTr="00641ABA">
        <w:tc>
          <w:tcPr>
            <w:tcW w:w="3083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 xml:space="preserve">Лебеди </w:t>
            </w:r>
          </w:p>
        </w:tc>
        <w:tc>
          <w:tcPr>
            <w:tcW w:w="3085" w:type="dxa"/>
            <w:vMerge w:val="restart"/>
            <w:vAlign w:val="center"/>
          </w:tcPr>
          <w:p w:rsidR="00F16A3D" w:rsidRDefault="00F16A3D" w:rsidP="00641ABA">
            <w:pPr>
              <w:pStyle w:val="11"/>
              <w:ind w:firstLine="0"/>
              <w:jc w:val="center"/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произведения Л.Н.Толстого</w:t>
            </w:r>
          </w:p>
        </w:tc>
        <w:tc>
          <w:tcPr>
            <w:tcW w:w="3085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</w:rPr>
            </w:pPr>
          </w:p>
        </w:tc>
      </w:tr>
      <w:tr w:rsidR="00F16A3D" w:rsidTr="00641ABA">
        <w:tc>
          <w:tcPr>
            <w:tcW w:w="3083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</w:rPr>
            </w:pPr>
          </w:p>
        </w:tc>
        <w:tc>
          <w:tcPr>
            <w:tcW w:w="3085" w:type="dxa"/>
            <w:vMerge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</w:rPr>
            </w:pPr>
          </w:p>
        </w:tc>
        <w:tc>
          <w:tcPr>
            <w:tcW w:w="3085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Два брата</w:t>
            </w:r>
          </w:p>
        </w:tc>
      </w:tr>
      <w:tr w:rsidR="00F16A3D" w:rsidTr="00641ABA">
        <w:tc>
          <w:tcPr>
            <w:tcW w:w="3083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</w:rPr>
            </w:pPr>
          </w:p>
        </w:tc>
        <w:tc>
          <w:tcPr>
            <w:tcW w:w="3085" w:type="dxa"/>
            <w:vMerge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</w:rPr>
            </w:pPr>
          </w:p>
        </w:tc>
        <w:tc>
          <w:tcPr>
            <w:tcW w:w="3085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</w:rPr>
            </w:pPr>
          </w:p>
        </w:tc>
      </w:tr>
    </w:tbl>
    <w:p w:rsidR="00F16A3D" w:rsidRPr="00066396" w:rsidRDefault="00F16A3D" w:rsidP="005D3030">
      <w:pPr>
        <w:pStyle w:val="11"/>
        <w:numPr>
          <w:ilvl w:val="0"/>
          <w:numId w:val="98"/>
        </w:numPr>
        <w:rPr>
          <w:rStyle w:val="c2"/>
          <w:rFonts w:eastAsiaTheme="majorEastAsia"/>
          <w:lang w:val="ru-RU"/>
        </w:rPr>
      </w:pPr>
      <w:r w:rsidRPr="00066396">
        <w:rPr>
          <w:rStyle w:val="c2"/>
          <w:rFonts w:eastAsiaTheme="majorEastAsia"/>
          <w:lang w:val="ru-RU"/>
        </w:rPr>
        <w:t>Прочитай отрывок. Назови произведение. Запиши ответ.</w:t>
      </w:r>
    </w:p>
    <w:p w:rsidR="00F16A3D" w:rsidRPr="00066396" w:rsidRDefault="00F16A3D" w:rsidP="00F16A3D">
      <w:pPr>
        <w:pStyle w:val="11"/>
        <w:ind w:left="1429" w:firstLine="0"/>
        <w:rPr>
          <w:rStyle w:val="c2"/>
          <w:rFonts w:eastAsiaTheme="majorEastAsia"/>
          <w:lang w:val="ru-RU"/>
        </w:rPr>
      </w:pPr>
      <w:r w:rsidRPr="00066396">
        <w:rPr>
          <w:rStyle w:val="c2"/>
          <w:rFonts w:eastAsiaTheme="majorEastAsia"/>
          <w:lang w:val="ru-RU"/>
        </w:rPr>
        <w:t>Солнце уже и за полдни перешло, а обоз только половину дороги прошёл. Пыль, жара, солнце так и печёт, а укрыться негде. Голая степь; ни деревца, ни кустика по дороге.</w:t>
      </w:r>
    </w:p>
    <w:p w:rsidR="00F16A3D" w:rsidRDefault="00F16A3D" w:rsidP="00F16A3D">
      <w:pPr>
        <w:pStyle w:val="11"/>
        <w:ind w:left="1429" w:firstLine="0"/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__________________________________________________________________________</w:t>
      </w:r>
    </w:p>
    <w:p w:rsidR="00F16A3D" w:rsidRPr="00066396" w:rsidRDefault="00F16A3D" w:rsidP="005D3030">
      <w:pPr>
        <w:pStyle w:val="11"/>
        <w:numPr>
          <w:ilvl w:val="0"/>
          <w:numId w:val="98"/>
        </w:numPr>
        <w:rPr>
          <w:rStyle w:val="c2"/>
          <w:rFonts w:eastAsiaTheme="majorEastAsia"/>
          <w:lang w:val="ru-RU"/>
        </w:rPr>
      </w:pPr>
      <w:r w:rsidRPr="00066396">
        <w:rPr>
          <w:rStyle w:val="c2"/>
          <w:rFonts w:eastAsiaTheme="majorEastAsia"/>
          <w:lang w:val="ru-RU"/>
        </w:rPr>
        <w:t>Допиши прелдожение. Рассказ «Каштанка» написал _____________________________</w:t>
      </w:r>
    </w:p>
    <w:p w:rsidR="00F16A3D" w:rsidRDefault="00F16A3D" w:rsidP="005D3030">
      <w:pPr>
        <w:pStyle w:val="11"/>
        <w:numPr>
          <w:ilvl w:val="0"/>
          <w:numId w:val="98"/>
        </w:numPr>
        <w:rPr>
          <w:rStyle w:val="c2"/>
          <w:rFonts w:eastAsiaTheme="majorEastAsia"/>
        </w:rPr>
      </w:pPr>
      <w:r w:rsidRPr="00066396">
        <w:rPr>
          <w:rStyle w:val="c2"/>
          <w:rFonts w:eastAsiaTheme="majorEastAsia"/>
          <w:lang w:val="ru-RU"/>
        </w:rPr>
        <w:t xml:space="preserve">Прочитай четверостишие. Укажи стрелкой рифмующиеся строки. </w:t>
      </w:r>
      <w:r>
        <w:rPr>
          <w:rStyle w:val="c2"/>
          <w:rFonts w:eastAsiaTheme="majorEastAsia"/>
        </w:rPr>
        <w:t>Запиши название произведения.</w:t>
      </w:r>
    </w:p>
    <w:p w:rsidR="00F16A3D" w:rsidRDefault="00F16A3D" w:rsidP="00F16A3D">
      <w:pPr>
        <w:pStyle w:val="11"/>
        <w:ind w:left="1429" w:firstLine="0"/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Россия, нищая Россия,</w:t>
      </w:r>
    </w:p>
    <w:p w:rsidR="00F16A3D" w:rsidRPr="00376710" w:rsidRDefault="00F16A3D" w:rsidP="00F16A3D">
      <w:pPr>
        <w:pStyle w:val="11"/>
        <w:ind w:left="1429" w:firstLine="0"/>
        <w:rPr>
          <w:rStyle w:val="c2"/>
          <w:rFonts w:eastAsiaTheme="majorEastAsia"/>
          <w:lang w:val="ru-RU"/>
        </w:rPr>
      </w:pPr>
      <w:r w:rsidRPr="00376710">
        <w:rPr>
          <w:rStyle w:val="c2"/>
          <w:rFonts w:eastAsiaTheme="majorEastAsia"/>
          <w:lang w:val="ru-RU"/>
        </w:rPr>
        <w:t xml:space="preserve">Мне избы серые твои, </w:t>
      </w:r>
    </w:p>
    <w:p w:rsidR="00F16A3D" w:rsidRPr="00376710" w:rsidRDefault="00F16A3D" w:rsidP="00F16A3D">
      <w:pPr>
        <w:pStyle w:val="11"/>
        <w:ind w:left="1429" w:firstLine="0"/>
        <w:rPr>
          <w:rStyle w:val="c2"/>
          <w:rFonts w:eastAsiaTheme="majorEastAsia"/>
          <w:lang w:val="ru-RU"/>
        </w:rPr>
      </w:pPr>
      <w:r w:rsidRPr="00376710">
        <w:rPr>
          <w:rStyle w:val="c2"/>
          <w:rFonts w:eastAsiaTheme="majorEastAsia"/>
          <w:lang w:val="ru-RU"/>
        </w:rPr>
        <w:t>Твои мне песни ветровые –</w:t>
      </w:r>
    </w:p>
    <w:p w:rsidR="00F16A3D" w:rsidRDefault="00F16A3D" w:rsidP="00F16A3D">
      <w:pPr>
        <w:pStyle w:val="11"/>
        <w:ind w:left="1429" w:firstLine="0"/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Как слёзы первые любви!</w:t>
      </w:r>
    </w:p>
    <w:p w:rsidR="00F16A3D" w:rsidRDefault="00F16A3D" w:rsidP="00F16A3D">
      <w:pPr>
        <w:pStyle w:val="11"/>
        <w:ind w:left="1429" w:firstLine="0"/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___________________________________________________________________________</w:t>
      </w:r>
    </w:p>
    <w:p w:rsidR="00F16A3D" w:rsidRPr="00066396" w:rsidRDefault="00F16A3D" w:rsidP="005D3030">
      <w:pPr>
        <w:pStyle w:val="11"/>
        <w:numPr>
          <w:ilvl w:val="0"/>
          <w:numId w:val="98"/>
        </w:numPr>
        <w:rPr>
          <w:rStyle w:val="c2"/>
          <w:rFonts w:eastAsiaTheme="majorEastAsia"/>
          <w:lang w:val="ru-RU"/>
        </w:rPr>
      </w:pPr>
      <w:r w:rsidRPr="00066396">
        <w:rPr>
          <w:rStyle w:val="c2"/>
          <w:rFonts w:eastAsiaTheme="majorEastAsia"/>
          <w:lang w:val="ru-RU"/>
        </w:rPr>
        <w:t>Кому принадлежат эти слова? Запиши полный ответ.</w:t>
      </w:r>
    </w:p>
    <w:p w:rsidR="00F16A3D" w:rsidRDefault="00F16A3D" w:rsidP="00F16A3D">
      <w:pPr>
        <w:pStyle w:val="11"/>
        <w:ind w:left="1429" w:firstLine="0"/>
        <w:rPr>
          <w:rStyle w:val="c2"/>
          <w:rFonts w:eastAsiaTheme="majorEastAsia"/>
        </w:rPr>
      </w:pPr>
      <w:r w:rsidRPr="00066396">
        <w:rPr>
          <w:rStyle w:val="c2"/>
          <w:rFonts w:eastAsiaTheme="majorEastAsia"/>
          <w:lang w:val="ru-RU"/>
        </w:rPr>
        <w:t xml:space="preserve">- Пора нам, Тётка, делом заняться. Довольно тебе бить баклуши. Я хочу из тебя артистку сделать… </w:t>
      </w:r>
      <w:r>
        <w:rPr>
          <w:rStyle w:val="c2"/>
          <w:rFonts w:eastAsiaTheme="majorEastAsia"/>
        </w:rPr>
        <w:t>Ты хочешь быть артисткой?</w:t>
      </w:r>
    </w:p>
    <w:p w:rsidR="00F16A3D" w:rsidRDefault="00F16A3D" w:rsidP="00F16A3D">
      <w:pPr>
        <w:pStyle w:val="11"/>
        <w:ind w:left="1429" w:firstLine="0"/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__________________________________________________________________________</w:t>
      </w:r>
    </w:p>
    <w:p w:rsidR="00F16A3D" w:rsidRPr="00066396" w:rsidRDefault="00F16A3D" w:rsidP="005D3030">
      <w:pPr>
        <w:pStyle w:val="11"/>
        <w:numPr>
          <w:ilvl w:val="0"/>
          <w:numId w:val="98"/>
        </w:numPr>
        <w:rPr>
          <w:rStyle w:val="c2"/>
          <w:rFonts w:eastAsiaTheme="majorEastAsia"/>
          <w:lang w:val="ru-RU"/>
        </w:rPr>
      </w:pPr>
      <w:r w:rsidRPr="00066396">
        <w:rPr>
          <w:rStyle w:val="c2"/>
          <w:rFonts w:eastAsiaTheme="majorEastAsia"/>
          <w:lang w:val="ru-RU"/>
        </w:rPr>
        <w:t>Прочитай строфы из стихотворений. Укажи соответствующими цифрами фамилии поэтов – авторов строк.</w:t>
      </w:r>
    </w:p>
    <w:tbl>
      <w:tblPr>
        <w:tblStyle w:val="a5"/>
        <w:tblW w:w="0" w:type="auto"/>
        <w:tblInd w:w="1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0"/>
        <w:gridCol w:w="3972"/>
      </w:tblGrid>
      <w:tr w:rsidR="00F16A3D" w:rsidTr="00641ABA">
        <w:tc>
          <w:tcPr>
            <w:tcW w:w="5341" w:type="dxa"/>
          </w:tcPr>
          <w:p w:rsidR="00F16A3D" w:rsidRDefault="00F16A3D" w:rsidP="005D3030">
            <w:pPr>
              <w:pStyle w:val="11"/>
              <w:numPr>
                <w:ilvl w:val="0"/>
                <w:numId w:val="99"/>
              </w:numPr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Звонким колокол ударом</w:t>
            </w:r>
          </w:p>
          <w:p w:rsidR="00F16A3D" w:rsidRDefault="00F16A3D" w:rsidP="00641ABA">
            <w:pPr>
              <w:pStyle w:val="11"/>
              <w:ind w:left="720" w:firstLine="0"/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Будит зимний воздух.</w:t>
            </w:r>
          </w:p>
          <w:p w:rsidR="00F16A3D" w:rsidRDefault="00F16A3D" w:rsidP="00641ABA">
            <w:pPr>
              <w:pStyle w:val="11"/>
              <w:ind w:left="720" w:firstLine="0"/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Мы работаем недаром,</w:t>
            </w:r>
          </w:p>
          <w:p w:rsidR="00F16A3D" w:rsidRDefault="00F16A3D" w:rsidP="00641ABA">
            <w:pPr>
              <w:pStyle w:val="11"/>
              <w:ind w:left="720" w:firstLine="0"/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Будет светел отдых.</w:t>
            </w:r>
          </w:p>
          <w:p w:rsidR="00F16A3D" w:rsidRDefault="00F16A3D" w:rsidP="00641ABA">
            <w:pPr>
              <w:pStyle w:val="11"/>
              <w:ind w:left="720" w:firstLine="0"/>
              <w:rPr>
                <w:rStyle w:val="c2"/>
                <w:rFonts w:eastAsiaTheme="majorEastAsia"/>
              </w:rPr>
            </w:pPr>
          </w:p>
          <w:p w:rsidR="00F16A3D" w:rsidRDefault="00F16A3D" w:rsidP="005D3030">
            <w:pPr>
              <w:pStyle w:val="11"/>
              <w:numPr>
                <w:ilvl w:val="0"/>
                <w:numId w:val="99"/>
              </w:numPr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Лежит пушистая,</w:t>
            </w:r>
          </w:p>
          <w:p w:rsidR="00F16A3D" w:rsidRDefault="00F16A3D" w:rsidP="00641ABA">
            <w:pPr>
              <w:pStyle w:val="11"/>
              <w:ind w:left="720" w:firstLine="0"/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Снежинка смелая,</w:t>
            </w:r>
          </w:p>
          <w:p w:rsidR="00F16A3D" w:rsidRDefault="00F16A3D" w:rsidP="00641ABA">
            <w:pPr>
              <w:pStyle w:val="11"/>
              <w:ind w:left="720" w:firstLine="0"/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Какая чистая!</w:t>
            </w:r>
          </w:p>
          <w:p w:rsidR="00F16A3D" w:rsidRDefault="00F16A3D" w:rsidP="00641ABA">
            <w:pPr>
              <w:pStyle w:val="11"/>
              <w:ind w:left="720" w:firstLine="0"/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Какая белая!</w:t>
            </w:r>
          </w:p>
        </w:tc>
        <w:tc>
          <w:tcPr>
            <w:tcW w:w="5341" w:type="dxa"/>
            <w:vAlign w:val="center"/>
          </w:tcPr>
          <w:p w:rsidR="00F16A3D" w:rsidRDefault="00F16A3D" w:rsidP="00641ABA">
            <w:pPr>
              <w:pStyle w:val="11"/>
              <w:spacing w:line="480" w:lineRule="auto"/>
              <w:ind w:firstLine="0"/>
              <w:jc w:val="center"/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А.А.Блок</w:t>
            </w:r>
          </w:p>
          <w:p w:rsidR="00F16A3D" w:rsidRDefault="00F16A3D" w:rsidP="00641ABA">
            <w:pPr>
              <w:pStyle w:val="11"/>
              <w:spacing w:line="480" w:lineRule="auto"/>
              <w:ind w:firstLine="0"/>
              <w:jc w:val="center"/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К.Д.Бальмонт</w:t>
            </w:r>
          </w:p>
          <w:p w:rsidR="00F16A3D" w:rsidRDefault="00F16A3D" w:rsidP="00641ABA">
            <w:pPr>
              <w:pStyle w:val="11"/>
              <w:spacing w:line="480" w:lineRule="auto"/>
              <w:ind w:firstLine="0"/>
              <w:jc w:val="center"/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И.З.Суриков</w:t>
            </w:r>
          </w:p>
        </w:tc>
      </w:tr>
    </w:tbl>
    <w:p w:rsidR="00F16A3D" w:rsidRDefault="00F16A3D" w:rsidP="005D3030">
      <w:pPr>
        <w:pStyle w:val="11"/>
        <w:numPr>
          <w:ilvl w:val="0"/>
          <w:numId w:val="98"/>
        </w:numPr>
        <w:rPr>
          <w:rStyle w:val="c2"/>
          <w:rFonts w:eastAsiaTheme="majorEastAsia"/>
        </w:rPr>
      </w:pPr>
      <w:r w:rsidRPr="00066396">
        <w:rPr>
          <w:rStyle w:val="c2"/>
          <w:rFonts w:eastAsiaTheme="majorEastAsia"/>
          <w:lang w:val="ru-RU"/>
        </w:rPr>
        <w:t xml:space="preserve">Из какого стихотворения И.А.Бунина четверостишие? </w:t>
      </w:r>
      <w:r>
        <w:rPr>
          <w:rStyle w:val="c2"/>
          <w:rFonts w:eastAsiaTheme="majorEastAsia"/>
        </w:rPr>
        <w:t>Укажи стрелкой ответ.</w:t>
      </w:r>
    </w:p>
    <w:tbl>
      <w:tblPr>
        <w:tblStyle w:val="a5"/>
        <w:tblW w:w="0" w:type="auto"/>
        <w:tblInd w:w="1429" w:type="dxa"/>
        <w:tblLook w:val="04A0"/>
      </w:tblPr>
      <w:tblGrid>
        <w:gridCol w:w="4095"/>
        <w:gridCol w:w="4047"/>
      </w:tblGrid>
      <w:tr w:rsidR="00F16A3D" w:rsidTr="00641ABA">
        <w:tc>
          <w:tcPr>
            <w:tcW w:w="5341" w:type="dxa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Лес точно терем расписной,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Лиловый, золотой, багряный.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Весёлой, пестрою стеной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Стоит над светлою поляной.</w:t>
            </w:r>
          </w:p>
        </w:tc>
        <w:tc>
          <w:tcPr>
            <w:tcW w:w="5341" w:type="dxa"/>
            <w:vAlign w:val="center"/>
          </w:tcPr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Детство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Листопад</w:t>
            </w:r>
          </w:p>
          <w:p w:rsidR="00F16A3D" w:rsidRDefault="00F16A3D" w:rsidP="00641ABA">
            <w:pPr>
              <w:pStyle w:val="11"/>
              <w:ind w:firstLine="0"/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Гаснет вечер, даль синеет…</w:t>
            </w:r>
          </w:p>
        </w:tc>
      </w:tr>
    </w:tbl>
    <w:p w:rsidR="00F16A3D" w:rsidRDefault="00F16A3D" w:rsidP="005D3030">
      <w:pPr>
        <w:pStyle w:val="11"/>
        <w:numPr>
          <w:ilvl w:val="0"/>
          <w:numId w:val="98"/>
        </w:numPr>
        <w:rPr>
          <w:rStyle w:val="c2"/>
          <w:rFonts w:eastAsiaTheme="majorEastAsia"/>
        </w:rPr>
      </w:pPr>
      <w:r w:rsidRPr="00066396">
        <w:rPr>
          <w:rStyle w:val="c2"/>
          <w:rFonts w:eastAsiaTheme="majorEastAsia"/>
          <w:lang w:val="ru-RU"/>
        </w:rPr>
        <w:t xml:space="preserve">Кто и в каком произведении говорит эти слова? </w:t>
      </w:r>
      <w:r>
        <w:rPr>
          <w:rStyle w:val="c2"/>
          <w:rFonts w:eastAsiaTheme="majorEastAsia"/>
        </w:rPr>
        <w:t>Запиши полный ответ.</w:t>
      </w:r>
    </w:p>
    <w:p w:rsidR="00F16A3D" w:rsidRPr="00066396" w:rsidRDefault="00F16A3D" w:rsidP="00F16A3D">
      <w:pPr>
        <w:pStyle w:val="11"/>
        <w:ind w:left="1429" w:firstLine="0"/>
        <w:rPr>
          <w:rStyle w:val="c2"/>
          <w:rFonts w:eastAsiaTheme="majorEastAsia"/>
          <w:lang w:val="ru-RU"/>
        </w:rPr>
      </w:pPr>
      <w:r w:rsidRPr="00066396">
        <w:rPr>
          <w:rStyle w:val="c2"/>
          <w:rFonts w:eastAsiaTheme="majorEastAsia"/>
          <w:lang w:val="ru-RU"/>
        </w:rPr>
        <w:t>Вот и я хочу, чтобы уже был апрель. Я очень люблю подснежники. Я их никогда не видела.</w:t>
      </w:r>
    </w:p>
    <w:p w:rsidR="00F16A3D" w:rsidRDefault="00F16A3D" w:rsidP="00F16A3D">
      <w:pPr>
        <w:pStyle w:val="11"/>
        <w:ind w:left="1429" w:firstLine="0"/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__________________________________________________________________________</w:t>
      </w:r>
    </w:p>
    <w:p w:rsidR="00F16A3D" w:rsidRPr="00066396" w:rsidRDefault="00F16A3D" w:rsidP="005D3030">
      <w:pPr>
        <w:pStyle w:val="11"/>
        <w:numPr>
          <w:ilvl w:val="0"/>
          <w:numId w:val="98"/>
        </w:numPr>
        <w:rPr>
          <w:rStyle w:val="c2"/>
          <w:rFonts w:eastAsiaTheme="majorEastAsia"/>
          <w:lang w:val="ru-RU"/>
        </w:rPr>
      </w:pPr>
      <w:r w:rsidRPr="00066396">
        <w:rPr>
          <w:rStyle w:val="c2"/>
          <w:rFonts w:eastAsiaTheme="majorEastAsia"/>
          <w:lang w:val="ru-RU"/>
        </w:rPr>
        <w:t>Соедини стрелкоми фамилии авторов с их именами и отчествами.</w:t>
      </w:r>
    </w:p>
    <w:tbl>
      <w:tblPr>
        <w:tblStyle w:val="a5"/>
        <w:tblW w:w="0" w:type="auto"/>
        <w:tblInd w:w="1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0"/>
        <w:gridCol w:w="4242"/>
      </w:tblGrid>
      <w:tr w:rsidR="00F16A3D" w:rsidTr="00641ABA">
        <w:tc>
          <w:tcPr>
            <w:tcW w:w="5341" w:type="dxa"/>
          </w:tcPr>
          <w:p w:rsidR="00F16A3D" w:rsidRPr="00066396" w:rsidRDefault="00F16A3D" w:rsidP="00641ABA">
            <w:pPr>
              <w:pStyle w:val="11"/>
              <w:ind w:left="1429" w:firstLine="0"/>
              <w:rPr>
                <w:rStyle w:val="c2"/>
                <w:rFonts w:eastAsiaTheme="majorEastAsia"/>
                <w:lang w:val="ru-RU"/>
              </w:rPr>
            </w:pPr>
            <w:r w:rsidRPr="00066396">
              <w:rPr>
                <w:rStyle w:val="c2"/>
                <w:rFonts w:eastAsiaTheme="majorEastAsia"/>
                <w:lang w:val="ru-RU"/>
              </w:rPr>
              <w:t>Горький</w:t>
            </w:r>
          </w:p>
          <w:p w:rsidR="00F16A3D" w:rsidRPr="00066396" w:rsidRDefault="00F16A3D" w:rsidP="00641ABA">
            <w:pPr>
              <w:pStyle w:val="11"/>
              <w:ind w:left="1429" w:firstLine="0"/>
              <w:rPr>
                <w:rStyle w:val="c2"/>
                <w:rFonts w:eastAsiaTheme="majorEastAsia"/>
                <w:lang w:val="ru-RU"/>
              </w:rPr>
            </w:pPr>
            <w:r w:rsidRPr="00066396">
              <w:rPr>
                <w:rStyle w:val="c2"/>
                <w:rFonts w:eastAsiaTheme="majorEastAsia"/>
                <w:lang w:val="ru-RU"/>
              </w:rPr>
              <w:t>Вересаев</w:t>
            </w:r>
          </w:p>
          <w:p w:rsidR="00F16A3D" w:rsidRPr="00066396" w:rsidRDefault="00F16A3D" w:rsidP="00641ABA">
            <w:pPr>
              <w:pStyle w:val="11"/>
              <w:ind w:left="1429" w:firstLine="0"/>
              <w:rPr>
                <w:rStyle w:val="c2"/>
                <w:rFonts w:eastAsiaTheme="majorEastAsia"/>
                <w:lang w:val="ru-RU"/>
              </w:rPr>
            </w:pPr>
            <w:r w:rsidRPr="00066396">
              <w:rPr>
                <w:rStyle w:val="c2"/>
                <w:rFonts w:eastAsiaTheme="majorEastAsia"/>
                <w:lang w:val="ru-RU"/>
              </w:rPr>
              <w:lastRenderedPageBreak/>
              <w:t>Толстой</w:t>
            </w:r>
          </w:p>
          <w:p w:rsidR="00F16A3D" w:rsidRPr="00066396" w:rsidRDefault="00F16A3D" w:rsidP="00641ABA">
            <w:pPr>
              <w:pStyle w:val="11"/>
              <w:ind w:left="1429" w:firstLine="0"/>
              <w:rPr>
                <w:rStyle w:val="c2"/>
                <w:rFonts w:eastAsiaTheme="majorEastAsia"/>
                <w:lang w:val="ru-RU"/>
              </w:rPr>
            </w:pPr>
            <w:r w:rsidRPr="00066396">
              <w:rPr>
                <w:rStyle w:val="c2"/>
                <w:rFonts w:eastAsiaTheme="majorEastAsia"/>
                <w:lang w:val="ru-RU"/>
              </w:rPr>
              <w:t>Маршак</w:t>
            </w:r>
          </w:p>
          <w:p w:rsidR="00F16A3D" w:rsidRPr="00066396" w:rsidRDefault="00F16A3D" w:rsidP="00641ABA">
            <w:pPr>
              <w:pStyle w:val="11"/>
              <w:ind w:left="1429" w:firstLine="0"/>
              <w:rPr>
                <w:rStyle w:val="c2"/>
                <w:rFonts w:eastAsiaTheme="majorEastAsia"/>
                <w:lang w:val="ru-RU"/>
              </w:rPr>
            </w:pPr>
            <w:r w:rsidRPr="00066396">
              <w:rPr>
                <w:rStyle w:val="c2"/>
                <w:rFonts w:eastAsiaTheme="majorEastAsia"/>
                <w:lang w:val="ru-RU"/>
              </w:rPr>
              <w:t>Блок</w:t>
            </w:r>
          </w:p>
        </w:tc>
        <w:tc>
          <w:tcPr>
            <w:tcW w:w="5341" w:type="dxa"/>
          </w:tcPr>
          <w:p w:rsidR="00F16A3D" w:rsidRPr="00066396" w:rsidRDefault="00F16A3D" w:rsidP="00641ABA">
            <w:pPr>
              <w:pStyle w:val="11"/>
              <w:ind w:left="1429" w:firstLine="0"/>
              <w:rPr>
                <w:rStyle w:val="c2"/>
                <w:rFonts w:eastAsiaTheme="majorEastAsia"/>
                <w:lang w:val="ru-RU"/>
              </w:rPr>
            </w:pPr>
            <w:r w:rsidRPr="00066396">
              <w:rPr>
                <w:rStyle w:val="c2"/>
                <w:rFonts w:eastAsiaTheme="majorEastAsia"/>
                <w:lang w:val="ru-RU"/>
              </w:rPr>
              <w:lastRenderedPageBreak/>
              <w:t>Викентий Викентьевич</w:t>
            </w:r>
          </w:p>
          <w:p w:rsidR="00F16A3D" w:rsidRPr="00066396" w:rsidRDefault="00F16A3D" w:rsidP="00641ABA">
            <w:pPr>
              <w:pStyle w:val="11"/>
              <w:ind w:left="1429" w:firstLine="0"/>
              <w:rPr>
                <w:rStyle w:val="c2"/>
                <w:rFonts w:eastAsiaTheme="majorEastAsia"/>
                <w:lang w:val="ru-RU"/>
              </w:rPr>
            </w:pPr>
            <w:r w:rsidRPr="00066396">
              <w:rPr>
                <w:rStyle w:val="c2"/>
                <w:rFonts w:eastAsiaTheme="majorEastAsia"/>
                <w:lang w:val="ru-RU"/>
              </w:rPr>
              <w:t>Лев Николаевич</w:t>
            </w:r>
          </w:p>
          <w:p w:rsidR="00F16A3D" w:rsidRPr="00066396" w:rsidRDefault="00F16A3D" w:rsidP="00641ABA">
            <w:pPr>
              <w:pStyle w:val="11"/>
              <w:ind w:left="1429" w:firstLine="0"/>
              <w:rPr>
                <w:rStyle w:val="c2"/>
                <w:rFonts w:eastAsiaTheme="majorEastAsia"/>
                <w:lang w:val="ru-RU"/>
              </w:rPr>
            </w:pPr>
            <w:r w:rsidRPr="00066396">
              <w:rPr>
                <w:rStyle w:val="c2"/>
                <w:rFonts w:eastAsiaTheme="majorEastAsia"/>
                <w:lang w:val="ru-RU"/>
              </w:rPr>
              <w:lastRenderedPageBreak/>
              <w:t>Самуил Яковлевич</w:t>
            </w:r>
          </w:p>
          <w:p w:rsidR="00F16A3D" w:rsidRDefault="00F16A3D" w:rsidP="00641ABA">
            <w:pPr>
              <w:pStyle w:val="11"/>
              <w:ind w:left="1429" w:firstLine="0"/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Александр Александрович</w:t>
            </w:r>
          </w:p>
          <w:p w:rsidR="00F16A3D" w:rsidRDefault="00F16A3D" w:rsidP="00641ABA">
            <w:pPr>
              <w:pStyle w:val="11"/>
              <w:ind w:left="1429" w:firstLine="0"/>
              <w:rPr>
                <w:rStyle w:val="c2"/>
                <w:rFonts w:eastAsiaTheme="majorEastAsia"/>
              </w:rPr>
            </w:pPr>
            <w:r>
              <w:rPr>
                <w:rStyle w:val="c2"/>
                <w:rFonts w:eastAsiaTheme="majorEastAsia"/>
              </w:rPr>
              <w:t>Алексей Максимович</w:t>
            </w:r>
          </w:p>
        </w:tc>
      </w:tr>
    </w:tbl>
    <w:p w:rsidR="00F16A3D" w:rsidRPr="004A302B" w:rsidRDefault="00F16A3D" w:rsidP="00F16A3D">
      <w:pPr>
        <w:pStyle w:val="11"/>
        <w:ind w:left="1429" w:firstLine="0"/>
        <w:rPr>
          <w:rStyle w:val="c2"/>
          <w:rFonts w:eastAsiaTheme="majorEastAsia"/>
        </w:rPr>
      </w:pPr>
      <w:r w:rsidRPr="004A302B">
        <w:rPr>
          <w:rStyle w:val="c2"/>
          <w:rFonts w:eastAsiaTheme="majorEastAsia"/>
        </w:rPr>
        <w:lastRenderedPageBreak/>
        <w:br w:type="page"/>
      </w:r>
    </w:p>
    <w:p w:rsidR="00F16A3D" w:rsidRPr="00066396" w:rsidRDefault="00F16A3D" w:rsidP="00F16A3D">
      <w:pPr>
        <w:pStyle w:val="11"/>
        <w:ind w:left="284" w:firstLine="0"/>
        <w:jc w:val="center"/>
        <w:rPr>
          <w:rStyle w:val="c2"/>
          <w:rFonts w:eastAsiaTheme="majorEastAsia"/>
          <w:b/>
          <w:lang w:val="ru-RU"/>
        </w:rPr>
      </w:pPr>
      <w:r w:rsidRPr="00066396">
        <w:rPr>
          <w:rStyle w:val="c2"/>
          <w:rFonts w:eastAsiaTheme="majorEastAsia"/>
          <w:b/>
          <w:lang w:val="ru-RU"/>
        </w:rPr>
        <w:lastRenderedPageBreak/>
        <w:t>ТЕКУЩАЯ ПРОВЕРКА СФОРМИРОВАННОСТИ УЧЕБНОЙ И ЧИТАТЕЛЬСКОЙ ДЕЯТЕЛЬНОСТИ</w:t>
      </w:r>
    </w:p>
    <w:p w:rsidR="00F16A3D" w:rsidRPr="00066396" w:rsidRDefault="00F16A3D" w:rsidP="005D3030">
      <w:pPr>
        <w:pStyle w:val="11"/>
        <w:numPr>
          <w:ilvl w:val="0"/>
          <w:numId w:val="100"/>
        </w:numPr>
        <w:rPr>
          <w:rStyle w:val="c2"/>
          <w:rFonts w:eastAsiaTheme="majorEastAsia"/>
          <w:lang w:val="ru-RU"/>
        </w:rPr>
      </w:pPr>
      <w:r w:rsidRPr="00066396">
        <w:rPr>
          <w:rStyle w:val="c2"/>
          <w:rFonts w:eastAsiaTheme="majorEastAsia"/>
          <w:lang w:val="ru-RU"/>
        </w:rPr>
        <w:t>Отметь жанры произведений Л.Н.Толстого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Сказка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Рассказ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Басня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Стихотворение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Быль</w:t>
      </w:r>
    </w:p>
    <w:p w:rsidR="00F16A3D" w:rsidRDefault="00F16A3D" w:rsidP="005D3030">
      <w:pPr>
        <w:pStyle w:val="11"/>
        <w:numPr>
          <w:ilvl w:val="0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Отметь фамилию поэта.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А.П.Чехов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Л.Н.Толстой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И.А.Бунин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А.П.Платонов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Д.Н.Мамин-Сибиряк</w:t>
      </w:r>
    </w:p>
    <w:p w:rsidR="00F16A3D" w:rsidRPr="00066396" w:rsidRDefault="00F16A3D" w:rsidP="005D3030">
      <w:pPr>
        <w:pStyle w:val="11"/>
        <w:numPr>
          <w:ilvl w:val="0"/>
          <w:numId w:val="100"/>
        </w:numPr>
        <w:rPr>
          <w:rStyle w:val="c2"/>
          <w:rFonts w:eastAsiaTheme="majorEastAsia"/>
          <w:lang w:val="ru-RU"/>
        </w:rPr>
      </w:pPr>
      <w:r w:rsidRPr="00066396">
        <w:rPr>
          <w:rStyle w:val="c2"/>
          <w:rFonts w:eastAsiaTheme="majorEastAsia"/>
          <w:lang w:val="ru-RU"/>
        </w:rPr>
        <w:t>Отметь слово, которым можно дополнить предложение.И.А.Бунин, А.А.Блок, С.А.Есенин, К.Д.Бальмонт – русские …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Летописцы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Поэты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Баснописцы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Сказители</w:t>
      </w:r>
    </w:p>
    <w:p w:rsidR="00F16A3D" w:rsidRDefault="00F16A3D" w:rsidP="005D3030">
      <w:pPr>
        <w:pStyle w:val="11"/>
        <w:numPr>
          <w:ilvl w:val="0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Отметь имя и отчество Бунина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Александр Александрович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Сергей Александрович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Александр Сергеевич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Иван Алексеевич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Самуил Яковлевич</w:t>
      </w:r>
    </w:p>
    <w:p w:rsidR="00F16A3D" w:rsidRPr="00066396" w:rsidRDefault="00F16A3D" w:rsidP="005D3030">
      <w:pPr>
        <w:pStyle w:val="11"/>
        <w:numPr>
          <w:ilvl w:val="0"/>
          <w:numId w:val="100"/>
        </w:numPr>
        <w:rPr>
          <w:rStyle w:val="c2"/>
          <w:rFonts w:eastAsiaTheme="majorEastAsia"/>
          <w:lang w:val="ru-RU"/>
        </w:rPr>
      </w:pPr>
      <w:r w:rsidRPr="00066396">
        <w:rPr>
          <w:rStyle w:val="c2"/>
          <w:rFonts w:eastAsiaTheme="majorEastAsia"/>
          <w:lang w:val="ru-RU"/>
        </w:rPr>
        <w:t>Отметь лишнюю фамилию в ряду других.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И.А.Бунин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А.А.Блок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Л.Н.Толстой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Н.А.Некрасов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Ш.Перро</w:t>
      </w:r>
    </w:p>
    <w:p w:rsidR="00F16A3D" w:rsidRDefault="00F16A3D" w:rsidP="005D3030">
      <w:pPr>
        <w:pStyle w:val="11"/>
        <w:numPr>
          <w:ilvl w:val="0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Кто автор рассказа «Вертел»?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Л.Н.Толстой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Д.Н.Мамин-Сибиряк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К.М.Станюкович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В.М.Гаршин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А.П.Чехов</w:t>
      </w:r>
    </w:p>
    <w:p w:rsidR="00F16A3D" w:rsidRPr="00066396" w:rsidRDefault="00F16A3D" w:rsidP="005D3030">
      <w:pPr>
        <w:pStyle w:val="11"/>
        <w:numPr>
          <w:ilvl w:val="0"/>
          <w:numId w:val="100"/>
        </w:numPr>
        <w:rPr>
          <w:rStyle w:val="c2"/>
          <w:rFonts w:eastAsiaTheme="majorEastAsia"/>
          <w:lang w:val="ru-RU"/>
        </w:rPr>
      </w:pPr>
      <w:r w:rsidRPr="00066396">
        <w:rPr>
          <w:rStyle w:val="c2"/>
          <w:rFonts w:eastAsiaTheme="majorEastAsia"/>
          <w:lang w:val="ru-RU"/>
        </w:rPr>
        <w:t>Допиши одно слово в ряд других. Обложка, заголовок, титульный лист, содержание,…</w:t>
      </w:r>
    </w:p>
    <w:p w:rsidR="00F16A3D" w:rsidRPr="00066396" w:rsidRDefault="00F16A3D" w:rsidP="005D3030">
      <w:pPr>
        <w:pStyle w:val="11"/>
        <w:numPr>
          <w:ilvl w:val="0"/>
          <w:numId w:val="100"/>
        </w:numPr>
        <w:rPr>
          <w:rStyle w:val="c2"/>
          <w:rFonts w:eastAsiaTheme="majorEastAsia"/>
          <w:lang w:val="ru-RU"/>
        </w:rPr>
      </w:pPr>
      <w:r w:rsidRPr="00066396">
        <w:rPr>
          <w:rStyle w:val="c2"/>
          <w:rFonts w:eastAsiaTheme="majorEastAsia"/>
          <w:lang w:val="ru-RU"/>
        </w:rPr>
        <w:t>Кто автор стихотворения «Золотая рыбка»?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С.А.Есенин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А.А.Блок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Н.А.Некрасов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И.А.Бунин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К.Д.Бальмонт</w:t>
      </w:r>
    </w:p>
    <w:p w:rsidR="00F16A3D" w:rsidRPr="00066396" w:rsidRDefault="00F16A3D" w:rsidP="005D3030">
      <w:pPr>
        <w:pStyle w:val="11"/>
        <w:numPr>
          <w:ilvl w:val="0"/>
          <w:numId w:val="100"/>
        </w:numPr>
        <w:rPr>
          <w:rStyle w:val="c2"/>
          <w:rFonts w:eastAsiaTheme="majorEastAsia"/>
          <w:lang w:val="ru-RU"/>
        </w:rPr>
      </w:pPr>
      <w:r w:rsidRPr="00066396">
        <w:rPr>
          <w:rStyle w:val="c2"/>
          <w:rFonts w:eastAsiaTheme="majorEastAsia"/>
          <w:lang w:val="ru-RU"/>
        </w:rPr>
        <w:t>Отметь заголовки произведений С.Я.Маршака.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Зелёная застава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Подснежник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Снежинка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>Детство</w:t>
      </w:r>
    </w:p>
    <w:p w:rsidR="00F16A3D" w:rsidRDefault="00F16A3D" w:rsidP="005D3030">
      <w:pPr>
        <w:pStyle w:val="11"/>
        <w:numPr>
          <w:ilvl w:val="1"/>
          <w:numId w:val="100"/>
        </w:numPr>
        <w:rPr>
          <w:rStyle w:val="c2"/>
          <w:rFonts w:eastAsiaTheme="majorEastAsia"/>
        </w:rPr>
      </w:pPr>
      <w:r>
        <w:rPr>
          <w:rStyle w:val="c2"/>
          <w:rFonts w:eastAsiaTheme="majorEastAsia"/>
        </w:rPr>
        <w:t xml:space="preserve">Словарь </w:t>
      </w:r>
    </w:p>
    <w:p w:rsidR="00F16A3D" w:rsidRPr="00066396" w:rsidRDefault="00F16A3D" w:rsidP="005D3030">
      <w:pPr>
        <w:pStyle w:val="11"/>
        <w:numPr>
          <w:ilvl w:val="0"/>
          <w:numId w:val="100"/>
        </w:numPr>
        <w:rPr>
          <w:rStyle w:val="c2"/>
          <w:rFonts w:eastAsiaTheme="majorEastAsia"/>
          <w:lang w:val="ru-RU"/>
        </w:rPr>
      </w:pPr>
      <w:r w:rsidRPr="00066396">
        <w:rPr>
          <w:rStyle w:val="c2"/>
          <w:rFonts w:eastAsiaTheme="majorEastAsia"/>
          <w:lang w:val="ru-RU"/>
        </w:rPr>
        <w:lastRenderedPageBreak/>
        <w:t>Допиши одну фамилию в ряд других. А.С.Пушкин, М.Ю.Лермонтов, А.А.Блок, С.Я.Маршак,…</w:t>
      </w:r>
    </w:p>
    <w:p w:rsidR="00F16A3D" w:rsidRDefault="00F16A3D" w:rsidP="00F16A3D">
      <w:pPr>
        <w:rPr>
          <w:rFonts w:eastAsia="Times New Roman" w:cstheme="minorHAnsi"/>
          <w:b/>
          <w:szCs w:val="24"/>
          <w:lang w:val="ru-RU" w:eastAsia="ru-RU" w:bidi="ar-SA"/>
        </w:rPr>
      </w:pPr>
      <w:r>
        <w:rPr>
          <w:rFonts w:eastAsia="Times New Roman" w:cstheme="minorHAnsi"/>
          <w:b/>
          <w:szCs w:val="24"/>
          <w:lang w:val="ru-RU" w:eastAsia="ru-RU" w:bidi="ar-SA"/>
        </w:rPr>
        <w:br w:type="page"/>
      </w:r>
    </w:p>
    <w:p w:rsidR="00F16A3D" w:rsidRPr="00E57D7E" w:rsidRDefault="00F16A3D" w:rsidP="00F16A3D">
      <w:pPr>
        <w:pStyle w:val="11"/>
        <w:ind w:firstLine="0"/>
        <w:jc w:val="center"/>
        <w:rPr>
          <w:rFonts w:eastAsia="Times New Roman" w:cstheme="minorHAnsi"/>
          <w:b/>
          <w:szCs w:val="24"/>
          <w:lang w:val="ru-RU" w:eastAsia="ru-RU" w:bidi="ar-SA"/>
        </w:rPr>
      </w:pPr>
      <w:r w:rsidRPr="00E57D7E">
        <w:rPr>
          <w:rFonts w:eastAsia="Times New Roman" w:cstheme="minorHAnsi"/>
          <w:b/>
          <w:szCs w:val="24"/>
          <w:lang w:val="ru-RU" w:eastAsia="ru-RU" w:bidi="ar-SA"/>
        </w:rPr>
        <w:lastRenderedPageBreak/>
        <w:t>Итоговая проверка сформированности учебной и читательской деятельности</w:t>
      </w:r>
    </w:p>
    <w:p w:rsidR="00F16A3D" w:rsidRPr="00E57D7E" w:rsidRDefault="00F16A3D" w:rsidP="00F16A3D">
      <w:pPr>
        <w:pStyle w:val="11"/>
        <w:ind w:firstLine="0"/>
        <w:jc w:val="center"/>
        <w:rPr>
          <w:rFonts w:eastAsia="Times New Roman" w:cstheme="minorHAnsi"/>
          <w:b/>
          <w:bCs/>
          <w:i/>
          <w:iCs/>
          <w:szCs w:val="24"/>
          <w:lang w:val="ru-RU" w:eastAsia="ru-RU" w:bidi="ar-SA"/>
        </w:rPr>
      </w:pPr>
      <w:r w:rsidRPr="00E57D7E">
        <w:rPr>
          <w:rFonts w:eastAsia="Times New Roman" w:cstheme="minorHAnsi"/>
          <w:b/>
          <w:bCs/>
          <w:i/>
          <w:iCs/>
          <w:szCs w:val="24"/>
          <w:lang w:val="ru-RU" w:eastAsia="ru-RU" w:bidi="ar-SA"/>
        </w:rPr>
        <w:t>Вариант I</w:t>
      </w:r>
    </w:p>
    <w:p w:rsidR="00F16A3D" w:rsidRPr="00FA61DE" w:rsidRDefault="00F16A3D" w:rsidP="00F16A3D">
      <w:pPr>
        <w:pStyle w:val="11"/>
        <w:ind w:firstLine="0"/>
        <w:rPr>
          <w:rFonts w:eastAsia="Times New Roman" w:cstheme="minorHAnsi"/>
          <w:b/>
          <w:szCs w:val="24"/>
          <w:lang w:val="ru-RU" w:eastAsia="ru-RU" w:bidi="ar-SA"/>
        </w:rPr>
      </w:pPr>
      <w:r w:rsidRPr="00FA61DE">
        <w:rPr>
          <w:rFonts w:eastAsia="Times New Roman" w:cstheme="minorHAnsi"/>
          <w:b/>
          <w:bCs/>
          <w:szCs w:val="24"/>
          <w:lang w:val="ru-RU" w:eastAsia="ru-RU" w:bidi="ar-SA"/>
        </w:rPr>
        <w:t>1.</w:t>
      </w:r>
      <w:r w:rsidRPr="00FA61DE">
        <w:rPr>
          <w:rFonts w:eastAsia="Times New Roman" w:cstheme="minorHAnsi"/>
          <w:b/>
          <w:szCs w:val="24"/>
          <w:lang w:val="ru-RU" w:eastAsia="ru-RU" w:bidi="ar-SA"/>
        </w:rPr>
        <w:t> Отметь жанр и тему рассказа Н.Н. Носова «Федина задача».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рассказ о животных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рассказ о природе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сказка о детях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рассказ о детях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сказка о животных</w:t>
      </w:r>
    </w:p>
    <w:p w:rsidR="00F16A3D" w:rsidRPr="00FA61DE" w:rsidRDefault="00F16A3D" w:rsidP="00F16A3D">
      <w:pPr>
        <w:pStyle w:val="11"/>
        <w:ind w:firstLine="0"/>
        <w:rPr>
          <w:rFonts w:eastAsia="Times New Roman" w:cstheme="minorHAnsi"/>
          <w:b/>
          <w:szCs w:val="24"/>
          <w:lang w:val="ru-RU" w:eastAsia="ru-RU" w:bidi="ar-SA"/>
        </w:rPr>
      </w:pPr>
      <w:r w:rsidRPr="00FA61DE">
        <w:rPr>
          <w:rFonts w:eastAsia="Times New Roman" w:cstheme="minorHAnsi"/>
          <w:b/>
          <w:bCs/>
          <w:szCs w:val="24"/>
          <w:lang w:val="ru-RU" w:eastAsia="ru-RU" w:bidi="ar-SA"/>
        </w:rPr>
        <w:t>2.</w:t>
      </w:r>
      <w:r w:rsidRPr="00FA61DE">
        <w:rPr>
          <w:rFonts w:eastAsia="Times New Roman" w:cstheme="minorHAnsi"/>
          <w:b/>
          <w:szCs w:val="24"/>
          <w:lang w:val="ru-RU" w:eastAsia="ru-RU" w:bidi="ar-SA"/>
        </w:rPr>
        <w:t> Отметь заголовок стихотворения.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«Сын полка»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«Фея Фантаста»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«Тихая моя родина»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«Звезда»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«Двенадцать месяцев»</w:t>
      </w:r>
    </w:p>
    <w:p w:rsidR="00F16A3D" w:rsidRPr="00FA61DE" w:rsidRDefault="00F16A3D" w:rsidP="00F16A3D">
      <w:pPr>
        <w:pStyle w:val="11"/>
        <w:ind w:firstLine="0"/>
        <w:rPr>
          <w:rFonts w:eastAsia="Times New Roman" w:cstheme="minorHAnsi"/>
          <w:b/>
          <w:szCs w:val="24"/>
          <w:lang w:val="ru-RU" w:eastAsia="ru-RU" w:bidi="ar-SA"/>
        </w:rPr>
      </w:pPr>
      <w:r w:rsidRPr="00FA61DE">
        <w:rPr>
          <w:rFonts w:eastAsia="Times New Roman" w:cstheme="minorHAnsi"/>
          <w:b/>
          <w:bCs/>
          <w:szCs w:val="24"/>
          <w:lang w:val="ru-RU" w:eastAsia="ru-RU" w:bidi="ar-SA"/>
        </w:rPr>
        <w:t>3.</w:t>
      </w:r>
      <w:r w:rsidRPr="00FA61DE">
        <w:rPr>
          <w:rFonts w:eastAsia="Times New Roman" w:cstheme="minorHAnsi"/>
          <w:b/>
          <w:szCs w:val="24"/>
          <w:lang w:val="ru-RU" w:eastAsia="ru-RU" w:bidi="ar-SA"/>
        </w:rPr>
        <w:t> Допиши предложение.</w:t>
      </w:r>
    </w:p>
    <w:p w:rsidR="00FA61D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Адеил – герой сказки В.В. Вересаева «Звезда», а Ваня Солнцев – ...</w:t>
      </w:r>
    </w:p>
    <w:p w:rsidR="00F16A3D" w:rsidRPr="00E57D7E" w:rsidRDefault="00FA61DE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>
        <w:rPr>
          <w:rFonts w:eastAsia="Times New Roman" w:cstheme="minorHAnsi"/>
          <w:szCs w:val="24"/>
          <w:lang w:val="ru-RU" w:eastAsia="ru-RU" w:bidi="ar-SA"/>
        </w:rPr>
        <w:t xml:space="preserve">_______________________________________________________________________ </w:t>
      </w:r>
      <w:r w:rsidR="00F16A3D" w:rsidRPr="00E57D7E">
        <w:rPr>
          <w:rFonts w:eastAsia="Times New Roman" w:cstheme="minorHAnsi"/>
          <w:szCs w:val="24"/>
          <w:lang w:val="ru-RU" w:eastAsia="ru-RU" w:bidi="ar-SA"/>
        </w:rPr>
        <w:t xml:space="preserve"> .</w:t>
      </w:r>
    </w:p>
    <w:p w:rsidR="00F16A3D" w:rsidRPr="00FA61DE" w:rsidRDefault="00F16A3D" w:rsidP="00F16A3D">
      <w:pPr>
        <w:pStyle w:val="11"/>
        <w:ind w:firstLine="0"/>
        <w:rPr>
          <w:rFonts w:eastAsia="Times New Roman" w:cstheme="minorHAnsi"/>
          <w:b/>
          <w:szCs w:val="24"/>
          <w:lang w:val="ru-RU" w:eastAsia="ru-RU" w:bidi="ar-SA"/>
        </w:rPr>
      </w:pPr>
      <w:r w:rsidRPr="00FA61DE">
        <w:rPr>
          <w:rFonts w:eastAsia="Times New Roman" w:cstheme="minorHAnsi"/>
          <w:b/>
          <w:bCs/>
          <w:szCs w:val="24"/>
          <w:lang w:val="ru-RU" w:eastAsia="ru-RU" w:bidi="ar-SA"/>
        </w:rPr>
        <w:t>4.</w:t>
      </w:r>
      <w:r w:rsidRPr="00FA61DE">
        <w:rPr>
          <w:rFonts w:eastAsia="Times New Roman" w:cstheme="minorHAnsi"/>
          <w:b/>
          <w:szCs w:val="24"/>
          <w:lang w:val="ru-RU" w:eastAsia="ru-RU" w:bidi="ar-SA"/>
        </w:rPr>
        <w:t> Отметь лишнее слово.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двустишие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пятистишие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эпитет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четверостишие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восьмистишие</w:t>
      </w:r>
    </w:p>
    <w:p w:rsidR="00F16A3D" w:rsidRPr="00FA61DE" w:rsidRDefault="00F16A3D" w:rsidP="00F16A3D">
      <w:pPr>
        <w:pStyle w:val="11"/>
        <w:ind w:firstLine="0"/>
        <w:rPr>
          <w:rFonts w:eastAsia="Times New Roman" w:cstheme="minorHAnsi"/>
          <w:b/>
          <w:szCs w:val="24"/>
          <w:lang w:val="ru-RU" w:eastAsia="ru-RU" w:bidi="ar-SA"/>
        </w:rPr>
      </w:pPr>
      <w:r w:rsidRPr="00FA61DE">
        <w:rPr>
          <w:rFonts w:eastAsia="Times New Roman" w:cstheme="minorHAnsi"/>
          <w:b/>
          <w:bCs/>
          <w:szCs w:val="24"/>
          <w:lang w:val="ru-RU" w:eastAsia="ru-RU" w:bidi="ar-SA"/>
        </w:rPr>
        <w:t>5.</w:t>
      </w:r>
      <w:r w:rsidRPr="00FA61DE">
        <w:rPr>
          <w:rFonts w:eastAsia="Times New Roman" w:cstheme="minorHAnsi"/>
          <w:b/>
          <w:szCs w:val="24"/>
          <w:lang w:val="ru-RU" w:eastAsia="ru-RU" w:bidi="ar-SA"/>
        </w:rPr>
        <w:t> Кто автор очерка «Картины-сказки»? Отметь ответ.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Ю.Я. Яковлев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А.И. Куприн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М.А. Шолохов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Н.С. Шер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В.М. Песков</w:t>
      </w:r>
    </w:p>
    <w:p w:rsidR="00F16A3D" w:rsidRPr="00FA61DE" w:rsidRDefault="00F16A3D" w:rsidP="00F16A3D">
      <w:pPr>
        <w:pStyle w:val="11"/>
        <w:ind w:firstLine="0"/>
        <w:rPr>
          <w:rFonts w:eastAsia="Times New Roman" w:cstheme="minorHAnsi"/>
          <w:b/>
          <w:szCs w:val="24"/>
          <w:lang w:val="ru-RU" w:eastAsia="ru-RU" w:bidi="ar-SA"/>
        </w:rPr>
      </w:pPr>
      <w:r w:rsidRPr="00FA61DE">
        <w:rPr>
          <w:rFonts w:eastAsia="Times New Roman" w:cstheme="minorHAnsi"/>
          <w:b/>
          <w:bCs/>
          <w:szCs w:val="24"/>
          <w:lang w:val="ru-RU" w:eastAsia="ru-RU" w:bidi="ar-SA"/>
        </w:rPr>
        <w:t>6.</w:t>
      </w:r>
      <w:r w:rsidRPr="00FA61DE">
        <w:rPr>
          <w:rFonts w:eastAsia="Times New Roman" w:cstheme="minorHAnsi"/>
          <w:b/>
          <w:szCs w:val="24"/>
          <w:lang w:val="ru-RU" w:eastAsia="ru-RU" w:bidi="ar-SA"/>
        </w:rPr>
        <w:t> Допиши предложение.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Маршака зовут Самуил Яковлевич, а Михалкова – ... .</w:t>
      </w:r>
      <w:r w:rsidR="00FA61DE">
        <w:rPr>
          <w:rFonts w:eastAsia="Times New Roman" w:cstheme="minorHAnsi"/>
          <w:szCs w:val="24"/>
          <w:lang w:val="ru-RU" w:eastAsia="ru-RU" w:bidi="ar-SA"/>
        </w:rPr>
        <w:t xml:space="preserve">_____________________________ </w:t>
      </w:r>
    </w:p>
    <w:p w:rsidR="00F16A3D" w:rsidRPr="00FA61DE" w:rsidRDefault="00F16A3D" w:rsidP="00F16A3D">
      <w:pPr>
        <w:pStyle w:val="11"/>
        <w:ind w:firstLine="0"/>
        <w:rPr>
          <w:rFonts w:eastAsia="Times New Roman" w:cstheme="minorHAnsi"/>
          <w:b/>
          <w:szCs w:val="24"/>
          <w:lang w:val="ru-RU" w:eastAsia="ru-RU" w:bidi="ar-SA"/>
        </w:rPr>
      </w:pPr>
      <w:r w:rsidRPr="00FA61DE">
        <w:rPr>
          <w:rFonts w:eastAsia="Times New Roman" w:cstheme="minorHAnsi"/>
          <w:b/>
          <w:bCs/>
          <w:szCs w:val="24"/>
          <w:lang w:val="ru-RU" w:eastAsia="ru-RU" w:bidi="ar-SA"/>
        </w:rPr>
        <w:t>7.</w:t>
      </w:r>
      <w:r w:rsidRPr="00FA61DE">
        <w:rPr>
          <w:rFonts w:eastAsia="Times New Roman" w:cstheme="minorHAnsi"/>
          <w:b/>
          <w:szCs w:val="24"/>
          <w:lang w:val="ru-RU" w:eastAsia="ru-RU" w:bidi="ar-SA"/>
        </w:rPr>
        <w:t> Допиши предложение.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С.Я. Маршак, С.В. Михалков, А.Л. Барто – это – .</w:t>
      </w:r>
      <w:r w:rsidR="00FA61DE">
        <w:rPr>
          <w:rFonts w:eastAsia="Times New Roman" w:cstheme="minorHAnsi"/>
          <w:szCs w:val="24"/>
          <w:lang w:val="ru-RU" w:eastAsia="ru-RU" w:bidi="ar-SA"/>
        </w:rPr>
        <w:t xml:space="preserve">_________________________________ </w:t>
      </w:r>
      <w:r w:rsidRPr="00E57D7E">
        <w:rPr>
          <w:rFonts w:eastAsia="Times New Roman" w:cstheme="minorHAnsi"/>
          <w:szCs w:val="24"/>
          <w:lang w:val="ru-RU" w:eastAsia="ru-RU" w:bidi="ar-SA"/>
        </w:rPr>
        <w:t>.. .</w:t>
      </w:r>
    </w:p>
    <w:p w:rsidR="00F16A3D" w:rsidRPr="00FA61DE" w:rsidRDefault="00F16A3D" w:rsidP="00F16A3D">
      <w:pPr>
        <w:pStyle w:val="11"/>
        <w:ind w:firstLine="0"/>
        <w:rPr>
          <w:rFonts w:eastAsia="Times New Roman" w:cstheme="minorHAnsi"/>
          <w:b/>
          <w:szCs w:val="24"/>
          <w:lang w:val="ru-RU" w:eastAsia="ru-RU" w:bidi="ar-SA"/>
        </w:rPr>
      </w:pPr>
      <w:r w:rsidRPr="00FA61DE">
        <w:rPr>
          <w:rFonts w:eastAsia="Times New Roman" w:cstheme="minorHAnsi"/>
          <w:b/>
          <w:bCs/>
          <w:szCs w:val="24"/>
          <w:lang w:val="ru-RU" w:eastAsia="ru-RU" w:bidi="ar-SA"/>
        </w:rPr>
        <w:t>8.</w:t>
      </w:r>
      <w:r w:rsidRPr="00FA61DE">
        <w:rPr>
          <w:rFonts w:eastAsia="Times New Roman" w:cstheme="minorHAnsi"/>
          <w:b/>
          <w:szCs w:val="24"/>
          <w:lang w:val="ru-RU" w:eastAsia="ru-RU" w:bidi="ar-SA"/>
        </w:rPr>
        <w:t> Кто автор очерка «Любимая мать-отчизна»? Отметь ответ.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Н.Н. Носов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А.И. Куприн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М.А. Шолохов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Н.С. Шер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Ю.Я. Яковлев</w:t>
      </w:r>
    </w:p>
    <w:p w:rsidR="00F16A3D" w:rsidRPr="00FA61DE" w:rsidRDefault="00F16A3D" w:rsidP="00F16A3D">
      <w:pPr>
        <w:pStyle w:val="11"/>
        <w:ind w:firstLine="0"/>
        <w:rPr>
          <w:rFonts w:eastAsia="Times New Roman" w:cstheme="minorHAnsi"/>
          <w:b/>
          <w:szCs w:val="24"/>
          <w:lang w:val="ru-RU" w:eastAsia="ru-RU" w:bidi="ar-SA"/>
        </w:rPr>
      </w:pPr>
      <w:r w:rsidRPr="00FA61DE">
        <w:rPr>
          <w:rFonts w:eastAsia="Times New Roman" w:cstheme="minorHAnsi"/>
          <w:b/>
          <w:bCs/>
          <w:szCs w:val="24"/>
          <w:lang w:val="ru-RU" w:eastAsia="ru-RU" w:bidi="ar-SA"/>
        </w:rPr>
        <w:t>9.</w:t>
      </w:r>
      <w:r w:rsidRPr="00FA61DE">
        <w:rPr>
          <w:rFonts w:eastAsia="Times New Roman" w:cstheme="minorHAnsi"/>
          <w:b/>
          <w:szCs w:val="24"/>
          <w:lang w:val="ru-RU" w:eastAsia="ru-RU" w:bidi="ar-SA"/>
        </w:rPr>
        <w:t> Отметь заголовки произведений Н.П. Вагнера.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«Берёза»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«Акула»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«Руф и Руфина»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«Вертел»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«Сказка»</w:t>
      </w:r>
    </w:p>
    <w:p w:rsidR="00F16A3D" w:rsidRPr="00FA61DE" w:rsidRDefault="00F16A3D" w:rsidP="00F16A3D">
      <w:pPr>
        <w:pStyle w:val="11"/>
        <w:ind w:firstLine="0"/>
        <w:rPr>
          <w:rFonts w:eastAsia="Times New Roman" w:cstheme="minorHAnsi"/>
          <w:b/>
          <w:szCs w:val="24"/>
          <w:lang w:val="ru-RU" w:eastAsia="ru-RU" w:bidi="ar-SA"/>
        </w:rPr>
      </w:pPr>
      <w:r w:rsidRPr="00FA61DE">
        <w:rPr>
          <w:rFonts w:eastAsia="Times New Roman" w:cstheme="minorHAnsi"/>
          <w:b/>
          <w:bCs/>
          <w:szCs w:val="24"/>
          <w:lang w:val="ru-RU" w:eastAsia="ru-RU" w:bidi="ar-SA"/>
        </w:rPr>
        <w:t>10.</w:t>
      </w:r>
      <w:r w:rsidRPr="00FA61DE">
        <w:rPr>
          <w:rFonts w:eastAsia="Times New Roman" w:cstheme="minorHAnsi"/>
          <w:b/>
          <w:szCs w:val="24"/>
          <w:lang w:val="ru-RU" w:eastAsia="ru-RU" w:bidi="ar-SA"/>
        </w:rPr>
        <w:t> Допиши одно слово в ряд других.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Сказка, рассказ, легенда, очерк, ..</w:t>
      </w:r>
      <w:r w:rsidR="00FA61DE">
        <w:rPr>
          <w:rFonts w:eastAsia="Times New Roman" w:cstheme="minorHAnsi"/>
          <w:szCs w:val="24"/>
          <w:lang w:val="ru-RU" w:eastAsia="ru-RU" w:bidi="ar-SA"/>
        </w:rPr>
        <w:t>_______________________________________________</w:t>
      </w:r>
      <w:r w:rsidRPr="00E57D7E">
        <w:rPr>
          <w:rFonts w:eastAsia="Times New Roman" w:cstheme="minorHAnsi"/>
          <w:szCs w:val="24"/>
          <w:lang w:val="ru-RU" w:eastAsia="ru-RU" w:bidi="ar-SA"/>
        </w:rPr>
        <w:t>. .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b/>
          <w:bCs/>
          <w:i/>
          <w:iCs/>
          <w:szCs w:val="24"/>
          <w:lang w:val="ru-RU" w:eastAsia="ru-RU" w:bidi="ar-SA"/>
        </w:rPr>
      </w:pP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b/>
          <w:bCs/>
          <w:i/>
          <w:iCs/>
          <w:szCs w:val="24"/>
          <w:lang w:val="ru-RU" w:eastAsia="ru-RU" w:bidi="ar-SA"/>
        </w:rPr>
      </w:pPr>
    </w:p>
    <w:p w:rsidR="00F16A3D" w:rsidRDefault="00F16A3D" w:rsidP="00F16A3D">
      <w:pPr>
        <w:pStyle w:val="11"/>
        <w:ind w:firstLine="0"/>
        <w:rPr>
          <w:rFonts w:eastAsia="Times New Roman" w:cstheme="minorHAnsi"/>
          <w:b/>
          <w:bCs/>
          <w:i/>
          <w:iCs/>
          <w:szCs w:val="24"/>
          <w:lang w:val="ru-RU" w:eastAsia="ru-RU" w:bidi="ar-SA"/>
        </w:rPr>
      </w:pPr>
    </w:p>
    <w:p w:rsidR="00FA61DE" w:rsidRPr="00E57D7E" w:rsidRDefault="00FA61DE" w:rsidP="00F16A3D">
      <w:pPr>
        <w:pStyle w:val="11"/>
        <w:ind w:firstLine="0"/>
        <w:rPr>
          <w:rFonts w:eastAsia="Times New Roman" w:cstheme="minorHAnsi"/>
          <w:b/>
          <w:bCs/>
          <w:i/>
          <w:iCs/>
          <w:szCs w:val="24"/>
          <w:lang w:val="ru-RU" w:eastAsia="ru-RU" w:bidi="ar-SA"/>
        </w:rPr>
      </w:pPr>
    </w:p>
    <w:p w:rsidR="00F16A3D" w:rsidRPr="00E57D7E" w:rsidRDefault="00F16A3D" w:rsidP="00F16A3D">
      <w:pPr>
        <w:pStyle w:val="11"/>
        <w:ind w:firstLine="0"/>
        <w:jc w:val="center"/>
        <w:rPr>
          <w:rFonts w:eastAsia="Times New Roman" w:cstheme="minorHAnsi"/>
          <w:b/>
          <w:bCs/>
          <w:i/>
          <w:iCs/>
          <w:szCs w:val="24"/>
          <w:lang w:val="ru-RU" w:eastAsia="ru-RU" w:bidi="ar-SA"/>
        </w:rPr>
      </w:pPr>
      <w:r w:rsidRPr="00E57D7E">
        <w:rPr>
          <w:rFonts w:eastAsia="Times New Roman" w:cstheme="minorHAnsi"/>
          <w:b/>
          <w:bCs/>
          <w:i/>
          <w:iCs/>
          <w:szCs w:val="24"/>
          <w:lang w:val="ru-RU" w:eastAsia="ru-RU" w:bidi="ar-SA"/>
        </w:rPr>
        <w:lastRenderedPageBreak/>
        <w:t>Вариант II</w:t>
      </w:r>
    </w:p>
    <w:p w:rsidR="00F16A3D" w:rsidRPr="00FA61DE" w:rsidRDefault="00F16A3D" w:rsidP="00F16A3D">
      <w:pPr>
        <w:pStyle w:val="11"/>
        <w:ind w:firstLine="0"/>
        <w:rPr>
          <w:rFonts w:eastAsia="Times New Roman" w:cstheme="minorHAnsi"/>
          <w:b/>
          <w:szCs w:val="24"/>
          <w:lang w:val="ru-RU" w:eastAsia="ru-RU" w:bidi="ar-SA"/>
        </w:rPr>
      </w:pPr>
      <w:r w:rsidRPr="00FA61DE">
        <w:rPr>
          <w:rFonts w:eastAsia="Times New Roman" w:cstheme="minorHAnsi"/>
          <w:b/>
          <w:bCs/>
          <w:szCs w:val="24"/>
          <w:lang w:val="ru-RU" w:eastAsia="ru-RU" w:bidi="ar-SA"/>
        </w:rPr>
        <w:t>1.</w:t>
      </w:r>
      <w:r w:rsidRPr="00FA61DE">
        <w:rPr>
          <w:rFonts w:eastAsia="Times New Roman" w:cstheme="minorHAnsi"/>
          <w:b/>
          <w:szCs w:val="24"/>
          <w:lang w:val="ru-RU" w:eastAsia="ru-RU" w:bidi="ar-SA"/>
        </w:rPr>
        <w:t> Отметь имя и отчество поэта Рубцова.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Сергей Владимирович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Иван Алексеевич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Сергей Александрович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Александр Александрович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Николай Михайлович</w:t>
      </w:r>
    </w:p>
    <w:p w:rsidR="00F16A3D" w:rsidRPr="00FA61DE" w:rsidRDefault="00F16A3D" w:rsidP="00F16A3D">
      <w:pPr>
        <w:pStyle w:val="11"/>
        <w:ind w:firstLine="0"/>
        <w:rPr>
          <w:rFonts w:eastAsia="Times New Roman" w:cstheme="minorHAnsi"/>
          <w:b/>
          <w:szCs w:val="24"/>
          <w:lang w:val="ru-RU" w:eastAsia="ru-RU" w:bidi="ar-SA"/>
        </w:rPr>
      </w:pPr>
      <w:r w:rsidRPr="00FA61DE">
        <w:rPr>
          <w:rFonts w:eastAsia="Times New Roman" w:cstheme="minorHAnsi"/>
          <w:b/>
          <w:bCs/>
          <w:szCs w:val="24"/>
          <w:lang w:val="ru-RU" w:eastAsia="ru-RU" w:bidi="ar-SA"/>
        </w:rPr>
        <w:t>2.</w:t>
      </w:r>
      <w:r w:rsidRPr="00FA61DE">
        <w:rPr>
          <w:rFonts w:eastAsia="Times New Roman" w:cstheme="minorHAnsi"/>
          <w:b/>
          <w:szCs w:val="24"/>
          <w:lang w:val="ru-RU" w:eastAsia="ru-RU" w:bidi="ar-SA"/>
        </w:rPr>
        <w:t> Отметь заголовки произведений С.В. Михалкова.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«Хижина дяди Тома»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«Зеркало»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«Весна в лесу»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«Чужая беда»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«Леночка с букетом»</w:t>
      </w:r>
    </w:p>
    <w:p w:rsidR="00F16A3D" w:rsidRPr="00FA61DE" w:rsidRDefault="00F16A3D" w:rsidP="00F16A3D">
      <w:pPr>
        <w:pStyle w:val="11"/>
        <w:ind w:firstLine="0"/>
        <w:rPr>
          <w:rFonts w:eastAsia="Times New Roman" w:cstheme="minorHAnsi"/>
          <w:b/>
          <w:szCs w:val="24"/>
          <w:lang w:val="ru-RU" w:eastAsia="ru-RU" w:bidi="ar-SA"/>
        </w:rPr>
      </w:pPr>
      <w:r w:rsidRPr="00FA61DE">
        <w:rPr>
          <w:rFonts w:eastAsia="Times New Roman" w:cstheme="minorHAnsi"/>
          <w:b/>
          <w:bCs/>
          <w:szCs w:val="24"/>
          <w:lang w:val="ru-RU" w:eastAsia="ru-RU" w:bidi="ar-SA"/>
        </w:rPr>
        <w:t>3.</w:t>
      </w:r>
      <w:r w:rsidRPr="00FA61DE">
        <w:rPr>
          <w:rFonts w:eastAsia="Times New Roman" w:cstheme="minorHAnsi"/>
          <w:b/>
          <w:szCs w:val="24"/>
          <w:lang w:val="ru-RU" w:eastAsia="ru-RU" w:bidi="ar-SA"/>
        </w:rPr>
        <w:t> Допиши предложение.</w:t>
      </w:r>
    </w:p>
    <w:p w:rsidR="00FA61D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 xml:space="preserve">Х.К. Андерсен написал сказку «Девочка со спичками», а Н.П. Вагнер – ... </w:t>
      </w:r>
    </w:p>
    <w:p w:rsidR="00F16A3D" w:rsidRPr="00E57D7E" w:rsidRDefault="00FA61DE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>
        <w:rPr>
          <w:rFonts w:eastAsia="Times New Roman" w:cstheme="minorHAnsi"/>
          <w:szCs w:val="24"/>
          <w:lang w:val="ru-RU" w:eastAsia="ru-RU" w:bidi="ar-SA"/>
        </w:rPr>
        <w:t xml:space="preserve">__________________________________________________________________________ </w:t>
      </w:r>
      <w:r w:rsidR="00F16A3D" w:rsidRPr="00E57D7E">
        <w:rPr>
          <w:rFonts w:eastAsia="Times New Roman" w:cstheme="minorHAnsi"/>
          <w:szCs w:val="24"/>
          <w:lang w:val="ru-RU" w:eastAsia="ru-RU" w:bidi="ar-SA"/>
        </w:rPr>
        <w:t>.</w:t>
      </w:r>
    </w:p>
    <w:p w:rsidR="00F16A3D" w:rsidRPr="00FA61DE" w:rsidRDefault="00F16A3D" w:rsidP="00F16A3D">
      <w:pPr>
        <w:pStyle w:val="11"/>
        <w:ind w:firstLine="0"/>
        <w:rPr>
          <w:rFonts w:eastAsia="Times New Roman" w:cstheme="minorHAnsi"/>
          <w:b/>
          <w:szCs w:val="24"/>
          <w:lang w:val="ru-RU" w:eastAsia="ru-RU" w:bidi="ar-SA"/>
        </w:rPr>
      </w:pPr>
      <w:r w:rsidRPr="00FA61DE">
        <w:rPr>
          <w:rFonts w:eastAsia="Times New Roman" w:cstheme="minorHAnsi"/>
          <w:b/>
          <w:bCs/>
          <w:szCs w:val="24"/>
          <w:lang w:val="ru-RU" w:eastAsia="ru-RU" w:bidi="ar-SA"/>
        </w:rPr>
        <w:t>4.</w:t>
      </w:r>
      <w:r w:rsidRPr="00FA61DE">
        <w:rPr>
          <w:rFonts w:eastAsia="Times New Roman" w:cstheme="minorHAnsi"/>
          <w:b/>
          <w:szCs w:val="24"/>
          <w:lang w:val="ru-RU" w:eastAsia="ru-RU" w:bidi="ar-SA"/>
        </w:rPr>
        <w:t> Отметь лишнее слово.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рассказ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сказка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эпитет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басня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былина</w:t>
      </w:r>
    </w:p>
    <w:p w:rsidR="00F16A3D" w:rsidRPr="00FA61DE" w:rsidRDefault="00F16A3D" w:rsidP="00F16A3D">
      <w:pPr>
        <w:pStyle w:val="11"/>
        <w:ind w:firstLine="0"/>
        <w:rPr>
          <w:rFonts w:eastAsia="Times New Roman" w:cstheme="minorHAnsi"/>
          <w:b/>
          <w:szCs w:val="24"/>
          <w:lang w:val="ru-RU" w:eastAsia="ru-RU" w:bidi="ar-SA"/>
        </w:rPr>
      </w:pPr>
      <w:r w:rsidRPr="00FA61DE">
        <w:rPr>
          <w:rFonts w:eastAsia="Times New Roman" w:cstheme="minorHAnsi"/>
          <w:b/>
          <w:bCs/>
          <w:szCs w:val="24"/>
          <w:lang w:val="ru-RU" w:eastAsia="ru-RU" w:bidi="ar-SA"/>
        </w:rPr>
        <w:t>5.</w:t>
      </w:r>
      <w:r w:rsidRPr="00FA61DE">
        <w:rPr>
          <w:rFonts w:eastAsia="Times New Roman" w:cstheme="minorHAnsi"/>
          <w:b/>
          <w:szCs w:val="24"/>
          <w:lang w:val="ru-RU" w:eastAsia="ru-RU" w:bidi="ar-SA"/>
        </w:rPr>
        <w:t> Кто автор басни «Зеркало»? Отметь ответ.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И.И. Хемницер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И.А. Крылов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С.В. Михалков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И.И. Дмитриев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А.Е. Измайлов</w:t>
      </w:r>
    </w:p>
    <w:p w:rsidR="00F16A3D" w:rsidRPr="00FA61DE" w:rsidRDefault="00F16A3D" w:rsidP="00F16A3D">
      <w:pPr>
        <w:pStyle w:val="11"/>
        <w:ind w:firstLine="0"/>
        <w:rPr>
          <w:rFonts w:eastAsia="Times New Roman" w:cstheme="minorHAnsi"/>
          <w:b/>
          <w:szCs w:val="24"/>
          <w:lang w:val="ru-RU" w:eastAsia="ru-RU" w:bidi="ar-SA"/>
        </w:rPr>
      </w:pPr>
      <w:r w:rsidRPr="00FA61DE">
        <w:rPr>
          <w:rFonts w:eastAsia="Times New Roman" w:cstheme="minorHAnsi"/>
          <w:b/>
          <w:bCs/>
          <w:szCs w:val="24"/>
          <w:lang w:val="ru-RU" w:eastAsia="ru-RU" w:bidi="ar-SA"/>
        </w:rPr>
        <w:t>6.</w:t>
      </w:r>
      <w:r w:rsidRPr="00FA61DE">
        <w:rPr>
          <w:rFonts w:eastAsia="Times New Roman" w:cstheme="minorHAnsi"/>
          <w:b/>
          <w:szCs w:val="24"/>
          <w:lang w:val="ru-RU" w:eastAsia="ru-RU" w:bidi="ar-SA"/>
        </w:rPr>
        <w:t> Допиши предложение.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Заболоцкого зовут Николай Алексеевич, а Рубцова –</w:t>
      </w:r>
      <w:r w:rsidR="00FA61DE">
        <w:rPr>
          <w:rFonts w:eastAsia="Times New Roman" w:cstheme="minorHAnsi"/>
          <w:szCs w:val="24"/>
          <w:lang w:val="ru-RU" w:eastAsia="ru-RU" w:bidi="ar-SA"/>
        </w:rPr>
        <w:t xml:space="preserve">_____________________________ </w:t>
      </w:r>
    </w:p>
    <w:p w:rsidR="00F16A3D" w:rsidRPr="00FA61DE" w:rsidRDefault="00F16A3D" w:rsidP="00F16A3D">
      <w:pPr>
        <w:pStyle w:val="11"/>
        <w:ind w:firstLine="0"/>
        <w:rPr>
          <w:rFonts w:eastAsia="Times New Roman" w:cstheme="minorHAnsi"/>
          <w:b/>
          <w:szCs w:val="24"/>
          <w:lang w:val="ru-RU" w:eastAsia="ru-RU" w:bidi="ar-SA"/>
        </w:rPr>
      </w:pPr>
      <w:r w:rsidRPr="00E57D7E">
        <w:rPr>
          <w:rFonts w:eastAsia="Times New Roman" w:cstheme="minorHAnsi"/>
          <w:b/>
          <w:bCs/>
          <w:szCs w:val="24"/>
          <w:lang w:val="ru-RU" w:eastAsia="ru-RU" w:bidi="ar-SA"/>
        </w:rPr>
        <w:t>7</w:t>
      </w:r>
      <w:r w:rsidRPr="00FA61DE">
        <w:rPr>
          <w:rFonts w:eastAsia="Times New Roman" w:cstheme="minorHAnsi"/>
          <w:b/>
          <w:bCs/>
          <w:szCs w:val="24"/>
          <w:lang w:val="ru-RU" w:eastAsia="ru-RU" w:bidi="ar-SA"/>
        </w:rPr>
        <w:t>.</w:t>
      </w:r>
      <w:r w:rsidRPr="00FA61DE">
        <w:rPr>
          <w:rFonts w:eastAsia="Times New Roman" w:cstheme="minorHAnsi"/>
          <w:b/>
          <w:szCs w:val="24"/>
          <w:lang w:val="ru-RU" w:eastAsia="ru-RU" w:bidi="ar-SA"/>
        </w:rPr>
        <w:t> Отметь слова, которыми можно дополнить предложение.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Самуил Яковлевич Маршак – ...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летописец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детский писатель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баснописец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переводчик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поэт</w:t>
      </w:r>
    </w:p>
    <w:p w:rsidR="00F16A3D" w:rsidRPr="00FA61DE" w:rsidRDefault="00F16A3D" w:rsidP="00F16A3D">
      <w:pPr>
        <w:pStyle w:val="11"/>
        <w:ind w:firstLine="0"/>
        <w:rPr>
          <w:rFonts w:eastAsia="Times New Roman" w:cstheme="minorHAnsi"/>
          <w:b/>
          <w:szCs w:val="24"/>
          <w:lang w:val="ru-RU" w:eastAsia="ru-RU" w:bidi="ar-SA"/>
        </w:rPr>
      </w:pPr>
      <w:r w:rsidRPr="00FA61DE">
        <w:rPr>
          <w:rFonts w:eastAsia="Times New Roman" w:cstheme="minorHAnsi"/>
          <w:b/>
          <w:bCs/>
          <w:szCs w:val="24"/>
          <w:lang w:val="ru-RU" w:eastAsia="ru-RU" w:bidi="ar-SA"/>
        </w:rPr>
        <w:t>8.</w:t>
      </w:r>
      <w:r w:rsidRPr="00FA61DE">
        <w:rPr>
          <w:rFonts w:eastAsia="Times New Roman" w:cstheme="minorHAnsi"/>
          <w:b/>
          <w:szCs w:val="24"/>
          <w:lang w:val="ru-RU" w:eastAsia="ru-RU" w:bidi="ar-SA"/>
        </w:rPr>
        <w:t> Отметь фамилию поэта.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В.П. Катаев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Н.М. Рубцов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Н.П. Вагнер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А.П. Платонов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Дж. Свифт</w:t>
      </w:r>
    </w:p>
    <w:p w:rsidR="00F16A3D" w:rsidRPr="00FA61DE" w:rsidRDefault="00F16A3D" w:rsidP="00F16A3D">
      <w:pPr>
        <w:pStyle w:val="11"/>
        <w:ind w:firstLine="0"/>
        <w:rPr>
          <w:rFonts w:eastAsia="Times New Roman" w:cstheme="minorHAnsi"/>
          <w:b/>
          <w:szCs w:val="24"/>
          <w:lang w:val="ru-RU" w:eastAsia="ru-RU" w:bidi="ar-SA"/>
        </w:rPr>
      </w:pPr>
      <w:r w:rsidRPr="00FA61DE">
        <w:rPr>
          <w:rFonts w:eastAsia="Times New Roman" w:cstheme="minorHAnsi"/>
          <w:b/>
          <w:bCs/>
          <w:szCs w:val="24"/>
          <w:lang w:val="ru-RU" w:eastAsia="ru-RU" w:bidi="ar-SA"/>
        </w:rPr>
        <w:t>9.</w:t>
      </w:r>
      <w:r w:rsidRPr="00FA61DE">
        <w:rPr>
          <w:rFonts w:eastAsia="Times New Roman" w:cstheme="minorHAnsi"/>
          <w:b/>
          <w:szCs w:val="24"/>
          <w:lang w:val="ru-RU" w:eastAsia="ru-RU" w:bidi="ar-SA"/>
        </w:rPr>
        <w:t> Отметь лишнее слово в ряду других.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обложка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эпитет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метафора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сказка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повесть</w:t>
      </w:r>
    </w:p>
    <w:p w:rsidR="00F16A3D" w:rsidRPr="00FA61DE" w:rsidRDefault="00F16A3D" w:rsidP="00F16A3D">
      <w:pPr>
        <w:pStyle w:val="11"/>
        <w:ind w:firstLine="0"/>
        <w:rPr>
          <w:rFonts w:eastAsia="Times New Roman" w:cstheme="minorHAnsi"/>
          <w:b/>
          <w:szCs w:val="24"/>
          <w:lang w:val="ru-RU" w:eastAsia="ru-RU" w:bidi="ar-SA"/>
        </w:rPr>
      </w:pPr>
      <w:r w:rsidRPr="00FA61DE">
        <w:rPr>
          <w:rFonts w:eastAsia="Times New Roman" w:cstheme="minorHAnsi"/>
          <w:b/>
          <w:bCs/>
          <w:szCs w:val="24"/>
          <w:lang w:val="ru-RU" w:eastAsia="ru-RU" w:bidi="ar-SA"/>
        </w:rPr>
        <w:t>10.</w:t>
      </w:r>
      <w:r w:rsidRPr="00FA61DE">
        <w:rPr>
          <w:rFonts w:eastAsia="Times New Roman" w:cstheme="minorHAnsi"/>
          <w:b/>
          <w:szCs w:val="24"/>
          <w:lang w:val="ru-RU" w:eastAsia="ru-RU" w:bidi="ar-SA"/>
        </w:rPr>
        <w:t> Допиши одну фамилию в ряд других.</w:t>
      </w:r>
    </w:p>
    <w:p w:rsidR="00F16A3D" w:rsidRPr="00E57D7E" w:rsidRDefault="00F16A3D" w:rsidP="00F16A3D">
      <w:pPr>
        <w:pStyle w:val="11"/>
        <w:ind w:firstLine="0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А.С. Пушкин, М.Ю. Лермонтов, А.А, Фет, И.А. Бунин, ... .</w:t>
      </w:r>
      <w:r w:rsidR="00FA61DE">
        <w:rPr>
          <w:rFonts w:eastAsia="Times New Roman" w:cstheme="minorHAnsi"/>
          <w:szCs w:val="24"/>
          <w:lang w:val="ru-RU" w:eastAsia="ru-RU" w:bidi="ar-SA"/>
        </w:rPr>
        <w:t xml:space="preserve">________________________ </w:t>
      </w:r>
    </w:p>
    <w:p w:rsidR="00F16A3D" w:rsidRPr="00066396" w:rsidRDefault="00F16A3D" w:rsidP="00F16A3D">
      <w:pPr>
        <w:rPr>
          <w:rFonts w:cstheme="minorHAnsi"/>
          <w:color w:val="000000" w:themeColor="text1" w:themeShade="80"/>
          <w:sz w:val="24"/>
          <w:szCs w:val="24"/>
          <w:lang w:val="ru-RU"/>
        </w:rPr>
      </w:pPr>
      <w:r w:rsidRPr="00066396">
        <w:rPr>
          <w:rFonts w:cstheme="minorHAnsi"/>
          <w:color w:val="000000" w:themeColor="text1" w:themeShade="80"/>
          <w:sz w:val="24"/>
          <w:szCs w:val="24"/>
          <w:lang w:val="ru-RU"/>
        </w:rPr>
        <w:br w:type="page"/>
      </w:r>
    </w:p>
    <w:p w:rsidR="00F16A3D" w:rsidRPr="00E57D7E" w:rsidRDefault="00F16A3D" w:rsidP="00F16A3D">
      <w:pPr>
        <w:pStyle w:val="11"/>
        <w:jc w:val="center"/>
        <w:rPr>
          <w:rFonts w:eastAsia="Times New Roman" w:cstheme="minorHAnsi"/>
          <w:b/>
          <w:szCs w:val="24"/>
          <w:lang w:val="ru-RU" w:eastAsia="ru-RU" w:bidi="ar-SA"/>
        </w:rPr>
      </w:pPr>
      <w:r w:rsidRPr="00E57D7E">
        <w:rPr>
          <w:rFonts w:eastAsia="Times New Roman" w:cstheme="minorHAnsi"/>
          <w:b/>
          <w:szCs w:val="24"/>
          <w:lang w:val="ru-RU" w:eastAsia="ru-RU" w:bidi="ar-SA"/>
        </w:rPr>
        <w:lastRenderedPageBreak/>
        <w:t>ИТОГОВАЯ ПРОВЕРКА НАВЫКА ЧТЕНИЯ ВСЛУХ</w:t>
      </w:r>
    </w:p>
    <w:p w:rsidR="00F16A3D" w:rsidRPr="00E57D7E" w:rsidRDefault="00F16A3D" w:rsidP="00F16A3D">
      <w:pPr>
        <w:pStyle w:val="11"/>
        <w:jc w:val="center"/>
        <w:rPr>
          <w:rFonts w:eastAsia="Times New Roman" w:cstheme="minorHAnsi"/>
          <w:i/>
          <w:iCs/>
          <w:szCs w:val="24"/>
          <w:lang w:val="ru-RU" w:eastAsia="ru-RU" w:bidi="ar-SA"/>
        </w:rPr>
      </w:pPr>
      <w:r w:rsidRPr="00E57D7E">
        <w:rPr>
          <w:rFonts w:eastAsia="Times New Roman" w:cstheme="minorHAnsi"/>
          <w:i/>
          <w:iCs/>
          <w:szCs w:val="24"/>
          <w:lang w:val="ru-RU" w:eastAsia="ru-RU" w:bidi="ar-SA"/>
        </w:rPr>
        <w:t>Вариант I</w:t>
      </w:r>
    </w:p>
    <w:p w:rsidR="00F16A3D" w:rsidRPr="00E57D7E" w:rsidRDefault="00F16A3D" w:rsidP="00F16A3D">
      <w:pPr>
        <w:pStyle w:val="11"/>
        <w:jc w:val="right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i/>
          <w:iCs/>
          <w:szCs w:val="24"/>
          <w:lang w:val="ru-RU" w:eastAsia="ru-RU" w:bidi="ar-SA"/>
        </w:rPr>
        <w:t>Н.И. Сладков</w:t>
      </w:r>
    </w:p>
    <w:p w:rsidR="00F16A3D" w:rsidRPr="00E57D7E" w:rsidRDefault="00F16A3D" w:rsidP="00F16A3D">
      <w:pPr>
        <w:pStyle w:val="11"/>
        <w:jc w:val="center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Песенки подо льдом</w:t>
      </w:r>
    </w:p>
    <w:p w:rsidR="00F16A3D" w:rsidRPr="00E57D7E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Это случилось зимой: у меня запели лыжи! Я бежал на лыжах по озеру, а лыжи пели. Хорошо пели, как птицы. А вокруг снег и мороз. Слипаются ноздри, и стынут зубы.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Лес молчит, озеро молчит. Петухи в деревне молчат. А лыжи поют!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И песенка их – как ручеёк, так и льётся, так и звенит. Но ведь не лыжи же, в самом деле, поют, где уж им, деревянным. Подо льдом кто-то поёт, прямо у меня под ногами.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Уйди я тогда, и подлёдная песенка осталась бы чудесной лесной загадкой. Но я не ушёл...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Я лёг на лёд и свесил голову в чёрный провал.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За зиму вода в озере усохла, и лёд навис над водой, как лазоревый потолок. Где навис, а где обрушился, и из тёмных провалов курчавится пар. Но ведь не рыбы же поют там птичьими голосами? Может, и вправду там ручеёк? Или, может, звенят рождённые из пара сосульки?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А песня звенит. Живая она и чистая, такую ни ручью, ни рыбам, ни сосулькам не спеть. Такую только одно существо на свете может спеть – птица...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Я стукнул лыжей по льду – песенка смолкла. Я постоял тихо – песенка зазвенела опять.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Тогда я что есть силы стукнул лыжей об лёд. И сейчас же из тёмного провала выпорхнула чудо-птица. Села она на край полыньи и трижды мне поклонилась.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– Здравствуй, подлёдная певунья!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Птичка опять кивнула и спела на виду подлёдную песню.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– А я ведь знаю тебя! – сказал я. – Ты оляпка – водяной воробей!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Оляпка ничего не ответил: он умел только кланяться и кивать. Снова юркнул он под лёд, и оттуда загремела его песня. Ну и что, что зима? Подо льдом ведь ни ветра, ни мороза, ни ястреба. Подо льдом чёрная вода и таинственный зелёный полумрак. Там, если погромче свистнуть, всё звенит: эхо помчится, стукаясь о ледяной потолок, увешанный звонкими сосульками. Чего бы оляпке не петь! А нам чего бы его не послушать.</w:t>
      </w:r>
    </w:p>
    <w:p w:rsidR="00F16A3D" w:rsidRPr="00E57D7E" w:rsidRDefault="00F16A3D" w:rsidP="00F16A3D">
      <w:pPr>
        <w:pStyle w:val="11"/>
        <w:jc w:val="right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(</w:t>
      </w:r>
      <w:r w:rsidRPr="00E57D7E">
        <w:rPr>
          <w:rFonts w:eastAsia="Times New Roman" w:cstheme="minorHAnsi"/>
          <w:i/>
          <w:iCs/>
          <w:szCs w:val="24"/>
          <w:lang w:val="ru-RU" w:eastAsia="ru-RU" w:bidi="ar-SA"/>
        </w:rPr>
        <w:t>304 слова</w:t>
      </w:r>
      <w:r w:rsidRPr="00E57D7E">
        <w:rPr>
          <w:rFonts w:eastAsia="Times New Roman" w:cstheme="minorHAnsi"/>
          <w:szCs w:val="24"/>
          <w:lang w:val="ru-RU" w:eastAsia="ru-RU" w:bidi="ar-SA"/>
        </w:rPr>
        <w:t>)</w:t>
      </w:r>
    </w:p>
    <w:p w:rsidR="00F16A3D" w:rsidRPr="00E57D7E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i/>
          <w:iCs/>
          <w:szCs w:val="24"/>
          <w:lang w:val="ru-RU" w:eastAsia="ru-RU" w:bidi="ar-SA"/>
        </w:rPr>
        <w:t>Вопросы и задания</w:t>
      </w:r>
    </w:p>
    <w:p w:rsidR="00F16A3D" w:rsidRPr="00E57D7E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1. Назови правильно произведение.</w:t>
      </w:r>
    </w:p>
    <w:p w:rsidR="00F16A3D" w:rsidRPr="00E57D7E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2. Чьи песни слушал зимой автор? Расскажи.</w:t>
      </w:r>
    </w:p>
    <w:p w:rsidR="00F16A3D" w:rsidRPr="00E57D7E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3. Оляпка – это кто?</w:t>
      </w:r>
    </w:p>
    <w:p w:rsidR="00F16A3D" w:rsidRPr="00E57D7E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4. Как автор называет оляпку? Найди ответ в тексте. Прочитай.</w:t>
      </w:r>
    </w:p>
    <w:p w:rsidR="00F16A3D" w:rsidRPr="00E57D7E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5. Какие новые факты сообщил автор? Расскажи.</w:t>
      </w:r>
    </w:p>
    <w:p w:rsidR="00F16A3D" w:rsidRPr="00E57D7E" w:rsidRDefault="00F16A3D" w:rsidP="00F16A3D">
      <w:pPr>
        <w:pStyle w:val="11"/>
        <w:rPr>
          <w:rFonts w:eastAsia="Times New Roman" w:cstheme="minorHAnsi"/>
          <w:i/>
          <w:iCs/>
          <w:szCs w:val="24"/>
          <w:lang w:val="ru-RU" w:eastAsia="ru-RU" w:bidi="ar-SA"/>
        </w:rPr>
      </w:pPr>
    </w:p>
    <w:p w:rsidR="00F16A3D" w:rsidRPr="00E57D7E" w:rsidRDefault="00F16A3D" w:rsidP="00F16A3D">
      <w:pPr>
        <w:pStyle w:val="11"/>
        <w:jc w:val="center"/>
        <w:rPr>
          <w:rFonts w:eastAsia="Times New Roman" w:cstheme="minorHAnsi"/>
          <w:i/>
          <w:iCs/>
          <w:szCs w:val="24"/>
          <w:lang w:val="ru-RU" w:eastAsia="ru-RU" w:bidi="ar-SA"/>
        </w:rPr>
      </w:pPr>
      <w:r w:rsidRPr="00E57D7E">
        <w:rPr>
          <w:rFonts w:eastAsia="Times New Roman" w:cstheme="minorHAnsi"/>
          <w:i/>
          <w:iCs/>
          <w:szCs w:val="24"/>
          <w:lang w:val="ru-RU" w:eastAsia="ru-RU" w:bidi="ar-SA"/>
        </w:rPr>
        <w:t>Вариант II</w:t>
      </w:r>
    </w:p>
    <w:p w:rsidR="00F16A3D" w:rsidRPr="00E57D7E" w:rsidRDefault="00F16A3D" w:rsidP="00F16A3D">
      <w:pPr>
        <w:pStyle w:val="11"/>
        <w:jc w:val="right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i/>
          <w:iCs/>
          <w:szCs w:val="24"/>
          <w:lang w:val="ru-RU" w:eastAsia="ru-RU" w:bidi="ar-SA"/>
        </w:rPr>
        <w:t>В.В. Бианки</w:t>
      </w:r>
    </w:p>
    <w:p w:rsidR="00F16A3D" w:rsidRPr="00E57D7E" w:rsidRDefault="00F16A3D" w:rsidP="00F16A3D">
      <w:pPr>
        <w:pStyle w:val="11"/>
        <w:jc w:val="center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Подкидыш</w:t>
      </w:r>
    </w:p>
    <w:p w:rsidR="00F16A3D" w:rsidRPr="00E57D7E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Мальчишки разорили гнездо каменки, разбили её яички. Из разбитых скорлупок выпали голые, слепенькие птенчики. Только одно из шести яичек мне удалось отобрать у мальчишек целым.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Я решил спасти спрятанного в нём птенчика.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Но как это сделать?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Кто выведет его из яйца?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Кто вскормит?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Я знал неподалёку гнездо другой птички – пеночки-пересмешки. Она только что отложила своё четвёртое яичко.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Но примет ли пересмешка подкидыша? Яйцо каменки – чисто-голубое. Оно больше и совсем не похоже на яички пересмешки: те – розовые с чёрными точечками. И что будет с птенцом каменки? Ведь он вот-вот должен выйти из яйца, а маленькие пересмешки выклюнутся только ещё дней через двенадцать.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</w:r>
      <w:r w:rsidRPr="00E57D7E">
        <w:rPr>
          <w:rFonts w:eastAsia="Times New Roman" w:cstheme="minorHAnsi"/>
          <w:szCs w:val="24"/>
          <w:lang w:val="ru-RU" w:eastAsia="ru-RU" w:bidi="ar-SA"/>
        </w:rPr>
        <w:lastRenderedPageBreak/>
        <w:t>Станет ли пересмешка выкармливать подкидыша?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Гнездо пересмешки помещалось на берёзе так невысоко, что я мог достать его рукой.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Когда я подошел к берёзе, пересмешка слетела с гнезда.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Она порхала по ветвям соседних деревьев и жалобно посвистывала, словно умоляла не трогать её гнезда.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Я положил голубое яичко к её малиновым, отошёл и спрятался за куст. Пересмешка долго не возвращалась к гнезду. А когда наконец подлетела, не сразу уселась в него: видно было, что она с недоверием разглядывает чужое голубое яйцо.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Но всё-таки она села в гнездо. Значит, приняла чужое яйцо. Подкидыш стал приёмышем.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Но что будет завтра, когда маленькая каменка выклюнется из яйца? Когда утром на следующий день я подошёл к берёзе, с одной стороны гнезда торчал носик, с другой – хвост пересмешки.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Сидит!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Когда она слетела, я заглянул в гнездо. Там было четыре розовых яичка и рядом с ними – голый слепенький птенчик каменки.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Я спрятался и скоро увидел, как прилетела пересмешка с гусеничкой в клюве и сунула её в рот маленькой каменке.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Теперь я был уже почти уверен, что пересмешка выкормит моего подкидыша.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Прошло шесть дней. Я каждый день подходил к гнезду и каждый раз видел торчащие из гнезда клювик и хвост пересмешки. Очень меня удивляло, как она поспевает и каменку кормить, и высиживать свои яйца.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Я скорей отходил прочь, чтобы не помешать ей в этом важном деле.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На седьмой день не торчали над гнездом ни клювик, ни хвост. Я подумал: «Всё кончено! Пересмешка покинула гнездо. Маленькая каменка умерла с голоду». Но нет, – в гнезде лежала живая каменка! Она спала и даже не тянула вверх головку, не разевала рта: значит, была сыта. Она так выросла за эти дни, что покрывала своим тельцем чуть видные из-под неё розовые яички.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Тогда я догадался, что приёмыш отблагодарил свою новую мать: теплотой своего тельца он грел её яички – высиживал её птенцов.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Так оно и было. Пересмешка кормила приёмыша, приёмыш высиживал её птенцов.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Он вырос и вылетел из гнезда у меня на глазах.</w:t>
      </w:r>
      <w:r w:rsidRPr="00E57D7E">
        <w:rPr>
          <w:rFonts w:eastAsia="Times New Roman" w:cstheme="minorHAnsi"/>
          <w:szCs w:val="24"/>
          <w:lang w:val="ru-RU" w:eastAsia="ru-RU" w:bidi="ar-SA"/>
        </w:rPr>
        <w:br/>
        <w:t>И как раз к этому времени выклюнулись птенчики из розовых яичек. Пересмешка принялась выкармливать своих родных птенцов – и выкормила их на славу.</w:t>
      </w:r>
    </w:p>
    <w:p w:rsidR="00F16A3D" w:rsidRPr="00E57D7E" w:rsidRDefault="00F16A3D" w:rsidP="00F16A3D">
      <w:pPr>
        <w:pStyle w:val="11"/>
        <w:jc w:val="right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(</w:t>
      </w:r>
      <w:r w:rsidRPr="00E57D7E">
        <w:rPr>
          <w:rFonts w:eastAsia="Times New Roman" w:cstheme="minorHAnsi"/>
          <w:i/>
          <w:iCs/>
          <w:szCs w:val="24"/>
          <w:lang w:val="ru-RU" w:eastAsia="ru-RU" w:bidi="ar-SA"/>
        </w:rPr>
        <w:t>441 слово</w:t>
      </w:r>
      <w:r w:rsidRPr="00E57D7E">
        <w:rPr>
          <w:rFonts w:eastAsia="Times New Roman" w:cstheme="minorHAnsi"/>
          <w:szCs w:val="24"/>
          <w:lang w:val="ru-RU" w:eastAsia="ru-RU" w:bidi="ar-SA"/>
        </w:rPr>
        <w:t>)</w:t>
      </w:r>
    </w:p>
    <w:p w:rsidR="00F16A3D" w:rsidRPr="00E57D7E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i/>
          <w:iCs/>
          <w:szCs w:val="24"/>
          <w:lang w:val="ru-RU" w:eastAsia="ru-RU" w:bidi="ar-SA"/>
        </w:rPr>
        <w:t>Вопросы и задания</w:t>
      </w:r>
    </w:p>
    <w:p w:rsidR="00F16A3D" w:rsidRPr="00E57D7E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1. Какое событие произошло в лесу? Расскажи.</w:t>
      </w:r>
    </w:p>
    <w:p w:rsidR="00F16A3D" w:rsidRPr="00E57D7E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2. Почему автор озаглавил свой рассказ «Подкидыш»?</w:t>
      </w:r>
    </w:p>
    <w:p w:rsidR="00F16A3D" w:rsidRPr="00E57D7E" w:rsidRDefault="00F16A3D" w:rsidP="00F16A3D">
      <w:pPr>
        <w:pStyle w:val="11"/>
        <w:rPr>
          <w:rFonts w:eastAsia="Times New Roman" w:cstheme="minorHAnsi"/>
          <w:szCs w:val="24"/>
          <w:lang w:val="ru-RU" w:eastAsia="ru-RU" w:bidi="ar-SA"/>
        </w:rPr>
      </w:pPr>
      <w:r w:rsidRPr="00E57D7E">
        <w:rPr>
          <w:rFonts w:eastAsia="Times New Roman" w:cstheme="minorHAnsi"/>
          <w:szCs w:val="24"/>
          <w:lang w:val="ru-RU" w:eastAsia="ru-RU" w:bidi="ar-SA"/>
        </w:rPr>
        <w:t>3. Что нового о жизни птиц мы узнаём из этого рассказа? Что тебя удивило, заинтересовало? Расскажи.</w:t>
      </w:r>
    </w:p>
    <w:p w:rsidR="00F16A3D" w:rsidRPr="00066396" w:rsidRDefault="00F16A3D" w:rsidP="00F16A3D">
      <w:pPr>
        <w:pStyle w:val="11"/>
        <w:ind w:firstLine="0"/>
        <w:rPr>
          <w:rFonts w:cstheme="minorHAnsi"/>
          <w:szCs w:val="24"/>
          <w:lang w:val="ru-RU"/>
        </w:rPr>
      </w:pPr>
    </w:p>
    <w:p w:rsidR="00F16A3D" w:rsidRPr="00066396" w:rsidRDefault="00F16A3D" w:rsidP="00F16A3D">
      <w:pPr>
        <w:rPr>
          <w:rFonts w:cstheme="minorHAnsi"/>
          <w:color w:val="000000" w:themeColor="text1" w:themeShade="80"/>
          <w:sz w:val="24"/>
          <w:szCs w:val="24"/>
          <w:lang w:val="ru-RU"/>
        </w:rPr>
      </w:pPr>
      <w:r w:rsidRPr="00066396">
        <w:rPr>
          <w:rFonts w:cstheme="minorHAnsi"/>
          <w:color w:val="000000" w:themeColor="text1" w:themeShade="80"/>
          <w:sz w:val="24"/>
          <w:szCs w:val="24"/>
          <w:lang w:val="ru-RU"/>
        </w:rPr>
        <w:br w:type="page"/>
      </w:r>
    </w:p>
    <w:p w:rsidR="00F16A3D" w:rsidRPr="00F16A3D" w:rsidRDefault="00F16A3D" w:rsidP="00F16A3D">
      <w:pPr>
        <w:pStyle w:val="11"/>
        <w:jc w:val="center"/>
        <w:rPr>
          <w:rFonts w:eastAsia="Times New Roman"/>
          <w:b/>
          <w:szCs w:val="24"/>
          <w:lang w:val="ru-RU" w:eastAsia="ru-RU" w:bidi="ar-SA"/>
        </w:rPr>
      </w:pPr>
      <w:r w:rsidRPr="00F16A3D">
        <w:rPr>
          <w:rFonts w:eastAsia="Times New Roman"/>
          <w:b/>
          <w:szCs w:val="24"/>
          <w:lang w:val="ru-RU" w:eastAsia="ru-RU" w:bidi="ar-SA"/>
        </w:rPr>
        <w:lastRenderedPageBreak/>
        <w:t>ИТОГОВАЯ ПРОВЕРКА НАВЫКА ЧТЕНИЯ МОЛЧА</w:t>
      </w:r>
    </w:p>
    <w:p w:rsidR="00F16A3D" w:rsidRPr="00E57D7E" w:rsidRDefault="00F16A3D" w:rsidP="00F16A3D">
      <w:pPr>
        <w:pStyle w:val="11"/>
        <w:jc w:val="center"/>
        <w:rPr>
          <w:rFonts w:ascii="Times New Roman CYR" w:eastAsia="Times New Roman" w:hAnsi="Times New Roman CYR" w:cs="Times New Roman CYR"/>
          <w:i/>
          <w:iCs/>
          <w:szCs w:val="24"/>
          <w:lang w:val="ru-RU" w:eastAsia="ru-RU" w:bidi="ar-SA"/>
        </w:rPr>
      </w:pPr>
      <w:r w:rsidRPr="00E57D7E">
        <w:rPr>
          <w:rFonts w:ascii="Times New Roman CYR" w:eastAsia="Times New Roman" w:hAnsi="Times New Roman CYR" w:cs="Times New Roman CYR"/>
          <w:i/>
          <w:iCs/>
          <w:szCs w:val="24"/>
          <w:lang w:val="ru-RU" w:eastAsia="ru-RU" w:bidi="ar-SA"/>
        </w:rPr>
        <w:t>Вариант I</w:t>
      </w:r>
    </w:p>
    <w:p w:rsidR="00F16A3D" w:rsidRPr="00E57D7E" w:rsidRDefault="00F16A3D" w:rsidP="00F16A3D">
      <w:pPr>
        <w:pStyle w:val="11"/>
        <w:jc w:val="right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i/>
          <w:iCs/>
          <w:szCs w:val="24"/>
          <w:lang w:val="ru-RU" w:eastAsia="ru-RU" w:bidi="ar-SA"/>
        </w:rPr>
        <w:t>Н.И. Сладков</w:t>
      </w:r>
    </w:p>
    <w:p w:rsidR="00F16A3D" w:rsidRPr="00E57D7E" w:rsidRDefault="00F16A3D" w:rsidP="00F16A3D">
      <w:pPr>
        <w:pStyle w:val="11"/>
        <w:jc w:val="center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Проталина</w:t>
      </w:r>
    </w:p>
    <w:p w:rsidR="00F16A3D" w:rsidRPr="00E57D7E" w:rsidRDefault="00F16A3D" w:rsidP="00F16A3D">
      <w:pPr>
        <w:pStyle w:val="11"/>
        <w:jc w:val="center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1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Увидела Сорока первую проталину – тёмное пятнышко на белом снегу.</w:t>
      </w:r>
      <w:r w:rsidRPr="00E57D7E">
        <w:rPr>
          <w:rFonts w:eastAsia="Times New Roman"/>
          <w:szCs w:val="24"/>
          <w:lang w:val="ru-RU" w:eastAsia="ru-RU" w:bidi="ar-SA"/>
        </w:rPr>
        <w:br/>
        <w:t>– Моя! – крикнула. – Моя проталина, раз я первая её увидела!</w:t>
      </w:r>
      <w:r w:rsidRPr="00E57D7E">
        <w:rPr>
          <w:rFonts w:eastAsia="Times New Roman"/>
          <w:szCs w:val="24"/>
          <w:lang w:val="ru-RU" w:eastAsia="ru-RU" w:bidi="ar-SA"/>
        </w:rPr>
        <w:br/>
        <w:t>На проталине семена, жучки-паучки копошатся, бабочка-лимонница лежит на боку – отогревается. У Сороки глаза разбежались, уж и клюв разинула, да откуда ни возьмись Грач.</w:t>
      </w:r>
      <w:r w:rsidRPr="00E57D7E">
        <w:rPr>
          <w:rFonts w:eastAsia="Times New Roman"/>
          <w:szCs w:val="24"/>
          <w:lang w:val="ru-RU" w:eastAsia="ru-RU" w:bidi="ar-SA"/>
        </w:rPr>
        <w:br/>
        <w:t>– Здр-расте, уже явилась! Зимой по вороньим помойкам шастала, а теперь на мою проталину! Некрасиво!</w:t>
      </w:r>
      <w:r w:rsidRPr="00E57D7E">
        <w:rPr>
          <w:rFonts w:eastAsia="Times New Roman"/>
          <w:szCs w:val="24"/>
          <w:lang w:val="ru-RU" w:eastAsia="ru-RU" w:bidi="ar-SA"/>
        </w:rPr>
        <w:br/>
        <w:t>– Это почему же она твоя? – застрекотала Сорока. – Я первая увидала!</w:t>
      </w:r>
      <w:r w:rsidRPr="00E57D7E">
        <w:rPr>
          <w:rFonts w:eastAsia="Times New Roman"/>
          <w:szCs w:val="24"/>
          <w:lang w:val="ru-RU" w:eastAsia="ru-RU" w:bidi="ar-SA"/>
        </w:rPr>
        <w:br/>
        <w:t>– Ты увидала, – гаркнул Грач, – а я о ней всю зиму мечтал. За тыщу вёрст к ней торопился! Ради неё тёплые края покинул. Где проталины, там и мы, грачи. Моя проталина!</w:t>
      </w:r>
      <w:r w:rsidRPr="00E57D7E">
        <w:rPr>
          <w:rFonts w:eastAsia="Times New Roman"/>
          <w:szCs w:val="24"/>
          <w:lang w:val="ru-RU" w:eastAsia="ru-RU" w:bidi="ar-SA"/>
        </w:rPr>
        <w:br/>
        <w:t>– Что он тут каркает! – затарахтела Сорока. – Всю зиму на юге грелся-нежился, ел-пил, что хотел, а вернулся – проталину ему без очереди подавай! А я всю зиму мёрзла, с помойки на свалку металась, вместо воды снег глотала и вот, чуть живая, слабая, высмотрела наконец проталину, так и ту отнимают. Ты, Грач, как вижу, только на вид тёмный, а сам себе на уме. Кыш с проталины, пока в темя не клюнула!</w:t>
      </w:r>
      <w:r w:rsidRPr="00E57D7E">
        <w:rPr>
          <w:rFonts w:eastAsia="Times New Roman"/>
          <w:szCs w:val="24"/>
          <w:lang w:val="ru-RU" w:eastAsia="ru-RU" w:bidi="ar-SA"/>
        </w:rPr>
        <w:br/>
        <w:t>Прилетел на шум Жаворонок, огляделся, прислушался и защебетал:</w:t>
      </w:r>
      <w:r w:rsidRPr="00E57D7E">
        <w:rPr>
          <w:rFonts w:eastAsia="Times New Roman"/>
          <w:szCs w:val="24"/>
          <w:lang w:val="ru-RU" w:eastAsia="ru-RU" w:bidi="ar-SA"/>
        </w:rPr>
        <w:br/>
        <w:t>– Весна, солнце, небо ясное, а вы ссоритесь. И где – на моей проталине! Не омрачайте мне радость встречи с ней. Я жажду песен!</w:t>
      </w:r>
      <w:r w:rsidRPr="00E57D7E">
        <w:rPr>
          <w:rFonts w:eastAsia="Times New Roman"/>
          <w:szCs w:val="24"/>
          <w:lang w:val="ru-RU" w:eastAsia="ru-RU" w:bidi="ar-SA"/>
        </w:rPr>
        <w:br/>
        <w:t>Сорока и Грач только крыльями всплеснули:</w:t>
      </w:r>
      <w:r w:rsidRPr="00E57D7E">
        <w:rPr>
          <w:rFonts w:eastAsia="Times New Roman"/>
          <w:szCs w:val="24"/>
          <w:lang w:val="ru-RU" w:eastAsia="ru-RU" w:bidi="ar-SA"/>
        </w:rPr>
        <w:br/>
        <w:t>– Почему же она твоя? Наша это проталина, мы нашли. Сорока всю зиму её ждала, все глаза проглядела. А я, может, так торопился к ней с юга, что чуть крылья в пути не вывихнул.</w:t>
      </w:r>
      <w:r w:rsidRPr="00E57D7E">
        <w:rPr>
          <w:rFonts w:eastAsia="Times New Roman"/>
          <w:szCs w:val="24"/>
          <w:lang w:val="ru-RU" w:eastAsia="ru-RU" w:bidi="ar-SA"/>
        </w:rPr>
        <w:br/>
        <w:t>– А я родился на ней! – пискнул Жаворонок. – Если поискать, так тут ещё и скорлупки от яичка, из которого я вылупился, можно найти! Вспомню, бывало, зимой на чужбине гнездо родное – и петь неохота. А сейчас песня так и рвётся из клюва – даже язык дрожит.</w:t>
      </w:r>
      <w:r w:rsidRPr="00E57D7E">
        <w:rPr>
          <w:rFonts w:eastAsia="Times New Roman"/>
          <w:szCs w:val="24"/>
          <w:lang w:val="ru-RU" w:eastAsia="ru-RU" w:bidi="ar-SA"/>
        </w:rPr>
        <w:br/>
        <w:t>Вспрыгнул Жаворонок на кочку, глаза прижмурил, горлышко у него задрожало – и полилась песня, как весенний ручеёк: зазвенела, забулькала, зажурчала.</w:t>
      </w:r>
      <w:r w:rsidRPr="00E57D7E">
        <w:rPr>
          <w:rFonts w:eastAsia="Times New Roman"/>
          <w:szCs w:val="24"/>
          <w:lang w:val="ru-RU" w:eastAsia="ru-RU" w:bidi="ar-SA"/>
        </w:rPr>
        <w:br/>
        <w:t>Сорока и Грач клювы разинули – заслушались.</w:t>
      </w:r>
      <w:r w:rsidRPr="00E57D7E">
        <w:rPr>
          <w:rFonts w:eastAsia="Times New Roman"/>
          <w:szCs w:val="24"/>
          <w:lang w:val="ru-RU" w:eastAsia="ru-RU" w:bidi="ar-SA"/>
        </w:rPr>
        <w:br/>
        <w:t>Им-то никогда так не спеть, горло у них не то, только и могут, что стрекотать да каркать.</w:t>
      </w:r>
    </w:p>
    <w:p w:rsidR="00F16A3D" w:rsidRPr="00E57D7E" w:rsidRDefault="00F16A3D" w:rsidP="00F16A3D">
      <w:pPr>
        <w:pStyle w:val="11"/>
        <w:jc w:val="center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2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Долго бы, наверное, слушали, разомлев на вешнем солнышке, да дрогнула вдруг под ногами земля, вспучилась бугорком и рассыпалась.</w:t>
      </w:r>
      <w:r w:rsidRPr="00E57D7E">
        <w:rPr>
          <w:rFonts w:eastAsia="Times New Roman"/>
          <w:szCs w:val="24"/>
          <w:lang w:val="ru-RU" w:eastAsia="ru-RU" w:bidi="ar-SA"/>
        </w:rPr>
        <w:br/>
        <w:t>И выглянул Крот – зашмыгал носом.</w:t>
      </w:r>
      <w:r w:rsidRPr="00E57D7E">
        <w:rPr>
          <w:rFonts w:eastAsia="Times New Roman"/>
          <w:szCs w:val="24"/>
          <w:lang w:val="ru-RU" w:eastAsia="ru-RU" w:bidi="ar-SA"/>
        </w:rPr>
        <w:br/>
        <w:t>– Никак, я прямо в проталину угодил? Так и есть: земля мягкая, тёплая, снега нет. И пахнет... Уф! Весной, что ли ча, пахнет? Весна, что ли ча, у вас наверху?</w:t>
      </w:r>
      <w:r w:rsidRPr="00E57D7E">
        <w:rPr>
          <w:rFonts w:eastAsia="Times New Roman"/>
          <w:szCs w:val="24"/>
          <w:lang w:val="ru-RU" w:eastAsia="ru-RU" w:bidi="ar-SA"/>
        </w:rPr>
        <w:br/>
        <w:t>– Весна, весна, землерой! – сварливо закричала Сорока.</w:t>
      </w:r>
      <w:r w:rsidRPr="00E57D7E">
        <w:rPr>
          <w:rFonts w:eastAsia="Times New Roman"/>
          <w:szCs w:val="24"/>
          <w:lang w:val="ru-RU" w:eastAsia="ru-RU" w:bidi="ar-SA"/>
        </w:rPr>
        <w:br/>
        <w:t>– Знал, куда угодить! – подозрительно буркнул Грач. – Хоть и слепой...</w:t>
      </w:r>
      <w:r w:rsidRPr="00E57D7E">
        <w:rPr>
          <w:rFonts w:eastAsia="Times New Roman"/>
          <w:szCs w:val="24"/>
          <w:lang w:val="ru-RU" w:eastAsia="ru-RU" w:bidi="ar-SA"/>
        </w:rPr>
        <w:br/>
        <w:t>– Тебе-то зачем наша проталина? – проскрипел Жаворонок.</w:t>
      </w:r>
      <w:r w:rsidRPr="00E57D7E">
        <w:rPr>
          <w:rFonts w:eastAsia="Times New Roman"/>
          <w:szCs w:val="24"/>
          <w:lang w:val="ru-RU" w:eastAsia="ru-RU" w:bidi="ar-SA"/>
        </w:rPr>
        <w:br/>
        <w:t>Крот принюхался к Грачу, Сороке, к Жаворонку – глазами-то он худо видит! – чихнул и говорит:</w:t>
      </w:r>
      <w:r w:rsidRPr="00E57D7E">
        <w:rPr>
          <w:rFonts w:eastAsia="Times New Roman"/>
          <w:szCs w:val="24"/>
          <w:lang w:val="ru-RU" w:eastAsia="ru-RU" w:bidi="ar-SA"/>
        </w:rPr>
        <w:br/>
        <w:t>– Ничего мне от вас не надо. И проталина ваша мне не нужна. Вот землю вытолкну из норы и – назад. Потому что, чую, погано у вас. Ссоритесь, чуть не дерётесь. Да ещё и светло, сухо, воздух свежий. Не то что у меня в подземелье: темно, сыро, затхло. Благодать! Ещё и весна у вас тут какая-то...</w:t>
      </w:r>
      <w:r w:rsidRPr="00E57D7E">
        <w:rPr>
          <w:rFonts w:eastAsia="Times New Roman"/>
          <w:szCs w:val="24"/>
          <w:lang w:val="ru-RU" w:eastAsia="ru-RU" w:bidi="ar-SA"/>
        </w:rPr>
        <w:br/>
        <w:t>– Как ты можешь так говорить? – ужаснулся Жаворонок. – Да знаешь ли ты, землерой, что такое весна!</w:t>
      </w:r>
      <w:r w:rsidRPr="00E57D7E">
        <w:rPr>
          <w:rFonts w:eastAsia="Times New Roman"/>
          <w:szCs w:val="24"/>
          <w:lang w:val="ru-RU" w:eastAsia="ru-RU" w:bidi="ar-SA"/>
        </w:rPr>
        <w:br/>
      </w:r>
      <w:r w:rsidRPr="00E57D7E">
        <w:rPr>
          <w:rFonts w:eastAsia="Times New Roman"/>
          <w:szCs w:val="24"/>
          <w:lang w:val="ru-RU" w:eastAsia="ru-RU" w:bidi="ar-SA"/>
        </w:rPr>
        <w:lastRenderedPageBreak/>
        <w:t>– Не знаю и знать не хочу! – фыркнул Крот. – Не нужна мне никакая весна, у меня под землёй круглый год одинаково.</w:t>
      </w:r>
      <w:r w:rsidRPr="00E57D7E">
        <w:rPr>
          <w:rFonts w:eastAsia="Times New Roman"/>
          <w:szCs w:val="24"/>
          <w:lang w:val="ru-RU" w:eastAsia="ru-RU" w:bidi="ar-SA"/>
        </w:rPr>
        <w:br/>
        <w:t>– Весной проталины появляются, – мечтательно сказали Сорока, Жаворонок и Грач.</w:t>
      </w:r>
      <w:r w:rsidRPr="00E57D7E">
        <w:rPr>
          <w:rFonts w:eastAsia="Times New Roman"/>
          <w:szCs w:val="24"/>
          <w:lang w:val="ru-RU" w:eastAsia="ru-RU" w:bidi="ar-SA"/>
        </w:rPr>
        <w:br/>
        <w:t>– А на проталинах скандалы начинаются, – снова фыркнул Крот. – А ради чего? Проталина как проталина.</w:t>
      </w:r>
      <w:r w:rsidRPr="00E57D7E">
        <w:rPr>
          <w:rFonts w:eastAsia="Times New Roman"/>
          <w:szCs w:val="24"/>
          <w:lang w:val="ru-RU" w:eastAsia="ru-RU" w:bidi="ar-SA"/>
        </w:rPr>
        <w:br/>
        <w:t>– Не скажи! – подскочила Сорока. – А семена? А жуки? А ростки зелёные? Всю зиму без витаминов.</w:t>
      </w:r>
      <w:r w:rsidRPr="00E57D7E">
        <w:rPr>
          <w:rFonts w:eastAsia="Times New Roman"/>
          <w:szCs w:val="24"/>
          <w:lang w:val="ru-RU" w:eastAsia="ru-RU" w:bidi="ar-SA"/>
        </w:rPr>
        <w:br/>
        <w:t>– Посидеть, походить, размяться! – гаркнул Грач. – Носом в тёплой земле порыться!</w:t>
      </w:r>
      <w:r w:rsidRPr="00E57D7E">
        <w:rPr>
          <w:rFonts w:eastAsia="Times New Roman"/>
          <w:szCs w:val="24"/>
          <w:lang w:val="ru-RU" w:eastAsia="ru-RU" w:bidi="ar-SA"/>
        </w:rPr>
        <w:br/>
        <w:t>– А петь-то как над проталинами хорошо! – взвился Жаворонок. – Сколько в поле проталин – столько в небе и жаворонков! И все поют! Нет весной ничего лучше проталины.</w:t>
      </w:r>
      <w:r w:rsidRPr="00E57D7E">
        <w:rPr>
          <w:rFonts w:eastAsia="Times New Roman"/>
          <w:szCs w:val="24"/>
          <w:lang w:val="ru-RU" w:eastAsia="ru-RU" w:bidi="ar-SA"/>
        </w:rPr>
        <w:br/>
        <w:t>– А чего тогда спорите? – не понял Крот. – Жаворонок хочет петь – пусть поёт. Грач хочет маршировать – пусть марширует.</w:t>
      </w:r>
      <w:r w:rsidRPr="00E57D7E">
        <w:rPr>
          <w:rFonts w:eastAsia="Times New Roman"/>
          <w:szCs w:val="24"/>
          <w:lang w:val="ru-RU" w:eastAsia="ru-RU" w:bidi="ar-SA"/>
        </w:rPr>
        <w:br/>
        <w:t>– Правильно! – сказала Сорока. – А я пока семенами и жуками займусь...</w:t>
      </w:r>
      <w:r w:rsidRPr="00E57D7E">
        <w:rPr>
          <w:rFonts w:eastAsia="Times New Roman"/>
          <w:szCs w:val="24"/>
          <w:lang w:val="ru-RU" w:eastAsia="ru-RU" w:bidi="ar-SA"/>
        </w:rPr>
        <w:br/>
        <w:t>Тут снова начались крики и перебранка.</w:t>
      </w:r>
      <w:r w:rsidRPr="00E57D7E">
        <w:rPr>
          <w:rFonts w:eastAsia="Times New Roman"/>
          <w:szCs w:val="24"/>
          <w:lang w:val="ru-RU" w:eastAsia="ru-RU" w:bidi="ar-SA"/>
        </w:rPr>
        <w:br/>
        <w:t>А пока кричали и ссорились, в поле новые проталины появились.</w:t>
      </w:r>
      <w:r w:rsidRPr="00E57D7E">
        <w:rPr>
          <w:rFonts w:eastAsia="Times New Roman"/>
          <w:szCs w:val="24"/>
          <w:lang w:val="ru-RU" w:eastAsia="ru-RU" w:bidi="ar-SA"/>
        </w:rPr>
        <w:br/>
        <w:t>Разлетелись птицы по ним весну встречать. Песни петь, в тёплой земле порыться, червячка заморить.</w:t>
      </w:r>
      <w:r w:rsidRPr="00E57D7E">
        <w:rPr>
          <w:rFonts w:eastAsia="Times New Roman"/>
          <w:szCs w:val="24"/>
          <w:lang w:val="ru-RU" w:eastAsia="ru-RU" w:bidi="ar-SA"/>
        </w:rPr>
        <w:br/>
        <w:t>– Пора и мне! – Крот сказал. И провалился туда, где ни весны, ни проталин, ни солнца и ни луны, ни ветра и ни дождя. И где даже спорить не с кем. Где всегда тепло и тихо.</w:t>
      </w:r>
    </w:p>
    <w:p w:rsidR="00376710" w:rsidRDefault="00376710" w:rsidP="00F16A3D">
      <w:pPr>
        <w:pStyle w:val="11"/>
        <w:jc w:val="right"/>
        <w:rPr>
          <w:rFonts w:eastAsia="Times New Roman"/>
          <w:szCs w:val="24"/>
          <w:lang w:val="ru-RU" w:eastAsia="ru-RU" w:bidi="ar-SA"/>
        </w:rPr>
      </w:pPr>
    </w:p>
    <w:p w:rsidR="00376710" w:rsidRDefault="00376710" w:rsidP="00F16A3D">
      <w:pPr>
        <w:pStyle w:val="11"/>
        <w:jc w:val="right"/>
        <w:rPr>
          <w:rFonts w:eastAsia="Times New Roman"/>
          <w:szCs w:val="24"/>
          <w:lang w:val="ru-RU" w:eastAsia="ru-RU" w:bidi="ar-SA"/>
        </w:rPr>
      </w:pPr>
    </w:p>
    <w:p w:rsidR="00F16A3D" w:rsidRPr="00E57D7E" w:rsidRDefault="00F16A3D" w:rsidP="00F16A3D">
      <w:pPr>
        <w:pStyle w:val="11"/>
        <w:jc w:val="right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(</w:t>
      </w:r>
      <w:r w:rsidRPr="00E57D7E">
        <w:rPr>
          <w:rFonts w:eastAsia="Times New Roman"/>
          <w:i/>
          <w:iCs/>
          <w:szCs w:val="24"/>
          <w:lang w:val="ru-RU" w:eastAsia="ru-RU" w:bidi="ar-SA"/>
        </w:rPr>
        <w:t>661 слово</w:t>
      </w:r>
      <w:r w:rsidRPr="00E57D7E">
        <w:rPr>
          <w:rFonts w:eastAsia="Times New Roman"/>
          <w:szCs w:val="24"/>
          <w:lang w:val="ru-RU" w:eastAsia="ru-RU" w:bidi="ar-SA"/>
        </w:rPr>
        <w:t>)</w:t>
      </w: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376710" w:rsidRDefault="00376710" w:rsidP="00F16A3D">
      <w:pPr>
        <w:pStyle w:val="11"/>
        <w:rPr>
          <w:rFonts w:eastAsia="Times New Roman"/>
          <w:i/>
          <w:iCs/>
          <w:szCs w:val="24"/>
          <w:lang w:val="ru-RU" w:eastAsia="ru-RU" w:bidi="ar-SA"/>
        </w:rPr>
      </w:pPr>
    </w:p>
    <w:p w:rsidR="00F16A3D" w:rsidRPr="00376710" w:rsidRDefault="00F16A3D" w:rsidP="00F16A3D">
      <w:pPr>
        <w:pStyle w:val="11"/>
        <w:rPr>
          <w:rFonts w:eastAsia="Times New Roman"/>
          <w:b/>
          <w:szCs w:val="24"/>
          <w:lang w:val="ru-RU" w:eastAsia="ru-RU" w:bidi="ar-SA"/>
        </w:rPr>
      </w:pPr>
      <w:r w:rsidRPr="00376710">
        <w:rPr>
          <w:rFonts w:eastAsia="Times New Roman"/>
          <w:b/>
          <w:i/>
          <w:iCs/>
          <w:szCs w:val="24"/>
          <w:lang w:val="ru-RU" w:eastAsia="ru-RU" w:bidi="ar-SA"/>
        </w:rPr>
        <w:lastRenderedPageBreak/>
        <w:t>Поразмышляй над вопросами. Отметь ответы, выполни задания.</w:t>
      </w:r>
    </w:p>
    <w:p w:rsidR="00F16A3D" w:rsidRDefault="00F16A3D" w:rsidP="00376710">
      <w:pPr>
        <w:pStyle w:val="11"/>
        <w:numPr>
          <w:ilvl w:val="0"/>
          <w:numId w:val="109"/>
        </w:numPr>
        <w:rPr>
          <w:rFonts w:eastAsia="Times New Roman"/>
          <w:szCs w:val="24"/>
          <w:lang w:val="ru-RU" w:eastAsia="ru-RU" w:bidi="ar-SA"/>
        </w:rPr>
      </w:pPr>
      <w:r w:rsidRPr="00376710">
        <w:rPr>
          <w:rFonts w:eastAsia="Times New Roman"/>
          <w:b/>
          <w:szCs w:val="24"/>
          <w:lang w:val="ru-RU" w:eastAsia="ru-RU" w:bidi="ar-SA"/>
        </w:rPr>
        <w:t>О чём спорили птицы? Запиши ответ</w:t>
      </w:r>
      <w:r w:rsidRPr="00E57D7E">
        <w:rPr>
          <w:rFonts w:eastAsia="Times New Roman"/>
          <w:szCs w:val="24"/>
          <w:lang w:val="ru-RU" w:eastAsia="ru-RU" w:bidi="ar-SA"/>
        </w:rPr>
        <w:t>.</w:t>
      </w:r>
    </w:p>
    <w:p w:rsidR="00376710" w:rsidRDefault="00376710" w:rsidP="00376710">
      <w:pPr>
        <w:pStyle w:val="11"/>
        <w:rPr>
          <w:rFonts w:eastAsia="Times New Roman"/>
          <w:szCs w:val="24"/>
          <w:lang w:val="ru-RU" w:eastAsia="ru-RU" w:bidi="ar-SA"/>
        </w:rPr>
      </w:pPr>
      <w:r>
        <w:rPr>
          <w:rFonts w:eastAsia="Times New Roman"/>
          <w:szCs w:val="24"/>
          <w:lang w:val="ru-RU" w:eastAsia="ru-RU" w:bidi="ar-SA"/>
        </w:rPr>
        <w:t xml:space="preserve">____________________________________________________________ </w:t>
      </w:r>
    </w:p>
    <w:p w:rsidR="00376710" w:rsidRPr="00E57D7E" w:rsidRDefault="00376710" w:rsidP="00376710">
      <w:pPr>
        <w:pStyle w:val="11"/>
        <w:rPr>
          <w:rFonts w:eastAsia="Times New Roman"/>
          <w:szCs w:val="24"/>
          <w:lang w:val="ru-RU" w:eastAsia="ru-RU" w:bidi="ar-SA"/>
        </w:rPr>
      </w:pPr>
    </w:p>
    <w:p w:rsidR="00F16A3D" w:rsidRPr="00376710" w:rsidRDefault="00F16A3D" w:rsidP="00F16A3D">
      <w:pPr>
        <w:pStyle w:val="11"/>
        <w:rPr>
          <w:rFonts w:eastAsia="Times New Roman"/>
          <w:b/>
          <w:szCs w:val="24"/>
          <w:lang w:val="ru-RU" w:eastAsia="ru-RU" w:bidi="ar-SA"/>
        </w:rPr>
      </w:pPr>
      <w:r w:rsidRPr="00376710">
        <w:rPr>
          <w:rFonts w:eastAsia="Times New Roman"/>
          <w:b/>
          <w:szCs w:val="24"/>
          <w:lang w:val="ru-RU" w:eastAsia="ru-RU" w:bidi="ar-SA"/>
        </w:rPr>
        <w:t>2. Почему Сорока считала проталину своей?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Она её первая увидела.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Она её ждала.</w:t>
      </w:r>
    </w:p>
    <w:p w:rsidR="00F16A3D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Она на ней жила.</w:t>
      </w:r>
    </w:p>
    <w:p w:rsidR="00376710" w:rsidRPr="00E57D7E" w:rsidRDefault="00376710" w:rsidP="00F16A3D">
      <w:pPr>
        <w:pStyle w:val="11"/>
        <w:rPr>
          <w:rFonts w:eastAsia="Times New Roman"/>
          <w:szCs w:val="24"/>
          <w:lang w:val="ru-RU" w:eastAsia="ru-RU" w:bidi="ar-SA"/>
        </w:rPr>
      </w:pPr>
    </w:p>
    <w:p w:rsidR="00F16A3D" w:rsidRPr="00376710" w:rsidRDefault="00F16A3D" w:rsidP="00F16A3D">
      <w:pPr>
        <w:pStyle w:val="11"/>
        <w:rPr>
          <w:rFonts w:eastAsia="Times New Roman"/>
          <w:b/>
          <w:szCs w:val="24"/>
          <w:lang w:val="ru-RU" w:eastAsia="ru-RU" w:bidi="ar-SA"/>
        </w:rPr>
      </w:pPr>
      <w:r w:rsidRPr="00376710">
        <w:rPr>
          <w:rFonts w:eastAsia="Times New Roman"/>
          <w:b/>
          <w:szCs w:val="24"/>
          <w:lang w:val="ru-RU" w:eastAsia="ru-RU" w:bidi="ar-SA"/>
        </w:rPr>
        <w:t>3. Почему Грач считал проталину своей?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Он её первый увидел.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Он о ней мечтал всю зиму.</w:t>
      </w:r>
    </w:p>
    <w:p w:rsidR="00F16A3D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Он увидел много насекомых.</w:t>
      </w:r>
    </w:p>
    <w:p w:rsidR="00376710" w:rsidRPr="00E57D7E" w:rsidRDefault="00376710" w:rsidP="00F16A3D">
      <w:pPr>
        <w:pStyle w:val="11"/>
        <w:rPr>
          <w:rFonts w:eastAsia="Times New Roman"/>
          <w:szCs w:val="24"/>
          <w:lang w:val="ru-RU" w:eastAsia="ru-RU" w:bidi="ar-SA"/>
        </w:rPr>
      </w:pPr>
    </w:p>
    <w:p w:rsidR="00F16A3D" w:rsidRPr="00376710" w:rsidRDefault="00F16A3D" w:rsidP="00F16A3D">
      <w:pPr>
        <w:pStyle w:val="11"/>
        <w:rPr>
          <w:rFonts w:eastAsia="Times New Roman"/>
          <w:b/>
          <w:szCs w:val="24"/>
          <w:lang w:val="ru-RU" w:eastAsia="ru-RU" w:bidi="ar-SA"/>
        </w:rPr>
      </w:pPr>
      <w:r w:rsidRPr="00376710">
        <w:rPr>
          <w:rFonts w:eastAsia="Times New Roman"/>
          <w:b/>
          <w:szCs w:val="24"/>
          <w:lang w:val="ru-RU" w:eastAsia="ru-RU" w:bidi="ar-SA"/>
        </w:rPr>
        <w:t>4. Почему Жаворонок считал проталину своей?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Он её первый увидел.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Он заметил много жучков-паучков.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Он здесь родился.</w:t>
      </w:r>
    </w:p>
    <w:p w:rsidR="00F16A3D" w:rsidRDefault="00F16A3D" w:rsidP="00376710">
      <w:pPr>
        <w:pStyle w:val="11"/>
        <w:numPr>
          <w:ilvl w:val="0"/>
          <w:numId w:val="102"/>
        </w:numPr>
        <w:rPr>
          <w:rFonts w:eastAsia="Times New Roman"/>
          <w:b/>
          <w:szCs w:val="24"/>
          <w:lang w:val="ru-RU" w:eastAsia="ru-RU" w:bidi="ar-SA"/>
        </w:rPr>
      </w:pPr>
      <w:r w:rsidRPr="00376710">
        <w:rPr>
          <w:rFonts w:eastAsia="Times New Roman"/>
          <w:b/>
          <w:szCs w:val="24"/>
          <w:lang w:val="ru-RU" w:eastAsia="ru-RU" w:bidi="ar-SA"/>
        </w:rPr>
        <w:t>Чему и как радовался Жаворонок? Запиши ответ.</w:t>
      </w:r>
    </w:p>
    <w:p w:rsidR="00376710" w:rsidRDefault="00376710" w:rsidP="00376710">
      <w:pPr>
        <w:pStyle w:val="11"/>
        <w:ind w:left="1069" w:firstLine="0"/>
        <w:rPr>
          <w:rFonts w:eastAsia="Times New Roman"/>
          <w:b/>
          <w:szCs w:val="24"/>
          <w:lang w:val="ru-RU" w:eastAsia="ru-RU" w:bidi="ar-SA"/>
        </w:rPr>
      </w:pPr>
      <w:r>
        <w:rPr>
          <w:rFonts w:eastAsia="Times New Roman"/>
          <w:b/>
          <w:szCs w:val="24"/>
          <w:lang w:val="ru-RU" w:eastAsia="ru-RU" w:bidi="ar-SA"/>
        </w:rPr>
        <w:t xml:space="preserve">______________________________________________________________ </w:t>
      </w:r>
    </w:p>
    <w:p w:rsidR="00376710" w:rsidRPr="00376710" w:rsidRDefault="00376710" w:rsidP="00376710">
      <w:pPr>
        <w:pStyle w:val="11"/>
        <w:ind w:left="1069" w:firstLine="0"/>
        <w:rPr>
          <w:rFonts w:eastAsia="Times New Roman"/>
          <w:b/>
          <w:szCs w:val="24"/>
          <w:lang w:val="ru-RU" w:eastAsia="ru-RU" w:bidi="ar-SA"/>
        </w:rPr>
      </w:pPr>
    </w:p>
    <w:p w:rsidR="00F16A3D" w:rsidRPr="00376710" w:rsidRDefault="00F16A3D" w:rsidP="00F16A3D">
      <w:pPr>
        <w:pStyle w:val="11"/>
        <w:rPr>
          <w:rFonts w:eastAsia="Times New Roman"/>
          <w:b/>
          <w:szCs w:val="24"/>
          <w:lang w:val="ru-RU" w:eastAsia="ru-RU" w:bidi="ar-SA"/>
        </w:rPr>
      </w:pPr>
      <w:r w:rsidRPr="00376710">
        <w:rPr>
          <w:rFonts w:eastAsia="Times New Roman"/>
          <w:b/>
          <w:szCs w:val="24"/>
          <w:lang w:val="ru-RU" w:eastAsia="ru-RU" w:bidi="ar-SA"/>
        </w:rPr>
        <w:t>6. Зачем появился на проталинке Крот?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порадоваться приходу весны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встретить друзей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вытолкнуть землю из норы</w:t>
      </w:r>
    </w:p>
    <w:p w:rsidR="00F16A3D" w:rsidRDefault="00F16A3D" w:rsidP="00376710">
      <w:pPr>
        <w:pStyle w:val="11"/>
        <w:numPr>
          <w:ilvl w:val="0"/>
          <w:numId w:val="102"/>
        </w:numPr>
        <w:rPr>
          <w:rFonts w:eastAsia="Times New Roman"/>
          <w:b/>
          <w:szCs w:val="24"/>
          <w:lang w:val="ru-RU" w:eastAsia="ru-RU" w:bidi="ar-SA"/>
        </w:rPr>
      </w:pPr>
      <w:r w:rsidRPr="00376710">
        <w:rPr>
          <w:rFonts w:eastAsia="Times New Roman"/>
          <w:b/>
          <w:szCs w:val="24"/>
          <w:lang w:val="ru-RU" w:eastAsia="ru-RU" w:bidi="ar-SA"/>
        </w:rPr>
        <w:t>Сколько в поле жаворонков? Найди ответ в тексте и запиши.</w:t>
      </w:r>
    </w:p>
    <w:p w:rsidR="00376710" w:rsidRDefault="00376710" w:rsidP="00376710">
      <w:pPr>
        <w:pStyle w:val="11"/>
        <w:ind w:left="709" w:firstLine="0"/>
        <w:rPr>
          <w:rFonts w:eastAsia="Times New Roman"/>
          <w:b/>
          <w:szCs w:val="24"/>
          <w:lang w:val="ru-RU" w:eastAsia="ru-RU" w:bidi="ar-SA"/>
        </w:rPr>
      </w:pPr>
      <w:r>
        <w:rPr>
          <w:rFonts w:eastAsia="Times New Roman"/>
          <w:b/>
          <w:szCs w:val="24"/>
          <w:lang w:val="ru-RU" w:eastAsia="ru-RU" w:bidi="ar-SA"/>
        </w:rPr>
        <w:t xml:space="preserve">___________________________________________________________________ </w:t>
      </w:r>
    </w:p>
    <w:p w:rsidR="00376710" w:rsidRPr="00376710" w:rsidRDefault="00376710" w:rsidP="00376710">
      <w:pPr>
        <w:pStyle w:val="11"/>
        <w:ind w:left="709" w:firstLine="0"/>
        <w:rPr>
          <w:rFonts w:eastAsia="Times New Roman"/>
          <w:b/>
          <w:szCs w:val="24"/>
          <w:lang w:val="ru-RU" w:eastAsia="ru-RU" w:bidi="ar-SA"/>
        </w:rPr>
      </w:pPr>
    </w:p>
    <w:p w:rsidR="00F16A3D" w:rsidRPr="00376710" w:rsidRDefault="00F16A3D" w:rsidP="00F16A3D">
      <w:pPr>
        <w:pStyle w:val="11"/>
        <w:rPr>
          <w:rFonts w:eastAsia="Times New Roman"/>
          <w:b/>
          <w:szCs w:val="24"/>
          <w:lang w:val="ru-RU" w:eastAsia="ru-RU" w:bidi="ar-SA"/>
        </w:rPr>
      </w:pPr>
      <w:r w:rsidRPr="00376710">
        <w:rPr>
          <w:rFonts w:eastAsia="Times New Roman"/>
          <w:b/>
          <w:szCs w:val="24"/>
          <w:lang w:val="ru-RU" w:eastAsia="ru-RU" w:bidi="ar-SA"/>
        </w:rPr>
        <w:t>8. Выбери утверждения, которые даны в этом тексте.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Весной проталины появляются.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Сколько в поле проталин – столько в небе и жаворонков.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Весной птицы спорят.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Весной крот вылезает из-под земли.</w:t>
      </w:r>
    </w:p>
    <w:p w:rsidR="00F16A3D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А петь-то как над проталинами хорошо!</w:t>
      </w:r>
    </w:p>
    <w:p w:rsidR="00376710" w:rsidRPr="00E57D7E" w:rsidRDefault="00376710" w:rsidP="00F16A3D">
      <w:pPr>
        <w:pStyle w:val="11"/>
        <w:rPr>
          <w:rFonts w:eastAsia="Times New Roman"/>
          <w:szCs w:val="24"/>
          <w:lang w:val="ru-RU" w:eastAsia="ru-RU" w:bidi="ar-SA"/>
        </w:rPr>
      </w:pPr>
    </w:p>
    <w:p w:rsidR="00F16A3D" w:rsidRPr="00376710" w:rsidRDefault="00F16A3D" w:rsidP="00F16A3D">
      <w:pPr>
        <w:pStyle w:val="11"/>
        <w:rPr>
          <w:rFonts w:eastAsia="Times New Roman"/>
          <w:b/>
          <w:szCs w:val="24"/>
          <w:lang w:val="ru-RU" w:eastAsia="ru-RU" w:bidi="ar-SA"/>
        </w:rPr>
      </w:pPr>
      <w:r w:rsidRPr="00376710">
        <w:rPr>
          <w:rFonts w:eastAsia="Times New Roman"/>
          <w:b/>
          <w:szCs w:val="24"/>
          <w:lang w:val="ru-RU" w:eastAsia="ru-RU" w:bidi="ar-SA"/>
        </w:rPr>
        <w:t>9. Что важное сказал автор?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Весной тает снег.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Весной прилетают птицы.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Весной появляются проталины.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Весной спорят птицы.</w:t>
      </w:r>
    </w:p>
    <w:p w:rsidR="00F16A3D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Всё живое радуется весне.</w:t>
      </w:r>
    </w:p>
    <w:p w:rsidR="00376710" w:rsidRPr="00E57D7E" w:rsidRDefault="00376710" w:rsidP="00F16A3D">
      <w:pPr>
        <w:pStyle w:val="11"/>
        <w:rPr>
          <w:rFonts w:eastAsia="Times New Roman"/>
          <w:szCs w:val="24"/>
          <w:lang w:val="ru-RU" w:eastAsia="ru-RU" w:bidi="ar-SA"/>
        </w:rPr>
      </w:pPr>
    </w:p>
    <w:p w:rsidR="00F16A3D" w:rsidRDefault="00376710" w:rsidP="00376710">
      <w:pPr>
        <w:pStyle w:val="11"/>
        <w:ind w:left="360" w:firstLine="0"/>
        <w:rPr>
          <w:rFonts w:eastAsia="Times New Roman"/>
          <w:b/>
          <w:szCs w:val="24"/>
          <w:lang w:val="ru-RU" w:eastAsia="ru-RU" w:bidi="ar-SA"/>
        </w:rPr>
      </w:pPr>
      <w:r>
        <w:rPr>
          <w:rFonts w:eastAsia="Times New Roman"/>
          <w:b/>
          <w:szCs w:val="24"/>
          <w:lang w:val="ru-RU" w:eastAsia="ru-RU" w:bidi="ar-SA"/>
        </w:rPr>
        <w:t>10.</w:t>
      </w:r>
      <w:r w:rsidR="00F16A3D" w:rsidRPr="00376710">
        <w:rPr>
          <w:rFonts w:eastAsia="Times New Roman"/>
          <w:b/>
          <w:szCs w:val="24"/>
          <w:lang w:val="ru-RU" w:eastAsia="ru-RU" w:bidi="ar-SA"/>
        </w:rPr>
        <w:t>Определи главную мысль сказки. Запиши.</w:t>
      </w:r>
    </w:p>
    <w:p w:rsidR="00376710" w:rsidRPr="00376710" w:rsidRDefault="00376710" w:rsidP="00376710">
      <w:pPr>
        <w:pStyle w:val="11"/>
        <w:ind w:left="360" w:firstLine="0"/>
        <w:rPr>
          <w:rFonts w:eastAsia="Times New Roman"/>
          <w:b/>
          <w:szCs w:val="24"/>
          <w:lang w:val="ru-RU" w:eastAsia="ru-RU" w:bidi="ar-SA"/>
        </w:rPr>
      </w:pPr>
      <w:r>
        <w:rPr>
          <w:rFonts w:eastAsia="Times New Roman"/>
          <w:b/>
          <w:szCs w:val="24"/>
          <w:lang w:val="ru-RU" w:eastAsia="ru-RU" w:bidi="ar-SA"/>
        </w:rPr>
        <w:t xml:space="preserve">_____________________________________________________________________ </w:t>
      </w:r>
    </w:p>
    <w:p w:rsidR="00F16A3D" w:rsidRPr="00066396" w:rsidRDefault="00F16A3D" w:rsidP="00F16A3D">
      <w:pPr>
        <w:rPr>
          <w:rFonts w:cstheme="minorHAnsi"/>
          <w:color w:val="000000" w:themeColor="text1" w:themeShade="80"/>
          <w:sz w:val="24"/>
          <w:szCs w:val="24"/>
          <w:lang w:val="ru-RU"/>
        </w:rPr>
      </w:pPr>
      <w:r w:rsidRPr="00066396">
        <w:rPr>
          <w:rFonts w:cstheme="minorHAnsi"/>
          <w:color w:val="000000" w:themeColor="text1" w:themeShade="80"/>
          <w:sz w:val="24"/>
          <w:szCs w:val="24"/>
          <w:lang w:val="ru-RU"/>
        </w:rPr>
        <w:br w:type="page"/>
      </w:r>
    </w:p>
    <w:p w:rsidR="00F16A3D" w:rsidRPr="00E57D7E" w:rsidRDefault="00F16A3D" w:rsidP="00F16A3D">
      <w:pPr>
        <w:pStyle w:val="11"/>
        <w:jc w:val="center"/>
        <w:rPr>
          <w:rFonts w:eastAsia="Times New Roman"/>
          <w:b/>
          <w:szCs w:val="24"/>
          <w:lang w:val="ru-RU" w:eastAsia="ru-RU" w:bidi="ar-SA"/>
        </w:rPr>
      </w:pPr>
      <w:r w:rsidRPr="00E57D7E">
        <w:rPr>
          <w:rFonts w:eastAsia="Times New Roman"/>
          <w:b/>
          <w:szCs w:val="24"/>
          <w:lang w:val="ru-RU" w:eastAsia="ru-RU" w:bidi="ar-SA"/>
        </w:rPr>
        <w:lastRenderedPageBreak/>
        <w:t>ИТОГОВАЯ ПРОВЕРКА УРОВНЯ НАЧИТАННОСТИ И ЧИТАТЕЛЬСКИХ УМЕНИЙ</w:t>
      </w:r>
    </w:p>
    <w:p w:rsidR="00F16A3D" w:rsidRPr="00E57D7E" w:rsidRDefault="00F16A3D" w:rsidP="00F16A3D">
      <w:pPr>
        <w:pStyle w:val="11"/>
        <w:jc w:val="center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Комплексная разноуровневая контрольная работа</w:t>
      </w:r>
    </w:p>
    <w:p w:rsidR="00F16A3D" w:rsidRPr="00E57D7E" w:rsidRDefault="00F16A3D" w:rsidP="00F16A3D">
      <w:pPr>
        <w:pStyle w:val="11"/>
        <w:jc w:val="center"/>
        <w:rPr>
          <w:rFonts w:ascii="Times New Roman CYR" w:eastAsia="Times New Roman" w:hAnsi="Times New Roman CYR" w:cs="Times New Roman CYR"/>
          <w:i/>
          <w:iCs/>
          <w:szCs w:val="24"/>
          <w:lang w:val="ru-RU" w:eastAsia="ru-RU" w:bidi="ar-SA"/>
        </w:rPr>
      </w:pPr>
      <w:r w:rsidRPr="00E57D7E">
        <w:rPr>
          <w:rFonts w:ascii="Times New Roman CYR" w:eastAsia="Times New Roman" w:hAnsi="Times New Roman CYR" w:cs="Times New Roman CYR"/>
          <w:i/>
          <w:iCs/>
          <w:szCs w:val="24"/>
          <w:lang w:val="ru-RU" w:eastAsia="ru-RU" w:bidi="ar-SA"/>
        </w:rPr>
        <w:t>Вариант I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1. Прочитай строфы из стихотворений. Укажи соответствующими буквами названия стихотворений.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а) В каждом маленьком растеньице, </w:t>
      </w:r>
      <w:r w:rsidRPr="00E57D7E">
        <w:rPr>
          <w:rFonts w:eastAsia="Times New Roman"/>
          <w:szCs w:val="24"/>
          <w:lang w:val="ru-RU" w:eastAsia="ru-RU" w:bidi="ar-SA"/>
        </w:rPr>
        <w:br/>
        <w:t>Словно в колбочке живой, </w:t>
      </w:r>
      <w:r w:rsidRPr="00E57D7E">
        <w:rPr>
          <w:rFonts w:eastAsia="Times New Roman"/>
          <w:szCs w:val="24"/>
          <w:lang w:val="ru-RU" w:eastAsia="ru-RU" w:bidi="ar-SA"/>
        </w:rPr>
        <w:br/>
        <w:t>Влага солнечная пенится</w:t>
      </w:r>
      <w:r w:rsidRPr="00E57D7E">
        <w:rPr>
          <w:rFonts w:eastAsia="Times New Roman"/>
          <w:szCs w:val="24"/>
          <w:lang w:val="ru-RU" w:eastAsia="ru-RU" w:bidi="ar-SA"/>
        </w:rPr>
        <w:br/>
        <w:t>И кипит сама собой.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б) Там, где я плавал за рыбами, </w:t>
      </w:r>
      <w:r w:rsidRPr="00E57D7E">
        <w:rPr>
          <w:rFonts w:eastAsia="Times New Roman"/>
          <w:szCs w:val="24"/>
          <w:lang w:val="ru-RU" w:eastAsia="ru-RU" w:bidi="ar-SA"/>
        </w:rPr>
        <w:br/>
        <w:t>Сено гребут в сеновал: </w:t>
      </w:r>
      <w:r w:rsidRPr="00E57D7E">
        <w:rPr>
          <w:rFonts w:eastAsia="Times New Roman"/>
          <w:szCs w:val="24"/>
          <w:lang w:val="ru-RU" w:eastAsia="ru-RU" w:bidi="ar-SA"/>
        </w:rPr>
        <w:br/>
        <w:t>Между речными изгибами </w:t>
      </w:r>
      <w:r w:rsidRPr="00E57D7E">
        <w:rPr>
          <w:rFonts w:eastAsia="Times New Roman"/>
          <w:szCs w:val="24"/>
          <w:lang w:val="ru-RU" w:eastAsia="ru-RU" w:bidi="ar-SA"/>
        </w:rPr>
        <w:br/>
        <w:t>Вырыли люди канал.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в) Умчались школьные года, </w:t>
      </w:r>
      <w:r w:rsidRPr="00E57D7E">
        <w:rPr>
          <w:rFonts w:eastAsia="Times New Roman"/>
          <w:szCs w:val="24"/>
          <w:lang w:val="ru-RU" w:eastAsia="ru-RU" w:bidi="ar-SA"/>
        </w:rPr>
        <w:br/>
        <w:t>И не догонишь их. </w:t>
      </w:r>
      <w:r w:rsidRPr="00E57D7E">
        <w:rPr>
          <w:rFonts w:eastAsia="Times New Roman"/>
          <w:szCs w:val="24"/>
          <w:lang w:val="ru-RU" w:eastAsia="ru-RU" w:bidi="ar-SA"/>
        </w:rPr>
        <w:br/>
        <w:t>Но я встречаю иногда </w:t>
      </w:r>
      <w:r w:rsidRPr="00E57D7E">
        <w:rPr>
          <w:rFonts w:eastAsia="Times New Roman"/>
          <w:szCs w:val="24"/>
          <w:lang w:val="ru-RU" w:eastAsia="ru-RU" w:bidi="ar-SA"/>
        </w:rPr>
        <w:br/>
        <w:t>Товарищей своих.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1) С.В. Михалков. «Школа»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2) Н.М. Рубцов. «Тихая моя родина»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3) Н.А. Заболоцкий. «Весна в лесу»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2. Допиши предложение.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i/>
          <w:iCs/>
          <w:szCs w:val="24"/>
          <w:lang w:val="ru-RU" w:eastAsia="ru-RU" w:bidi="ar-SA"/>
        </w:rPr>
        <w:t>Эпитет – </w:t>
      </w:r>
      <w:r w:rsidRPr="00E57D7E">
        <w:rPr>
          <w:rFonts w:eastAsia="Times New Roman"/>
          <w:szCs w:val="24"/>
          <w:lang w:val="ru-RU" w:eastAsia="ru-RU" w:bidi="ar-SA"/>
        </w:rPr>
        <w:t>это ... 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3. Заполни схему «Родные поэты».</w:t>
      </w:r>
    </w:p>
    <w:tbl>
      <w:tblPr>
        <w:tblW w:w="4200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0"/>
      </w:tblGrid>
      <w:tr w:rsidR="00F16A3D" w:rsidRPr="00E57D7E" w:rsidTr="00641A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6A3D" w:rsidRPr="00E57D7E" w:rsidRDefault="00F16A3D" w:rsidP="00641ABA">
            <w:pPr>
              <w:pStyle w:val="11"/>
              <w:rPr>
                <w:rFonts w:eastAsia="Times New Roman"/>
                <w:szCs w:val="24"/>
                <w:lang w:val="ru-RU" w:eastAsia="ru-RU" w:bidi="ar-SA"/>
              </w:rPr>
            </w:pPr>
            <w:r w:rsidRPr="00E57D7E">
              <w:rPr>
                <w:rFonts w:eastAsia="Times New Roman"/>
                <w:szCs w:val="24"/>
                <w:lang w:val="ru-RU" w:eastAsia="ru-RU" w:bidi="ar-SA"/>
              </w:rPr>
              <w:t>Родные поэты</w:t>
            </w:r>
          </w:p>
        </w:tc>
      </w:tr>
      <w:tr w:rsidR="00F16A3D" w:rsidRPr="00E57D7E" w:rsidTr="00641A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6A3D" w:rsidRPr="00E57D7E" w:rsidRDefault="00F16A3D" w:rsidP="00641ABA">
            <w:pPr>
              <w:pStyle w:val="11"/>
              <w:rPr>
                <w:rFonts w:ascii="Verdana" w:eastAsia="Times New Roman" w:hAnsi="Verdana" w:cs="Times New Roman"/>
                <w:szCs w:val="24"/>
                <w:lang w:val="ru-RU" w:eastAsia="ru-RU" w:bidi="ar-SA"/>
              </w:rPr>
            </w:pPr>
          </w:p>
        </w:tc>
      </w:tr>
      <w:tr w:rsidR="00F16A3D" w:rsidRPr="00E57D7E" w:rsidTr="00641A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6A3D" w:rsidRPr="00E57D7E" w:rsidRDefault="00F16A3D" w:rsidP="00641ABA">
            <w:pPr>
              <w:pStyle w:val="11"/>
              <w:rPr>
                <w:rFonts w:ascii="Verdana" w:eastAsia="Times New Roman" w:hAnsi="Verdana" w:cs="Times New Roman"/>
                <w:szCs w:val="24"/>
                <w:lang w:val="ru-RU" w:eastAsia="ru-RU" w:bidi="ar-SA"/>
              </w:rPr>
            </w:pPr>
          </w:p>
        </w:tc>
      </w:tr>
      <w:tr w:rsidR="00F16A3D" w:rsidRPr="00E57D7E" w:rsidTr="00641A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6A3D" w:rsidRPr="00E57D7E" w:rsidRDefault="00F16A3D" w:rsidP="00641ABA">
            <w:pPr>
              <w:pStyle w:val="11"/>
              <w:rPr>
                <w:rFonts w:ascii="Verdana" w:eastAsia="Times New Roman" w:hAnsi="Verdana" w:cs="Times New Roman"/>
                <w:szCs w:val="24"/>
                <w:lang w:val="ru-RU" w:eastAsia="ru-RU" w:bidi="ar-SA"/>
              </w:rPr>
            </w:pPr>
          </w:p>
        </w:tc>
      </w:tr>
      <w:tr w:rsidR="00F16A3D" w:rsidRPr="00E57D7E" w:rsidTr="00641A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6A3D" w:rsidRPr="00E57D7E" w:rsidRDefault="00F16A3D" w:rsidP="00641ABA">
            <w:pPr>
              <w:pStyle w:val="11"/>
              <w:rPr>
                <w:rFonts w:ascii="Verdana" w:eastAsia="Times New Roman" w:hAnsi="Verdana" w:cs="Times New Roman"/>
                <w:szCs w:val="24"/>
                <w:lang w:val="ru-RU" w:eastAsia="ru-RU" w:bidi="ar-SA"/>
              </w:rPr>
            </w:pPr>
          </w:p>
        </w:tc>
      </w:tr>
      <w:tr w:rsidR="00F16A3D" w:rsidRPr="00E57D7E" w:rsidTr="00641A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6A3D" w:rsidRPr="00E57D7E" w:rsidRDefault="00F16A3D" w:rsidP="00641ABA">
            <w:pPr>
              <w:pStyle w:val="11"/>
              <w:rPr>
                <w:rFonts w:ascii="Verdana" w:eastAsia="Times New Roman" w:hAnsi="Verdana" w:cs="Times New Roman"/>
                <w:szCs w:val="24"/>
                <w:lang w:val="ru-RU" w:eastAsia="ru-RU" w:bidi="ar-SA"/>
              </w:rPr>
            </w:pPr>
          </w:p>
        </w:tc>
      </w:tr>
    </w:tbl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4. Прочитай строфу. Укажи знаком ––&gt; рифмующиеся строки. Отметь вид строфы.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Школа моя деревянная!.. </w:t>
      </w:r>
      <w:r w:rsidRPr="00E57D7E">
        <w:rPr>
          <w:rFonts w:eastAsia="Times New Roman"/>
          <w:szCs w:val="24"/>
          <w:lang w:val="ru-RU" w:eastAsia="ru-RU" w:bidi="ar-SA"/>
        </w:rPr>
        <w:br/>
        <w:t>Время придёт уезжать – </w:t>
      </w:r>
      <w:r w:rsidRPr="00E57D7E">
        <w:rPr>
          <w:rFonts w:eastAsia="Times New Roman"/>
          <w:szCs w:val="24"/>
          <w:lang w:val="ru-RU" w:eastAsia="ru-RU" w:bidi="ar-SA"/>
        </w:rPr>
        <w:br/>
        <w:t>Речка за мною туманная </w:t>
      </w:r>
      <w:r w:rsidRPr="00E57D7E">
        <w:rPr>
          <w:rFonts w:eastAsia="Times New Roman"/>
          <w:szCs w:val="24"/>
          <w:lang w:val="ru-RU" w:eastAsia="ru-RU" w:bidi="ar-SA"/>
        </w:rPr>
        <w:br/>
        <w:t>Будет бежать и бежать.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трёхстишие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пятистишие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четверостишие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5. Запиши имя, отчество и фамилию автора басни «Любитель книг».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6. Кто сказал эти слова? Запиши полный ответ.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– Если вы над капитанами не командир, то и толковать нечего. Мне надо, дяденька, такого командира, чтобы он мог всем капитанам приказывать.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7. Из какого произведения С.В. Михалкова отрывок? Укажи знаком ––&gt; ответ.</w:t>
      </w:r>
    </w:p>
    <w:tbl>
      <w:tblPr>
        <w:tblW w:w="0" w:type="auto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886"/>
        <w:gridCol w:w="3433"/>
      </w:tblGrid>
      <w:tr w:rsidR="00F16A3D" w:rsidRPr="00FA61DE" w:rsidTr="00641A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6A3D" w:rsidRPr="00E57D7E" w:rsidRDefault="00F16A3D" w:rsidP="00641ABA">
            <w:pPr>
              <w:pStyle w:val="11"/>
              <w:rPr>
                <w:rFonts w:eastAsia="Times New Roman"/>
                <w:szCs w:val="24"/>
                <w:lang w:val="ru-RU" w:eastAsia="ru-RU" w:bidi="ar-SA"/>
              </w:rPr>
            </w:pPr>
            <w:r w:rsidRPr="00E57D7E">
              <w:rPr>
                <w:rFonts w:eastAsia="Times New Roman"/>
                <w:szCs w:val="24"/>
                <w:lang w:val="ru-RU" w:eastAsia="ru-RU" w:bidi="ar-SA"/>
              </w:rPr>
              <w:t>Старик посмотрел на корову свою:</w:t>
            </w:r>
            <w:r w:rsidRPr="00E57D7E">
              <w:rPr>
                <w:rFonts w:eastAsia="Times New Roman"/>
                <w:szCs w:val="24"/>
                <w:lang w:val="ru-RU" w:eastAsia="ru-RU" w:bidi="ar-SA"/>
              </w:rPr>
              <w:br/>
              <w:t>– Зачем я, Бурёнка, тебя продаю?</w:t>
            </w:r>
            <w:r w:rsidRPr="00E57D7E">
              <w:rPr>
                <w:rFonts w:eastAsia="Times New Roman"/>
                <w:szCs w:val="24"/>
                <w:lang w:val="ru-RU" w:eastAsia="ru-RU" w:bidi="ar-SA"/>
              </w:rPr>
              <w:br/>
              <w:t>Корову свою не продам никому –</w:t>
            </w:r>
            <w:r w:rsidRPr="00E57D7E">
              <w:rPr>
                <w:rFonts w:eastAsia="Times New Roman"/>
                <w:szCs w:val="24"/>
                <w:lang w:val="ru-RU" w:eastAsia="ru-RU" w:bidi="ar-SA"/>
              </w:rPr>
              <w:br/>
              <w:t>Такая скотина нужна самому!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A3D" w:rsidRPr="00E57D7E" w:rsidRDefault="00F16A3D" w:rsidP="00641ABA">
            <w:pPr>
              <w:pStyle w:val="11"/>
              <w:rPr>
                <w:rFonts w:eastAsia="Times New Roman"/>
                <w:szCs w:val="24"/>
                <w:lang w:val="ru-RU" w:eastAsia="ru-RU" w:bidi="ar-SA"/>
              </w:rPr>
            </w:pPr>
            <w:r w:rsidRPr="00E57D7E">
              <w:rPr>
                <w:rFonts w:eastAsia="Times New Roman"/>
                <w:szCs w:val="24"/>
                <w:lang w:val="ru-RU" w:eastAsia="ru-RU" w:bidi="ar-SA"/>
              </w:rPr>
              <w:t>«Школа»</w:t>
            </w:r>
          </w:p>
          <w:p w:rsidR="00F16A3D" w:rsidRPr="00E57D7E" w:rsidRDefault="00F16A3D" w:rsidP="00641ABA">
            <w:pPr>
              <w:pStyle w:val="11"/>
              <w:rPr>
                <w:rFonts w:eastAsia="Times New Roman"/>
                <w:szCs w:val="24"/>
                <w:lang w:val="ru-RU" w:eastAsia="ru-RU" w:bidi="ar-SA"/>
              </w:rPr>
            </w:pPr>
            <w:r w:rsidRPr="00E57D7E">
              <w:rPr>
                <w:rFonts w:eastAsia="Times New Roman"/>
                <w:szCs w:val="24"/>
                <w:lang w:val="ru-RU" w:eastAsia="ru-RU" w:bidi="ar-SA"/>
              </w:rPr>
              <w:t>«Чужая беда»</w:t>
            </w:r>
          </w:p>
          <w:p w:rsidR="00F16A3D" w:rsidRPr="00E57D7E" w:rsidRDefault="00F16A3D" w:rsidP="00641ABA">
            <w:pPr>
              <w:pStyle w:val="11"/>
              <w:rPr>
                <w:rFonts w:eastAsia="Times New Roman"/>
                <w:szCs w:val="24"/>
                <w:lang w:val="ru-RU" w:eastAsia="ru-RU" w:bidi="ar-SA"/>
              </w:rPr>
            </w:pPr>
            <w:r w:rsidRPr="00E57D7E">
              <w:rPr>
                <w:rFonts w:eastAsia="Times New Roman"/>
                <w:szCs w:val="24"/>
                <w:lang w:val="ru-RU" w:eastAsia="ru-RU" w:bidi="ar-SA"/>
              </w:rPr>
              <w:t>«Как старик корову продавал»</w:t>
            </w:r>
          </w:p>
        </w:tc>
      </w:tr>
    </w:tbl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8. Какие герои и из какого произведения ведут диалог? Допиши предложение.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– Гм... Что же это за капитан такой?</w:t>
      </w:r>
      <w:r w:rsidRPr="00E57D7E">
        <w:rPr>
          <w:rFonts w:eastAsia="Times New Roman"/>
          <w:szCs w:val="24"/>
          <w:lang w:val="ru-RU" w:eastAsia="ru-RU" w:bidi="ar-SA"/>
        </w:rPr>
        <w:br/>
        <w:t>– Он, дяденька, над разведчиками командует. Он у них самый старший. Что он им велит, то они всё исполняют.</w:t>
      </w:r>
      <w:r w:rsidRPr="00E57D7E">
        <w:rPr>
          <w:rFonts w:eastAsia="Times New Roman"/>
          <w:szCs w:val="24"/>
          <w:lang w:val="ru-RU" w:eastAsia="ru-RU" w:bidi="ar-SA"/>
        </w:rPr>
        <w:br/>
        <w:t>– Над какими разведчиками?</w:t>
      </w:r>
      <w:r w:rsidRPr="00E57D7E">
        <w:rPr>
          <w:rFonts w:eastAsia="Times New Roman"/>
          <w:szCs w:val="24"/>
          <w:lang w:val="ru-RU" w:eastAsia="ru-RU" w:bidi="ar-SA"/>
        </w:rPr>
        <w:br/>
        <w:t xml:space="preserve">– Известно, над какими: над артиллерийскими. Которые немецкие огневые точки </w:t>
      </w:r>
      <w:r w:rsidRPr="00E57D7E">
        <w:rPr>
          <w:rFonts w:eastAsia="Times New Roman"/>
          <w:szCs w:val="24"/>
          <w:lang w:val="ru-RU" w:eastAsia="ru-RU" w:bidi="ar-SA"/>
        </w:rPr>
        <w:lastRenderedPageBreak/>
        <w:t>засекают. Ух, дяденька, и сердитый же их капитан! Прямо беда.</w:t>
      </w:r>
      <w:r w:rsidRPr="00E57D7E">
        <w:rPr>
          <w:rFonts w:eastAsia="Times New Roman"/>
          <w:szCs w:val="24"/>
          <w:lang w:val="ru-RU" w:eastAsia="ru-RU" w:bidi="ar-SA"/>
        </w:rPr>
        <w:br/>
        <w:t>– А ты видел когда-нибудь этого сердитого капитана?</w:t>
      </w:r>
      <w:r w:rsidRPr="00E57D7E">
        <w:rPr>
          <w:rFonts w:eastAsia="Times New Roman"/>
          <w:szCs w:val="24"/>
          <w:lang w:val="ru-RU" w:eastAsia="ru-RU" w:bidi="ar-SA"/>
        </w:rPr>
        <w:br/>
        <w:t>– То-то и беда, что не видел.</w:t>
      </w:r>
      <w:r w:rsidRPr="00E57D7E">
        <w:rPr>
          <w:rFonts w:eastAsia="Times New Roman"/>
          <w:szCs w:val="24"/>
          <w:lang w:val="ru-RU" w:eastAsia="ru-RU" w:bidi="ar-SA"/>
        </w:rPr>
        <w:br/>
        <w:t>– А он тебя видел?</w:t>
      </w:r>
      <w:r w:rsidRPr="00E57D7E">
        <w:rPr>
          <w:rFonts w:eastAsia="Times New Roman"/>
          <w:szCs w:val="24"/>
          <w:lang w:val="ru-RU" w:eastAsia="ru-RU" w:bidi="ar-SA"/>
        </w:rPr>
        <w:br/>
        <w:t>– И он меня не видел. Он только приказал меня в тыл отвезти и коменданту сдать.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Это диалог ...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9. Соедини знаком ––&gt; фамилии авторов с их именами и отчествами.</w:t>
      </w:r>
    </w:p>
    <w:tbl>
      <w:tblPr>
        <w:tblW w:w="2500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414"/>
        <w:gridCol w:w="2414"/>
      </w:tblGrid>
      <w:tr w:rsidR="00F16A3D" w:rsidRPr="00FA61DE" w:rsidTr="00641ABA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F16A3D" w:rsidRPr="00E57D7E" w:rsidRDefault="00F16A3D" w:rsidP="00641ABA">
            <w:pPr>
              <w:pStyle w:val="11"/>
              <w:rPr>
                <w:rFonts w:eastAsia="Times New Roman"/>
                <w:szCs w:val="24"/>
                <w:lang w:val="ru-RU" w:eastAsia="ru-RU" w:bidi="ar-SA"/>
              </w:rPr>
            </w:pPr>
            <w:r w:rsidRPr="00E57D7E">
              <w:rPr>
                <w:rFonts w:eastAsia="Times New Roman"/>
                <w:szCs w:val="24"/>
                <w:lang w:val="ru-RU" w:eastAsia="ru-RU" w:bidi="ar-SA"/>
              </w:rPr>
              <w:t>Катаев</w:t>
            </w:r>
            <w:r w:rsidRPr="00E57D7E">
              <w:rPr>
                <w:rFonts w:eastAsia="Times New Roman"/>
                <w:szCs w:val="24"/>
                <w:lang w:val="ru-RU" w:eastAsia="ru-RU" w:bidi="ar-SA"/>
              </w:rPr>
              <w:br/>
              <w:t>Рубцов</w:t>
            </w:r>
            <w:r w:rsidRPr="00E57D7E">
              <w:rPr>
                <w:rFonts w:eastAsia="Times New Roman"/>
                <w:szCs w:val="24"/>
                <w:lang w:val="ru-RU" w:eastAsia="ru-RU" w:bidi="ar-SA"/>
              </w:rPr>
              <w:br/>
              <w:t>Михалков</w:t>
            </w:r>
            <w:r w:rsidRPr="00E57D7E">
              <w:rPr>
                <w:rFonts w:eastAsia="Times New Roman"/>
                <w:szCs w:val="24"/>
                <w:lang w:val="ru-RU" w:eastAsia="ru-RU" w:bidi="ar-SA"/>
              </w:rPr>
              <w:br/>
              <w:t>Носов</w:t>
            </w:r>
            <w:r w:rsidRPr="00E57D7E">
              <w:rPr>
                <w:rFonts w:eastAsia="Times New Roman"/>
                <w:szCs w:val="24"/>
                <w:lang w:val="ru-RU" w:eastAsia="ru-RU" w:bidi="ar-SA"/>
              </w:rPr>
              <w:br/>
              <w:t>Барто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16A3D" w:rsidRPr="00E57D7E" w:rsidRDefault="00F16A3D" w:rsidP="00641ABA">
            <w:pPr>
              <w:pStyle w:val="11"/>
              <w:rPr>
                <w:rFonts w:eastAsia="Times New Roman"/>
                <w:szCs w:val="24"/>
                <w:lang w:val="ru-RU" w:eastAsia="ru-RU" w:bidi="ar-SA"/>
              </w:rPr>
            </w:pPr>
            <w:r w:rsidRPr="00E57D7E">
              <w:rPr>
                <w:rFonts w:eastAsia="Times New Roman"/>
                <w:szCs w:val="24"/>
                <w:lang w:val="ru-RU" w:eastAsia="ru-RU" w:bidi="ar-SA"/>
              </w:rPr>
              <w:t>Николай Николаевич</w:t>
            </w:r>
            <w:r w:rsidRPr="00E57D7E">
              <w:rPr>
                <w:rFonts w:eastAsia="Times New Roman"/>
                <w:szCs w:val="24"/>
                <w:lang w:val="ru-RU" w:eastAsia="ru-RU" w:bidi="ar-SA"/>
              </w:rPr>
              <w:br/>
              <w:t>Агния Львовна</w:t>
            </w:r>
            <w:r w:rsidRPr="00E57D7E">
              <w:rPr>
                <w:rFonts w:eastAsia="Times New Roman"/>
                <w:szCs w:val="24"/>
                <w:lang w:val="ru-RU" w:eastAsia="ru-RU" w:bidi="ar-SA"/>
              </w:rPr>
              <w:br/>
              <w:t>Валентин Петрович</w:t>
            </w:r>
            <w:r w:rsidRPr="00E57D7E">
              <w:rPr>
                <w:rFonts w:eastAsia="Times New Roman"/>
                <w:szCs w:val="24"/>
                <w:lang w:val="ru-RU" w:eastAsia="ru-RU" w:bidi="ar-SA"/>
              </w:rPr>
              <w:br/>
              <w:t>Николай Михайлович</w:t>
            </w:r>
            <w:r w:rsidRPr="00E57D7E">
              <w:rPr>
                <w:rFonts w:eastAsia="Times New Roman"/>
                <w:szCs w:val="24"/>
                <w:lang w:val="ru-RU" w:eastAsia="ru-RU" w:bidi="ar-SA"/>
              </w:rPr>
              <w:br/>
              <w:t>Сергей Владимирович</w:t>
            </w:r>
          </w:p>
        </w:tc>
      </w:tr>
    </w:tbl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10*. Кроссворд «Авторы изученных произведений».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noProof/>
          <w:szCs w:val="24"/>
          <w:lang w:val="ru-RU" w:eastAsia="ru-RU" w:bidi="ar-SA"/>
        </w:rPr>
        <w:drawing>
          <wp:inline distT="0" distB="0" distL="0" distR="0">
            <wp:extent cx="3333750" cy="2647950"/>
            <wp:effectExtent l="19050" t="0" r="0" b="0"/>
            <wp:docPr id="15" name="Рисунок 9" descr="http://nsc.1september.ru/2008/16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sc.1september.ru/2008/16/1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1. Автор юмористических рассказов для детей.</w:t>
      </w:r>
      <w:r w:rsidRPr="00E57D7E">
        <w:rPr>
          <w:rFonts w:eastAsia="Times New Roman"/>
          <w:szCs w:val="24"/>
          <w:lang w:val="ru-RU" w:eastAsia="ru-RU" w:bidi="ar-SA"/>
        </w:rPr>
        <w:br/>
        <w:t>2. Этот писатель рассказал о судьбе Вани Солнцева.</w:t>
      </w:r>
      <w:r w:rsidRPr="00E57D7E">
        <w:rPr>
          <w:rFonts w:eastAsia="Times New Roman"/>
          <w:szCs w:val="24"/>
          <w:lang w:val="ru-RU" w:eastAsia="ru-RU" w:bidi="ar-SA"/>
        </w:rPr>
        <w:br/>
        <w:t>3. Фамилия поэта, который написал стихотворение «Берёзы».</w:t>
      </w:r>
      <w:r w:rsidRPr="00E57D7E">
        <w:rPr>
          <w:rFonts w:eastAsia="Times New Roman"/>
          <w:szCs w:val="24"/>
          <w:lang w:val="ru-RU" w:eastAsia="ru-RU" w:bidi="ar-SA"/>
        </w:rPr>
        <w:br/>
        <w:t>4. Детская писательница, поэтесса.</w:t>
      </w:r>
      <w:r w:rsidRPr="00E57D7E">
        <w:rPr>
          <w:rFonts w:eastAsia="Times New Roman"/>
          <w:szCs w:val="24"/>
          <w:lang w:val="ru-RU" w:eastAsia="ru-RU" w:bidi="ar-SA"/>
        </w:rPr>
        <w:br/>
        <w:t>5. Поэт, автор стихов о «белоснежном диве».</w:t>
      </w:r>
      <w:r w:rsidRPr="00E57D7E">
        <w:rPr>
          <w:rFonts w:eastAsia="Times New Roman"/>
          <w:szCs w:val="24"/>
          <w:lang w:val="ru-RU" w:eastAsia="ru-RU" w:bidi="ar-SA"/>
        </w:rPr>
        <w:br/>
        <w:t>6. Фамилия детского писателя, автора юмористических рассказов.</w:t>
      </w:r>
      <w:r w:rsidRPr="00E57D7E">
        <w:rPr>
          <w:rFonts w:eastAsia="Times New Roman"/>
          <w:szCs w:val="24"/>
          <w:lang w:val="ru-RU" w:eastAsia="ru-RU" w:bidi="ar-SA"/>
        </w:rPr>
        <w:br/>
        <w:t>7. Автор путешествий Гулливера.</w:t>
      </w:r>
    </w:p>
    <w:p w:rsidR="00F16A3D" w:rsidRDefault="00F16A3D" w:rsidP="00F16A3D">
      <w:pPr>
        <w:pStyle w:val="11"/>
        <w:rPr>
          <w:rFonts w:ascii="Times New Roman CYR" w:eastAsia="Times New Roman" w:hAnsi="Times New Roman CYR" w:cs="Times New Roman CYR"/>
          <w:i/>
          <w:iCs/>
          <w:szCs w:val="24"/>
          <w:lang w:val="ru-RU" w:eastAsia="ru-RU" w:bidi="ar-SA"/>
        </w:rPr>
      </w:pPr>
    </w:p>
    <w:p w:rsidR="00F16A3D" w:rsidRPr="00E57D7E" w:rsidRDefault="00F16A3D" w:rsidP="00F16A3D">
      <w:pPr>
        <w:pStyle w:val="11"/>
        <w:jc w:val="center"/>
        <w:rPr>
          <w:rFonts w:ascii="Times New Roman CYR" w:eastAsia="Times New Roman" w:hAnsi="Times New Roman CYR" w:cs="Times New Roman CYR"/>
          <w:i/>
          <w:iCs/>
          <w:szCs w:val="24"/>
          <w:lang w:val="ru-RU" w:eastAsia="ru-RU" w:bidi="ar-SA"/>
        </w:rPr>
      </w:pPr>
      <w:r w:rsidRPr="00E57D7E">
        <w:rPr>
          <w:rFonts w:ascii="Times New Roman CYR" w:eastAsia="Times New Roman" w:hAnsi="Times New Roman CYR" w:cs="Times New Roman CYR"/>
          <w:i/>
          <w:iCs/>
          <w:szCs w:val="24"/>
          <w:lang w:val="ru-RU" w:eastAsia="ru-RU" w:bidi="ar-SA"/>
        </w:rPr>
        <w:t>Вариант II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1. Прочитай строфу. Подчеркни её название. Запиши название произведения.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Был у майора Деева</w:t>
      </w:r>
      <w:r w:rsidRPr="00E57D7E">
        <w:rPr>
          <w:rFonts w:eastAsia="Times New Roman"/>
          <w:szCs w:val="24"/>
          <w:lang w:val="ru-RU" w:eastAsia="ru-RU" w:bidi="ar-SA"/>
        </w:rPr>
        <w:br/>
        <w:t>Товарищ – майор Петров, </w:t>
      </w:r>
      <w:r w:rsidRPr="00E57D7E">
        <w:rPr>
          <w:rFonts w:eastAsia="Times New Roman"/>
          <w:szCs w:val="24"/>
          <w:lang w:val="ru-RU" w:eastAsia="ru-RU" w:bidi="ar-SA"/>
        </w:rPr>
        <w:br/>
        <w:t>Дружили ещё с гражданской, </w:t>
      </w:r>
      <w:r w:rsidRPr="00E57D7E">
        <w:rPr>
          <w:rFonts w:eastAsia="Times New Roman"/>
          <w:szCs w:val="24"/>
          <w:lang w:val="ru-RU" w:eastAsia="ru-RU" w:bidi="ar-SA"/>
        </w:rPr>
        <w:br/>
        <w:t>Ещё с двадцатых годов. </w:t>
      </w:r>
      <w:r w:rsidRPr="00E57D7E">
        <w:rPr>
          <w:rFonts w:eastAsia="Times New Roman"/>
          <w:szCs w:val="24"/>
          <w:lang w:val="ru-RU" w:eastAsia="ru-RU" w:bidi="ar-SA"/>
        </w:rPr>
        <w:br/>
        <w:t>Вместе рубали белых </w:t>
      </w:r>
      <w:r w:rsidRPr="00E57D7E">
        <w:rPr>
          <w:rFonts w:eastAsia="Times New Roman"/>
          <w:szCs w:val="24"/>
          <w:lang w:val="ru-RU" w:eastAsia="ru-RU" w:bidi="ar-SA"/>
        </w:rPr>
        <w:br/>
        <w:t>Шашками на скаку, </w:t>
      </w:r>
      <w:r w:rsidRPr="00E57D7E">
        <w:rPr>
          <w:rFonts w:eastAsia="Times New Roman"/>
          <w:szCs w:val="24"/>
          <w:lang w:val="ru-RU" w:eastAsia="ru-RU" w:bidi="ar-SA"/>
        </w:rPr>
        <w:br/>
        <w:t>Вместе потом служили </w:t>
      </w:r>
      <w:r w:rsidRPr="00E57D7E">
        <w:rPr>
          <w:rFonts w:eastAsia="Times New Roman"/>
          <w:szCs w:val="24"/>
          <w:lang w:val="ru-RU" w:eastAsia="ru-RU" w:bidi="ar-SA"/>
        </w:rPr>
        <w:br/>
        <w:t>В артиллерийском полку.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четверостишие, пятистишие, шестистишие, семистишие, восьмистишие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2. Заполни схему «Русские писатели».</w:t>
      </w:r>
    </w:p>
    <w:tbl>
      <w:tblPr>
        <w:tblW w:w="4185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5"/>
      </w:tblGrid>
      <w:tr w:rsidR="00F16A3D" w:rsidRPr="00E57D7E" w:rsidTr="00641A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6A3D" w:rsidRPr="00E57D7E" w:rsidRDefault="00F16A3D" w:rsidP="00641ABA">
            <w:pPr>
              <w:pStyle w:val="11"/>
              <w:rPr>
                <w:rFonts w:eastAsia="Times New Roman"/>
                <w:szCs w:val="24"/>
                <w:lang w:val="ru-RU" w:eastAsia="ru-RU" w:bidi="ar-SA"/>
              </w:rPr>
            </w:pPr>
            <w:r w:rsidRPr="00E57D7E">
              <w:rPr>
                <w:rFonts w:eastAsia="Times New Roman"/>
                <w:szCs w:val="24"/>
                <w:lang w:val="ru-RU" w:eastAsia="ru-RU" w:bidi="ar-SA"/>
              </w:rPr>
              <w:lastRenderedPageBreak/>
              <w:t>Русские писатели</w:t>
            </w:r>
          </w:p>
        </w:tc>
      </w:tr>
      <w:tr w:rsidR="00F16A3D" w:rsidRPr="00E57D7E" w:rsidTr="00641A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6A3D" w:rsidRPr="00E57D7E" w:rsidRDefault="00F16A3D" w:rsidP="00641ABA">
            <w:pPr>
              <w:pStyle w:val="11"/>
              <w:rPr>
                <w:rFonts w:ascii="Verdana" w:eastAsia="Times New Roman" w:hAnsi="Verdana" w:cs="Times New Roman"/>
                <w:szCs w:val="24"/>
                <w:lang w:val="ru-RU" w:eastAsia="ru-RU" w:bidi="ar-SA"/>
              </w:rPr>
            </w:pPr>
          </w:p>
        </w:tc>
      </w:tr>
      <w:tr w:rsidR="00F16A3D" w:rsidRPr="00E57D7E" w:rsidTr="00641A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6A3D" w:rsidRPr="00E57D7E" w:rsidRDefault="00F16A3D" w:rsidP="00641ABA">
            <w:pPr>
              <w:pStyle w:val="11"/>
              <w:rPr>
                <w:rFonts w:ascii="Verdana" w:eastAsia="Times New Roman" w:hAnsi="Verdana" w:cs="Times New Roman"/>
                <w:szCs w:val="24"/>
                <w:lang w:val="ru-RU" w:eastAsia="ru-RU" w:bidi="ar-SA"/>
              </w:rPr>
            </w:pPr>
          </w:p>
        </w:tc>
      </w:tr>
      <w:tr w:rsidR="00F16A3D" w:rsidRPr="00E57D7E" w:rsidTr="00641A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6A3D" w:rsidRPr="00E57D7E" w:rsidRDefault="00F16A3D" w:rsidP="00641ABA">
            <w:pPr>
              <w:pStyle w:val="11"/>
              <w:rPr>
                <w:rFonts w:ascii="Verdana" w:eastAsia="Times New Roman" w:hAnsi="Verdana" w:cs="Times New Roman"/>
                <w:szCs w:val="24"/>
                <w:lang w:val="ru-RU" w:eastAsia="ru-RU" w:bidi="ar-SA"/>
              </w:rPr>
            </w:pPr>
          </w:p>
        </w:tc>
      </w:tr>
      <w:tr w:rsidR="00F16A3D" w:rsidRPr="00E57D7E" w:rsidTr="00641A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6A3D" w:rsidRPr="00E57D7E" w:rsidRDefault="00F16A3D" w:rsidP="00641ABA">
            <w:pPr>
              <w:pStyle w:val="11"/>
              <w:rPr>
                <w:rFonts w:ascii="Verdana" w:eastAsia="Times New Roman" w:hAnsi="Verdana" w:cs="Times New Roman"/>
                <w:szCs w:val="24"/>
                <w:lang w:val="ru-RU" w:eastAsia="ru-RU" w:bidi="ar-SA"/>
              </w:rPr>
            </w:pPr>
          </w:p>
        </w:tc>
      </w:tr>
      <w:tr w:rsidR="00F16A3D" w:rsidRPr="00E57D7E" w:rsidTr="00641AB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6A3D" w:rsidRPr="00E57D7E" w:rsidRDefault="00F16A3D" w:rsidP="00641ABA">
            <w:pPr>
              <w:pStyle w:val="11"/>
              <w:rPr>
                <w:rFonts w:ascii="Verdana" w:eastAsia="Times New Roman" w:hAnsi="Verdana" w:cs="Times New Roman"/>
                <w:szCs w:val="24"/>
                <w:lang w:val="ru-RU" w:eastAsia="ru-RU" w:bidi="ar-SA"/>
              </w:rPr>
            </w:pPr>
          </w:p>
        </w:tc>
      </w:tr>
    </w:tbl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3. Прочитай строфу. Укажи знаком ––&gt; рифмующиеся строки, подчеркни название рифмы.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«Кто больше?» – «Больше денег нет!»</w:t>
      </w:r>
      <w:r w:rsidRPr="00E57D7E">
        <w:rPr>
          <w:rFonts w:eastAsia="Times New Roman"/>
          <w:szCs w:val="24"/>
          <w:lang w:val="ru-RU" w:eastAsia="ru-RU" w:bidi="ar-SA"/>
        </w:rPr>
        <w:br/>
        <w:t>«Кто больше?» – «Вот ещё монету!»</w:t>
      </w:r>
      <w:r w:rsidRPr="00E57D7E">
        <w:rPr>
          <w:rFonts w:eastAsia="Times New Roman"/>
          <w:szCs w:val="24"/>
          <w:lang w:val="ru-RU" w:eastAsia="ru-RU" w:bidi="ar-SA"/>
        </w:rPr>
        <w:br/>
        <w:t>«Кто больше?» – «Вот ещё браслет!</w:t>
      </w:r>
      <w:r w:rsidRPr="00E57D7E">
        <w:rPr>
          <w:rFonts w:eastAsia="Times New Roman"/>
          <w:szCs w:val="24"/>
          <w:lang w:val="ru-RU" w:eastAsia="ru-RU" w:bidi="ar-SA"/>
        </w:rPr>
        <w:br/>
        <w:t>Ещё возьмите брошку эту!»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парная (смежная), перекрёстная, охватывающая (охватная)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4. Запиши имя, отчество и фамилию автора басни «Зеркало».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5. Прочитай отрывок. О каком герое из какого произведения говорится? Запиши полный ответ.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Стиснув на груди руки, поджав босые, тёмные, как картофель, ноги, мальчик лежал в зелёной вонючей луже и тяжело бредил во сне. Его непокрытая голова, заросшая давно не стриженными грязными волосами, была неловко откинута назад. Худенькое горло вздрагивало; из провалившегося рта, с обмётанными лихорадкой воспалёнными губами, вылетали сиплые вздохи. Слышалось бормотание, обрывки неразборчивых слов, всхлипывание.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6. Прочитай строфу. Укажи знаком ––&gt; рифмующиеся строки. Как называется такая строфа? Отметь ответ.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О нашей школе над рекой, </w:t>
      </w:r>
      <w:r w:rsidRPr="00E57D7E">
        <w:rPr>
          <w:rFonts w:eastAsia="Times New Roman"/>
          <w:szCs w:val="24"/>
          <w:lang w:val="ru-RU" w:eastAsia="ru-RU" w:bidi="ar-SA"/>
        </w:rPr>
        <w:br/>
        <w:t>О классе в два окна. </w:t>
      </w:r>
      <w:r w:rsidRPr="00E57D7E">
        <w:rPr>
          <w:rFonts w:eastAsia="Times New Roman"/>
          <w:szCs w:val="24"/>
          <w:lang w:val="ru-RU" w:eastAsia="ru-RU" w:bidi="ar-SA"/>
        </w:rPr>
        <w:br/>
        <w:t>На свете не было такой </w:t>
      </w:r>
      <w:r w:rsidRPr="00E57D7E">
        <w:rPr>
          <w:rFonts w:eastAsia="Times New Roman"/>
          <w:szCs w:val="24"/>
          <w:lang w:val="ru-RU" w:eastAsia="ru-RU" w:bidi="ar-SA"/>
        </w:rPr>
        <w:br/>
        <w:t>Хорошей, как она!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двустишие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четверостишие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пятистишие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7. О ком говорится в отрывке? Запиши полный ответ.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Она везде и нигде! Она является из воды, из леса, из воздуха, из маленькой искорки, которая блеснёт на мгновенье в тёмных потьмах осеннего вечера, из большого пожара, от которого зарево высоко стоит в небесах; из холодной струйки, бойкого, студёного ключика, из бурной волны широкого могучего моря.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8. Допиши предложение.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i/>
          <w:iCs/>
          <w:szCs w:val="24"/>
          <w:lang w:val="ru-RU" w:eastAsia="ru-RU" w:bidi="ar-SA"/>
        </w:rPr>
        <w:t>Очерк – </w:t>
      </w:r>
      <w:r w:rsidRPr="00E57D7E">
        <w:rPr>
          <w:rFonts w:eastAsia="Times New Roman"/>
          <w:szCs w:val="24"/>
          <w:lang w:val="ru-RU" w:eastAsia="ru-RU" w:bidi="ar-SA"/>
        </w:rPr>
        <w:t>это ... 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9. Соедини знаком ––&gt; имена и отчества писателей с их фамилиями.</w:t>
      </w:r>
    </w:p>
    <w:tbl>
      <w:tblPr>
        <w:tblW w:w="2500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292"/>
        <w:gridCol w:w="1536"/>
      </w:tblGrid>
      <w:tr w:rsidR="00F16A3D" w:rsidRPr="00FA61DE" w:rsidTr="00641A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6A3D" w:rsidRPr="00E57D7E" w:rsidRDefault="00F16A3D" w:rsidP="00641ABA">
            <w:pPr>
              <w:pStyle w:val="11"/>
              <w:rPr>
                <w:rFonts w:eastAsia="Times New Roman"/>
                <w:szCs w:val="24"/>
                <w:lang w:val="ru-RU" w:eastAsia="ru-RU" w:bidi="ar-SA"/>
              </w:rPr>
            </w:pPr>
            <w:r w:rsidRPr="00E57D7E">
              <w:rPr>
                <w:rFonts w:eastAsia="Times New Roman"/>
                <w:szCs w:val="24"/>
                <w:lang w:val="ru-RU" w:eastAsia="ru-RU" w:bidi="ar-SA"/>
              </w:rPr>
              <w:t>Николай Николаевич</w:t>
            </w:r>
            <w:r w:rsidRPr="00E57D7E">
              <w:rPr>
                <w:rFonts w:eastAsia="Times New Roman"/>
                <w:szCs w:val="24"/>
                <w:lang w:val="ru-RU" w:eastAsia="ru-RU" w:bidi="ar-SA"/>
              </w:rPr>
              <w:br/>
              <w:t>Николай Петрович</w:t>
            </w:r>
            <w:r w:rsidRPr="00E57D7E">
              <w:rPr>
                <w:rFonts w:eastAsia="Times New Roman"/>
                <w:szCs w:val="24"/>
                <w:lang w:val="ru-RU" w:eastAsia="ru-RU" w:bidi="ar-SA"/>
              </w:rPr>
              <w:br/>
              <w:t>Николай Михайлович</w:t>
            </w:r>
            <w:r w:rsidRPr="00E57D7E">
              <w:rPr>
                <w:rFonts w:eastAsia="Times New Roman"/>
                <w:szCs w:val="24"/>
                <w:lang w:val="ru-RU" w:eastAsia="ru-RU" w:bidi="ar-SA"/>
              </w:rPr>
              <w:br/>
              <w:t>Михаил Александрович</w:t>
            </w:r>
            <w:r w:rsidRPr="00E57D7E">
              <w:rPr>
                <w:rFonts w:eastAsia="Times New Roman"/>
                <w:szCs w:val="24"/>
                <w:lang w:val="ru-RU" w:eastAsia="ru-RU" w:bidi="ar-SA"/>
              </w:rPr>
              <w:br/>
              <w:t>Андрей Платонович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6A3D" w:rsidRPr="00E57D7E" w:rsidRDefault="00F16A3D" w:rsidP="00641ABA">
            <w:pPr>
              <w:pStyle w:val="11"/>
              <w:rPr>
                <w:rFonts w:eastAsia="Times New Roman"/>
                <w:szCs w:val="24"/>
                <w:lang w:val="ru-RU" w:eastAsia="ru-RU" w:bidi="ar-SA"/>
              </w:rPr>
            </w:pPr>
            <w:r w:rsidRPr="00E57D7E">
              <w:rPr>
                <w:rFonts w:eastAsia="Times New Roman"/>
                <w:szCs w:val="24"/>
                <w:lang w:val="ru-RU" w:eastAsia="ru-RU" w:bidi="ar-SA"/>
              </w:rPr>
              <w:t>Вагнер</w:t>
            </w:r>
            <w:r w:rsidRPr="00E57D7E">
              <w:rPr>
                <w:rFonts w:eastAsia="Times New Roman"/>
                <w:szCs w:val="24"/>
                <w:lang w:val="ru-RU" w:eastAsia="ru-RU" w:bidi="ar-SA"/>
              </w:rPr>
              <w:br/>
              <w:t>Рубцов</w:t>
            </w:r>
            <w:r w:rsidRPr="00E57D7E">
              <w:rPr>
                <w:rFonts w:eastAsia="Times New Roman"/>
                <w:szCs w:val="24"/>
                <w:lang w:val="ru-RU" w:eastAsia="ru-RU" w:bidi="ar-SA"/>
              </w:rPr>
              <w:br/>
              <w:t>Носов</w:t>
            </w:r>
            <w:r w:rsidRPr="00E57D7E">
              <w:rPr>
                <w:rFonts w:eastAsia="Times New Roman"/>
                <w:szCs w:val="24"/>
                <w:lang w:val="ru-RU" w:eastAsia="ru-RU" w:bidi="ar-SA"/>
              </w:rPr>
              <w:br/>
              <w:t>Платонов</w:t>
            </w:r>
            <w:r w:rsidRPr="00E57D7E">
              <w:rPr>
                <w:rFonts w:eastAsia="Times New Roman"/>
                <w:szCs w:val="24"/>
                <w:lang w:val="ru-RU" w:eastAsia="ru-RU" w:bidi="ar-SA"/>
              </w:rPr>
              <w:br/>
              <w:t>Шолохов</w:t>
            </w:r>
          </w:p>
        </w:tc>
      </w:tr>
    </w:tbl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10*. Кроссворд «Герои изученных произведений».</w:t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noProof/>
          <w:szCs w:val="24"/>
          <w:lang w:val="ru-RU" w:eastAsia="ru-RU" w:bidi="ar-SA"/>
        </w:rPr>
        <w:lastRenderedPageBreak/>
        <w:drawing>
          <wp:inline distT="0" distB="0" distL="0" distR="0">
            <wp:extent cx="2857500" cy="2400300"/>
            <wp:effectExtent l="19050" t="0" r="0" b="0"/>
            <wp:docPr id="14" name="Рисунок 10" descr="http://nsc.1september.ru/2008/16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sc.1september.ru/2008/16/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A3D" w:rsidRPr="00E57D7E" w:rsidRDefault="00F16A3D" w:rsidP="00F16A3D">
      <w:pPr>
        <w:pStyle w:val="11"/>
        <w:rPr>
          <w:rFonts w:eastAsia="Times New Roman"/>
          <w:szCs w:val="24"/>
          <w:lang w:val="ru-RU" w:eastAsia="ru-RU" w:bidi="ar-SA"/>
        </w:rPr>
      </w:pPr>
      <w:r w:rsidRPr="00E57D7E">
        <w:rPr>
          <w:rFonts w:eastAsia="Times New Roman"/>
          <w:szCs w:val="24"/>
          <w:lang w:val="ru-RU" w:eastAsia="ru-RU" w:bidi="ar-SA"/>
        </w:rPr>
        <w:t>1. Имя девочки в стихотворении А.Л. Барто.</w:t>
      </w:r>
      <w:r w:rsidRPr="00E57D7E">
        <w:rPr>
          <w:rFonts w:eastAsia="Times New Roman"/>
          <w:szCs w:val="24"/>
          <w:lang w:val="ru-RU" w:eastAsia="ru-RU" w:bidi="ar-SA"/>
        </w:rPr>
        <w:br/>
        <w:t>2. Герой очерка Н.С. Шер.</w:t>
      </w:r>
      <w:r w:rsidRPr="00E57D7E">
        <w:rPr>
          <w:rFonts w:eastAsia="Times New Roman"/>
          <w:szCs w:val="24"/>
          <w:lang w:val="ru-RU" w:eastAsia="ru-RU" w:bidi="ar-SA"/>
        </w:rPr>
        <w:br/>
        <w:t>3. Герой юмористического рассказа Н.Н. Носова.</w:t>
      </w:r>
      <w:r w:rsidRPr="00E57D7E">
        <w:rPr>
          <w:rFonts w:eastAsia="Times New Roman"/>
          <w:szCs w:val="24"/>
          <w:lang w:val="ru-RU" w:eastAsia="ru-RU" w:bidi="ar-SA"/>
        </w:rPr>
        <w:br/>
        <w:t>4. О ней рассказал Н.П. Вагнер.</w:t>
      </w:r>
      <w:r w:rsidRPr="00E57D7E">
        <w:rPr>
          <w:rFonts w:eastAsia="Times New Roman"/>
          <w:szCs w:val="24"/>
          <w:lang w:val="ru-RU" w:eastAsia="ru-RU" w:bidi="ar-SA"/>
        </w:rPr>
        <w:br/>
        <w:t>5. Разведчик в повести В.П. Катаева.</w:t>
      </w:r>
    </w:p>
    <w:p w:rsidR="00F16A3D" w:rsidRPr="00066396" w:rsidRDefault="00F16A3D" w:rsidP="00F16A3D">
      <w:pPr>
        <w:pStyle w:val="11"/>
        <w:ind w:firstLine="0"/>
        <w:rPr>
          <w:rFonts w:cstheme="minorHAnsi"/>
          <w:szCs w:val="24"/>
          <w:lang w:val="ru-RU"/>
        </w:rPr>
      </w:pPr>
    </w:p>
    <w:p w:rsidR="00E630B9" w:rsidRDefault="00E630B9" w:rsidP="00E630B9">
      <w:pPr>
        <w:ind w:firstLine="708"/>
        <w:jc w:val="center"/>
        <w:rPr>
          <w:lang w:val="ru-RU"/>
        </w:rPr>
      </w:pPr>
    </w:p>
    <w:p w:rsidR="00683FDC" w:rsidRPr="00683FDC" w:rsidRDefault="00683FDC" w:rsidP="00E630B9">
      <w:pPr>
        <w:ind w:firstLine="708"/>
        <w:jc w:val="center"/>
        <w:rPr>
          <w:lang w:val="ru-RU"/>
        </w:rPr>
        <w:sectPr w:rsidR="00683FDC" w:rsidRPr="00683FDC" w:rsidSect="0079052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C0575" w:rsidRPr="00066396" w:rsidRDefault="00E630B9" w:rsidP="00E630B9">
      <w:pPr>
        <w:ind w:firstLine="708"/>
        <w:jc w:val="center"/>
        <w:rPr>
          <w:color w:val="000000" w:themeColor="text1" w:themeShade="80"/>
          <w:sz w:val="24"/>
          <w:szCs w:val="24"/>
          <w:lang w:val="ru-RU"/>
        </w:rPr>
      </w:pPr>
      <w:r w:rsidRPr="00066396">
        <w:rPr>
          <w:color w:val="000000" w:themeColor="text1" w:themeShade="80"/>
          <w:sz w:val="24"/>
          <w:szCs w:val="24"/>
          <w:lang w:val="ru-RU"/>
        </w:rPr>
        <w:lastRenderedPageBreak/>
        <w:t>ПОУРОЧНО-ТЕМАТИЧЕСКОЕ ПЛАНИРОВАНИЕ ПО ЛИТЕРАТУРНОМУ ЧТЕНИЮ</w:t>
      </w:r>
    </w:p>
    <w:tbl>
      <w:tblPr>
        <w:tblStyle w:val="a5"/>
        <w:tblW w:w="0" w:type="auto"/>
        <w:tblLayout w:type="fixed"/>
        <w:tblLook w:val="04A0"/>
      </w:tblPr>
      <w:tblGrid>
        <w:gridCol w:w="336"/>
        <w:gridCol w:w="198"/>
        <w:gridCol w:w="141"/>
        <w:gridCol w:w="1793"/>
        <w:gridCol w:w="617"/>
        <w:gridCol w:w="284"/>
        <w:gridCol w:w="3969"/>
        <w:gridCol w:w="4889"/>
        <w:gridCol w:w="2559"/>
      </w:tblGrid>
      <w:tr w:rsidR="00A816F6" w:rsidRPr="00FA61DE" w:rsidTr="00A816F6">
        <w:tc>
          <w:tcPr>
            <w:tcW w:w="336" w:type="dxa"/>
          </w:tcPr>
          <w:p w:rsidR="00E630B9" w:rsidRPr="00066396" w:rsidRDefault="00E630B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  <w:gridSpan w:val="3"/>
          </w:tcPr>
          <w:p w:rsidR="00E630B9" w:rsidRPr="00660149" w:rsidRDefault="00E630B9" w:rsidP="0066014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66014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Тема урока</w:t>
            </w:r>
          </w:p>
        </w:tc>
        <w:tc>
          <w:tcPr>
            <w:tcW w:w="4870" w:type="dxa"/>
            <w:gridSpan w:val="3"/>
          </w:tcPr>
          <w:p w:rsidR="00E630B9" w:rsidRPr="00660149" w:rsidRDefault="00E630B9" w:rsidP="0066014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66014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4889" w:type="dxa"/>
          </w:tcPr>
          <w:p w:rsidR="00E630B9" w:rsidRPr="00660149" w:rsidRDefault="00E630B9" w:rsidP="0066014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66014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Планируемые предметные результаты</w:t>
            </w:r>
          </w:p>
          <w:p w:rsidR="00E630B9" w:rsidRPr="00660149" w:rsidRDefault="00E630B9" w:rsidP="0066014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559" w:type="dxa"/>
          </w:tcPr>
          <w:p w:rsidR="00E630B9" w:rsidRPr="00066396" w:rsidRDefault="00E630B9" w:rsidP="0066014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Материально-техническое, учебно-методическое, информационное обеспечение</w:t>
            </w:r>
          </w:p>
        </w:tc>
      </w:tr>
      <w:tr w:rsidR="00E630B9" w:rsidRPr="00FA61DE" w:rsidTr="00A816F6">
        <w:tc>
          <w:tcPr>
            <w:tcW w:w="14786" w:type="dxa"/>
            <w:gridSpan w:val="9"/>
          </w:tcPr>
          <w:p w:rsidR="00E630B9" w:rsidRPr="00066396" w:rsidRDefault="00E630B9" w:rsidP="0051522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фольклора. Сказки, легенды, былины, героические песни (10 ч)</w:t>
            </w:r>
          </w:p>
          <w:p w:rsidR="0051522E" w:rsidRPr="00B21BCD" w:rsidRDefault="0051522E" w:rsidP="00B21BCD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B21BCD" w:rsidRPr="00066396" w:rsidRDefault="00B21BCD" w:rsidP="00B21BC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B21BCD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51522E" w:rsidRPr="00066396" w:rsidRDefault="00B21BCD" w:rsidP="005D3030">
            <w:pPr>
              <w:pStyle w:val="a4"/>
              <w:numPr>
                <w:ilvl w:val="0"/>
                <w:numId w:val="88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B21BCD">
              <w:rPr>
                <w:color w:val="000000" w:themeColor="text1" w:themeShade="80"/>
                <w:sz w:val="24"/>
                <w:szCs w:val="24"/>
                <w:lang w:val="ru-RU"/>
              </w:rPr>
              <w:t>у</w:t>
            </w:r>
            <w:r w:rsidR="0051522E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частвовать в диалоге; слушать и понимать других, высказывать свою точку зрения на события, поступки. Читать вслух и про себя тексты учебников, других художественных и научно-популярных книг, понимать прочитанное. </w:t>
            </w:r>
          </w:p>
          <w:p w:rsidR="00B21BCD" w:rsidRPr="00EB0C85" w:rsidRDefault="00B21BCD" w:rsidP="005D3030">
            <w:pPr>
              <w:pStyle w:val="a4"/>
              <w:numPr>
                <w:ilvl w:val="0"/>
                <w:numId w:val="88"/>
              </w:numPr>
              <w:rPr>
                <w:color w:val="000000" w:themeColor="text1" w:themeShade="80"/>
                <w:sz w:val="24"/>
                <w:szCs w:val="24"/>
              </w:rPr>
            </w:pPr>
            <w:r w:rsidRPr="00B21BCD">
              <w:rPr>
                <w:color w:val="000000" w:themeColor="text1" w:themeShade="80"/>
                <w:sz w:val="24"/>
                <w:szCs w:val="24"/>
              </w:rPr>
              <w:t xml:space="preserve">задавать вопросы; </w:t>
            </w:r>
          </w:p>
          <w:p w:rsidR="00EB0C85" w:rsidRPr="00066396" w:rsidRDefault="00EB0C85" w:rsidP="005D3030">
            <w:pPr>
              <w:pStyle w:val="a4"/>
              <w:numPr>
                <w:ilvl w:val="0"/>
                <w:numId w:val="88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оформлять свои мысли в устной и письменной</w:t>
            </w:r>
            <w:r w:rsidRPr="00EB0C85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форме (на уровне предложения или небольшого</w:t>
            </w:r>
            <w:r w:rsidRPr="00EB0C85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текста);</w:t>
            </w:r>
          </w:p>
          <w:p w:rsidR="00EB0C85" w:rsidRPr="00B21BCD" w:rsidRDefault="00EB0C85" w:rsidP="005D3030">
            <w:pPr>
              <w:pStyle w:val="a4"/>
              <w:numPr>
                <w:ilvl w:val="0"/>
                <w:numId w:val="88"/>
              </w:numPr>
              <w:rPr>
                <w:color w:val="000000" w:themeColor="text1" w:themeShade="80"/>
                <w:sz w:val="24"/>
                <w:szCs w:val="24"/>
              </w:rPr>
            </w:pPr>
            <w:r w:rsidRPr="00EB0C85">
              <w:rPr>
                <w:color w:val="000000" w:themeColor="text1" w:themeShade="80"/>
                <w:sz w:val="24"/>
                <w:szCs w:val="24"/>
              </w:rPr>
              <w:t>слушать и понимать речь других</w:t>
            </w:r>
          </w:p>
          <w:p w:rsidR="00B21BCD" w:rsidRPr="00066396" w:rsidRDefault="00B21BCD" w:rsidP="00B21BCD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Обучающийся получит возможность для формирования:</w:t>
            </w:r>
          </w:p>
          <w:p w:rsidR="0051522E" w:rsidRPr="00066396" w:rsidRDefault="00B21BCD" w:rsidP="005D3030">
            <w:pPr>
              <w:pStyle w:val="a4"/>
              <w:numPr>
                <w:ilvl w:val="0"/>
                <w:numId w:val="89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B21BCD">
              <w:rPr>
                <w:color w:val="000000" w:themeColor="text1" w:themeShade="80"/>
                <w:sz w:val="24"/>
                <w:szCs w:val="24"/>
                <w:lang w:val="ru-RU"/>
              </w:rPr>
              <w:t>о</w:t>
            </w:r>
            <w:r w:rsidR="0051522E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  <w:p w:rsidR="00B21BCD" w:rsidRPr="00066396" w:rsidRDefault="00B21BCD" w:rsidP="005D3030">
            <w:pPr>
              <w:pStyle w:val="a4"/>
              <w:numPr>
                <w:ilvl w:val="0"/>
                <w:numId w:val="89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адекватно использовать речь для планирования и регуляции своей деятельности; </w:t>
            </w:r>
          </w:p>
          <w:p w:rsidR="00B21BCD" w:rsidRPr="00B21BCD" w:rsidRDefault="0051522E" w:rsidP="00B21BCD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регулятивные УУД</w:t>
            </w:r>
            <w:r w:rsidR="00B21BCD"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  <w:p w:rsidR="00B21BCD" w:rsidRPr="00066396" w:rsidRDefault="00B21BCD" w:rsidP="00B21BC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B21BCD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B21BCD" w:rsidRPr="00B21BCD" w:rsidRDefault="00AE4438" w:rsidP="005D3030">
            <w:pPr>
              <w:pStyle w:val="a4"/>
              <w:numPr>
                <w:ilvl w:val="0"/>
                <w:numId w:val="90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о</w:t>
            </w:r>
            <w:r w:rsidR="0051522E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риентироваться в учебнике: определять умения, которые будут сформированы на основе изучения данного раздела.</w:t>
            </w:r>
            <w:r w:rsidR="00B21BCD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  <w:p w:rsidR="00B21BCD" w:rsidRPr="00066396" w:rsidRDefault="00B21BCD" w:rsidP="005D3030">
            <w:pPr>
              <w:pStyle w:val="a4"/>
              <w:numPr>
                <w:ilvl w:val="0"/>
                <w:numId w:val="90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учитывать установленные правила в планировании и контроле способа решения; </w:t>
            </w:r>
          </w:p>
          <w:p w:rsidR="00B21BCD" w:rsidRPr="00066396" w:rsidRDefault="00B21BCD" w:rsidP="00B21BCD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Обучающийся получит возможность для формирования:</w:t>
            </w:r>
          </w:p>
          <w:p w:rsidR="00B21BCD" w:rsidRPr="00066396" w:rsidRDefault="00B21BCD" w:rsidP="005D3030">
            <w:pPr>
              <w:pStyle w:val="a4"/>
              <w:numPr>
                <w:ilvl w:val="0"/>
                <w:numId w:val="91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учитывать установленные правила в планировании и контроле способа решения; </w:t>
            </w:r>
          </w:p>
          <w:p w:rsidR="00B21BCD" w:rsidRPr="00066396" w:rsidRDefault="00B21BCD" w:rsidP="005D3030">
            <w:pPr>
              <w:pStyle w:val="a4"/>
              <w:numPr>
                <w:ilvl w:val="0"/>
                <w:numId w:val="91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в сотрудничестве с учителем ставить новые учебные задачи; </w:t>
            </w:r>
          </w:p>
          <w:p w:rsidR="0051522E" w:rsidRPr="00066396" w:rsidRDefault="00B21BCD" w:rsidP="005D3030">
            <w:pPr>
              <w:pStyle w:val="a4"/>
              <w:numPr>
                <w:ilvl w:val="0"/>
                <w:numId w:val="91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самостоятельно учитывать выделенные учителем ориентиры действия в новом учебном материале; </w:t>
            </w:r>
          </w:p>
          <w:p w:rsidR="00B21BCD" w:rsidRPr="00AE4438" w:rsidRDefault="0051522E" w:rsidP="00B21BCD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познавательные УУД </w:t>
            </w:r>
          </w:p>
          <w:p w:rsidR="00B21BCD" w:rsidRPr="00066396" w:rsidRDefault="00B21BCD" w:rsidP="00AE4438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сформированы:</w:t>
            </w:r>
          </w:p>
          <w:p w:rsidR="0051522E" w:rsidRPr="00066396" w:rsidRDefault="00AE4438" w:rsidP="005D3030">
            <w:pPr>
              <w:pStyle w:val="a4"/>
              <w:numPr>
                <w:ilvl w:val="0"/>
                <w:numId w:val="92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а</w:t>
            </w:r>
            <w:r w:rsidR="0051522E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нализировать, сравнивать, группировать различные объекты, явления, факты.</w:t>
            </w:r>
          </w:p>
          <w:p w:rsidR="00B21BCD" w:rsidRPr="00066396" w:rsidRDefault="00B21BCD" w:rsidP="005D3030">
            <w:pPr>
              <w:pStyle w:val="a4"/>
              <w:numPr>
                <w:ilvl w:val="0"/>
                <w:numId w:val="92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строить рассуждения в форме связи простых суждений об объекте, его строении, свойствах и связях; </w:t>
            </w:r>
          </w:p>
          <w:p w:rsidR="00B21BCD" w:rsidRPr="00066396" w:rsidRDefault="00B21BCD" w:rsidP="00AE4438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Обучающийся получит возможность для формирования:</w:t>
            </w:r>
          </w:p>
          <w:p w:rsidR="00B21BCD" w:rsidRPr="00066396" w:rsidRDefault="00B21BCD" w:rsidP="005D3030">
            <w:pPr>
              <w:pStyle w:val="a4"/>
              <w:numPr>
                <w:ilvl w:val="0"/>
                <w:numId w:val="93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записывать, фиксировать информацию об окружающем мире с помощью инструментов ИКТ; </w:t>
            </w:r>
          </w:p>
          <w:p w:rsidR="00B21BCD" w:rsidRPr="00066396" w:rsidRDefault="00B21BCD" w:rsidP="005D3030">
            <w:pPr>
              <w:pStyle w:val="a4"/>
              <w:numPr>
                <w:ilvl w:val="0"/>
                <w:numId w:val="93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создавать и преобразовывать модели и схемы для решения задач; </w:t>
            </w:r>
          </w:p>
          <w:p w:rsidR="00B21BCD" w:rsidRPr="00AE4438" w:rsidRDefault="00F33CE1" w:rsidP="00B21BCD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  <w:r w:rsidR="00B21BCD"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  <w:p w:rsidR="0051522E" w:rsidRPr="00066396" w:rsidRDefault="00B21BCD" w:rsidP="00AE4438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сформированы:</w:t>
            </w:r>
          </w:p>
          <w:p w:rsidR="0051522E" w:rsidRPr="00066396" w:rsidRDefault="00AE4438" w:rsidP="005D3030">
            <w:pPr>
              <w:pStyle w:val="a4"/>
              <w:numPr>
                <w:ilvl w:val="0"/>
                <w:numId w:val="94"/>
              </w:numPr>
              <w:rPr>
                <w:bCs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 w:themeShade="80"/>
                <w:sz w:val="24"/>
                <w:szCs w:val="24"/>
                <w:lang w:val="ru-RU"/>
              </w:rPr>
              <w:t>о</w:t>
            </w:r>
            <w:r w:rsidR="0051522E" w:rsidRPr="00066396">
              <w:rPr>
                <w:bCs/>
                <w:color w:val="000000" w:themeColor="text1" w:themeShade="80"/>
                <w:sz w:val="24"/>
                <w:szCs w:val="24"/>
                <w:lang w:val="ru-RU"/>
              </w:rPr>
              <w:t>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  <w:p w:rsidR="00B21BCD" w:rsidRPr="00B21BCD" w:rsidRDefault="00AE4438" w:rsidP="005D3030">
            <w:pPr>
              <w:pStyle w:val="a4"/>
              <w:numPr>
                <w:ilvl w:val="0"/>
                <w:numId w:val="94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 w:themeShade="80"/>
                <w:sz w:val="24"/>
                <w:szCs w:val="24"/>
                <w:lang w:val="ru-RU"/>
              </w:rPr>
              <w:t>у</w:t>
            </w:r>
            <w:r w:rsidR="0051522E" w:rsidRPr="00066396">
              <w:rPr>
                <w:bCs/>
                <w:color w:val="000000" w:themeColor="text1" w:themeShade="80"/>
                <w:sz w:val="24"/>
                <w:szCs w:val="24"/>
                <w:lang w:val="ru-RU"/>
              </w:rPr>
              <w:t>важение  к своему народу, к другим народам, принятие ценностей других народов.</w:t>
            </w:r>
            <w:r w:rsidR="00B21BCD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  <w:p w:rsidR="00B21BCD" w:rsidRPr="00AE4438" w:rsidRDefault="00B21BCD" w:rsidP="00AE4438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Обучающийся получит возможность для формирования:</w:t>
            </w:r>
          </w:p>
          <w:p w:rsidR="00B21BCD" w:rsidRPr="00066396" w:rsidRDefault="00B21BCD" w:rsidP="005D3030">
            <w:pPr>
              <w:pStyle w:val="a4"/>
              <w:numPr>
                <w:ilvl w:val="0"/>
                <w:numId w:val="95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устойчивого учебно-познавательного интереса к новым общим способам решения задач; </w:t>
            </w:r>
          </w:p>
          <w:p w:rsidR="0051522E" w:rsidRPr="00066396" w:rsidRDefault="00B21BCD" w:rsidP="005D3030">
            <w:pPr>
              <w:pStyle w:val="a4"/>
              <w:numPr>
                <w:ilvl w:val="0"/>
                <w:numId w:val="95"/>
              </w:numPr>
              <w:rPr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адекватного понимания причин успешности/неуспешности учебной деятельности</w:t>
            </w:r>
            <w:r w:rsidR="00AE4438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  <w:r w:rsidRPr="00066396">
              <w:rPr>
                <w:lang w:val="ru-RU"/>
              </w:rPr>
              <w:t xml:space="preserve"> </w:t>
            </w:r>
          </w:p>
        </w:tc>
      </w:tr>
      <w:tr w:rsidR="00B51873" w:rsidRPr="00FA61DE" w:rsidTr="00186639">
        <w:tc>
          <w:tcPr>
            <w:tcW w:w="534" w:type="dxa"/>
            <w:gridSpan w:val="2"/>
          </w:tcPr>
          <w:p w:rsidR="00B51873" w:rsidRPr="0051522E" w:rsidRDefault="00B51873" w:rsidP="0051522E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1522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gridSpan w:val="3"/>
          </w:tcPr>
          <w:p w:rsidR="00B51873" w:rsidRDefault="00B51873" w:rsidP="00560FD8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фольклора. Малые жанры фольклора. Повторение.</w:t>
            </w:r>
          </w:p>
          <w:p w:rsidR="009413B8" w:rsidRPr="009413B8" w:rsidRDefault="009413B8" w:rsidP="00560FD8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крупицы народной мудрости</w:t>
            </w:r>
          </w:p>
        </w:tc>
        <w:tc>
          <w:tcPr>
            <w:tcW w:w="4253" w:type="dxa"/>
            <w:gridSpan w:val="2"/>
          </w:tcPr>
          <w:p w:rsidR="00B51873" w:rsidRPr="00066396" w:rsidRDefault="00B51873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Закрепить представление о фольклорных жанрах (загадка, пословица, поговорка, дразнилка, скороговорка) и их особенностях.</w:t>
            </w:r>
          </w:p>
        </w:tc>
        <w:tc>
          <w:tcPr>
            <w:tcW w:w="4889" w:type="dxa"/>
          </w:tcPr>
          <w:p w:rsidR="00B51873" w:rsidRPr="00066396" w:rsidRDefault="00E674C1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 с</w:t>
            </w:r>
            <w:r w:rsidR="00B51873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опоставлять жанры произведений фольклора (сказка, былина, песня, пословица, загадка) по структуре</w:t>
            </w:r>
            <w:r w:rsidR="00693B05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.</w:t>
            </w:r>
          </w:p>
          <w:p w:rsidR="00693B05" w:rsidRPr="00066396" w:rsidRDefault="00E674C1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</w:t>
            </w:r>
            <w:r w:rsidR="00693B05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пределять ведущие идеи, объединяющие произведения фольклора разных народов.</w:t>
            </w:r>
          </w:p>
          <w:p w:rsidR="00693B05" w:rsidRPr="00066396" w:rsidRDefault="00693B05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</w:tcPr>
          <w:p w:rsidR="00B51873" w:rsidRPr="00066396" w:rsidRDefault="00B51873" w:rsidP="001D1851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="001D1851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, хрестоматия.</w:t>
            </w:r>
          </w:p>
          <w:p w:rsidR="00B51873" w:rsidRPr="00066396" w:rsidRDefault="00B51873" w:rsidP="001D1851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B51873" w:rsidRPr="00066396" w:rsidRDefault="00B51873" w:rsidP="001D1851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1D1851">
              <w:rPr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1D1851">
              <w:rPr>
                <w:color w:val="000000" w:themeColor="text1" w:themeShade="80"/>
                <w:sz w:val="24"/>
                <w:szCs w:val="24"/>
              </w:rPr>
              <w:t>Point</w:t>
            </w:r>
          </w:p>
          <w:p w:rsidR="00B51873" w:rsidRPr="00066396" w:rsidRDefault="00B51873" w:rsidP="001D1851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«Фольклорные жанры»</w:t>
            </w:r>
            <w:r w:rsidR="001D1851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, </w:t>
            </w:r>
            <w:r w:rsidR="00A177B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«Устное народное творчество»</w:t>
            </w:r>
          </w:p>
        </w:tc>
      </w:tr>
      <w:tr w:rsidR="006E7DE7" w:rsidRPr="00660149" w:rsidTr="00186639">
        <w:tc>
          <w:tcPr>
            <w:tcW w:w="534" w:type="dxa"/>
            <w:gridSpan w:val="2"/>
          </w:tcPr>
          <w:p w:rsidR="006E7DE7" w:rsidRPr="0051522E" w:rsidRDefault="006E7DE7" w:rsidP="0051522E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1522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3"/>
          </w:tcPr>
          <w:p w:rsidR="006E7DE7" w:rsidRPr="00066396" w:rsidRDefault="006E7DE7" w:rsidP="001D185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фольклора. Волшебная сказка</w:t>
            </w:r>
            <w:r w:rsidR="0051522E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="00D61C9A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Русская наро</w:t>
            </w:r>
            <w:r w:rsidR="001D185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д</w:t>
            </w:r>
            <w:r w:rsidR="00D61C9A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ная сказка </w:t>
            </w:r>
            <w:r w:rsidR="0051522E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«Иван-царевич и Серый волк»</w:t>
            </w:r>
          </w:p>
        </w:tc>
        <w:tc>
          <w:tcPr>
            <w:tcW w:w="4253" w:type="dxa"/>
            <w:gridSpan w:val="2"/>
          </w:tcPr>
          <w:p w:rsidR="006E7DE7" w:rsidRPr="0051522E" w:rsidRDefault="006E7DE7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Повторить виды сказок (волшебные, бытовые, о животных), особенности волшебных сказок. </w:t>
            </w:r>
            <w:r w:rsidRPr="0051522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Анализировать текст сказки. Находить положительные и отрицательные образы героев.</w:t>
            </w:r>
          </w:p>
        </w:tc>
        <w:tc>
          <w:tcPr>
            <w:tcW w:w="4889" w:type="dxa"/>
          </w:tcPr>
          <w:p w:rsidR="006E7DE7" w:rsidRPr="00066396" w:rsidRDefault="00E674C1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="006E7DE7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спользовать в речи литературоведческие понятия: произведение,  герой произведения, автор произведения, жанр произведения, главные и второстепенные герои, положительные и отрицательные герои произведения.</w:t>
            </w:r>
          </w:p>
          <w:p w:rsidR="0050074A" w:rsidRPr="00066396" w:rsidRDefault="00E674C1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</w:t>
            </w:r>
            <w:r w:rsidR="0050074A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азли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чать сказки бытовые, волшебные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и</w:t>
            </w:r>
            <w:r w:rsidR="0050074A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о животных.</w:t>
            </w:r>
          </w:p>
          <w:p w:rsidR="0050074A" w:rsidRPr="00066396" w:rsidRDefault="00E674C1" w:rsidP="00E674C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="0050074A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ыделять зачины, повторы, присказки в народных сказках.</w:t>
            </w:r>
          </w:p>
        </w:tc>
        <w:tc>
          <w:tcPr>
            <w:tcW w:w="2559" w:type="dxa"/>
          </w:tcPr>
          <w:p w:rsidR="006E7DE7" w:rsidRPr="001D1851" w:rsidRDefault="006E7DE7" w:rsidP="001D1851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1D1851">
              <w:rPr>
                <w:color w:val="000000" w:themeColor="text1" w:themeShade="80"/>
                <w:sz w:val="24"/>
                <w:szCs w:val="24"/>
              </w:rPr>
              <w:t>Учебник, ТПО</w:t>
            </w:r>
          </w:p>
        </w:tc>
      </w:tr>
      <w:tr w:rsidR="006E7DE7" w:rsidRPr="00660149" w:rsidTr="00186639">
        <w:tc>
          <w:tcPr>
            <w:tcW w:w="534" w:type="dxa"/>
            <w:gridSpan w:val="2"/>
          </w:tcPr>
          <w:p w:rsidR="006E7DE7" w:rsidRPr="0051522E" w:rsidRDefault="006E7DE7" w:rsidP="0051522E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1522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3"/>
          </w:tcPr>
          <w:p w:rsidR="00D61C9A" w:rsidRDefault="006E7DE7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Былины.</w:t>
            </w:r>
            <w:r w:rsidR="0050074A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  <w:p w:rsidR="006E7DE7" w:rsidRPr="00066396" w:rsidRDefault="0050074A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Былина «Волх Всеславович»</w:t>
            </w:r>
          </w:p>
          <w:p w:rsidR="00B53D2F" w:rsidRPr="00B53D2F" w:rsidRDefault="00B53D2F" w:rsidP="00560FD8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Навык чтения вслух. Текущая проверка.</w:t>
            </w:r>
          </w:p>
        </w:tc>
        <w:tc>
          <w:tcPr>
            <w:tcW w:w="4253" w:type="dxa"/>
            <w:gridSpan w:val="2"/>
          </w:tcPr>
          <w:p w:rsidR="006E7DE7" w:rsidRPr="0051522E" w:rsidRDefault="006E7DE7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Повторить изученные былины, понятие о былине как жанре фольклора. </w:t>
            </w:r>
            <w:r w:rsidRPr="0051522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Анализировать содержание, составлять план и рассказывать былину по плану.</w:t>
            </w:r>
          </w:p>
        </w:tc>
        <w:tc>
          <w:tcPr>
            <w:tcW w:w="4889" w:type="dxa"/>
          </w:tcPr>
          <w:p w:rsidR="006E7DE7" w:rsidRPr="00066396" w:rsidRDefault="00E674C1" w:rsidP="00E674C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6E7DE7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оотносить главную мысль произведения с предложенными пословицами, подбирать самостоятельно пословицы к произведению для характеристики поступков героев.</w:t>
            </w:r>
          </w:p>
        </w:tc>
        <w:tc>
          <w:tcPr>
            <w:tcW w:w="2559" w:type="dxa"/>
          </w:tcPr>
          <w:p w:rsidR="006E7DE7" w:rsidRPr="001D1851" w:rsidRDefault="006E7DE7" w:rsidP="001D1851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1D1851">
              <w:rPr>
                <w:color w:val="000000" w:themeColor="text1" w:themeShade="80"/>
                <w:sz w:val="24"/>
                <w:szCs w:val="24"/>
              </w:rPr>
              <w:t>Учебник, ТПО</w:t>
            </w:r>
          </w:p>
        </w:tc>
      </w:tr>
      <w:tr w:rsidR="006E7DE7" w:rsidRPr="00FA61DE" w:rsidTr="00186639">
        <w:tc>
          <w:tcPr>
            <w:tcW w:w="534" w:type="dxa"/>
            <w:gridSpan w:val="2"/>
          </w:tcPr>
          <w:p w:rsidR="006E7DE7" w:rsidRPr="0051522E" w:rsidRDefault="006E7DE7" w:rsidP="0051522E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1522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gridSpan w:val="3"/>
          </w:tcPr>
          <w:p w:rsidR="00D61C9A" w:rsidRDefault="006E7DE7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Былины.</w:t>
            </w:r>
            <w:r w:rsidR="0050074A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  <w:p w:rsidR="006E7DE7" w:rsidRPr="00066396" w:rsidRDefault="0050074A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Былина «Волх Всеславович». </w:t>
            </w:r>
            <w:r w:rsidRPr="00066396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</w:t>
            </w:r>
            <w:r w:rsidR="0051522E" w:rsidRPr="00066396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  <w:r w:rsidRPr="00066396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сказка «Марья Моревна»</w:t>
            </w:r>
          </w:p>
        </w:tc>
        <w:tc>
          <w:tcPr>
            <w:tcW w:w="4253" w:type="dxa"/>
            <w:gridSpan w:val="2"/>
          </w:tcPr>
          <w:p w:rsidR="006E7DE7" w:rsidRPr="0051522E" w:rsidRDefault="006E7DE7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Анализировать содержание, составлять план и рассказывать былину по плану. </w:t>
            </w:r>
            <w:r w:rsidRPr="0051522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Сравнивать сказку «Марья Моревна» с былиной «</w:t>
            </w:r>
            <w:r w:rsidR="0050074A" w:rsidRPr="0051522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Волх Всеславович</w:t>
            </w:r>
            <w:r w:rsidRPr="0051522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».</w:t>
            </w:r>
          </w:p>
        </w:tc>
        <w:tc>
          <w:tcPr>
            <w:tcW w:w="4889" w:type="dxa"/>
          </w:tcPr>
          <w:p w:rsidR="006E7DE7" w:rsidRPr="00066396" w:rsidRDefault="00E674C1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="006E7DE7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ысказывать своё суждение о поступках героев, соотносить их с общепринятыми нормами поведения.</w:t>
            </w:r>
          </w:p>
          <w:p w:rsidR="006E7DE7" w:rsidRPr="00066396" w:rsidRDefault="006E7DE7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</w:tcPr>
          <w:p w:rsidR="001D1851" w:rsidRPr="00066396" w:rsidRDefault="001D1851" w:rsidP="001D1851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Учебник, ТПО, хрестоматия.</w:t>
            </w:r>
          </w:p>
          <w:p w:rsidR="001D1851" w:rsidRPr="00066396" w:rsidRDefault="001D1851" w:rsidP="001D1851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6E7DE7" w:rsidRPr="00066396" w:rsidRDefault="001D1851" w:rsidP="001D1851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1D1851">
              <w:rPr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1D1851">
              <w:rPr>
                <w:color w:val="000000" w:themeColor="text1" w:themeShade="80"/>
                <w:sz w:val="24"/>
                <w:szCs w:val="24"/>
              </w:rPr>
              <w:t>Point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«Защитники Отечества»</w:t>
            </w:r>
          </w:p>
        </w:tc>
      </w:tr>
      <w:tr w:rsidR="006E7DE7" w:rsidRPr="00FA61DE" w:rsidTr="00186639">
        <w:tc>
          <w:tcPr>
            <w:tcW w:w="534" w:type="dxa"/>
            <w:gridSpan w:val="2"/>
          </w:tcPr>
          <w:p w:rsidR="006E7DE7" w:rsidRPr="0051522E" w:rsidRDefault="006E7DE7" w:rsidP="0051522E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1522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3"/>
          </w:tcPr>
          <w:p w:rsidR="006E7DE7" w:rsidRPr="00066396" w:rsidRDefault="006E7DE7" w:rsidP="00560FD8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Былины.</w:t>
            </w:r>
          </w:p>
          <w:p w:rsidR="0050074A" w:rsidRPr="00066396" w:rsidRDefault="0050074A" w:rsidP="00560FD8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</w:t>
            </w:r>
            <w:r w:rsidR="0051522E" w:rsidRPr="00066396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  <w:r w:rsidRPr="00066396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былина «Вольга Святославович»</w:t>
            </w:r>
          </w:p>
        </w:tc>
        <w:tc>
          <w:tcPr>
            <w:tcW w:w="4253" w:type="dxa"/>
            <w:gridSpan w:val="2"/>
          </w:tcPr>
          <w:p w:rsidR="006E7DE7" w:rsidRPr="00066396" w:rsidRDefault="006E7DE7" w:rsidP="00E674C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Прослушать былину «Вольга Святославович», сравнить её с былиной «Волх Всеславович». Выделить особенности былин: напевность, повторы, устойчивые эпитеты, гипербола. Работать с книгами о былинных героях.</w:t>
            </w:r>
          </w:p>
        </w:tc>
        <w:tc>
          <w:tcPr>
            <w:tcW w:w="4889" w:type="dxa"/>
          </w:tcPr>
          <w:p w:rsidR="006E7DE7" w:rsidRPr="00066396" w:rsidRDefault="00E674C1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="006E7DE7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рогнозироват</w:t>
            </w:r>
            <w:r w:rsidR="001D185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ь</w:t>
            </w:r>
            <w:r w:rsidR="006E7DE7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 xml:space="preserve"> содержание книги, исходя из названия.</w:t>
            </w:r>
          </w:p>
          <w:p w:rsidR="006E7DE7" w:rsidRPr="00066396" w:rsidRDefault="00E674C1" w:rsidP="00E674C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н</w:t>
            </w:r>
            <w:r w:rsidR="006E7DE7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аблюдать и выделять в тексте произведения пословицы, устойчивые выражения, диалоги и монологи героев, а затем использовать их в речи.</w:t>
            </w:r>
          </w:p>
        </w:tc>
        <w:tc>
          <w:tcPr>
            <w:tcW w:w="2559" w:type="dxa"/>
          </w:tcPr>
          <w:p w:rsidR="006E7DE7" w:rsidRPr="00066396" w:rsidRDefault="001D1851" w:rsidP="001D1851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Учебник, ТПО, хрестоматия, самостоятельно подобранные книги с былинами.</w:t>
            </w:r>
          </w:p>
        </w:tc>
      </w:tr>
      <w:tr w:rsidR="006E7DE7" w:rsidRPr="00660149" w:rsidTr="00186639">
        <w:tc>
          <w:tcPr>
            <w:tcW w:w="534" w:type="dxa"/>
            <w:gridSpan w:val="2"/>
          </w:tcPr>
          <w:p w:rsidR="006E7DE7" w:rsidRPr="0051522E" w:rsidRDefault="00B67932" w:rsidP="0051522E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1522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3"/>
          </w:tcPr>
          <w:p w:rsidR="006E7DE7" w:rsidRPr="00066396" w:rsidRDefault="00B67932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Народные легенды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. </w:t>
            </w:r>
            <w:r w:rsidR="0050074A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«Легенда о граде Китеже»</w:t>
            </w:r>
          </w:p>
        </w:tc>
        <w:tc>
          <w:tcPr>
            <w:tcW w:w="4253" w:type="dxa"/>
            <w:gridSpan w:val="2"/>
          </w:tcPr>
          <w:p w:rsidR="006E7DE7" w:rsidRPr="00066396" w:rsidRDefault="005C5D6E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Читать «Легенду о граде Китеже», работать с текстом легенды, обозначить особенности легенды: реальный факт в сказочном изложении.</w:t>
            </w:r>
          </w:p>
        </w:tc>
        <w:tc>
          <w:tcPr>
            <w:tcW w:w="4889" w:type="dxa"/>
          </w:tcPr>
          <w:p w:rsidR="005C5D6E" w:rsidRPr="00066396" w:rsidRDefault="00E674C1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="005C5D6E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читать вслух и молча в темпе, по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зволяющем понимать прочитанное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т</w:t>
            </w:r>
            <w:r w:rsidR="005C5D6E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емп чтения вслух — не менее 80–90 слов в минуту.</w:t>
            </w:r>
          </w:p>
          <w:p w:rsidR="006E7DE7" w:rsidRPr="00066396" w:rsidRDefault="006E7DE7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</w:tcPr>
          <w:p w:rsidR="006E7DE7" w:rsidRPr="001D1851" w:rsidRDefault="005C5D6E" w:rsidP="001D1851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1D1851">
              <w:rPr>
                <w:color w:val="000000" w:themeColor="text1" w:themeShade="80"/>
                <w:sz w:val="24"/>
                <w:szCs w:val="24"/>
              </w:rPr>
              <w:t>Учебник, ТПО</w:t>
            </w:r>
            <w:r w:rsidR="001D1851" w:rsidRPr="001D1851">
              <w:rPr>
                <w:color w:val="000000" w:themeColor="text1" w:themeShade="80"/>
                <w:sz w:val="24"/>
                <w:szCs w:val="24"/>
              </w:rPr>
              <w:t>.</w:t>
            </w:r>
          </w:p>
        </w:tc>
      </w:tr>
      <w:tr w:rsidR="005C5D6E" w:rsidRPr="00FA61DE" w:rsidTr="00186639">
        <w:tc>
          <w:tcPr>
            <w:tcW w:w="534" w:type="dxa"/>
            <w:gridSpan w:val="2"/>
          </w:tcPr>
          <w:p w:rsidR="005C5D6E" w:rsidRPr="0051522E" w:rsidRDefault="005C5D6E" w:rsidP="0051522E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1522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3"/>
          </w:tcPr>
          <w:p w:rsidR="005C5D6E" w:rsidRPr="00066396" w:rsidRDefault="005C5D6E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Народные легенды.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="0050074A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«Легенда о покорении Сибири Ермаком»</w:t>
            </w:r>
          </w:p>
        </w:tc>
        <w:tc>
          <w:tcPr>
            <w:tcW w:w="4253" w:type="dxa"/>
            <w:gridSpan w:val="2"/>
          </w:tcPr>
          <w:p w:rsidR="005C5D6E" w:rsidRPr="0051522E" w:rsidRDefault="005C5D6E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Читать «Легенду о покорении Сибири Ермаком». Сравнивать легенды, героические песни, былины. </w:t>
            </w:r>
            <w:r w:rsidRPr="0051522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Сравнивать изученные легенды.</w:t>
            </w:r>
          </w:p>
        </w:tc>
        <w:tc>
          <w:tcPr>
            <w:tcW w:w="4889" w:type="dxa"/>
          </w:tcPr>
          <w:p w:rsidR="005C5D6E" w:rsidRPr="00066396" w:rsidRDefault="00E674C1" w:rsidP="00E674C1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="005C5D6E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читать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отношение к героям и их поступкам.</w:t>
            </w:r>
          </w:p>
        </w:tc>
        <w:tc>
          <w:tcPr>
            <w:tcW w:w="2559" w:type="dxa"/>
          </w:tcPr>
          <w:p w:rsidR="005C5D6E" w:rsidRPr="00066396" w:rsidRDefault="005C5D6E" w:rsidP="001D1851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Учебник, ТПО.</w:t>
            </w:r>
          </w:p>
          <w:p w:rsidR="005C5D6E" w:rsidRPr="00066396" w:rsidRDefault="005C5D6E" w:rsidP="001D1851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Физическая карта России.</w:t>
            </w:r>
          </w:p>
        </w:tc>
      </w:tr>
      <w:tr w:rsidR="005C5D6E" w:rsidRPr="00FA61DE" w:rsidTr="00186639">
        <w:tc>
          <w:tcPr>
            <w:tcW w:w="534" w:type="dxa"/>
            <w:gridSpan w:val="2"/>
          </w:tcPr>
          <w:p w:rsidR="005C5D6E" w:rsidRPr="0051522E" w:rsidRDefault="005C5D6E" w:rsidP="0051522E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1522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3"/>
          </w:tcPr>
          <w:p w:rsidR="005C5D6E" w:rsidRPr="00066396" w:rsidRDefault="005C5D6E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Народные песни</w:t>
            </w:r>
            <w:r w:rsidR="0050074A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. Героическая песня «Кузьма Минин и Дмитрий Пожарский во главе ополчения»</w:t>
            </w:r>
          </w:p>
        </w:tc>
        <w:tc>
          <w:tcPr>
            <w:tcW w:w="4253" w:type="dxa"/>
            <w:gridSpan w:val="2"/>
          </w:tcPr>
          <w:p w:rsidR="005C5D6E" w:rsidRPr="00066396" w:rsidRDefault="0050074A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Познакомиться с понятием о героической песне как жанре устного народного творчества. Находить в тексте особенности героической песни (исторический герой, его подвиги, напевность, повествовательный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характер).</w:t>
            </w:r>
          </w:p>
        </w:tc>
        <w:tc>
          <w:tcPr>
            <w:tcW w:w="4889" w:type="dxa"/>
          </w:tcPr>
          <w:p w:rsidR="0050074A" w:rsidRPr="00066396" w:rsidRDefault="00E674C1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lastRenderedPageBreak/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н</w:t>
            </w:r>
            <w:r w:rsidR="0050074A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аходить нужную информацию о героях изучаемых произведений, представленную в явном виде.</w:t>
            </w:r>
          </w:p>
          <w:p w:rsidR="00B224F8" w:rsidRPr="00066396" w:rsidRDefault="00E674C1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г</w:t>
            </w:r>
            <w:r w:rsidR="00B224F8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отовить рассказ или сообщение о героях произведений и их поступках с аргументацией своей точки зрения.</w:t>
            </w:r>
          </w:p>
          <w:p w:rsidR="005C5D6E" w:rsidRPr="00066396" w:rsidRDefault="005C5D6E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</w:tcPr>
          <w:p w:rsidR="00B224F8" w:rsidRPr="00066396" w:rsidRDefault="00B224F8" w:rsidP="001D1851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Учебник, ТПО.</w:t>
            </w:r>
          </w:p>
          <w:p w:rsidR="00B224F8" w:rsidRPr="00066396" w:rsidRDefault="00B224F8" w:rsidP="001D1851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5C5D6E" w:rsidRPr="00066396" w:rsidRDefault="00B224F8" w:rsidP="001D1851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1D1851">
              <w:rPr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1D1851">
              <w:rPr>
                <w:color w:val="000000" w:themeColor="text1" w:themeShade="80"/>
                <w:sz w:val="24"/>
                <w:szCs w:val="24"/>
              </w:rPr>
              <w:t>Point</w:t>
            </w:r>
            <w:r w:rsidR="00F758C4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«Кузьма Минин и Дмитрий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Пожарский»</w:t>
            </w:r>
          </w:p>
        </w:tc>
      </w:tr>
      <w:tr w:rsidR="005C5D6E" w:rsidRPr="00FA61DE" w:rsidTr="00186639">
        <w:tc>
          <w:tcPr>
            <w:tcW w:w="534" w:type="dxa"/>
            <w:gridSpan w:val="2"/>
          </w:tcPr>
          <w:p w:rsidR="005C5D6E" w:rsidRPr="0051522E" w:rsidRDefault="000B2171" w:rsidP="0051522E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1522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  <w:gridSpan w:val="3"/>
          </w:tcPr>
          <w:p w:rsidR="005C5D6E" w:rsidRPr="00066396" w:rsidRDefault="000B2171" w:rsidP="00560FD8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Народные песни.</w:t>
            </w:r>
          </w:p>
          <w:p w:rsidR="000B2171" w:rsidRPr="00066396" w:rsidRDefault="000B2171" w:rsidP="00560FD8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</w:t>
            </w:r>
            <w:r w:rsidR="0051522E" w:rsidRPr="00066396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  <w:r w:rsidRPr="00066396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песня-слава «Русская Земля», героическая песня «Суворов приказывает армии переплыть море»</w:t>
            </w:r>
          </w:p>
        </w:tc>
        <w:tc>
          <w:tcPr>
            <w:tcW w:w="4253" w:type="dxa"/>
            <w:gridSpan w:val="2"/>
          </w:tcPr>
          <w:p w:rsidR="005C5D6E" w:rsidRPr="0051522E" w:rsidRDefault="000B2171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Сравнивать героические песни с былинами. Находить в тексте исторические факты. </w:t>
            </w:r>
            <w:r w:rsidRPr="0051522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Выразительно читать народные песни.</w:t>
            </w:r>
          </w:p>
        </w:tc>
        <w:tc>
          <w:tcPr>
            <w:tcW w:w="4889" w:type="dxa"/>
          </w:tcPr>
          <w:p w:rsidR="005C5D6E" w:rsidRPr="00066396" w:rsidRDefault="00E674C1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="00A0231C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читать 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чтение.</w:t>
            </w:r>
          </w:p>
          <w:p w:rsidR="00A0231C" w:rsidRPr="00066396" w:rsidRDefault="00E674C1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г</w:t>
            </w:r>
            <w:r w:rsidR="00A0231C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отовить рассказ или сообщение о героях произведений и их поступках с аргументацией своей точки зрения.</w:t>
            </w:r>
          </w:p>
          <w:p w:rsidR="00A0231C" w:rsidRPr="00066396" w:rsidRDefault="00A0231C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</w:tcPr>
          <w:p w:rsidR="005C5D6E" w:rsidRPr="00066396" w:rsidRDefault="00A0231C" w:rsidP="001D1851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Учебник, ТПО, хрестоматия.</w:t>
            </w:r>
          </w:p>
          <w:p w:rsidR="001D1851" w:rsidRPr="00066396" w:rsidRDefault="001D1851" w:rsidP="001D1851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Портрет А.В.Суворова.</w:t>
            </w:r>
          </w:p>
        </w:tc>
      </w:tr>
      <w:tr w:rsidR="005C5D6E" w:rsidRPr="00FA61DE" w:rsidTr="00186639">
        <w:tc>
          <w:tcPr>
            <w:tcW w:w="534" w:type="dxa"/>
            <w:gridSpan w:val="2"/>
          </w:tcPr>
          <w:p w:rsidR="005C5D6E" w:rsidRPr="0051522E" w:rsidRDefault="000B2171" w:rsidP="0051522E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1522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10</w:t>
            </w:r>
          </w:p>
        </w:tc>
        <w:tc>
          <w:tcPr>
            <w:tcW w:w="2551" w:type="dxa"/>
            <w:gridSpan w:val="3"/>
          </w:tcPr>
          <w:p w:rsidR="005C5D6E" w:rsidRPr="00066396" w:rsidRDefault="00A0231C" w:rsidP="00560FD8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Обобщение. Книги с фольклорными произведениями.</w:t>
            </w:r>
          </w:p>
        </w:tc>
        <w:tc>
          <w:tcPr>
            <w:tcW w:w="4253" w:type="dxa"/>
            <w:gridSpan w:val="2"/>
          </w:tcPr>
          <w:p w:rsidR="005C5D6E" w:rsidRPr="00066396" w:rsidRDefault="00A0231C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Самостоятельно выполнить задания в учебнике и в тетради. Работать с книгами с фольклорными произведениями (сказки, былины, песни, легенды, предания) </w:t>
            </w:r>
          </w:p>
        </w:tc>
        <w:tc>
          <w:tcPr>
            <w:tcW w:w="4889" w:type="dxa"/>
          </w:tcPr>
          <w:p w:rsidR="005C5D6E" w:rsidRPr="00066396" w:rsidRDefault="00E674C1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A0231C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обирать информацию о книгах, героях произведений, писателях и оформлять её в виде таблиц и схем.</w:t>
            </w:r>
          </w:p>
          <w:p w:rsidR="00A0231C" w:rsidRPr="00066396" w:rsidRDefault="00E674C1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A0231C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истематизировать книги по типам, подбирать книги по темам.</w:t>
            </w:r>
          </w:p>
          <w:p w:rsidR="00A0231C" w:rsidRPr="00066396" w:rsidRDefault="00E674C1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="00A0231C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отбирать и читать произведения и книги по изучаемому разделу.</w:t>
            </w:r>
          </w:p>
          <w:p w:rsidR="00A0231C" w:rsidRPr="00066396" w:rsidRDefault="00A0231C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</w:tcPr>
          <w:p w:rsidR="005C5D6E" w:rsidRPr="00066396" w:rsidRDefault="00A0231C" w:rsidP="001D1851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Учебник, ТПО, хрестоматия, дополнительные книги с произведениями фольклора.</w:t>
            </w:r>
          </w:p>
        </w:tc>
      </w:tr>
      <w:tr w:rsidR="0051522E" w:rsidRPr="00FA61DE" w:rsidTr="00D710DE">
        <w:tc>
          <w:tcPr>
            <w:tcW w:w="14786" w:type="dxa"/>
            <w:gridSpan w:val="9"/>
          </w:tcPr>
          <w:p w:rsidR="0051522E" w:rsidRPr="00537E36" w:rsidRDefault="0051522E" w:rsidP="0051522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537E3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Басни. Русские баснописцы (6 ч)</w:t>
            </w:r>
          </w:p>
          <w:p w:rsidR="00186639" w:rsidRPr="00AE4438" w:rsidRDefault="00F33CE1" w:rsidP="00AE4438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AE4438" w:rsidRPr="00066396" w:rsidRDefault="00AE4438" w:rsidP="00AE4438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сформированы:</w:t>
            </w:r>
          </w:p>
          <w:p w:rsidR="00186639" w:rsidRPr="00066396" w:rsidRDefault="00AE4438" w:rsidP="005D3030">
            <w:pPr>
              <w:pStyle w:val="a4"/>
              <w:numPr>
                <w:ilvl w:val="0"/>
                <w:numId w:val="96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AE4438">
              <w:rPr>
                <w:color w:val="000000" w:themeColor="text1" w:themeShade="80"/>
                <w:sz w:val="24"/>
                <w:szCs w:val="24"/>
                <w:lang w:val="ru-RU"/>
              </w:rPr>
              <w:t>у</w:t>
            </w:r>
            <w:r w:rsidR="0018663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частвовать в диалоге; слушать и понимать других, высказывать свою точку зрения на события, поступки.</w:t>
            </w:r>
          </w:p>
          <w:p w:rsidR="00AE4438" w:rsidRPr="00AE4438" w:rsidRDefault="00AE4438" w:rsidP="00AE4438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186639" w:rsidRPr="00066396" w:rsidRDefault="00AE4438" w:rsidP="005D3030">
            <w:pPr>
              <w:pStyle w:val="a4"/>
              <w:numPr>
                <w:ilvl w:val="0"/>
                <w:numId w:val="96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AE4438">
              <w:rPr>
                <w:color w:val="000000" w:themeColor="text1" w:themeShade="80"/>
                <w:sz w:val="24"/>
                <w:szCs w:val="24"/>
                <w:lang w:val="ru-RU"/>
              </w:rPr>
              <w:t>а</w:t>
            </w:r>
            <w:r w:rsidR="0018663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высказывание.</w:t>
            </w:r>
          </w:p>
          <w:p w:rsidR="00F33CE1" w:rsidRPr="00066396" w:rsidRDefault="00F33CE1" w:rsidP="00AE4438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регулятивные УУД</w:t>
            </w:r>
          </w:p>
          <w:p w:rsidR="00AE4438" w:rsidRPr="00066396" w:rsidRDefault="00AE4438" w:rsidP="00AE4438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сформированы:</w:t>
            </w:r>
          </w:p>
          <w:p w:rsidR="00AE4438" w:rsidRPr="00AE4438" w:rsidRDefault="00AE4438" w:rsidP="005D3030">
            <w:pPr>
              <w:pStyle w:val="a4"/>
              <w:numPr>
                <w:ilvl w:val="0"/>
                <w:numId w:val="96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AE4438">
              <w:rPr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="0018663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носить необходимые коррективы в действие после его завершения на основе его оценки и уч</w:t>
            </w:r>
            <w:r w:rsidR="00186639" w:rsidRPr="00066396">
              <w:rPr>
                <w:rFonts w:hAnsi="Cambria Math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="0018663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та характера сделанных ошибок, использовать предложения и оценки для создания нового, более совершенного результата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  <w:p w:rsidR="00AE4438" w:rsidRPr="00AE4438" w:rsidRDefault="00AE4438" w:rsidP="00AE4438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186639" w:rsidRPr="00066396" w:rsidRDefault="00AE4438" w:rsidP="005D3030">
            <w:pPr>
              <w:pStyle w:val="a4"/>
              <w:numPr>
                <w:ilvl w:val="0"/>
                <w:numId w:val="96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 </w:t>
            </w:r>
          </w:p>
          <w:p w:rsidR="00AE4438" w:rsidRPr="00AE4438" w:rsidRDefault="00F33CE1" w:rsidP="00AE4438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познавательные УУД </w:t>
            </w:r>
          </w:p>
          <w:p w:rsidR="00AE4438" w:rsidRPr="00066396" w:rsidRDefault="00AE4438" w:rsidP="00AE4438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AE4438" w:rsidRDefault="00AE4438" w:rsidP="005D3030">
            <w:pPr>
              <w:pStyle w:val="a4"/>
              <w:numPr>
                <w:ilvl w:val="0"/>
                <w:numId w:val="96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18663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амостоятельно делать выводы, перерабатывать информацию, преобразовывать её,  представлять информацию на основе схем, моделей, сообщений</w:t>
            </w:r>
            <w:r w:rsidR="004F137A">
              <w:rPr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4F137A" w:rsidRPr="004F137A" w:rsidRDefault="004F137A" w:rsidP="005D3030">
            <w:pPr>
              <w:pStyle w:val="a4"/>
              <w:numPr>
                <w:ilvl w:val="0"/>
                <w:numId w:val="96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4F137A">
              <w:rPr>
                <w:color w:val="000000" w:themeColor="text1" w:themeShade="80"/>
                <w:sz w:val="24"/>
                <w:szCs w:val="24"/>
                <w:lang w:val="ru-RU"/>
              </w:rPr>
              <w:t>ориентироваться в учебнике (на развороте, в оглавлении, в условных обозначениях);</w:t>
            </w:r>
          </w:p>
          <w:p w:rsidR="004F137A" w:rsidRPr="004F137A" w:rsidRDefault="004F137A" w:rsidP="005D3030">
            <w:pPr>
              <w:pStyle w:val="a4"/>
              <w:numPr>
                <w:ilvl w:val="0"/>
                <w:numId w:val="96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4F137A">
              <w:rPr>
                <w:color w:val="000000" w:themeColor="text1" w:themeShade="80"/>
                <w:sz w:val="24"/>
                <w:szCs w:val="24"/>
                <w:lang w:val="ru-RU"/>
              </w:rPr>
              <w:t>находить ответы на вопросы в тексте, иллюстрациях;</w:t>
            </w:r>
          </w:p>
          <w:p w:rsidR="00AE4438" w:rsidRPr="00AE4438" w:rsidRDefault="00AE4438" w:rsidP="00AE4438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186639" w:rsidRPr="00066396" w:rsidRDefault="00AE4438" w:rsidP="005D3030">
            <w:pPr>
              <w:pStyle w:val="a4"/>
              <w:numPr>
                <w:ilvl w:val="0"/>
                <w:numId w:val="96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строить логическое рассуждение, включающее установление причинно-следственных связей; </w:t>
            </w:r>
          </w:p>
          <w:p w:rsidR="00186639" w:rsidRPr="00066396" w:rsidRDefault="00F33CE1" w:rsidP="00AE4438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</w:p>
          <w:p w:rsidR="00AE4438" w:rsidRPr="00066396" w:rsidRDefault="00AE4438" w:rsidP="00AE4438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AE4438" w:rsidRPr="00AE4438" w:rsidRDefault="00186639" w:rsidP="005D3030">
            <w:pPr>
              <w:pStyle w:val="a4"/>
              <w:numPr>
                <w:ilvl w:val="0"/>
                <w:numId w:val="96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Способность к самооценке на основе критериев успешности учебной деятельности.</w:t>
            </w:r>
            <w:r w:rsidR="00AE4438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  <w:p w:rsidR="00AE4438" w:rsidRPr="00AE4438" w:rsidRDefault="00AE4438" w:rsidP="00AE4438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F33CE1" w:rsidRPr="00066396" w:rsidRDefault="00AE4438" w:rsidP="005D3030">
            <w:pPr>
              <w:pStyle w:val="a4"/>
              <w:numPr>
                <w:ilvl w:val="0"/>
                <w:numId w:val="96"/>
              </w:numPr>
              <w:rPr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морального сознания на конвенциональном уровне, способности к решению моральных дилемм на основе уч</w:t>
            </w:r>
            <w:r w:rsidRPr="00066396">
              <w:rPr>
                <w:rFonts w:ascii="Cambria Math" w:hAnsi="Cambria Math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та позиций партн</w:t>
            </w:r>
            <w:r w:rsidRPr="00066396">
              <w:rPr>
                <w:rFonts w:ascii="Cambria Math" w:hAnsi="Cambria Math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ров в общении, ориентации на их мотивы и чувства, устойчивое следование в поведении моральным нормам и этическим требованиям</w:t>
            </w:r>
            <w:r w:rsidRPr="00AE4438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</w:tr>
      <w:tr w:rsidR="005C5D6E" w:rsidRPr="00FA61DE" w:rsidTr="00186639">
        <w:tc>
          <w:tcPr>
            <w:tcW w:w="534" w:type="dxa"/>
            <w:gridSpan w:val="2"/>
          </w:tcPr>
          <w:p w:rsidR="005C5D6E" w:rsidRPr="00186639" w:rsidRDefault="00F758C4" w:rsidP="0018663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18663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  <w:gridSpan w:val="3"/>
          </w:tcPr>
          <w:p w:rsidR="005C5D6E" w:rsidRPr="00066396" w:rsidRDefault="00F758C4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русских баснописцев</w:t>
            </w:r>
            <w:r w:rsidR="00186639"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.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И.Крылов «Стрекоза и Муравей», И.Хемницер «Стрекоза», Л.Н.Толстой «Стрекоза и муравьи».</w:t>
            </w:r>
          </w:p>
        </w:tc>
        <w:tc>
          <w:tcPr>
            <w:tcW w:w="4253" w:type="dxa"/>
            <w:gridSpan w:val="2"/>
          </w:tcPr>
          <w:p w:rsidR="005C5D6E" w:rsidRPr="00186639" w:rsidRDefault="00F758C4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Закрепить понятия «басня», «мораль», «вступление», «рассказ». Сравнить басни русских баснописцев (сюжет, мораль, содержание, форма). </w:t>
            </w:r>
            <w:r w:rsidRPr="0018663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Подготовить выразительное чтение. Заучить наузусть одну из басен.</w:t>
            </w:r>
          </w:p>
        </w:tc>
        <w:tc>
          <w:tcPr>
            <w:tcW w:w="4889" w:type="dxa"/>
          </w:tcPr>
          <w:p w:rsidR="00F758C4" w:rsidRPr="00066396" w:rsidRDefault="009C0877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ч</w:t>
            </w:r>
            <w:r w:rsidR="00F758C4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итать в соответствии с основными правилами орфоэпии, уметь видеть в тексте произведения слова с трудными звукосочетаниями, подвижным и постоянным ударением, произносить правильно слова, вынесенные в словарь к тексту произведения, проверять звучание непонятных слов по словарю.</w:t>
            </w:r>
          </w:p>
          <w:p w:rsidR="005C5D6E" w:rsidRPr="00066396" w:rsidRDefault="009C0877" w:rsidP="009C087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="00F758C4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читать 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чтение.</w:t>
            </w:r>
          </w:p>
        </w:tc>
        <w:tc>
          <w:tcPr>
            <w:tcW w:w="2559" w:type="dxa"/>
          </w:tcPr>
          <w:p w:rsidR="005C5D6E" w:rsidRPr="00066396" w:rsidRDefault="00F758C4" w:rsidP="00C57B2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ТПО.</w:t>
            </w:r>
          </w:p>
          <w:p w:rsidR="00F758C4" w:rsidRPr="00066396" w:rsidRDefault="00F758C4" w:rsidP="00C57B2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Портреты баснописцев.</w:t>
            </w:r>
          </w:p>
          <w:p w:rsidR="00F758C4" w:rsidRPr="00066396" w:rsidRDefault="00F758C4" w:rsidP="00C57B2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F758C4" w:rsidRPr="00066396" w:rsidRDefault="00F758C4" w:rsidP="00C57B2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C57B2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C57B2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«Жанр басня»</w:t>
            </w:r>
            <w:r w:rsidR="001D1851" w:rsidRPr="00C57B2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, </w:t>
            </w:r>
            <w:r w:rsidR="00A177B9" w:rsidRPr="00066396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«Русские баснописцы»</w:t>
            </w:r>
          </w:p>
        </w:tc>
      </w:tr>
      <w:tr w:rsidR="005C5D6E" w:rsidRPr="00FA61DE" w:rsidTr="00186639">
        <w:tc>
          <w:tcPr>
            <w:tcW w:w="534" w:type="dxa"/>
            <w:gridSpan w:val="2"/>
          </w:tcPr>
          <w:p w:rsidR="005C5D6E" w:rsidRPr="00186639" w:rsidRDefault="00D710DE" w:rsidP="0018663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18663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12</w:t>
            </w:r>
          </w:p>
        </w:tc>
        <w:tc>
          <w:tcPr>
            <w:tcW w:w="2551" w:type="dxa"/>
            <w:gridSpan w:val="3"/>
          </w:tcPr>
          <w:p w:rsidR="005C5D6E" w:rsidRPr="00066396" w:rsidRDefault="00D710DE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Произведения русских баснописцев.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И.Хемницер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«Друзья».</w:t>
            </w:r>
          </w:p>
          <w:p w:rsidR="00D710DE" w:rsidRPr="00066396" w:rsidRDefault="00D710DE" w:rsidP="00560FD8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И.Крылов «Крестьянин в беде».</w:t>
            </w:r>
          </w:p>
        </w:tc>
        <w:tc>
          <w:tcPr>
            <w:tcW w:w="4253" w:type="dxa"/>
            <w:gridSpan w:val="2"/>
          </w:tcPr>
          <w:p w:rsidR="005C5D6E" w:rsidRPr="00186639" w:rsidRDefault="00D710DE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Находить особенности басни (сюжет, герои, мораль). Слушать басню И.Крылова «Крестьянин в беде». Сравнение басен И.Хемницера «Друзья» и И.Крылова «Крестьянин в беде». </w:t>
            </w:r>
            <w:r w:rsidRPr="0018663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Выразительно читать басни.</w:t>
            </w:r>
          </w:p>
        </w:tc>
        <w:tc>
          <w:tcPr>
            <w:tcW w:w="4889" w:type="dxa"/>
          </w:tcPr>
          <w:p w:rsidR="00D710DE" w:rsidRPr="00066396" w:rsidRDefault="009C0877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="00D710DE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видеть в тексте произведения слова с трудными звукосочетаниями, с подвижным и неподвижным ударением, произносить их правильно, уметь проверять их звучание по словарю.</w:t>
            </w:r>
          </w:p>
          <w:p w:rsidR="005C5D6E" w:rsidRPr="00066396" w:rsidRDefault="009C0877" w:rsidP="009C087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="00D710DE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ыразительно читать </w:t>
            </w:r>
            <w:r w:rsidR="00D710DE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подготовленный текст: определение задачи чтения, темпа, интонационного рисунка; определение выразительных средств, тренировочное чтение, самооценка чтения.</w:t>
            </w:r>
          </w:p>
        </w:tc>
        <w:tc>
          <w:tcPr>
            <w:tcW w:w="2559" w:type="dxa"/>
          </w:tcPr>
          <w:p w:rsidR="005C5D6E" w:rsidRPr="00C57B27" w:rsidRDefault="00D710DE" w:rsidP="00C57B2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Учебник, ТПО, хрестоматия</w:t>
            </w:r>
            <w:r w:rsidR="001D1851" w:rsidRPr="00C57B2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дополнительные книги с баснями.</w:t>
            </w:r>
          </w:p>
        </w:tc>
      </w:tr>
      <w:tr w:rsidR="00F33CE1" w:rsidRPr="00660149" w:rsidTr="00186639">
        <w:tc>
          <w:tcPr>
            <w:tcW w:w="534" w:type="dxa"/>
            <w:gridSpan w:val="2"/>
          </w:tcPr>
          <w:p w:rsidR="00F33CE1" w:rsidRPr="00186639" w:rsidRDefault="00F33CE1" w:rsidP="0018663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18663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  <w:gridSpan w:val="3"/>
          </w:tcPr>
          <w:p w:rsidR="00F33CE1" w:rsidRPr="00066396" w:rsidRDefault="00F33CE1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русских баснописцев.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А.Измайлов «Кукушка».</w:t>
            </w:r>
          </w:p>
          <w:p w:rsidR="00F33CE1" w:rsidRPr="00066396" w:rsidRDefault="00F33CE1" w:rsidP="00560FD8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А.Измайлов «Лестница»</w:t>
            </w:r>
          </w:p>
        </w:tc>
        <w:tc>
          <w:tcPr>
            <w:tcW w:w="4253" w:type="dxa"/>
            <w:gridSpan w:val="2"/>
          </w:tcPr>
          <w:p w:rsidR="00F33CE1" w:rsidRPr="00066396" w:rsidRDefault="001D1851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F33CE1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амостоятельно работать с басней А.Измайлова «Кукушка» - прочитать, выполнить задания в учебнике и в тетради. Прослушать басню А.Измайлова «Лестница», работать с текстом басни. Выразительно читать басню.</w:t>
            </w:r>
          </w:p>
        </w:tc>
        <w:tc>
          <w:tcPr>
            <w:tcW w:w="4889" w:type="dxa"/>
          </w:tcPr>
          <w:p w:rsidR="00F33CE1" w:rsidRPr="00066396" w:rsidRDefault="009C0877" w:rsidP="009C087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</w:t>
            </w:r>
            <w:r w:rsidR="00F33CE1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ользоваться алгоритмом учебных действий для формирования универсального умения читать выразительно.</w:t>
            </w:r>
          </w:p>
        </w:tc>
        <w:tc>
          <w:tcPr>
            <w:tcW w:w="2559" w:type="dxa"/>
          </w:tcPr>
          <w:p w:rsidR="00F33CE1" w:rsidRPr="00C57B27" w:rsidRDefault="00F33CE1" w:rsidP="00C57B2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C57B2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ТПО, хрестоматия</w:t>
            </w:r>
            <w:r w:rsidR="001D1851" w:rsidRPr="00C57B2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</w:tr>
      <w:tr w:rsidR="00BF26EA" w:rsidRPr="00FA61DE" w:rsidTr="00186639">
        <w:tc>
          <w:tcPr>
            <w:tcW w:w="534" w:type="dxa"/>
            <w:gridSpan w:val="2"/>
          </w:tcPr>
          <w:p w:rsidR="00BF26EA" w:rsidRPr="00186639" w:rsidRDefault="00BF26EA" w:rsidP="0018663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18663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14</w:t>
            </w:r>
          </w:p>
        </w:tc>
        <w:tc>
          <w:tcPr>
            <w:tcW w:w="2551" w:type="dxa"/>
            <w:gridSpan w:val="3"/>
          </w:tcPr>
          <w:p w:rsidR="00BF26EA" w:rsidRPr="00066396" w:rsidRDefault="00BF26EA" w:rsidP="00560FD8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Баснописец И.А.Крылов.</w:t>
            </w:r>
          </w:p>
          <w:p w:rsidR="00BF26EA" w:rsidRPr="00066396" w:rsidRDefault="00BF26EA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И.Крылов «Мартышка и очки», «Квартет».</w:t>
            </w:r>
          </w:p>
          <w:p w:rsidR="00BF26EA" w:rsidRPr="00066396" w:rsidRDefault="00BF26EA" w:rsidP="00560FD8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И.Крылов «Осёл и Соловей», С.Михалков «Слово о Крылове».</w:t>
            </w:r>
          </w:p>
        </w:tc>
        <w:tc>
          <w:tcPr>
            <w:tcW w:w="4253" w:type="dxa"/>
            <w:gridSpan w:val="2"/>
          </w:tcPr>
          <w:p w:rsidR="00BF26EA" w:rsidRPr="00066396" w:rsidRDefault="00BF26EA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Повторить басни И.Крылова – названия, герои, особенность языка. Закрепить понятия «олицетворение», «сравнение». Анализировать басню «Мартышка и очки». Читать наизусть басню «Квартет». Сравнить басни И.Крылова. </w:t>
            </w:r>
          </w:p>
        </w:tc>
        <w:tc>
          <w:tcPr>
            <w:tcW w:w="4889" w:type="dxa"/>
          </w:tcPr>
          <w:p w:rsidR="00BF26EA" w:rsidRPr="00066396" w:rsidRDefault="009C0877" w:rsidP="009C087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н</w:t>
            </w:r>
            <w:r w:rsidR="00BF26EA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азывать жанровые признаки басни, сравнивать сюжеты басен, анализировать форму, структуру, объяснять мораль и подбирать пословицы, соответствующие морали басен.</w:t>
            </w:r>
          </w:p>
        </w:tc>
        <w:tc>
          <w:tcPr>
            <w:tcW w:w="2559" w:type="dxa"/>
          </w:tcPr>
          <w:p w:rsidR="001D1851" w:rsidRPr="00066396" w:rsidRDefault="00BF26EA" w:rsidP="00C57B2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ТПО, хрестоматия</w:t>
            </w:r>
            <w:r w:rsidR="00A177B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="001D1851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A177B9" w:rsidRPr="00066396" w:rsidRDefault="001D1851" w:rsidP="00C57B2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C57B2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C57B2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 w:rsidRPr="00C57B2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="00A177B9" w:rsidRPr="00066396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«И. А, Крылов «Мартышка и очки»</w:t>
            </w:r>
          </w:p>
          <w:p w:rsidR="00BF26EA" w:rsidRPr="00066396" w:rsidRDefault="00BF26EA" w:rsidP="00C57B2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405F65" w:rsidRPr="00FA61DE" w:rsidTr="00186639">
        <w:tc>
          <w:tcPr>
            <w:tcW w:w="534" w:type="dxa"/>
            <w:gridSpan w:val="2"/>
          </w:tcPr>
          <w:p w:rsidR="00405F65" w:rsidRPr="00186639" w:rsidRDefault="00405F65" w:rsidP="0018663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18663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15</w:t>
            </w:r>
          </w:p>
        </w:tc>
        <w:tc>
          <w:tcPr>
            <w:tcW w:w="2551" w:type="dxa"/>
            <w:gridSpan w:val="3"/>
          </w:tcPr>
          <w:p w:rsidR="00405F65" w:rsidRPr="00066396" w:rsidRDefault="00405F65" w:rsidP="00560FD8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Басни И.И.Дмитриева.</w:t>
            </w:r>
          </w:p>
          <w:p w:rsidR="00405F65" w:rsidRPr="00066396" w:rsidRDefault="00405F65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И.Дмитриев «Муха».</w:t>
            </w:r>
          </w:p>
          <w:p w:rsidR="00405F65" w:rsidRDefault="00405F65" w:rsidP="00560FD8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И.Дмитриев «Петух, кот и мышонок»</w:t>
            </w:r>
          </w:p>
          <w:p w:rsidR="00B53D2F" w:rsidRPr="00B53D2F" w:rsidRDefault="00B53D2F" w:rsidP="00560FD8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Выразительность чтения. Текущая проверка.</w:t>
            </w:r>
          </w:p>
        </w:tc>
        <w:tc>
          <w:tcPr>
            <w:tcW w:w="4253" w:type="dxa"/>
            <w:gridSpan w:val="2"/>
          </w:tcPr>
          <w:p w:rsidR="00405F65" w:rsidRPr="00066396" w:rsidRDefault="00405F65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Определить особенность басен И.Дмитриева – ирония. Выполнить задания к басне «Муха». </w:t>
            </w:r>
            <w:r w:rsidRPr="00537E3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Слушать басню И.Дмитриева «Петух, кот и мышонок».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Сра</w:t>
            </w:r>
            <w:r w:rsidR="009C0877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внить басни </w:t>
            </w:r>
            <w:r w:rsidR="009C087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И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.Дмитриева «Петух, кот и мышонок» и Л.Н.Толстого «Страшный зверь»</w:t>
            </w:r>
          </w:p>
        </w:tc>
        <w:tc>
          <w:tcPr>
            <w:tcW w:w="4889" w:type="dxa"/>
          </w:tcPr>
          <w:p w:rsidR="00405F65" w:rsidRPr="00066396" w:rsidRDefault="009C0877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405F65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оотносить главную мысль произведения с предложенными пословицами, подбирать самостоятельно пословицы к произведению для характеристики поступков героев.</w:t>
            </w:r>
          </w:p>
          <w:p w:rsidR="00405F65" w:rsidRPr="00066396" w:rsidRDefault="009C0877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</w:t>
            </w:r>
            <w:r w:rsidR="00405F65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онимать и объяснять значение средств выразительности, которые использует автор в произведении.</w:t>
            </w:r>
          </w:p>
          <w:p w:rsidR="00405F65" w:rsidRPr="00066396" w:rsidRDefault="009C0877" w:rsidP="009C087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405F65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равнивать басни со схожим сюжетом по форме, выделять особенности авторского языка.</w:t>
            </w:r>
          </w:p>
        </w:tc>
        <w:tc>
          <w:tcPr>
            <w:tcW w:w="2559" w:type="dxa"/>
          </w:tcPr>
          <w:p w:rsidR="00405F65" w:rsidRPr="00C57B27" w:rsidRDefault="00405F65" w:rsidP="00C57B2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ТПО, хрестоматия</w:t>
            </w:r>
            <w:r w:rsidR="001D1851" w:rsidRPr="00C57B2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дополнительные книги с баснями.</w:t>
            </w:r>
          </w:p>
        </w:tc>
      </w:tr>
      <w:tr w:rsidR="00405F65" w:rsidRPr="00FA61DE" w:rsidTr="00186639">
        <w:tc>
          <w:tcPr>
            <w:tcW w:w="534" w:type="dxa"/>
            <w:gridSpan w:val="2"/>
          </w:tcPr>
          <w:p w:rsidR="00405F65" w:rsidRPr="00186639" w:rsidRDefault="00186639" w:rsidP="0018663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18663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16</w:t>
            </w:r>
          </w:p>
        </w:tc>
        <w:tc>
          <w:tcPr>
            <w:tcW w:w="2551" w:type="dxa"/>
            <w:gridSpan w:val="3"/>
          </w:tcPr>
          <w:p w:rsidR="00405F65" w:rsidRPr="00186639" w:rsidRDefault="00186639" w:rsidP="00560FD8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186639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Обобщение. Басни.</w:t>
            </w:r>
          </w:p>
        </w:tc>
        <w:tc>
          <w:tcPr>
            <w:tcW w:w="4253" w:type="dxa"/>
            <w:gridSpan w:val="2"/>
          </w:tcPr>
          <w:p w:rsidR="00405F65" w:rsidRPr="00066396" w:rsidRDefault="00186639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Выполнить задания в учебнике и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тетради. Провести конкурсы «Знаток басен», «Лучший чтец басен», чтение наизусть по ролям.</w:t>
            </w:r>
          </w:p>
        </w:tc>
        <w:tc>
          <w:tcPr>
            <w:tcW w:w="4889" w:type="dxa"/>
          </w:tcPr>
          <w:p w:rsidR="00186639" w:rsidRPr="00066396" w:rsidRDefault="009C0877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lastRenderedPageBreak/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и</w:t>
            </w:r>
            <w:r w:rsidR="00186639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нсценировать отдельные эпизоды </w:t>
            </w:r>
            <w:r w:rsidR="00186639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произведения, читать по ролям диалоги героев.</w:t>
            </w:r>
          </w:p>
          <w:p w:rsidR="00186639" w:rsidRPr="00066396" w:rsidRDefault="009C0877" w:rsidP="00560FD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</w:t>
            </w:r>
            <w:r w:rsidR="00186639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оделировать «живые картины» к отдельным эпизодам произведения.</w:t>
            </w:r>
          </w:p>
          <w:p w:rsidR="00405F65" w:rsidRPr="00066396" w:rsidRDefault="009C0877" w:rsidP="009C087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</w:t>
            </w:r>
            <w:r w:rsidR="00186639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исовать иллюстрации к отдельным отрывкам, эпизодам произведений индивидуально или в группах, оформлять книги-самоделки и школьные газеты.</w:t>
            </w:r>
          </w:p>
        </w:tc>
        <w:tc>
          <w:tcPr>
            <w:tcW w:w="2559" w:type="dxa"/>
          </w:tcPr>
          <w:p w:rsidR="001D1851" w:rsidRPr="00C57B27" w:rsidRDefault="001D1851" w:rsidP="00C57B2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Учебник, ТПО</w:t>
            </w:r>
            <w:r w:rsidRPr="00C57B2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, </w:t>
            </w:r>
            <w:r w:rsidRPr="00C57B2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хрестоматия.</w:t>
            </w:r>
          </w:p>
          <w:p w:rsidR="00405F65" w:rsidRPr="00C57B27" w:rsidRDefault="001D1851" w:rsidP="00C57B2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C57B2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Предметные картинки для инсценировки басен.</w:t>
            </w:r>
          </w:p>
        </w:tc>
      </w:tr>
      <w:tr w:rsidR="00A3578F" w:rsidRPr="00FA61DE" w:rsidTr="00F82FC4">
        <w:tc>
          <w:tcPr>
            <w:tcW w:w="14786" w:type="dxa"/>
            <w:gridSpan w:val="9"/>
          </w:tcPr>
          <w:p w:rsidR="00A3578F" w:rsidRPr="00066396" w:rsidRDefault="00A3578F" w:rsidP="00A3578F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lang w:val="ru-RU"/>
              </w:rPr>
            </w:pPr>
            <w:r w:rsidRPr="00066396">
              <w:rPr>
                <w:rFonts w:ascii="Times New Roman" w:hAnsi="Times New Roman"/>
                <w:b/>
                <w:color w:val="000000" w:themeColor="text1" w:themeShade="80"/>
                <w:sz w:val="24"/>
                <w:lang w:val="ru-RU"/>
              </w:rPr>
              <w:lastRenderedPageBreak/>
              <w:t>Произведения В.А.Жуковского (6 ч)</w:t>
            </w:r>
          </w:p>
          <w:p w:rsidR="00A3578F" w:rsidRPr="00551E67" w:rsidRDefault="00A3578F" w:rsidP="00551E67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D61C9A" w:rsidRPr="00066396" w:rsidRDefault="00D61C9A" w:rsidP="00551E67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551E67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D61C9A" w:rsidRPr="00551E67" w:rsidRDefault="00D61C9A" w:rsidP="005D3030">
            <w:pPr>
              <w:pStyle w:val="a4"/>
              <w:numPr>
                <w:ilvl w:val="0"/>
                <w:numId w:val="96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551E67">
              <w:rPr>
                <w:color w:val="000000" w:themeColor="text1" w:themeShade="80"/>
                <w:sz w:val="24"/>
                <w:szCs w:val="24"/>
                <w:lang w:val="ru-RU"/>
              </w:rPr>
              <w:t>д</w:t>
            </w:r>
            <w:r w:rsidR="00155502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опускать возможность существования у людей различных точек зрения, в том числе не совпадающих с его собственной, и ориентироваться на позицию партн</w:t>
            </w:r>
            <w:r w:rsidR="00155502" w:rsidRPr="00066396">
              <w:rPr>
                <w:rFonts w:hAnsi="Cambria Math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="00155502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ра в общении и взаимодействии; </w:t>
            </w:r>
          </w:p>
          <w:p w:rsidR="00D61C9A" w:rsidRPr="00551E67" w:rsidRDefault="00D61C9A" w:rsidP="00551E67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551E67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155502" w:rsidRPr="00066396" w:rsidRDefault="00D61C9A" w:rsidP="005D3030">
            <w:pPr>
              <w:pStyle w:val="a4"/>
              <w:numPr>
                <w:ilvl w:val="0"/>
                <w:numId w:val="96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задавать вопросы, необходимые для организации собственной деятельности и сотрудничества с партн</w:t>
            </w:r>
            <w:r w:rsidRPr="00066396">
              <w:rPr>
                <w:rFonts w:ascii="Cambria Math" w:hAnsi="Cambria Math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ром; </w:t>
            </w:r>
          </w:p>
          <w:p w:rsidR="00A3578F" w:rsidRPr="00551E67" w:rsidRDefault="00A3578F" w:rsidP="00551E67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регулятивные УУД</w:t>
            </w:r>
          </w:p>
          <w:p w:rsidR="00D61C9A" w:rsidRPr="00066396" w:rsidRDefault="00D61C9A" w:rsidP="00551E67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551E67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284E7F" w:rsidRDefault="00D61C9A" w:rsidP="005D3030">
            <w:pPr>
              <w:pStyle w:val="a4"/>
              <w:numPr>
                <w:ilvl w:val="0"/>
                <w:numId w:val="96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551E67">
              <w:rPr>
                <w:color w:val="000000" w:themeColor="text1" w:themeShade="80"/>
                <w:sz w:val="24"/>
                <w:szCs w:val="24"/>
                <w:lang w:val="ru-RU"/>
              </w:rPr>
              <w:t>о</w:t>
            </w:r>
            <w:r w:rsidR="00284E7F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существлять итоговый и пошаговый контроль по результату (в случае работы в интерактивной среде пользоваться реакцией среды решения задачи)</w:t>
            </w:r>
            <w:r w:rsidRPr="00551E67">
              <w:rPr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4F137A" w:rsidRPr="004F137A" w:rsidRDefault="004F137A" w:rsidP="005D3030">
            <w:pPr>
              <w:pStyle w:val="a4"/>
              <w:numPr>
                <w:ilvl w:val="0"/>
                <w:numId w:val="96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4F137A">
              <w:rPr>
                <w:color w:val="000000" w:themeColor="text1" w:themeShade="80"/>
                <w:sz w:val="24"/>
                <w:szCs w:val="24"/>
                <w:lang w:val="ru-RU"/>
              </w:rPr>
              <w:t>учиться высказывать свое предположение (версию) на основе работы с материалом учебника;</w:t>
            </w:r>
          </w:p>
          <w:p w:rsidR="004F137A" w:rsidRPr="00551E67" w:rsidRDefault="004F137A" w:rsidP="005D3030">
            <w:pPr>
              <w:pStyle w:val="a4"/>
              <w:numPr>
                <w:ilvl w:val="0"/>
                <w:numId w:val="96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4F137A">
              <w:rPr>
                <w:color w:val="000000" w:themeColor="text1" w:themeShade="80"/>
                <w:sz w:val="24"/>
                <w:szCs w:val="24"/>
                <w:lang w:val="ru-RU"/>
              </w:rPr>
              <w:t>учиться работать по плану</w:t>
            </w:r>
          </w:p>
          <w:p w:rsidR="00D61C9A" w:rsidRPr="00551E67" w:rsidRDefault="00D61C9A" w:rsidP="00551E67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551E67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551E67" w:rsidRPr="00551E67" w:rsidRDefault="00551E67" w:rsidP="005D3030">
            <w:pPr>
              <w:pStyle w:val="a4"/>
              <w:numPr>
                <w:ilvl w:val="0"/>
                <w:numId w:val="96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преобразовывать практическую задачу в познавательную; </w:t>
            </w:r>
          </w:p>
          <w:p w:rsidR="00A3578F" w:rsidRPr="00551E67" w:rsidRDefault="00A3578F" w:rsidP="00551E67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познавательные УУД </w:t>
            </w:r>
          </w:p>
          <w:p w:rsidR="00551E67" w:rsidRPr="00066396" w:rsidRDefault="00551E67" w:rsidP="00551E67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551E67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284E7F" w:rsidRPr="00551E67" w:rsidRDefault="00284E7F" w:rsidP="005D3030">
            <w:pPr>
              <w:pStyle w:val="a4"/>
              <w:numPr>
                <w:ilvl w:val="0"/>
                <w:numId w:val="96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551E67">
              <w:rPr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троить сообщения в устной и письменной форме</w:t>
            </w:r>
            <w:r w:rsidRPr="00551E67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551E67" w:rsidRPr="00551E67" w:rsidRDefault="00551E67" w:rsidP="00551E67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551E67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551E67" w:rsidRDefault="00551E67" w:rsidP="005D3030">
            <w:pPr>
              <w:pStyle w:val="a4"/>
              <w:numPr>
                <w:ilvl w:val="0"/>
                <w:numId w:val="96"/>
              </w:numPr>
              <w:rPr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произвольно и осознанно владеть общими при</w:t>
            </w:r>
            <w:r w:rsidRPr="00066396">
              <w:rPr>
                <w:rFonts w:ascii="Cambria Math" w:hAnsi="Cambria Math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мами решения задач.</w:t>
            </w:r>
            <w:r w:rsidRPr="00066396">
              <w:rPr>
                <w:lang w:val="ru-RU"/>
              </w:rPr>
              <w:t xml:space="preserve"> </w:t>
            </w:r>
          </w:p>
          <w:p w:rsidR="00551E67" w:rsidRPr="00551E67" w:rsidRDefault="00551E67" w:rsidP="00551E67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</w:p>
          <w:p w:rsidR="00551E67" w:rsidRPr="00066396" w:rsidRDefault="00551E67" w:rsidP="00551E67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551E67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551E67" w:rsidRPr="00551E67" w:rsidRDefault="00551E67" w:rsidP="005D3030">
            <w:pPr>
              <w:pStyle w:val="a4"/>
              <w:numPr>
                <w:ilvl w:val="0"/>
                <w:numId w:val="96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551E67">
              <w:rPr>
                <w:color w:val="000000" w:themeColor="text1" w:themeShade="80"/>
                <w:sz w:val="24"/>
                <w:szCs w:val="24"/>
                <w:lang w:val="ru-RU"/>
              </w:rPr>
              <w:t>Э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мпатия как понимание чувств других людей и сопереживание им</w:t>
            </w:r>
            <w:r w:rsidRPr="00551E67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551E67" w:rsidRPr="00551E67" w:rsidRDefault="00551E67" w:rsidP="00551E67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551E67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551E67" w:rsidRPr="00066396" w:rsidRDefault="00551E67" w:rsidP="005D3030">
            <w:pPr>
              <w:pStyle w:val="a4"/>
              <w:numPr>
                <w:ilvl w:val="0"/>
                <w:numId w:val="96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выраженной устойчивой учебно-познавательной мотивации учения;</w:t>
            </w:r>
          </w:p>
          <w:p w:rsidR="00A3578F" w:rsidRPr="00066396" w:rsidRDefault="00A3578F" w:rsidP="00551E67">
            <w:pPr>
              <w:pStyle w:val="a4"/>
              <w:rPr>
                <w:lang w:val="ru-RU"/>
              </w:rPr>
            </w:pPr>
          </w:p>
        </w:tc>
      </w:tr>
      <w:tr w:rsidR="00405F65" w:rsidRPr="00FA61DE" w:rsidTr="00186639">
        <w:tc>
          <w:tcPr>
            <w:tcW w:w="534" w:type="dxa"/>
            <w:gridSpan w:val="2"/>
          </w:tcPr>
          <w:p w:rsidR="00405F65" w:rsidRPr="00660149" w:rsidRDefault="00A3578F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 w:themeShade="80"/>
                <w:sz w:val="24"/>
              </w:rPr>
              <w:lastRenderedPageBreak/>
              <w:t>17</w:t>
            </w:r>
          </w:p>
        </w:tc>
        <w:tc>
          <w:tcPr>
            <w:tcW w:w="2551" w:type="dxa"/>
            <w:gridSpan w:val="3"/>
          </w:tcPr>
          <w:p w:rsidR="00405F65" w:rsidRPr="00066396" w:rsidRDefault="00A3578F" w:rsidP="0015550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</w:t>
            </w:r>
            <w:r w:rsidR="00155502" w:rsidRPr="0015550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и</w:t>
            </w: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хотворения Жуковского.</w:t>
            </w:r>
          </w:p>
          <w:p w:rsidR="00A3578F" w:rsidRPr="00066396" w:rsidRDefault="00A3578F" w:rsidP="0015550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В.Жуковский «Песня», «Ночь».</w:t>
            </w:r>
          </w:p>
          <w:p w:rsidR="00A3578F" w:rsidRPr="00066396" w:rsidRDefault="00A3578F" w:rsidP="0015550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В.Жуковский «Вечер», «Загадки».</w:t>
            </w:r>
          </w:p>
        </w:tc>
        <w:tc>
          <w:tcPr>
            <w:tcW w:w="4253" w:type="dxa"/>
            <w:gridSpan w:val="2"/>
          </w:tcPr>
          <w:p w:rsidR="00405F65" w:rsidRPr="00155502" w:rsidRDefault="00A3578F" w:rsidP="0015550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Познакомиться с произведениями</w:t>
            </w:r>
            <w:r w:rsidR="00DB58FE" w:rsidRPr="0015550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В.Жуковского. О</w:t>
            </w:r>
            <w:r w:rsidRPr="0015550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пределить особенность формы и содержания</w:t>
            </w:r>
            <w:r w:rsidR="00DB58FE" w:rsidRPr="0015550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средств выразительности.</w:t>
            </w:r>
          </w:p>
        </w:tc>
        <w:tc>
          <w:tcPr>
            <w:tcW w:w="4889" w:type="dxa"/>
          </w:tcPr>
          <w:p w:rsidR="00DB58FE" w:rsidRPr="00066396" w:rsidRDefault="00EB6ADA" w:rsidP="00155502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</w:t>
            </w:r>
            <w:r w:rsidR="00DB58FE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азличать фольклорные и авторские произведения; расширять свои представления о творчестве отечественных и зарубежных писателей-классиков.</w:t>
            </w:r>
          </w:p>
          <w:p w:rsidR="00405F65" w:rsidRPr="00066396" w:rsidRDefault="00405F65" w:rsidP="0015550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</w:tcPr>
          <w:p w:rsidR="00C57B27" w:rsidRPr="00965609" w:rsidRDefault="00C57B27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хрестоматия.</w:t>
            </w:r>
          </w:p>
          <w:p w:rsidR="00C57B27" w:rsidRPr="00066396" w:rsidRDefault="00C57B27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405F65" w:rsidRPr="00066396" w:rsidRDefault="00C57B27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 w:rsidR="00974E78"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="00A177B9" w:rsidRPr="00066396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«Творчество В.А. Жуковского»</w:t>
            </w:r>
          </w:p>
        </w:tc>
      </w:tr>
      <w:tr w:rsidR="00DB58FE" w:rsidRPr="00FA61DE" w:rsidTr="00186639">
        <w:tc>
          <w:tcPr>
            <w:tcW w:w="534" w:type="dxa"/>
            <w:gridSpan w:val="2"/>
          </w:tcPr>
          <w:p w:rsidR="00DB58FE" w:rsidRPr="00DB58FE" w:rsidRDefault="00DB58FE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18</w:t>
            </w:r>
          </w:p>
        </w:tc>
        <w:tc>
          <w:tcPr>
            <w:tcW w:w="2551" w:type="dxa"/>
            <w:gridSpan w:val="3"/>
          </w:tcPr>
          <w:p w:rsidR="00DB58FE" w:rsidRPr="00066396" w:rsidRDefault="00DB58FE" w:rsidP="0015550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Стхотворения Жуковского.</w:t>
            </w:r>
          </w:p>
          <w:p w:rsidR="00DB58FE" w:rsidRPr="00066396" w:rsidRDefault="00DB58FE" w:rsidP="0015550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В.Жуковский «Песня», «Ночь».</w:t>
            </w:r>
          </w:p>
          <w:p w:rsidR="00DB58FE" w:rsidRDefault="00DB58FE" w:rsidP="00155502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В.Жуковский «Вечер», «Загадки».</w:t>
            </w:r>
          </w:p>
          <w:p w:rsidR="00B53D2F" w:rsidRPr="00B53D2F" w:rsidRDefault="00B53D2F" w:rsidP="00155502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Навык чтения молча. Текущая проверка.</w:t>
            </w:r>
          </w:p>
        </w:tc>
        <w:tc>
          <w:tcPr>
            <w:tcW w:w="4253" w:type="dxa"/>
            <w:gridSpan w:val="2"/>
          </w:tcPr>
          <w:p w:rsidR="00DB58FE" w:rsidRPr="00155502" w:rsidRDefault="00DB58FE" w:rsidP="0015550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Познакомиться с произведениями</w:t>
            </w:r>
            <w:r w:rsidRPr="0015550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В.Жуковского. Определить особенность формы и содержания, средств выразительности.</w:t>
            </w:r>
          </w:p>
        </w:tc>
        <w:tc>
          <w:tcPr>
            <w:tcW w:w="4889" w:type="dxa"/>
          </w:tcPr>
          <w:p w:rsidR="00DB58FE" w:rsidRPr="00155502" w:rsidRDefault="00EB6ADA" w:rsidP="0015550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</w:t>
            </w:r>
            <w:r w:rsidR="00DB58FE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азличать фольклорные и авторские произведения; расширять свои представления о творчестве отечественных и зарубежных писателей-классиков.</w:t>
            </w:r>
          </w:p>
          <w:p w:rsidR="00DB58FE" w:rsidRPr="00066396" w:rsidRDefault="00EB6ADA" w:rsidP="00EB6AD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и</w:t>
            </w:r>
            <w:r w:rsidR="00DB58FE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зучать и дополнительно читать произведения отечественных писателей, определять и уточнять темы и подтемы, различать прозаические и стихотворные произведения.</w:t>
            </w:r>
          </w:p>
        </w:tc>
        <w:tc>
          <w:tcPr>
            <w:tcW w:w="2559" w:type="dxa"/>
          </w:tcPr>
          <w:p w:rsidR="00974E78" w:rsidRPr="00965609" w:rsidRDefault="00974E78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хрестоматия.</w:t>
            </w:r>
          </w:p>
          <w:p w:rsidR="00974E78" w:rsidRPr="00965609" w:rsidRDefault="00974E78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Портрет В.А.Жуковского.</w:t>
            </w:r>
          </w:p>
          <w:p w:rsidR="00DB58FE" w:rsidRPr="00066396" w:rsidRDefault="00DB58FE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DB58FE" w:rsidRPr="00660149" w:rsidTr="00186639">
        <w:tc>
          <w:tcPr>
            <w:tcW w:w="534" w:type="dxa"/>
            <w:gridSpan w:val="2"/>
          </w:tcPr>
          <w:p w:rsidR="00DB58FE" w:rsidRPr="00DB58FE" w:rsidRDefault="00DB58FE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19</w:t>
            </w:r>
          </w:p>
        </w:tc>
        <w:tc>
          <w:tcPr>
            <w:tcW w:w="2551" w:type="dxa"/>
            <w:gridSpan w:val="3"/>
          </w:tcPr>
          <w:p w:rsidR="00DB58FE" w:rsidRPr="00155502" w:rsidRDefault="00DB58FE" w:rsidP="0015550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15550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Волшебные сказки в стихах.</w:t>
            </w:r>
          </w:p>
          <w:p w:rsidR="00DB58FE" w:rsidRPr="00155502" w:rsidRDefault="00DB58FE" w:rsidP="0015550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15550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В.Жуковский «Спящая царевна»</w:t>
            </w:r>
          </w:p>
        </w:tc>
        <w:tc>
          <w:tcPr>
            <w:tcW w:w="4253" w:type="dxa"/>
            <w:gridSpan w:val="2"/>
          </w:tcPr>
          <w:p w:rsidR="00DB58FE" w:rsidRPr="00155502" w:rsidRDefault="00DB58FE" w:rsidP="0015550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15550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Слушать сказку, определить главную мысль. Находить положительных и отрицательных героев, средства выразительности (эпитеты, сравнения). </w:t>
            </w:r>
          </w:p>
        </w:tc>
        <w:tc>
          <w:tcPr>
            <w:tcW w:w="4889" w:type="dxa"/>
          </w:tcPr>
          <w:p w:rsidR="00DB58FE" w:rsidRPr="00066396" w:rsidRDefault="00EB6ADA" w:rsidP="0015550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DB58FE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равнивать образы героев, авторское отношение к ним; выражать своё отношение к героям. Составлять сопоставительные таблицы.</w:t>
            </w:r>
          </w:p>
          <w:p w:rsidR="00DB58FE" w:rsidRPr="00066396" w:rsidRDefault="00EB6ADA" w:rsidP="00EB6AD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</w:t>
            </w:r>
            <w:r w:rsidR="00DB58FE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перировать понятиями: главные и второстепенные герои произведения, различать положительных и отрицательных героев.</w:t>
            </w:r>
          </w:p>
        </w:tc>
        <w:tc>
          <w:tcPr>
            <w:tcW w:w="2559" w:type="dxa"/>
          </w:tcPr>
          <w:p w:rsidR="00DB58FE" w:rsidRPr="00965609" w:rsidRDefault="00974E78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</w:p>
        </w:tc>
      </w:tr>
      <w:tr w:rsidR="00DB58FE" w:rsidRPr="00FA61DE" w:rsidTr="00186639">
        <w:tc>
          <w:tcPr>
            <w:tcW w:w="534" w:type="dxa"/>
            <w:gridSpan w:val="2"/>
          </w:tcPr>
          <w:p w:rsidR="00DB58FE" w:rsidRPr="00DB58FE" w:rsidRDefault="00DB58FE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20</w:t>
            </w:r>
          </w:p>
        </w:tc>
        <w:tc>
          <w:tcPr>
            <w:tcW w:w="2551" w:type="dxa"/>
            <w:gridSpan w:val="3"/>
          </w:tcPr>
          <w:p w:rsidR="00DB58FE" w:rsidRPr="00155502" w:rsidRDefault="00DB58FE" w:rsidP="0015550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15550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Волшебные сказки в стихах.</w:t>
            </w:r>
          </w:p>
          <w:p w:rsidR="00DB58FE" w:rsidRPr="00155502" w:rsidRDefault="00DB58FE" w:rsidP="0015550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15550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В.Жуковский «Спящая царевна»</w:t>
            </w:r>
          </w:p>
        </w:tc>
        <w:tc>
          <w:tcPr>
            <w:tcW w:w="4253" w:type="dxa"/>
            <w:gridSpan w:val="2"/>
          </w:tcPr>
          <w:p w:rsidR="00DB58FE" w:rsidRPr="00155502" w:rsidRDefault="00DB58FE" w:rsidP="0015550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15550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Сравнить сказку В.Жуковского «Спящая царевна» со «Сказкой о мёртво</w:t>
            </w:r>
            <w:r w:rsidR="00974E78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й</w:t>
            </w:r>
            <w:r w:rsidRPr="0015550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царевне и о семи богатырях» А.С.Пушкина</w:t>
            </w:r>
          </w:p>
        </w:tc>
        <w:tc>
          <w:tcPr>
            <w:tcW w:w="4889" w:type="dxa"/>
          </w:tcPr>
          <w:p w:rsidR="00DB58FE" w:rsidRPr="00155502" w:rsidRDefault="00EB6ADA" w:rsidP="0015550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DB58FE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равнивать художественные произведения со сходными сюжетами и темами</w:t>
            </w:r>
            <w:r w:rsidR="00DB58FE" w:rsidRPr="0015550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DB58FE" w:rsidRPr="00066396" w:rsidRDefault="00EB6ADA" w:rsidP="00EB6ADA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</w:t>
            </w:r>
            <w:r w:rsidR="00DB58FE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пределять авторское отношение к героям произведения, формулировать своё мнение о произведении, героях и их поступках.</w:t>
            </w:r>
          </w:p>
        </w:tc>
        <w:tc>
          <w:tcPr>
            <w:tcW w:w="2559" w:type="dxa"/>
          </w:tcPr>
          <w:p w:rsidR="00DB58FE" w:rsidRPr="00066396" w:rsidRDefault="00974E78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книга со «Сказкой о мёртвой царевне и о семи богатырях» А.С.Пушкина</w:t>
            </w:r>
          </w:p>
        </w:tc>
      </w:tr>
      <w:tr w:rsidR="00DB58FE" w:rsidRPr="00FA61DE" w:rsidTr="00186639">
        <w:tc>
          <w:tcPr>
            <w:tcW w:w="534" w:type="dxa"/>
            <w:gridSpan w:val="2"/>
          </w:tcPr>
          <w:p w:rsidR="00DB58FE" w:rsidRPr="00DB58FE" w:rsidRDefault="00DB58FE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2551" w:type="dxa"/>
            <w:gridSpan w:val="3"/>
          </w:tcPr>
          <w:p w:rsidR="00DB58FE" w:rsidRPr="00155502" w:rsidRDefault="00DB58FE" w:rsidP="0015550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15550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Книги В.Жуковского.</w:t>
            </w:r>
          </w:p>
          <w:p w:rsidR="00DB58FE" w:rsidRPr="00155502" w:rsidRDefault="00DB58FE" w:rsidP="00155502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155502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В.Жуковский «Сказка о цапе Берендее, о сыне его Иване – царевиче, о хитростях Кощея Бессмертного и о премудростях Марьи-царевны, кощеевой дочери»</w:t>
            </w:r>
          </w:p>
        </w:tc>
        <w:tc>
          <w:tcPr>
            <w:tcW w:w="4253" w:type="dxa"/>
            <w:gridSpan w:val="2"/>
          </w:tcPr>
          <w:p w:rsidR="00DB58FE" w:rsidRPr="00155502" w:rsidRDefault="00974E78" w:rsidP="0015550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DB58FE" w:rsidRPr="0015550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лушать сказку В.Жуковского «Сказка о царе Берендее…». Самостоятельно перечитать, разделить на части, составить план, кратко пересказать по плану. Моделировать обложку к сказке. Сравнить «Сказку о царе Берендее…» В.Жуковского и «Сказку о царе Салтане…» А.С.Пушкина (заголовок, сюжет, герои, главная мысль).</w:t>
            </w:r>
          </w:p>
        </w:tc>
        <w:tc>
          <w:tcPr>
            <w:tcW w:w="4889" w:type="dxa"/>
          </w:tcPr>
          <w:p w:rsidR="00DB58FE" w:rsidRPr="00066396" w:rsidRDefault="00EB6ADA" w:rsidP="0015550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DB58FE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равнени</w:t>
            </w:r>
            <w:r w:rsidR="00DB58FE" w:rsidRPr="0015550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ть</w:t>
            </w:r>
            <w:r w:rsidR="00DB58FE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героев произведения, отношения к ним автора, выражение своего отношения к ним.</w:t>
            </w:r>
          </w:p>
          <w:p w:rsidR="00DB58FE" w:rsidRPr="00155502" w:rsidRDefault="00EB6ADA" w:rsidP="0015550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</w:t>
            </w:r>
            <w:r w:rsidR="00DB58FE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ересказывать кратко произведения, отдельные эпизоды с опорой на алгоритм подготовки пересказа.</w:t>
            </w:r>
          </w:p>
          <w:p w:rsidR="00DB58FE" w:rsidRPr="00155502" w:rsidRDefault="00EB6ADA" w:rsidP="00155502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 р</w:t>
            </w:r>
            <w:r w:rsidR="00DB58FE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азличать и сравнивать образы положительных и отрицательных героев.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15550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н</w:t>
            </w:r>
            <w:r w:rsidR="00DB58FE" w:rsidRPr="0015550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аходить в тексте портреты героев, описание поступков.</w:t>
            </w:r>
          </w:p>
          <w:p w:rsidR="00DB58FE" w:rsidRPr="00155502" w:rsidRDefault="00DB58FE" w:rsidP="0015550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</w:tcPr>
          <w:p w:rsidR="00974E78" w:rsidRPr="00965609" w:rsidRDefault="00974E78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хрестоматия.</w:t>
            </w:r>
          </w:p>
          <w:p w:rsidR="00974E78" w:rsidRPr="00965609" w:rsidRDefault="00974E78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Дополн</w:t>
            </w:r>
            <w:r w:rsidR="00EB6ADA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ительные книги по теме урока</w:t>
            </w:r>
          </w:p>
          <w:p w:rsidR="00DB58FE" w:rsidRPr="00066396" w:rsidRDefault="00DB58FE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DB58FE" w:rsidRPr="00660149" w:rsidTr="00186639">
        <w:tc>
          <w:tcPr>
            <w:tcW w:w="534" w:type="dxa"/>
            <w:gridSpan w:val="2"/>
          </w:tcPr>
          <w:p w:rsidR="00DB58FE" w:rsidRPr="00DB58FE" w:rsidRDefault="00DB58FE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22</w:t>
            </w:r>
          </w:p>
        </w:tc>
        <w:tc>
          <w:tcPr>
            <w:tcW w:w="2551" w:type="dxa"/>
            <w:gridSpan w:val="3"/>
          </w:tcPr>
          <w:p w:rsidR="00DB58FE" w:rsidRPr="00155502" w:rsidRDefault="00DB58FE" w:rsidP="0015550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15550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Обобщение</w:t>
            </w:r>
            <w:r w:rsidR="00F82FC4" w:rsidRPr="0015550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. Произведения Жуковского.</w:t>
            </w:r>
          </w:p>
        </w:tc>
        <w:tc>
          <w:tcPr>
            <w:tcW w:w="4253" w:type="dxa"/>
            <w:gridSpan w:val="2"/>
          </w:tcPr>
          <w:p w:rsidR="00DB58FE" w:rsidRPr="00155502" w:rsidRDefault="00F82FC4" w:rsidP="00155502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Выполнить задания в учебнике и тетради.</w:t>
            </w:r>
            <w:r w:rsidRPr="0015550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Провести конкурс чтецов «Наш Жуковский».</w:t>
            </w:r>
          </w:p>
        </w:tc>
        <w:tc>
          <w:tcPr>
            <w:tcW w:w="4889" w:type="dxa"/>
          </w:tcPr>
          <w:p w:rsidR="00DB58FE" w:rsidRPr="00155502" w:rsidRDefault="00EB6ADA" w:rsidP="00EB6ADA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284E7F"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равнивать образы героев, авторское отношение к ним; выражать своё отношение к героям.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15550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284E7F" w:rsidRPr="0015550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оставлять сопоставительные таблицы.</w:t>
            </w:r>
          </w:p>
        </w:tc>
        <w:tc>
          <w:tcPr>
            <w:tcW w:w="2559" w:type="dxa"/>
          </w:tcPr>
          <w:p w:rsidR="00974E78" w:rsidRPr="00965609" w:rsidRDefault="00974E78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хрестоматия.</w:t>
            </w:r>
          </w:p>
          <w:p w:rsidR="00DB58FE" w:rsidRPr="00965609" w:rsidRDefault="00DB58FE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155502" w:rsidRPr="00FA61DE" w:rsidTr="00973D9A">
        <w:tc>
          <w:tcPr>
            <w:tcW w:w="14786" w:type="dxa"/>
            <w:gridSpan w:val="9"/>
          </w:tcPr>
          <w:p w:rsidR="006752C3" w:rsidRDefault="006752C3" w:rsidP="006752C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А.С.Пушкина (5 ч)</w:t>
            </w:r>
          </w:p>
          <w:p w:rsidR="006752C3" w:rsidRPr="00AE4438" w:rsidRDefault="006752C3" w:rsidP="002540C8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AE4438" w:rsidRPr="00AE4438" w:rsidRDefault="00AE4438" w:rsidP="00AE4438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2540C8" w:rsidRPr="00066396" w:rsidRDefault="002540C8" w:rsidP="005D3030">
            <w:pPr>
              <w:pStyle w:val="a4"/>
              <w:numPr>
                <w:ilvl w:val="0"/>
                <w:numId w:val="20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4F137A" w:rsidRPr="00066396" w:rsidRDefault="004F137A" w:rsidP="005D3030">
            <w:pPr>
              <w:pStyle w:val="a4"/>
              <w:numPr>
                <w:ilvl w:val="0"/>
                <w:numId w:val="20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делать выводы в результате совместной работы</w:t>
            </w:r>
            <w:r w:rsidRPr="004F137A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класса и учителя;</w:t>
            </w:r>
          </w:p>
          <w:p w:rsidR="004F137A" w:rsidRPr="00066396" w:rsidRDefault="004F137A" w:rsidP="005D3030">
            <w:pPr>
              <w:pStyle w:val="a4"/>
              <w:numPr>
                <w:ilvl w:val="0"/>
                <w:numId w:val="20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преобразовывать информацию из одной формы в</w:t>
            </w:r>
            <w:r w:rsidRPr="004F137A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другую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AE4438" w:rsidRPr="00AE4438" w:rsidRDefault="00AE4438" w:rsidP="00AE4438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2540C8" w:rsidRPr="00066396" w:rsidRDefault="002540C8" w:rsidP="005D3030">
            <w:pPr>
              <w:pStyle w:val="a4"/>
              <w:numPr>
                <w:ilvl w:val="0"/>
                <w:numId w:val="20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понимать относительность мнений и подходов к решению проблемы</w:t>
            </w:r>
            <w:r w:rsidRPr="002540C8">
              <w:rPr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6752C3" w:rsidRPr="00AE4438" w:rsidRDefault="006752C3" w:rsidP="002540C8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регулятивные УУД</w:t>
            </w:r>
          </w:p>
          <w:p w:rsidR="00AE4438" w:rsidRPr="00AE4438" w:rsidRDefault="00AE4438" w:rsidP="00AE4438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2540C8" w:rsidRPr="00066396" w:rsidRDefault="002540C8" w:rsidP="005D3030">
            <w:pPr>
              <w:pStyle w:val="a4"/>
              <w:numPr>
                <w:ilvl w:val="0"/>
                <w:numId w:val="21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осуществлять итоговый и пошаговый контроль по результату (в случае работы в интерактивной среде пользоваться реакцией среды решения задачи)</w:t>
            </w:r>
            <w:r w:rsidRPr="002540C8">
              <w:rPr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AE4438" w:rsidRPr="00AE4438" w:rsidRDefault="00AE4438" w:rsidP="00AE4438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2540C8" w:rsidRPr="002540C8" w:rsidRDefault="002540C8" w:rsidP="005D3030">
            <w:pPr>
              <w:pStyle w:val="a4"/>
              <w:numPr>
                <w:ilvl w:val="0"/>
                <w:numId w:val="21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в сотрудничестве с учителем ставить новые учебные задачи</w:t>
            </w:r>
            <w:r w:rsidRPr="002540C8">
              <w:rPr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6752C3" w:rsidRPr="00AE4438" w:rsidRDefault="006752C3" w:rsidP="002540C8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</w:p>
          <w:p w:rsidR="00AE4438" w:rsidRPr="00AE4438" w:rsidRDefault="00AE4438" w:rsidP="00AE4438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2540C8" w:rsidRPr="00066396" w:rsidRDefault="002540C8" w:rsidP="005D3030">
            <w:pPr>
              <w:pStyle w:val="a4"/>
              <w:numPr>
                <w:ilvl w:val="0"/>
                <w:numId w:val="22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учебно-познавательный интерес к новому учебному материалу и способам решения новой задачи; </w:t>
            </w:r>
          </w:p>
          <w:p w:rsidR="00AE4438" w:rsidRPr="00AE4438" w:rsidRDefault="00AE4438" w:rsidP="00AE4438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2540C8" w:rsidRPr="002540C8" w:rsidRDefault="002540C8" w:rsidP="005D3030">
            <w:pPr>
              <w:pStyle w:val="a4"/>
              <w:numPr>
                <w:ilvl w:val="0"/>
                <w:numId w:val="22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адекватно понима</w:t>
            </w:r>
            <w:r w:rsidRPr="002540C8">
              <w:rPr>
                <w:color w:val="000000" w:themeColor="text1" w:themeShade="80"/>
                <w:sz w:val="24"/>
                <w:szCs w:val="24"/>
                <w:lang w:val="ru-RU"/>
              </w:rPr>
              <w:t>ть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причин</w:t>
            </w:r>
            <w:r w:rsidRPr="002540C8">
              <w:rPr>
                <w:color w:val="000000" w:themeColor="text1" w:themeShade="80"/>
                <w:sz w:val="24"/>
                <w:szCs w:val="24"/>
                <w:lang w:val="ru-RU"/>
              </w:rPr>
              <w:t>ы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успешности/неуспешности учебной деятельности; </w:t>
            </w:r>
          </w:p>
          <w:p w:rsidR="006752C3" w:rsidRPr="00AE4438" w:rsidRDefault="006752C3" w:rsidP="002540C8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познавательные УУД </w:t>
            </w:r>
          </w:p>
          <w:p w:rsidR="00AE4438" w:rsidRPr="00AE4438" w:rsidRDefault="00AE4438" w:rsidP="00AE4438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2540C8" w:rsidRPr="00066396" w:rsidRDefault="002540C8" w:rsidP="005D3030">
            <w:pPr>
              <w:pStyle w:val="a4"/>
              <w:numPr>
                <w:ilvl w:val="0"/>
                <w:numId w:val="23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основ</w:t>
            </w:r>
            <w:r w:rsidRPr="002540C8">
              <w:rPr>
                <w:color w:val="000000" w:themeColor="text1" w:themeShade="80"/>
                <w:sz w:val="24"/>
                <w:szCs w:val="24"/>
                <w:lang w:val="ru-RU"/>
              </w:rPr>
              <w:t>ы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      </w:r>
          </w:p>
          <w:p w:rsidR="00AE4438" w:rsidRPr="00AE4438" w:rsidRDefault="00AE4438" w:rsidP="00AE4438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155502" w:rsidRPr="00066396" w:rsidRDefault="002540C8" w:rsidP="005D303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строить логическое рассуждение, включающее установление причинно-следственных связей</w:t>
            </w:r>
            <w:r w:rsidRPr="002540C8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</w:tr>
      <w:tr w:rsidR="00DB58FE" w:rsidRPr="00FA61DE" w:rsidTr="00186639">
        <w:tc>
          <w:tcPr>
            <w:tcW w:w="534" w:type="dxa"/>
            <w:gridSpan w:val="2"/>
          </w:tcPr>
          <w:p w:rsidR="00DB58FE" w:rsidRPr="006752C3" w:rsidRDefault="006752C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2551" w:type="dxa"/>
            <w:gridSpan w:val="3"/>
          </w:tcPr>
          <w:p w:rsidR="006752C3" w:rsidRDefault="006752C3" w:rsidP="002540C8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Повторение изученных произведений А.С.Пушкина.</w:t>
            </w:r>
          </w:p>
          <w:p w:rsidR="006752C3" w:rsidRDefault="006752C3" w:rsidP="002540C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А.С.Пушкин «Осень»</w:t>
            </w:r>
          </w:p>
          <w:p w:rsidR="00DB58FE" w:rsidRPr="006752C3" w:rsidRDefault="006752C3" w:rsidP="002540C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Дополнительное чтение: Г.Волков «Удивительный Александр Сергеевич»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DB58FE" w:rsidRPr="002540C8" w:rsidRDefault="006752C3" w:rsidP="002540C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2540C8">
              <w:rPr>
                <w:color w:val="000000" w:themeColor="text1" w:themeShade="80"/>
                <w:sz w:val="24"/>
                <w:szCs w:val="24"/>
                <w:lang w:val="ru-RU"/>
              </w:rPr>
              <w:t>Повторить изученные произведения А.С.Пушкина, понятия «эпитет», «сравнение», «рифма», «ритм», «тон», «логические ударения», «паузы». Прочитать стихотворение «Осень». Определить тему, комментировать заголовок, выразительно прочитать. Прочитать статью Г. Волкова.</w:t>
            </w:r>
          </w:p>
        </w:tc>
        <w:tc>
          <w:tcPr>
            <w:tcW w:w="4889" w:type="dxa"/>
          </w:tcPr>
          <w:p w:rsidR="00CA276C" w:rsidRPr="00066396" w:rsidRDefault="0016059E" w:rsidP="002540C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р</w:t>
            </w:r>
            <w:r w:rsidR="00CA276C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азличать прозаические и стихотворные произведения, выделять особенности стихотворных произведений.</w:t>
            </w:r>
          </w:p>
          <w:p w:rsidR="00DB58FE" w:rsidRPr="00066396" w:rsidRDefault="0016059E" w:rsidP="0016059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о</w:t>
            </w:r>
            <w:r w:rsidR="00CA276C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риентироваться в литературоведческих понятиях, использовать их в речи при обсуждении произведения, находить в произведении эпитеты, сравнения, метафоры, аллегории, гиперболы, олицетворения, синонимы, антонимы</w:t>
            </w:r>
          </w:p>
        </w:tc>
        <w:tc>
          <w:tcPr>
            <w:tcW w:w="2559" w:type="dxa"/>
          </w:tcPr>
          <w:p w:rsidR="00965609" w:rsidRPr="00965609" w:rsidRDefault="00965609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хрестоматия.</w:t>
            </w:r>
          </w:p>
          <w:p w:rsidR="00965609" w:rsidRPr="00066396" w:rsidRDefault="00965609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965609" w:rsidRPr="00965609" w:rsidRDefault="00965609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«Герои произведений А.С.Пушкина»</w:t>
            </w:r>
          </w:p>
          <w:p w:rsidR="00DB58FE" w:rsidRPr="00066396" w:rsidRDefault="00DB58FE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DB58FE" w:rsidRPr="00FA61DE" w:rsidTr="00186639">
        <w:tc>
          <w:tcPr>
            <w:tcW w:w="534" w:type="dxa"/>
            <w:gridSpan w:val="2"/>
          </w:tcPr>
          <w:p w:rsidR="00DB58FE" w:rsidRPr="00CA276C" w:rsidRDefault="00CA276C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24</w:t>
            </w:r>
          </w:p>
        </w:tc>
        <w:tc>
          <w:tcPr>
            <w:tcW w:w="2551" w:type="dxa"/>
            <w:gridSpan w:val="3"/>
          </w:tcPr>
          <w:p w:rsidR="00DB58FE" w:rsidRDefault="00CA276C" w:rsidP="002540C8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Стихи А.С.Пушкина</w:t>
            </w:r>
          </w:p>
          <w:p w:rsidR="00CA276C" w:rsidRPr="00CA276C" w:rsidRDefault="00CA276C" w:rsidP="002540C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А.С.Пушкин «И.И.Пущину», «Зимняя дорога»</w:t>
            </w:r>
          </w:p>
        </w:tc>
        <w:tc>
          <w:tcPr>
            <w:tcW w:w="4253" w:type="dxa"/>
            <w:gridSpan w:val="2"/>
          </w:tcPr>
          <w:p w:rsidR="00DB58FE" w:rsidRPr="002540C8" w:rsidRDefault="00126B33" w:rsidP="002540C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2540C8">
              <w:rPr>
                <w:color w:val="000000" w:themeColor="text1" w:themeShade="80"/>
                <w:sz w:val="24"/>
                <w:szCs w:val="24"/>
                <w:lang w:val="ru-RU"/>
              </w:rPr>
              <w:t>Сравнить эмоцоинальное настроение стихотворения А.С.Пушкина «И.И.Пущину».  Слушать стихотворение А.С.Пушкина «Зимняя дорога». Подобрать иллюстрацию к содержанию.</w:t>
            </w:r>
          </w:p>
        </w:tc>
        <w:tc>
          <w:tcPr>
            <w:tcW w:w="4889" w:type="dxa"/>
          </w:tcPr>
          <w:p w:rsidR="002540C8" w:rsidRPr="00066396" w:rsidRDefault="0016059E" w:rsidP="002540C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о</w:t>
            </w:r>
            <w:r w:rsidR="002540C8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пределять темы самостоятельно прочитанных произведений, уточнять темы исходя из содержания произведения (о детях, о</w:t>
            </w:r>
            <w:r w:rsidR="002540C8" w:rsidRPr="002540C8">
              <w:rPr>
                <w:color w:val="000000" w:themeColor="text1" w:themeShade="80"/>
                <w:sz w:val="24"/>
                <w:szCs w:val="24"/>
              </w:rPr>
              <w:t> </w:t>
            </w:r>
            <w:r w:rsidR="002540C8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дружбе детей, о войне, о дружбе людей, о</w:t>
            </w:r>
            <w:r w:rsidR="002540C8" w:rsidRPr="002540C8">
              <w:rPr>
                <w:color w:val="000000" w:themeColor="text1" w:themeShade="80"/>
                <w:sz w:val="24"/>
                <w:szCs w:val="24"/>
              </w:rPr>
              <w:t> </w:t>
            </w:r>
            <w:r w:rsidR="002540C8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гуманном отношении к животным, о добрососедских отношениях, о милосердии и справедливости).</w:t>
            </w:r>
          </w:p>
          <w:p w:rsidR="00DB58FE" w:rsidRPr="00066396" w:rsidRDefault="0016059E" w:rsidP="0016059E">
            <w:pPr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2540C8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равнивать произведения и книги одного автора по теме и жанру, произведения разных авторов по жанру или теме, произведения стихотворные и прозаические одного автора.</w:t>
            </w:r>
          </w:p>
        </w:tc>
        <w:tc>
          <w:tcPr>
            <w:tcW w:w="2559" w:type="dxa"/>
          </w:tcPr>
          <w:p w:rsidR="00965609" w:rsidRPr="00965609" w:rsidRDefault="00965609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хрестоматия.</w:t>
            </w:r>
          </w:p>
          <w:p w:rsidR="00965609" w:rsidRPr="00066396" w:rsidRDefault="00965609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DB58FE" w:rsidRPr="00066396" w:rsidRDefault="00965609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="00A177B9" w:rsidRPr="00066396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«Творчество А.С. Пушкина»</w:t>
            </w:r>
          </w:p>
        </w:tc>
      </w:tr>
      <w:tr w:rsidR="00DB58FE" w:rsidRPr="00660149" w:rsidTr="00186639">
        <w:tc>
          <w:tcPr>
            <w:tcW w:w="534" w:type="dxa"/>
            <w:gridSpan w:val="2"/>
          </w:tcPr>
          <w:p w:rsidR="00DB58FE" w:rsidRPr="00CA276C" w:rsidRDefault="00CA276C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25</w:t>
            </w:r>
          </w:p>
        </w:tc>
        <w:tc>
          <w:tcPr>
            <w:tcW w:w="2551" w:type="dxa"/>
            <w:gridSpan w:val="3"/>
          </w:tcPr>
          <w:p w:rsidR="00CA276C" w:rsidRDefault="00CA276C" w:rsidP="002540C8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Стихи А.С.Пушкина</w:t>
            </w:r>
          </w:p>
          <w:p w:rsidR="00DB58FE" w:rsidRDefault="00126B33" w:rsidP="002540C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И.Пущин «Записки о Пушкине»</w:t>
            </w:r>
          </w:p>
          <w:p w:rsidR="00B53D2F" w:rsidRPr="00B53D2F" w:rsidRDefault="00B53D2F" w:rsidP="002540C8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Начитанность и читательские умения. Текущая проверка.</w:t>
            </w:r>
          </w:p>
        </w:tc>
        <w:tc>
          <w:tcPr>
            <w:tcW w:w="4253" w:type="dxa"/>
            <w:gridSpan w:val="2"/>
          </w:tcPr>
          <w:p w:rsidR="00DB58FE" w:rsidRPr="002540C8" w:rsidRDefault="00126B33" w:rsidP="002540C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2540C8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Самостоятельно прочитать И.Пущин </w:t>
            </w:r>
            <w:r w:rsidRPr="002540C8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«Записки о Пушкине»</w:t>
            </w:r>
          </w:p>
        </w:tc>
        <w:tc>
          <w:tcPr>
            <w:tcW w:w="4889" w:type="dxa"/>
          </w:tcPr>
          <w:p w:rsidR="00126B33" w:rsidRPr="00066396" w:rsidRDefault="0016059E" w:rsidP="002540C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lastRenderedPageBreak/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и</w:t>
            </w:r>
            <w:r w:rsidR="00126B3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спользовать разные виды чтения </w:t>
            </w:r>
            <w:r w:rsidR="00126B3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для решения учебных задач, выполнения заданий к тексту произведения, поиска ответов на вопросы по содержанию.</w:t>
            </w:r>
          </w:p>
          <w:p w:rsidR="00DB58FE" w:rsidRPr="00066396" w:rsidRDefault="0016059E" w:rsidP="0016059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п</w:t>
            </w:r>
            <w:r w:rsidR="00126B3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ользоваться умением читать молча для ознакомительного (первичного) чтения учебных текстов, художественных и научно-популярных произведений, справочных статей и книг.</w:t>
            </w:r>
          </w:p>
        </w:tc>
        <w:tc>
          <w:tcPr>
            <w:tcW w:w="2559" w:type="dxa"/>
          </w:tcPr>
          <w:p w:rsidR="00DB58FE" w:rsidRPr="00965609" w:rsidRDefault="00965609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Учебник, ТПО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, </w:t>
            </w:r>
          </w:p>
        </w:tc>
      </w:tr>
      <w:tr w:rsidR="00DB58FE" w:rsidRPr="00FA61DE" w:rsidTr="00186639">
        <w:tc>
          <w:tcPr>
            <w:tcW w:w="534" w:type="dxa"/>
            <w:gridSpan w:val="2"/>
          </w:tcPr>
          <w:p w:rsidR="00DB58FE" w:rsidRPr="00F71C58" w:rsidRDefault="00F71C58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2551" w:type="dxa"/>
            <w:gridSpan w:val="3"/>
          </w:tcPr>
          <w:p w:rsidR="00DB58FE" w:rsidRDefault="00F71C58" w:rsidP="002540C8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Сказки А.С.Пушкина</w:t>
            </w:r>
          </w:p>
          <w:p w:rsidR="00F71C58" w:rsidRPr="00F71C58" w:rsidRDefault="00973D9A" w:rsidP="002540C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Дополнительное </w:t>
            </w:r>
            <w:r w:rsidRPr="00973D9A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чтени: </w:t>
            </w:r>
            <w:r w:rsidR="00F71C58" w:rsidRPr="00973D9A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А.С.Пушкин «Сказка о золотом петушке»</w:t>
            </w: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, из воспоминаний В.И.Даля</w:t>
            </w:r>
          </w:p>
        </w:tc>
        <w:tc>
          <w:tcPr>
            <w:tcW w:w="4253" w:type="dxa"/>
            <w:gridSpan w:val="2"/>
          </w:tcPr>
          <w:p w:rsidR="00DB58FE" w:rsidRPr="002540C8" w:rsidRDefault="00973D9A" w:rsidP="0016059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2540C8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Самостоятельно работать со сказкой. Выполнить творческую работу «Любимые герои сказок А.С.Пушкина». </w:t>
            </w:r>
            <w:r w:rsidR="0016059E">
              <w:rPr>
                <w:color w:val="000000" w:themeColor="text1" w:themeShade="80"/>
                <w:sz w:val="24"/>
                <w:szCs w:val="24"/>
                <w:lang w:val="ru-RU"/>
              </w:rPr>
              <w:t>П</w:t>
            </w:r>
            <w:r w:rsidRPr="002540C8">
              <w:rPr>
                <w:color w:val="000000" w:themeColor="text1" w:themeShade="80"/>
                <w:sz w:val="24"/>
                <w:szCs w:val="24"/>
                <w:lang w:val="ru-RU"/>
              </w:rPr>
              <w:t>рочитать отрывок из воспоминаний В.Даля.</w:t>
            </w:r>
          </w:p>
        </w:tc>
        <w:tc>
          <w:tcPr>
            <w:tcW w:w="4889" w:type="dxa"/>
          </w:tcPr>
          <w:p w:rsidR="00973D9A" w:rsidRPr="00066396" w:rsidRDefault="0016059E" w:rsidP="002540C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ч</w:t>
            </w:r>
            <w:r w:rsidR="00973D9A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итать молча (без речедвижения) в темпе, поз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воляющем понимать прочитанное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, т</w:t>
            </w:r>
            <w:r w:rsidR="00973D9A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емп чтения молча (про себя) — не менее 100–130 слов в минуту.</w:t>
            </w:r>
          </w:p>
          <w:p w:rsidR="00DB58FE" w:rsidRPr="00066396" w:rsidRDefault="0016059E" w:rsidP="0016059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и</w:t>
            </w:r>
            <w:r w:rsidR="00973D9A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спользовать разные виды чтения для решения учебных задач, выполнения заданий к тексту произведения, поиска ответов на вопросы по содержанию.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59" w:type="dxa"/>
          </w:tcPr>
          <w:p w:rsidR="00965609" w:rsidRPr="00965609" w:rsidRDefault="00965609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хрестоматия.</w:t>
            </w:r>
          </w:p>
          <w:p w:rsidR="00965609" w:rsidRPr="00066396" w:rsidRDefault="00965609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DB58FE" w:rsidRPr="00965609" w:rsidRDefault="00965609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видеозапись «Сказка о золотом петушке» (отрывок)</w:t>
            </w:r>
          </w:p>
        </w:tc>
      </w:tr>
      <w:tr w:rsidR="00DB58FE" w:rsidRPr="00FA61DE" w:rsidTr="00186639">
        <w:tc>
          <w:tcPr>
            <w:tcW w:w="534" w:type="dxa"/>
            <w:gridSpan w:val="2"/>
          </w:tcPr>
          <w:p w:rsidR="00DB58FE" w:rsidRPr="00973D9A" w:rsidRDefault="00973D9A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27</w:t>
            </w:r>
          </w:p>
        </w:tc>
        <w:tc>
          <w:tcPr>
            <w:tcW w:w="2551" w:type="dxa"/>
            <w:gridSpan w:val="3"/>
          </w:tcPr>
          <w:p w:rsidR="00DB58FE" w:rsidRDefault="00973D9A" w:rsidP="002540C8">
            <w:pPr>
              <w:pStyle w:val="a4"/>
              <w:jc w:val="both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Произведения А.С.Пушкина</w:t>
            </w:r>
          </w:p>
          <w:p w:rsidR="00973D9A" w:rsidRPr="00973D9A" w:rsidRDefault="00973D9A" w:rsidP="002540C8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А.С.Пушкин «Песнь о вещем Олеге», «Вещий Олег» (отрывок из «Повести временных лет»)</w:t>
            </w:r>
          </w:p>
        </w:tc>
        <w:tc>
          <w:tcPr>
            <w:tcW w:w="4253" w:type="dxa"/>
            <w:gridSpan w:val="2"/>
          </w:tcPr>
          <w:p w:rsidR="00DB58FE" w:rsidRPr="002540C8" w:rsidRDefault="00973D9A" w:rsidP="002540C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2540C8">
              <w:rPr>
                <w:color w:val="000000" w:themeColor="text1" w:themeShade="80"/>
                <w:sz w:val="24"/>
                <w:szCs w:val="24"/>
                <w:lang w:val="ru-RU"/>
              </w:rPr>
              <w:t>Расширить представление о жанровом и тематическом разнообразии произведений А.С.Пушкина. Слушать «Песнь о вещем Олеге», работать с текстом.</w:t>
            </w:r>
          </w:p>
        </w:tc>
        <w:tc>
          <w:tcPr>
            <w:tcW w:w="4889" w:type="dxa"/>
          </w:tcPr>
          <w:p w:rsidR="00973D9A" w:rsidRPr="00066396" w:rsidRDefault="0016059E" w:rsidP="002540C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="00973D9A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оспринимать тексты прослушанных произведений, адекватно реагировать на содержание произведения, высказывать своё мнение о произведении, уметь выслушивать и уважительно относиться к мнению одноклассников и учителя.</w:t>
            </w:r>
          </w:p>
          <w:p w:rsidR="00973D9A" w:rsidRPr="00066396" w:rsidRDefault="0016059E" w:rsidP="002540C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="00973D9A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оспринимать художественные произведения и учиться соотносить их с произведениями живописи и музыки.</w:t>
            </w:r>
          </w:p>
          <w:p w:rsidR="00DB58FE" w:rsidRPr="002540C8" w:rsidRDefault="0016059E" w:rsidP="0016059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="00973D9A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относиться к литературным произведениям как к словесному искусству.</w:t>
            </w:r>
          </w:p>
        </w:tc>
        <w:tc>
          <w:tcPr>
            <w:tcW w:w="2559" w:type="dxa"/>
          </w:tcPr>
          <w:p w:rsidR="00965609" w:rsidRPr="00965609" w:rsidRDefault="00965609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хрестоматия.</w:t>
            </w:r>
          </w:p>
          <w:p w:rsidR="00965609" w:rsidRPr="00965609" w:rsidRDefault="00965609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Дополнительные книги с произведениями А.С.Пушкина.</w:t>
            </w:r>
          </w:p>
          <w:p w:rsidR="00DB58FE" w:rsidRPr="00066396" w:rsidRDefault="00DB58FE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2540C8" w:rsidRPr="00FA61DE" w:rsidTr="00F138F1">
        <w:tc>
          <w:tcPr>
            <w:tcW w:w="14786" w:type="dxa"/>
            <w:gridSpan w:val="9"/>
          </w:tcPr>
          <w:p w:rsidR="002540C8" w:rsidRPr="00066396" w:rsidRDefault="002540C8" w:rsidP="002540C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М.Ю.Лермонтова (5 ч)</w:t>
            </w:r>
          </w:p>
          <w:p w:rsidR="002540C8" w:rsidRPr="00AE4438" w:rsidRDefault="002540C8" w:rsidP="0055785E">
            <w:pPr>
              <w:pStyle w:val="a4"/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AE4438" w:rsidRPr="00AE4438" w:rsidRDefault="00AE4438" w:rsidP="00AE4438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55785E" w:rsidRPr="00066396" w:rsidRDefault="0055785E" w:rsidP="005D3030">
            <w:pPr>
              <w:pStyle w:val="a4"/>
              <w:numPr>
                <w:ilvl w:val="0"/>
                <w:numId w:val="24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</w:t>
            </w:r>
            <w:r w:rsidRPr="00066396">
              <w:rPr>
                <w:rFonts w:hAnsi="Cambria Math" w:cstheme="minorHAnsi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ра в общении и взаимодействии; </w:t>
            </w:r>
          </w:p>
          <w:p w:rsidR="000566C0" w:rsidRPr="00066396" w:rsidRDefault="000566C0" w:rsidP="005D3030">
            <w:pPr>
              <w:pStyle w:val="a4"/>
              <w:numPr>
                <w:ilvl w:val="0"/>
                <w:numId w:val="24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договариваться с одноклассниками совместно с</w:t>
            </w:r>
            <w:r w:rsidRPr="000566C0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учителем о правилах поведения и общения и</w:t>
            </w:r>
            <w:r w:rsidRPr="000566C0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следовать им</w:t>
            </w:r>
            <w:r w:rsidR="00EA2DFE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AE4438" w:rsidRPr="00AE4438" w:rsidRDefault="00AE4438" w:rsidP="00AE4438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55785E" w:rsidRPr="0055785E" w:rsidRDefault="0055785E" w:rsidP="005D3030">
            <w:pPr>
              <w:pStyle w:val="a4"/>
              <w:numPr>
                <w:ilvl w:val="0"/>
                <w:numId w:val="24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с уч</w:t>
            </w:r>
            <w:r w:rsidRPr="00066396">
              <w:rPr>
                <w:rFonts w:hAnsi="Cambria Math" w:cstheme="minorHAnsi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том целей коммуникации достаточно точно, последовательно и полно передавать партн</w:t>
            </w:r>
            <w:r w:rsidRPr="00066396">
              <w:rPr>
                <w:rFonts w:hAnsi="Cambria Math" w:cstheme="minorHAnsi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ру необходимую информацию как ориентир для построения действия; </w:t>
            </w:r>
          </w:p>
          <w:p w:rsidR="002540C8" w:rsidRPr="00AE4438" w:rsidRDefault="002540C8" w:rsidP="0055785E">
            <w:pPr>
              <w:pStyle w:val="a4"/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  <w:t>регулятивные УУД</w:t>
            </w:r>
          </w:p>
          <w:p w:rsidR="00AE4438" w:rsidRPr="00AE4438" w:rsidRDefault="00AE4438" w:rsidP="00AE4438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55785E" w:rsidRPr="00066396" w:rsidRDefault="0055785E" w:rsidP="005D3030">
            <w:pPr>
              <w:pStyle w:val="a4"/>
              <w:numPr>
                <w:ilvl w:val="0"/>
                <w:numId w:val="25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учитывать установленные правила в планировании и контроле способа решения; </w:t>
            </w:r>
          </w:p>
          <w:p w:rsidR="00EA2DFE" w:rsidRPr="00066396" w:rsidRDefault="00EA2DFE" w:rsidP="005D3030">
            <w:pPr>
              <w:pStyle w:val="a4"/>
              <w:numPr>
                <w:ilvl w:val="0"/>
                <w:numId w:val="25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осуществлять пошаговый и итоговый</w:t>
            </w:r>
            <w:r w:rsidRPr="00EA2DFE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самоконтроль</w:t>
            </w:r>
            <w: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AE4438" w:rsidRPr="00AE4438" w:rsidRDefault="00AE4438" w:rsidP="00AE4438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55785E" w:rsidRPr="00066396" w:rsidRDefault="0055785E" w:rsidP="005D3030">
            <w:pPr>
              <w:pStyle w:val="a4"/>
              <w:numPr>
                <w:ilvl w:val="0"/>
                <w:numId w:val="25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</w:t>
            </w:r>
            <w: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2540C8" w:rsidRPr="00AE4438" w:rsidRDefault="002540C8" w:rsidP="0055785E">
            <w:pPr>
              <w:pStyle w:val="a4"/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</w:p>
          <w:p w:rsidR="00AE4438" w:rsidRPr="00AE4438" w:rsidRDefault="00AE4438" w:rsidP="00AE4438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55785E" w:rsidRPr="0055785E" w:rsidRDefault="0055785E" w:rsidP="005D3030">
            <w:pPr>
              <w:pStyle w:val="a4"/>
              <w:numPr>
                <w:ilvl w:val="0"/>
                <w:numId w:val="26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чувство прекрасного и эстетические чувства на основе знакомства с мировой и отечественной художественной культурой</w:t>
            </w:r>
            <w: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AE4438" w:rsidRPr="00AE4438" w:rsidRDefault="00AE4438" w:rsidP="00AE4438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55785E" w:rsidRPr="0055785E" w:rsidRDefault="0055785E" w:rsidP="005D3030">
            <w:pPr>
              <w:pStyle w:val="a4"/>
              <w:numPr>
                <w:ilvl w:val="0"/>
                <w:numId w:val="26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компетентност</w:t>
            </w:r>
            <w: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ь</w:t>
            </w: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 в реализации основ гражданской идентичности в поступках и деятельности</w:t>
            </w:r>
            <w: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2540C8" w:rsidRPr="00AE4438" w:rsidRDefault="002540C8" w:rsidP="0055785E">
            <w:pPr>
              <w:pStyle w:val="a4"/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познавательные УУД </w:t>
            </w:r>
          </w:p>
          <w:p w:rsidR="00AE4438" w:rsidRPr="00AE4438" w:rsidRDefault="00AE4438" w:rsidP="00AE4438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55785E" w:rsidRPr="0055785E" w:rsidRDefault="0055785E" w:rsidP="005D3030">
            <w:pPr>
              <w:pStyle w:val="a4"/>
              <w:numPr>
                <w:ilvl w:val="0"/>
                <w:numId w:val="27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</w:t>
            </w:r>
            <w: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AE4438" w:rsidRPr="00AE4438" w:rsidRDefault="00AE4438" w:rsidP="00AE4438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55785E" w:rsidRPr="0055785E" w:rsidRDefault="0055785E" w:rsidP="005D3030">
            <w:pPr>
              <w:pStyle w:val="a4"/>
              <w:numPr>
                <w:ilvl w:val="0"/>
                <w:numId w:val="27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осуществлять расширенный поиск информации с использованием ресурсов библиотек и Интернета</w:t>
            </w:r>
            <w: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2540C8" w:rsidRPr="00066396" w:rsidRDefault="002540C8" w:rsidP="002540C8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DB58FE" w:rsidRPr="00660149" w:rsidTr="00186639">
        <w:tc>
          <w:tcPr>
            <w:tcW w:w="534" w:type="dxa"/>
            <w:gridSpan w:val="2"/>
          </w:tcPr>
          <w:p w:rsidR="00DB58FE" w:rsidRPr="002C363C" w:rsidRDefault="002C363C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2551" w:type="dxa"/>
            <w:gridSpan w:val="3"/>
          </w:tcPr>
          <w:p w:rsidR="00DB58FE" w:rsidRDefault="002C363C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Стихи М.Ю.Лермонтова</w:t>
            </w:r>
          </w:p>
          <w:p w:rsidR="002C363C" w:rsidRPr="002C363C" w:rsidRDefault="002C363C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М.Лермонтов «Москва, Москва!.. Люблю тебя как сын», «Парус»</w:t>
            </w:r>
          </w:p>
        </w:tc>
        <w:tc>
          <w:tcPr>
            <w:tcW w:w="4253" w:type="dxa"/>
            <w:gridSpan w:val="2"/>
          </w:tcPr>
          <w:p w:rsidR="00DB58FE" w:rsidRPr="0055785E" w:rsidRDefault="002C363C" w:rsidP="00C30C9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5578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Работать с текстами стихотворений. Сравнить содержание стихотворений (мысли и чувства лирического героя), строфы, рифмы. Выразительно читать стихи. За</w:t>
            </w:r>
            <w:r w:rsidR="00C30C9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</w:t>
            </w:r>
            <w:r w:rsidRPr="005578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чить наизусть один из них.</w:t>
            </w:r>
          </w:p>
        </w:tc>
        <w:tc>
          <w:tcPr>
            <w:tcW w:w="4889" w:type="dxa"/>
          </w:tcPr>
          <w:p w:rsidR="002C363C" w:rsidRPr="00066396" w:rsidRDefault="00C30C93" w:rsidP="005578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="002C363C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читать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отношение к героям и их поступкам.</w:t>
            </w:r>
          </w:p>
          <w:p w:rsidR="00DB58FE" w:rsidRPr="00066396" w:rsidRDefault="00C30C93" w:rsidP="0055785E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="002C363C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читать выразительно: определять </w:t>
            </w:r>
            <w:r w:rsidR="002C363C"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задачу чтения, интонационный рисунок, выделять паузы и логические ударения, обращать внимание на знаки препинания, слушать и оценивать своё чтение.</w:t>
            </w:r>
          </w:p>
        </w:tc>
        <w:tc>
          <w:tcPr>
            <w:tcW w:w="2559" w:type="dxa"/>
          </w:tcPr>
          <w:p w:rsidR="00965609" w:rsidRPr="00965609" w:rsidRDefault="00965609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Учебник, ТПО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хрестоматия.</w:t>
            </w:r>
          </w:p>
          <w:p w:rsidR="00965609" w:rsidRPr="00066396" w:rsidRDefault="00965609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A177B9" w:rsidRPr="00965609" w:rsidRDefault="00965609" w:rsidP="0096560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="00A177B9" w:rsidRPr="00066396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«М. Ю. Лермонтов. </w:t>
            </w:r>
            <w:r w:rsidRPr="00965609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Т</w:t>
            </w:r>
            <w:r w:rsidR="00A177B9" w:rsidRPr="00965609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</w:rPr>
              <w:t>ворчество».</w:t>
            </w:r>
          </w:p>
          <w:p w:rsidR="00DB58FE" w:rsidRPr="00965609" w:rsidRDefault="00DB58FE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2C363C" w:rsidRPr="00FA61DE" w:rsidTr="00186639">
        <w:tc>
          <w:tcPr>
            <w:tcW w:w="534" w:type="dxa"/>
            <w:gridSpan w:val="2"/>
          </w:tcPr>
          <w:p w:rsidR="002C363C" w:rsidRPr="002C363C" w:rsidRDefault="002C363C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2551" w:type="dxa"/>
            <w:gridSpan w:val="3"/>
          </w:tcPr>
          <w:p w:rsidR="002C363C" w:rsidRDefault="002C363C" w:rsidP="00F138F1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Стихи М.Ю.Лермонтова</w:t>
            </w:r>
          </w:p>
          <w:p w:rsidR="002C363C" w:rsidRPr="002C363C" w:rsidRDefault="002C363C" w:rsidP="00F138F1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М.Лермонтов «Москва, Москва!.. Люблю тебя как сын», «Парус»</w:t>
            </w:r>
          </w:p>
        </w:tc>
        <w:tc>
          <w:tcPr>
            <w:tcW w:w="4253" w:type="dxa"/>
            <w:gridSpan w:val="2"/>
          </w:tcPr>
          <w:p w:rsidR="002C363C" w:rsidRPr="0055785E" w:rsidRDefault="002C363C" w:rsidP="00053B4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5578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Работать с текстами стихотворений. Сравнить содержание стихотворений (мысли и чувства лирического героя), строфы, рифмы. Выразительно читать стихи. За</w:t>
            </w:r>
            <w:r w:rsidR="00053B4F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</w:t>
            </w:r>
            <w:r w:rsidRPr="005578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чить наизусть один из них.</w:t>
            </w:r>
          </w:p>
        </w:tc>
        <w:tc>
          <w:tcPr>
            <w:tcW w:w="4889" w:type="dxa"/>
          </w:tcPr>
          <w:p w:rsidR="002C363C" w:rsidRPr="00066396" w:rsidRDefault="00C30C93" w:rsidP="005578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="002C363C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читать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отношение к героям и их поступкам.</w:t>
            </w:r>
          </w:p>
          <w:p w:rsidR="002C363C" w:rsidRPr="00066396" w:rsidRDefault="00C30C93" w:rsidP="0055785E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="002C363C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читать 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чтение.</w:t>
            </w:r>
          </w:p>
        </w:tc>
        <w:tc>
          <w:tcPr>
            <w:tcW w:w="2559" w:type="dxa"/>
          </w:tcPr>
          <w:p w:rsidR="00965609" w:rsidRDefault="00965609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</w:p>
          <w:p w:rsidR="00053B4F" w:rsidRPr="00053B4F" w:rsidRDefault="00053B4F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Портрет М.Ю.Лермонтова</w:t>
            </w:r>
          </w:p>
          <w:p w:rsidR="002C363C" w:rsidRPr="00066396" w:rsidRDefault="002C363C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2C363C" w:rsidRPr="00FA61DE" w:rsidTr="00186639">
        <w:tc>
          <w:tcPr>
            <w:tcW w:w="534" w:type="dxa"/>
            <w:gridSpan w:val="2"/>
          </w:tcPr>
          <w:p w:rsidR="002C363C" w:rsidRPr="002C363C" w:rsidRDefault="002C363C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30</w:t>
            </w:r>
          </w:p>
        </w:tc>
        <w:tc>
          <w:tcPr>
            <w:tcW w:w="2551" w:type="dxa"/>
            <w:gridSpan w:val="3"/>
          </w:tcPr>
          <w:p w:rsidR="002C363C" w:rsidRDefault="002C363C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Стихи о природе М.Ю.Лермонтова</w:t>
            </w:r>
          </w:p>
          <w:p w:rsidR="002C363C" w:rsidRPr="002C363C" w:rsidRDefault="002C363C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М.Лермонтов «Горные вершины», «Утёс»</w:t>
            </w:r>
          </w:p>
        </w:tc>
        <w:tc>
          <w:tcPr>
            <w:tcW w:w="4253" w:type="dxa"/>
            <w:gridSpan w:val="2"/>
          </w:tcPr>
          <w:p w:rsidR="002C363C" w:rsidRPr="0055785E" w:rsidRDefault="002C363C" w:rsidP="0055785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5578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Сравнить стихотворения, выделить эпитеты, сравнения. Определить тон и темп чтения. Наблюдать за употреблением знаков препинани</w:t>
            </w:r>
            <w:r w:rsidR="00E7379A" w:rsidRPr="005578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я, указанием пауз, выделение ло</w:t>
            </w:r>
            <w:r w:rsidRPr="005578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гических ударений.</w:t>
            </w:r>
          </w:p>
        </w:tc>
        <w:tc>
          <w:tcPr>
            <w:tcW w:w="4889" w:type="dxa"/>
          </w:tcPr>
          <w:p w:rsidR="002C363C" w:rsidRPr="00066396" w:rsidRDefault="00C30C93" w:rsidP="005578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</w:t>
            </w:r>
            <w:r w:rsidR="002C363C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аходить средства выразительности, выделять их особенности в произведениях разных жанров, объяснять их функцию.</w:t>
            </w:r>
          </w:p>
          <w:p w:rsidR="00C30C93" w:rsidRDefault="00C30C93" w:rsidP="005578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а</w:t>
            </w:r>
            <w:r w:rsidR="002C363C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декватно выражать эмоциональную реакцию на содержание прослушанного или прочитанного произведения, выделять особенности авторского текста. </w:t>
            </w:r>
          </w:p>
          <w:p w:rsidR="002C363C" w:rsidRPr="0055785E" w:rsidRDefault="00C30C93" w:rsidP="005578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р</w:t>
            </w:r>
            <w:r w:rsidR="002C363C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азличать прямое и контекстное значение слов.</w:t>
            </w:r>
          </w:p>
          <w:p w:rsidR="002C363C" w:rsidRPr="00066396" w:rsidRDefault="00C30C93" w:rsidP="00C30C93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E7379A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равнивать образы героев, авторское отношение к ним; выражать своё отношение к героям.</w:t>
            </w:r>
          </w:p>
        </w:tc>
        <w:tc>
          <w:tcPr>
            <w:tcW w:w="2559" w:type="dxa"/>
          </w:tcPr>
          <w:p w:rsidR="002C363C" w:rsidRDefault="00965609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</w:p>
          <w:p w:rsidR="00053B4F" w:rsidRPr="00066396" w:rsidRDefault="00053B4F" w:rsidP="00053B4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053B4F" w:rsidRPr="00053B4F" w:rsidRDefault="00053B4F" w:rsidP="00053B4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«Кавказ»</w:t>
            </w:r>
          </w:p>
        </w:tc>
      </w:tr>
      <w:tr w:rsidR="00C30C93" w:rsidRPr="00660149" w:rsidTr="00186639">
        <w:tc>
          <w:tcPr>
            <w:tcW w:w="534" w:type="dxa"/>
            <w:gridSpan w:val="2"/>
          </w:tcPr>
          <w:p w:rsidR="00C30C93" w:rsidRPr="002C363C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2551" w:type="dxa"/>
            <w:gridSpan w:val="3"/>
          </w:tcPr>
          <w:p w:rsidR="00C30C93" w:rsidRDefault="00C30C93" w:rsidP="00F138F1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Стихи о природе М.Ю.Лермонтова</w:t>
            </w:r>
          </w:p>
          <w:p w:rsidR="00C30C93" w:rsidRPr="002C363C" w:rsidRDefault="00C30C93" w:rsidP="00F138F1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М.Лермонтов «Горные вершины», «Утёс»</w:t>
            </w:r>
          </w:p>
        </w:tc>
        <w:tc>
          <w:tcPr>
            <w:tcW w:w="4253" w:type="dxa"/>
            <w:gridSpan w:val="2"/>
          </w:tcPr>
          <w:p w:rsidR="00C30C93" w:rsidRPr="0055785E" w:rsidRDefault="00C30C93" w:rsidP="0055785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5578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Сравнить стихотворения, выделить эпитеты, сравнения. Определить тон и темп чтения. Наблюдать за употреблением знаков препинания, указанием пауз, выделение логических ударений.</w:t>
            </w:r>
          </w:p>
        </w:tc>
        <w:tc>
          <w:tcPr>
            <w:tcW w:w="4889" w:type="dxa"/>
          </w:tcPr>
          <w:p w:rsidR="00C30C93" w:rsidRPr="00066396" w:rsidRDefault="00C30C93" w:rsidP="003977B0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аходить средства выразительности, выделять их особенности в произведениях разных жанров, объяснять их функцию.</w:t>
            </w:r>
          </w:p>
          <w:p w:rsidR="00C30C93" w:rsidRDefault="00C30C93" w:rsidP="003977B0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а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декватно выражать эмоциональную реакцию на содержание прослушанного или прочитанного произведения, выделять особенности авторского текста. </w:t>
            </w:r>
          </w:p>
          <w:p w:rsidR="00C30C93" w:rsidRPr="0055785E" w:rsidRDefault="00C30C93" w:rsidP="003977B0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р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азличать прямое и контекстное значение слов.</w:t>
            </w:r>
          </w:p>
          <w:p w:rsidR="00C30C93" w:rsidRPr="00066396" w:rsidRDefault="00C30C93" w:rsidP="003977B0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равнивать образы героев, авторское отношение к ним; выражать своё отношение к героям.</w:t>
            </w:r>
          </w:p>
        </w:tc>
        <w:tc>
          <w:tcPr>
            <w:tcW w:w="2559" w:type="dxa"/>
          </w:tcPr>
          <w:p w:rsidR="00C30C93" w:rsidRPr="00965609" w:rsidRDefault="00C30C93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</w:p>
        </w:tc>
      </w:tr>
      <w:tr w:rsidR="00C30C93" w:rsidRPr="00FA61DE" w:rsidTr="00186639">
        <w:tc>
          <w:tcPr>
            <w:tcW w:w="534" w:type="dxa"/>
            <w:gridSpan w:val="2"/>
          </w:tcPr>
          <w:p w:rsidR="00C30C93" w:rsidRPr="00E7379A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32</w:t>
            </w:r>
          </w:p>
        </w:tc>
        <w:tc>
          <w:tcPr>
            <w:tcW w:w="2551" w:type="dxa"/>
            <w:gridSpan w:val="3"/>
          </w:tcPr>
          <w:p w:rsidR="00C30C93" w:rsidRDefault="00C30C93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Книги М.Ю.Лермонтова.</w:t>
            </w:r>
          </w:p>
          <w:p w:rsidR="00C30C93" w:rsidRDefault="00C30C93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М.Лермонтов «Казачья колыбельная песня»</w:t>
            </w:r>
          </w:p>
          <w:p w:rsidR="00C30C93" w:rsidRPr="00B53D2F" w:rsidRDefault="00C30C93" w:rsidP="0066014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Сформированность учебной и читательской деятельности. Текущая проверка.</w:t>
            </w:r>
          </w:p>
        </w:tc>
        <w:tc>
          <w:tcPr>
            <w:tcW w:w="4253" w:type="dxa"/>
            <w:gridSpan w:val="2"/>
          </w:tcPr>
          <w:p w:rsidR="00C30C93" w:rsidRPr="0055785E" w:rsidRDefault="00C30C93" w:rsidP="0055785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5578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Работать с книгами М.Лермонтова и книгами о поэте. Поиск информации о поэте в Интернете. Слушать и выразительно читать «Казачью колыбельную песню».</w:t>
            </w:r>
          </w:p>
        </w:tc>
        <w:tc>
          <w:tcPr>
            <w:tcW w:w="4889" w:type="dxa"/>
          </w:tcPr>
          <w:p w:rsidR="00C30C93" w:rsidRPr="0055785E" w:rsidRDefault="00C30C93" w:rsidP="005578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оспринимать тексты прослушанных произведений, адекватно реагировать на содержание произведения, высказывать своё мнение о произведении</w:t>
            </w:r>
            <w:r w:rsidRPr="0055785E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C30C93" w:rsidRPr="00066396" w:rsidRDefault="00C30C93" w:rsidP="005578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ч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итать в соответствии с основными правилами орфоэпии, уметь видеть в тексте произведения слова с трудными звукосочетаниями, подвижным и постоянным ударением, произносить правильно слова, вынесенные в словарь к тексту произведения, проверять звучание непонятных слов по словарю.</w:t>
            </w:r>
          </w:p>
          <w:p w:rsidR="00C30C93" w:rsidRPr="00965609" w:rsidRDefault="00C30C93" w:rsidP="00C30C9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обирать информацию</w:t>
            </w:r>
            <w:r w:rsidRPr="0055785E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о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писателях и оформлять её в виде таблиц и схем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C30C93" w:rsidRPr="00053B4F" w:rsidRDefault="00C30C93" w:rsidP="0096560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хрестоматия.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Самостоятельно подобранные книги М.Лермонтова и книги о поэте.</w:t>
            </w:r>
          </w:p>
        </w:tc>
      </w:tr>
      <w:tr w:rsidR="00C30C93" w:rsidRPr="00FA61DE" w:rsidTr="00F138F1">
        <w:tc>
          <w:tcPr>
            <w:tcW w:w="14786" w:type="dxa"/>
            <w:gridSpan w:val="9"/>
          </w:tcPr>
          <w:p w:rsidR="00C30C93" w:rsidRPr="00066396" w:rsidRDefault="00C30C93" w:rsidP="0060335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П.П.Ершова (4 ч)</w:t>
            </w:r>
          </w:p>
          <w:p w:rsidR="00C30C93" w:rsidRPr="00547E4D" w:rsidRDefault="00C30C93" w:rsidP="00D15CF1">
            <w:pPr>
              <w:pStyle w:val="a4"/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C30C93" w:rsidRPr="00AE4438" w:rsidRDefault="00C30C93" w:rsidP="00AE4438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28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формулировать собственное мнение и позицию;</w:t>
            </w:r>
          </w:p>
          <w:p w:rsidR="00C30C93" w:rsidRPr="00AE4438" w:rsidRDefault="00C30C93" w:rsidP="00AE4438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28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задавать вопросы, необходимые для организации собственной деятельности и сотрудничества с партн</w:t>
            </w:r>
            <w:r w:rsidRPr="00066396">
              <w:rPr>
                <w:rFonts w:hAnsi="Cambria Math" w:cstheme="minorHAnsi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ром; </w:t>
            </w:r>
          </w:p>
          <w:p w:rsidR="00C30C93" w:rsidRPr="00547E4D" w:rsidRDefault="00C30C93" w:rsidP="00D15CF1">
            <w:pPr>
              <w:pStyle w:val="a4"/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  <w:t>регулятивные УУД</w:t>
            </w:r>
          </w:p>
          <w:p w:rsidR="00C30C93" w:rsidRPr="00AE4438" w:rsidRDefault="00C30C93" w:rsidP="00AE4438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29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планировать свои действия в соответствии с поставленной задачей и условиями е</w:t>
            </w:r>
            <w:r w:rsidRPr="00066396">
              <w:rPr>
                <w:rFonts w:hAnsi="Cambria Math" w:cstheme="minorHAnsi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 реализации, в том числе во внутреннем плане; </w:t>
            </w:r>
          </w:p>
          <w:p w:rsidR="00C30C93" w:rsidRPr="00AE4438" w:rsidRDefault="00C30C93" w:rsidP="00AE4438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29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проявлять познавательную инициативу в учебном сотрудничестве; </w:t>
            </w:r>
          </w:p>
          <w:p w:rsidR="00C30C93" w:rsidRPr="00547E4D" w:rsidRDefault="00C30C93" w:rsidP="00D15CF1">
            <w:pPr>
              <w:pStyle w:val="a4"/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</w:p>
          <w:p w:rsidR="00C30C93" w:rsidRPr="00AE4438" w:rsidRDefault="00C30C93" w:rsidP="00AE4438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30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учебно-познавательный интерес к новому учебному материалу и способам решения новой задачи; </w:t>
            </w:r>
          </w:p>
          <w:p w:rsidR="00C30C93" w:rsidRPr="00AE4438" w:rsidRDefault="00C30C93" w:rsidP="00AE4438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30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осознанны</w:t>
            </w:r>
            <w: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е</w:t>
            </w: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 устойчивы</w:t>
            </w:r>
            <w: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е</w:t>
            </w: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 эстетически</w:t>
            </w:r>
            <w: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е</w:t>
            </w: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 предпочтени</w:t>
            </w:r>
            <w: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я</w:t>
            </w: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 и ориентаци</w:t>
            </w:r>
            <w: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я</w:t>
            </w: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 на искусство как значимую сферу человеческой жизни; </w:t>
            </w:r>
          </w:p>
          <w:p w:rsidR="00C30C93" w:rsidRPr="00547E4D" w:rsidRDefault="00C30C93" w:rsidP="00D15CF1">
            <w:pPr>
              <w:pStyle w:val="a4"/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познавательные УУД </w:t>
            </w:r>
          </w:p>
          <w:p w:rsidR="00C30C93" w:rsidRPr="00AE4438" w:rsidRDefault="00C30C93" w:rsidP="00AE4438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31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осуществлять анализ объектов с выделением существенных и несущественных признаков; </w:t>
            </w:r>
          </w:p>
          <w:p w:rsidR="00C30C93" w:rsidRPr="00AE4438" w:rsidRDefault="00C30C93" w:rsidP="00AE4438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осуществлять синтез как составление целого из частей, самостоятельно достраивая и восполняя недостающие компоненты</w:t>
            </w:r>
            <w: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</w:tr>
      <w:tr w:rsidR="00C30C93" w:rsidRPr="00FA61DE" w:rsidTr="00186639">
        <w:tc>
          <w:tcPr>
            <w:tcW w:w="534" w:type="dxa"/>
            <w:gridSpan w:val="2"/>
          </w:tcPr>
          <w:p w:rsidR="00C30C93" w:rsidRPr="00FA36B6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2551" w:type="dxa"/>
            <w:gridSpan w:val="3"/>
          </w:tcPr>
          <w:p w:rsidR="00C30C93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Литературные (авторские)</w:t>
            </w:r>
          </w:p>
          <w:p w:rsidR="00C30C93" w:rsidRPr="00FA36B6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П.Ершов «Конёк-Горбунок» (отрывки)</w:t>
            </w:r>
          </w:p>
        </w:tc>
        <w:tc>
          <w:tcPr>
            <w:tcW w:w="4253" w:type="dxa"/>
            <w:gridSpan w:val="2"/>
          </w:tcPr>
          <w:p w:rsidR="00C30C93" w:rsidRPr="00301893" w:rsidRDefault="00C30C93" w:rsidP="0030189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30189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Повторить особенности волшебных сказок, сказок народных и литературных. Слушать сказку П.Ершова «Конёк-Горбунок». Выразительно читать отрывки. Определить главную мысль сказки.</w:t>
            </w:r>
          </w:p>
        </w:tc>
        <w:tc>
          <w:tcPr>
            <w:tcW w:w="4889" w:type="dxa"/>
          </w:tcPr>
          <w:p w:rsidR="00C30C93" w:rsidRPr="00301893" w:rsidRDefault="00337D99" w:rsidP="0030189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ыделять особенности литературных сказок, сравнивать их с народными сказками; делать выводы.</w:t>
            </w:r>
          </w:p>
          <w:p w:rsidR="00C30C93" w:rsidRPr="00301893" w:rsidRDefault="00337D99" w:rsidP="00337D99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301893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="00C30C93" w:rsidRPr="00301893">
              <w:rPr>
                <w:color w:val="000000" w:themeColor="text1" w:themeShade="80"/>
                <w:sz w:val="24"/>
                <w:szCs w:val="24"/>
              </w:rPr>
              <w:t>оспринимать художественное произведение</w:t>
            </w:r>
            <w:r w:rsidR="00C30C93" w:rsidRPr="00301893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C30C93" w:rsidRPr="00066396" w:rsidRDefault="00C30C93" w:rsidP="00053B4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053B4F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,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C30C93" w:rsidRPr="00066396" w:rsidRDefault="00C30C93" w:rsidP="00053B4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053B4F">
              <w:rPr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53B4F">
              <w:rPr>
                <w:color w:val="000000" w:themeColor="text1" w:themeShade="80"/>
                <w:sz w:val="24"/>
                <w:szCs w:val="24"/>
              </w:rPr>
              <w:t>Point</w:t>
            </w:r>
            <w:r w:rsidRPr="00053B4F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eastAsia="Times New Roman"/>
                <w:color w:val="000000" w:themeColor="text1" w:themeShade="80"/>
                <w:sz w:val="24"/>
                <w:szCs w:val="24"/>
                <w:lang w:val="ru-RU"/>
              </w:rPr>
              <w:t>«Конек - Горбунок»</w:t>
            </w:r>
          </w:p>
        </w:tc>
      </w:tr>
      <w:tr w:rsidR="00C30C93" w:rsidRPr="00660149" w:rsidTr="00186639">
        <w:tc>
          <w:tcPr>
            <w:tcW w:w="534" w:type="dxa"/>
            <w:gridSpan w:val="2"/>
          </w:tcPr>
          <w:p w:rsidR="00C30C93" w:rsidRPr="00FA36B6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34</w:t>
            </w:r>
          </w:p>
        </w:tc>
        <w:tc>
          <w:tcPr>
            <w:tcW w:w="2551" w:type="dxa"/>
            <w:gridSpan w:val="3"/>
          </w:tcPr>
          <w:p w:rsidR="00C30C93" w:rsidRDefault="00C30C93" w:rsidP="00F138F1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Литературные (авторские)</w:t>
            </w:r>
          </w:p>
          <w:p w:rsidR="00C30C93" w:rsidRPr="00FA36B6" w:rsidRDefault="00C30C93" w:rsidP="00F138F1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П.Ершов «Конёк-Горбунок» (отрывки)</w:t>
            </w:r>
          </w:p>
        </w:tc>
        <w:tc>
          <w:tcPr>
            <w:tcW w:w="4253" w:type="dxa"/>
            <w:gridSpan w:val="2"/>
          </w:tcPr>
          <w:p w:rsidR="00C30C93" w:rsidRPr="00301893" w:rsidRDefault="00C30C93" w:rsidP="0030189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30189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Повторить особенности волшебных сказок, сказок народных и литературных. Слушать сказку П.Ершова «Конёк-Горбунок». Выразительно читать отрывки. Определить главную мысль сказки.</w:t>
            </w:r>
          </w:p>
        </w:tc>
        <w:tc>
          <w:tcPr>
            <w:tcW w:w="4889" w:type="dxa"/>
          </w:tcPr>
          <w:p w:rsidR="00C30C93" w:rsidRPr="00301893" w:rsidRDefault="00337D99" w:rsidP="0030189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ыделять особенности литературных сказок, сравнивать их с народными сказками; делать выводы.</w:t>
            </w:r>
          </w:p>
          <w:p w:rsidR="00C30C93" w:rsidRPr="00301893" w:rsidRDefault="00337D99" w:rsidP="0030189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оспринимать художественное произведение</w:t>
            </w:r>
            <w:r w:rsidR="00C30C93" w:rsidRPr="00301893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C30C93" w:rsidRPr="00301893" w:rsidRDefault="00337D99" w:rsidP="00337D9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п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ользоваться алгоритмом учебных действий для формирования универсального умения читать выразительно</w:t>
            </w:r>
            <w:r w:rsidR="00C30C93" w:rsidRPr="00301893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C30C93" w:rsidRPr="00053B4F" w:rsidRDefault="00C30C93" w:rsidP="00053B4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053B4F">
              <w:rPr>
                <w:color w:val="000000" w:themeColor="text1" w:themeShade="80"/>
                <w:sz w:val="24"/>
                <w:szCs w:val="24"/>
              </w:rPr>
              <w:t>Учебник, ТПО</w:t>
            </w:r>
          </w:p>
        </w:tc>
      </w:tr>
      <w:tr w:rsidR="00C30C93" w:rsidRPr="00660149" w:rsidTr="00186639">
        <w:tc>
          <w:tcPr>
            <w:tcW w:w="534" w:type="dxa"/>
            <w:gridSpan w:val="2"/>
          </w:tcPr>
          <w:p w:rsidR="00C30C93" w:rsidRPr="00FA36B6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35</w:t>
            </w:r>
          </w:p>
        </w:tc>
        <w:tc>
          <w:tcPr>
            <w:tcW w:w="2551" w:type="dxa"/>
            <w:gridSpan w:val="3"/>
          </w:tcPr>
          <w:p w:rsidR="00C30C93" w:rsidRDefault="00C30C93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Стихи П.П.Ершова.</w:t>
            </w:r>
          </w:p>
          <w:p w:rsidR="00C30C93" w:rsidRPr="00FA36B6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П.Ершов «Кто он?»</w:t>
            </w:r>
          </w:p>
        </w:tc>
        <w:tc>
          <w:tcPr>
            <w:tcW w:w="4253" w:type="dxa"/>
            <w:gridSpan w:val="2"/>
          </w:tcPr>
          <w:p w:rsidR="00C30C93" w:rsidRPr="00301893" w:rsidRDefault="00C30C93" w:rsidP="0030189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30189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Работать с текстом стихотворения: ритм, тон и темп чтения. Выразительно читать наизусть (по </w:t>
            </w:r>
            <w:r w:rsidRPr="0030189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желанию учащихся).</w:t>
            </w:r>
          </w:p>
        </w:tc>
        <w:tc>
          <w:tcPr>
            <w:tcW w:w="4889" w:type="dxa"/>
          </w:tcPr>
          <w:p w:rsidR="00C30C93" w:rsidRPr="00301893" w:rsidRDefault="00337D99" w:rsidP="0030189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lastRenderedPageBreak/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читать выразительно: определять задачу чтения, интонационный рисунок, выделять паузы и логические ударения, 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обращать внимание на знаки препинания, слушать и оценивать своё чтение.</w:t>
            </w:r>
          </w:p>
          <w:p w:rsidR="00C30C93" w:rsidRPr="00066396" w:rsidRDefault="00337D99" w:rsidP="00337D99">
            <w:pPr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о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ценивать поступки героев и собственные исходя из критериев общечеловеческих ценностей; следовать нравственно-этическим нормам поведения в жизни.</w:t>
            </w:r>
          </w:p>
        </w:tc>
        <w:tc>
          <w:tcPr>
            <w:tcW w:w="2559" w:type="dxa"/>
          </w:tcPr>
          <w:p w:rsidR="00C30C93" w:rsidRPr="00053B4F" w:rsidRDefault="00C30C93" w:rsidP="00053B4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053B4F">
              <w:rPr>
                <w:color w:val="000000" w:themeColor="text1" w:themeShade="80"/>
                <w:sz w:val="24"/>
                <w:szCs w:val="24"/>
              </w:rPr>
              <w:lastRenderedPageBreak/>
              <w:t>Учебник, ТПО</w:t>
            </w:r>
          </w:p>
        </w:tc>
      </w:tr>
      <w:tr w:rsidR="00C30C93" w:rsidRPr="00FA61DE" w:rsidTr="00186639">
        <w:tc>
          <w:tcPr>
            <w:tcW w:w="534" w:type="dxa"/>
            <w:gridSpan w:val="2"/>
          </w:tcPr>
          <w:p w:rsidR="00C30C93" w:rsidRPr="00301893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2551" w:type="dxa"/>
            <w:gridSpan w:val="3"/>
          </w:tcPr>
          <w:p w:rsidR="00C30C93" w:rsidRPr="00301893" w:rsidRDefault="00C30C93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Обобщение. Русские поэты</w:t>
            </w:r>
          </w:p>
        </w:tc>
        <w:tc>
          <w:tcPr>
            <w:tcW w:w="4253" w:type="dxa"/>
            <w:gridSpan w:val="2"/>
          </w:tcPr>
          <w:p w:rsidR="00C30C93" w:rsidRPr="00301893" w:rsidRDefault="00C30C93" w:rsidP="0030189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30189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Работать с книгами-сборниками. Выполнить задания в учебнике.</w:t>
            </w:r>
          </w:p>
        </w:tc>
        <w:tc>
          <w:tcPr>
            <w:tcW w:w="4889" w:type="dxa"/>
          </w:tcPr>
          <w:p w:rsidR="00C30C93" w:rsidRPr="00066396" w:rsidRDefault="00337D99" w:rsidP="0030189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истематизировать книги по типам, подбирать книги по темам, пользоваться рекомендательными списками для подбора книг в</w:t>
            </w:r>
            <w:r w:rsidR="00C30C93" w:rsidRPr="00301893">
              <w:rPr>
                <w:color w:val="000000" w:themeColor="text1" w:themeShade="80"/>
                <w:sz w:val="24"/>
                <w:szCs w:val="24"/>
              </w:rPr>
              <w:t> 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каталоге библиотеки.</w:t>
            </w:r>
          </w:p>
          <w:p w:rsidR="00C30C93" w:rsidRPr="00066396" w:rsidRDefault="00337D99" w:rsidP="00301893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отбирать и читать произведения и книги по изучаемому разделу.</w:t>
            </w:r>
          </w:p>
        </w:tc>
        <w:tc>
          <w:tcPr>
            <w:tcW w:w="2559" w:type="dxa"/>
          </w:tcPr>
          <w:p w:rsidR="00C30C93" w:rsidRPr="00066396" w:rsidRDefault="00C30C93" w:rsidP="00053B4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053B4F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C30C93" w:rsidRPr="00066396" w:rsidRDefault="00C30C93" w:rsidP="00337D99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053B4F">
              <w:rPr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53B4F">
              <w:rPr>
                <w:color w:val="000000" w:themeColor="text1" w:themeShade="80"/>
                <w:sz w:val="24"/>
                <w:szCs w:val="24"/>
              </w:rPr>
              <w:t>Point</w:t>
            </w:r>
            <w:r w:rsidRPr="00053B4F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eastAsia="Times New Roman"/>
                <w:color w:val="000000" w:themeColor="text1" w:themeShade="80"/>
                <w:sz w:val="24"/>
                <w:szCs w:val="24"/>
                <w:lang w:val="ru-RU"/>
              </w:rPr>
              <w:t xml:space="preserve"> «Русские п</w:t>
            </w:r>
            <w:r w:rsidRPr="00053B4F">
              <w:rPr>
                <w:color w:val="000000" w:themeColor="text1" w:themeShade="80"/>
                <w:sz w:val="24"/>
                <w:szCs w:val="24"/>
                <w:lang w:val="ru-RU"/>
              </w:rPr>
              <w:t>оэты</w:t>
            </w:r>
            <w:r w:rsidRPr="00066396">
              <w:rPr>
                <w:rFonts w:eastAsia="Times New Roman"/>
                <w:color w:val="000000" w:themeColor="text1" w:themeShade="80"/>
                <w:sz w:val="24"/>
                <w:szCs w:val="24"/>
                <w:lang w:val="ru-RU"/>
              </w:rPr>
              <w:t>»</w:t>
            </w:r>
          </w:p>
        </w:tc>
      </w:tr>
      <w:tr w:rsidR="00C30C93" w:rsidRPr="00FA61DE" w:rsidTr="00F138F1">
        <w:tc>
          <w:tcPr>
            <w:tcW w:w="14786" w:type="dxa"/>
            <w:gridSpan w:val="9"/>
          </w:tcPr>
          <w:p w:rsidR="00C30C93" w:rsidRPr="00066396" w:rsidRDefault="00C30C93" w:rsidP="005B2F9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Произведения 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В.М</w:t>
            </w: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.Гаршина (4 ч)</w:t>
            </w:r>
          </w:p>
          <w:p w:rsidR="00C30C93" w:rsidRPr="00547E4D" w:rsidRDefault="00C30C93" w:rsidP="00DB4C58">
            <w:pPr>
              <w:pStyle w:val="a4"/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C30C93" w:rsidRPr="00AE4438" w:rsidRDefault="00C30C93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32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учитывать разные мнения и стремиться к координации различных позиций в сотрудничестве; </w:t>
            </w:r>
          </w:p>
          <w:p w:rsidR="00C30C93" w:rsidRPr="00AE4438" w:rsidRDefault="00C30C93" w:rsidP="00547E4D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32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аргументировать свою позицию и координировать е</w:t>
            </w:r>
            <w:r w:rsidRPr="00066396">
              <w:rPr>
                <w:rFonts w:hAnsi="Cambria Math" w:cstheme="minorHAnsi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 с позициями партн</w:t>
            </w:r>
            <w:r w:rsidRPr="00066396">
              <w:rPr>
                <w:rFonts w:hAnsi="Cambria Math" w:cstheme="minorHAnsi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ров в сотрудничестве при выработке общего решения в совместной деятельности; </w:t>
            </w:r>
          </w:p>
          <w:p w:rsidR="00C30C93" w:rsidRPr="00547E4D" w:rsidRDefault="00C30C93" w:rsidP="00547E4D">
            <w:pPr>
              <w:pStyle w:val="a4"/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  <w:t>регулятивные УУД</w:t>
            </w:r>
          </w:p>
          <w:p w:rsidR="00C30C93" w:rsidRPr="00AE4438" w:rsidRDefault="00C30C93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33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учитывать выделенные учителем ориентиры действия в новом учебном материале в сотрудничестве с учителем; </w:t>
            </w:r>
          </w:p>
          <w:p w:rsidR="00C30C93" w:rsidRPr="00AE4438" w:rsidRDefault="00C30C93" w:rsidP="00547E4D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33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самостоятельно учитывать выделенные учителем ориентиры действия в новом учебном материале; </w:t>
            </w:r>
          </w:p>
          <w:p w:rsidR="00C30C93" w:rsidRPr="00547E4D" w:rsidRDefault="00C30C93" w:rsidP="00DB4C58">
            <w:pPr>
              <w:pStyle w:val="a4"/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</w:p>
          <w:p w:rsidR="00C30C93" w:rsidRPr="00AE4438" w:rsidRDefault="00C30C93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34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широкая мотивационная основа учебной деятельности, включающая социальные, учебно-познавательные и внешние мотивы;  </w:t>
            </w:r>
          </w:p>
          <w:p w:rsidR="00C30C93" w:rsidRPr="00AE4438" w:rsidRDefault="00C30C93" w:rsidP="00547E4D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34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устойчив</w:t>
            </w:r>
            <w: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ый</w:t>
            </w: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 учебно-познавательн</w:t>
            </w:r>
            <w: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ый</w:t>
            </w: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 xml:space="preserve"> интерес к новым общим способам решения задач; </w:t>
            </w:r>
          </w:p>
          <w:p w:rsidR="00C30C93" w:rsidRPr="00547E4D" w:rsidRDefault="00C30C93" w:rsidP="00DB4C58">
            <w:pPr>
              <w:pStyle w:val="a4"/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познавательные УУД </w:t>
            </w:r>
          </w:p>
          <w:p w:rsidR="00C30C93" w:rsidRPr="00AE4438" w:rsidRDefault="00C30C93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35"/>
              </w:numP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строить сообщения в устной и письменной форме; </w:t>
            </w:r>
          </w:p>
          <w:p w:rsidR="00C30C93" w:rsidRPr="00AE4438" w:rsidRDefault="00C30C93" w:rsidP="00547E4D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ru-RU"/>
              </w:rPr>
            </w:pPr>
            <w:r w:rsidRPr="00066396"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осознанно и произвольно строить сообщения в устной и письменной форме</w:t>
            </w:r>
            <w:r>
              <w:rPr>
                <w:rFonts w:cstheme="minorHAnsi"/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</w:tr>
      <w:tr w:rsidR="00C30C93" w:rsidRPr="00FA61DE" w:rsidTr="00186639">
        <w:tc>
          <w:tcPr>
            <w:tcW w:w="534" w:type="dxa"/>
            <w:gridSpan w:val="2"/>
          </w:tcPr>
          <w:p w:rsidR="00C30C93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37</w:t>
            </w:r>
          </w:p>
          <w:p w:rsidR="00AB6ED0" w:rsidRDefault="00AB6ED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  <w:p w:rsidR="00AB6ED0" w:rsidRPr="005B2F94" w:rsidRDefault="00AB6ED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2чет</w:t>
            </w:r>
          </w:p>
        </w:tc>
        <w:tc>
          <w:tcPr>
            <w:tcW w:w="2551" w:type="dxa"/>
            <w:gridSpan w:val="3"/>
          </w:tcPr>
          <w:p w:rsidR="00C30C93" w:rsidRDefault="00C30C93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Сказки В.М.Гаршина</w:t>
            </w:r>
          </w:p>
          <w:p w:rsidR="00C30C93" w:rsidRPr="00DB4C58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В.Гаршин «Лягушка-путешественница»</w:t>
            </w:r>
          </w:p>
        </w:tc>
        <w:tc>
          <w:tcPr>
            <w:tcW w:w="4253" w:type="dxa"/>
            <w:gridSpan w:val="2"/>
          </w:tcPr>
          <w:p w:rsidR="00C30C93" w:rsidRPr="00DB4C58" w:rsidRDefault="00C30C93" w:rsidP="00DB4C5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DB4C58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Повторить особенности авторских сказок. Прочитать сказку В.Гаршина «Лягушка-путешественница», разделить на части, составить план. </w:t>
            </w:r>
          </w:p>
        </w:tc>
        <w:tc>
          <w:tcPr>
            <w:tcW w:w="4889" w:type="dxa"/>
          </w:tcPr>
          <w:p w:rsidR="00C30C93" w:rsidRPr="00066396" w:rsidRDefault="0023546E" w:rsidP="0023546E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и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спользовать разные виды чтения для решения учебных задач, выполнения заданий к тексту произведения, поиска ответов на вопросы по содержанию.</w:t>
            </w:r>
          </w:p>
        </w:tc>
        <w:tc>
          <w:tcPr>
            <w:tcW w:w="2559" w:type="dxa"/>
          </w:tcPr>
          <w:p w:rsidR="00C30C93" w:rsidRPr="00066396" w:rsidRDefault="00C30C93" w:rsidP="00053B4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053B4F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C30C93" w:rsidRPr="00053B4F" w:rsidRDefault="00C30C93" w:rsidP="00053B4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053B4F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53B4F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 w:rsidRPr="00053B4F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«Памятник Лягушке-путешественнице»</w:t>
            </w:r>
          </w:p>
        </w:tc>
      </w:tr>
      <w:tr w:rsidR="00C30C93" w:rsidRPr="00660149" w:rsidTr="00186639">
        <w:tc>
          <w:tcPr>
            <w:tcW w:w="534" w:type="dxa"/>
            <w:gridSpan w:val="2"/>
          </w:tcPr>
          <w:p w:rsidR="00C30C93" w:rsidRPr="005B2F94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38</w:t>
            </w:r>
          </w:p>
        </w:tc>
        <w:tc>
          <w:tcPr>
            <w:tcW w:w="2551" w:type="dxa"/>
            <w:gridSpan w:val="3"/>
          </w:tcPr>
          <w:p w:rsidR="00C30C93" w:rsidRDefault="00C30C93" w:rsidP="00F138F1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Сказки В.М.Гаршина</w:t>
            </w:r>
          </w:p>
          <w:p w:rsidR="00C30C93" w:rsidRPr="00DB4C58" w:rsidRDefault="00C30C93" w:rsidP="00F138F1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В.Гаршин «Лягушка-путешественница»</w:t>
            </w:r>
          </w:p>
        </w:tc>
        <w:tc>
          <w:tcPr>
            <w:tcW w:w="4253" w:type="dxa"/>
            <w:gridSpan w:val="2"/>
          </w:tcPr>
          <w:p w:rsidR="00C30C93" w:rsidRPr="00DB4C58" w:rsidRDefault="00C30C93" w:rsidP="00DB4C5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DB4C58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Кратко пересказать по плану. Охарактеризовать образ лягушки. Выделить главную мысль сказки.</w:t>
            </w:r>
          </w:p>
        </w:tc>
        <w:tc>
          <w:tcPr>
            <w:tcW w:w="4889" w:type="dxa"/>
          </w:tcPr>
          <w:p w:rsidR="00C30C93" w:rsidRPr="00066396" w:rsidRDefault="0023546E" w:rsidP="00DB4C5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о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пределять авторское отношение к героям произведения, формулировать своё мнение о произведении, героях и их поступках.</w:t>
            </w:r>
          </w:p>
          <w:p w:rsidR="00C30C93" w:rsidRPr="00DB4C58" w:rsidRDefault="0023546E" w:rsidP="00DB4C5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п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ересказывать кратко и подробно произведения, отдельные эпизоды с опорой на алгоритм подготовки пересказа.</w:t>
            </w:r>
          </w:p>
          <w:p w:rsidR="00C30C93" w:rsidRPr="00DB4C58" w:rsidRDefault="0023546E" w:rsidP="0023546E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аходить в тексте портреты героев, описание поступков.</w:t>
            </w:r>
          </w:p>
        </w:tc>
        <w:tc>
          <w:tcPr>
            <w:tcW w:w="2559" w:type="dxa"/>
          </w:tcPr>
          <w:p w:rsidR="00C30C93" w:rsidRPr="00053B4F" w:rsidRDefault="00C30C93" w:rsidP="00053B4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3B4F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</w:p>
          <w:p w:rsidR="00C30C93" w:rsidRPr="00053B4F" w:rsidRDefault="00C30C93" w:rsidP="00053B4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C30C93" w:rsidRPr="00660149" w:rsidTr="00186639">
        <w:tc>
          <w:tcPr>
            <w:tcW w:w="534" w:type="dxa"/>
            <w:gridSpan w:val="2"/>
          </w:tcPr>
          <w:p w:rsidR="00C30C93" w:rsidRPr="005B2F94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39</w:t>
            </w:r>
          </w:p>
        </w:tc>
        <w:tc>
          <w:tcPr>
            <w:tcW w:w="2551" w:type="dxa"/>
            <w:gridSpan w:val="3"/>
          </w:tcPr>
          <w:p w:rsidR="00C30C93" w:rsidRDefault="00C30C93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Авторские сказки.</w:t>
            </w:r>
          </w:p>
          <w:p w:rsidR="00C30C93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В.Гаршин «Сказка о жабе и розе»</w:t>
            </w:r>
          </w:p>
          <w:p w:rsidR="00C30C93" w:rsidRPr="00B53D2F" w:rsidRDefault="00C30C93" w:rsidP="0066014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Навык чтения молча. Итоговая проверка</w:t>
            </w:r>
          </w:p>
        </w:tc>
        <w:tc>
          <w:tcPr>
            <w:tcW w:w="4253" w:type="dxa"/>
            <w:gridSpan w:val="2"/>
          </w:tcPr>
          <w:p w:rsidR="00C30C93" w:rsidRPr="00DB4C58" w:rsidRDefault="00C30C93" w:rsidP="00DB4C5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DB4C58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Слушать «Сказку о жабе и розе» В.Гаршина, работать с текстом сказки. Составить план сказки. Объяснить и оценить поступки героев. </w:t>
            </w:r>
          </w:p>
        </w:tc>
        <w:tc>
          <w:tcPr>
            <w:tcW w:w="4889" w:type="dxa"/>
          </w:tcPr>
          <w:p w:rsidR="00C30C93" w:rsidRPr="00066396" w:rsidRDefault="0023546E" w:rsidP="00DB4C5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оспринимать тексты прослушанных произведений, адекватно реагировать на содержание произведения, высказывать своё мнение о произведении, уметь выслушивать и уважительно относиться к мнению одноклассников и учителя.</w:t>
            </w:r>
          </w:p>
          <w:p w:rsidR="00C30C93" w:rsidRPr="00066396" w:rsidRDefault="0023546E" w:rsidP="0023546E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о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ценивать поступки героев и собственные исходя из критериев общечеловеческих ценностей; следовать нравственно-этическим нормам поведения в жизни.</w:t>
            </w:r>
          </w:p>
        </w:tc>
        <w:tc>
          <w:tcPr>
            <w:tcW w:w="2559" w:type="dxa"/>
          </w:tcPr>
          <w:p w:rsidR="00C30C93" w:rsidRPr="00053B4F" w:rsidRDefault="00C30C93" w:rsidP="00053B4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53B4F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 w:rsidRPr="00053B4F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</w:tc>
      </w:tr>
      <w:tr w:rsidR="00C30C93" w:rsidRPr="00FA61DE" w:rsidTr="00186639">
        <w:tc>
          <w:tcPr>
            <w:tcW w:w="534" w:type="dxa"/>
            <w:gridSpan w:val="2"/>
          </w:tcPr>
          <w:p w:rsidR="00C30C93" w:rsidRPr="005B2F94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40</w:t>
            </w:r>
          </w:p>
        </w:tc>
        <w:tc>
          <w:tcPr>
            <w:tcW w:w="2551" w:type="dxa"/>
            <w:gridSpan w:val="3"/>
          </w:tcPr>
          <w:p w:rsidR="00C30C93" w:rsidRPr="00DB4C58" w:rsidRDefault="00C30C93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литературных сказок</w:t>
            </w:r>
          </w:p>
        </w:tc>
        <w:tc>
          <w:tcPr>
            <w:tcW w:w="4253" w:type="dxa"/>
            <w:gridSpan w:val="2"/>
          </w:tcPr>
          <w:p w:rsidR="00C30C93" w:rsidRPr="00DB4C58" w:rsidRDefault="00C30C93" w:rsidP="00DB4C58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Повторить изученн</w:t>
            </w:r>
            <w:r w:rsidRPr="00DB4C58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ые литературные </w:t>
            </w:r>
            <w:r w:rsidRPr="00DB4C58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сказки. Работать с книгами-сборниками сказок. Сравнить сказки русских писателей.</w:t>
            </w:r>
          </w:p>
        </w:tc>
        <w:tc>
          <w:tcPr>
            <w:tcW w:w="4889" w:type="dxa"/>
          </w:tcPr>
          <w:p w:rsidR="00C30C93" w:rsidRPr="00066396" w:rsidRDefault="0023546E" w:rsidP="00DB4C5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lastRenderedPageBreak/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равнивать произведения и книги 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одного автора по теме и жанру, произведения разных авторов по жанру или теме, произведения стихотворные и прозаические одного автора.</w:t>
            </w:r>
          </w:p>
          <w:p w:rsidR="00C30C93" w:rsidRPr="00066396" w:rsidRDefault="0023546E" w:rsidP="00DB4C58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оставлять краткую аннотацию на произведение или книгу.</w:t>
            </w:r>
          </w:p>
        </w:tc>
        <w:tc>
          <w:tcPr>
            <w:tcW w:w="2559" w:type="dxa"/>
          </w:tcPr>
          <w:p w:rsidR="00C30C93" w:rsidRPr="00053B4F" w:rsidRDefault="00C30C93" w:rsidP="00053B4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53B4F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053B4F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53B4F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Самостоятельно подобранные книги-сборники сказок.</w:t>
            </w:r>
          </w:p>
        </w:tc>
      </w:tr>
      <w:tr w:rsidR="00C30C93" w:rsidRPr="00FA61DE" w:rsidTr="00F138F1">
        <w:tc>
          <w:tcPr>
            <w:tcW w:w="14786" w:type="dxa"/>
            <w:gridSpan w:val="9"/>
          </w:tcPr>
          <w:p w:rsidR="00C30C93" w:rsidRPr="00066396" w:rsidRDefault="00C30C93" w:rsidP="00DB4C5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Произведения русских писателей о детях (6 ч)</w:t>
            </w:r>
          </w:p>
          <w:p w:rsidR="00C30C93" w:rsidRPr="00547E4D" w:rsidRDefault="00C30C93" w:rsidP="00A9524B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познавательные УУД </w:t>
            </w:r>
          </w:p>
          <w:p w:rsidR="00C30C93" w:rsidRPr="00AE4438" w:rsidRDefault="00C30C93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      </w:r>
          </w:p>
          <w:p w:rsidR="00C30C93" w:rsidRPr="00AE4438" w:rsidRDefault="00C30C93" w:rsidP="00547E4D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30C93" w:rsidRPr="00A9524B" w:rsidRDefault="00C30C93" w:rsidP="005D3030">
            <w:pPr>
              <w:pStyle w:val="a4"/>
              <w:numPr>
                <w:ilvl w:val="0"/>
                <w:numId w:val="36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записывать, фиксировать информацию об окружающем мире с помощью инструментов ИКТ; </w:t>
            </w:r>
          </w:p>
          <w:p w:rsidR="00C30C93" w:rsidRPr="00547E4D" w:rsidRDefault="00C30C93" w:rsidP="00A9524B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регулятивные УУД</w:t>
            </w:r>
          </w:p>
          <w:p w:rsidR="00C30C93" w:rsidRPr="00AE4438" w:rsidRDefault="00C30C93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учитывать установленные правила в планировании и контроле способа решения; </w:t>
            </w:r>
          </w:p>
          <w:p w:rsidR="00C30C93" w:rsidRPr="00AE4438" w:rsidRDefault="00C30C93" w:rsidP="00547E4D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30C93" w:rsidRPr="00A9524B" w:rsidRDefault="00C30C93" w:rsidP="005D3030">
            <w:pPr>
              <w:pStyle w:val="a4"/>
              <w:numPr>
                <w:ilvl w:val="0"/>
                <w:numId w:val="37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самостоятельно учитывать выделенные учителем ориентиры действия в новом учебном материале; </w:t>
            </w:r>
          </w:p>
          <w:p w:rsidR="00C30C93" w:rsidRPr="00547E4D" w:rsidRDefault="00C30C93" w:rsidP="00A9524B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</w:p>
          <w:p w:rsidR="00C30C93" w:rsidRPr="00AE4438" w:rsidRDefault="00C30C93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ориентация в нравственном содержании и смысле как собственных поступков, так и поступков окружающих людей; </w:t>
            </w:r>
          </w:p>
          <w:p w:rsidR="00C30C93" w:rsidRPr="00AE4438" w:rsidRDefault="00C30C93" w:rsidP="00547E4D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30C93" w:rsidRPr="00A9524B" w:rsidRDefault="00C30C93" w:rsidP="005D3030">
            <w:pPr>
              <w:pStyle w:val="a4"/>
              <w:numPr>
                <w:ilvl w:val="0"/>
                <w:numId w:val="38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осознанны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е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устойчивы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е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эстетически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е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предпочтени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и ориентаци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на искусство как значимую сферу человеческой жизни; </w:t>
            </w:r>
          </w:p>
          <w:p w:rsidR="00C30C93" w:rsidRPr="00547E4D" w:rsidRDefault="00C30C93" w:rsidP="00A9524B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C30C93" w:rsidRPr="00AE4438" w:rsidRDefault="00C30C93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      </w:r>
          </w:p>
          <w:p w:rsidR="00C30C93" w:rsidRPr="00AE4438" w:rsidRDefault="00C30C93" w:rsidP="00547E4D">
            <w:pPr>
              <w:pStyle w:val="a4"/>
              <w:ind w:left="360"/>
              <w:rPr>
                <w:i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30C93" w:rsidRPr="00DB4C58" w:rsidRDefault="00C30C93" w:rsidP="005D303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адекватно использовать речь для планирования и регуляции своей деятельности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</w:tr>
      <w:tr w:rsidR="00C30C93" w:rsidRPr="00660149" w:rsidTr="00186639">
        <w:tc>
          <w:tcPr>
            <w:tcW w:w="534" w:type="dxa"/>
            <w:gridSpan w:val="2"/>
          </w:tcPr>
          <w:p w:rsidR="00C30C93" w:rsidRPr="00660149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41</w:t>
            </w:r>
          </w:p>
        </w:tc>
        <w:tc>
          <w:tcPr>
            <w:tcW w:w="2551" w:type="dxa"/>
            <w:gridSpan w:val="3"/>
          </w:tcPr>
          <w:p w:rsidR="00C30C93" w:rsidRDefault="00C30C93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о детях</w:t>
            </w:r>
          </w:p>
          <w:p w:rsidR="00C30C93" w:rsidRPr="00F138F1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Н.Гарин-Михайловский «Старый колодезь»</w:t>
            </w:r>
          </w:p>
        </w:tc>
        <w:tc>
          <w:tcPr>
            <w:tcW w:w="4253" w:type="dxa"/>
            <w:gridSpan w:val="2"/>
          </w:tcPr>
          <w:p w:rsidR="00C30C93" w:rsidRPr="00A9524B" w:rsidRDefault="00C30C93" w:rsidP="00A952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A9524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Узнать понятие «повесть», «главы повести». Характеризовать образ Тёмы </w:t>
            </w:r>
            <w:r w:rsidRPr="00A9524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(внешний вид, его поступки, отношение к Жучке). Определить авторскую позицию, выразить своё отношение к произведению и поступку героя.</w:t>
            </w:r>
          </w:p>
        </w:tc>
        <w:tc>
          <w:tcPr>
            <w:tcW w:w="4889" w:type="dxa"/>
          </w:tcPr>
          <w:p w:rsidR="00C30C93" w:rsidRPr="00A9524B" w:rsidRDefault="006573CA" w:rsidP="00A9524B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lastRenderedPageBreak/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ф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ормулировать вопросы по содержанию произведения, о героях и об 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особенностях их поведения</w:t>
            </w:r>
            <w:r w:rsidR="00C30C93" w:rsidRPr="00A9524B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C30C93" w:rsidRPr="00066396" w:rsidRDefault="006573CA" w:rsidP="00A9524B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о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ценивать поступки героев и собственные исходя из критериев общечеловеческих ценностей; следовать нравственно-этическим нормам поведения в жизни.</w:t>
            </w:r>
          </w:p>
          <w:p w:rsidR="00C30C93" w:rsidRPr="00A9524B" w:rsidRDefault="006573CA" w:rsidP="006573C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а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нализировать особенности авторских выразительных средств, способы эмоционального воздействия на читателя и выражения идейно-нравственного содержания.</w:t>
            </w:r>
          </w:p>
        </w:tc>
        <w:tc>
          <w:tcPr>
            <w:tcW w:w="2559" w:type="dxa"/>
          </w:tcPr>
          <w:p w:rsidR="00C30C93" w:rsidRPr="00053B4F" w:rsidRDefault="00C30C93" w:rsidP="00053B4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Учебник, ТПО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 </w:t>
            </w:r>
          </w:p>
        </w:tc>
      </w:tr>
      <w:tr w:rsidR="00C30C93" w:rsidRPr="00660149" w:rsidTr="00186639">
        <w:tc>
          <w:tcPr>
            <w:tcW w:w="534" w:type="dxa"/>
            <w:gridSpan w:val="2"/>
          </w:tcPr>
          <w:p w:rsidR="00C30C93" w:rsidRPr="00660149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51" w:type="dxa"/>
            <w:gridSpan w:val="3"/>
          </w:tcPr>
          <w:p w:rsidR="00C30C93" w:rsidRDefault="00C30C93" w:rsidP="00E44F5A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о детях</w:t>
            </w:r>
          </w:p>
          <w:p w:rsidR="00C30C93" w:rsidRDefault="00C30C93" w:rsidP="00E44F5A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Н.Гарин-Михайловский «Старый колодезь»</w:t>
            </w:r>
          </w:p>
          <w:p w:rsidR="00C30C93" w:rsidRPr="00B53D2F" w:rsidRDefault="00C30C93" w:rsidP="00E44F5A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Навык чтения вслух. Итоговая проверка.</w:t>
            </w:r>
          </w:p>
        </w:tc>
        <w:tc>
          <w:tcPr>
            <w:tcW w:w="4253" w:type="dxa"/>
            <w:gridSpan w:val="2"/>
          </w:tcPr>
          <w:p w:rsidR="00C30C93" w:rsidRPr="00A9524B" w:rsidRDefault="00C30C93" w:rsidP="00A952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A9524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Узнать понятие «повесть», «главы повести». Характеризовать образ Тёмы (внешний вид, его поступки, отношение к Жучке). Определить авторскую позицию, выразить своё отношение к произведению и поступку героя.</w:t>
            </w:r>
          </w:p>
        </w:tc>
        <w:tc>
          <w:tcPr>
            <w:tcW w:w="4889" w:type="dxa"/>
          </w:tcPr>
          <w:p w:rsidR="00C30C93" w:rsidRPr="00A9524B" w:rsidRDefault="006573CA" w:rsidP="00A9524B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ф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ормулировать вопросы по содержанию произведения, о героях и об особенностях их поведения</w:t>
            </w:r>
            <w:r w:rsidR="00C30C93" w:rsidRPr="00A9524B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C30C93" w:rsidRPr="00066396" w:rsidRDefault="006573CA" w:rsidP="00A9524B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о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ценивать поступки героев и собственные исходя из критериев общечеловеческих ценностей; следовать нравственно-этическим нормам поведения в жизни.</w:t>
            </w:r>
          </w:p>
          <w:p w:rsidR="00C30C93" w:rsidRPr="00A9524B" w:rsidRDefault="006573CA" w:rsidP="006573C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а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нализировать особенности авторских выразительных средств, способы эмоционального воздействия на читателя и выражения идейно-нравственного содержания.</w:t>
            </w:r>
          </w:p>
        </w:tc>
        <w:tc>
          <w:tcPr>
            <w:tcW w:w="2559" w:type="dxa"/>
          </w:tcPr>
          <w:p w:rsidR="00C30C93" w:rsidRPr="00053B4F" w:rsidRDefault="00C30C93" w:rsidP="00053B4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 </w:t>
            </w:r>
          </w:p>
        </w:tc>
      </w:tr>
      <w:tr w:rsidR="00C30C93" w:rsidRPr="00660149" w:rsidTr="00186639">
        <w:tc>
          <w:tcPr>
            <w:tcW w:w="534" w:type="dxa"/>
            <w:gridSpan w:val="2"/>
          </w:tcPr>
          <w:p w:rsidR="00C30C93" w:rsidRPr="00660149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43</w:t>
            </w:r>
          </w:p>
        </w:tc>
        <w:tc>
          <w:tcPr>
            <w:tcW w:w="2551" w:type="dxa"/>
            <w:gridSpan w:val="3"/>
          </w:tcPr>
          <w:p w:rsidR="00C30C93" w:rsidRDefault="00C30C93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Произведения о детях.</w:t>
            </w:r>
          </w:p>
          <w:p w:rsidR="00C30C93" w:rsidRPr="00DC0491" w:rsidRDefault="00C30C93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К.Станюкович «Максимка»</w:t>
            </w:r>
          </w:p>
        </w:tc>
        <w:tc>
          <w:tcPr>
            <w:tcW w:w="4253" w:type="dxa"/>
            <w:gridSpan w:val="2"/>
          </w:tcPr>
          <w:p w:rsidR="00C30C93" w:rsidRPr="00A9524B" w:rsidRDefault="00C30C93" w:rsidP="00A952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A9524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Краткий анализ принесённых книг о детях.Обсудить рассказ К.Станюковича «Максимка». Определить главную мысль произведения.</w:t>
            </w:r>
          </w:p>
        </w:tc>
        <w:tc>
          <w:tcPr>
            <w:tcW w:w="4889" w:type="dxa"/>
          </w:tcPr>
          <w:p w:rsidR="00C30C93" w:rsidRPr="00066396" w:rsidRDefault="006573CA" w:rsidP="00A9524B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равнивать образы героев, авторское отношение к ним; выражать своё отношение к героям.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оставлять сопоставительные таблицы.</w:t>
            </w:r>
          </w:p>
          <w:p w:rsidR="00C30C93" w:rsidRPr="00066396" w:rsidRDefault="006573CA" w:rsidP="00A9524B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ср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авнивать художественные произведения со сходными сюжетами и темами</w:t>
            </w:r>
          </w:p>
          <w:p w:rsidR="00C30C93" w:rsidRPr="00066396" w:rsidRDefault="006573CA" w:rsidP="00A952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дополнительно читать произведения отечественных писателей</w:t>
            </w:r>
          </w:p>
        </w:tc>
        <w:tc>
          <w:tcPr>
            <w:tcW w:w="2559" w:type="dxa"/>
          </w:tcPr>
          <w:p w:rsidR="00C30C93" w:rsidRPr="00053B4F" w:rsidRDefault="00C30C93" w:rsidP="00053B4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, хрестоматия  </w:t>
            </w:r>
          </w:p>
        </w:tc>
      </w:tr>
      <w:tr w:rsidR="00C30C93" w:rsidRPr="00660149" w:rsidTr="00186639">
        <w:tc>
          <w:tcPr>
            <w:tcW w:w="534" w:type="dxa"/>
            <w:gridSpan w:val="2"/>
          </w:tcPr>
          <w:p w:rsidR="00C30C93" w:rsidRPr="00660149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1" w:type="dxa"/>
            <w:gridSpan w:val="3"/>
          </w:tcPr>
          <w:p w:rsidR="00C30C93" w:rsidRDefault="00C30C93" w:rsidP="00E44F5A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Произведения о детях.</w:t>
            </w:r>
          </w:p>
          <w:p w:rsidR="00C30C93" w:rsidRPr="00DC0491" w:rsidRDefault="00C30C93" w:rsidP="00E44F5A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К.Станюкович «Максимка»</w:t>
            </w:r>
          </w:p>
        </w:tc>
        <w:tc>
          <w:tcPr>
            <w:tcW w:w="4253" w:type="dxa"/>
            <w:gridSpan w:val="2"/>
          </w:tcPr>
          <w:p w:rsidR="00C30C93" w:rsidRPr="00A9524B" w:rsidRDefault="00C30C93" w:rsidP="00A952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A9524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Краткий анализ принесённых книг о детях.Обсудить рассказ К.Станюковича «Максимка». Определить главную мысль произведения.</w:t>
            </w:r>
          </w:p>
        </w:tc>
        <w:tc>
          <w:tcPr>
            <w:tcW w:w="4889" w:type="dxa"/>
          </w:tcPr>
          <w:p w:rsidR="00C30C93" w:rsidRPr="00066396" w:rsidRDefault="006573CA" w:rsidP="00A9524B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равнивать образы героев, авторское отношение к ним; выражать своё отношение к героям.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оставлять сопоставительные таблицы.</w:t>
            </w:r>
          </w:p>
          <w:p w:rsidR="00C30C93" w:rsidRPr="006573CA" w:rsidRDefault="006573CA" w:rsidP="00A9524B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равнивать художественные произведения со сходными сюжетами и темами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C30C93" w:rsidRPr="00066396" w:rsidRDefault="006573CA" w:rsidP="00A952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дополнительно читать произведения отечественных писателей</w:t>
            </w:r>
          </w:p>
        </w:tc>
        <w:tc>
          <w:tcPr>
            <w:tcW w:w="2559" w:type="dxa"/>
          </w:tcPr>
          <w:p w:rsidR="00C30C93" w:rsidRPr="00053B4F" w:rsidRDefault="00C30C93" w:rsidP="00053B4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</w:t>
            </w:r>
          </w:p>
          <w:p w:rsidR="00C30C93" w:rsidRPr="00660149" w:rsidRDefault="00C30C93" w:rsidP="00053B4F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C30C93" w:rsidRPr="00660149" w:rsidTr="00186639">
        <w:tc>
          <w:tcPr>
            <w:tcW w:w="534" w:type="dxa"/>
            <w:gridSpan w:val="2"/>
          </w:tcPr>
          <w:p w:rsidR="00C30C93" w:rsidRPr="00660149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45</w:t>
            </w:r>
          </w:p>
        </w:tc>
        <w:tc>
          <w:tcPr>
            <w:tcW w:w="2551" w:type="dxa"/>
            <w:gridSpan w:val="3"/>
          </w:tcPr>
          <w:p w:rsidR="00C30C93" w:rsidRDefault="00C30C93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русских писателей о детях</w:t>
            </w:r>
          </w:p>
          <w:p w:rsidR="00C30C93" w:rsidRDefault="00C30C93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Д.Мамин-Сибиряк «Вертел»</w:t>
            </w:r>
          </w:p>
          <w:p w:rsidR="00C30C93" w:rsidRPr="00B53D2F" w:rsidRDefault="00C30C93" w:rsidP="0066014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Выразительность чтения. Итоговая проверка.</w:t>
            </w:r>
          </w:p>
        </w:tc>
        <w:tc>
          <w:tcPr>
            <w:tcW w:w="4253" w:type="dxa"/>
            <w:gridSpan w:val="2"/>
          </w:tcPr>
          <w:p w:rsidR="00C30C93" w:rsidRPr="00A9524B" w:rsidRDefault="00C30C93" w:rsidP="00A952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A9524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Работать с рассказом : Д.Мамина-Сибиряка «Вертел»: слушать, оценить поступки героев рассказа.</w:t>
            </w:r>
          </w:p>
          <w:p w:rsidR="00C30C93" w:rsidRPr="00A9524B" w:rsidRDefault="00C30C93" w:rsidP="00A952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A9524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Работать с книгами-сборниками, изучить образы детей – героев произведений русских писателей. Сравнить сюжеты и судьбы героев.</w:t>
            </w:r>
          </w:p>
        </w:tc>
        <w:tc>
          <w:tcPr>
            <w:tcW w:w="4889" w:type="dxa"/>
          </w:tcPr>
          <w:p w:rsidR="00C30C93" w:rsidRPr="00066396" w:rsidRDefault="006573CA" w:rsidP="00A9524B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р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азличать и сравнивать образы положительных и отрицательных героев.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аходить в тексте портреты героев, описание поступков.</w:t>
            </w:r>
          </w:p>
          <w:p w:rsidR="00C30C93" w:rsidRPr="00066396" w:rsidRDefault="006573CA" w:rsidP="006573CA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о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пределять авторское отношение к героям произведения, формулировать своё мнение о произведении, героях и их поступках.</w:t>
            </w:r>
          </w:p>
        </w:tc>
        <w:tc>
          <w:tcPr>
            <w:tcW w:w="2559" w:type="dxa"/>
          </w:tcPr>
          <w:p w:rsidR="00C30C93" w:rsidRPr="00066396" w:rsidRDefault="00C30C93" w:rsidP="00053B4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О, хрестоматия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C30C93" w:rsidRPr="00660149" w:rsidRDefault="00C30C93" w:rsidP="00053B4F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6560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презентация Power Point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2D5810">
              <w:rPr>
                <w:rFonts w:ascii="Times New Roman" w:eastAsia="Times New Roman" w:hAnsi="Times New Roman" w:cs="Times New Roman"/>
              </w:rPr>
              <w:t>«Кроссворд».</w:t>
            </w:r>
          </w:p>
        </w:tc>
      </w:tr>
      <w:tr w:rsidR="00C30C93" w:rsidRPr="00FA61DE" w:rsidTr="00186639">
        <w:tc>
          <w:tcPr>
            <w:tcW w:w="534" w:type="dxa"/>
            <w:gridSpan w:val="2"/>
          </w:tcPr>
          <w:p w:rsidR="00C30C93" w:rsidRPr="00660149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46</w:t>
            </w:r>
          </w:p>
        </w:tc>
        <w:tc>
          <w:tcPr>
            <w:tcW w:w="2551" w:type="dxa"/>
            <w:gridSpan w:val="3"/>
          </w:tcPr>
          <w:p w:rsidR="00C30C93" w:rsidRDefault="00C30C93" w:rsidP="00881288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Обобщение. </w:t>
            </w: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русских писателей о детях</w:t>
            </w:r>
          </w:p>
          <w:p w:rsidR="00C30C93" w:rsidRPr="00881288" w:rsidRDefault="00C30C93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</w:tcPr>
          <w:p w:rsidR="00C30C93" w:rsidRPr="00A9524B" w:rsidRDefault="00C30C93" w:rsidP="00A9524B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A9524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Выполнить задания в учебнике. Работать со схемой «Дети – герои  произведений русских писателей».</w:t>
            </w:r>
          </w:p>
        </w:tc>
        <w:tc>
          <w:tcPr>
            <w:tcW w:w="4889" w:type="dxa"/>
          </w:tcPr>
          <w:p w:rsidR="00C30C93" w:rsidRPr="00066396" w:rsidRDefault="006573CA" w:rsidP="00A9524B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и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спользовать информацию из готовых таблиц для создания текстов-описаний или рассуждений о героях, предметах, явлениях из изучаемых произведений.</w:t>
            </w:r>
          </w:p>
          <w:p w:rsidR="00C30C93" w:rsidRPr="00066396" w:rsidRDefault="006573CA" w:rsidP="006573CA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д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ополнять таблицы и схемы информацией о героях, предметах, явлениях, полученной из научно-популярных и справочных книг.</w:t>
            </w:r>
          </w:p>
        </w:tc>
        <w:tc>
          <w:tcPr>
            <w:tcW w:w="2559" w:type="dxa"/>
          </w:tcPr>
          <w:p w:rsidR="00C30C93" w:rsidRDefault="00C30C93" w:rsidP="00053B4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  <w:p w:rsidR="00C30C93" w:rsidRPr="00053B4F" w:rsidRDefault="00C30C93" w:rsidP="00053B4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Самостоятельно подобранные книги с произведениями о детях</w:t>
            </w:r>
          </w:p>
          <w:p w:rsidR="00C30C93" w:rsidRPr="00066396" w:rsidRDefault="00C30C93" w:rsidP="00053B4F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C30C93" w:rsidRPr="00FA61DE" w:rsidTr="00E44F5A">
        <w:tc>
          <w:tcPr>
            <w:tcW w:w="14786" w:type="dxa"/>
            <w:gridSpan w:val="9"/>
          </w:tcPr>
          <w:p w:rsidR="00C30C93" w:rsidRPr="00066396" w:rsidRDefault="00C30C93" w:rsidP="00A952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зарубежных писателей (11 ч)</w:t>
            </w:r>
          </w:p>
          <w:p w:rsidR="00C30C93" w:rsidRPr="00547E4D" w:rsidRDefault="00C30C93" w:rsidP="00FB405E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C30C93" w:rsidRPr="00AE4438" w:rsidRDefault="00C30C93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строить понятные для партн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ра высказывания, учитывающие, что партн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р знает и видит, а что нет; </w:t>
            </w:r>
          </w:p>
          <w:p w:rsidR="00C30C93" w:rsidRPr="00547E4D" w:rsidRDefault="00C30C93" w:rsidP="00547E4D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продуктивно содействовать разрешению конфликтов на основе уч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та интересов и позиций всех участников; </w:t>
            </w:r>
          </w:p>
          <w:p w:rsidR="00C30C93" w:rsidRPr="00547E4D" w:rsidRDefault="00C30C93" w:rsidP="00FB405E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</w:p>
          <w:p w:rsidR="00C30C93" w:rsidRPr="00AE4438" w:rsidRDefault="00C30C93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</w:t>
            </w:r>
          </w:p>
          <w:p w:rsidR="00C30C93" w:rsidRPr="00547E4D" w:rsidRDefault="00C30C93" w:rsidP="00547E4D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компетентност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ь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в реализации основ гражданской идентичности в поступках и деятельности; </w:t>
            </w:r>
          </w:p>
          <w:p w:rsidR="00C30C93" w:rsidRPr="00547E4D" w:rsidRDefault="00C30C93" w:rsidP="00FB405E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регулятивные УУД</w:t>
            </w:r>
          </w:p>
          <w:p w:rsidR="00C30C93" w:rsidRPr="00AE4438" w:rsidRDefault="00C30C93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учитывать установленные правила в планировании и контроле способа решения; </w:t>
            </w:r>
          </w:p>
          <w:p w:rsidR="00C30C93" w:rsidRPr="00547E4D" w:rsidRDefault="00C30C93" w:rsidP="00547E4D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проявлять познавательную инициативу в учебном сотрудничестве; </w:t>
            </w:r>
          </w:p>
          <w:p w:rsidR="00C30C93" w:rsidRPr="00547E4D" w:rsidRDefault="00C30C93" w:rsidP="00FB405E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познавательные УУД </w:t>
            </w:r>
          </w:p>
          <w:p w:rsidR="00C30C93" w:rsidRPr="00AE4438" w:rsidRDefault="00C30C93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C30C93" w:rsidRPr="00547E4D" w:rsidRDefault="00C30C93" w:rsidP="00547E4D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30C93" w:rsidRPr="00066396" w:rsidRDefault="00C30C93" w:rsidP="005D3030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осуществлять выбор наиболее эффективных способов решения задач в зависимости от конкретных условий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</w:tr>
      <w:tr w:rsidR="00C30C93" w:rsidRPr="00FA61DE" w:rsidTr="00186639">
        <w:tc>
          <w:tcPr>
            <w:tcW w:w="534" w:type="dxa"/>
            <w:gridSpan w:val="2"/>
          </w:tcPr>
          <w:p w:rsidR="00C30C93" w:rsidRPr="00A9524B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2551" w:type="dxa"/>
            <w:gridSpan w:val="3"/>
          </w:tcPr>
          <w:p w:rsidR="00C30C93" w:rsidRDefault="00C30C93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о детях</w:t>
            </w:r>
          </w:p>
          <w:p w:rsidR="00C30C93" w:rsidRPr="00A9524B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В.Гюго «Козетта» (отдельные главы)</w:t>
            </w:r>
          </w:p>
        </w:tc>
        <w:tc>
          <w:tcPr>
            <w:tcW w:w="4253" w:type="dxa"/>
            <w:gridSpan w:val="2"/>
          </w:tcPr>
          <w:p w:rsidR="00C30C93" w:rsidRPr="00FB405E" w:rsidRDefault="00C30C93" w:rsidP="00FB405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FB40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Работать с произведением В.Гюго «Козетта»: слушать, работать с текстом каждой главы, охарактеризовать образ Козетты, определить позиции автора, сформулировать свою точку зрения.</w:t>
            </w:r>
          </w:p>
        </w:tc>
        <w:tc>
          <w:tcPr>
            <w:tcW w:w="4889" w:type="dxa"/>
          </w:tcPr>
          <w:p w:rsidR="00C30C93" w:rsidRPr="00066396" w:rsidRDefault="00CE6C79" w:rsidP="00FB40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оспринимать тексты прослушанных произведений, адекватно реагировать на содержание произведения, высказывать своё мнение о произведении, уметь выслушивать и уважительно относиться к мнению одноклассников и учителя.</w:t>
            </w:r>
          </w:p>
          <w:p w:rsidR="00C30C93" w:rsidRPr="00066396" w:rsidRDefault="00CE6C79" w:rsidP="00FB40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о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ценивать поступки героев и собственные исходя из критериев общечеловеческих ценностей; следовать нравственно-этическим нормам поведения в жизни.</w:t>
            </w:r>
          </w:p>
          <w:p w:rsidR="00C30C93" w:rsidRPr="00066396" w:rsidRDefault="00CE6C79" w:rsidP="00FB405E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о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пределять авторское отношение к героям произведения, формулировать своё 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мнение о произведении, героях и их поступках.</w:t>
            </w:r>
          </w:p>
        </w:tc>
        <w:tc>
          <w:tcPr>
            <w:tcW w:w="2559" w:type="dxa"/>
          </w:tcPr>
          <w:p w:rsidR="00C30C93" w:rsidRPr="00066396" w:rsidRDefault="00C30C93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Учебник, ТПО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C30C93" w:rsidRPr="00624C54" w:rsidRDefault="00C30C93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624C54">
              <w:rPr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624C54">
              <w:rPr>
                <w:color w:val="000000" w:themeColor="text1" w:themeShade="80"/>
                <w:sz w:val="24"/>
                <w:szCs w:val="24"/>
              </w:rPr>
              <w:t>Point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«В.Гюго»</w:t>
            </w:r>
          </w:p>
        </w:tc>
      </w:tr>
      <w:tr w:rsidR="00C30C93" w:rsidRPr="00660149" w:rsidTr="00186639">
        <w:tc>
          <w:tcPr>
            <w:tcW w:w="534" w:type="dxa"/>
            <w:gridSpan w:val="2"/>
          </w:tcPr>
          <w:p w:rsidR="00C30C93" w:rsidRPr="00A9524B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2551" w:type="dxa"/>
            <w:gridSpan w:val="3"/>
          </w:tcPr>
          <w:p w:rsidR="00C30C93" w:rsidRDefault="00C30C93" w:rsidP="00E44F5A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о детях</w:t>
            </w:r>
          </w:p>
          <w:p w:rsidR="00C30C93" w:rsidRPr="00A9524B" w:rsidRDefault="00C30C93" w:rsidP="00E44F5A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В.Гюго «Козетта» (отдельные главы)</w:t>
            </w:r>
          </w:p>
        </w:tc>
        <w:tc>
          <w:tcPr>
            <w:tcW w:w="4253" w:type="dxa"/>
            <w:gridSpan w:val="2"/>
          </w:tcPr>
          <w:p w:rsidR="00C30C93" w:rsidRPr="00FB405E" w:rsidRDefault="00C30C93" w:rsidP="00FB405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FB40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Работать с произведением В.Гюго «Козетта»: слушать, работать с текстом каждой главы, охарактеризовать образ Козетты, определить позиции автора, сформулировать свою точку зрения.</w:t>
            </w:r>
          </w:p>
        </w:tc>
        <w:tc>
          <w:tcPr>
            <w:tcW w:w="4889" w:type="dxa"/>
          </w:tcPr>
          <w:p w:rsidR="00C30C93" w:rsidRPr="00066396" w:rsidRDefault="00CE6C79" w:rsidP="00FB40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оспринимать тексты прослушанных произведений, адекватно реагировать на содержание произведения, высказывать своё мнение о произведении, уметь выслушивать и уважительно относиться к мнению одноклассников и учителя.</w:t>
            </w:r>
          </w:p>
          <w:p w:rsidR="00C30C93" w:rsidRPr="00066396" w:rsidRDefault="00CE6C79" w:rsidP="00FB40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о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ценивать поступки героев и собственные исходя из критериев общечеловеческих ценностей; следовать нравственно-этическим нормам поведения в жизни.</w:t>
            </w:r>
          </w:p>
          <w:p w:rsidR="00C30C93" w:rsidRPr="00066396" w:rsidRDefault="00CE6C79" w:rsidP="00CE6C79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о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пределять авторское отношение к героям произведения, формулировать своё мнение о произведении, героях и их поступках.</w:t>
            </w:r>
          </w:p>
        </w:tc>
        <w:tc>
          <w:tcPr>
            <w:tcW w:w="2559" w:type="dxa"/>
          </w:tcPr>
          <w:p w:rsidR="00C30C93" w:rsidRPr="00624C54" w:rsidRDefault="00C30C93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624C54">
              <w:rPr>
                <w:color w:val="000000" w:themeColor="text1" w:themeShade="80"/>
                <w:sz w:val="24"/>
                <w:szCs w:val="24"/>
              </w:rPr>
              <w:t>Учебник, ТПО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 </w:t>
            </w:r>
          </w:p>
        </w:tc>
      </w:tr>
      <w:tr w:rsidR="00C30C93" w:rsidRPr="00FA61DE" w:rsidTr="00186639">
        <w:tc>
          <w:tcPr>
            <w:tcW w:w="534" w:type="dxa"/>
            <w:gridSpan w:val="2"/>
          </w:tcPr>
          <w:p w:rsidR="00C30C93" w:rsidRPr="00A9524B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49</w:t>
            </w:r>
          </w:p>
        </w:tc>
        <w:tc>
          <w:tcPr>
            <w:tcW w:w="2551" w:type="dxa"/>
            <w:gridSpan w:val="3"/>
          </w:tcPr>
          <w:p w:rsidR="00C30C93" w:rsidRDefault="00C30C93" w:rsidP="00380286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зарубежных писателей о детях</w:t>
            </w:r>
          </w:p>
          <w:p w:rsidR="00C30C93" w:rsidRDefault="00C30C93" w:rsidP="00380286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Марк Твен «Приключения Тома Сойера»</w:t>
            </w:r>
          </w:p>
          <w:p w:rsidR="00C30C93" w:rsidRPr="00B53D2F" w:rsidRDefault="00C30C93" w:rsidP="0038028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Начитенность и читательские умения. Итоговая проверка.</w:t>
            </w:r>
          </w:p>
          <w:p w:rsidR="00C30C93" w:rsidRPr="00066396" w:rsidRDefault="00C30C93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</w:tcPr>
          <w:p w:rsidR="00C30C93" w:rsidRPr="00FB405E" w:rsidRDefault="00C30C93" w:rsidP="00FB405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FB40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Познакомиться с приключенческой повестью, выделить её структурные единицы: главы, абзацы, смысловые части. Выполнить анализ образа главного героя (внешний вид, поступки, отношение к другим героям повести, речь).</w:t>
            </w:r>
          </w:p>
        </w:tc>
        <w:tc>
          <w:tcPr>
            <w:tcW w:w="4889" w:type="dxa"/>
          </w:tcPr>
          <w:p w:rsidR="00C30C93" w:rsidRPr="00FB405E" w:rsidRDefault="00CE6C79" w:rsidP="00FB40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п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ользоваться умением читать молча для ознакомительного (первичного) чтения учебных текстов</w:t>
            </w:r>
            <w:r w:rsidR="00C30C93" w:rsidRPr="00FB405E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C30C93" w:rsidRPr="00066396" w:rsidRDefault="00CE6C79" w:rsidP="00FB40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аходить в тексте портреты героев, описание поступков.</w:t>
            </w:r>
          </w:p>
          <w:p w:rsidR="00C30C93" w:rsidRPr="00FB405E" w:rsidRDefault="00CE6C79" w:rsidP="00CE6C79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и</w:t>
            </w:r>
            <w:r w:rsidR="00C30C93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спользовать выборочное чтение для составления плана рассказа о герое, выбора опорных слов и подготовки подробного или краткого рассказа.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FB405E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и</w:t>
            </w:r>
            <w:r w:rsidR="00C30C93" w:rsidRPr="00FB405E">
              <w:rPr>
                <w:color w:val="000000" w:themeColor="text1" w:themeShade="80"/>
                <w:sz w:val="24"/>
                <w:szCs w:val="24"/>
              </w:rPr>
              <w:t>спользовать умение рассказывать о герое в самостоятельной работе.</w:t>
            </w:r>
          </w:p>
        </w:tc>
        <w:tc>
          <w:tcPr>
            <w:tcW w:w="2559" w:type="dxa"/>
          </w:tcPr>
          <w:p w:rsidR="00C30C93" w:rsidRPr="00066396" w:rsidRDefault="00C30C93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C30C93" w:rsidRPr="00624C54" w:rsidRDefault="00C30C93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624C54">
              <w:rPr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624C54">
              <w:rPr>
                <w:color w:val="000000" w:themeColor="text1" w:themeShade="80"/>
                <w:sz w:val="24"/>
                <w:szCs w:val="24"/>
              </w:rPr>
              <w:t>Point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«Том Сойер»</w:t>
            </w:r>
          </w:p>
        </w:tc>
      </w:tr>
      <w:tr w:rsidR="00CE6C79" w:rsidRPr="00660149" w:rsidTr="00186639">
        <w:tc>
          <w:tcPr>
            <w:tcW w:w="534" w:type="dxa"/>
            <w:gridSpan w:val="2"/>
          </w:tcPr>
          <w:p w:rsidR="00CE6C79" w:rsidRPr="00A9524B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50</w:t>
            </w:r>
          </w:p>
        </w:tc>
        <w:tc>
          <w:tcPr>
            <w:tcW w:w="2551" w:type="dxa"/>
            <w:gridSpan w:val="3"/>
          </w:tcPr>
          <w:p w:rsidR="00CE6C79" w:rsidRDefault="00CE6C79" w:rsidP="00E44F5A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Произведения зарубежных 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писателей о детях</w:t>
            </w:r>
          </w:p>
          <w:p w:rsidR="00CE6C79" w:rsidRPr="00380286" w:rsidRDefault="00CE6C79" w:rsidP="00E44F5A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Марк Твен «Приключения Тома Сойера»</w:t>
            </w:r>
          </w:p>
          <w:p w:rsidR="00CE6C79" w:rsidRPr="00066396" w:rsidRDefault="00CE6C79" w:rsidP="00E44F5A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2"/>
          </w:tcPr>
          <w:p w:rsidR="00CE6C79" w:rsidRPr="00FB405E" w:rsidRDefault="00CE6C79" w:rsidP="00FB405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FB40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Познакомиться с приключенческой повестью, выделить её структурные </w:t>
            </w:r>
            <w:r w:rsidRPr="00FB40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единицы: главы, абзацы, смысловые части. Выполнить анализ образа главного героя (внешний вид, поступки, отношение к другим героям повести, речь).</w:t>
            </w:r>
          </w:p>
        </w:tc>
        <w:tc>
          <w:tcPr>
            <w:tcW w:w="4889" w:type="dxa"/>
          </w:tcPr>
          <w:p w:rsidR="00CE6C79" w:rsidRPr="00FB405E" w:rsidRDefault="00CE6C79" w:rsidP="003977B0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lastRenderedPageBreak/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п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ользоваться умением читать молча для ознакомительного (первичного)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чтения учебных текстов</w:t>
            </w:r>
            <w:r w:rsidRPr="00FB405E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CE6C79" w:rsidRPr="00066396" w:rsidRDefault="00CE6C79" w:rsidP="003977B0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аходить в тексте портреты героев, описание поступков.</w:t>
            </w:r>
          </w:p>
          <w:p w:rsidR="00CE6C79" w:rsidRPr="00FB405E" w:rsidRDefault="00CE6C79" w:rsidP="003977B0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и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спользовать выборочное чтение для составления плана рассказа о герое, выбора опорных слов и подготовки подробного или краткого рассказа.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FB405E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и</w:t>
            </w:r>
            <w:r w:rsidRPr="00FB405E">
              <w:rPr>
                <w:color w:val="000000" w:themeColor="text1" w:themeShade="80"/>
                <w:sz w:val="24"/>
                <w:szCs w:val="24"/>
              </w:rPr>
              <w:t>спользовать умение рассказывать о герое в самостоятельной работе.</w:t>
            </w:r>
          </w:p>
        </w:tc>
        <w:tc>
          <w:tcPr>
            <w:tcW w:w="2559" w:type="dxa"/>
          </w:tcPr>
          <w:p w:rsidR="00CE6C79" w:rsidRPr="00624C54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624C54">
              <w:rPr>
                <w:color w:val="000000" w:themeColor="text1" w:themeShade="80"/>
                <w:sz w:val="24"/>
                <w:szCs w:val="24"/>
              </w:rPr>
              <w:lastRenderedPageBreak/>
              <w:t>Учебник, ТПО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 </w:t>
            </w:r>
          </w:p>
        </w:tc>
      </w:tr>
      <w:tr w:rsidR="00CE6C79" w:rsidRPr="00FA61DE" w:rsidTr="00186639">
        <w:tc>
          <w:tcPr>
            <w:tcW w:w="534" w:type="dxa"/>
            <w:gridSpan w:val="2"/>
          </w:tcPr>
          <w:p w:rsidR="00CE6C79" w:rsidRPr="00A9524B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Произведения Марка Твена и В.Гюго о детях</w:t>
            </w:r>
          </w:p>
          <w:p w:rsidR="00CE6C79" w:rsidRPr="00851457" w:rsidRDefault="00CE6C79" w:rsidP="00CE6C7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Дополнительное чтение: 1 и 2 главы из романа Марка Твена «Приключения Гекльберри Финна», книги М.Твена </w:t>
            </w:r>
            <w:r w:rsidRPr="00FB5894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«Приключения Тома Сойера»,</w:t>
            </w: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«Приключения Гекльберри Финна», книги зарубежных писателей о детях.</w:t>
            </w:r>
          </w:p>
        </w:tc>
        <w:tc>
          <w:tcPr>
            <w:tcW w:w="4253" w:type="dxa"/>
            <w:gridSpan w:val="2"/>
          </w:tcPr>
          <w:p w:rsidR="00CE6C79" w:rsidRPr="00FB405E" w:rsidRDefault="00CE6C79" w:rsidP="00FB405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FB40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Составить отзыв о прочитанный книге, рассказать о героях и их поступках.</w:t>
            </w:r>
          </w:p>
          <w:p w:rsidR="00CE6C79" w:rsidRPr="00FB405E" w:rsidRDefault="00CE6C79" w:rsidP="00FB405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FB40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работать с книгами зарубежных писателей, выделить произведения разных жанров о детях (сказки, рассказы, повести, стихи). Обсудить русских писателей-переводчиков.</w:t>
            </w:r>
          </w:p>
        </w:tc>
        <w:tc>
          <w:tcPr>
            <w:tcW w:w="4889" w:type="dxa"/>
          </w:tcPr>
          <w:p w:rsidR="00CE6C79" w:rsidRPr="00066396" w:rsidRDefault="00CE6C79" w:rsidP="00FB40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п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ользоваться дополнительной информацией, полученной из самостоятельно прочитанных произведений и книг по теме.</w:t>
            </w:r>
          </w:p>
          <w:p w:rsidR="00CE6C79" w:rsidRPr="00066396" w:rsidRDefault="00CE6C79" w:rsidP="00FB40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отбирать и читать произведения и книги по изучаемому разделу.</w:t>
            </w:r>
          </w:p>
          <w:p w:rsidR="00CE6C79" w:rsidRPr="00CE6C79" w:rsidRDefault="00CE6C79" w:rsidP="00CE6C7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п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исать небольшие по объёму творческие письменные работы: рассказ о герое или описание пейзажа, отзыв о прочитанной книге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CE6C79" w:rsidRPr="00624C54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, хрестоматия </w:t>
            </w:r>
          </w:p>
          <w:p w:rsidR="00CE6C79" w:rsidRPr="00624C54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>Книги</w:t>
            </w:r>
            <w:r w:rsidRPr="00624C54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>зарубежных писателей о детях.</w:t>
            </w:r>
          </w:p>
        </w:tc>
      </w:tr>
      <w:tr w:rsidR="00CE6C79" w:rsidRPr="00FA61DE" w:rsidTr="00186639">
        <w:tc>
          <w:tcPr>
            <w:tcW w:w="534" w:type="dxa"/>
            <w:gridSpan w:val="2"/>
          </w:tcPr>
          <w:p w:rsidR="00CE6C79" w:rsidRPr="00A9524B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52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Сказки зарубежных писателей.</w:t>
            </w:r>
          </w:p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Х.-К.Андерсен «Дикие лебеди»</w:t>
            </w:r>
          </w:p>
          <w:p w:rsidR="00CE6C79" w:rsidRPr="00D61D6A" w:rsidRDefault="00CE6C79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D61D6A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Х.-К.Андерсен</w:t>
            </w: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«Самое невероятное»</w:t>
            </w:r>
          </w:p>
        </w:tc>
        <w:tc>
          <w:tcPr>
            <w:tcW w:w="4253" w:type="dxa"/>
            <w:gridSpan w:val="2"/>
          </w:tcPr>
          <w:p w:rsidR="00CE6C79" w:rsidRPr="00FB405E" w:rsidRDefault="00CE6C79" w:rsidP="00FB405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FB40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Целостно воспринять произведения. Работать со сказкой: сюжет, главная мысль, язык, точка зрения автора. Устный и письменный отзыв о произведении. Работать с книгами-справочниками (значения слов, имён).</w:t>
            </w:r>
          </w:p>
        </w:tc>
        <w:tc>
          <w:tcPr>
            <w:tcW w:w="4889" w:type="dxa"/>
          </w:tcPr>
          <w:p w:rsidR="00CE6C79" w:rsidRPr="00FB405E" w:rsidRDefault="00CE6C79" w:rsidP="00FB40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п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исать небольшие по объёму творческие письменные работы: рассказ о герое или описание пейзажа, отзыв о прочитанной книге</w:t>
            </w:r>
            <w:r w:rsidRPr="00FB405E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CE6C79" w:rsidRPr="00FB405E" w:rsidRDefault="00CE6C79" w:rsidP="00FB40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оспринимать тексты прослушанных произведений, адекватно реагировать на содержание произведения,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высказывать своё мнение о произведении, уметь выслушивать и уважительно относиться к мнению одноклассников и учителя.</w:t>
            </w:r>
          </w:p>
          <w:p w:rsidR="00CE6C79" w:rsidRPr="00FB405E" w:rsidRDefault="00CE6C79" w:rsidP="00CE6C79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оспринимать художественные  произведения на слух и при чтении; выделять основные смысловые эпизоды, последовательность и логику событий в изучаемых произведениях.</w:t>
            </w:r>
          </w:p>
        </w:tc>
        <w:tc>
          <w:tcPr>
            <w:tcW w:w="2559" w:type="dxa"/>
          </w:tcPr>
          <w:p w:rsidR="00CE6C79" w:rsidRPr="00066396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Учебник, ТПО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, хрестоматия, словарь-справочник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CE6C79" w:rsidRPr="00066396" w:rsidRDefault="00CE6C79" w:rsidP="00624C54">
            <w:pPr>
              <w:pStyle w:val="a4"/>
              <w:jc w:val="both"/>
              <w:rPr>
                <w:rFonts w:eastAsia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624C54">
              <w:rPr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624C54">
              <w:rPr>
                <w:color w:val="000000" w:themeColor="text1" w:themeShade="80"/>
                <w:sz w:val="24"/>
                <w:szCs w:val="24"/>
              </w:rPr>
              <w:t>Point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eastAsia="Times New Roman"/>
                <w:color w:val="000000" w:themeColor="text1" w:themeShade="80"/>
                <w:sz w:val="24"/>
                <w:szCs w:val="24"/>
                <w:lang w:val="ru-RU"/>
              </w:rPr>
              <w:t xml:space="preserve"> « Х.</w:t>
            </w:r>
            <w:r w:rsidRPr="00624C54">
              <w:rPr>
                <w:rFonts w:eastAsia="Times New Roman"/>
                <w:color w:val="000000" w:themeColor="text1" w:themeShade="80"/>
                <w:sz w:val="24"/>
                <w:szCs w:val="24"/>
                <w:lang w:val="ru-RU"/>
              </w:rPr>
              <w:t>-</w:t>
            </w:r>
            <w:r w:rsidRPr="00066396">
              <w:rPr>
                <w:rFonts w:eastAsia="Times New Roman"/>
                <w:color w:val="000000" w:themeColor="text1" w:themeShade="80"/>
                <w:sz w:val="24"/>
                <w:szCs w:val="24"/>
                <w:lang w:val="ru-RU"/>
              </w:rPr>
              <w:t xml:space="preserve">К. </w:t>
            </w:r>
            <w:r w:rsidRPr="00066396">
              <w:rPr>
                <w:rFonts w:eastAsia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Андерсен»</w:t>
            </w:r>
          </w:p>
          <w:p w:rsidR="00CE6C79" w:rsidRPr="00066396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CE6C79" w:rsidRPr="00FA61DE" w:rsidTr="00186639">
        <w:tc>
          <w:tcPr>
            <w:tcW w:w="534" w:type="dxa"/>
            <w:gridSpan w:val="2"/>
          </w:tcPr>
          <w:p w:rsidR="00CE6C79" w:rsidRPr="00A9524B" w:rsidRDefault="00CE6C79" w:rsidP="00130913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2551" w:type="dxa"/>
            <w:gridSpan w:val="3"/>
          </w:tcPr>
          <w:p w:rsidR="00CE6C79" w:rsidRDefault="00CE6C79" w:rsidP="00E44F5A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Сказки зарубежных писателей.</w:t>
            </w:r>
          </w:p>
          <w:p w:rsidR="00CE6C79" w:rsidRDefault="00CE6C79" w:rsidP="00E44F5A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Х.-К.Андерсен «Дикие лебеди»</w:t>
            </w:r>
          </w:p>
          <w:p w:rsidR="00CE6C79" w:rsidRPr="00D61D6A" w:rsidRDefault="00CE6C79" w:rsidP="00E44F5A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D61D6A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Х.-К.Андерсен</w:t>
            </w: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«Самое невероятное»</w:t>
            </w:r>
          </w:p>
        </w:tc>
        <w:tc>
          <w:tcPr>
            <w:tcW w:w="4253" w:type="dxa"/>
            <w:gridSpan w:val="2"/>
          </w:tcPr>
          <w:p w:rsidR="00CE6C79" w:rsidRPr="00FB405E" w:rsidRDefault="00CE6C79" w:rsidP="00FB405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FB40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Целостно воспринять произведения. Работать со сказкой: сюжет, главная мысль, язык, точка зрения автора. Устный и письменный отзыв о произведении. Работать с книгами-справочниками (значения слов, имён).</w:t>
            </w:r>
          </w:p>
        </w:tc>
        <w:tc>
          <w:tcPr>
            <w:tcW w:w="4889" w:type="dxa"/>
          </w:tcPr>
          <w:p w:rsidR="00CE6C79" w:rsidRPr="00FB405E" w:rsidRDefault="00CE6C79" w:rsidP="003977B0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п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исать небольшие по объёму творческие письменные работы: рассказ о герое или описание пейзажа, отзыв о прочитанной книге</w:t>
            </w:r>
            <w:r w:rsidRPr="00FB405E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CE6C79" w:rsidRPr="00FB405E" w:rsidRDefault="00CE6C79" w:rsidP="003977B0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оспринимать тексты прослушанных произведений, адекватно реагировать на содержание произведения, высказывать своё мнение о произведении, уметь выслушивать и уважительно относиться к мнению одноклассников и учителя.</w:t>
            </w:r>
          </w:p>
          <w:p w:rsidR="00CE6C79" w:rsidRPr="00FB405E" w:rsidRDefault="00CE6C79" w:rsidP="003977B0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оспринимать художественные  произведения на слух и при чтении; выделять основные смысловые эпизоды, последовательность и логику событий в изучаемых произведениях.</w:t>
            </w:r>
          </w:p>
        </w:tc>
        <w:tc>
          <w:tcPr>
            <w:tcW w:w="2559" w:type="dxa"/>
          </w:tcPr>
          <w:p w:rsidR="00CE6C79" w:rsidRPr="00066396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, хрестоматия, словарь-справочник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CE6C79" w:rsidRPr="00066396" w:rsidRDefault="00CE6C79" w:rsidP="00624C54">
            <w:pPr>
              <w:pStyle w:val="a4"/>
              <w:jc w:val="both"/>
              <w:rPr>
                <w:rFonts w:eastAsia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624C54">
              <w:rPr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624C54">
              <w:rPr>
                <w:color w:val="000000" w:themeColor="text1" w:themeShade="80"/>
                <w:sz w:val="24"/>
                <w:szCs w:val="24"/>
              </w:rPr>
              <w:t>Point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eastAsia="Times New Roman"/>
                <w:color w:val="000000" w:themeColor="text1" w:themeShade="80"/>
                <w:sz w:val="24"/>
                <w:szCs w:val="24"/>
                <w:lang w:val="ru-RU"/>
              </w:rPr>
              <w:t xml:space="preserve"> « Х.</w:t>
            </w:r>
            <w:r w:rsidRPr="00624C54">
              <w:rPr>
                <w:rFonts w:eastAsia="Times New Roman"/>
                <w:color w:val="000000" w:themeColor="text1" w:themeShade="80"/>
                <w:sz w:val="24"/>
                <w:szCs w:val="24"/>
                <w:lang w:val="ru-RU"/>
              </w:rPr>
              <w:t>-</w:t>
            </w:r>
            <w:r w:rsidRPr="00066396">
              <w:rPr>
                <w:rFonts w:eastAsia="Times New Roman"/>
                <w:color w:val="000000" w:themeColor="text1" w:themeShade="80"/>
                <w:sz w:val="24"/>
                <w:szCs w:val="24"/>
                <w:lang w:val="ru-RU"/>
              </w:rPr>
              <w:t>К. Андерсен»</w:t>
            </w:r>
          </w:p>
          <w:p w:rsidR="00CE6C79" w:rsidRPr="00066396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CE6C79" w:rsidRPr="00FA61DE" w:rsidTr="00186639">
        <w:tc>
          <w:tcPr>
            <w:tcW w:w="534" w:type="dxa"/>
            <w:gridSpan w:val="2"/>
          </w:tcPr>
          <w:p w:rsidR="00CE6C79" w:rsidRPr="00A9524B" w:rsidRDefault="00CE6C79" w:rsidP="00130913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54</w:t>
            </w:r>
          </w:p>
        </w:tc>
        <w:tc>
          <w:tcPr>
            <w:tcW w:w="2551" w:type="dxa"/>
            <w:gridSpan w:val="3"/>
          </w:tcPr>
          <w:p w:rsidR="00CE6C79" w:rsidRDefault="00CE6C79" w:rsidP="00E44F5A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Сказки зарубежных писателей.</w:t>
            </w:r>
          </w:p>
          <w:p w:rsidR="00CE6C79" w:rsidRDefault="00CE6C79" w:rsidP="00E44F5A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Х.-К.Андерсен «Дикие лебеди»</w:t>
            </w:r>
          </w:p>
          <w:p w:rsidR="00CE6C79" w:rsidRPr="00D61D6A" w:rsidRDefault="00CE6C79" w:rsidP="00E44F5A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D61D6A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Х.-К.Андерсен</w:t>
            </w: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«Самое невероятное»</w:t>
            </w:r>
          </w:p>
        </w:tc>
        <w:tc>
          <w:tcPr>
            <w:tcW w:w="4253" w:type="dxa"/>
            <w:gridSpan w:val="2"/>
          </w:tcPr>
          <w:p w:rsidR="00CE6C79" w:rsidRPr="00FB405E" w:rsidRDefault="00CE6C79" w:rsidP="00FB405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FB40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Целостно воспринять произведения. Работать со сказкой: сюжет, главная мысль, язык, точка зрения автора. Устный и письменный отзыв о произведении. Работать с книгами-справочниками (значения слов, имён).</w:t>
            </w:r>
          </w:p>
        </w:tc>
        <w:tc>
          <w:tcPr>
            <w:tcW w:w="4889" w:type="dxa"/>
          </w:tcPr>
          <w:p w:rsidR="00CE6C79" w:rsidRPr="00FB405E" w:rsidRDefault="00CE6C79" w:rsidP="003977B0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п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исать небольшие по объёму творческие письменные работы: рассказ о герое или описание пейзажа, отзыв о прочитанной книге</w:t>
            </w:r>
            <w:r w:rsidRPr="00FB405E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CE6C79" w:rsidRPr="00FB405E" w:rsidRDefault="00CE6C79" w:rsidP="003977B0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оспринимать тексты прослушанных произведений, адекватно реагировать на содержание произведения,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высказывать своё мнение о произведении, уметь выслушивать и уважительно относиться к мнению одноклассников и учителя.</w:t>
            </w:r>
          </w:p>
          <w:p w:rsidR="00CE6C79" w:rsidRPr="00FB405E" w:rsidRDefault="00CE6C79" w:rsidP="003977B0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оспринимать художественные  произведения на слух и при чтении; выделять основные смысловые эпизоды, последовательность и логику событий в изучаемых произведениях.</w:t>
            </w:r>
          </w:p>
        </w:tc>
        <w:tc>
          <w:tcPr>
            <w:tcW w:w="2559" w:type="dxa"/>
          </w:tcPr>
          <w:p w:rsidR="00CE6C79" w:rsidRPr="00066396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Учебник, ТПО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, хрестоматия, словарь-справочник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CE6C79" w:rsidRPr="00066396" w:rsidRDefault="00CE6C79" w:rsidP="00624C54">
            <w:pPr>
              <w:pStyle w:val="a4"/>
              <w:jc w:val="both"/>
              <w:rPr>
                <w:rFonts w:eastAsia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624C54">
              <w:rPr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624C54">
              <w:rPr>
                <w:color w:val="000000" w:themeColor="text1" w:themeShade="80"/>
                <w:sz w:val="24"/>
                <w:szCs w:val="24"/>
              </w:rPr>
              <w:t>Point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eastAsia="Times New Roman"/>
                <w:color w:val="000000" w:themeColor="text1" w:themeShade="80"/>
                <w:sz w:val="24"/>
                <w:szCs w:val="24"/>
                <w:lang w:val="ru-RU"/>
              </w:rPr>
              <w:t xml:space="preserve"> « Х.</w:t>
            </w:r>
            <w:r w:rsidRPr="00624C54">
              <w:rPr>
                <w:rFonts w:eastAsia="Times New Roman"/>
                <w:color w:val="000000" w:themeColor="text1" w:themeShade="80"/>
                <w:sz w:val="24"/>
                <w:szCs w:val="24"/>
                <w:lang w:val="ru-RU"/>
              </w:rPr>
              <w:t>-</w:t>
            </w:r>
            <w:r w:rsidRPr="00066396">
              <w:rPr>
                <w:rFonts w:eastAsia="Times New Roman"/>
                <w:color w:val="000000" w:themeColor="text1" w:themeShade="80"/>
                <w:sz w:val="24"/>
                <w:szCs w:val="24"/>
                <w:lang w:val="ru-RU"/>
              </w:rPr>
              <w:t xml:space="preserve">К. </w:t>
            </w:r>
            <w:r w:rsidRPr="00066396">
              <w:rPr>
                <w:rFonts w:eastAsia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Андерсен»</w:t>
            </w:r>
          </w:p>
          <w:p w:rsidR="00CE6C79" w:rsidRPr="00066396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CE6C79" w:rsidRPr="00FA61DE" w:rsidTr="00186639">
        <w:tc>
          <w:tcPr>
            <w:tcW w:w="534" w:type="dxa"/>
            <w:gridSpan w:val="2"/>
          </w:tcPr>
          <w:p w:rsidR="00CE6C79" w:rsidRPr="00A9524B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55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Произведения </w:t>
            </w:r>
            <w:r w:rsidRPr="00D61D6A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Х.-К.Андерсен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а.</w:t>
            </w:r>
          </w:p>
          <w:p w:rsidR="00CE6C79" w:rsidRPr="00D61D6A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Стихотворение Х.-К.Андерсена «Дети года». Книги Х.-К.Андерсена.</w:t>
            </w:r>
          </w:p>
        </w:tc>
        <w:tc>
          <w:tcPr>
            <w:tcW w:w="4253" w:type="dxa"/>
            <w:gridSpan w:val="2"/>
          </w:tcPr>
          <w:p w:rsidR="00CE6C79" w:rsidRPr="00FB405E" w:rsidRDefault="00CE6C79" w:rsidP="00FB405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FB40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Познакомиться с новым жанром произведений Х.-К.Андерсена – стихотворением. Определить особенности стихотворений автора – строфа (двустишие), рифма, тон, темп чтения. Изготовить иллюстрированную книгу-самоделку «Дети года».</w:t>
            </w:r>
          </w:p>
          <w:p w:rsidR="00CE6C79" w:rsidRPr="00FB405E" w:rsidRDefault="00CE6C79" w:rsidP="00FB405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FB40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Работать с книгами Х.-К.Андерсена, написать аннотацию к самостоятельно прочитанной книге автора.</w:t>
            </w:r>
          </w:p>
        </w:tc>
        <w:tc>
          <w:tcPr>
            <w:tcW w:w="4889" w:type="dxa"/>
          </w:tcPr>
          <w:p w:rsidR="00CE6C79" w:rsidRPr="00FB405E" w:rsidRDefault="00CE6C79" w:rsidP="00FB40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о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пределять и сравнивать форму текста (стихотворная и прозаическая)</w:t>
            </w:r>
            <w:r w:rsidRPr="00FB405E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CE6C79" w:rsidRPr="00066396" w:rsidRDefault="00CE6C79" w:rsidP="00FB40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равнивать произведения и книги одного автора по теме и жанру, произведения разных авторов по жанру или теме, произведения стихотворные и прозаические одного автора.</w:t>
            </w:r>
          </w:p>
          <w:p w:rsidR="00CE6C79" w:rsidRPr="00FB405E" w:rsidRDefault="00CE6C79" w:rsidP="00FB40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а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нализировать особенности авторских выразительных средств, способы эмоционального воздействия на читателя и выражения идейно-нравственного содержания.</w:t>
            </w:r>
          </w:p>
          <w:p w:rsidR="00CE6C79" w:rsidRPr="00066396" w:rsidRDefault="00CE6C79" w:rsidP="00AA7F0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оставлять краткую аннотацию на произведение или книгу.</w:t>
            </w:r>
          </w:p>
          <w:p w:rsidR="00CE6C79" w:rsidRPr="00AA7F04" w:rsidRDefault="00CE6C79" w:rsidP="00AA7F0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ыполнять творческие проектные работы по темам и изучаемым разделам в группах или индивидуально.</w:t>
            </w:r>
          </w:p>
          <w:p w:rsidR="00CE6C79" w:rsidRPr="00AA7F04" w:rsidRDefault="00CE6C79" w:rsidP="00CE6C79">
            <w:pPr>
              <w:pStyle w:val="a4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р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исовать иллюстрации к отдельным отрывкам, эпизодам произведений индивидуально или в группах, оформлять книги-самоделки и школьные газеты (в том числе с использованием компьютера, Интернета).</w:t>
            </w:r>
          </w:p>
        </w:tc>
        <w:tc>
          <w:tcPr>
            <w:tcW w:w="2559" w:type="dxa"/>
          </w:tcPr>
          <w:p w:rsidR="00CE6C79" w:rsidRPr="00624C54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 </w:t>
            </w:r>
          </w:p>
          <w:p w:rsidR="00CE6C79" w:rsidRPr="00624C54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>Книги Х.-К.Андерсена</w:t>
            </w:r>
          </w:p>
        </w:tc>
      </w:tr>
      <w:tr w:rsidR="00CE6C79" w:rsidRPr="00660149" w:rsidTr="00186639">
        <w:tc>
          <w:tcPr>
            <w:tcW w:w="534" w:type="dxa"/>
            <w:gridSpan w:val="2"/>
          </w:tcPr>
          <w:p w:rsidR="00CE6C79" w:rsidRPr="00A9524B" w:rsidRDefault="00CE6C79" w:rsidP="00130913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56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Слушание и работа с 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книгами. Великий сказочник.</w:t>
            </w:r>
          </w:p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К.Паустовский «Великий сказочник».</w:t>
            </w:r>
          </w:p>
          <w:p w:rsidR="00CE6C79" w:rsidRPr="00C32F7B" w:rsidRDefault="00CE6C79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Дополнительной чтение:</w:t>
            </w:r>
            <w:r w:rsidRPr="00D61D6A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Х.-К.Андерсен</w:t>
            </w: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«Девочка со спичками»</w:t>
            </w:r>
          </w:p>
        </w:tc>
        <w:tc>
          <w:tcPr>
            <w:tcW w:w="4253" w:type="dxa"/>
            <w:gridSpan w:val="2"/>
          </w:tcPr>
          <w:p w:rsidR="00CE6C79" w:rsidRPr="00FB405E" w:rsidRDefault="00CE6C79" w:rsidP="00FB405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FB40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Самостоятельно читать очерк </w:t>
            </w:r>
            <w:r w:rsidRPr="00FB40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К.Паустовского «Великий сказочник», определить отношение к нему автора очерка. Найти информацию о сказочнике. Слушать сказку Х.-К.Андерсена «Девочка со спичками», выявить сюжет сказки, позицию автора, определить главную мысль.</w:t>
            </w:r>
          </w:p>
          <w:p w:rsidR="00CE6C79" w:rsidRPr="00FB405E" w:rsidRDefault="00CE6C79" w:rsidP="00FB405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  <w:tc>
          <w:tcPr>
            <w:tcW w:w="4889" w:type="dxa"/>
          </w:tcPr>
          <w:p w:rsidR="00CE6C79" w:rsidRPr="00066396" w:rsidRDefault="00CE6C79" w:rsidP="00FB40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lastRenderedPageBreak/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обирать информацию о книгах,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героях произведений, писателях и оформлять её в виде таблиц и схем, в том числе на компьютере.</w:t>
            </w:r>
          </w:p>
          <w:p w:rsidR="00CE6C79" w:rsidRPr="00FB405E" w:rsidRDefault="00CE6C79" w:rsidP="00FB40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отбирать и читать произведения и книги по изучаемому разделу.</w:t>
            </w:r>
          </w:p>
          <w:p w:rsidR="00CE6C79" w:rsidRPr="00066396" w:rsidRDefault="00CE6C79" w:rsidP="00CE6C79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о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пределять авторское отношение к героям произведения, формулировать своё мнение о произведении, героях и их поступках.</w:t>
            </w:r>
          </w:p>
        </w:tc>
        <w:tc>
          <w:tcPr>
            <w:tcW w:w="2559" w:type="dxa"/>
          </w:tcPr>
          <w:p w:rsidR="00CE6C79" w:rsidRPr="00624C54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624C54">
              <w:rPr>
                <w:color w:val="000000" w:themeColor="text1" w:themeShade="80"/>
                <w:sz w:val="24"/>
                <w:szCs w:val="24"/>
              </w:rPr>
              <w:lastRenderedPageBreak/>
              <w:t>Учебник, ТПО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, 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хрестоматия  </w:t>
            </w:r>
          </w:p>
          <w:p w:rsidR="00CE6C79" w:rsidRPr="00624C54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</w:rPr>
            </w:pPr>
          </w:p>
        </w:tc>
      </w:tr>
      <w:tr w:rsidR="00CE6C79" w:rsidRPr="00FA61DE" w:rsidTr="00186639">
        <w:tc>
          <w:tcPr>
            <w:tcW w:w="534" w:type="dxa"/>
            <w:gridSpan w:val="2"/>
          </w:tcPr>
          <w:p w:rsidR="00CE6C79" w:rsidRPr="00A9524B" w:rsidRDefault="00CE6C79" w:rsidP="00130913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Обобщение. Книги зарубежных писателей.</w:t>
            </w:r>
          </w:p>
          <w:p w:rsidR="00CE6C79" w:rsidRPr="00B53D2F" w:rsidRDefault="00CE6C79" w:rsidP="0066014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Сформированность учебной и читательской деятельности. Итоговая проверка</w:t>
            </w:r>
          </w:p>
        </w:tc>
        <w:tc>
          <w:tcPr>
            <w:tcW w:w="4253" w:type="dxa"/>
            <w:gridSpan w:val="2"/>
          </w:tcPr>
          <w:p w:rsidR="00CE6C79" w:rsidRPr="00FB405E" w:rsidRDefault="00CE6C79" w:rsidP="00FB405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FB40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Провести конкурс «Книгочей класса» по изученным произведениям.</w:t>
            </w:r>
          </w:p>
          <w:p w:rsidR="00CE6C79" w:rsidRPr="00FB405E" w:rsidRDefault="00CE6C79" w:rsidP="00FB405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FB405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Выполнить задания в учебнике.</w:t>
            </w:r>
          </w:p>
        </w:tc>
        <w:tc>
          <w:tcPr>
            <w:tcW w:w="4889" w:type="dxa"/>
          </w:tcPr>
          <w:p w:rsidR="00CE6C79" w:rsidRPr="00066396" w:rsidRDefault="00CE6C79" w:rsidP="00FB40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г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отовить рассказ или сообщение о героях произведений и их поступках с аргументацией своей точки зрения.</w:t>
            </w:r>
          </w:p>
          <w:p w:rsidR="00CE6C79" w:rsidRPr="00066396" w:rsidRDefault="00CE6C79" w:rsidP="00FB405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п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ересказывать текст произведения выразительно, используя выразительные средства: тон, темп, интонацию речи, мимику, жесты.</w:t>
            </w:r>
          </w:p>
          <w:p w:rsidR="00CE6C79" w:rsidRPr="00066396" w:rsidRDefault="00CE6C79" w:rsidP="00FB405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р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ассказывать произведения (сказка, рассказ) с зачитыванием отдельных отрывков, эпизодов, диалогов или монологов героев.</w:t>
            </w:r>
          </w:p>
        </w:tc>
        <w:tc>
          <w:tcPr>
            <w:tcW w:w="2559" w:type="dxa"/>
          </w:tcPr>
          <w:p w:rsidR="00CE6C79" w:rsidRPr="00624C54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>, хрестоматия</w:t>
            </w:r>
          </w:p>
          <w:p w:rsidR="00CE6C79" w:rsidRPr="00624C54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>Книги зарубежных писателей</w:t>
            </w:r>
          </w:p>
          <w:p w:rsidR="00CE6C79" w:rsidRPr="00066396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CE6C79" w:rsidRPr="00FA61DE" w:rsidTr="00E44F5A">
        <w:tc>
          <w:tcPr>
            <w:tcW w:w="14786" w:type="dxa"/>
            <w:gridSpan w:val="9"/>
          </w:tcPr>
          <w:p w:rsidR="00CE6C79" w:rsidRPr="00066396" w:rsidRDefault="00CE6C79" w:rsidP="00FB405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В мире книг (7 ч)</w:t>
            </w:r>
          </w:p>
          <w:p w:rsidR="00CE6C79" w:rsidRPr="00547E4D" w:rsidRDefault="00CE6C79" w:rsidP="00D51E13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CE6C79" w:rsidRPr="00AE4438" w:rsidRDefault="00CE6C79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учитывать разные мнения и стремиться к координации различных позиций в сотрудничестве; </w:t>
            </w:r>
          </w:p>
          <w:p w:rsidR="00CE6C79" w:rsidRPr="00547E4D" w:rsidRDefault="00CE6C79" w:rsidP="00547E4D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E6C79" w:rsidRPr="00D51E13" w:rsidRDefault="00CE6C79" w:rsidP="005D3030">
            <w:pPr>
              <w:pStyle w:val="a4"/>
              <w:numPr>
                <w:ilvl w:val="0"/>
                <w:numId w:val="44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аргументировать свою позицию и координировать е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с позициями партн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ров в сотрудничестве при выработке общего решения в совместной деятельности; </w:t>
            </w:r>
          </w:p>
          <w:p w:rsidR="00CE6C79" w:rsidRPr="00547E4D" w:rsidRDefault="00CE6C79" w:rsidP="00D51E13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</w:p>
          <w:p w:rsidR="00CE6C79" w:rsidRPr="00AE4438" w:rsidRDefault="00CE6C79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      </w:r>
          </w:p>
          <w:p w:rsidR="00CE6C79" w:rsidRPr="00547E4D" w:rsidRDefault="00CE6C79" w:rsidP="00547E4D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внутренн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яя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позици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обучающегося на уровне положительного отношения к образовательному учреждению, понимания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необходимости учения, выраженного в преобладании учебно-познавательных мотивов и предпочтении социального способа оценки знаний; </w:t>
            </w:r>
          </w:p>
          <w:p w:rsidR="00CE6C79" w:rsidRPr="00547E4D" w:rsidRDefault="00CE6C79" w:rsidP="00D51E13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регулятивные УУД</w:t>
            </w:r>
          </w:p>
          <w:p w:rsidR="00CE6C79" w:rsidRPr="00AE4438" w:rsidRDefault="00CE6C79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E6C79" w:rsidRPr="00D51E13" w:rsidRDefault="00CE6C79" w:rsidP="005D3030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вносить необходимые коррективы в действие после его завершения на основе его оценки и уч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та характера сделанных ошибок</w:t>
            </w:r>
          </w:p>
          <w:p w:rsidR="00CE6C79" w:rsidRPr="00547E4D" w:rsidRDefault="00CE6C79" w:rsidP="00547E4D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      </w:r>
          </w:p>
          <w:p w:rsidR="00CE6C79" w:rsidRPr="00547E4D" w:rsidRDefault="00CE6C79" w:rsidP="00D51E13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познавательные УУД</w:t>
            </w:r>
          </w:p>
          <w:p w:rsidR="00CE6C79" w:rsidRPr="00AE4438" w:rsidRDefault="00CE6C79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основ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ы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      </w:r>
          </w:p>
          <w:p w:rsidR="00CE6C79" w:rsidRPr="00547E4D" w:rsidRDefault="00CE6C79" w:rsidP="00547E4D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строить логическое рассуждение, включающее установление причинно-следственных связей</w:t>
            </w:r>
            <w:r w:rsidRPr="00D51E1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</w:tr>
      <w:tr w:rsidR="00CE6C79" w:rsidRPr="00660149" w:rsidTr="00186639">
        <w:tc>
          <w:tcPr>
            <w:tcW w:w="534" w:type="dxa"/>
            <w:gridSpan w:val="2"/>
          </w:tcPr>
          <w:p w:rsidR="00CE6C79" w:rsidRPr="00AF319D" w:rsidRDefault="00CE6C79" w:rsidP="00130913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Книга книг – Библия.</w:t>
            </w:r>
          </w:p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Детская библия. Библейские предания.</w:t>
            </w:r>
          </w:p>
          <w:p w:rsidR="00CE6C79" w:rsidRPr="00AF319D" w:rsidRDefault="00CE6C79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Библейское предание «Суд Соломона»</w:t>
            </w:r>
          </w:p>
        </w:tc>
        <w:tc>
          <w:tcPr>
            <w:tcW w:w="4253" w:type="dxa"/>
            <w:gridSpan w:val="2"/>
          </w:tcPr>
          <w:p w:rsidR="00CE6C79" w:rsidRPr="00D51E13" w:rsidRDefault="00CE6C79" w:rsidP="00D51E1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D51E13">
              <w:rPr>
                <w:color w:val="000000" w:themeColor="text1" w:themeShade="80"/>
                <w:sz w:val="24"/>
                <w:szCs w:val="24"/>
                <w:lang w:val="ru-RU"/>
              </w:rPr>
              <w:t>Работать с разными изданиями детской Библии, познакомиться с библейскими преданиями и их заповедями. Сравнить библейские предания с народными сказками.</w:t>
            </w:r>
          </w:p>
        </w:tc>
        <w:tc>
          <w:tcPr>
            <w:tcW w:w="4889" w:type="dxa"/>
          </w:tcPr>
          <w:p w:rsidR="00CE6C79" w:rsidRPr="00066396" w:rsidRDefault="007F464C" w:rsidP="00D51E1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п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онимать и объяснять сущность духовно-нравственных ценностей; осознавать понятия (жизнь, ценность жизни, уважение к человеку, чувство долга, человеческое достоинство, свобода вероисповедания, равноправие, толерантность и др.) и рассуждать о них.</w:t>
            </w:r>
          </w:p>
          <w:p w:rsidR="00CE6C79" w:rsidRPr="00D51E13" w:rsidRDefault="007F464C" w:rsidP="007F464C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а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декватно выражать эмоциональную реакцию на содержание прослушанного или прочитанного произведения</w:t>
            </w:r>
            <w:r w:rsidR="00CE6C79" w:rsidRPr="00D51E13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CE6C79" w:rsidRPr="00624C54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624C54">
              <w:rPr>
                <w:color w:val="000000" w:themeColor="text1" w:themeShade="80"/>
                <w:sz w:val="24"/>
                <w:szCs w:val="24"/>
              </w:rPr>
              <w:t>Учебник, ТПО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>, хрестоматия</w:t>
            </w:r>
          </w:p>
          <w:p w:rsidR="00CE6C79" w:rsidRPr="00624C54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Библия </w:t>
            </w:r>
          </w:p>
          <w:p w:rsidR="00CE6C79" w:rsidRPr="00624C54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</w:rPr>
            </w:pPr>
          </w:p>
        </w:tc>
      </w:tr>
      <w:tr w:rsidR="00CE6C79" w:rsidRPr="00FA61DE" w:rsidTr="00186639">
        <w:tc>
          <w:tcPr>
            <w:tcW w:w="534" w:type="dxa"/>
            <w:gridSpan w:val="2"/>
          </w:tcPr>
          <w:p w:rsidR="00CE6C79" w:rsidRPr="00AF319D" w:rsidRDefault="00CE6C79" w:rsidP="00130913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59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Мифы Древней Греции.</w:t>
            </w:r>
          </w:p>
          <w:p w:rsidR="00CE6C79" w:rsidRPr="0056521E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Древнегреческие мифы «Арион», «Дедал и Икар»</w:t>
            </w:r>
          </w:p>
        </w:tc>
        <w:tc>
          <w:tcPr>
            <w:tcW w:w="4253" w:type="dxa"/>
            <w:gridSpan w:val="2"/>
          </w:tcPr>
          <w:p w:rsidR="00CE6C79" w:rsidRPr="00D51E13" w:rsidRDefault="00CE6C79" w:rsidP="00D51E1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D51E13">
              <w:rPr>
                <w:color w:val="000000" w:themeColor="text1" w:themeShade="80"/>
                <w:sz w:val="24"/>
                <w:szCs w:val="24"/>
                <w:lang w:val="ru-RU"/>
              </w:rPr>
              <w:t>Позникомиться с понятием миф. Выделить особенности древнегреческих мифов. Определить главную мысль, охарактеризовать героев мифов.</w:t>
            </w:r>
          </w:p>
        </w:tc>
        <w:tc>
          <w:tcPr>
            <w:tcW w:w="4889" w:type="dxa"/>
          </w:tcPr>
          <w:p w:rsidR="00CE6C79" w:rsidRPr="00066396" w:rsidRDefault="007F464C" w:rsidP="00D51E1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конструировать монолог-высказывание о произведении, героях, прочитанных книгах; аргументировать свою точку зрения по обсуждаемому вопросу.</w:t>
            </w:r>
          </w:p>
          <w:p w:rsidR="00CE6C79" w:rsidRPr="00D51E13" w:rsidRDefault="007F464C" w:rsidP="00D51E1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в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ысказывать своё суждение о поступках героев, соотносить их с общепринятыми нормами поведения.</w:t>
            </w:r>
          </w:p>
          <w:p w:rsidR="00CE6C79" w:rsidRPr="00066396" w:rsidRDefault="007F464C" w:rsidP="00D51E1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г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отовить рассказ или сообщение о 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lastRenderedPageBreak/>
              <w:t>героях произведений и их поступках с аргументацией своей точки зрения.</w:t>
            </w:r>
          </w:p>
        </w:tc>
        <w:tc>
          <w:tcPr>
            <w:tcW w:w="2559" w:type="dxa"/>
          </w:tcPr>
          <w:p w:rsidR="00CE6C79" w:rsidRPr="00066396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Учебник, ТПО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CE6C79" w:rsidRPr="00066396" w:rsidRDefault="00CE6C79" w:rsidP="00624C54">
            <w:pPr>
              <w:pStyle w:val="a4"/>
              <w:jc w:val="both"/>
              <w:rPr>
                <w:rFonts w:eastAsia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624C54">
              <w:rPr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624C54">
              <w:rPr>
                <w:color w:val="000000" w:themeColor="text1" w:themeShade="80"/>
                <w:sz w:val="24"/>
                <w:szCs w:val="24"/>
              </w:rPr>
              <w:t>Point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eastAsia="Times New Roman"/>
                <w:color w:val="000000" w:themeColor="text1" w:themeShade="80"/>
                <w:sz w:val="24"/>
                <w:szCs w:val="24"/>
                <w:lang w:val="ru-RU"/>
              </w:rPr>
              <w:t>«Мифы народов мира»</w:t>
            </w:r>
          </w:p>
          <w:p w:rsidR="00CE6C79" w:rsidRPr="00066396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CE6C79" w:rsidRPr="00FA61DE" w:rsidTr="00186639">
        <w:tc>
          <w:tcPr>
            <w:tcW w:w="534" w:type="dxa"/>
            <w:gridSpan w:val="2"/>
          </w:tcPr>
          <w:p w:rsidR="00CE6C79" w:rsidRPr="00AF319D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Мифы народов мира.</w:t>
            </w:r>
          </w:p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Славянский миф «Ярило-Солнце», древнеиндийский миф «Творение»</w:t>
            </w:r>
          </w:p>
          <w:p w:rsidR="00CE6C79" w:rsidRPr="009164E3" w:rsidRDefault="00CE6C79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древнеиндийский миф «Создание ночи»</w:t>
            </w:r>
          </w:p>
        </w:tc>
        <w:tc>
          <w:tcPr>
            <w:tcW w:w="4253" w:type="dxa"/>
            <w:gridSpan w:val="2"/>
          </w:tcPr>
          <w:p w:rsidR="00CE6C79" w:rsidRPr="00D51E13" w:rsidRDefault="00CE6C79" w:rsidP="00D51E1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D51E13">
              <w:rPr>
                <w:color w:val="000000" w:themeColor="text1" w:themeShade="80"/>
                <w:sz w:val="24"/>
                <w:szCs w:val="24"/>
                <w:lang w:val="ru-RU"/>
              </w:rPr>
              <w:t>Выявить особенности славянского мифа (язык, герои). Работать с текстом, выделить эпизоды «Пробуждение Матери Сырой Земли», «Появление человека», «Вещая речь человека». Обозначить героев древнеиндийских мифов. Выделить особенности построения текста, пословицы (мудрые мысли). Сравнить славянский миф «Ярило-Солнце» и древнеиндийский миф «Творение».</w:t>
            </w:r>
          </w:p>
        </w:tc>
        <w:tc>
          <w:tcPr>
            <w:tcW w:w="4889" w:type="dxa"/>
          </w:tcPr>
          <w:p w:rsidR="00CE6C79" w:rsidRPr="00066396" w:rsidRDefault="007F464C" w:rsidP="00D51E1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н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аходить нужную информацию о героях изучаемых произведений, представленную в явном виде.</w:t>
            </w:r>
          </w:p>
          <w:p w:rsidR="00CE6C79" w:rsidRPr="00066396" w:rsidRDefault="007F464C" w:rsidP="00D51E1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D51E13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в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ыделять основные смысловые эпизоды, последовательность и логику событий в изучаемых произведениях.</w:t>
            </w:r>
          </w:p>
          <w:p w:rsidR="00CE6C79" w:rsidRPr="00D51E13" w:rsidRDefault="007F464C" w:rsidP="00D51E1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п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онимать и объяснять сущность духовно-нравственных ценностей; осознавать понятия (жизнь, ценность жизни, уважение к человеку, чувство долга, человеческое достоинство, свобода вероисповедания, равноправие, толерантность и др.) и рассуждать о них.</w:t>
            </w:r>
          </w:p>
        </w:tc>
        <w:tc>
          <w:tcPr>
            <w:tcW w:w="2559" w:type="dxa"/>
          </w:tcPr>
          <w:p w:rsidR="00CE6C79" w:rsidRPr="00066396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CE6C79" w:rsidRPr="00066396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624C54">
              <w:rPr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624C54">
              <w:rPr>
                <w:color w:val="000000" w:themeColor="text1" w:themeShade="80"/>
                <w:sz w:val="24"/>
                <w:szCs w:val="24"/>
              </w:rPr>
              <w:t>Point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eastAsia="Times New Roman"/>
                <w:color w:val="000000" w:themeColor="text1" w:themeShade="80"/>
                <w:sz w:val="24"/>
                <w:szCs w:val="24"/>
                <w:lang w:val="ru-RU"/>
              </w:rPr>
              <w:t>«Мифы народов мира»</w:t>
            </w:r>
          </w:p>
        </w:tc>
      </w:tr>
      <w:tr w:rsidR="00CE6C79" w:rsidRPr="00FA61DE" w:rsidTr="00186639">
        <w:tc>
          <w:tcPr>
            <w:tcW w:w="534" w:type="dxa"/>
            <w:gridSpan w:val="2"/>
          </w:tcPr>
          <w:p w:rsidR="00CE6C79" w:rsidRPr="00AF319D" w:rsidRDefault="00CE6C79" w:rsidP="00130913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61</w:t>
            </w:r>
          </w:p>
        </w:tc>
        <w:tc>
          <w:tcPr>
            <w:tcW w:w="2551" w:type="dxa"/>
            <w:gridSpan w:val="3"/>
          </w:tcPr>
          <w:p w:rsidR="00CE6C79" w:rsidRDefault="00CE6C79" w:rsidP="00AA7F04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Мифы народов мира.</w:t>
            </w:r>
          </w:p>
          <w:p w:rsidR="00CE6C79" w:rsidRPr="00AA7F04" w:rsidRDefault="00CE6C79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древнекитайский миф «Подвиги стрелка И»</w:t>
            </w:r>
          </w:p>
        </w:tc>
        <w:tc>
          <w:tcPr>
            <w:tcW w:w="4253" w:type="dxa"/>
            <w:gridSpan w:val="2"/>
          </w:tcPr>
          <w:p w:rsidR="00CE6C79" w:rsidRPr="00D51E13" w:rsidRDefault="00CE6C79" w:rsidP="00D51E1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D51E13">
              <w:rPr>
                <w:color w:val="000000" w:themeColor="text1" w:themeShade="80"/>
                <w:sz w:val="24"/>
                <w:szCs w:val="24"/>
                <w:lang w:val="ru-RU"/>
              </w:rPr>
              <w:t>Познакомиться с китайскими мифами. Работать с книгами мифов народов мира.</w:t>
            </w:r>
          </w:p>
        </w:tc>
        <w:tc>
          <w:tcPr>
            <w:tcW w:w="4889" w:type="dxa"/>
          </w:tcPr>
          <w:p w:rsidR="00CE6C79" w:rsidRPr="00066396" w:rsidRDefault="007F464C" w:rsidP="00D51E1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г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отовить рассказ или сообщение о героях произведений и их поступках с аргументацией своей точки зрения.</w:t>
            </w:r>
          </w:p>
          <w:p w:rsidR="00CE6C79" w:rsidRPr="00D51E13" w:rsidRDefault="007F464C" w:rsidP="00D51E1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п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ересказывать произведение творчески от лица героя или автора, от своего имени.</w:t>
            </w:r>
          </w:p>
          <w:p w:rsidR="00CE6C79" w:rsidRPr="00066396" w:rsidRDefault="007F464C" w:rsidP="00D51E1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равнивать произведения и книги отечественных и зарубежных писателей по темам и жанрам.</w:t>
            </w:r>
          </w:p>
          <w:p w:rsidR="00CE6C79" w:rsidRPr="00066396" w:rsidRDefault="007F464C" w:rsidP="00D51E1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п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ользоваться дополнительной информацией, полученной из самостоятельно прочитанных произведений и книг по теме.</w:t>
            </w:r>
          </w:p>
        </w:tc>
        <w:tc>
          <w:tcPr>
            <w:tcW w:w="2559" w:type="dxa"/>
          </w:tcPr>
          <w:p w:rsidR="00CE6C79" w:rsidRPr="00066396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CE6C79" w:rsidRPr="00624C54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624C54">
              <w:rPr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624C54">
              <w:rPr>
                <w:color w:val="000000" w:themeColor="text1" w:themeShade="80"/>
                <w:sz w:val="24"/>
                <w:szCs w:val="24"/>
              </w:rPr>
              <w:t>Point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eastAsia="Times New Roman"/>
                <w:color w:val="000000" w:themeColor="text1" w:themeShade="80"/>
                <w:sz w:val="24"/>
                <w:szCs w:val="24"/>
                <w:lang w:val="ru-RU"/>
              </w:rPr>
              <w:t>«Мифы народов мира»</w:t>
            </w:r>
          </w:p>
        </w:tc>
      </w:tr>
      <w:tr w:rsidR="00CE6C79" w:rsidRPr="00660149" w:rsidTr="00186639">
        <w:tc>
          <w:tcPr>
            <w:tcW w:w="534" w:type="dxa"/>
            <w:gridSpan w:val="2"/>
          </w:tcPr>
          <w:p w:rsidR="00CE6C79" w:rsidRPr="00AF319D" w:rsidRDefault="00CE6C79" w:rsidP="00130913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62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Книги Древней Руси.</w:t>
            </w:r>
          </w:p>
          <w:p w:rsidR="00CE6C79" w:rsidRPr="00AA7F04" w:rsidRDefault="007F464C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«Д</w:t>
            </w:r>
            <w:r w:rsidR="00CE6C7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еятельность Я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</w:t>
            </w:r>
            <w:r w:rsidR="00CE6C7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ослава. Похвала книгам» (отрывок из «Повести временных </w:t>
            </w:r>
            <w:r w:rsidR="00CE6C7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лет»), «О князе Владимире» (отрывок из жития)</w:t>
            </w:r>
          </w:p>
        </w:tc>
        <w:tc>
          <w:tcPr>
            <w:tcW w:w="4253" w:type="dxa"/>
            <w:gridSpan w:val="2"/>
          </w:tcPr>
          <w:p w:rsidR="00CE6C79" w:rsidRPr="00D51E13" w:rsidRDefault="00CE6C79" w:rsidP="00D51E1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D51E13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Познакомиться с первыми книгами Древней Руси – памятниками культуры. Познакомиться со словарём древнерусских слов. Определить главную мысль (служение Родине).</w:t>
            </w:r>
          </w:p>
        </w:tc>
        <w:tc>
          <w:tcPr>
            <w:tcW w:w="4889" w:type="dxa"/>
          </w:tcPr>
          <w:p w:rsidR="00CE6C79" w:rsidRPr="00066396" w:rsidRDefault="00CE6C79" w:rsidP="00D51E1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Познакомиться с историей книгопечатания и первыми книгами на Руси.</w:t>
            </w:r>
          </w:p>
          <w:p w:rsidR="00CE6C79" w:rsidRPr="00D51E13" w:rsidRDefault="007F464C" w:rsidP="00D51E1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р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азличать книги художественные, научно-популярные, справочные, уметь пользоваться ими.</w:t>
            </w:r>
          </w:p>
          <w:p w:rsidR="00CE6C79" w:rsidRPr="00066396" w:rsidRDefault="007F464C" w:rsidP="00D51E1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lastRenderedPageBreak/>
              <w:t>Научатся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работать с аппаратом книги, ориентироваться в структуре учебной книги, самостоятельно находить вопросы и задания в учебнике; обращаться к учебнику для самопроверки и самооценки выполненной работы.</w:t>
            </w:r>
          </w:p>
        </w:tc>
        <w:tc>
          <w:tcPr>
            <w:tcW w:w="2559" w:type="dxa"/>
          </w:tcPr>
          <w:p w:rsidR="00CE6C79" w:rsidRPr="00624C54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624C54">
              <w:rPr>
                <w:color w:val="000000" w:themeColor="text1" w:themeShade="80"/>
                <w:sz w:val="24"/>
                <w:szCs w:val="24"/>
              </w:rPr>
              <w:lastRenderedPageBreak/>
              <w:t>Учебник, ТПО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 </w:t>
            </w:r>
          </w:p>
        </w:tc>
      </w:tr>
      <w:tr w:rsidR="00CE6C79" w:rsidRPr="00660149" w:rsidTr="00186639">
        <w:tc>
          <w:tcPr>
            <w:tcW w:w="534" w:type="dxa"/>
            <w:gridSpan w:val="2"/>
          </w:tcPr>
          <w:p w:rsidR="00CE6C79" w:rsidRPr="00AF319D" w:rsidRDefault="00CE6C79" w:rsidP="00130913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Первая славянская азбука.</w:t>
            </w:r>
          </w:p>
          <w:p w:rsidR="00CE6C79" w:rsidRPr="00EE1EBC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Отрывки из «Повести временных лет», «Повесть о Константине и Мефодии», «Наставления Ярослава Мудрого», «Повесть о Никите Кожемяке»</w:t>
            </w:r>
          </w:p>
        </w:tc>
        <w:tc>
          <w:tcPr>
            <w:tcW w:w="4253" w:type="dxa"/>
            <w:gridSpan w:val="2"/>
          </w:tcPr>
          <w:p w:rsidR="00CE6C79" w:rsidRPr="00D51E13" w:rsidRDefault="00CE6C79" w:rsidP="00D51E1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D51E13">
              <w:rPr>
                <w:color w:val="000000" w:themeColor="text1" w:themeShade="80"/>
                <w:sz w:val="24"/>
                <w:szCs w:val="24"/>
                <w:lang w:val="ru-RU"/>
              </w:rPr>
              <w:t>Познакомиться с первым русским алфавитом – кирилицей, именами славянских просветителей – Константином (Кириллом) и Мефодием. Самостоятельно прочитать «Наставления Ярослава Мудрого», составить наставления для себя. Сравнить «Повесть о Никите Кожемяке» с былиной «Никита Кожемяка» и былиной в пересказе Л.Н.Толстого «Как боролся русский богатырь»</w:t>
            </w:r>
          </w:p>
        </w:tc>
        <w:tc>
          <w:tcPr>
            <w:tcW w:w="4889" w:type="dxa"/>
          </w:tcPr>
          <w:p w:rsidR="00CE6C79" w:rsidRPr="00066396" w:rsidRDefault="007F464C" w:rsidP="00D51E1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оздавать небольшие произведения по аналогии (загадки, песни, очерки, рассказы, стихотворения).</w:t>
            </w:r>
          </w:p>
          <w:p w:rsidR="00CE6C79" w:rsidRPr="00D51E13" w:rsidRDefault="007F464C" w:rsidP="00D51E1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п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исать под руководством учителя небольшие сочинения на заданную тему</w:t>
            </w:r>
            <w:r w:rsidR="00CE6C79" w:rsidRPr="00D51E13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CE6C79" w:rsidRPr="00066396" w:rsidRDefault="007F464C" w:rsidP="00D51E1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п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ользоваться умением читать молча для ознакомительного (первичного) чтения учебных текстов, художественных и научно-популярных произведений, справочных статей и книг.</w:t>
            </w:r>
          </w:p>
          <w:p w:rsidR="00CE6C79" w:rsidRPr="00D51E13" w:rsidRDefault="007F464C" w:rsidP="00D51E1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равнивать художественные произведения со сходными сюжетами и темами</w:t>
            </w:r>
            <w:r w:rsidR="00CE6C79" w:rsidRPr="00D51E13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CE6C79" w:rsidRPr="00624C54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624C54">
              <w:rPr>
                <w:color w:val="000000" w:themeColor="text1" w:themeShade="80"/>
                <w:sz w:val="24"/>
                <w:szCs w:val="24"/>
              </w:rPr>
              <w:t>Учебник, ТПО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 </w:t>
            </w:r>
          </w:p>
        </w:tc>
      </w:tr>
      <w:tr w:rsidR="00CE6C79" w:rsidRPr="00660149" w:rsidTr="00186639">
        <w:tc>
          <w:tcPr>
            <w:tcW w:w="534" w:type="dxa"/>
            <w:gridSpan w:val="2"/>
          </w:tcPr>
          <w:p w:rsidR="00CE6C79" w:rsidRPr="00AF319D" w:rsidRDefault="00CE6C79" w:rsidP="00130913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64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Жанры древнерусской литературы</w:t>
            </w:r>
          </w:p>
          <w:p w:rsidR="00CE6C79" w:rsidRPr="00EE1EBC" w:rsidRDefault="00CE6C79" w:rsidP="00EE1EBC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«Поучение Владимира Мономаха детям» (отрывки из «Повести временных лет»)</w:t>
            </w:r>
          </w:p>
        </w:tc>
        <w:tc>
          <w:tcPr>
            <w:tcW w:w="4253" w:type="dxa"/>
            <w:gridSpan w:val="2"/>
          </w:tcPr>
          <w:p w:rsidR="00CE6C79" w:rsidRPr="00D51E13" w:rsidRDefault="00CE6C79" w:rsidP="00D51E1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D51E13">
              <w:rPr>
                <w:color w:val="000000" w:themeColor="text1" w:themeShade="80"/>
                <w:sz w:val="24"/>
                <w:szCs w:val="24"/>
                <w:lang w:val="ru-RU"/>
              </w:rPr>
              <w:t>Познакомиться с поучением – жанром древнерусской литературы, особенностями его повествования (тон, темп). Сравнить «Поучение Владимира Мономаха детям» и «Наставления Ярослава Мудрого».</w:t>
            </w:r>
          </w:p>
          <w:p w:rsidR="00CE6C79" w:rsidRPr="00D51E13" w:rsidRDefault="00CE6C79" w:rsidP="00D51E1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D51E13">
              <w:rPr>
                <w:color w:val="000000" w:themeColor="text1" w:themeShade="80"/>
                <w:sz w:val="24"/>
                <w:szCs w:val="24"/>
                <w:lang w:val="ru-RU"/>
              </w:rPr>
              <w:t>Выполнить задания в учебнике. Провести выставку книг.</w:t>
            </w:r>
          </w:p>
        </w:tc>
        <w:tc>
          <w:tcPr>
            <w:tcW w:w="4889" w:type="dxa"/>
          </w:tcPr>
          <w:p w:rsidR="00CE6C79" w:rsidRPr="00D51E13" w:rsidRDefault="007F464C" w:rsidP="00D51E1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равнивать художественные произведения со сходными сюжетами и темами</w:t>
            </w:r>
            <w:r w:rsidR="00CE6C79" w:rsidRPr="00D51E13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CE6C79" w:rsidRPr="00066396" w:rsidRDefault="007F464C" w:rsidP="00D51E1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истематизировать книги по типам, подбирать книги по темам, пользоваться рекомендательными списками для подбора книг в</w:t>
            </w:r>
            <w:r w:rsidR="00CE6C79" w:rsidRPr="00D51E1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 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каталоге библиотеки.</w:t>
            </w:r>
          </w:p>
          <w:p w:rsidR="00CE6C79" w:rsidRPr="00066396" w:rsidRDefault="007F464C" w:rsidP="00D51E13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ережно относиться к авторскому тексту, сохраняя при пересказе особенности авторской речи.</w:t>
            </w:r>
          </w:p>
        </w:tc>
        <w:tc>
          <w:tcPr>
            <w:tcW w:w="2559" w:type="dxa"/>
          </w:tcPr>
          <w:p w:rsidR="00CE6C79" w:rsidRPr="00624C54" w:rsidRDefault="00CE6C79" w:rsidP="00624C54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624C54">
              <w:rPr>
                <w:color w:val="000000" w:themeColor="text1" w:themeShade="80"/>
                <w:sz w:val="24"/>
                <w:szCs w:val="24"/>
              </w:rPr>
              <w:t>Учебник, ТПО</w:t>
            </w:r>
            <w:r w:rsidRPr="00624C54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 </w:t>
            </w:r>
          </w:p>
        </w:tc>
      </w:tr>
      <w:tr w:rsidR="00CE6C79" w:rsidRPr="00FA61DE" w:rsidTr="004C5467">
        <w:tc>
          <w:tcPr>
            <w:tcW w:w="14786" w:type="dxa"/>
            <w:gridSpan w:val="9"/>
          </w:tcPr>
          <w:p w:rsidR="00CE6C79" w:rsidRPr="00066396" w:rsidRDefault="00CE6C79" w:rsidP="0013091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Л.Н.Толстого (10 ч)</w:t>
            </w:r>
          </w:p>
          <w:p w:rsidR="00CE6C79" w:rsidRPr="00547E4D" w:rsidRDefault="00CE6C79" w:rsidP="00D51E13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</w:p>
          <w:p w:rsidR="00CE6C79" w:rsidRPr="00547E4D" w:rsidRDefault="00CE6C79" w:rsidP="00C16534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CE6C79" w:rsidRPr="00AE4438" w:rsidRDefault="00CE6C79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использовать речь для регуляции своего действия; </w:t>
            </w:r>
          </w:p>
          <w:p w:rsidR="00CE6C79" w:rsidRPr="00547E4D" w:rsidRDefault="00CE6C79" w:rsidP="00547E4D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CE6C79" w:rsidRPr="00547E4D" w:rsidRDefault="00CE6C79" w:rsidP="00C16534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</w:p>
          <w:p w:rsidR="00CE6C79" w:rsidRPr="00AE4438" w:rsidRDefault="00CE6C79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 </w:t>
            </w:r>
          </w:p>
          <w:p w:rsidR="00CE6C79" w:rsidRPr="00547E4D" w:rsidRDefault="00CE6C79" w:rsidP="00547E4D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E6C79" w:rsidRPr="00C16534" w:rsidRDefault="00CE6C79" w:rsidP="005D3030">
            <w:pPr>
              <w:pStyle w:val="a4"/>
              <w:numPr>
                <w:ilvl w:val="0"/>
                <w:numId w:val="49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морально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е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сознани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е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на конвенциональном уровне, способност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ь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к решению моральных дилемм на основе уч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та позиций партн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ров в общении, ориентаци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на их мотивы и чувства, устойчивое следование в поведении моральным нормам и этическим требованиям; </w:t>
            </w:r>
          </w:p>
          <w:p w:rsidR="00CE6C79" w:rsidRPr="00547E4D" w:rsidRDefault="00CE6C79" w:rsidP="00C16534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регулятивные УУ</w:t>
            </w:r>
            <w:r w:rsidRPr="00547E4D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Д</w:t>
            </w:r>
          </w:p>
          <w:p w:rsidR="00CE6C79" w:rsidRPr="00AE4438" w:rsidRDefault="00CE6C79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учитывать установленные правила в планировании и контроле способа решения; 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определять и формулировать цель деятельности на</w:t>
            </w:r>
            <w:r w:rsidRPr="00EB0C85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уроке;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проговаривать последовательность действий на</w:t>
            </w:r>
            <w:r w:rsidRPr="00EB0C85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уроке;</w:t>
            </w:r>
          </w:p>
          <w:p w:rsidR="00CE6C79" w:rsidRPr="00547E4D" w:rsidRDefault="00CE6C79" w:rsidP="00547E4D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</w:t>
            </w:r>
            <w:r w:rsidRPr="00C1653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;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  <w:p w:rsidR="00CE6C79" w:rsidRPr="00547E4D" w:rsidRDefault="00CE6C79" w:rsidP="00C16534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познавательные УУД</w:t>
            </w:r>
          </w:p>
          <w:p w:rsidR="00CE6C79" w:rsidRPr="00AE4438" w:rsidRDefault="00CE6C79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использовать знаково-символические средства, в том числе модели (включая виртуальные) и схемы (включая концептуальные) для решения задач; </w:t>
            </w:r>
          </w:p>
          <w:p w:rsidR="00CE6C79" w:rsidRPr="00547E4D" w:rsidRDefault="00CE6C79" w:rsidP="00547E4D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создавать и преобразовывать модели и схемы для решения задач</w:t>
            </w:r>
            <w:r w:rsidRPr="00C1653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</w:tr>
      <w:tr w:rsidR="00CE6C79" w:rsidRPr="00FA61DE" w:rsidTr="00186639">
        <w:tc>
          <w:tcPr>
            <w:tcW w:w="534" w:type="dxa"/>
            <w:gridSpan w:val="2"/>
          </w:tcPr>
          <w:p w:rsidR="00CE6C79" w:rsidRPr="00130913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65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Повторение изученных произведений Л.Н.Толстого.</w:t>
            </w:r>
          </w:p>
          <w:p w:rsidR="00CE6C79" w:rsidRPr="00130913" w:rsidRDefault="00CE6C79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Дополнительное чтение: «Воспоминания </w:t>
            </w: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Л.Н.Толстого»</w:t>
            </w:r>
          </w:p>
        </w:tc>
        <w:tc>
          <w:tcPr>
            <w:tcW w:w="4253" w:type="dxa"/>
            <w:gridSpan w:val="2"/>
          </w:tcPr>
          <w:p w:rsidR="00CE6C79" w:rsidRPr="002A059F" w:rsidRDefault="00CE6C79" w:rsidP="002A059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2A059F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Повторить произведения Л.Н.Толстого, многообразие тем и женров (рассказ, басня, былина, сказка, быль), героев его произведений. Подготовить справочный материал о писателе из детских книг и энциклопедий.</w:t>
            </w:r>
          </w:p>
        </w:tc>
        <w:tc>
          <w:tcPr>
            <w:tcW w:w="4889" w:type="dxa"/>
          </w:tcPr>
          <w:p w:rsidR="00CE6C79" w:rsidRPr="002A059F" w:rsidRDefault="00EE16B0" w:rsidP="002A059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г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отовить небольшие сообщения (монологи) об авторах произведений, о прочитанных книгах</w:t>
            </w:r>
            <w:r w:rsidR="00CE6C79" w:rsidRPr="002A059F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CE6C79" w:rsidRPr="00066396" w:rsidRDefault="00EE16B0" w:rsidP="002A059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п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рактически определять жанры литературных произведений, указывая их особенности.</w:t>
            </w:r>
          </w:p>
          <w:p w:rsidR="00CE6C79" w:rsidRPr="002A059F" w:rsidRDefault="00EE16B0" w:rsidP="00EE16B0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обирать информацию о книгах, героях произведений, писателях и оформлять её в виде таблиц и схем, в том числе на 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lastRenderedPageBreak/>
              <w:t>компьютере.</w:t>
            </w:r>
          </w:p>
        </w:tc>
        <w:tc>
          <w:tcPr>
            <w:tcW w:w="2559" w:type="dxa"/>
          </w:tcPr>
          <w:p w:rsidR="00CE6C79" w:rsidRPr="00066396" w:rsidRDefault="00CE6C79" w:rsidP="00022DD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Учебник, ТПО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, хрестоматия 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CE6C79" w:rsidRPr="00066396" w:rsidRDefault="00CE6C79" w:rsidP="00022DD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22DD6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«Лев Николаевич Толстой»</w:t>
            </w:r>
          </w:p>
        </w:tc>
      </w:tr>
      <w:tr w:rsidR="00CE6C79" w:rsidRPr="00660149" w:rsidTr="00186639">
        <w:tc>
          <w:tcPr>
            <w:tcW w:w="534" w:type="dxa"/>
            <w:gridSpan w:val="2"/>
          </w:tcPr>
          <w:p w:rsidR="00CE6C79" w:rsidRPr="00130913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66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Художественные рассказы </w:t>
            </w:r>
          </w:p>
          <w:p w:rsidR="00CE6C79" w:rsidRPr="00071E15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Л.Н.Толстой «Акула»</w:t>
            </w:r>
          </w:p>
        </w:tc>
        <w:tc>
          <w:tcPr>
            <w:tcW w:w="4253" w:type="dxa"/>
            <w:gridSpan w:val="2"/>
          </w:tcPr>
          <w:p w:rsidR="00CE6C79" w:rsidRPr="002A059F" w:rsidRDefault="00CE6C79" w:rsidP="002A059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2A059F">
              <w:rPr>
                <w:color w:val="000000" w:themeColor="text1" w:themeShade="80"/>
                <w:sz w:val="24"/>
                <w:szCs w:val="24"/>
                <w:lang w:val="ru-RU"/>
              </w:rPr>
              <w:t>Работать с рассказом: сюжет, кульминация произведения. Усвоить нравственные опыт героев произведения.</w:t>
            </w:r>
          </w:p>
        </w:tc>
        <w:tc>
          <w:tcPr>
            <w:tcW w:w="4889" w:type="dxa"/>
          </w:tcPr>
          <w:p w:rsidR="00CE6C79" w:rsidRPr="00066396" w:rsidRDefault="00EE16B0" w:rsidP="002A059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п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онимать и усваивать общечеловеческие ценности: гуманизм, справедливость, честность, уважение к другим людям и т. д.</w:t>
            </w:r>
          </w:p>
          <w:p w:rsidR="00CE6C79" w:rsidRPr="002A059F" w:rsidRDefault="00EE16B0" w:rsidP="002A059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амостоятельно работать с текстом произведения: знакомиться до чтения, читать молча, составлять вопросы и отвечать на вопросы к тексту, делить текст на смысловые части, составлять простейший план, определять идею произведения.</w:t>
            </w:r>
          </w:p>
          <w:p w:rsidR="00CE6C79" w:rsidRPr="002A059F" w:rsidRDefault="00EE16B0" w:rsidP="002A059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а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нализировать особенности авторских выразительных средств, способы эмоционального воздействия на читателя и выражения идейно-нравственного содержания.</w:t>
            </w:r>
          </w:p>
          <w:p w:rsidR="00CE6C79" w:rsidRPr="002A059F" w:rsidRDefault="00EE16B0" w:rsidP="002A059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р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аботать с сюжетом и его частями, выборочно читать и пересказывать отдельные части произведения (завязка, развитие действия, кульминация, заключение).</w:t>
            </w:r>
          </w:p>
        </w:tc>
        <w:tc>
          <w:tcPr>
            <w:tcW w:w="2559" w:type="dxa"/>
          </w:tcPr>
          <w:p w:rsidR="00CE6C79" w:rsidRPr="00022DD6" w:rsidRDefault="00CE6C79" w:rsidP="00022DD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  <w:p w:rsidR="00CE6C79" w:rsidRPr="00022DD6" w:rsidRDefault="00CE6C79" w:rsidP="00022DD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CE6C79" w:rsidRPr="00660149" w:rsidTr="00186639">
        <w:tc>
          <w:tcPr>
            <w:tcW w:w="534" w:type="dxa"/>
            <w:gridSpan w:val="2"/>
          </w:tcPr>
          <w:p w:rsidR="00CE6C79" w:rsidRPr="00130913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67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Авторские сказки</w:t>
            </w:r>
          </w:p>
          <w:p w:rsidR="00CE6C79" w:rsidRPr="00071E15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Л.Н.Толстой «Два брата»</w:t>
            </w:r>
          </w:p>
        </w:tc>
        <w:tc>
          <w:tcPr>
            <w:tcW w:w="4253" w:type="dxa"/>
            <w:gridSpan w:val="2"/>
          </w:tcPr>
          <w:p w:rsidR="00CE6C79" w:rsidRPr="002A059F" w:rsidRDefault="00CE6C79" w:rsidP="002A059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2A059F">
              <w:rPr>
                <w:color w:val="000000" w:themeColor="text1" w:themeShade="80"/>
                <w:sz w:val="24"/>
                <w:szCs w:val="24"/>
                <w:lang w:val="ru-RU"/>
              </w:rPr>
              <w:t>Познакомиться со сказками Л.Н.Толстого – народными в пересказе, в обработке, авторскими. Охарактеризовать героев сказки. Работать с диалогом героев.</w:t>
            </w:r>
          </w:p>
        </w:tc>
        <w:tc>
          <w:tcPr>
            <w:tcW w:w="4889" w:type="dxa"/>
          </w:tcPr>
          <w:p w:rsidR="00CE6C79" w:rsidRPr="00066396" w:rsidRDefault="00EE16B0" w:rsidP="002A059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ч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итать диалоги героев выразительно, по ролям; инсценировать отдельные эпизоды или произведения в группах.</w:t>
            </w:r>
          </w:p>
          <w:p w:rsidR="00CE6C79" w:rsidRPr="00066396" w:rsidRDefault="00EE16B0" w:rsidP="002A059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конструировать монолог-высказывание о произведении, героях, прочитанных книгах; аргументировать свою точку зрения по обсуждаемому вопросу.</w:t>
            </w:r>
          </w:p>
          <w:p w:rsidR="00CE6C79" w:rsidRPr="00066396" w:rsidRDefault="00EE16B0" w:rsidP="002A059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в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ысказывать своё суждение о поступках героев, соотносить их с общепринятыми нормами поведения.</w:t>
            </w:r>
          </w:p>
        </w:tc>
        <w:tc>
          <w:tcPr>
            <w:tcW w:w="2559" w:type="dxa"/>
          </w:tcPr>
          <w:p w:rsidR="00CE6C79" w:rsidRPr="00022DD6" w:rsidRDefault="00CE6C79" w:rsidP="00022DD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 </w:t>
            </w:r>
          </w:p>
        </w:tc>
      </w:tr>
      <w:tr w:rsidR="00CE6C79" w:rsidRPr="00660149" w:rsidTr="00186639">
        <w:tc>
          <w:tcPr>
            <w:tcW w:w="534" w:type="dxa"/>
            <w:gridSpan w:val="2"/>
          </w:tcPr>
          <w:p w:rsidR="00CE6C79" w:rsidRPr="00130913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68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Басни Л.Н.Толстого</w:t>
            </w:r>
          </w:p>
          <w:p w:rsidR="00CE6C79" w:rsidRPr="00071E15" w:rsidRDefault="00CE6C79" w:rsidP="00624C54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Л.Н.Толстой «Мужик и Водяной»</w:t>
            </w:r>
          </w:p>
        </w:tc>
        <w:tc>
          <w:tcPr>
            <w:tcW w:w="4253" w:type="dxa"/>
            <w:gridSpan w:val="2"/>
          </w:tcPr>
          <w:p w:rsidR="00CE6C79" w:rsidRPr="002A059F" w:rsidRDefault="00CE6C79" w:rsidP="002A059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2A059F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Закрепить понятие «басня». Работать с </w:t>
            </w:r>
            <w:r w:rsidRPr="002A059F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басней – делить на части, определить мораль. Сравнить басни Эзопа и Л.Н.Толстого.</w:t>
            </w:r>
          </w:p>
        </w:tc>
        <w:tc>
          <w:tcPr>
            <w:tcW w:w="4889" w:type="dxa"/>
          </w:tcPr>
          <w:p w:rsidR="00CE6C79" w:rsidRPr="00066396" w:rsidRDefault="00EE16B0" w:rsidP="002A059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lastRenderedPageBreak/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н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азывать жанровые признаки 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lastRenderedPageBreak/>
              <w:t xml:space="preserve">басни, сравнивать сюжеты басен, анализировать форму, структуру, объяснять мораль и подбирать пословицы, соответствующие морали басен.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равнивать басни со схожим сюжетом по форме, выделять особенности авторского языка.</w:t>
            </w:r>
          </w:p>
          <w:p w:rsidR="00CE6C79" w:rsidRPr="00066396" w:rsidRDefault="00EE16B0" w:rsidP="002A059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р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азличать фольклорные и авторские произведения; расширять свои представления о творчестве отечественных и зарубежных писателей-классиков.</w:t>
            </w:r>
          </w:p>
        </w:tc>
        <w:tc>
          <w:tcPr>
            <w:tcW w:w="2559" w:type="dxa"/>
          </w:tcPr>
          <w:p w:rsidR="00CE6C79" w:rsidRPr="00022DD6" w:rsidRDefault="00CE6C79" w:rsidP="00022DD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Учебник, ТПО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 </w:t>
            </w:r>
          </w:p>
        </w:tc>
      </w:tr>
      <w:tr w:rsidR="00CE6C79" w:rsidRPr="00660149" w:rsidTr="00186639">
        <w:tc>
          <w:tcPr>
            <w:tcW w:w="534" w:type="dxa"/>
            <w:gridSpan w:val="2"/>
          </w:tcPr>
          <w:p w:rsidR="00CE6C79" w:rsidRPr="00130913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69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Научно-популярные рассказы</w:t>
            </w:r>
          </w:p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Л.Н.Толстой «Черепаха»</w:t>
            </w:r>
          </w:p>
          <w:p w:rsidR="00CE6C79" w:rsidRPr="00B53D2F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Навык чтения молча. Текущая проверка</w:t>
            </w:r>
          </w:p>
        </w:tc>
        <w:tc>
          <w:tcPr>
            <w:tcW w:w="4253" w:type="dxa"/>
            <w:gridSpan w:val="2"/>
          </w:tcPr>
          <w:p w:rsidR="00CE6C79" w:rsidRPr="002A059F" w:rsidRDefault="00CE6C79" w:rsidP="002A059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2A059F">
              <w:rPr>
                <w:color w:val="000000" w:themeColor="text1" w:themeShade="80"/>
                <w:sz w:val="24"/>
                <w:szCs w:val="24"/>
                <w:lang w:val="ru-RU"/>
              </w:rPr>
              <w:t>Прочитать рассказ. Выявить особенности описания героев. Поиск информации о черепахе.</w:t>
            </w:r>
          </w:p>
        </w:tc>
        <w:tc>
          <w:tcPr>
            <w:tcW w:w="4889" w:type="dxa"/>
          </w:tcPr>
          <w:p w:rsidR="00CE6C79" w:rsidRPr="00066396" w:rsidRDefault="00EE16B0" w:rsidP="002A059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читать вслух и молча в темпе, позволяющем понимать прочитанное. Темп чтения вслух — не менее 80–90 слов в минуту.</w:t>
            </w:r>
          </w:p>
          <w:p w:rsidR="00CE6C79" w:rsidRPr="00066396" w:rsidRDefault="00EE16B0" w:rsidP="00EE16B0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обирать информацию о книгах, героях произведений, писателях и оформлять её в виде таблиц и схем, в том числе на компьютере.</w:t>
            </w:r>
          </w:p>
        </w:tc>
        <w:tc>
          <w:tcPr>
            <w:tcW w:w="2559" w:type="dxa"/>
          </w:tcPr>
          <w:p w:rsidR="00CE6C79" w:rsidRPr="00022DD6" w:rsidRDefault="00CE6C79" w:rsidP="00022DD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</w:p>
        </w:tc>
      </w:tr>
      <w:tr w:rsidR="00CE6C79" w:rsidRPr="00660149" w:rsidTr="00186639">
        <w:tc>
          <w:tcPr>
            <w:tcW w:w="534" w:type="dxa"/>
            <w:gridSpan w:val="2"/>
          </w:tcPr>
          <w:p w:rsidR="00CE6C79" w:rsidRPr="00130913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70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Познавательные рассказы</w:t>
            </w:r>
          </w:p>
          <w:p w:rsidR="00CE6C79" w:rsidRPr="008E6ADD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Л.Н.Толстой «Русак»</w:t>
            </w:r>
          </w:p>
        </w:tc>
        <w:tc>
          <w:tcPr>
            <w:tcW w:w="4253" w:type="dxa"/>
            <w:gridSpan w:val="2"/>
          </w:tcPr>
          <w:p w:rsidR="00CE6C79" w:rsidRPr="002A059F" w:rsidRDefault="00CE6C79" w:rsidP="002A059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2A059F">
              <w:rPr>
                <w:color w:val="000000" w:themeColor="text1" w:themeShade="80"/>
                <w:sz w:val="24"/>
                <w:szCs w:val="24"/>
                <w:lang w:val="ru-RU"/>
              </w:rPr>
              <w:t>Рассмотреть описание пейзажа зимней ночи, особенности лексики. Сравнить особенности художественных и научно-познавательных рассказов Л.Н.Толстого.</w:t>
            </w:r>
          </w:p>
        </w:tc>
        <w:tc>
          <w:tcPr>
            <w:tcW w:w="4889" w:type="dxa"/>
          </w:tcPr>
          <w:p w:rsidR="00CE6C79" w:rsidRPr="00066396" w:rsidRDefault="00EE16B0" w:rsidP="002A059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п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онимать и объяснять значение средств выразительности, которые использует автор в произведении.</w:t>
            </w:r>
          </w:p>
          <w:p w:rsidR="00CE6C79" w:rsidRPr="00066396" w:rsidRDefault="00EE16B0" w:rsidP="002A059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п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рактически определять жанры литературных произведений, указывая их особенности.</w:t>
            </w:r>
          </w:p>
          <w:p w:rsidR="00CE6C79" w:rsidRPr="002A059F" w:rsidRDefault="00EE16B0" w:rsidP="002A059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равнивать произведения и книги отечест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венных 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писателей по темам и жанрам.</w:t>
            </w:r>
          </w:p>
        </w:tc>
        <w:tc>
          <w:tcPr>
            <w:tcW w:w="2559" w:type="dxa"/>
          </w:tcPr>
          <w:p w:rsidR="00CE6C79" w:rsidRPr="00022DD6" w:rsidRDefault="00CE6C79" w:rsidP="00022DD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 </w:t>
            </w:r>
          </w:p>
        </w:tc>
      </w:tr>
      <w:tr w:rsidR="00CE6C79" w:rsidRPr="00660149" w:rsidTr="00186639">
        <w:tc>
          <w:tcPr>
            <w:tcW w:w="534" w:type="dxa"/>
            <w:gridSpan w:val="2"/>
          </w:tcPr>
          <w:p w:rsidR="00CE6C79" w:rsidRPr="00130913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71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Слушание и работа с книгами. Былины </w:t>
            </w:r>
            <w:r w:rsidRPr="005238C4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Л.Н.Толстого</w:t>
            </w:r>
          </w:p>
          <w:p w:rsidR="00CE6C79" w:rsidRPr="005238C4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5238C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Былина Л.Н.Толстого «Святогор-богатырь»</w:t>
            </w:r>
          </w:p>
          <w:p w:rsidR="00CE6C79" w:rsidRPr="005238C4" w:rsidRDefault="00CE6C79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Дополнительное чтение: Народная былина «Святогор»</w:t>
            </w:r>
          </w:p>
        </w:tc>
        <w:tc>
          <w:tcPr>
            <w:tcW w:w="4253" w:type="dxa"/>
            <w:gridSpan w:val="2"/>
          </w:tcPr>
          <w:p w:rsidR="00CE6C79" w:rsidRPr="002A059F" w:rsidRDefault="00CE6C79" w:rsidP="002A059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2A059F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Слушать авторскую былину. Характеризовать былинных героев: благородство, богатырская сила. Сравнить авторскую былину с народной. Выполнить творческую </w:t>
            </w:r>
            <w:r w:rsidRPr="002A059F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работу «Рассказ о богатыре»</w:t>
            </w:r>
          </w:p>
        </w:tc>
        <w:tc>
          <w:tcPr>
            <w:tcW w:w="4889" w:type="dxa"/>
          </w:tcPr>
          <w:p w:rsidR="00CE6C79" w:rsidRPr="00066396" w:rsidRDefault="00EE16B0" w:rsidP="002A059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lastRenderedPageBreak/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в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оспринимать тексты прослушанных произведений, адекватно реагировать на содержание произведения, высказывать своё мнение о произведении, уметь выслушивать и уважительно 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lastRenderedPageBreak/>
              <w:t>относиться к мнению одноклассников и учителя.</w:t>
            </w:r>
          </w:p>
          <w:p w:rsidR="00CE6C79" w:rsidRPr="00066396" w:rsidRDefault="00EE16B0" w:rsidP="002A059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п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онимать и объяснять сущность духовно-нравственных ценностей; осознавать понятия (жизнь, ценность жизни, уважение к человеку, чувство долга, человеческое достоинство, свобода вероисповедания, равноправие, толерантность и др.) и рассуждать о них.</w:t>
            </w:r>
          </w:p>
          <w:p w:rsidR="00CE6C79" w:rsidRPr="00066396" w:rsidRDefault="00EE16B0" w:rsidP="002A059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равнивать образы героев, авторское отношение к ним; выражать своё отношение к героям.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оставлять сопоставительные таблицы.</w:t>
            </w:r>
          </w:p>
          <w:p w:rsidR="00CE6C79" w:rsidRPr="002A059F" w:rsidRDefault="00EE16B0" w:rsidP="002A059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п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исать небольшие по объёму творческие письменные работы: рассказ о герое или описание пейзажа, отзыв о прочитанной книге</w:t>
            </w:r>
            <w:r w:rsidR="00CE6C79" w:rsidRPr="002A059F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CE6C79" w:rsidRPr="00022DD6" w:rsidRDefault="00CE6C79" w:rsidP="00022DD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Учебник, ТПО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, хрестоматия  </w:t>
            </w:r>
          </w:p>
        </w:tc>
      </w:tr>
      <w:tr w:rsidR="00CE6C79" w:rsidRPr="00660149" w:rsidTr="00186639">
        <w:tc>
          <w:tcPr>
            <w:tcW w:w="534" w:type="dxa"/>
            <w:gridSpan w:val="2"/>
          </w:tcPr>
          <w:p w:rsidR="00CE6C79" w:rsidRPr="00130913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72</w:t>
            </w:r>
          </w:p>
        </w:tc>
        <w:tc>
          <w:tcPr>
            <w:tcW w:w="2551" w:type="dxa"/>
            <w:gridSpan w:val="3"/>
          </w:tcPr>
          <w:p w:rsidR="00CE6C79" w:rsidRDefault="00CE6C79" w:rsidP="004C5467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Слушание и работа с книгами. Былины </w:t>
            </w:r>
            <w:r w:rsidRPr="005238C4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Л.Н.Толстого</w:t>
            </w:r>
          </w:p>
          <w:p w:rsidR="00CE6C79" w:rsidRPr="005238C4" w:rsidRDefault="00CE6C79" w:rsidP="004C5467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5238C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Былина Л.Н.Толстого «Святогор-богатырь»</w:t>
            </w:r>
          </w:p>
          <w:p w:rsidR="00CE6C79" w:rsidRPr="005238C4" w:rsidRDefault="00CE6C79" w:rsidP="004C5467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Народная былина «Святогор»</w:t>
            </w:r>
          </w:p>
        </w:tc>
        <w:tc>
          <w:tcPr>
            <w:tcW w:w="4253" w:type="dxa"/>
            <w:gridSpan w:val="2"/>
          </w:tcPr>
          <w:p w:rsidR="00CE6C79" w:rsidRPr="002A059F" w:rsidRDefault="00CE6C79" w:rsidP="002A059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2A059F">
              <w:rPr>
                <w:color w:val="000000" w:themeColor="text1" w:themeShade="80"/>
                <w:sz w:val="24"/>
                <w:szCs w:val="24"/>
                <w:lang w:val="ru-RU"/>
              </w:rPr>
              <w:t>Слушать авторскую былину. Характеризовать былинных героев: благородство, богатырская сила. Сравнить авторскую былину с народной. Выполнить творческую работу «Рассказ о богатыре»</w:t>
            </w:r>
          </w:p>
        </w:tc>
        <w:tc>
          <w:tcPr>
            <w:tcW w:w="4889" w:type="dxa"/>
          </w:tcPr>
          <w:p w:rsidR="00CE6C79" w:rsidRPr="00066396" w:rsidRDefault="00EE16B0" w:rsidP="002A059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в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оспринимать тексты прослушанных произведений, адекватно реагировать на содержание произведения, высказывать своё мнение о произведении, уметь выслушивать и уважительно относиться к мнению одноклассников и учителя.</w:t>
            </w:r>
          </w:p>
          <w:p w:rsidR="00CE6C79" w:rsidRPr="00066396" w:rsidRDefault="00EE16B0" w:rsidP="002A059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п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онимать и объяснять сущность духовно-нравственных ценностей; осознавать понятия (жизнь, ценность жизни, уважение к человеку, чувство долга, человеческое достоинство, свобода вероисповедания, равноправие, толерантность и др.) и рассуждать о них.</w:t>
            </w:r>
          </w:p>
          <w:p w:rsidR="00CE6C79" w:rsidRPr="00066396" w:rsidRDefault="00EE16B0" w:rsidP="002A059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равнивать образы героев, авторское отношение к ним; выражать своё 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lastRenderedPageBreak/>
              <w:t>отношение к героям. Составлять сопоставительные таблицы.</w:t>
            </w:r>
          </w:p>
          <w:p w:rsidR="00CE6C79" w:rsidRPr="002A059F" w:rsidRDefault="00EE16B0" w:rsidP="002A059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п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исать небольшие по объёму творческие письменные работы: рассказ о герое или описание пейзажа, отзыв о прочитанной книге</w:t>
            </w:r>
            <w:r w:rsidR="00CE6C79" w:rsidRPr="002A059F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CE6C79" w:rsidRPr="00022DD6" w:rsidRDefault="00CE6C79" w:rsidP="00022DD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Учебник, ТПО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, хрестоматия  </w:t>
            </w:r>
          </w:p>
        </w:tc>
      </w:tr>
      <w:tr w:rsidR="00CE6C79" w:rsidRPr="00FA61DE" w:rsidTr="00186639">
        <w:tc>
          <w:tcPr>
            <w:tcW w:w="534" w:type="dxa"/>
            <w:gridSpan w:val="2"/>
          </w:tcPr>
          <w:p w:rsidR="00CE6C79" w:rsidRPr="00130913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73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Библиотечный урок. Книги Л.Н.Толстого для детей.</w:t>
            </w:r>
          </w:p>
          <w:p w:rsidR="00CE6C79" w:rsidRPr="00B53D2F" w:rsidRDefault="00CE6C79" w:rsidP="0066014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53D2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Навык чтения вслух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 Текущая проверка.</w:t>
            </w:r>
          </w:p>
        </w:tc>
        <w:tc>
          <w:tcPr>
            <w:tcW w:w="4253" w:type="dxa"/>
            <w:gridSpan w:val="2"/>
          </w:tcPr>
          <w:p w:rsidR="00CE6C79" w:rsidRPr="002A059F" w:rsidRDefault="00CE6C79" w:rsidP="002A059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2A059F">
              <w:rPr>
                <w:color w:val="000000" w:themeColor="text1" w:themeShade="80"/>
                <w:sz w:val="24"/>
                <w:szCs w:val="24"/>
                <w:lang w:val="ru-RU"/>
              </w:rPr>
              <w:t>Работать с книгами Л.Н.Толстого разных лет издания для детей, выбрать книги писателя по темам и жанрам.</w:t>
            </w:r>
          </w:p>
        </w:tc>
        <w:tc>
          <w:tcPr>
            <w:tcW w:w="4889" w:type="dxa"/>
          </w:tcPr>
          <w:p w:rsidR="00CE6C79" w:rsidRPr="00066396" w:rsidRDefault="00EE16B0" w:rsidP="002A059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работать с аппаратом книги, ориентироваться в структуре учебной книги, самостоятельно находить вопросы и задания в учебнике; обращаться к учебнику для самопроверки и самооценки выполненной работы.</w:t>
            </w:r>
          </w:p>
          <w:p w:rsidR="00CE6C79" w:rsidRPr="00066396" w:rsidRDefault="00EE16B0" w:rsidP="002A059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 w:eastAsia="ru-RU"/>
              </w:rPr>
              <w:t>Научатся</w:t>
            </w: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истематизировать книги по типам, подбирать книги по темам, пользоваться рекомендательными списками для подбора книг в</w:t>
            </w:r>
            <w:r w:rsidR="00CE6C79" w:rsidRPr="002A059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 </w:t>
            </w:r>
            <w:r w:rsidR="00CE6C79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каталоге библиотеки.</w:t>
            </w:r>
          </w:p>
        </w:tc>
        <w:tc>
          <w:tcPr>
            <w:tcW w:w="2559" w:type="dxa"/>
          </w:tcPr>
          <w:p w:rsidR="00CE6C79" w:rsidRPr="00066396" w:rsidRDefault="00CE6C79" w:rsidP="00022DD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  <w:p w:rsidR="00CE6C79" w:rsidRPr="00066396" w:rsidRDefault="00CE6C79" w:rsidP="00022DD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Книги Л.Н.Толстого для детей.</w:t>
            </w:r>
          </w:p>
        </w:tc>
      </w:tr>
      <w:tr w:rsidR="00CE6C79" w:rsidRPr="00FA61DE" w:rsidTr="00186639">
        <w:tc>
          <w:tcPr>
            <w:tcW w:w="534" w:type="dxa"/>
            <w:gridSpan w:val="2"/>
          </w:tcPr>
          <w:p w:rsidR="00CE6C79" w:rsidRPr="00130913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74</w:t>
            </w:r>
          </w:p>
        </w:tc>
        <w:tc>
          <w:tcPr>
            <w:tcW w:w="2551" w:type="dxa"/>
            <w:gridSpan w:val="3"/>
          </w:tcPr>
          <w:p w:rsidR="00CE6C79" w:rsidRPr="002A059F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2A059F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4253" w:type="dxa"/>
            <w:gridSpan w:val="2"/>
          </w:tcPr>
          <w:p w:rsidR="00CE6C79" w:rsidRPr="002A059F" w:rsidRDefault="00CE6C79" w:rsidP="002A059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2A059F">
              <w:rPr>
                <w:color w:val="000000" w:themeColor="text1" w:themeShade="80"/>
                <w:sz w:val="24"/>
                <w:szCs w:val="24"/>
                <w:lang w:val="ru-RU"/>
              </w:rPr>
              <w:t>Выполнить задания в учебнике по изученным произведениям Л.Н.Толстого.</w:t>
            </w:r>
          </w:p>
        </w:tc>
        <w:tc>
          <w:tcPr>
            <w:tcW w:w="4889" w:type="dxa"/>
          </w:tcPr>
          <w:p w:rsidR="00CE6C79" w:rsidRPr="00066396" w:rsidRDefault="00CE6C79" w:rsidP="002A059F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Выполнять письменные упражнения с текстами изучаемых произведений в тетрадях: находить в предлагаемых отрывках произведений пропущенные пословицы, эпитеты, сравнения, имена героев и вписывать их.</w:t>
            </w:r>
          </w:p>
        </w:tc>
        <w:tc>
          <w:tcPr>
            <w:tcW w:w="2559" w:type="dxa"/>
          </w:tcPr>
          <w:p w:rsidR="00CE6C79" w:rsidRPr="00066396" w:rsidRDefault="00CE6C79" w:rsidP="00022DD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CE6C79" w:rsidRPr="00022DD6" w:rsidRDefault="00CE6C79" w:rsidP="00022DD6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«Книги Л.Н.Толстого»</w:t>
            </w:r>
          </w:p>
        </w:tc>
      </w:tr>
      <w:tr w:rsidR="00CE6C79" w:rsidRPr="00FA61DE" w:rsidTr="004C5467">
        <w:tc>
          <w:tcPr>
            <w:tcW w:w="14786" w:type="dxa"/>
            <w:gridSpan w:val="9"/>
          </w:tcPr>
          <w:p w:rsidR="00CE6C79" w:rsidRPr="00066396" w:rsidRDefault="00CE6C79" w:rsidP="00146F9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Стихи А.А.Блока (3 ч)</w:t>
            </w:r>
          </w:p>
          <w:p w:rsidR="00CE6C79" w:rsidRPr="00547E4D" w:rsidRDefault="00CE6C79" w:rsidP="00380119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CE6C79" w:rsidRPr="00AE4438" w:rsidRDefault="00CE6C79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учитывать разные мнения и стремиться к координации различных позиций в сотрудничестве; </w:t>
            </w:r>
          </w:p>
          <w:p w:rsidR="00CE6C79" w:rsidRPr="00547E4D" w:rsidRDefault="00CE6C79" w:rsidP="00547E4D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продуктивно содействовать разрешению конфликтов на основе уч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та интересов и позиций всех участников; </w:t>
            </w:r>
          </w:p>
          <w:p w:rsidR="00CE6C79" w:rsidRPr="00547E4D" w:rsidRDefault="00CE6C79" w:rsidP="00380119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</w:p>
          <w:p w:rsidR="00CE6C79" w:rsidRPr="00AE4438" w:rsidRDefault="00CE6C79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учебно-познавательный интерес к новому учебному материалу и способам решения новой задачи; </w:t>
            </w:r>
          </w:p>
          <w:p w:rsidR="00CE6C79" w:rsidRPr="00547E4D" w:rsidRDefault="00CE6C79" w:rsidP="00547E4D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E6C79" w:rsidRPr="00380119" w:rsidRDefault="00CE6C79" w:rsidP="005D3030">
            <w:pPr>
              <w:pStyle w:val="a4"/>
              <w:numPr>
                <w:ilvl w:val="0"/>
                <w:numId w:val="53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положительн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адекватн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дифференцированн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самооценк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на основе критерия успешности реализации социальной роли «хорошего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ученика»; </w:t>
            </w:r>
          </w:p>
          <w:p w:rsidR="00CE6C79" w:rsidRPr="00547E4D" w:rsidRDefault="00CE6C79" w:rsidP="00380119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регулятивные УУД</w:t>
            </w:r>
          </w:p>
          <w:p w:rsidR="00CE6C79" w:rsidRPr="00AE4438" w:rsidRDefault="00CE6C79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принимать и сохранять учебную задачу; </w:t>
            </w:r>
          </w:p>
          <w:p w:rsidR="00CE6C79" w:rsidRPr="00547E4D" w:rsidRDefault="00CE6C79" w:rsidP="00547E4D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в сотрудничестве с учителем ставить новые учебные задачи; </w:t>
            </w:r>
          </w:p>
          <w:p w:rsidR="00CE6C79" w:rsidRPr="00547E4D" w:rsidRDefault="00CE6C79" w:rsidP="00380119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познавательные УУД</w:t>
            </w:r>
          </w:p>
          <w:p w:rsidR="00CE6C79" w:rsidRPr="00AE4438" w:rsidRDefault="00CE6C79" w:rsidP="00547E4D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строить сообщения в устной и письменной форме; </w:t>
            </w:r>
          </w:p>
          <w:p w:rsidR="00CE6C79" w:rsidRPr="00547E4D" w:rsidRDefault="00CE6C79" w:rsidP="00547E4D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осознанно и произвольно строить сообщения в устной и письменной форме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</w:tr>
      <w:tr w:rsidR="00CE6C79" w:rsidRPr="00FA61DE" w:rsidTr="00186639">
        <w:tc>
          <w:tcPr>
            <w:tcW w:w="534" w:type="dxa"/>
            <w:gridSpan w:val="2"/>
          </w:tcPr>
          <w:p w:rsidR="00CE6C79" w:rsidRPr="00660149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Стихи о Родине</w:t>
            </w:r>
          </w:p>
          <w:p w:rsidR="00CE6C79" w:rsidRPr="00146F9D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А.Блок «Россия»</w:t>
            </w:r>
          </w:p>
        </w:tc>
        <w:tc>
          <w:tcPr>
            <w:tcW w:w="4253" w:type="dxa"/>
            <w:gridSpan w:val="2"/>
          </w:tcPr>
          <w:p w:rsidR="00CE6C79" w:rsidRPr="00380119" w:rsidRDefault="00CE6C79" w:rsidP="00380119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380119">
              <w:rPr>
                <w:color w:val="000000" w:themeColor="text1" w:themeShade="80"/>
                <w:sz w:val="24"/>
                <w:szCs w:val="24"/>
                <w:lang w:val="ru-RU"/>
              </w:rPr>
              <w:t>Определить тему стихотворения, прокомментировать заглавие. Определить тон, темп, ритм чтения. Упражняться в выразительном чтении.</w:t>
            </w:r>
          </w:p>
          <w:p w:rsidR="00CE6C79" w:rsidRPr="00380119" w:rsidRDefault="00CE6C79" w:rsidP="00380119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380119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Сравнить стихотворение А.Блока «Россия» и фольклорное произведение «Песня-слава «Русская Земля». </w:t>
            </w:r>
          </w:p>
        </w:tc>
        <w:tc>
          <w:tcPr>
            <w:tcW w:w="4889" w:type="dxa"/>
          </w:tcPr>
          <w:p w:rsidR="00CE6C79" w:rsidRPr="00380119" w:rsidRDefault="000C5251" w:rsidP="00380119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 ч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итать в соответствии с основными правилами орфоэпии, уметь видеть в тексте произведения слова с трудными звукосочетаниями, подвижным и постоянным ударением, произносить правильно слова, вынесенные в словарь к тексту произведения, проверять звучание непонятных слов по словарю.</w:t>
            </w:r>
          </w:p>
          <w:p w:rsidR="00CE6C79" w:rsidRPr="00066396" w:rsidRDefault="000C5251" w:rsidP="00380119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 о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пределять и сравнивать форму текста (стихотворная и прозаическая), специфику художественног</w:t>
            </w:r>
            <w:r w:rsidR="00CE6C79" w:rsidRPr="00380119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о 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текстов.</w:t>
            </w:r>
          </w:p>
          <w:p w:rsidR="00CE6C79" w:rsidRPr="00066396" w:rsidRDefault="000C5251" w:rsidP="00380119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 а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ргументировать соответствие заглавия содержанию произведения.</w:t>
            </w:r>
          </w:p>
        </w:tc>
        <w:tc>
          <w:tcPr>
            <w:tcW w:w="2559" w:type="dxa"/>
          </w:tcPr>
          <w:p w:rsidR="00CE6C79" w:rsidRPr="00066396" w:rsidRDefault="00CE6C79" w:rsidP="00CD1E1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CD1E1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CE6C79" w:rsidRPr="00CD1E19" w:rsidRDefault="00CE6C79" w:rsidP="00CD1E1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CD1E1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CD1E1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 w:rsidRPr="00CD1E1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«А.А.Блок»</w:t>
            </w:r>
          </w:p>
        </w:tc>
      </w:tr>
      <w:tr w:rsidR="00CE6C79" w:rsidRPr="00660149" w:rsidTr="00186639">
        <w:tc>
          <w:tcPr>
            <w:tcW w:w="534" w:type="dxa"/>
            <w:gridSpan w:val="2"/>
          </w:tcPr>
          <w:p w:rsidR="00CE6C79" w:rsidRPr="00660149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76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Стихи А.А.Блока для детей</w:t>
            </w:r>
          </w:p>
          <w:p w:rsidR="00CE6C79" w:rsidRPr="00146F9D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А.Блок «Рождество»</w:t>
            </w:r>
          </w:p>
        </w:tc>
        <w:tc>
          <w:tcPr>
            <w:tcW w:w="4253" w:type="dxa"/>
            <w:gridSpan w:val="2"/>
          </w:tcPr>
          <w:p w:rsidR="00CE6C79" w:rsidRPr="00380119" w:rsidRDefault="00CE6C79" w:rsidP="00380119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380119">
              <w:rPr>
                <w:color w:val="000000" w:themeColor="text1" w:themeShade="80"/>
                <w:sz w:val="24"/>
                <w:szCs w:val="24"/>
                <w:lang w:val="ru-RU"/>
              </w:rPr>
              <w:t>Работать со стихотворением – первичное восприятие, комментирование заголовка, определение позиции поэта. Определить интонационный рисунок, подготовить выразительное чтение.</w:t>
            </w:r>
          </w:p>
        </w:tc>
        <w:tc>
          <w:tcPr>
            <w:tcW w:w="4889" w:type="dxa"/>
          </w:tcPr>
          <w:p w:rsidR="00CE6C79" w:rsidRPr="00066396" w:rsidRDefault="00CE6C79" w:rsidP="00380119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Учиться читать 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чтение.</w:t>
            </w:r>
          </w:p>
          <w:p w:rsidR="00CE6C79" w:rsidRPr="00380119" w:rsidRDefault="000C5251" w:rsidP="00380119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Учиться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равнивать произведения и книги одного автора по теме и жанру</w:t>
            </w:r>
            <w:r w:rsidR="00CE6C79" w:rsidRPr="00380119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  <w:p w:rsidR="00CE6C79" w:rsidRPr="00380119" w:rsidRDefault="000C5251" w:rsidP="00380119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Учиться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а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ргументировать соответствие заглавия содержанию произведения.</w:t>
            </w:r>
          </w:p>
        </w:tc>
        <w:tc>
          <w:tcPr>
            <w:tcW w:w="2559" w:type="dxa"/>
          </w:tcPr>
          <w:p w:rsidR="00CE6C79" w:rsidRPr="00CD1E19" w:rsidRDefault="00CE6C79" w:rsidP="00CD1E1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CD1E1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 w:rsidRPr="00CD1E1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 </w:t>
            </w:r>
          </w:p>
        </w:tc>
      </w:tr>
      <w:tr w:rsidR="00CE6C79" w:rsidRPr="00FA61DE" w:rsidTr="00186639">
        <w:tc>
          <w:tcPr>
            <w:tcW w:w="534" w:type="dxa"/>
            <w:gridSpan w:val="2"/>
          </w:tcPr>
          <w:p w:rsidR="00CE6C79" w:rsidRPr="00660149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77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Стихи русских поэтов.</w:t>
            </w:r>
          </w:p>
          <w:p w:rsidR="00CE6C79" w:rsidRPr="00146F9D" w:rsidRDefault="00CE6C79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А.Блок «На поле Куликовом»</w:t>
            </w:r>
          </w:p>
        </w:tc>
        <w:tc>
          <w:tcPr>
            <w:tcW w:w="4253" w:type="dxa"/>
            <w:gridSpan w:val="2"/>
          </w:tcPr>
          <w:p w:rsidR="00CE6C79" w:rsidRPr="00380119" w:rsidRDefault="00CE6C79" w:rsidP="00380119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380119">
              <w:rPr>
                <w:color w:val="000000" w:themeColor="text1" w:themeShade="80"/>
                <w:sz w:val="24"/>
                <w:szCs w:val="24"/>
                <w:lang w:val="ru-RU"/>
              </w:rPr>
              <w:t>Работать с книгами стихов русских поэтов – группировка по темам (о Родине, о природе). Слушать стихотворение А.Блока «На поле Куликовом». Повторить стихи А.Блока.</w:t>
            </w:r>
          </w:p>
        </w:tc>
        <w:tc>
          <w:tcPr>
            <w:tcW w:w="4889" w:type="dxa"/>
          </w:tcPr>
          <w:p w:rsidR="00CE6C79" w:rsidRPr="00066396" w:rsidRDefault="000C5251" w:rsidP="00380119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Учиться 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оспринимать тексты прослушанных произведений, адекватно реагировать на содержание произведения, высказывать своё мнение о произведении, уметь выслушивать и уважительно относиться к мнению одноклассников и учителя.</w:t>
            </w:r>
          </w:p>
          <w:p w:rsidR="00CE6C79" w:rsidRPr="00066396" w:rsidRDefault="000C5251" w:rsidP="00380119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Учиться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аходить средства выразительности, выделять их особенности в произведениях разных жанров, объяснять их функцию.</w:t>
            </w:r>
          </w:p>
        </w:tc>
        <w:tc>
          <w:tcPr>
            <w:tcW w:w="2559" w:type="dxa"/>
          </w:tcPr>
          <w:p w:rsidR="00CE6C79" w:rsidRPr="00CD1E19" w:rsidRDefault="00CE6C79" w:rsidP="00CD1E1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CD1E1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</w:t>
            </w:r>
          </w:p>
          <w:p w:rsidR="00CE6C79" w:rsidRPr="00CD1E19" w:rsidRDefault="00CE6C79" w:rsidP="00CD1E1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CD1E1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Книги со стихами А.А.Блока</w:t>
            </w:r>
          </w:p>
          <w:p w:rsidR="00CE6C79" w:rsidRPr="00066396" w:rsidRDefault="00CE6C79" w:rsidP="00CD1E1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CE6C79" w:rsidRPr="00FA61DE" w:rsidTr="00D346BA">
        <w:tc>
          <w:tcPr>
            <w:tcW w:w="14786" w:type="dxa"/>
            <w:gridSpan w:val="9"/>
          </w:tcPr>
          <w:p w:rsidR="00CE6C79" w:rsidRDefault="00CE6C79" w:rsidP="0004583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Стихи К.Д.Бальмонта (7 ч)</w:t>
            </w:r>
          </w:p>
          <w:p w:rsidR="00CE6C79" w:rsidRPr="007403A4" w:rsidRDefault="00CE6C79" w:rsidP="00056027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познавательные УУД</w:t>
            </w:r>
          </w:p>
          <w:p w:rsidR="00CE6C79" w:rsidRPr="00AE4438" w:rsidRDefault="00CE6C79" w:rsidP="007403A4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осуществлять синтез как составление целого из частей; </w:t>
            </w:r>
          </w:p>
          <w:p w:rsidR="00CE6C79" w:rsidRPr="00547E4D" w:rsidRDefault="00CE6C79" w:rsidP="007403A4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осуществлять синтез как составление целого из частей, самостоятельно достраивая и восполняя недостающие компоненты; </w:t>
            </w:r>
          </w:p>
          <w:p w:rsidR="00CE6C79" w:rsidRPr="007403A4" w:rsidRDefault="00CE6C79" w:rsidP="00056027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регулятивные УУД</w:t>
            </w:r>
          </w:p>
          <w:p w:rsidR="00CE6C79" w:rsidRPr="00AE4438" w:rsidRDefault="00CE6C79" w:rsidP="007403A4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планировать свои действия в соответствии с поставленной задачей и условиями е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реализации, в том числе во внутреннем плане; </w:t>
            </w:r>
          </w:p>
          <w:p w:rsidR="00CE6C79" w:rsidRPr="00547E4D" w:rsidRDefault="00CE6C79" w:rsidP="007403A4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проявлять познавательную инициативу в учебном сотрудничестве; </w:t>
            </w:r>
          </w:p>
          <w:p w:rsidR="00CE6C79" w:rsidRPr="007403A4" w:rsidRDefault="00CE6C79" w:rsidP="00056027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</w:p>
          <w:p w:rsidR="00CE6C79" w:rsidRPr="00AE4438" w:rsidRDefault="00CE6C79" w:rsidP="007403A4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учебно-познавательный интерес к новому учебному материалу и способам решения новой задачи; </w:t>
            </w:r>
          </w:p>
          <w:p w:rsidR="00CE6C79" w:rsidRPr="00547E4D" w:rsidRDefault="00CE6C79" w:rsidP="007403A4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осознанны</w:t>
            </w:r>
            <w:r w:rsidRPr="0005602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е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устойчивы</w:t>
            </w:r>
            <w:r w:rsidRPr="0005602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е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эстетически</w:t>
            </w:r>
            <w:r w:rsidRPr="0005602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е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предпочтени</w:t>
            </w:r>
            <w:r w:rsidRPr="0005602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и ориентаци</w:t>
            </w:r>
            <w:r w:rsidRPr="0005602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на искусство как значимую сферу человеческой жизни; </w:t>
            </w:r>
          </w:p>
          <w:p w:rsidR="00CE6C79" w:rsidRPr="007403A4" w:rsidRDefault="00CE6C79" w:rsidP="00056027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CE6C79" w:rsidRPr="00AE4438" w:rsidRDefault="00CE6C79" w:rsidP="007403A4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CE6C79" w:rsidRPr="00066396" w:rsidRDefault="00CE6C79" w:rsidP="005D3030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формулировать собственное мнение и позицию;</w:t>
            </w:r>
          </w:p>
          <w:p w:rsidR="00CE6C79" w:rsidRPr="00547E4D" w:rsidRDefault="00CE6C79" w:rsidP="007403A4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CE6C79" w:rsidRPr="00E61D31" w:rsidRDefault="00CE6C79" w:rsidP="005D3030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аргументировать свою позицию и координировать е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с позициями партн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ров в сотрудничестве при выработке общего решения в совместной деятельности</w:t>
            </w:r>
            <w:r w:rsidRPr="00056027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</w:tr>
      <w:tr w:rsidR="00CE6C79" w:rsidRPr="00FA61DE" w:rsidTr="00186639">
        <w:tc>
          <w:tcPr>
            <w:tcW w:w="534" w:type="dxa"/>
            <w:gridSpan w:val="2"/>
          </w:tcPr>
          <w:p w:rsidR="00CE6C79" w:rsidRPr="00045838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78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Стихи о Родине и о природе. </w:t>
            </w:r>
          </w:p>
          <w:p w:rsidR="00CE6C79" w:rsidRPr="00045838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К.Бальмонт «Россия», «К зиме»</w:t>
            </w:r>
          </w:p>
        </w:tc>
        <w:tc>
          <w:tcPr>
            <w:tcW w:w="4253" w:type="dxa"/>
            <w:gridSpan w:val="2"/>
          </w:tcPr>
          <w:p w:rsidR="00CE6C79" w:rsidRPr="00056027" w:rsidRDefault="00CE6C79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56027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Прочитать стихотворения, определить темы, прокомментировать заголовки. </w:t>
            </w:r>
            <w:r w:rsidRPr="00056027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Повторить понятия «рифма», «строфа», «строка». Подготовка выразительного чтения. Выразительно читать наизусть одно стихотворение.</w:t>
            </w:r>
          </w:p>
        </w:tc>
        <w:tc>
          <w:tcPr>
            <w:tcW w:w="4889" w:type="dxa"/>
          </w:tcPr>
          <w:p w:rsidR="00CE6C79" w:rsidRPr="00056027" w:rsidRDefault="00284CF4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 w:eastAsia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Учиться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ч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итать выразительно подготовленные или изученные 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lastRenderedPageBreak/>
              <w:t>произведения из круга чтения, определяя задачу чтения и алгоритм действий</w:t>
            </w:r>
            <w:r w:rsidR="00CE6C79" w:rsidRPr="00056027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. </w:t>
            </w:r>
          </w:p>
          <w:p w:rsidR="00CE6C79" w:rsidRPr="00066396" w:rsidRDefault="00284CF4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Учиться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вести диалог — обсуждение изучаемого произведения, задавать вопросы по содержанию произведения, формулировать ответы на вопросы и подтверждать их примерами из произведения; поддерживать беседу и выражать интерес.</w:t>
            </w:r>
          </w:p>
        </w:tc>
        <w:tc>
          <w:tcPr>
            <w:tcW w:w="2559" w:type="dxa"/>
          </w:tcPr>
          <w:p w:rsidR="00CE6C79" w:rsidRPr="00066396" w:rsidRDefault="00CE6C79" w:rsidP="00CD1E1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Учебник, ТПО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Мультимедийный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проектор;</w:t>
            </w:r>
          </w:p>
          <w:p w:rsidR="00CE6C79" w:rsidRPr="00CD1E19" w:rsidRDefault="00CE6C79" w:rsidP="00CD1E1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«К.Д.Бальмонт»</w:t>
            </w:r>
          </w:p>
        </w:tc>
      </w:tr>
      <w:tr w:rsidR="00CE6C79" w:rsidRPr="00660149" w:rsidTr="00186639">
        <w:tc>
          <w:tcPr>
            <w:tcW w:w="534" w:type="dxa"/>
            <w:gridSpan w:val="2"/>
          </w:tcPr>
          <w:p w:rsidR="00CE6C79" w:rsidRPr="00045838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79</w:t>
            </w:r>
          </w:p>
        </w:tc>
        <w:tc>
          <w:tcPr>
            <w:tcW w:w="2551" w:type="dxa"/>
            <w:gridSpan w:val="3"/>
          </w:tcPr>
          <w:p w:rsidR="00CE6C79" w:rsidRDefault="00CE6C79" w:rsidP="00D346BA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Стихи о Родине и о природе. </w:t>
            </w:r>
          </w:p>
          <w:p w:rsidR="00CE6C79" w:rsidRPr="00045838" w:rsidRDefault="00CE6C79" w:rsidP="00D346BA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К.Бальмонт «Россия», «К зиме»</w:t>
            </w:r>
          </w:p>
        </w:tc>
        <w:tc>
          <w:tcPr>
            <w:tcW w:w="4253" w:type="dxa"/>
            <w:gridSpan w:val="2"/>
          </w:tcPr>
          <w:p w:rsidR="00CE6C79" w:rsidRPr="00056027" w:rsidRDefault="00CE6C79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56027">
              <w:rPr>
                <w:color w:val="000000" w:themeColor="text1" w:themeShade="80"/>
                <w:sz w:val="24"/>
                <w:szCs w:val="24"/>
                <w:lang w:val="ru-RU"/>
              </w:rPr>
              <w:t>Прочитать стихотворения, определить темы, прокомментировать заголовки. Повторить понятия «рифма», «строфа», «строка». Подготовка выразительного чтения. Выразительно читать наизусть одно стихотворение.</w:t>
            </w:r>
          </w:p>
        </w:tc>
        <w:tc>
          <w:tcPr>
            <w:tcW w:w="4889" w:type="dxa"/>
          </w:tcPr>
          <w:p w:rsidR="00CE6C79" w:rsidRPr="00056027" w:rsidRDefault="00284CF4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 w:eastAsia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ч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итать выразительно подготовленные или изученные произведения из круга чтения, определяя задачу чтения и алгоритм действий</w:t>
            </w:r>
            <w:r w:rsidR="00CE6C79" w:rsidRPr="00056027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. </w:t>
            </w:r>
          </w:p>
          <w:p w:rsidR="00CE6C79" w:rsidRPr="00066396" w:rsidRDefault="00284CF4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вести диалог — обсуждение изучаемого произведения, задавать вопросы по содержанию произведения, формулировать ответы на вопросы и подтверждать их примерами из произведения; поддерживать беседу и выражать интерес.</w:t>
            </w:r>
          </w:p>
        </w:tc>
        <w:tc>
          <w:tcPr>
            <w:tcW w:w="2559" w:type="dxa"/>
          </w:tcPr>
          <w:p w:rsidR="00CE6C79" w:rsidRPr="00CD1E19" w:rsidRDefault="00CE6C79" w:rsidP="00CD1E1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</w:tc>
      </w:tr>
      <w:tr w:rsidR="00CE6C79" w:rsidRPr="00FA61DE" w:rsidTr="00186639">
        <w:tc>
          <w:tcPr>
            <w:tcW w:w="534" w:type="dxa"/>
            <w:gridSpan w:val="2"/>
          </w:tcPr>
          <w:p w:rsidR="00CE6C79" w:rsidRPr="00045838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80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Стихи о природе. </w:t>
            </w:r>
          </w:p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К.Бальмонт «Снежинка», «Камыши»</w:t>
            </w:r>
          </w:p>
          <w:p w:rsidR="00CE6C79" w:rsidRPr="00B53D2F" w:rsidRDefault="00CE6C79" w:rsidP="0066014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Выразительность чтения. Текущая проверка.</w:t>
            </w:r>
          </w:p>
        </w:tc>
        <w:tc>
          <w:tcPr>
            <w:tcW w:w="4253" w:type="dxa"/>
            <w:gridSpan w:val="2"/>
          </w:tcPr>
          <w:p w:rsidR="00CE6C79" w:rsidRPr="00056027" w:rsidRDefault="00CE6C79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56027">
              <w:rPr>
                <w:color w:val="000000" w:themeColor="text1" w:themeShade="80"/>
                <w:sz w:val="24"/>
                <w:szCs w:val="24"/>
                <w:lang w:val="ru-RU"/>
              </w:rPr>
              <w:t>Читать стихотворения, выделить эпитеты, сравнения, олицетворения, метафоры, обозначить логические ударения. Подготовить выразительное чтение.</w:t>
            </w:r>
          </w:p>
        </w:tc>
        <w:tc>
          <w:tcPr>
            <w:tcW w:w="4889" w:type="dxa"/>
          </w:tcPr>
          <w:p w:rsidR="00CE6C79" w:rsidRPr="00066396" w:rsidRDefault="00284CF4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н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аходить в текстах произведений описания, повествования, рассуждения, а также средства выразительности: эпитеты, сравнения, синонимы и антонимы.</w:t>
            </w:r>
          </w:p>
          <w:p w:rsidR="00CE6C79" w:rsidRPr="00056027" w:rsidRDefault="00284CF4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о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риентироваться в литературоведческих понятиях, использовать их в речи при обсуждении произведения, находить в произведении эпитеты, сравнения, метафоры, аллегории, гиперболы, олицетворения, синонимы, антонимы</w:t>
            </w:r>
            <w:r w:rsidR="00CE6C79" w:rsidRPr="00056027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. </w:t>
            </w:r>
          </w:p>
          <w:p w:rsidR="00CE6C79" w:rsidRPr="00056027" w:rsidRDefault="00284CF4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онимать и объяснять значение средств выразительности, которые 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использует автор в произведении.</w:t>
            </w:r>
          </w:p>
          <w:p w:rsidR="00CE6C79" w:rsidRPr="00056027" w:rsidRDefault="00284CF4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ользоваться алгоритмом учебных действий для формирования универсального умения читать выразительно</w:t>
            </w:r>
            <w:r w:rsidR="00CE6C79" w:rsidRPr="00056027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CE6C79" w:rsidRPr="00066396" w:rsidRDefault="00CE6C79" w:rsidP="00CD1E1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Учебник, ТПО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CE6C79" w:rsidRPr="00CD1E19" w:rsidRDefault="00CE6C79" w:rsidP="00CD1E1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«Времена года» (с музыкальным сопровождением)</w:t>
            </w:r>
          </w:p>
        </w:tc>
      </w:tr>
      <w:tr w:rsidR="00CE6C79" w:rsidRPr="00660149" w:rsidTr="00186639">
        <w:tc>
          <w:tcPr>
            <w:tcW w:w="534" w:type="dxa"/>
            <w:gridSpan w:val="2"/>
          </w:tcPr>
          <w:p w:rsidR="00CE6C79" w:rsidRPr="00045838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81</w:t>
            </w:r>
          </w:p>
        </w:tc>
        <w:tc>
          <w:tcPr>
            <w:tcW w:w="2551" w:type="dxa"/>
            <w:gridSpan w:val="3"/>
          </w:tcPr>
          <w:p w:rsidR="00CE6C79" w:rsidRDefault="00CE6C79" w:rsidP="00D346BA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Стихи о природе. </w:t>
            </w:r>
          </w:p>
          <w:p w:rsidR="00CE6C79" w:rsidRPr="00045838" w:rsidRDefault="00CE6C79" w:rsidP="00D346BA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К.Бальмонт «Снежинка», «Камыши»</w:t>
            </w:r>
          </w:p>
        </w:tc>
        <w:tc>
          <w:tcPr>
            <w:tcW w:w="4253" w:type="dxa"/>
            <w:gridSpan w:val="2"/>
          </w:tcPr>
          <w:p w:rsidR="00CE6C79" w:rsidRPr="00056027" w:rsidRDefault="00CE6C79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56027">
              <w:rPr>
                <w:color w:val="000000" w:themeColor="text1" w:themeShade="80"/>
                <w:sz w:val="24"/>
                <w:szCs w:val="24"/>
                <w:lang w:val="ru-RU"/>
              </w:rPr>
              <w:t>Читать стихотворения, выделить эпитеты, сравнения, олицетворения, метафоры, обозначить логические ударения. Подготовить выразительное чтение.</w:t>
            </w:r>
          </w:p>
        </w:tc>
        <w:tc>
          <w:tcPr>
            <w:tcW w:w="4889" w:type="dxa"/>
          </w:tcPr>
          <w:p w:rsidR="00CE6C79" w:rsidRPr="00066396" w:rsidRDefault="00284CF4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н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аходить в текстах произведений описания, повествования, рассуждения, а также средства выразительности: эпитеты, сравнения, синонимы и антонимы.</w:t>
            </w:r>
          </w:p>
          <w:p w:rsidR="00CE6C79" w:rsidRPr="00056027" w:rsidRDefault="00284CF4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о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риентироваться в литературоведческих понятиях, использовать их в речи при обсуждении произведения, находить в произведении эпитеты, сравнения, метафоры, аллегории, гиперболы, олицетворения, синонимы, антонимы</w:t>
            </w:r>
            <w:r w:rsidR="00CE6C79" w:rsidRPr="00056027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. </w:t>
            </w:r>
          </w:p>
          <w:p w:rsidR="00CE6C79" w:rsidRPr="00056027" w:rsidRDefault="00284CF4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онимать и объяснять значение средств выразительности, которые использует автор в произведении.</w:t>
            </w:r>
          </w:p>
          <w:p w:rsidR="00CE6C79" w:rsidRPr="00056027" w:rsidRDefault="00284CF4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ользоваться алгоритмом учебных действий для формирования универсального умения читать выразительно</w:t>
            </w:r>
            <w:r w:rsidR="00CE6C79" w:rsidRPr="00056027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CE6C79" w:rsidRPr="00CD1E19" w:rsidRDefault="00CE6C79" w:rsidP="00CD1E1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</w:tc>
      </w:tr>
      <w:tr w:rsidR="00CE6C79" w:rsidRPr="00660149" w:rsidTr="00186639">
        <w:tc>
          <w:tcPr>
            <w:tcW w:w="534" w:type="dxa"/>
            <w:gridSpan w:val="2"/>
          </w:tcPr>
          <w:p w:rsidR="00CE6C79" w:rsidRPr="00045838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82</w:t>
            </w:r>
          </w:p>
        </w:tc>
        <w:tc>
          <w:tcPr>
            <w:tcW w:w="2551" w:type="dxa"/>
            <w:gridSpan w:val="3"/>
          </w:tcPr>
          <w:p w:rsidR="00CE6C79" w:rsidRDefault="00CE6C79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Сказочные стихи.</w:t>
            </w:r>
          </w:p>
          <w:p w:rsidR="00CE6C79" w:rsidRPr="005D50CD" w:rsidRDefault="00CE6C79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К.Бальмонт «У чудищ», «Как я пишу стихи»</w:t>
            </w:r>
          </w:p>
        </w:tc>
        <w:tc>
          <w:tcPr>
            <w:tcW w:w="4253" w:type="dxa"/>
            <w:gridSpan w:val="2"/>
          </w:tcPr>
          <w:p w:rsidR="00CE6C79" w:rsidRPr="00056027" w:rsidRDefault="00CE6C79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56027">
              <w:rPr>
                <w:color w:val="000000" w:themeColor="text1" w:themeShade="80"/>
                <w:sz w:val="24"/>
                <w:szCs w:val="24"/>
                <w:lang w:val="ru-RU"/>
              </w:rPr>
              <w:t>Обозначить особенность «сказочных стихов» - определить тему, интонационный рисунок, роль автора-рассказчика. Подготовить выразительное чтение. Заучить наизусть одно стихотворение.</w:t>
            </w:r>
          </w:p>
        </w:tc>
        <w:tc>
          <w:tcPr>
            <w:tcW w:w="4889" w:type="dxa"/>
          </w:tcPr>
          <w:p w:rsidR="00CE6C79" w:rsidRPr="00066396" w:rsidRDefault="00284CF4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р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азличать прозаические и стихотворные произведения, сравнивать сказки в прозаической и стихотворной формах, выделять особенности стихотворных произведений.</w:t>
            </w:r>
          </w:p>
          <w:p w:rsidR="00CE6C79" w:rsidRPr="00066396" w:rsidRDefault="00284CF4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ч</w:t>
            </w:r>
            <w:r w:rsidR="00CE6C79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итать произведения выразительно вслух с рассказыванием отдельных частей или чтением наизусть ярких моментов.</w:t>
            </w:r>
          </w:p>
        </w:tc>
        <w:tc>
          <w:tcPr>
            <w:tcW w:w="2559" w:type="dxa"/>
          </w:tcPr>
          <w:p w:rsidR="00CE6C79" w:rsidRPr="00CD1E19" w:rsidRDefault="00CE6C79" w:rsidP="00CD1E1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</w:tc>
      </w:tr>
      <w:tr w:rsidR="00284CF4" w:rsidRPr="00660149" w:rsidTr="00186639">
        <w:tc>
          <w:tcPr>
            <w:tcW w:w="534" w:type="dxa"/>
            <w:gridSpan w:val="2"/>
          </w:tcPr>
          <w:p w:rsidR="00284CF4" w:rsidRPr="00045838" w:rsidRDefault="00284CF4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83</w:t>
            </w:r>
          </w:p>
        </w:tc>
        <w:tc>
          <w:tcPr>
            <w:tcW w:w="2551" w:type="dxa"/>
            <w:gridSpan w:val="3"/>
          </w:tcPr>
          <w:p w:rsidR="00284CF4" w:rsidRDefault="00284CF4" w:rsidP="00D346BA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Сказочные стихи.</w:t>
            </w:r>
          </w:p>
          <w:p w:rsidR="00284CF4" w:rsidRPr="005D50CD" w:rsidRDefault="00284CF4" w:rsidP="00D346BA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К.Бальмонт «У чудищ», «Как я пишу стихи»</w:t>
            </w:r>
          </w:p>
        </w:tc>
        <w:tc>
          <w:tcPr>
            <w:tcW w:w="4253" w:type="dxa"/>
            <w:gridSpan w:val="2"/>
          </w:tcPr>
          <w:p w:rsidR="00284CF4" w:rsidRPr="00056027" w:rsidRDefault="00284CF4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56027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Обозначить особенность «сказочных стихов» - определить тему, интонационный рисунок, роль автора-рассказчика. Подготовить </w:t>
            </w:r>
            <w:r w:rsidRPr="00056027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выразительное чтение. Заучить наизусть одно стихотворение.</w:t>
            </w:r>
          </w:p>
        </w:tc>
        <w:tc>
          <w:tcPr>
            <w:tcW w:w="4889" w:type="dxa"/>
          </w:tcPr>
          <w:p w:rsidR="00284CF4" w:rsidRPr="00066396" w:rsidRDefault="00284CF4" w:rsidP="003977B0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р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азличать прозаические и стихотворные произведения, сравнивать сказки в прозаической и стихотворной формах, выделять особенности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стихотворных произведений.</w:t>
            </w:r>
          </w:p>
          <w:p w:rsidR="00284CF4" w:rsidRPr="00066396" w:rsidRDefault="00284CF4" w:rsidP="003977B0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ч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итать произведения выразительно вслух с рассказыванием отдельных частей или чтением наизусть ярких моментов.</w:t>
            </w:r>
          </w:p>
        </w:tc>
        <w:tc>
          <w:tcPr>
            <w:tcW w:w="2559" w:type="dxa"/>
          </w:tcPr>
          <w:p w:rsidR="00284CF4" w:rsidRPr="00CD1E19" w:rsidRDefault="00284CF4" w:rsidP="00CD1E1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Учебник, ТПО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</w:tc>
      </w:tr>
      <w:tr w:rsidR="00284CF4" w:rsidRPr="00660149" w:rsidTr="00186639">
        <w:tc>
          <w:tcPr>
            <w:tcW w:w="534" w:type="dxa"/>
            <w:gridSpan w:val="2"/>
          </w:tcPr>
          <w:p w:rsidR="00284CF4" w:rsidRPr="00045838" w:rsidRDefault="00284CF4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84</w:t>
            </w:r>
          </w:p>
        </w:tc>
        <w:tc>
          <w:tcPr>
            <w:tcW w:w="2551" w:type="dxa"/>
            <w:gridSpan w:val="3"/>
          </w:tcPr>
          <w:p w:rsidR="00284CF4" w:rsidRDefault="00284CF4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Стихи русских поэтов</w:t>
            </w:r>
          </w:p>
          <w:p w:rsidR="00284CF4" w:rsidRPr="005D50CD" w:rsidRDefault="00284CF4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К.Бальмонт «Русский язык», «Золотая рыбка»</w:t>
            </w:r>
          </w:p>
        </w:tc>
        <w:tc>
          <w:tcPr>
            <w:tcW w:w="4253" w:type="dxa"/>
            <w:gridSpan w:val="2"/>
          </w:tcPr>
          <w:p w:rsidR="00284CF4" w:rsidRPr="00056027" w:rsidRDefault="00284CF4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56027">
              <w:rPr>
                <w:color w:val="000000" w:themeColor="text1" w:themeShade="80"/>
                <w:sz w:val="24"/>
                <w:szCs w:val="24"/>
                <w:lang w:val="ru-RU"/>
              </w:rPr>
              <w:t>Слушать стихотворение К.Бальмонта «Русский язык». Повторить стихотворения, о которых говорится в произведении. Самостоятельно прочитать  стихотворение К.Бальмонта «Золотая рыбка».</w:t>
            </w:r>
          </w:p>
        </w:tc>
        <w:tc>
          <w:tcPr>
            <w:tcW w:w="4889" w:type="dxa"/>
          </w:tcPr>
          <w:p w:rsidR="00284CF4" w:rsidRPr="00066396" w:rsidRDefault="00284CF4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в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оспринимать тексты прослушанных произведений, адекватно реагировать на содержание произведения, высказывать своё мнение о произведении, уметь выслушивать и уважительно относиться к мнению одноклассников и учителя.</w:t>
            </w:r>
          </w:p>
          <w:p w:rsidR="00284CF4" w:rsidRPr="00066396" w:rsidRDefault="00284CF4" w:rsidP="000560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ользоваться умением читать молча и разными видами чтения (изучающим, поисковым, просмотровым, выборочным) для работы с содержанием произведений, поиска информации, обогащения читательского опыта и развития интеллекта.</w:t>
            </w:r>
          </w:p>
        </w:tc>
        <w:tc>
          <w:tcPr>
            <w:tcW w:w="2559" w:type="dxa"/>
          </w:tcPr>
          <w:p w:rsidR="00284CF4" w:rsidRPr="00CD1E19" w:rsidRDefault="00284CF4" w:rsidP="00CD1E1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</w:tc>
      </w:tr>
      <w:tr w:rsidR="00284CF4" w:rsidRPr="00FA61DE" w:rsidTr="00D346BA">
        <w:tc>
          <w:tcPr>
            <w:tcW w:w="14786" w:type="dxa"/>
            <w:gridSpan w:val="9"/>
          </w:tcPr>
          <w:p w:rsidR="00284CF4" w:rsidRPr="00066396" w:rsidRDefault="00284CF4" w:rsidP="00330B44">
            <w:pPr>
              <w:pStyle w:val="a4"/>
              <w:jc w:val="center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А.И.Куприна (6 ч)</w:t>
            </w:r>
          </w:p>
          <w:p w:rsidR="00284CF4" w:rsidRPr="007403A4" w:rsidRDefault="00284CF4" w:rsidP="00330B44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284CF4" w:rsidRPr="00AE4438" w:rsidRDefault="00284CF4" w:rsidP="007403A4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284CF4" w:rsidRPr="00330B44" w:rsidRDefault="00284CF4" w:rsidP="005D3030">
            <w:pPr>
              <w:pStyle w:val="a4"/>
              <w:numPr>
                <w:ilvl w:val="0"/>
                <w:numId w:val="60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</w:t>
            </w:r>
            <w:r w:rsidRPr="00330B44">
              <w:rPr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284CF4" w:rsidRPr="00547E4D" w:rsidRDefault="00284CF4" w:rsidP="007403A4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284CF4" w:rsidRPr="00066396" w:rsidRDefault="00284CF4" w:rsidP="005D3030">
            <w:pPr>
              <w:pStyle w:val="a4"/>
              <w:numPr>
                <w:ilvl w:val="0"/>
                <w:numId w:val="60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адекватно использовать речевые средства для эффективного решения разнообразных коммуникативных задач</w:t>
            </w:r>
            <w:r w:rsidRPr="00330B44">
              <w:rPr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284CF4" w:rsidRPr="007403A4" w:rsidRDefault="00284CF4" w:rsidP="00330B44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регулятивные УУД</w:t>
            </w:r>
          </w:p>
          <w:p w:rsidR="00284CF4" w:rsidRPr="00AE4438" w:rsidRDefault="00284CF4" w:rsidP="007403A4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284CF4" w:rsidRPr="00330B44" w:rsidRDefault="00284CF4" w:rsidP="005D3030">
            <w:pPr>
              <w:pStyle w:val="a4"/>
              <w:numPr>
                <w:ilvl w:val="0"/>
                <w:numId w:val="61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вносить необходимые коррективы в действие после его завершения на основе его оценки и уч</w:t>
            </w:r>
            <w:r w:rsidRPr="00066396">
              <w:rPr>
                <w:rFonts w:ascii="Cambria Math" w:hAnsi="Cambria Math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</w:t>
            </w:r>
            <w:r w:rsidRPr="00330B44">
              <w:rPr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284CF4" w:rsidRPr="00547E4D" w:rsidRDefault="00284CF4" w:rsidP="007403A4">
            <w:pPr>
              <w:pStyle w:val="a4"/>
              <w:ind w:left="72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284CF4" w:rsidRPr="00066396" w:rsidRDefault="00284CF4" w:rsidP="005D3030">
            <w:pPr>
              <w:pStyle w:val="a4"/>
              <w:numPr>
                <w:ilvl w:val="0"/>
                <w:numId w:val="61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      </w:r>
          </w:p>
          <w:p w:rsidR="00284CF4" w:rsidRPr="007403A4" w:rsidRDefault="00284CF4" w:rsidP="00330B44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личностные УУД</w:t>
            </w:r>
          </w:p>
          <w:p w:rsidR="00284CF4" w:rsidRPr="00AE4438" w:rsidRDefault="00284CF4" w:rsidP="007403A4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284CF4" w:rsidRPr="00066396" w:rsidRDefault="00284CF4" w:rsidP="005D3030">
            <w:pPr>
              <w:pStyle w:val="a4"/>
              <w:numPr>
                <w:ilvl w:val="0"/>
                <w:numId w:val="61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установка на здоровый образ жизни; </w:t>
            </w:r>
          </w:p>
          <w:p w:rsidR="00284CF4" w:rsidRDefault="00284CF4" w:rsidP="00AB43DB">
            <w:pPr>
              <w:pStyle w:val="a4"/>
              <w:ind w:left="720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284CF4" w:rsidRPr="00066396" w:rsidRDefault="00284CF4" w:rsidP="005D3030">
            <w:pPr>
              <w:pStyle w:val="a4"/>
              <w:numPr>
                <w:ilvl w:val="0"/>
                <w:numId w:val="61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      </w:r>
          </w:p>
          <w:p w:rsidR="00284CF4" w:rsidRPr="007403A4" w:rsidRDefault="00284CF4" w:rsidP="00330B44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познавательные УУД</w:t>
            </w:r>
          </w:p>
          <w:p w:rsidR="00284CF4" w:rsidRPr="00AE4438" w:rsidRDefault="00284CF4" w:rsidP="007403A4">
            <w:pPr>
              <w:pStyle w:val="a4"/>
              <w:ind w:left="708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E443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284CF4" w:rsidRPr="00066396" w:rsidRDefault="00284CF4" w:rsidP="005D3030">
            <w:pPr>
              <w:pStyle w:val="a4"/>
              <w:numPr>
                <w:ilvl w:val="0"/>
                <w:numId w:val="62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осуществлять запись (фиксацию) выборочной информации об окружающем мире и о себе самом, в том числе с помощью инструментов ИКТ; </w:t>
            </w:r>
          </w:p>
          <w:p w:rsidR="00284CF4" w:rsidRPr="00AB43DB" w:rsidRDefault="00284CF4" w:rsidP="00AB43DB">
            <w:pPr>
              <w:pStyle w:val="a4"/>
              <w:ind w:left="720"/>
              <w:rPr>
                <w:i/>
                <w:lang w:val="ru-RU"/>
              </w:rPr>
            </w:pPr>
            <w:r w:rsidRPr="00AE443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284CF4" w:rsidRPr="00BE4022" w:rsidRDefault="00284CF4" w:rsidP="005D3030">
            <w:pPr>
              <w:pStyle w:val="a4"/>
              <w:numPr>
                <w:ilvl w:val="0"/>
                <w:numId w:val="62"/>
              </w:numPr>
              <w:rPr>
                <w:i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строить логическое рассуждение, включающее установление причинно-следственных связей</w:t>
            </w:r>
            <w:r w:rsidRPr="00330B44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</w:tr>
      <w:tr w:rsidR="00284CF4" w:rsidRPr="00FA61DE" w:rsidTr="00186639">
        <w:tc>
          <w:tcPr>
            <w:tcW w:w="534" w:type="dxa"/>
            <w:gridSpan w:val="2"/>
          </w:tcPr>
          <w:p w:rsidR="00284CF4" w:rsidRPr="00373C45" w:rsidRDefault="00284CF4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85</w:t>
            </w:r>
          </w:p>
        </w:tc>
        <w:tc>
          <w:tcPr>
            <w:tcW w:w="2551" w:type="dxa"/>
            <w:gridSpan w:val="3"/>
          </w:tcPr>
          <w:p w:rsidR="00284CF4" w:rsidRDefault="00284CF4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Рассказы о животных.</w:t>
            </w:r>
          </w:p>
          <w:p w:rsidR="00284CF4" w:rsidRPr="0063084B" w:rsidRDefault="00284CF4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А.Куприн «Скровцы»</w:t>
            </w:r>
          </w:p>
        </w:tc>
        <w:tc>
          <w:tcPr>
            <w:tcW w:w="4253" w:type="dxa"/>
            <w:gridSpan w:val="2"/>
          </w:tcPr>
          <w:p w:rsidR="00284CF4" w:rsidRPr="00BE4022" w:rsidRDefault="00284CF4" w:rsidP="00BE402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BE4022">
              <w:rPr>
                <w:color w:val="000000" w:themeColor="text1" w:themeShade="80"/>
                <w:sz w:val="24"/>
                <w:szCs w:val="24"/>
                <w:lang w:val="ru-RU"/>
              </w:rPr>
              <w:t>Прочитать рассказ, объяснить заголовок. Аналитически читать: выделить повторы, устойчивые эпитеты, описания героев.</w:t>
            </w:r>
          </w:p>
        </w:tc>
        <w:tc>
          <w:tcPr>
            <w:tcW w:w="4889" w:type="dxa"/>
          </w:tcPr>
          <w:p w:rsidR="00284CF4" w:rsidRPr="00066396" w:rsidRDefault="00F675B5" w:rsidP="00BE402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="00284CF4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спользовать разные виды чтения для решения учебных задач, выполнения заданий к тексту произведения, поиска ответов на вопросы по содержанию.</w:t>
            </w:r>
          </w:p>
          <w:p w:rsidR="00284CF4" w:rsidRPr="00BE4022" w:rsidRDefault="00F675B5" w:rsidP="00F675B5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 w:rsidR="00284CF4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пользоваться чтением молча для поиска в текстах произведений описаний, повествований, рассуждений.</w:t>
            </w:r>
          </w:p>
        </w:tc>
        <w:tc>
          <w:tcPr>
            <w:tcW w:w="2559" w:type="dxa"/>
          </w:tcPr>
          <w:p w:rsidR="00284CF4" w:rsidRDefault="00284CF4" w:rsidP="00855E9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  <w:p w:rsidR="00284CF4" w:rsidRPr="00066396" w:rsidRDefault="00284CF4" w:rsidP="00855E9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Портрет А.И.Куприна</w:t>
            </w:r>
          </w:p>
          <w:p w:rsidR="00284CF4" w:rsidRPr="00066396" w:rsidRDefault="00284CF4" w:rsidP="00322F91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F675B5" w:rsidRPr="00660149" w:rsidTr="00186639">
        <w:tc>
          <w:tcPr>
            <w:tcW w:w="534" w:type="dxa"/>
            <w:gridSpan w:val="2"/>
          </w:tcPr>
          <w:p w:rsidR="00F675B5" w:rsidRPr="00373C45" w:rsidRDefault="00F675B5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86</w:t>
            </w:r>
          </w:p>
        </w:tc>
        <w:tc>
          <w:tcPr>
            <w:tcW w:w="2551" w:type="dxa"/>
            <w:gridSpan w:val="3"/>
          </w:tcPr>
          <w:p w:rsidR="00F675B5" w:rsidRDefault="00F675B5" w:rsidP="00D346BA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Рассказы о животных.</w:t>
            </w:r>
          </w:p>
          <w:p w:rsidR="00F675B5" w:rsidRPr="0063084B" w:rsidRDefault="00F675B5" w:rsidP="00D346BA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А.Куприн «Скровцы»</w:t>
            </w:r>
          </w:p>
        </w:tc>
        <w:tc>
          <w:tcPr>
            <w:tcW w:w="4253" w:type="dxa"/>
            <w:gridSpan w:val="2"/>
          </w:tcPr>
          <w:p w:rsidR="00F675B5" w:rsidRPr="00BE4022" w:rsidRDefault="00F675B5" w:rsidP="00BE402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BE4022">
              <w:rPr>
                <w:color w:val="000000" w:themeColor="text1" w:themeShade="80"/>
                <w:sz w:val="24"/>
                <w:szCs w:val="24"/>
                <w:lang w:val="ru-RU"/>
              </w:rPr>
              <w:t>Прочитать рассказ, объяснить заголовок. Аналитически читать: выделить повторы, устойчивые эпитеты, описания героев.</w:t>
            </w:r>
          </w:p>
        </w:tc>
        <w:tc>
          <w:tcPr>
            <w:tcW w:w="4889" w:type="dxa"/>
          </w:tcPr>
          <w:p w:rsidR="00F675B5" w:rsidRPr="00066396" w:rsidRDefault="00F675B5" w:rsidP="003977B0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спользовать разные виды чтения для решения учебных задач, выполнения заданий к тексту произведения, поиска ответов на вопросы по содержанию.</w:t>
            </w:r>
          </w:p>
          <w:p w:rsidR="00F675B5" w:rsidRPr="00BE4022" w:rsidRDefault="00F675B5" w:rsidP="003977B0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пользоваться чтением молча для поиска в текстах произведений описаний, повествований, рассуждений.</w:t>
            </w:r>
          </w:p>
        </w:tc>
        <w:tc>
          <w:tcPr>
            <w:tcW w:w="2559" w:type="dxa"/>
          </w:tcPr>
          <w:p w:rsidR="00F675B5" w:rsidRPr="00660149" w:rsidRDefault="00F675B5" w:rsidP="00855E9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  <w:p w:rsidR="00F675B5" w:rsidRPr="00660149" w:rsidRDefault="00F675B5" w:rsidP="00855E9D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F675B5" w:rsidRPr="00FA61DE" w:rsidTr="00186639">
        <w:tc>
          <w:tcPr>
            <w:tcW w:w="534" w:type="dxa"/>
            <w:gridSpan w:val="2"/>
          </w:tcPr>
          <w:p w:rsidR="00F675B5" w:rsidRPr="00373C45" w:rsidRDefault="00F675B5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87</w:t>
            </w:r>
          </w:p>
        </w:tc>
        <w:tc>
          <w:tcPr>
            <w:tcW w:w="2551" w:type="dxa"/>
            <w:gridSpan w:val="3"/>
          </w:tcPr>
          <w:p w:rsidR="00F675B5" w:rsidRDefault="00F675B5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Сказки и легенды русских писателей.</w:t>
            </w:r>
          </w:p>
          <w:p w:rsidR="00F675B5" w:rsidRPr="00E5784D" w:rsidRDefault="00F675B5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А.Куприн «Четверо нищих»</w:t>
            </w:r>
          </w:p>
        </w:tc>
        <w:tc>
          <w:tcPr>
            <w:tcW w:w="4253" w:type="dxa"/>
            <w:gridSpan w:val="2"/>
          </w:tcPr>
          <w:p w:rsidR="00F675B5" w:rsidRPr="00BE4022" w:rsidRDefault="00F675B5" w:rsidP="00BE402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BE4022">
              <w:rPr>
                <w:color w:val="000000" w:themeColor="text1" w:themeShade="80"/>
                <w:sz w:val="24"/>
                <w:szCs w:val="24"/>
                <w:lang w:val="ru-RU"/>
              </w:rPr>
              <w:t>Организовать выставку книг с легендами русских писателей. Написать аннотацию к выбранной книге. Слушать легенду А.Куприна «Четверо нищих». Работать с произведениями фольклора на страницах детских газет и журналов.</w:t>
            </w:r>
          </w:p>
        </w:tc>
        <w:tc>
          <w:tcPr>
            <w:tcW w:w="4889" w:type="dxa"/>
          </w:tcPr>
          <w:p w:rsidR="00F675B5" w:rsidRPr="00066396" w:rsidRDefault="00F675B5" w:rsidP="00BE402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Воспитывать потребность в чтении детских периодических журналов. Выбор периодического издания на основе собственных интересов.</w:t>
            </w:r>
          </w:p>
          <w:p w:rsidR="00F675B5" w:rsidRPr="00066396" w:rsidRDefault="00F675B5" w:rsidP="00BE402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в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ыполнять творческие проектные работы по темам и изучаемым разделам в группах или индивидуально.</w:t>
            </w:r>
          </w:p>
          <w:p w:rsidR="00F675B5" w:rsidRPr="00066396" w:rsidRDefault="00F675B5" w:rsidP="00855E9D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оставлять краткую аннотацию на произведение или книгу.</w:t>
            </w:r>
          </w:p>
        </w:tc>
        <w:tc>
          <w:tcPr>
            <w:tcW w:w="2559" w:type="dxa"/>
          </w:tcPr>
          <w:p w:rsidR="00F675B5" w:rsidRPr="00066396" w:rsidRDefault="00F675B5" w:rsidP="00CF5B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Учебник, ТПО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, </w:t>
            </w:r>
            <w:r w:rsidRPr="00CF5B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хрестоматия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F675B5" w:rsidRPr="00066396" w:rsidRDefault="00F675B5" w:rsidP="00CF5B1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CF5B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CF5B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 w:rsidRPr="00CF5B1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«Творчество А.И.Куприна».</w:t>
            </w:r>
          </w:p>
        </w:tc>
      </w:tr>
      <w:tr w:rsidR="00F675B5" w:rsidRPr="00660149" w:rsidTr="00186639">
        <w:tc>
          <w:tcPr>
            <w:tcW w:w="534" w:type="dxa"/>
            <w:gridSpan w:val="2"/>
          </w:tcPr>
          <w:p w:rsidR="00F675B5" w:rsidRPr="00373C45" w:rsidRDefault="00F675B5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88</w:t>
            </w:r>
          </w:p>
        </w:tc>
        <w:tc>
          <w:tcPr>
            <w:tcW w:w="2551" w:type="dxa"/>
            <w:gridSpan w:val="3"/>
          </w:tcPr>
          <w:p w:rsidR="00F675B5" w:rsidRDefault="00F675B5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Очерки и воспоминания. </w:t>
            </w:r>
          </w:p>
          <w:p w:rsidR="00F675B5" w:rsidRDefault="00F675B5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А.Куприн «Сказки Пушкина»</w:t>
            </w:r>
          </w:p>
          <w:p w:rsidR="00F675B5" w:rsidRPr="0014100E" w:rsidRDefault="00F675B5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А.Куприн «Воспоминания об А.П.Чехове»</w:t>
            </w:r>
          </w:p>
        </w:tc>
        <w:tc>
          <w:tcPr>
            <w:tcW w:w="4253" w:type="dxa"/>
            <w:gridSpan w:val="2"/>
          </w:tcPr>
          <w:p w:rsidR="00F675B5" w:rsidRPr="00BE4022" w:rsidRDefault="00F675B5" w:rsidP="00BE402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BE4022">
              <w:rPr>
                <w:color w:val="000000" w:themeColor="text1" w:themeShade="80"/>
                <w:sz w:val="24"/>
                <w:szCs w:val="24"/>
                <w:lang w:val="ru-RU"/>
              </w:rPr>
              <w:t>Слушать очерки, выделить особенности жанра (документальность, сходство с рассказом). Найти информацию о Пушкине и Чехове.</w:t>
            </w:r>
          </w:p>
        </w:tc>
        <w:tc>
          <w:tcPr>
            <w:tcW w:w="4889" w:type="dxa"/>
          </w:tcPr>
          <w:p w:rsidR="00F675B5" w:rsidRPr="00066396" w:rsidRDefault="00F675B5" w:rsidP="00BE402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обирать информацию о книгах, героях произведений, писателях и оформлять её в виде таблиц и схем, в том числе на компьютере.</w:t>
            </w:r>
          </w:p>
          <w:p w:rsidR="00F675B5" w:rsidRPr="00BE4022" w:rsidRDefault="00F675B5" w:rsidP="00BE402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ользоваться дополнительной информацией, полученной из самостоятельно прочитанных произведений и книг по теме.</w:t>
            </w:r>
          </w:p>
        </w:tc>
        <w:tc>
          <w:tcPr>
            <w:tcW w:w="2559" w:type="dxa"/>
          </w:tcPr>
          <w:p w:rsidR="00F675B5" w:rsidRPr="00855E9D" w:rsidRDefault="00F675B5" w:rsidP="00855E9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хрестоматия, словарь-справочник</w:t>
            </w:r>
          </w:p>
          <w:p w:rsidR="00F675B5" w:rsidRPr="00660149" w:rsidRDefault="00F675B5" w:rsidP="00855E9D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F675B5" w:rsidRPr="00660149" w:rsidTr="00186639">
        <w:tc>
          <w:tcPr>
            <w:tcW w:w="534" w:type="dxa"/>
            <w:gridSpan w:val="2"/>
          </w:tcPr>
          <w:p w:rsidR="00F675B5" w:rsidRPr="00373C45" w:rsidRDefault="00F675B5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89</w:t>
            </w:r>
          </w:p>
        </w:tc>
        <w:tc>
          <w:tcPr>
            <w:tcW w:w="2551" w:type="dxa"/>
            <w:gridSpan w:val="3"/>
          </w:tcPr>
          <w:p w:rsidR="00F675B5" w:rsidRDefault="00F675B5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Произведения о животных.</w:t>
            </w:r>
          </w:p>
          <w:p w:rsidR="00F675B5" w:rsidRPr="00066396" w:rsidRDefault="00F675B5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Э.Сетон-Томпсон «Виннипегский волк», В.Песков «В гостях у Сетон-Томпсона»</w:t>
            </w:r>
          </w:p>
        </w:tc>
        <w:tc>
          <w:tcPr>
            <w:tcW w:w="4253" w:type="dxa"/>
            <w:gridSpan w:val="2"/>
          </w:tcPr>
          <w:p w:rsidR="00F675B5" w:rsidRPr="00BE4022" w:rsidRDefault="00F675B5" w:rsidP="00BE402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BE4022">
              <w:rPr>
                <w:color w:val="000000" w:themeColor="text1" w:themeShade="80"/>
                <w:sz w:val="24"/>
                <w:szCs w:val="24"/>
                <w:lang w:val="ru-RU"/>
              </w:rPr>
              <w:t>Работать с книгами о животных – титульный лист, оглавление, аннотация, предисловие, справка об авторе. Слушать рассказ Э.Сетон-Томпсона «Виннипегский волк». Самостоятельно читать очерк В.Пескова «В гостях у Сетон-Томпсона». Выполнить творческую работу – написать отзыв о прочитанном произведении о животных.</w:t>
            </w:r>
          </w:p>
        </w:tc>
        <w:tc>
          <w:tcPr>
            <w:tcW w:w="4889" w:type="dxa"/>
          </w:tcPr>
          <w:p w:rsidR="00F675B5" w:rsidRPr="00066396" w:rsidRDefault="00F675B5" w:rsidP="00BE402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работать с аппаратом книги, ориентироваться в структуре учебной книги, самостоятельно находить вопросы и задания в учебнике; обращаться к учебнику для самопроверки и самооценки выполненной работы.</w:t>
            </w:r>
          </w:p>
          <w:p w:rsidR="00F675B5" w:rsidRPr="00BE4022" w:rsidRDefault="00F675B5" w:rsidP="00BE402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спользовать умение читать молча для самостоятельного чтения книг по изучаемому разделу, детских газет и журналов</w:t>
            </w:r>
            <w:r w:rsidRPr="00BE4022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F675B5" w:rsidRPr="00BE4022" w:rsidRDefault="00F675B5" w:rsidP="00F675B5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исать под руководством учителя небольшие сочинения на заданную тему, отзывы о произведениях и книгах</w:t>
            </w:r>
            <w:r w:rsidRPr="00BE4022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F675B5" w:rsidRPr="00855E9D" w:rsidRDefault="00F675B5" w:rsidP="00855E9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</w:t>
            </w:r>
          </w:p>
          <w:p w:rsidR="00F675B5" w:rsidRPr="00660149" w:rsidRDefault="00F675B5" w:rsidP="00855E9D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F675B5" w:rsidRPr="00660149" w:rsidTr="00186639">
        <w:tc>
          <w:tcPr>
            <w:tcW w:w="534" w:type="dxa"/>
            <w:gridSpan w:val="2"/>
          </w:tcPr>
          <w:p w:rsidR="00F675B5" w:rsidRPr="00373C45" w:rsidRDefault="00F675B5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90</w:t>
            </w:r>
          </w:p>
        </w:tc>
        <w:tc>
          <w:tcPr>
            <w:tcW w:w="2551" w:type="dxa"/>
            <w:gridSpan w:val="3"/>
          </w:tcPr>
          <w:p w:rsidR="00F675B5" w:rsidRDefault="00F675B5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Обобщение</w:t>
            </w:r>
          </w:p>
          <w:p w:rsidR="00F675B5" w:rsidRPr="00B53D2F" w:rsidRDefault="00F675B5" w:rsidP="0066014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Начитанность и читательские умения. Текущая проверка.</w:t>
            </w:r>
          </w:p>
        </w:tc>
        <w:tc>
          <w:tcPr>
            <w:tcW w:w="4253" w:type="dxa"/>
            <w:gridSpan w:val="2"/>
          </w:tcPr>
          <w:p w:rsidR="00F675B5" w:rsidRPr="00BE4022" w:rsidRDefault="00F675B5" w:rsidP="00BE402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BE4022">
              <w:rPr>
                <w:color w:val="000000" w:themeColor="text1" w:themeShade="80"/>
                <w:sz w:val="24"/>
                <w:szCs w:val="24"/>
                <w:lang w:val="ru-RU"/>
              </w:rPr>
              <w:t>Выполнить задания рубрики «Проверь себя» в тетради</w:t>
            </w:r>
          </w:p>
        </w:tc>
        <w:tc>
          <w:tcPr>
            <w:tcW w:w="4889" w:type="dxa"/>
          </w:tcPr>
          <w:p w:rsidR="00F675B5" w:rsidRPr="00BE4022" w:rsidRDefault="00F675B5" w:rsidP="00BE402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Выполнять письменные упражнения с текстами изучаемых произведений в тетрадях</w:t>
            </w:r>
            <w:r w:rsidRPr="00BE4022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F675B5" w:rsidRPr="00660149" w:rsidRDefault="00F675B5" w:rsidP="00855E9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  <w:p w:rsidR="00F675B5" w:rsidRPr="00660149" w:rsidRDefault="00F675B5" w:rsidP="00855E9D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F675B5" w:rsidRPr="00FA61DE" w:rsidTr="00D346BA">
        <w:tc>
          <w:tcPr>
            <w:tcW w:w="14786" w:type="dxa"/>
            <w:gridSpan w:val="9"/>
          </w:tcPr>
          <w:p w:rsidR="00F675B5" w:rsidRPr="00066396" w:rsidRDefault="00F675B5" w:rsidP="00D3341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И.А.Бунина (4 ч)</w:t>
            </w:r>
          </w:p>
          <w:p w:rsidR="00F675B5" w:rsidRPr="00AB43DB" w:rsidRDefault="00F675B5" w:rsidP="00AB43DB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F675B5" w:rsidRPr="00AB43DB" w:rsidRDefault="00F675B5" w:rsidP="00AB43DB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B43DB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F675B5" w:rsidRPr="00066396" w:rsidRDefault="00F675B5" w:rsidP="005D3030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ра в общении и взаимодействии; </w:t>
            </w:r>
          </w:p>
          <w:p w:rsidR="00F675B5" w:rsidRPr="00AB43DB" w:rsidRDefault="00F675B5" w:rsidP="00AB43DB">
            <w:pPr>
              <w:pStyle w:val="a4"/>
              <w:rPr>
                <w:color w:val="000000" w:themeColor="text1" w:themeShade="80"/>
                <w:sz w:val="24"/>
                <w:szCs w:val="24"/>
              </w:rPr>
            </w:pPr>
            <w:r w:rsidRPr="00AB43DB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F675B5" w:rsidRPr="00066396" w:rsidRDefault="00F675B5" w:rsidP="005D3030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формулировать собственное мнение и позицию;</w:t>
            </w:r>
          </w:p>
          <w:p w:rsidR="00F675B5" w:rsidRPr="00AB43DB" w:rsidRDefault="00F675B5" w:rsidP="00AB43DB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регулятивные УУД</w:t>
            </w:r>
          </w:p>
          <w:p w:rsidR="00F675B5" w:rsidRPr="00AB43DB" w:rsidRDefault="00F675B5" w:rsidP="00AB43DB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B43DB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F675B5" w:rsidRPr="00AB43DB" w:rsidRDefault="00F675B5" w:rsidP="005D3030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осуществлять итоговый и пошаговый контроль по результату (в случае работы в интерактивной среде пользоваться реакцией среды решения задачи)</w:t>
            </w:r>
            <w:r w:rsidRPr="00AB43D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F675B5" w:rsidRPr="00AB43DB" w:rsidRDefault="00F675B5" w:rsidP="00AB43DB">
            <w:pPr>
              <w:pStyle w:val="a4"/>
              <w:rPr>
                <w:color w:val="000000" w:themeColor="text1" w:themeShade="80"/>
                <w:sz w:val="24"/>
                <w:szCs w:val="24"/>
              </w:rPr>
            </w:pPr>
            <w:r w:rsidRPr="00AB43DB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F675B5" w:rsidRPr="00066396" w:rsidRDefault="00F675B5" w:rsidP="005D3030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</w:t>
            </w:r>
            <w:r w:rsidRPr="00AB43D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F675B5" w:rsidRPr="00AB43DB" w:rsidRDefault="00F675B5" w:rsidP="00AB43DB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</w:p>
          <w:p w:rsidR="00F675B5" w:rsidRPr="00AB43DB" w:rsidRDefault="00F675B5" w:rsidP="00AB43DB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B43DB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F675B5" w:rsidRPr="00066396" w:rsidRDefault="00F675B5" w:rsidP="005D3030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способность к самооценке на основе критериев успешности учебной деятельности; </w:t>
            </w:r>
          </w:p>
          <w:p w:rsidR="00F675B5" w:rsidRPr="00AB43DB" w:rsidRDefault="00F675B5" w:rsidP="00AB43DB">
            <w:pPr>
              <w:pStyle w:val="a4"/>
              <w:rPr>
                <w:color w:val="000000" w:themeColor="text1" w:themeShade="80"/>
                <w:sz w:val="24"/>
                <w:szCs w:val="24"/>
              </w:rPr>
            </w:pPr>
            <w:r w:rsidRPr="00AB43DB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F675B5" w:rsidRPr="00066396" w:rsidRDefault="00F675B5" w:rsidP="005D3030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адекватно</w:t>
            </w:r>
            <w:r w:rsidRPr="00AB43D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е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понимани</w:t>
            </w:r>
            <w:r w:rsidRPr="00AB43D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е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причин успешности/неуспешности учебной деятельности; </w:t>
            </w:r>
          </w:p>
          <w:p w:rsidR="00F675B5" w:rsidRPr="00AB43DB" w:rsidRDefault="00F675B5" w:rsidP="00AB43DB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познавательные УУД</w:t>
            </w:r>
          </w:p>
          <w:p w:rsidR="00F675B5" w:rsidRPr="00AB43DB" w:rsidRDefault="00F675B5" w:rsidP="00AB43DB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B43DB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F675B5" w:rsidRPr="00066396" w:rsidRDefault="00F675B5" w:rsidP="005D3030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F675B5" w:rsidRPr="00AB43DB" w:rsidRDefault="00F675B5" w:rsidP="00AB43DB">
            <w:pPr>
              <w:pStyle w:val="a4"/>
              <w:rPr>
                <w:color w:val="000000" w:themeColor="text1" w:themeShade="80"/>
                <w:sz w:val="24"/>
                <w:szCs w:val="24"/>
              </w:rPr>
            </w:pPr>
            <w:r w:rsidRPr="00AB43DB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F675B5" w:rsidRPr="00AB43DB" w:rsidRDefault="00F675B5" w:rsidP="005D3030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 уч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том целей коммуникации достаточно точно, последовательно и полно передавать партн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ру необходимую информацию как ориентир для построения действия</w:t>
            </w:r>
            <w:r w:rsidRPr="00AB43D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</w:tr>
      <w:tr w:rsidR="00F675B5" w:rsidRPr="00FA61DE" w:rsidTr="00186639">
        <w:tc>
          <w:tcPr>
            <w:tcW w:w="534" w:type="dxa"/>
            <w:gridSpan w:val="2"/>
          </w:tcPr>
          <w:p w:rsidR="00F675B5" w:rsidRPr="00D346BA" w:rsidRDefault="00F675B5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91</w:t>
            </w:r>
          </w:p>
        </w:tc>
        <w:tc>
          <w:tcPr>
            <w:tcW w:w="2551" w:type="dxa"/>
            <w:gridSpan w:val="3"/>
          </w:tcPr>
          <w:p w:rsidR="00F675B5" w:rsidRDefault="00F675B5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Стихи о природе.</w:t>
            </w:r>
          </w:p>
          <w:p w:rsidR="00F675B5" w:rsidRPr="00D346BA" w:rsidRDefault="00F675B5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И.Бунин «Гаснет вечер, даль синеет…», «Детство»</w:t>
            </w:r>
          </w:p>
        </w:tc>
        <w:tc>
          <w:tcPr>
            <w:tcW w:w="4253" w:type="dxa"/>
            <w:gridSpan w:val="2"/>
          </w:tcPr>
          <w:p w:rsidR="00F675B5" w:rsidRPr="004E4362" w:rsidRDefault="00F675B5" w:rsidP="004E436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4E4362">
              <w:rPr>
                <w:color w:val="000000" w:themeColor="text1" w:themeShade="80"/>
                <w:sz w:val="24"/>
                <w:szCs w:val="24"/>
                <w:lang w:val="ru-RU"/>
              </w:rPr>
              <w:t>Сравнить стихотворения – определить темы, интонационный рисунок. Подготовка выразительного чтения (тон, темп, ритм). Выполнить задания. Заучить наизусть одно стихотворение.</w:t>
            </w:r>
          </w:p>
        </w:tc>
        <w:tc>
          <w:tcPr>
            <w:tcW w:w="4889" w:type="dxa"/>
          </w:tcPr>
          <w:p w:rsidR="00F675B5" w:rsidRPr="004E4362" w:rsidRDefault="00EE437C" w:rsidP="004E436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 w:rsidR="00F675B5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читать 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</w:t>
            </w:r>
            <w:r w:rsidR="00F675B5" w:rsidRPr="004E4362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F675B5" w:rsidRPr="00066396" w:rsidRDefault="00EE437C" w:rsidP="004E436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="00F675B5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равнивать произведения и книги одного автора по теме и жанру</w:t>
            </w:r>
            <w:r w:rsidR="00F675B5" w:rsidRPr="004E4362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F675B5" w:rsidRPr="00066396" w:rsidRDefault="00F675B5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F675B5" w:rsidRPr="00066396" w:rsidRDefault="00F675B5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« По страницам творчества И.А.</w:t>
            </w:r>
            <w:r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Бунина»</w:t>
            </w:r>
          </w:p>
        </w:tc>
      </w:tr>
      <w:tr w:rsidR="00F675B5" w:rsidRPr="00660149" w:rsidTr="00186639">
        <w:tc>
          <w:tcPr>
            <w:tcW w:w="534" w:type="dxa"/>
            <w:gridSpan w:val="2"/>
          </w:tcPr>
          <w:p w:rsidR="00F675B5" w:rsidRPr="00D346BA" w:rsidRDefault="00F675B5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92</w:t>
            </w:r>
          </w:p>
        </w:tc>
        <w:tc>
          <w:tcPr>
            <w:tcW w:w="2551" w:type="dxa"/>
            <w:gridSpan w:val="3"/>
          </w:tcPr>
          <w:p w:rsidR="00F675B5" w:rsidRDefault="00F675B5" w:rsidP="00D346BA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Стихи о природе.</w:t>
            </w:r>
          </w:p>
          <w:p w:rsidR="00F675B5" w:rsidRPr="00066396" w:rsidRDefault="00F675B5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И.Бунин «Листопад» (отрывок)</w:t>
            </w:r>
          </w:p>
        </w:tc>
        <w:tc>
          <w:tcPr>
            <w:tcW w:w="4253" w:type="dxa"/>
            <w:gridSpan w:val="2"/>
          </w:tcPr>
          <w:p w:rsidR="00F675B5" w:rsidRPr="004E4362" w:rsidRDefault="00F675B5" w:rsidP="004E436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4E4362">
              <w:rPr>
                <w:color w:val="000000" w:themeColor="text1" w:themeShade="80"/>
                <w:sz w:val="24"/>
                <w:szCs w:val="24"/>
                <w:lang w:val="ru-RU"/>
              </w:rPr>
              <w:t>Познакомиться с произведением. Работать над выразительностью чтения. Закрепить понятия «эпитет», «сравнение», «олицетворение».</w:t>
            </w:r>
          </w:p>
        </w:tc>
        <w:tc>
          <w:tcPr>
            <w:tcW w:w="4889" w:type="dxa"/>
          </w:tcPr>
          <w:p w:rsidR="00F675B5" w:rsidRPr="00066396" w:rsidRDefault="00EE437C" w:rsidP="004E436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="00F675B5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ользоваться умением читать молча и разными видами чтения (изучающим, поисковым, просмотровым, выборочным) для работы с содержанием произведений, поиска информации, обогащения читательского опыта и развития </w:t>
            </w:r>
            <w:r w:rsidR="00F675B5"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интеллекта.</w:t>
            </w:r>
          </w:p>
          <w:p w:rsidR="00F675B5" w:rsidRPr="004E4362" w:rsidRDefault="00EE437C" w:rsidP="004E436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="00F675B5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онимать и объяснять значение средств выразительности, которые использует автор в произведении.</w:t>
            </w:r>
          </w:p>
        </w:tc>
        <w:tc>
          <w:tcPr>
            <w:tcW w:w="2559" w:type="dxa"/>
          </w:tcPr>
          <w:p w:rsidR="00F675B5" w:rsidRPr="005757A3" w:rsidRDefault="00F675B5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Учебник, ТПО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  <w:p w:rsidR="00F675B5" w:rsidRPr="005757A3" w:rsidRDefault="00F675B5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F675B5" w:rsidRPr="00660149" w:rsidTr="00186639">
        <w:tc>
          <w:tcPr>
            <w:tcW w:w="534" w:type="dxa"/>
            <w:gridSpan w:val="2"/>
          </w:tcPr>
          <w:p w:rsidR="00F675B5" w:rsidRPr="00D346BA" w:rsidRDefault="00F675B5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93</w:t>
            </w:r>
          </w:p>
        </w:tc>
        <w:tc>
          <w:tcPr>
            <w:tcW w:w="2551" w:type="dxa"/>
            <w:gridSpan w:val="3"/>
          </w:tcPr>
          <w:p w:rsidR="00F675B5" w:rsidRDefault="00F675B5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Стихи русских поэтов.</w:t>
            </w:r>
          </w:p>
          <w:p w:rsidR="00F675B5" w:rsidRPr="00066396" w:rsidRDefault="00F675B5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К.Чуковский «Н.Некрасов»</w:t>
            </w:r>
          </w:p>
        </w:tc>
        <w:tc>
          <w:tcPr>
            <w:tcW w:w="4253" w:type="dxa"/>
            <w:gridSpan w:val="2"/>
          </w:tcPr>
          <w:p w:rsidR="00F675B5" w:rsidRPr="004E4362" w:rsidRDefault="00F675B5" w:rsidP="004E436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4E4362">
              <w:rPr>
                <w:color w:val="000000" w:themeColor="text1" w:themeShade="80"/>
                <w:sz w:val="24"/>
                <w:szCs w:val="24"/>
                <w:lang w:val="ru-RU"/>
              </w:rPr>
              <w:t>Повторить стихотворения русских поэтов. Слушать стихотворения русских поэтов (учащиеся читают наизусть по желанию).</w:t>
            </w:r>
          </w:p>
          <w:p w:rsidR="00F675B5" w:rsidRPr="004E4362" w:rsidRDefault="00F675B5" w:rsidP="004E436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4E4362">
              <w:rPr>
                <w:color w:val="000000" w:themeColor="text1" w:themeShade="80"/>
                <w:sz w:val="24"/>
                <w:szCs w:val="24"/>
                <w:lang w:val="ru-RU"/>
              </w:rPr>
              <w:t>Самостоятельное чтение очерка К.Чуковского «Н.Некрасов»</w:t>
            </w:r>
          </w:p>
        </w:tc>
        <w:tc>
          <w:tcPr>
            <w:tcW w:w="4889" w:type="dxa"/>
          </w:tcPr>
          <w:p w:rsidR="00F675B5" w:rsidRPr="00066396" w:rsidRDefault="00EE437C" w:rsidP="004E436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в</w:t>
            </w:r>
            <w:r w:rsidR="00F675B5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оспринимать тексты прослушанных произведений, адекватно реагировать на содержание произведения, высказывать своё мнение о произведении, уметь выслушивать и уважительно относиться к мнению одноклассников и учителя.</w:t>
            </w:r>
          </w:p>
          <w:p w:rsidR="00F675B5" w:rsidRPr="00066396" w:rsidRDefault="00EE437C" w:rsidP="004E436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в</w:t>
            </w:r>
            <w:r w:rsidR="00F675B5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оспринимать художественные произведения и учиться соотносить их с произведениями живописи и музыки.</w:t>
            </w:r>
          </w:p>
          <w:p w:rsidR="00F675B5" w:rsidRPr="004E4362" w:rsidRDefault="00EE437C" w:rsidP="004E436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="00F675B5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относиться к литературным произведениям как к словесному искусству.</w:t>
            </w:r>
          </w:p>
        </w:tc>
        <w:tc>
          <w:tcPr>
            <w:tcW w:w="2559" w:type="dxa"/>
          </w:tcPr>
          <w:p w:rsidR="00F675B5" w:rsidRPr="005757A3" w:rsidRDefault="00F675B5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, хрестоматия  </w:t>
            </w:r>
          </w:p>
        </w:tc>
      </w:tr>
      <w:tr w:rsidR="00F675B5" w:rsidRPr="00FA61DE" w:rsidTr="00186639">
        <w:tc>
          <w:tcPr>
            <w:tcW w:w="534" w:type="dxa"/>
            <w:gridSpan w:val="2"/>
          </w:tcPr>
          <w:p w:rsidR="00F675B5" w:rsidRPr="00D346BA" w:rsidRDefault="00F675B5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94</w:t>
            </w:r>
          </w:p>
        </w:tc>
        <w:tc>
          <w:tcPr>
            <w:tcW w:w="2551" w:type="dxa"/>
            <w:gridSpan w:val="3"/>
          </w:tcPr>
          <w:p w:rsidR="00F675B5" w:rsidRPr="004E4362" w:rsidRDefault="00F675B5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Обобщение. Стихи русских поэтов</w:t>
            </w:r>
          </w:p>
        </w:tc>
        <w:tc>
          <w:tcPr>
            <w:tcW w:w="4253" w:type="dxa"/>
            <w:gridSpan w:val="2"/>
          </w:tcPr>
          <w:p w:rsidR="00F675B5" w:rsidRPr="004E4362" w:rsidRDefault="00F675B5" w:rsidP="004E436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4E4362">
              <w:rPr>
                <w:color w:val="000000" w:themeColor="text1" w:themeShade="80"/>
                <w:sz w:val="24"/>
                <w:szCs w:val="24"/>
                <w:lang w:val="ru-RU"/>
              </w:rPr>
              <w:t>Выполнить задания в учебнике, провести индивидуальный опрос. Самостоятельно выполнить задания в тетради с самопроверкой по образцу и самооценкой своей работы.</w:t>
            </w:r>
          </w:p>
        </w:tc>
        <w:tc>
          <w:tcPr>
            <w:tcW w:w="4889" w:type="dxa"/>
          </w:tcPr>
          <w:p w:rsidR="00F675B5" w:rsidRPr="004E4362" w:rsidRDefault="00F675B5" w:rsidP="004E436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Выполнять письменные упражнения с текстами изучаемых произведений в тетрадях</w:t>
            </w:r>
            <w:r w:rsidRPr="004E4362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F675B5" w:rsidRPr="005757A3" w:rsidRDefault="00F675B5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  <w:p w:rsidR="00F675B5" w:rsidRPr="005757A3" w:rsidRDefault="00F675B5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Книги со стихами русских поэтов</w:t>
            </w:r>
          </w:p>
          <w:p w:rsidR="00F675B5" w:rsidRPr="00066396" w:rsidRDefault="00F675B5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F675B5" w:rsidRPr="00FA61DE" w:rsidTr="002743A4">
        <w:tc>
          <w:tcPr>
            <w:tcW w:w="14786" w:type="dxa"/>
            <w:gridSpan w:val="9"/>
          </w:tcPr>
          <w:p w:rsidR="00F675B5" w:rsidRPr="00066396" w:rsidRDefault="00F675B5" w:rsidP="002743A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С.Я.Маршака (10 ч)</w:t>
            </w:r>
          </w:p>
          <w:p w:rsidR="00F675B5" w:rsidRPr="00AB43DB" w:rsidRDefault="00F675B5" w:rsidP="005A2CEA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F675B5" w:rsidRPr="00AB43DB" w:rsidRDefault="00F675B5" w:rsidP="00AB43DB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B43DB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F675B5" w:rsidRPr="00066396" w:rsidRDefault="00F675B5" w:rsidP="005D3030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использовать речь для регуляции своего действия; </w:t>
            </w:r>
          </w:p>
          <w:p w:rsidR="00F675B5" w:rsidRPr="005A2CEA" w:rsidRDefault="00F675B5" w:rsidP="005D3030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A2CEA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задавать вопросы; </w:t>
            </w:r>
          </w:p>
          <w:p w:rsidR="00F675B5" w:rsidRPr="00AB43DB" w:rsidRDefault="00F675B5" w:rsidP="00AB43DB">
            <w:pPr>
              <w:pStyle w:val="a4"/>
              <w:rPr>
                <w:color w:val="000000" w:themeColor="text1" w:themeShade="80"/>
                <w:sz w:val="24"/>
                <w:szCs w:val="24"/>
              </w:rPr>
            </w:pPr>
            <w:r w:rsidRPr="00AB43DB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F675B5" w:rsidRPr="00066396" w:rsidRDefault="00F675B5" w:rsidP="005D3030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договариваться и приходить к общему решению в совместной деятельности, в том числе в ситуации столкновения интересов; </w:t>
            </w:r>
          </w:p>
          <w:p w:rsidR="00F675B5" w:rsidRPr="00AB43DB" w:rsidRDefault="00F675B5" w:rsidP="005A2CEA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регулятивные УУД</w:t>
            </w:r>
          </w:p>
          <w:p w:rsidR="00F675B5" w:rsidRPr="00AB43DB" w:rsidRDefault="00F675B5" w:rsidP="00AB43DB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B43DB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F675B5" w:rsidRPr="00066396" w:rsidRDefault="00F675B5" w:rsidP="005D3030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самостоятельно учитывать выделенные учителем ориентиры действия в новом учебном материале; </w:t>
            </w:r>
          </w:p>
          <w:p w:rsidR="00F675B5" w:rsidRPr="00AB43DB" w:rsidRDefault="00F675B5" w:rsidP="00AB43DB">
            <w:pPr>
              <w:pStyle w:val="a4"/>
              <w:rPr>
                <w:color w:val="000000" w:themeColor="text1" w:themeShade="80"/>
                <w:sz w:val="24"/>
                <w:szCs w:val="24"/>
              </w:rPr>
            </w:pPr>
            <w:r w:rsidRPr="00AB43DB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F675B5" w:rsidRPr="00066396" w:rsidRDefault="00F675B5" w:rsidP="005D3030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осуществлять констатирующий и предвосхищающий контроль по результату и по способу действия, актуальный контроль на уровне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произвольного внимания; </w:t>
            </w:r>
          </w:p>
          <w:p w:rsidR="00F675B5" w:rsidRPr="00AB43DB" w:rsidRDefault="00F675B5" w:rsidP="005A2CEA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</w:p>
          <w:p w:rsidR="00F675B5" w:rsidRPr="00AB43DB" w:rsidRDefault="00F675B5" w:rsidP="00AB43DB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B43DB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F675B5" w:rsidRPr="00066396" w:rsidRDefault="00F675B5" w:rsidP="005D3030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 </w:t>
            </w:r>
          </w:p>
          <w:p w:rsidR="00F675B5" w:rsidRPr="00AB43DB" w:rsidRDefault="00F675B5" w:rsidP="00AB43DB">
            <w:pPr>
              <w:pStyle w:val="a4"/>
              <w:rPr>
                <w:color w:val="000000" w:themeColor="text1" w:themeShade="80"/>
                <w:sz w:val="24"/>
                <w:szCs w:val="24"/>
              </w:rPr>
            </w:pPr>
            <w:r w:rsidRPr="00AB43DB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F675B5" w:rsidRPr="00066396" w:rsidRDefault="00F675B5" w:rsidP="005D3030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</w:t>
            </w:r>
          </w:p>
          <w:p w:rsidR="00F675B5" w:rsidRPr="00AB43DB" w:rsidRDefault="00F675B5" w:rsidP="005A2CEA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познавательные УУД</w:t>
            </w:r>
          </w:p>
          <w:p w:rsidR="00F675B5" w:rsidRPr="00AB43DB" w:rsidRDefault="00F675B5" w:rsidP="00AB43DB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B43DB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F675B5" w:rsidRPr="00066396" w:rsidRDefault="00F675B5" w:rsidP="005D3030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использовать знаково-символические средства, в том числе модели (включая виртуальные) и схемы (включая концептуальные) для решения задач; </w:t>
            </w:r>
          </w:p>
          <w:p w:rsidR="00F675B5" w:rsidRPr="00AB43DB" w:rsidRDefault="00F675B5" w:rsidP="00AB43DB">
            <w:pPr>
              <w:pStyle w:val="a4"/>
              <w:rPr>
                <w:color w:val="000000" w:themeColor="text1" w:themeShade="80"/>
                <w:sz w:val="24"/>
                <w:szCs w:val="24"/>
              </w:rPr>
            </w:pPr>
            <w:r w:rsidRPr="00AB43DB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F675B5" w:rsidRPr="005A2CEA" w:rsidRDefault="00F675B5" w:rsidP="005D3030">
            <w:pPr>
              <w:pStyle w:val="a4"/>
              <w:numPr>
                <w:ilvl w:val="0"/>
                <w:numId w:val="65"/>
              </w:numPr>
              <w:rPr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устанавливать причинно-следственные связи в изучаемом круге явлений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.</w:t>
            </w:r>
            <w:r w:rsidRPr="0006639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F675B5" w:rsidRPr="00FA61DE" w:rsidTr="002743A4">
        <w:tc>
          <w:tcPr>
            <w:tcW w:w="675" w:type="dxa"/>
            <w:gridSpan w:val="3"/>
          </w:tcPr>
          <w:p w:rsidR="00F675B5" w:rsidRPr="00660149" w:rsidRDefault="00F675B5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94" w:type="dxa"/>
            <w:gridSpan w:val="3"/>
          </w:tcPr>
          <w:p w:rsidR="00F675B5" w:rsidRDefault="00F675B5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Стихотворения С.Я.Маршака.</w:t>
            </w:r>
          </w:p>
          <w:p w:rsidR="00F675B5" w:rsidRDefault="00F675B5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С.Я.Маршак «Словарь»</w:t>
            </w:r>
          </w:p>
          <w:p w:rsidR="00F675B5" w:rsidRPr="002743A4" w:rsidRDefault="00F675B5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2743A4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С.Я.Маршак</w:t>
            </w: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«Загадки», «Зелёная застава»</w:t>
            </w:r>
          </w:p>
        </w:tc>
        <w:tc>
          <w:tcPr>
            <w:tcW w:w="3969" w:type="dxa"/>
          </w:tcPr>
          <w:p w:rsidR="00F675B5" w:rsidRPr="005A2CEA" w:rsidRDefault="00F675B5" w:rsidP="003977B0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5A2CEA">
              <w:rPr>
                <w:color w:val="000000" w:themeColor="text1" w:themeShade="80"/>
                <w:sz w:val="24"/>
                <w:szCs w:val="24"/>
                <w:lang w:val="ru-RU"/>
              </w:rPr>
              <w:t>Повторить изученные произведения С.Я.Маршака, жа</w:t>
            </w:r>
            <w:r w:rsidR="003977B0">
              <w:rPr>
                <w:color w:val="000000" w:themeColor="text1" w:themeShade="80"/>
                <w:sz w:val="24"/>
                <w:szCs w:val="24"/>
                <w:lang w:val="ru-RU"/>
              </w:rPr>
              <w:t>н</w:t>
            </w:r>
            <w:r w:rsidRPr="005A2CEA">
              <w:rPr>
                <w:color w:val="000000" w:themeColor="text1" w:themeShade="80"/>
                <w:sz w:val="24"/>
                <w:szCs w:val="24"/>
                <w:lang w:val="ru-RU"/>
              </w:rPr>
              <w:t>ры его произведений (загадки, стихи, сказки). Работать со стихотворением «Словарь» - самостоятельное чтение, выполнение заданий в учебнике и тетради.</w:t>
            </w:r>
          </w:p>
        </w:tc>
        <w:tc>
          <w:tcPr>
            <w:tcW w:w="4889" w:type="dxa"/>
          </w:tcPr>
          <w:p w:rsidR="00F675B5" w:rsidRPr="00066396" w:rsidRDefault="003977B0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="00F675B5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спользовать разные виды чтения для решения учебных задач, выполнения заданий к тексту произведения, поиска ответов на вопросы по содержанию.</w:t>
            </w:r>
          </w:p>
          <w:p w:rsidR="00F675B5" w:rsidRPr="00066396" w:rsidRDefault="003977B0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="00F675B5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рактически определять жанры литературных произведений, указывая их особенности.</w:t>
            </w:r>
          </w:p>
          <w:p w:rsidR="00F675B5" w:rsidRPr="005A2CEA" w:rsidRDefault="003977B0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у</w:t>
            </w:r>
            <w:r w:rsidR="00F675B5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частвовать в анализе произведений, выделять в текстах описания, повествования, рассуждения, диалоги и монологи героев.</w:t>
            </w:r>
          </w:p>
        </w:tc>
        <w:tc>
          <w:tcPr>
            <w:tcW w:w="2559" w:type="dxa"/>
          </w:tcPr>
          <w:p w:rsidR="00F675B5" w:rsidRPr="00066396" w:rsidRDefault="00F675B5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, хрестоматия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F675B5" w:rsidRPr="005757A3" w:rsidRDefault="00F675B5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«С.Я.Маршак»</w:t>
            </w:r>
          </w:p>
        </w:tc>
      </w:tr>
      <w:tr w:rsidR="003977B0" w:rsidRPr="00660149" w:rsidTr="002743A4">
        <w:tc>
          <w:tcPr>
            <w:tcW w:w="675" w:type="dxa"/>
            <w:gridSpan w:val="3"/>
          </w:tcPr>
          <w:p w:rsidR="003977B0" w:rsidRPr="00660149" w:rsidRDefault="003977B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96</w:t>
            </w:r>
          </w:p>
        </w:tc>
        <w:tc>
          <w:tcPr>
            <w:tcW w:w="2694" w:type="dxa"/>
            <w:gridSpan w:val="3"/>
          </w:tcPr>
          <w:p w:rsidR="003977B0" w:rsidRDefault="003977B0" w:rsidP="002743A4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Стихотворения С.Я.Маршака.</w:t>
            </w:r>
          </w:p>
          <w:p w:rsidR="003977B0" w:rsidRDefault="003977B0" w:rsidP="002743A4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С.Я.Маршак «Словарь»</w:t>
            </w:r>
          </w:p>
          <w:p w:rsidR="003977B0" w:rsidRPr="002743A4" w:rsidRDefault="003977B0" w:rsidP="002743A4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2743A4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С.Я.Маршак</w:t>
            </w: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«Загадки», «Зелёная </w:t>
            </w: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застава»</w:t>
            </w:r>
          </w:p>
        </w:tc>
        <w:tc>
          <w:tcPr>
            <w:tcW w:w="3969" w:type="dxa"/>
          </w:tcPr>
          <w:p w:rsidR="003977B0" w:rsidRPr="005A2CEA" w:rsidRDefault="003977B0" w:rsidP="003977B0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5A2CEA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Повторить изученные произведения С.Я.Маршака, жа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</w:t>
            </w:r>
            <w:r w:rsidRPr="005A2CEA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ры его произведений (загадки, стихи, сказки). Работать со стихотворением «Словарь» - самостоятельное чтение, </w:t>
            </w:r>
            <w:r w:rsidRPr="005A2CEA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выполнение заданий в учебнике и тетради.</w:t>
            </w:r>
          </w:p>
        </w:tc>
        <w:tc>
          <w:tcPr>
            <w:tcW w:w="4889" w:type="dxa"/>
          </w:tcPr>
          <w:p w:rsidR="003977B0" w:rsidRPr="00066396" w:rsidRDefault="003977B0" w:rsidP="003977B0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спользовать разные виды чтения для решения учебных задач, выполнения заданий к тексту произведения, поиска ответов на вопросы по содержанию.</w:t>
            </w:r>
          </w:p>
          <w:p w:rsidR="003977B0" w:rsidRPr="00066396" w:rsidRDefault="003977B0" w:rsidP="003977B0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рактически определять жанры литературных произведений, указывая их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особенности.</w:t>
            </w:r>
          </w:p>
          <w:p w:rsidR="003977B0" w:rsidRPr="005A2CEA" w:rsidRDefault="003977B0" w:rsidP="003977B0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у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частвовать в анализе произведений, выделять в текстах описания, повествования, рассуждения, диалоги и монологи героев.</w:t>
            </w:r>
          </w:p>
        </w:tc>
        <w:tc>
          <w:tcPr>
            <w:tcW w:w="2559" w:type="dxa"/>
          </w:tcPr>
          <w:p w:rsidR="003977B0" w:rsidRPr="005757A3" w:rsidRDefault="003977B0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Учебник, ТПО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</w:t>
            </w:r>
          </w:p>
        </w:tc>
      </w:tr>
      <w:tr w:rsidR="003977B0" w:rsidRPr="00FA61DE" w:rsidTr="002743A4">
        <w:tc>
          <w:tcPr>
            <w:tcW w:w="675" w:type="dxa"/>
            <w:gridSpan w:val="3"/>
          </w:tcPr>
          <w:p w:rsidR="003977B0" w:rsidRPr="00660149" w:rsidRDefault="003977B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694" w:type="dxa"/>
            <w:gridSpan w:val="3"/>
          </w:tcPr>
          <w:p w:rsidR="003977B0" w:rsidRPr="002743A4" w:rsidRDefault="003977B0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Пьесы-сказки С.Я.Маршака «Двенадцать месяцев» (избранные картины)</w:t>
            </w:r>
          </w:p>
        </w:tc>
        <w:tc>
          <w:tcPr>
            <w:tcW w:w="3969" w:type="dxa"/>
          </w:tcPr>
          <w:p w:rsidR="003977B0" w:rsidRPr="005A2CEA" w:rsidRDefault="003977B0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5A2CEA">
              <w:rPr>
                <w:color w:val="000000" w:themeColor="text1" w:themeShade="80"/>
                <w:sz w:val="24"/>
                <w:szCs w:val="24"/>
                <w:lang w:val="ru-RU"/>
              </w:rPr>
              <w:t>Рассмотреть понятия «пьеса», «действие», «картина», «действующие лица», «диалог», «реплики», «ремарки». Работать с пьесой по действиям: чтение, беседа по содержанию, выделение реплик и ремарок, инсценирование отдельных картин. Творческая  работа – подготовка спектакля.</w:t>
            </w:r>
          </w:p>
        </w:tc>
        <w:tc>
          <w:tcPr>
            <w:tcW w:w="4889" w:type="dxa"/>
          </w:tcPr>
          <w:p w:rsidR="003977B0" w:rsidRPr="00066396" w:rsidRDefault="003977B0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читать вслух и молча в темпе, позволяющем понимать прочитанное. Темп чтения вслух — не менее 80–90 слов в минуту.</w:t>
            </w:r>
          </w:p>
          <w:p w:rsidR="003977B0" w:rsidRDefault="003977B0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спользовать в речи понятия: диалог, монолог, вопрос, реплика и формулы вежливости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3977B0" w:rsidRPr="00066396" w:rsidRDefault="003977B0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нсценировать отдельные эпизоды произведения, читать по ролям диалоги героев.</w:t>
            </w:r>
          </w:p>
          <w:p w:rsidR="003977B0" w:rsidRPr="005A2CEA" w:rsidRDefault="003977B0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м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оделировать «живые картины» к отдельным эпизодам произведения.</w:t>
            </w:r>
          </w:p>
        </w:tc>
        <w:tc>
          <w:tcPr>
            <w:tcW w:w="2559" w:type="dxa"/>
          </w:tcPr>
          <w:p w:rsidR="003977B0" w:rsidRPr="00066396" w:rsidRDefault="003977B0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3977B0" w:rsidRPr="00066396" w:rsidRDefault="003977B0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 «Двенадцать месяцев"</w:t>
            </w:r>
          </w:p>
        </w:tc>
      </w:tr>
      <w:tr w:rsidR="00685CEE" w:rsidRPr="00FA61DE" w:rsidTr="002743A4">
        <w:tc>
          <w:tcPr>
            <w:tcW w:w="675" w:type="dxa"/>
            <w:gridSpan w:val="3"/>
          </w:tcPr>
          <w:p w:rsidR="00685CEE" w:rsidRPr="00660149" w:rsidRDefault="00685CEE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98</w:t>
            </w:r>
          </w:p>
        </w:tc>
        <w:tc>
          <w:tcPr>
            <w:tcW w:w="2694" w:type="dxa"/>
            <w:gridSpan w:val="3"/>
          </w:tcPr>
          <w:p w:rsidR="00685CEE" w:rsidRPr="002743A4" w:rsidRDefault="00685CEE" w:rsidP="003F0E53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Пьесы-сказки С.Я.Маршака «Двенадцать месяцев» (избранные картины)</w:t>
            </w:r>
          </w:p>
        </w:tc>
        <w:tc>
          <w:tcPr>
            <w:tcW w:w="3969" w:type="dxa"/>
          </w:tcPr>
          <w:p w:rsidR="00685CEE" w:rsidRPr="005A2CEA" w:rsidRDefault="00685CEE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5A2CEA">
              <w:rPr>
                <w:color w:val="000000" w:themeColor="text1" w:themeShade="80"/>
                <w:sz w:val="24"/>
                <w:szCs w:val="24"/>
                <w:lang w:val="ru-RU"/>
              </w:rPr>
              <w:t>Рассмотреть понятия «пьеса», «действие», «картина», «действующие лица», «диалог», «реплики», «ремарки». Работать с пьесой по действиям: чтение, беседа по содержанию, выделение реплик и ремарок, инсценирование отдельных картин. Творческая  работа – подготовка спектакля.</w:t>
            </w:r>
          </w:p>
        </w:tc>
        <w:tc>
          <w:tcPr>
            <w:tcW w:w="4889" w:type="dxa"/>
          </w:tcPr>
          <w:p w:rsidR="00685CEE" w:rsidRPr="00066396" w:rsidRDefault="00685CEE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читать вслух и молча в темпе, позволяющем понимать прочитанное. Темп чтения вслух — не менее 80–90 слов в минуту.</w:t>
            </w:r>
          </w:p>
          <w:p w:rsidR="00685CEE" w:rsidRDefault="00685CEE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спользовать в речи понятия: диалог, монолог, вопрос, реплика и формулы вежливости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685CEE" w:rsidRPr="00066396" w:rsidRDefault="00685CEE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нсценировать отдельные эпизоды произведения, читать по ролям диалоги героев.</w:t>
            </w:r>
          </w:p>
          <w:p w:rsidR="00685CEE" w:rsidRPr="005A2CEA" w:rsidRDefault="00685CEE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м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оделировать «живые картины» к отдельным эпизодам произведения.</w:t>
            </w:r>
          </w:p>
        </w:tc>
        <w:tc>
          <w:tcPr>
            <w:tcW w:w="2559" w:type="dxa"/>
          </w:tcPr>
          <w:p w:rsidR="00685CEE" w:rsidRPr="00066396" w:rsidRDefault="00685CEE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685CEE" w:rsidRPr="005757A3" w:rsidRDefault="00685CEE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мультфильм «Двенадцать месяцев» (отрывок)</w:t>
            </w:r>
          </w:p>
        </w:tc>
      </w:tr>
      <w:tr w:rsidR="00685CEE" w:rsidRPr="00660149" w:rsidTr="002743A4">
        <w:tc>
          <w:tcPr>
            <w:tcW w:w="675" w:type="dxa"/>
            <w:gridSpan w:val="3"/>
          </w:tcPr>
          <w:p w:rsidR="00685CEE" w:rsidRPr="00660149" w:rsidRDefault="00685CEE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99</w:t>
            </w:r>
          </w:p>
        </w:tc>
        <w:tc>
          <w:tcPr>
            <w:tcW w:w="2694" w:type="dxa"/>
            <w:gridSpan w:val="3"/>
          </w:tcPr>
          <w:p w:rsidR="00685CEE" w:rsidRPr="002743A4" w:rsidRDefault="00685CEE" w:rsidP="003F0E53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Пьесы-сказки С.Я.Маршака «Двенадцать месяцев» (избранные картины)</w:t>
            </w:r>
          </w:p>
        </w:tc>
        <w:tc>
          <w:tcPr>
            <w:tcW w:w="3969" w:type="dxa"/>
          </w:tcPr>
          <w:p w:rsidR="00685CEE" w:rsidRPr="005A2CEA" w:rsidRDefault="00685CEE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5A2CEA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Рассмотреть понятия «пьеса», «действие», «картина», «действующие лица», «диалог», «реплики», «ремарки». Работать с </w:t>
            </w:r>
            <w:r w:rsidRPr="005A2CEA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пьесой по действиям: чтение, беседа по содержанию, выделение реплик и ремарок, инсценирование отдельных картин. Творческая  работа – подготовка спектакля.</w:t>
            </w:r>
          </w:p>
        </w:tc>
        <w:tc>
          <w:tcPr>
            <w:tcW w:w="4889" w:type="dxa"/>
          </w:tcPr>
          <w:p w:rsidR="00685CEE" w:rsidRPr="00066396" w:rsidRDefault="00685CEE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читать вслух и молча в темпе, позволяющем понимать прочитанное. Темп чтения вслух — не менее 80–90 слов в минуту.</w:t>
            </w:r>
          </w:p>
          <w:p w:rsidR="00685CEE" w:rsidRDefault="00685CEE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спользовать в речи понятия: диалог, монолог, вопрос, реплика и формулы вежливости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685CEE" w:rsidRPr="00066396" w:rsidRDefault="00685CEE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нсценировать отдельные эпизоды произведения, читать по ролям диалоги героев.</w:t>
            </w:r>
          </w:p>
          <w:p w:rsidR="00685CEE" w:rsidRPr="005A2CEA" w:rsidRDefault="00685CEE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м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оделировать «живые картины» к отдельным эпизодам произведения.</w:t>
            </w:r>
          </w:p>
        </w:tc>
        <w:tc>
          <w:tcPr>
            <w:tcW w:w="2559" w:type="dxa"/>
          </w:tcPr>
          <w:p w:rsidR="00685CEE" w:rsidRPr="005757A3" w:rsidRDefault="00685CEE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Учебник, ТПО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  <w:p w:rsidR="00685CEE" w:rsidRPr="005757A3" w:rsidRDefault="00685CEE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685CEE" w:rsidRPr="00FA61DE" w:rsidTr="002743A4">
        <w:tc>
          <w:tcPr>
            <w:tcW w:w="675" w:type="dxa"/>
            <w:gridSpan w:val="3"/>
          </w:tcPr>
          <w:p w:rsidR="00685CEE" w:rsidRPr="00660149" w:rsidRDefault="00685CEE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4" w:type="dxa"/>
            <w:gridSpan w:val="3"/>
          </w:tcPr>
          <w:p w:rsidR="00685CEE" w:rsidRDefault="00685CEE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 С.Я.Маршака</w:t>
            </w:r>
          </w:p>
          <w:p w:rsidR="00685CEE" w:rsidRDefault="00685CEE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C40811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Пьесы-сказки С.Я.Маршака</w:t>
            </w:r>
          </w:p>
          <w:p w:rsidR="00685CEE" w:rsidRPr="00C40811" w:rsidRDefault="00685CEE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С.Маршак «Сказка про козла»</w:t>
            </w:r>
          </w:p>
        </w:tc>
        <w:tc>
          <w:tcPr>
            <w:tcW w:w="3969" w:type="dxa"/>
          </w:tcPr>
          <w:p w:rsidR="00685CEE" w:rsidRPr="005A2CEA" w:rsidRDefault="00685CEE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5A2CEA">
              <w:rPr>
                <w:color w:val="000000" w:themeColor="text1" w:themeShade="80"/>
                <w:sz w:val="24"/>
                <w:szCs w:val="24"/>
                <w:lang w:val="ru-RU"/>
              </w:rPr>
              <w:t>Читать пьесы-сказки по действиям. Инсценировать отдельные эпизоды. Творческая работа – сочиняем пьесу-сказку (работа в группах).</w:t>
            </w:r>
          </w:p>
        </w:tc>
        <w:tc>
          <w:tcPr>
            <w:tcW w:w="4889" w:type="dxa"/>
          </w:tcPr>
          <w:p w:rsidR="00685CEE" w:rsidRPr="00066396" w:rsidRDefault="00685CEE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в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ыполнять творческие проектные работы по темам и изучаемым разделам в группах или индивидуально.</w:t>
            </w:r>
          </w:p>
          <w:p w:rsidR="00685CEE" w:rsidRPr="00066396" w:rsidRDefault="00685CEE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нсценировать изученные произведения по сценариям, сделанным под руководством учителя, к школьным праздникам, конкурсам.</w:t>
            </w:r>
          </w:p>
          <w:p w:rsidR="00685CEE" w:rsidRPr="005A2CEA" w:rsidRDefault="00685CEE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оздавать небольшие произведения по аналогии (загадки, песни, очерки, рассказы, стихотворения).</w:t>
            </w:r>
          </w:p>
        </w:tc>
        <w:tc>
          <w:tcPr>
            <w:tcW w:w="2559" w:type="dxa"/>
          </w:tcPr>
          <w:p w:rsidR="00685CEE" w:rsidRPr="00066396" w:rsidRDefault="00685CEE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, хрестоматия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685CEE" w:rsidRPr="00066396" w:rsidRDefault="00685CEE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«По страницам творчества С. Я. Маршака»</w:t>
            </w:r>
          </w:p>
        </w:tc>
      </w:tr>
      <w:tr w:rsidR="00685CEE" w:rsidRPr="00660149" w:rsidTr="002743A4">
        <w:tc>
          <w:tcPr>
            <w:tcW w:w="675" w:type="dxa"/>
            <w:gridSpan w:val="3"/>
          </w:tcPr>
          <w:p w:rsidR="00685CEE" w:rsidRPr="00660149" w:rsidRDefault="00685CEE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101</w:t>
            </w:r>
          </w:p>
        </w:tc>
        <w:tc>
          <w:tcPr>
            <w:tcW w:w="2694" w:type="dxa"/>
            <w:gridSpan w:val="3"/>
          </w:tcPr>
          <w:p w:rsidR="00685CEE" w:rsidRDefault="00685CEE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С.Маршак – переводчик</w:t>
            </w:r>
          </w:p>
          <w:p w:rsidR="00685CEE" w:rsidRPr="00C40811" w:rsidRDefault="00685CEE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Р.Бёрнс «В горах моё сердце» (перевод С.Маршака)</w:t>
            </w:r>
          </w:p>
        </w:tc>
        <w:tc>
          <w:tcPr>
            <w:tcW w:w="3969" w:type="dxa"/>
          </w:tcPr>
          <w:p w:rsidR="00685CEE" w:rsidRPr="005A2CEA" w:rsidRDefault="00685CEE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5A2CEA">
              <w:rPr>
                <w:color w:val="000000" w:themeColor="text1" w:themeShade="80"/>
                <w:sz w:val="24"/>
                <w:szCs w:val="24"/>
                <w:lang w:val="ru-RU"/>
              </w:rPr>
              <w:t>Работать со стихотворением Р.Бёрнса «В горах моё сердце» - чтение, беседа, выполнение заданий. Заучить наизусть (по желанию). Собрать информацию об авторе (работа со справочной литературой).</w:t>
            </w:r>
          </w:p>
        </w:tc>
        <w:tc>
          <w:tcPr>
            <w:tcW w:w="4889" w:type="dxa"/>
          </w:tcPr>
          <w:p w:rsidR="00685CEE" w:rsidRPr="00066396" w:rsidRDefault="00685CEE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обирать информацию о книгах, писателях и оформлять её в виде таблиц и схем, в том числе на компьютере.</w:t>
            </w:r>
          </w:p>
          <w:p w:rsidR="00685CEE" w:rsidRPr="005A2CEA" w:rsidRDefault="00685CEE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ользоваться умением читать молча и разными видами чтения (изучающим, поисковым, просмотровым, выборочным) для работы с содержанием произведений, поиска информации, обогащения читательского опыта и развития интеллекта.</w:t>
            </w:r>
          </w:p>
          <w:p w:rsidR="00685CEE" w:rsidRPr="005A2CEA" w:rsidRDefault="00685CEE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оставлять и использовать алгоритм учебных действий при самостоятельной работе с новым произведением.</w:t>
            </w:r>
          </w:p>
        </w:tc>
        <w:tc>
          <w:tcPr>
            <w:tcW w:w="2559" w:type="dxa"/>
          </w:tcPr>
          <w:p w:rsidR="00685CEE" w:rsidRPr="005757A3" w:rsidRDefault="00685CEE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 </w:t>
            </w:r>
          </w:p>
        </w:tc>
      </w:tr>
      <w:tr w:rsidR="00685CEE" w:rsidRPr="00660149" w:rsidTr="002743A4">
        <w:tc>
          <w:tcPr>
            <w:tcW w:w="675" w:type="dxa"/>
            <w:gridSpan w:val="3"/>
          </w:tcPr>
          <w:p w:rsidR="00685CEE" w:rsidRPr="00660149" w:rsidRDefault="00685CEE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102</w:t>
            </w:r>
          </w:p>
        </w:tc>
        <w:tc>
          <w:tcPr>
            <w:tcW w:w="2694" w:type="dxa"/>
            <w:gridSpan w:val="3"/>
          </w:tcPr>
          <w:p w:rsidR="00685CEE" w:rsidRDefault="00685CEE" w:rsidP="00C40811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Слушание и работа с 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книгами С.Я.Маршака</w:t>
            </w:r>
          </w:p>
          <w:p w:rsidR="00685CEE" w:rsidRDefault="00685CEE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Книги С.Маршака</w:t>
            </w:r>
          </w:p>
          <w:p w:rsidR="00685CEE" w:rsidRPr="00C40811" w:rsidRDefault="00685CEE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чтение:С.Маршак «Ледяной остров» (повесть в стихах)</w:t>
            </w:r>
          </w:p>
        </w:tc>
        <w:tc>
          <w:tcPr>
            <w:tcW w:w="3969" w:type="dxa"/>
          </w:tcPr>
          <w:p w:rsidR="00685CEE" w:rsidRPr="005A2CEA" w:rsidRDefault="00685CEE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5A2CEA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Провести игру «По страницам книг </w:t>
            </w:r>
            <w:r w:rsidRPr="005A2CEA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Маршака». Слушать повесть в стихах «Ледяной остров». Выполнить задания в тетради. Творческая работа «Остров Удрест» (текст и рисунок).</w:t>
            </w:r>
          </w:p>
        </w:tc>
        <w:tc>
          <w:tcPr>
            <w:tcW w:w="4889" w:type="dxa"/>
          </w:tcPr>
          <w:p w:rsidR="00685CEE" w:rsidRPr="005A2CEA" w:rsidRDefault="00685CEE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равнивать произведения и книги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одного автора по теме и жанру</w:t>
            </w:r>
            <w:r w:rsidRPr="005A2CEA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685CEE" w:rsidRPr="00066396" w:rsidRDefault="00685CEE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в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оспринимать тексты прослушанных произведений, адекватно реагировать на содержание произведения, высказывать своё мнение о произведении, уметь выслушивать и уважительно относиться к мнению одноклассников и учителя.</w:t>
            </w:r>
          </w:p>
          <w:p w:rsidR="00685CEE" w:rsidRPr="005A2CEA" w:rsidRDefault="00685CEE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р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исовать иллюстрации к отдельным отрывкам, эпизодам произведений индивидуально или в группах, оформлять книги-самоделки и школьные газеты (в том числе с использованием компьютера, Интернета).</w:t>
            </w:r>
          </w:p>
        </w:tc>
        <w:tc>
          <w:tcPr>
            <w:tcW w:w="2559" w:type="dxa"/>
          </w:tcPr>
          <w:p w:rsidR="00685CEE" w:rsidRPr="005757A3" w:rsidRDefault="00685CEE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Учебник, ТПО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, 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хрестоматия</w:t>
            </w:r>
          </w:p>
          <w:p w:rsidR="00685CEE" w:rsidRPr="005757A3" w:rsidRDefault="00685CEE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685CEE" w:rsidRPr="00660149" w:rsidTr="002743A4">
        <w:tc>
          <w:tcPr>
            <w:tcW w:w="675" w:type="dxa"/>
            <w:gridSpan w:val="3"/>
          </w:tcPr>
          <w:p w:rsidR="00685CEE" w:rsidRPr="00660149" w:rsidRDefault="00685CEE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694" w:type="dxa"/>
            <w:gridSpan w:val="3"/>
          </w:tcPr>
          <w:p w:rsidR="00685CEE" w:rsidRDefault="00685CEE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Контрольный урок</w:t>
            </w:r>
          </w:p>
          <w:p w:rsidR="00685CEE" w:rsidRPr="00B53D2F" w:rsidRDefault="00685CEE" w:rsidP="0066014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Сформированность учебной и читательской деятельности. Текущая проверка.</w:t>
            </w:r>
          </w:p>
        </w:tc>
        <w:tc>
          <w:tcPr>
            <w:tcW w:w="3969" w:type="dxa"/>
          </w:tcPr>
          <w:p w:rsidR="00685CEE" w:rsidRPr="005A2CEA" w:rsidRDefault="00685CEE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5A2CEA">
              <w:rPr>
                <w:color w:val="000000" w:themeColor="text1" w:themeShade="80"/>
                <w:sz w:val="24"/>
                <w:szCs w:val="24"/>
                <w:lang w:val="ru-RU"/>
              </w:rPr>
              <w:t>Выполнить комплексную разноуровневую контрольную работу</w:t>
            </w:r>
          </w:p>
        </w:tc>
        <w:tc>
          <w:tcPr>
            <w:tcW w:w="4889" w:type="dxa"/>
          </w:tcPr>
          <w:p w:rsidR="00685CEE" w:rsidRPr="005A2CEA" w:rsidRDefault="00685CEE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Выполнять письменные упражнения с текстами изучаемых произведений в тетрадях</w:t>
            </w:r>
            <w:r w:rsidRPr="005A2CEA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685CEE" w:rsidRPr="005757A3" w:rsidRDefault="00685CEE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 </w:t>
            </w:r>
          </w:p>
        </w:tc>
      </w:tr>
      <w:tr w:rsidR="00685CEE" w:rsidRPr="00FA61DE" w:rsidTr="002743A4">
        <w:tc>
          <w:tcPr>
            <w:tcW w:w="675" w:type="dxa"/>
            <w:gridSpan w:val="3"/>
          </w:tcPr>
          <w:p w:rsidR="00685CEE" w:rsidRPr="00660149" w:rsidRDefault="00685CEE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104</w:t>
            </w:r>
          </w:p>
        </w:tc>
        <w:tc>
          <w:tcPr>
            <w:tcW w:w="2694" w:type="dxa"/>
            <w:gridSpan w:val="3"/>
          </w:tcPr>
          <w:p w:rsidR="00685CEE" w:rsidRPr="005A2CEA" w:rsidRDefault="00685CEE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Библиотечный урок. Маршак – сказочник, поэт, драматург, переводчик.</w:t>
            </w:r>
          </w:p>
        </w:tc>
        <w:tc>
          <w:tcPr>
            <w:tcW w:w="3969" w:type="dxa"/>
          </w:tcPr>
          <w:p w:rsidR="00685CEE" w:rsidRPr="005A2CEA" w:rsidRDefault="00685CEE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5A2CEA">
              <w:rPr>
                <w:color w:val="000000" w:themeColor="text1" w:themeShade="80"/>
                <w:sz w:val="24"/>
                <w:szCs w:val="24"/>
                <w:lang w:val="ru-RU"/>
              </w:rPr>
              <w:t>Работать с детскими книгами С.Маршака, выполнить презентацию творческих работ.</w:t>
            </w:r>
          </w:p>
        </w:tc>
        <w:tc>
          <w:tcPr>
            <w:tcW w:w="4889" w:type="dxa"/>
          </w:tcPr>
          <w:p w:rsidR="00685CEE" w:rsidRPr="00066396" w:rsidRDefault="00685CEE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ользоваться дополнительной информацией, полученной из самостоятельно прочитанных произведений и книг по теме.</w:t>
            </w:r>
          </w:p>
          <w:p w:rsidR="00685CEE" w:rsidRPr="00066396" w:rsidRDefault="00685CEE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отбирать и читать произведения и книги по изучаемому разделу.</w:t>
            </w:r>
          </w:p>
          <w:p w:rsidR="00685CEE" w:rsidRPr="005A2CEA" w:rsidRDefault="00685CEE" w:rsidP="005A2CE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в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ыполнять проекты индивидуально, в парах и группах: составлять план и распределять работу; собирать нужную информацию о книгах, героях книг, авторах; обрабатывать и систематизировать материал; готовить и проводить презентацию проекта (монолог-сообщение о книге, авторе или на заданную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тему)</w:t>
            </w:r>
            <w:r w:rsidRPr="005A2CEA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685CEE" w:rsidRPr="005757A3" w:rsidRDefault="00685CEE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Учебник, ТПО</w:t>
            </w:r>
            <w:r w:rsidRPr="005757A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хрестоматия, детские книги С.Я.Маршака.</w:t>
            </w:r>
          </w:p>
          <w:p w:rsidR="00685CEE" w:rsidRPr="00066396" w:rsidRDefault="00685CEE" w:rsidP="00575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685CEE" w:rsidRPr="00FA61DE" w:rsidTr="003F0E53">
        <w:tc>
          <w:tcPr>
            <w:tcW w:w="14786" w:type="dxa"/>
            <w:gridSpan w:val="9"/>
          </w:tcPr>
          <w:p w:rsidR="00685CEE" w:rsidRPr="00066396" w:rsidRDefault="00685CEE" w:rsidP="005A2CE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lastRenderedPageBreak/>
              <w:t>Стихи Н.А.Заболоцкого (3 ч)</w:t>
            </w:r>
          </w:p>
          <w:p w:rsidR="00685CEE" w:rsidRPr="00AB43DB" w:rsidRDefault="00685CEE" w:rsidP="00F8286B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познавательные УУД</w:t>
            </w:r>
          </w:p>
          <w:p w:rsidR="00685CEE" w:rsidRPr="00AB43DB" w:rsidRDefault="00685CEE" w:rsidP="00AB43DB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B43DB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685CEE" w:rsidRPr="00066396" w:rsidRDefault="00685CEE" w:rsidP="005D3030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проводить сравнение, сериацию и классификацию по заданным критериям; </w:t>
            </w:r>
          </w:p>
          <w:p w:rsidR="00685CEE" w:rsidRPr="00AB43DB" w:rsidRDefault="00685CEE" w:rsidP="00AB43DB">
            <w:pPr>
              <w:pStyle w:val="a4"/>
              <w:rPr>
                <w:color w:val="000000" w:themeColor="text1" w:themeShade="80"/>
                <w:sz w:val="24"/>
                <w:szCs w:val="24"/>
              </w:rPr>
            </w:pPr>
            <w:r w:rsidRPr="00AB43DB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685CEE" w:rsidRPr="00066396" w:rsidRDefault="00685CEE" w:rsidP="005D3030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685CEE" w:rsidRPr="00AB43DB" w:rsidRDefault="00685CEE" w:rsidP="00F8286B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</w:p>
          <w:p w:rsidR="00685CEE" w:rsidRPr="00AB43DB" w:rsidRDefault="00685CEE" w:rsidP="00AB43DB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B43DB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685CEE" w:rsidRPr="00066396" w:rsidRDefault="00685CEE" w:rsidP="005D3030">
            <w:pPr>
              <w:pStyle w:val="a4"/>
              <w:numPr>
                <w:ilvl w:val="0"/>
                <w:numId w:val="66"/>
              </w:numPr>
              <w:rPr>
                <w:color w:val="000000" w:themeColor="text1" w:themeShade="80"/>
                <w:lang w:val="ru-RU"/>
              </w:rPr>
            </w:pPr>
            <w:r w:rsidRPr="00066396">
              <w:rPr>
                <w:lang w:val="ru-RU"/>
              </w:rPr>
              <w:t xml:space="preserve"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</w:t>
            </w:r>
            <w:r w:rsidRPr="00066396">
              <w:rPr>
                <w:color w:val="000000" w:themeColor="text1" w:themeShade="80"/>
                <w:lang w:val="ru-RU"/>
              </w:rPr>
              <w:t xml:space="preserve">благополучие; </w:t>
            </w:r>
          </w:p>
          <w:p w:rsidR="00685CEE" w:rsidRPr="00AB43DB" w:rsidRDefault="00685CEE" w:rsidP="00AB43DB">
            <w:pPr>
              <w:pStyle w:val="a4"/>
              <w:rPr>
                <w:color w:val="000000" w:themeColor="text1" w:themeShade="80"/>
                <w:sz w:val="24"/>
                <w:szCs w:val="24"/>
              </w:rPr>
            </w:pPr>
            <w:r w:rsidRPr="00AB43DB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685CEE" w:rsidRPr="00066396" w:rsidRDefault="00685CEE" w:rsidP="005D3030">
            <w:pPr>
              <w:pStyle w:val="a4"/>
              <w:numPr>
                <w:ilvl w:val="0"/>
                <w:numId w:val="66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      </w:r>
          </w:p>
          <w:p w:rsidR="00685CEE" w:rsidRPr="00AB43DB" w:rsidRDefault="00685CEE" w:rsidP="00AB43DB">
            <w:pPr>
              <w:pStyle w:val="a4"/>
              <w:rPr>
                <w:b/>
                <w:color w:val="000000" w:themeColor="text1" w:themeShade="80"/>
                <w:lang w:val="ru-RU"/>
              </w:rPr>
            </w:pPr>
            <w:r w:rsidRPr="00066396">
              <w:rPr>
                <w:b/>
                <w:color w:val="000000" w:themeColor="text1" w:themeShade="80"/>
                <w:lang w:val="ru-RU"/>
              </w:rPr>
              <w:t>регулятивные УУД</w:t>
            </w:r>
          </w:p>
          <w:p w:rsidR="00685CEE" w:rsidRPr="00AB43DB" w:rsidRDefault="00685CEE" w:rsidP="00AB43DB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B43DB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685CEE" w:rsidRPr="00066396" w:rsidRDefault="00685CEE" w:rsidP="005D3030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различать способ и результат действия; </w:t>
            </w:r>
          </w:p>
          <w:p w:rsidR="00685CEE" w:rsidRPr="00AB43DB" w:rsidRDefault="00685CEE" w:rsidP="00AB43DB">
            <w:pPr>
              <w:pStyle w:val="a4"/>
              <w:rPr>
                <w:color w:val="000000" w:themeColor="text1" w:themeShade="80"/>
                <w:sz w:val="24"/>
                <w:szCs w:val="24"/>
              </w:rPr>
            </w:pPr>
            <w:r w:rsidRPr="00AB43DB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685CEE" w:rsidRPr="00F8286B" w:rsidRDefault="00685CEE" w:rsidP="005D3030">
            <w:pPr>
              <w:pStyle w:val="a4"/>
              <w:numPr>
                <w:ilvl w:val="0"/>
                <w:numId w:val="67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вносить необходимые коррективы в действие после его завершения на основе его оценки и уч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</w:t>
            </w:r>
            <w:r w:rsidRPr="00F8286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685CEE" w:rsidRPr="00AB43DB" w:rsidRDefault="00685CEE" w:rsidP="00F8286B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685CEE" w:rsidRPr="00AB43DB" w:rsidRDefault="00685CEE" w:rsidP="00AB43DB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B43DB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685CEE" w:rsidRPr="00066396" w:rsidRDefault="00685CEE" w:rsidP="005D3030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ра в общении и взаимодействии; </w:t>
            </w:r>
          </w:p>
          <w:p w:rsidR="00685CEE" w:rsidRPr="00AB43DB" w:rsidRDefault="00685CEE" w:rsidP="00AB43DB">
            <w:pPr>
              <w:pStyle w:val="a4"/>
              <w:rPr>
                <w:color w:val="000000" w:themeColor="text1" w:themeShade="80"/>
                <w:sz w:val="24"/>
                <w:szCs w:val="24"/>
              </w:rPr>
            </w:pPr>
            <w:r w:rsidRPr="00AB43DB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685CEE" w:rsidRPr="005A2CEA" w:rsidRDefault="00685CEE" w:rsidP="005D3030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учитывать разные мнения и стремиться к координации различных позиций в сотрудничестве</w:t>
            </w:r>
            <w:r w:rsidRPr="00F8286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</w:tr>
      <w:tr w:rsidR="00685CEE" w:rsidRPr="00FA61DE" w:rsidTr="002743A4">
        <w:tc>
          <w:tcPr>
            <w:tcW w:w="675" w:type="dxa"/>
            <w:gridSpan w:val="3"/>
          </w:tcPr>
          <w:p w:rsidR="00685CEE" w:rsidRPr="00574937" w:rsidRDefault="00685CEE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105</w:t>
            </w:r>
          </w:p>
        </w:tc>
        <w:tc>
          <w:tcPr>
            <w:tcW w:w="2694" w:type="dxa"/>
            <w:gridSpan w:val="3"/>
          </w:tcPr>
          <w:p w:rsidR="00685CEE" w:rsidRDefault="00685CEE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Стихи для детей</w:t>
            </w:r>
          </w:p>
          <w:p w:rsidR="00685CEE" w:rsidRPr="00574937" w:rsidRDefault="00685CEE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Н.Заболоцкий «Детство»</w:t>
            </w:r>
          </w:p>
        </w:tc>
        <w:tc>
          <w:tcPr>
            <w:tcW w:w="3969" w:type="dxa"/>
          </w:tcPr>
          <w:p w:rsidR="00685CEE" w:rsidRPr="00F8286B" w:rsidRDefault="00685CEE" w:rsidP="00F8286B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F8286B">
              <w:rPr>
                <w:color w:val="000000" w:themeColor="text1" w:themeShade="80"/>
                <w:sz w:val="24"/>
                <w:szCs w:val="24"/>
                <w:lang w:val="ru-RU"/>
              </w:rPr>
              <w:t>Работать с текстом стихотворения. Упражняться в выразительном чтении. Сравнить стихотворения Н.Заболоцкий «Детство» и И.Сурикова «Детство».</w:t>
            </w:r>
          </w:p>
        </w:tc>
        <w:tc>
          <w:tcPr>
            <w:tcW w:w="4889" w:type="dxa"/>
          </w:tcPr>
          <w:p w:rsidR="00685CEE" w:rsidRPr="00066396" w:rsidRDefault="00E764DF" w:rsidP="00F8286B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="00685CEE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читать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</w:t>
            </w:r>
            <w:r w:rsidR="00685CEE"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незнакомое произведение осознанно, понимать его содержание, показывая своё отношение к героям и их поступкам.</w:t>
            </w:r>
          </w:p>
        </w:tc>
        <w:tc>
          <w:tcPr>
            <w:tcW w:w="2559" w:type="dxa"/>
          </w:tcPr>
          <w:p w:rsidR="00685CEE" w:rsidRDefault="00685CEE" w:rsidP="004842C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Учебник, ТПО</w:t>
            </w:r>
          </w:p>
          <w:p w:rsidR="00685CEE" w:rsidRPr="004842C9" w:rsidRDefault="00685CEE" w:rsidP="004842C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Портрет Н.Заболоцкого</w:t>
            </w:r>
          </w:p>
        </w:tc>
      </w:tr>
      <w:tr w:rsidR="00685CEE" w:rsidRPr="00660149" w:rsidTr="002743A4">
        <w:tc>
          <w:tcPr>
            <w:tcW w:w="675" w:type="dxa"/>
            <w:gridSpan w:val="3"/>
          </w:tcPr>
          <w:p w:rsidR="00685CEE" w:rsidRPr="00574937" w:rsidRDefault="00685CEE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106</w:t>
            </w:r>
          </w:p>
        </w:tc>
        <w:tc>
          <w:tcPr>
            <w:tcW w:w="2694" w:type="dxa"/>
            <w:gridSpan w:val="3"/>
          </w:tcPr>
          <w:p w:rsidR="00685CEE" w:rsidRDefault="00685CEE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Стихи Н.А.Заболоцкого</w:t>
            </w:r>
          </w:p>
          <w:p w:rsidR="00685CEE" w:rsidRDefault="00685CEE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Н.Заболоцкий «Лебедь в зоопарке»</w:t>
            </w:r>
          </w:p>
          <w:p w:rsidR="00685CEE" w:rsidRPr="00574937" w:rsidRDefault="00685CEE" w:rsidP="00660149">
            <w:pPr>
              <w:pStyle w:val="a4"/>
              <w:rPr>
                <w:rFonts w:ascii="Times New Roman" w:hAnsi="Times New Roman" w:cs="Times New Roman"/>
                <w:b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Дополнительное чтение: </w:t>
            </w:r>
            <w:r w:rsidRPr="00574937"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Н.Заболоцкий</w:t>
            </w: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«Весна в лесу»</w:t>
            </w:r>
          </w:p>
        </w:tc>
        <w:tc>
          <w:tcPr>
            <w:tcW w:w="3969" w:type="dxa"/>
          </w:tcPr>
          <w:p w:rsidR="00685CEE" w:rsidRPr="00F8286B" w:rsidRDefault="00685CEE" w:rsidP="00F8286B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F8286B">
              <w:rPr>
                <w:color w:val="000000" w:themeColor="text1" w:themeShade="80"/>
                <w:sz w:val="24"/>
                <w:szCs w:val="24"/>
                <w:lang w:val="ru-RU"/>
              </w:rPr>
              <w:t>Сравнить стихотворения – темы, главные мысли, строфы, средства выразительности. Подготовка выразительного чтения.</w:t>
            </w:r>
          </w:p>
        </w:tc>
        <w:tc>
          <w:tcPr>
            <w:tcW w:w="4889" w:type="dxa"/>
          </w:tcPr>
          <w:p w:rsidR="00685CEE" w:rsidRPr="00F8286B" w:rsidRDefault="00E764DF" w:rsidP="00F8286B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="00685CEE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ользоваться алгоритмом учебных действий для формирования универсального умения читать выразительно</w:t>
            </w:r>
            <w:r w:rsidR="00685CEE" w:rsidRPr="00F8286B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685CEE" w:rsidRPr="00F8286B" w:rsidRDefault="00E764DF" w:rsidP="00F8286B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о</w:t>
            </w:r>
            <w:r w:rsidR="00685CEE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пределять самостоятельно жанр, тему, авторскую принадлежность, используя знаково-символическое моделирование.</w:t>
            </w:r>
          </w:p>
          <w:p w:rsidR="00685CEE" w:rsidRPr="00F8286B" w:rsidRDefault="00E764DF" w:rsidP="00F8286B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н</w:t>
            </w:r>
            <w:r w:rsidR="00685CEE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аходить средства выразительности, выделять их особенности в произведениях разных жанров, объяснять их функцию.</w:t>
            </w:r>
          </w:p>
        </w:tc>
        <w:tc>
          <w:tcPr>
            <w:tcW w:w="2559" w:type="dxa"/>
          </w:tcPr>
          <w:p w:rsidR="00685CEE" w:rsidRPr="004842C9" w:rsidRDefault="00685CEE" w:rsidP="004842C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О, хрестоматия</w:t>
            </w:r>
          </w:p>
          <w:p w:rsidR="00685CEE" w:rsidRPr="00660149" w:rsidRDefault="00685CEE" w:rsidP="004842C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685CEE" w:rsidRPr="00660149" w:rsidTr="002743A4">
        <w:tc>
          <w:tcPr>
            <w:tcW w:w="675" w:type="dxa"/>
            <w:gridSpan w:val="3"/>
          </w:tcPr>
          <w:p w:rsidR="00685CEE" w:rsidRPr="00574937" w:rsidRDefault="00685CEE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107</w:t>
            </w:r>
          </w:p>
        </w:tc>
        <w:tc>
          <w:tcPr>
            <w:tcW w:w="2694" w:type="dxa"/>
            <w:gridSpan w:val="3"/>
          </w:tcPr>
          <w:p w:rsidR="00685CEE" w:rsidRPr="00574937" w:rsidRDefault="00685CEE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Библиотечный урок. Стихи русских поэтов</w:t>
            </w:r>
          </w:p>
        </w:tc>
        <w:tc>
          <w:tcPr>
            <w:tcW w:w="3969" w:type="dxa"/>
          </w:tcPr>
          <w:p w:rsidR="00685CEE" w:rsidRPr="00F8286B" w:rsidRDefault="00685CEE" w:rsidP="00F8286B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F8286B">
              <w:rPr>
                <w:color w:val="000000" w:themeColor="text1" w:themeShade="80"/>
                <w:sz w:val="24"/>
                <w:szCs w:val="24"/>
                <w:lang w:val="ru-RU"/>
              </w:rPr>
              <w:t>Работать с книгами стихов (по группам) – выбор книг стихов по темам, по авторам. Выразительное чтение подготовленного стихотворения. Составление списка фамилий русских поэтов.</w:t>
            </w:r>
          </w:p>
        </w:tc>
        <w:tc>
          <w:tcPr>
            <w:tcW w:w="4889" w:type="dxa"/>
          </w:tcPr>
          <w:p w:rsidR="00685CEE" w:rsidRPr="00066396" w:rsidRDefault="00E764DF" w:rsidP="00F8286B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="00685CEE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равнивать произведения и книги одного автора по теме и жанру, произведения разных авторов по жанру или теме, произведения стихотворные и прозаические одного автора.</w:t>
            </w:r>
          </w:p>
          <w:p w:rsidR="00685CEE" w:rsidRPr="00F8286B" w:rsidRDefault="00E764DF" w:rsidP="00F8286B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="00685CEE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оставлять списки авторов по заданному признаку, искать информацию в справочной литературе и Интернете</w:t>
            </w:r>
            <w:r w:rsidR="00685CEE" w:rsidRPr="00F8286B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685CEE" w:rsidRDefault="00685CEE" w:rsidP="004842C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</w:p>
          <w:p w:rsidR="00685CEE" w:rsidRPr="00660149" w:rsidRDefault="00685CEE" w:rsidP="004842C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Книги стихов</w:t>
            </w:r>
          </w:p>
          <w:p w:rsidR="00685CEE" w:rsidRPr="00660149" w:rsidRDefault="00685CEE" w:rsidP="004842C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685CEE" w:rsidRPr="00FA61DE" w:rsidTr="003F0E53">
        <w:tc>
          <w:tcPr>
            <w:tcW w:w="14786" w:type="dxa"/>
            <w:gridSpan w:val="9"/>
          </w:tcPr>
          <w:p w:rsidR="00685CEE" w:rsidRDefault="00685CEE" w:rsidP="00F8286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о детях войны (5 ч)</w:t>
            </w:r>
          </w:p>
          <w:p w:rsidR="00685CEE" w:rsidRPr="00AB43DB" w:rsidRDefault="00685CEE" w:rsidP="007A60CF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685CEE" w:rsidRPr="00AB43DB" w:rsidRDefault="00685CEE" w:rsidP="00AB43DB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B43DB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685CEE" w:rsidRPr="00066396" w:rsidRDefault="00685CEE" w:rsidP="005D3030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ра в общении и взаимодействии; </w:t>
            </w:r>
          </w:p>
          <w:p w:rsidR="00685CEE" w:rsidRPr="00AB43DB" w:rsidRDefault="00685CEE" w:rsidP="00AB43DB">
            <w:pPr>
              <w:pStyle w:val="a4"/>
              <w:rPr>
                <w:color w:val="000000" w:themeColor="text1" w:themeShade="80"/>
                <w:sz w:val="24"/>
                <w:szCs w:val="24"/>
              </w:rPr>
            </w:pPr>
            <w:r w:rsidRPr="00AB43DB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685CEE" w:rsidRPr="007A60CF" w:rsidRDefault="00685CEE" w:rsidP="005D3030">
            <w:pPr>
              <w:pStyle w:val="a4"/>
              <w:numPr>
                <w:ilvl w:val="0"/>
                <w:numId w:val="68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аргументировать свою позицию и координировать е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с позициями партн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ров в сотрудничестве при выработке общего решения в совместной деятельности; </w:t>
            </w:r>
          </w:p>
          <w:p w:rsidR="00685CEE" w:rsidRPr="00AB43DB" w:rsidRDefault="00685CEE" w:rsidP="007A60CF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регулятивные УУД</w:t>
            </w:r>
          </w:p>
          <w:p w:rsidR="00685CEE" w:rsidRPr="00AB43DB" w:rsidRDefault="00685CEE" w:rsidP="00AB43DB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B43DB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685CEE" w:rsidRPr="00066396" w:rsidRDefault="00685CEE" w:rsidP="005D3030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учитывать выделенные учителем ориентиры действия в новом учебном материале в сотрудничестве с учителем; </w:t>
            </w:r>
          </w:p>
          <w:p w:rsidR="00685CEE" w:rsidRPr="00AB43DB" w:rsidRDefault="00685CEE" w:rsidP="00AB43DB">
            <w:pPr>
              <w:pStyle w:val="a4"/>
              <w:rPr>
                <w:color w:val="000000" w:themeColor="text1" w:themeShade="80"/>
                <w:sz w:val="24"/>
                <w:szCs w:val="24"/>
              </w:rPr>
            </w:pPr>
            <w:r w:rsidRPr="00AB43DB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685CEE" w:rsidRPr="00066396" w:rsidRDefault="00685CEE" w:rsidP="005D3030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проявлять познавательную инициативу в учебном сотрудничестве; </w:t>
            </w:r>
          </w:p>
          <w:p w:rsidR="00685CEE" w:rsidRPr="00AB43DB" w:rsidRDefault="00685CEE" w:rsidP="007A60CF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</w:p>
          <w:p w:rsidR="00685CEE" w:rsidRPr="00AB43DB" w:rsidRDefault="00685CEE" w:rsidP="00AB43DB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B43DB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685CEE" w:rsidRPr="00066396" w:rsidRDefault="00685CEE" w:rsidP="005D3030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широкая мотивационная основа учебной деятельности, включающая социальные, учебно-познавательные и внешние мотивы;  </w:t>
            </w:r>
          </w:p>
          <w:p w:rsidR="00685CEE" w:rsidRPr="00AB43DB" w:rsidRDefault="00685CEE" w:rsidP="00AB43DB">
            <w:pPr>
              <w:pStyle w:val="a4"/>
              <w:rPr>
                <w:color w:val="000000" w:themeColor="text1" w:themeShade="80"/>
                <w:sz w:val="24"/>
                <w:szCs w:val="24"/>
              </w:rPr>
            </w:pPr>
            <w:r w:rsidRPr="00AB43DB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685CEE" w:rsidRPr="00066396" w:rsidRDefault="00685CEE" w:rsidP="005D3030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внутренн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яя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позици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обучающегося на уровне положительного отношения к образовательному учреждению, понимани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е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необходимости учения, выраженного в преобладании учебно-познавательных мотивов и предпочтении социального способа оценки знаний; </w:t>
            </w:r>
          </w:p>
          <w:p w:rsidR="00685CEE" w:rsidRPr="00AB43DB" w:rsidRDefault="00685CEE" w:rsidP="007A60CF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познавательные УУД</w:t>
            </w:r>
          </w:p>
          <w:p w:rsidR="00685CEE" w:rsidRPr="00AB43DB" w:rsidRDefault="00685CEE" w:rsidP="00AB43DB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AB43DB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685CEE" w:rsidRPr="00066396" w:rsidRDefault="00685CEE" w:rsidP="005D3030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      </w:r>
          </w:p>
          <w:p w:rsidR="00685CEE" w:rsidRPr="00AB43DB" w:rsidRDefault="00685CEE" w:rsidP="00AB43DB">
            <w:pPr>
              <w:pStyle w:val="a4"/>
              <w:rPr>
                <w:color w:val="000000" w:themeColor="text1" w:themeShade="80"/>
                <w:sz w:val="24"/>
                <w:szCs w:val="24"/>
              </w:rPr>
            </w:pPr>
            <w:r w:rsidRPr="00AB43DB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685CEE" w:rsidRPr="00066396" w:rsidRDefault="00685CEE" w:rsidP="005D3030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строить логическое рассуждение, включающее установление причинно-следственных связей</w:t>
            </w:r>
            <w:r w:rsidRPr="007A60CF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</w:tr>
      <w:tr w:rsidR="00685CEE" w:rsidRPr="00FA61DE" w:rsidTr="002743A4">
        <w:tc>
          <w:tcPr>
            <w:tcW w:w="675" w:type="dxa"/>
            <w:gridSpan w:val="3"/>
          </w:tcPr>
          <w:p w:rsidR="00685CEE" w:rsidRPr="00F8286B" w:rsidRDefault="00685CEE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108</w:t>
            </w:r>
          </w:p>
        </w:tc>
        <w:tc>
          <w:tcPr>
            <w:tcW w:w="2694" w:type="dxa"/>
            <w:gridSpan w:val="3"/>
          </w:tcPr>
          <w:p w:rsidR="00685CEE" w:rsidRDefault="00685CEE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о детях войны</w:t>
            </w:r>
          </w:p>
          <w:p w:rsidR="00685CEE" w:rsidRPr="00F8286B" w:rsidRDefault="00685CEE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В.Катаев «Сын полка» (отдельные главы)</w:t>
            </w:r>
          </w:p>
        </w:tc>
        <w:tc>
          <w:tcPr>
            <w:tcW w:w="3969" w:type="dxa"/>
          </w:tcPr>
          <w:p w:rsidR="00685CEE" w:rsidRPr="00BF224A" w:rsidRDefault="00685CEE" w:rsidP="00BF224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BF224A">
              <w:rPr>
                <w:color w:val="000000" w:themeColor="text1" w:themeShade="80"/>
                <w:sz w:val="24"/>
                <w:szCs w:val="24"/>
                <w:lang w:val="ru-RU"/>
              </w:rPr>
              <w:t>Определить особенность произведений: герой произведения – ребёнок. Охарактеризовать образ Вани Солнцева (внешний вид, поступки). Выделить главную мысль, отношение автора к герою. Подготовка пересказа одного эпизода.</w:t>
            </w:r>
          </w:p>
        </w:tc>
        <w:tc>
          <w:tcPr>
            <w:tcW w:w="4889" w:type="dxa"/>
          </w:tcPr>
          <w:p w:rsidR="00685CEE" w:rsidRPr="00066396" w:rsidRDefault="00D3327A" w:rsidP="00BF224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="00685CEE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онимать и усваивать общечеловеческие ценности: гуманизм, справедливость, честность, уважение к другим людям и т. д.</w:t>
            </w:r>
          </w:p>
          <w:p w:rsidR="00685CEE" w:rsidRPr="00066396" w:rsidRDefault="00D3327A" w:rsidP="00BF224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="00685CEE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спользовать выборочное чтение для составления плана рассказа о герое, выбора опорных слов и подготовки подробного или краткого рассказа.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="00685CEE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спользовать умение рассказывать о герое в самостоятельной работе.</w:t>
            </w:r>
          </w:p>
          <w:p w:rsidR="00685CEE" w:rsidRPr="00BF224A" w:rsidRDefault="00D3327A" w:rsidP="00430AF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="00685CEE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равнивать образы героев, авторское отношение к ним; выражать своё отношение к героям. </w:t>
            </w:r>
            <w:r w:rsidR="00685CEE" w:rsidRPr="00BF224A">
              <w:rPr>
                <w:color w:val="000000" w:themeColor="text1" w:themeShade="80"/>
                <w:sz w:val="24"/>
                <w:szCs w:val="24"/>
              </w:rPr>
              <w:t>Составлять сопоставительные таблицы.</w:t>
            </w:r>
          </w:p>
        </w:tc>
        <w:tc>
          <w:tcPr>
            <w:tcW w:w="2559" w:type="dxa"/>
          </w:tcPr>
          <w:p w:rsidR="00685CEE" w:rsidRDefault="00685CEE" w:rsidP="00430AF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</w:t>
            </w:r>
          </w:p>
          <w:p w:rsidR="00685CEE" w:rsidRPr="00430AFA" w:rsidRDefault="00685CEE" w:rsidP="00430AF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Подборка книг 1941-1954г.г.</w:t>
            </w:r>
          </w:p>
        </w:tc>
      </w:tr>
      <w:tr w:rsidR="00D3327A" w:rsidRPr="00660149" w:rsidTr="002743A4">
        <w:tc>
          <w:tcPr>
            <w:tcW w:w="675" w:type="dxa"/>
            <w:gridSpan w:val="3"/>
          </w:tcPr>
          <w:p w:rsidR="00D3327A" w:rsidRPr="00F8286B" w:rsidRDefault="00D3327A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109</w:t>
            </w:r>
          </w:p>
        </w:tc>
        <w:tc>
          <w:tcPr>
            <w:tcW w:w="2694" w:type="dxa"/>
            <w:gridSpan w:val="3"/>
          </w:tcPr>
          <w:p w:rsidR="00D3327A" w:rsidRDefault="00D3327A" w:rsidP="003F0E53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о детях войны</w:t>
            </w:r>
          </w:p>
          <w:p w:rsidR="00D3327A" w:rsidRDefault="00D3327A" w:rsidP="003F0E53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Дополнительное чтение: В.Катаев </w:t>
            </w: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lastRenderedPageBreak/>
              <w:t>«Сын полка» (отдельные главы)</w:t>
            </w:r>
          </w:p>
          <w:p w:rsidR="00D3327A" w:rsidRPr="0084514B" w:rsidRDefault="00D3327A" w:rsidP="003F0E53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Навык чтения молча. Итоговая проверка.</w:t>
            </w:r>
          </w:p>
        </w:tc>
        <w:tc>
          <w:tcPr>
            <w:tcW w:w="3969" w:type="dxa"/>
          </w:tcPr>
          <w:p w:rsidR="00D3327A" w:rsidRPr="00BF224A" w:rsidRDefault="00D3327A" w:rsidP="00BF224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BF224A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Определить особенность произведений: герой произведения – ребёнок. Охарактеризовать образ Вани Солнцева (внешний вид, </w:t>
            </w:r>
            <w:r w:rsidRPr="00BF224A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поступки). Выделить главную мысль, отношение автора к герою. Подготовка пересказа одного эпизода.</w:t>
            </w:r>
          </w:p>
        </w:tc>
        <w:tc>
          <w:tcPr>
            <w:tcW w:w="4889" w:type="dxa"/>
          </w:tcPr>
          <w:p w:rsidR="00D3327A" w:rsidRPr="00066396" w:rsidRDefault="00D3327A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онимать и усваивать общечеловеческие ценности: гуманизм, справедливость, честность, уважение к другим людям и т. д.</w:t>
            </w:r>
          </w:p>
          <w:p w:rsidR="00D3327A" w:rsidRPr="00066396" w:rsidRDefault="00D3327A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спользовать выборочное чтение для составления плана рассказа о герое, выбора опорных слов и подготовки подробного или краткого рассказа.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спользовать умение рассказывать о герое в самостоятельной работе.</w:t>
            </w:r>
          </w:p>
          <w:p w:rsidR="00D3327A" w:rsidRPr="00BF224A" w:rsidRDefault="00D3327A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равнивать образы героев, авторское отношение к ним; выражать своё отношение к героям. </w:t>
            </w:r>
            <w:r w:rsidRPr="00BF224A">
              <w:rPr>
                <w:color w:val="000000" w:themeColor="text1" w:themeShade="80"/>
                <w:sz w:val="24"/>
                <w:szCs w:val="24"/>
              </w:rPr>
              <w:t>Составлять сопоставительные таблицы.</w:t>
            </w:r>
          </w:p>
        </w:tc>
        <w:tc>
          <w:tcPr>
            <w:tcW w:w="2559" w:type="dxa"/>
          </w:tcPr>
          <w:p w:rsidR="00D3327A" w:rsidRPr="00430AFA" w:rsidRDefault="00D3327A" w:rsidP="00430AF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Учебник, ТПО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</w:t>
            </w:r>
          </w:p>
          <w:p w:rsidR="00D3327A" w:rsidRPr="00660149" w:rsidRDefault="00D3327A" w:rsidP="00430AFA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D3327A" w:rsidRPr="00660149" w:rsidTr="002743A4">
        <w:tc>
          <w:tcPr>
            <w:tcW w:w="675" w:type="dxa"/>
            <w:gridSpan w:val="3"/>
          </w:tcPr>
          <w:p w:rsidR="00D3327A" w:rsidRPr="00F8286B" w:rsidRDefault="00D3327A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110</w:t>
            </w:r>
          </w:p>
        </w:tc>
        <w:tc>
          <w:tcPr>
            <w:tcW w:w="2694" w:type="dxa"/>
            <w:gridSpan w:val="3"/>
          </w:tcPr>
          <w:p w:rsidR="00D3327A" w:rsidRDefault="00D3327A" w:rsidP="003F0E53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о детях войны</w:t>
            </w:r>
          </w:p>
          <w:p w:rsidR="00D3327A" w:rsidRPr="00F8286B" w:rsidRDefault="00D3327A" w:rsidP="003F0E53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В.Катаев «Сын полка» (отдельные главы)</w:t>
            </w:r>
          </w:p>
        </w:tc>
        <w:tc>
          <w:tcPr>
            <w:tcW w:w="3969" w:type="dxa"/>
          </w:tcPr>
          <w:p w:rsidR="00D3327A" w:rsidRPr="00BF224A" w:rsidRDefault="00D3327A" w:rsidP="00BF224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BF224A">
              <w:rPr>
                <w:color w:val="000000" w:themeColor="text1" w:themeShade="80"/>
                <w:sz w:val="24"/>
                <w:szCs w:val="24"/>
                <w:lang w:val="ru-RU"/>
              </w:rPr>
              <w:t>Определить особенность произведений: герой произведения – ребёнок. Охарактеризовать образ Вани Солнцева (внешний вид, поступки). Выделить главную мысль, отношение автора к герою. Подготовка пересказа одного эпизода.</w:t>
            </w:r>
          </w:p>
        </w:tc>
        <w:tc>
          <w:tcPr>
            <w:tcW w:w="4889" w:type="dxa"/>
          </w:tcPr>
          <w:p w:rsidR="00D3327A" w:rsidRPr="00066396" w:rsidRDefault="00D3327A" w:rsidP="00BF224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спользовать умение читать молча для самостоятельного чтения книг по изучаемому разделу, детских газет и журналов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cr/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онимать и объяснять сущность духовно-нравственных ценностей; осознавать понятия (жизнь, ценность жизни, уважение к человеку, чувство долга, человеческое достоинство, свобода вероисповедания, равноправие, толерантность и др.) и рассуждать о них.</w:t>
            </w:r>
          </w:p>
          <w:p w:rsidR="00D3327A" w:rsidRPr="00066396" w:rsidRDefault="00D3327A" w:rsidP="00BF224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о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ценивать поступки героев и собственные исходя из критериев общечеловеческих ценностей; следовать нравственно-этическим нормам поведения в жизни.</w:t>
            </w:r>
          </w:p>
        </w:tc>
        <w:tc>
          <w:tcPr>
            <w:tcW w:w="2559" w:type="dxa"/>
          </w:tcPr>
          <w:p w:rsidR="00D3327A" w:rsidRPr="00430AFA" w:rsidRDefault="00D3327A" w:rsidP="00F6361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</w:t>
            </w:r>
          </w:p>
          <w:p w:rsidR="00D3327A" w:rsidRPr="00660149" w:rsidRDefault="00D3327A" w:rsidP="00F6361E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D3327A" w:rsidRPr="00660149" w:rsidTr="002743A4">
        <w:tc>
          <w:tcPr>
            <w:tcW w:w="675" w:type="dxa"/>
            <w:gridSpan w:val="3"/>
          </w:tcPr>
          <w:p w:rsidR="00D3327A" w:rsidRPr="00F8286B" w:rsidRDefault="00D3327A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111</w:t>
            </w:r>
          </w:p>
        </w:tc>
        <w:tc>
          <w:tcPr>
            <w:tcW w:w="2694" w:type="dxa"/>
            <w:gridSpan w:val="3"/>
          </w:tcPr>
          <w:p w:rsidR="00D3327A" w:rsidRDefault="00D3327A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Книги о детях войны.</w:t>
            </w:r>
          </w:p>
          <w:p w:rsidR="00D3327A" w:rsidRPr="00F8286B" w:rsidRDefault="00D3327A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К.Симонов «Сын артеллериста»</w:t>
            </w:r>
          </w:p>
        </w:tc>
        <w:tc>
          <w:tcPr>
            <w:tcW w:w="3969" w:type="dxa"/>
          </w:tcPr>
          <w:p w:rsidR="00D3327A" w:rsidRPr="00BF224A" w:rsidRDefault="00D3327A" w:rsidP="00BF224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BF224A">
              <w:rPr>
                <w:color w:val="000000" w:themeColor="text1" w:themeShade="80"/>
                <w:sz w:val="24"/>
                <w:szCs w:val="24"/>
                <w:lang w:val="ru-RU"/>
              </w:rPr>
              <w:t>Работать с книгами о жизни детей в годы войны (время и место действия, герои, их поступки, игры). Слушать стихотворение К.Симонов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а</w:t>
            </w:r>
            <w:r w:rsidRPr="00BF224A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«Сын артеллериста». Творческая работа – рассказ о любимом литературном герое </w:t>
            </w:r>
            <w:r w:rsidRPr="00BF224A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(ребёнке). Оформить книгу-самоделку «Герои любимых книг»</w:t>
            </w:r>
          </w:p>
        </w:tc>
        <w:tc>
          <w:tcPr>
            <w:tcW w:w="4889" w:type="dxa"/>
          </w:tcPr>
          <w:p w:rsidR="00D3327A" w:rsidRPr="00BF224A" w:rsidRDefault="00044770" w:rsidP="00BF224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="00D3327A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ересказывать кратко и подробно произведения, отдельные эпизоды с опорой на алгоритм подготовки пересказа. </w:t>
            </w:r>
          </w:p>
          <w:p w:rsidR="00D3327A" w:rsidRPr="00066396" w:rsidRDefault="00044770" w:rsidP="00BF224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р</w:t>
            </w:r>
            <w:r w:rsidR="00D3327A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аботать с сюжетом и его частями, выборочно читать и пересказывать отдельные части произведения (завязка, развитие действия, кульминация, </w:t>
            </w:r>
            <w:r w:rsidR="00D3327A"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заключение).</w:t>
            </w:r>
          </w:p>
          <w:p w:rsidR="00D3327A" w:rsidRPr="00BF224A" w:rsidRDefault="00044770" w:rsidP="00BF224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о</w:t>
            </w:r>
            <w:r w:rsidR="00D3327A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пределять авторское отношение к героям произведения, формулировать своё мнение о произведении, героях и их поступках.</w:t>
            </w:r>
          </w:p>
        </w:tc>
        <w:tc>
          <w:tcPr>
            <w:tcW w:w="2559" w:type="dxa"/>
          </w:tcPr>
          <w:p w:rsidR="00D3327A" w:rsidRPr="00430AFA" w:rsidRDefault="00D3327A" w:rsidP="00F6361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Учебник, ТПО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</w:t>
            </w:r>
          </w:p>
          <w:p w:rsidR="00D3327A" w:rsidRPr="00660149" w:rsidRDefault="00D3327A" w:rsidP="00F6361E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044770" w:rsidRPr="00660149" w:rsidTr="002743A4">
        <w:tc>
          <w:tcPr>
            <w:tcW w:w="675" w:type="dxa"/>
            <w:gridSpan w:val="3"/>
          </w:tcPr>
          <w:p w:rsidR="00044770" w:rsidRPr="00F8286B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112</w:t>
            </w:r>
          </w:p>
        </w:tc>
        <w:tc>
          <w:tcPr>
            <w:tcW w:w="2694" w:type="dxa"/>
            <w:gridSpan w:val="3"/>
          </w:tcPr>
          <w:p w:rsidR="00044770" w:rsidRDefault="00044770" w:rsidP="003F0E53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Книги о детях войны.</w:t>
            </w:r>
          </w:p>
          <w:p w:rsidR="00044770" w:rsidRPr="00F8286B" w:rsidRDefault="00044770" w:rsidP="003F0E53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К.Симонов «Сын артеллериста»</w:t>
            </w:r>
          </w:p>
        </w:tc>
        <w:tc>
          <w:tcPr>
            <w:tcW w:w="3969" w:type="dxa"/>
          </w:tcPr>
          <w:p w:rsidR="00044770" w:rsidRPr="00BF224A" w:rsidRDefault="00044770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BF224A">
              <w:rPr>
                <w:color w:val="000000" w:themeColor="text1" w:themeShade="80"/>
                <w:sz w:val="24"/>
                <w:szCs w:val="24"/>
                <w:lang w:val="ru-RU"/>
              </w:rPr>
              <w:t>Работать с книгами о жизни детей в годы войны (время и место действия, герои, их поступки, игры). Слушать стихотворение К.Симонов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а</w:t>
            </w:r>
            <w:r w:rsidRPr="00BF224A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«Сын артеллериста». Творческая работа – рассказ о любимом литературном герое (ребёнке). Оформить книгу-самоделку «Герои любимых книг»</w:t>
            </w:r>
          </w:p>
        </w:tc>
        <w:tc>
          <w:tcPr>
            <w:tcW w:w="4889" w:type="dxa"/>
          </w:tcPr>
          <w:p w:rsidR="00044770" w:rsidRPr="00066396" w:rsidRDefault="00044770" w:rsidP="00BF224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г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отовить выборочный пересказ отдельных эпизодов или фрагментов, раскрывающих образ героя.</w:t>
            </w:r>
          </w:p>
          <w:p w:rsidR="00044770" w:rsidRPr="00066396" w:rsidRDefault="00044770" w:rsidP="00BF224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р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аботать с сюжетом и его частями, выборочно читать и пересказывать отдельные части произведения (завязка, развитие действия, кульминация, заключение).</w:t>
            </w:r>
          </w:p>
          <w:p w:rsidR="00044770" w:rsidRPr="00066396" w:rsidRDefault="00044770" w:rsidP="00BF224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о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пределять авторское отношение к героям произведения, формулировать своё мнение о произведении, героях и их поступках.</w:t>
            </w:r>
          </w:p>
        </w:tc>
        <w:tc>
          <w:tcPr>
            <w:tcW w:w="2559" w:type="dxa"/>
          </w:tcPr>
          <w:p w:rsidR="00044770" w:rsidRPr="00430AFA" w:rsidRDefault="00044770" w:rsidP="00F6361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</w:t>
            </w:r>
          </w:p>
          <w:p w:rsidR="00044770" w:rsidRPr="00660149" w:rsidRDefault="00044770" w:rsidP="00F6361E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044770" w:rsidRPr="00FA61DE" w:rsidTr="003F0E53">
        <w:tc>
          <w:tcPr>
            <w:tcW w:w="14786" w:type="dxa"/>
            <w:gridSpan w:val="9"/>
          </w:tcPr>
          <w:p w:rsidR="00044770" w:rsidRPr="00066396" w:rsidRDefault="00044770" w:rsidP="00C07E0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Стихи Н.М.Рубцова (4 ч)</w:t>
            </w:r>
          </w:p>
          <w:p w:rsidR="00044770" w:rsidRPr="00891B08" w:rsidRDefault="00044770" w:rsidP="00891B08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lang w:val="ru-RU"/>
              </w:rPr>
              <w:t xml:space="preserve"> </w:t>
            </w: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</w:p>
          <w:p w:rsidR="00044770" w:rsidRPr="00891B08" w:rsidRDefault="00044770" w:rsidP="00891B08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891B0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044770" w:rsidRPr="00891B08" w:rsidRDefault="00044770" w:rsidP="005D3030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ориентация в нравственном содержании и смысле как собственных поступков, так и поступков окружающих людей; </w:t>
            </w:r>
          </w:p>
          <w:p w:rsidR="00044770" w:rsidRPr="00891B08" w:rsidRDefault="00044770" w:rsidP="00891B08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891B0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044770" w:rsidRPr="00891B08" w:rsidRDefault="00044770" w:rsidP="005D3030">
            <w:pPr>
              <w:pStyle w:val="a4"/>
              <w:numPr>
                <w:ilvl w:val="0"/>
                <w:numId w:val="71"/>
              </w:numPr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положительной адекватной дифференцированной самооценки на основе критерия успешности реализации социальной роли «хорошего ученика»; </w:t>
            </w:r>
          </w:p>
          <w:p w:rsidR="00044770" w:rsidRPr="00891B08" w:rsidRDefault="00044770" w:rsidP="00891B08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регулятивные УУД </w:t>
            </w:r>
          </w:p>
          <w:p w:rsidR="00044770" w:rsidRPr="00891B08" w:rsidRDefault="00044770" w:rsidP="00891B08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891B0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планировать свои действия в соответствии с поставленной задачей и условиями е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реализации, в том числе во внутреннем плане; </w:t>
            </w:r>
          </w:p>
          <w:p w:rsidR="00044770" w:rsidRPr="00891B08" w:rsidRDefault="00044770" w:rsidP="00891B08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891B0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самостоятельно учитывать выделенные учителем ориентиры действия в новом учебном материале; </w:t>
            </w:r>
          </w:p>
          <w:p w:rsidR="00044770" w:rsidRPr="00891B08" w:rsidRDefault="00044770" w:rsidP="00891B08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891B08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познавательные </w:t>
            </w: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УУД</w:t>
            </w:r>
          </w:p>
          <w:p w:rsidR="00044770" w:rsidRPr="00891B08" w:rsidRDefault="00044770" w:rsidP="00891B08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891B0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044770" w:rsidRPr="00891B08" w:rsidRDefault="00044770" w:rsidP="005D3030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осуществлять анализ объектов с выделением существенных и несущественных признаков;</w:t>
            </w:r>
          </w:p>
          <w:p w:rsidR="00044770" w:rsidRPr="00891B08" w:rsidRDefault="00044770" w:rsidP="00891B08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891B08">
              <w:rPr>
                <w:i/>
                <w:color w:val="000000" w:themeColor="text1" w:themeShade="80"/>
                <w:sz w:val="24"/>
                <w:szCs w:val="24"/>
              </w:rPr>
              <w:t xml:space="preserve">Обучающийся получит возможность для формирования 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осуществлять синтез как составление целого из частей, самостоятельно достраивая и восполняя недостающие компоненты; </w:t>
            </w:r>
          </w:p>
          <w:p w:rsidR="00044770" w:rsidRPr="00891B08" w:rsidRDefault="00044770" w:rsidP="00891B08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044770" w:rsidRPr="00891B08" w:rsidRDefault="00044770" w:rsidP="00891B08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891B0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использовать речь для регуляции своего действия; </w:t>
            </w:r>
          </w:p>
          <w:p w:rsidR="00044770" w:rsidRPr="00891B08" w:rsidRDefault="00044770" w:rsidP="00891B08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891B08">
              <w:rPr>
                <w:i/>
                <w:color w:val="000000" w:themeColor="text1" w:themeShade="80"/>
                <w:sz w:val="24"/>
                <w:szCs w:val="24"/>
              </w:rPr>
              <w:t>Обучающийся получит возможность для формирования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 уч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том целей коммуникации достаточно точно, последовательно и полно передавать партн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ру необходимую информацию как ориентир для построения действия</w:t>
            </w:r>
            <w:r w:rsidRPr="00891B08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</w:tr>
      <w:tr w:rsidR="00044770" w:rsidRPr="00FA61DE" w:rsidTr="002743A4">
        <w:tc>
          <w:tcPr>
            <w:tcW w:w="675" w:type="dxa"/>
            <w:gridSpan w:val="3"/>
          </w:tcPr>
          <w:p w:rsidR="00044770" w:rsidRPr="00C07E03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113</w:t>
            </w:r>
          </w:p>
        </w:tc>
        <w:tc>
          <w:tcPr>
            <w:tcW w:w="2694" w:type="dxa"/>
            <w:gridSpan w:val="3"/>
          </w:tcPr>
          <w:p w:rsidR="00044770" w:rsidRDefault="00044770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Стихи о родной природе.</w:t>
            </w:r>
          </w:p>
          <w:p w:rsidR="00044770" w:rsidRPr="00C07E03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Н.Рубцов «Берёзы»</w:t>
            </w:r>
          </w:p>
        </w:tc>
        <w:tc>
          <w:tcPr>
            <w:tcW w:w="3969" w:type="dxa"/>
          </w:tcPr>
          <w:p w:rsidR="00044770" w:rsidRPr="00891B08" w:rsidRDefault="00044770" w:rsidP="00891B0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891B08">
              <w:rPr>
                <w:color w:val="000000" w:themeColor="text1" w:themeShade="80"/>
                <w:sz w:val="24"/>
                <w:szCs w:val="24"/>
                <w:lang w:val="ru-RU"/>
              </w:rPr>
              <w:t>Работать с текстом стихотворения – анализ строф, рифм. Обсудить описание берез. Выявить авторскую позицию. Сравнить стихотворения С.Есенина и Н.Рубцова о берёзах.</w:t>
            </w:r>
          </w:p>
        </w:tc>
        <w:tc>
          <w:tcPr>
            <w:tcW w:w="4889" w:type="dxa"/>
          </w:tcPr>
          <w:p w:rsidR="00044770" w:rsidRPr="00066396" w:rsidRDefault="00014B31" w:rsidP="00891B0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равнивать художественные произведения со сходными сюжетами и темами</w:t>
            </w:r>
          </w:p>
          <w:p w:rsidR="00044770" w:rsidRPr="00066396" w:rsidRDefault="00014B31" w:rsidP="00891B0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о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пределять авторское отношение к героям произведения, формулировать своё мнение о произведении, героях и их поступках.</w:t>
            </w:r>
          </w:p>
          <w:p w:rsidR="00044770" w:rsidRPr="00066396" w:rsidRDefault="00014B31" w:rsidP="00891B0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к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лассифицировать художественные произведения по жанрам, темам, авторской принадлежности</w:t>
            </w:r>
          </w:p>
        </w:tc>
        <w:tc>
          <w:tcPr>
            <w:tcW w:w="2559" w:type="dxa"/>
          </w:tcPr>
          <w:p w:rsidR="00044770" w:rsidRDefault="00044770" w:rsidP="00430AF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ТПО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Портрет Н.Рубцова</w:t>
            </w:r>
          </w:p>
          <w:p w:rsidR="00044770" w:rsidRPr="00066396" w:rsidRDefault="00044770" w:rsidP="00430AF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044770" w:rsidRPr="00430AFA" w:rsidRDefault="00044770" w:rsidP="00430AFA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«Березовая роща»</w:t>
            </w:r>
          </w:p>
        </w:tc>
      </w:tr>
      <w:tr w:rsidR="00044770" w:rsidRPr="00660149" w:rsidTr="002743A4">
        <w:tc>
          <w:tcPr>
            <w:tcW w:w="675" w:type="dxa"/>
            <w:gridSpan w:val="3"/>
          </w:tcPr>
          <w:p w:rsidR="00044770" w:rsidRPr="00C07E03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114</w:t>
            </w:r>
          </w:p>
        </w:tc>
        <w:tc>
          <w:tcPr>
            <w:tcW w:w="2694" w:type="dxa"/>
            <w:gridSpan w:val="3"/>
          </w:tcPr>
          <w:p w:rsidR="00044770" w:rsidRDefault="00044770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Стихи о Родине</w:t>
            </w:r>
          </w:p>
          <w:p w:rsidR="00044770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Н.Рубцов «Тихая моя Родина»</w:t>
            </w:r>
          </w:p>
          <w:p w:rsidR="00044770" w:rsidRPr="001B37A4" w:rsidRDefault="00044770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Н.Рубцов «Ласточка»</w:t>
            </w:r>
          </w:p>
        </w:tc>
        <w:tc>
          <w:tcPr>
            <w:tcW w:w="3969" w:type="dxa"/>
          </w:tcPr>
          <w:p w:rsidR="00044770" w:rsidRPr="00891B08" w:rsidRDefault="00044770" w:rsidP="00891B0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891B08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Слушать произведение, беседа, упражнение в чтении. Определить главную мысль. Выделить эпитеты, сравнения. Сравнить стихотворения Н.Рубцов «Тихая моя Родина» и И.Никитин «Русь» </w:t>
            </w:r>
          </w:p>
          <w:p w:rsidR="00044770" w:rsidRPr="00891B08" w:rsidRDefault="00044770" w:rsidP="00891B0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</w:p>
        </w:tc>
        <w:tc>
          <w:tcPr>
            <w:tcW w:w="4889" w:type="dxa"/>
          </w:tcPr>
          <w:p w:rsidR="00044770" w:rsidRPr="00066396" w:rsidRDefault="00014B31" w:rsidP="00891B0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="00044770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слушать вопросы по содержанию произведения, объяснения учителя и ответы одноклассников; отвечать на вопросы и подтверждать свой ответ примерами из текста.</w:t>
            </w:r>
          </w:p>
          <w:p w:rsidR="00044770" w:rsidRPr="00066396" w:rsidRDefault="00014B31" w:rsidP="00891B0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="00044770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оотносить главную мысль произведения с предложенными пословицами, подбирать самостоятельно пословицы к произведению для характеристики поступков героев.</w:t>
            </w:r>
          </w:p>
          <w:p w:rsidR="00044770" w:rsidRPr="00066396" w:rsidRDefault="00014B31" w:rsidP="00891B0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="00044770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равнивать произведения и книги отечественных писателей</w:t>
            </w:r>
            <w:r w:rsidR="00044770" w:rsidRPr="00891B08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и поэтов</w:t>
            </w:r>
            <w:r w:rsidR="00044770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 по темам и жанрам.</w:t>
            </w:r>
          </w:p>
        </w:tc>
        <w:tc>
          <w:tcPr>
            <w:tcW w:w="2559" w:type="dxa"/>
          </w:tcPr>
          <w:p w:rsidR="00044770" w:rsidRPr="00430AFA" w:rsidRDefault="00044770" w:rsidP="00430AF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</w:t>
            </w:r>
          </w:p>
          <w:p w:rsidR="00044770" w:rsidRPr="00660149" w:rsidRDefault="00044770" w:rsidP="00430AFA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044770" w:rsidRPr="00660149" w:rsidTr="002743A4">
        <w:tc>
          <w:tcPr>
            <w:tcW w:w="675" w:type="dxa"/>
            <w:gridSpan w:val="3"/>
          </w:tcPr>
          <w:p w:rsidR="00044770" w:rsidRPr="00C07E03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115</w:t>
            </w:r>
          </w:p>
        </w:tc>
        <w:tc>
          <w:tcPr>
            <w:tcW w:w="2694" w:type="dxa"/>
            <w:gridSpan w:val="3"/>
          </w:tcPr>
          <w:p w:rsidR="00044770" w:rsidRDefault="00044770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4E7C39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 с книгами А.Платонова. 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Произведения о Родине</w:t>
            </w:r>
          </w:p>
          <w:p w:rsidR="00044770" w:rsidRPr="004E7C39" w:rsidRDefault="00044770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А.Платонов Сказка-быль «Любовь к Родине, или Путешествие воробья», «Неизвестный цветок»</w:t>
            </w:r>
          </w:p>
        </w:tc>
        <w:tc>
          <w:tcPr>
            <w:tcW w:w="3969" w:type="dxa"/>
          </w:tcPr>
          <w:p w:rsidR="00044770" w:rsidRPr="00891B08" w:rsidRDefault="00044770" w:rsidP="00891B0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891B08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Рассмотреть книги. Слушать сказку-быль А.Платонова «Любовь к Родине, или Путешествие </w:t>
            </w:r>
            <w:r w:rsidRPr="00891B08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воробья», выполнить задания в учебнике и тетради.</w:t>
            </w:r>
          </w:p>
        </w:tc>
        <w:tc>
          <w:tcPr>
            <w:tcW w:w="4889" w:type="dxa"/>
          </w:tcPr>
          <w:p w:rsidR="00044770" w:rsidRPr="00066396" w:rsidRDefault="00014B31" w:rsidP="00891B0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в</w:t>
            </w:r>
            <w:r w:rsidR="00044770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оспринимать тексты прослушанных произведений, адекватно реагировать на содержание произведения, </w:t>
            </w:r>
            <w:r w:rsidR="00044770"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lastRenderedPageBreak/>
              <w:t>высказывать своё мнение о произведении, уметь выслушивать и уважительно относиться к мнению одноклассников и учителя.</w:t>
            </w:r>
          </w:p>
        </w:tc>
        <w:tc>
          <w:tcPr>
            <w:tcW w:w="2559" w:type="dxa"/>
          </w:tcPr>
          <w:p w:rsidR="00044770" w:rsidRPr="00430AFA" w:rsidRDefault="00044770" w:rsidP="00F6361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Учебник, ТПО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, хрестоматия</w:t>
            </w:r>
          </w:p>
          <w:p w:rsidR="00044770" w:rsidRPr="00660149" w:rsidRDefault="00044770" w:rsidP="00F6361E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044770" w:rsidRPr="00660149" w:rsidTr="002743A4">
        <w:tc>
          <w:tcPr>
            <w:tcW w:w="675" w:type="dxa"/>
            <w:gridSpan w:val="3"/>
          </w:tcPr>
          <w:p w:rsidR="00044770" w:rsidRPr="00C07E03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116</w:t>
            </w:r>
          </w:p>
        </w:tc>
        <w:tc>
          <w:tcPr>
            <w:tcW w:w="2694" w:type="dxa"/>
            <w:gridSpan w:val="3"/>
          </w:tcPr>
          <w:p w:rsidR="00044770" w:rsidRPr="004E7C39" w:rsidRDefault="00044770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3969" w:type="dxa"/>
          </w:tcPr>
          <w:p w:rsidR="00044770" w:rsidRPr="00066396" w:rsidRDefault="00044770" w:rsidP="00891B0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891B08">
              <w:rPr>
                <w:color w:val="000000" w:themeColor="text1" w:themeShade="80"/>
                <w:sz w:val="24"/>
                <w:szCs w:val="24"/>
                <w:lang w:val="ru-RU"/>
              </w:rPr>
              <w:t>Выполнить задания в учебнике и тетради в рубрике «Проверь себя»</w:t>
            </w:r>
          </w:p>
        </w:tc>
        <w:tc>
          <w:tcPr>
            <w:tcW w:w="4889" w:type="dxa"/>
          </w:tcPr>
          <w:p w:rsidR="00044770" w:rsidRPr="00891B08" w:rsidRDefault="00044770" w:rsidP="00891B08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ru-RU"/>
              </w:rPr>
              <w:t>Выполнять письменные упражнения с текстами изучаемых произведений в тетрадях</w:t>
            </w:r>
            <w:r w:rsidRPr="00891B08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и учебнике.</w:t>
            </w:r>
          </w:p>
        </w:tc>
        <w:tc>
          <w:tcPr>
            <w:tcW w:w="2559" w:type="dxa"/>
          </w:tcPr>
          <w:p w:rsidR="00044770" w:rsidRPr="00430AFA" w:rsidRDefault="00044770" w:rsidP="00F6361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ТПО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,  </w:t>
            </w:r>
          </w:p>
          <w:p w:rsidR="00044770" w:rsidRPr="00660149" w:rsidRDefault="00044770" w:rsidP="00F6361E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044770" w:rsidRPr="00FA61DE" w:rsidTr="003F0E53">
        <w:tc>
          <w:tcPr>
            <w:tcW w:w="14786" w:type="dxa"/>
            <w:gridSpan w:val="9"/>
          </w:tcPr>
          <w:p w:rsidR="00044770" w:rsidRPr="00066396" w:rsidRDefault="00044770" w:rsidP="00C07E0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С.В.Михалкова (3 ч)</w:t>
            </w:r>
          </w:p>
          <w:p w:rsidR="00044770" w:rsidRPr="009C7329" w:rsidRDefault="00044770" w:rsidP="00402C12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познавательные УУД</w:t>
            </w:r>
          </w:p>
          <w:p w:rsidR="00044770" w:rsidRPr="00891B08" w:rsidRDefault="00044770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891B0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использовать знаково-символические средства, в том числе модели (включая виртуальные) и схемы (включая концептуальные) для решения задач; </w:t>
            </w:r>
          </w:p>
          <w:p w:rsidR="00044770" w:rsidRPr="00891B08" w:rsidRDefault="00044770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891B08">
              <w:rPr>
                <w:i/>
                <w:color w:val="000000" w:themeColor="text1" w:themeShade="80"/>
                <w:sz w:val="24"/>
                <w:szCs w:val="24"/>
              </w:rPr>
              <w:t>Обучающийся получит возможность для формирования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создавать и преобразовывать модели и схемы для решения задач; </w:t>
            </w:r>
          </w:p>
          <w:p w:rsidR="00044770" w:rsidRPr="009C7329" w:rsidRDefault="00044770" w:rsidP="00402C12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регулятивные УУД</w:t>
            </w:r>
          </w:p>
          <w:p w:rsidR="00044770" w:rsidRPr="00891B08" w:rsidRDefault="00044770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891B0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планировать свои действия в соответствии с поставленной задачей и условиями е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реализации, в том числе во внутреннем плане; </w:t>
            </w:r>
          </w:p>
          <w:p w:rsidR="00044770" w:rsidRPr="00891B08" w:rsidRDefault="00044770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891B08">
              <w:rPr>
                <w:i/>
                <w:color w:val="000000" w:themeColor="text1" w:themeShade="80"/>
                <w:sz w:val="24"/>
                <w:szCs w:val="24"/>
              </w:rPr>
              <w:t>Обучающийся получит возможность для формирования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в сотрудничестве с учителем ставить новые учебные задачи; </w:t>
            </w:r>
          </w:p>
          <w:p w:rsidR="00044770" w:rsidRPr="009C7329" w:rsidRDefault="00044770" w:rsidP="00402C12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</w:p>
          <w:p w:rsidR="00044770" w:rsidRPr="00891B08" w:rsidRDefault="00044770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891B0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 </w:t>
            </w:r>
          </w:p>
          <w:p w:rsidR="00044770" w:rsidRPr="00891B08" w:rsidRDefault="00044770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891B08">
              <w:rPr>
                <w:i/>
                <w:color w:val="000000" w:themeColor="text1" w:themeShade="80"/>
                <w:sz w:val="24"/>
                <w:szCs w:val="24"/>
              </w:rPr>
              <w:t>Обучающийся получит возможность для формирования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эмпати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как осознанно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е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понимани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е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чувств других людей и сопереживания им, выражающихся в поступках, направленных на помощь и обеспечение благополучия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044770" w:rsidRPr="009C7329" w:rsidRDefault="00044770" w:rsidP="00402C12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044770" w:rsidRPr="00891B08" w:rsidRDefault="00044770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891B0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044770" w:rsidRPr="00891B08" w:rsidRDefault="00044770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891B08">
              <w:rPr>
                <w:i/>
                <w:color w:val="000000" w:themeColor="text1" w:themeShade="80"/>
                <w:sz w:val="24"/>
                <w:szCs w:val="24"/>
              </w:rPr>
              <w:t>Обучающийся получит возможность для формирования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75"/>
              </w:numPr>
              <w:rPr>
                <w:rFonts w:ascii="Times New Roman" w:hAnsi="Times New Roman" w:cs="Times New Roman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задавать вопросы, необходимые для организации собственной деятельности и сотрудничества с партн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ром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</w:tr>
      <w:tr w:rsidR="00044770" w:rsidRPr="00FA61DE" w:rsidTr="002743A4">
        <w:tc>
          <w:tcPr>
            <w:tcW w:w="675" w:type="dxa"/>
            <w:gridSpan w:val="3"/>
          </w:tcPr>
          <w:p w:rsidR="00044770" w:rsidRPr="00430AFA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430AFA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117</w:t>
            </w:r>
          </w:p>
        </w:tc>
        <w:tc>
          <w:tcPr>
            <w:tcW w:w="2694" w:type="dxa"/>
            <w:gridSpan w:val="3"/>
          </w:tcPr>
          <w:p w:rsidR="00044770" w:rsidRPr="00066396" w:rsidRDefault="00044770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Произведения С.В.Михалкова</w:t>
            </w:r>
          </w:p>
          <w:p w:rsidR="00044770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7D41A4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Михалков «Школа», «Хижина дяди Тома»</w:t>
            </w:r>
          </w:p>
          <w:p w:rsidR="00044770" w:rsidRPr="007D41A4" w:rsidRDefault="00044770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С.Михалков «Как бы мы жили без книг?»</w:t>
            </w:r>
          </w:p>
        </w:tc>
        <w:tc>
          <w:tcPr>
            <w:tcW w:w="3969" w:type="dxa"/>
          </w:tcPr>
          <w:p w:rsidR="00044770" w:rsidRPr="00402C12" w:rsidRDefault="00044770" w:rsidP="00402C1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402C12">
              <w:rPr>
                <w:color w:val="000000" w:themeColor="text1" w:themeShade="80"/>
                <w:sz w:val="24"/>
                <w:szCs w:val="24"/>
                <w:lang w:val="ru-RU"/>
              </w:rPr>
              <w:t>Повторить произведения С.Михалкова. Прочитать стихотворение, выполнить задания в учебнике и тетради. Заучить наизусть одно стихотворение. Познакомиться с книгой Г.Бичер-Стоу «Хижина дяди Тома» (рассмотривание и рекомендация для самостоятельного чтения)</w:t>
            </w:r>
          </w:p>
        </w:tc>
        <w:tc>
          <w:tcPr>
            <w:tcW w:w="4889" w:type="dxa"/>
          </w:tcPr>
          <w:p w:rsidR="00044770" w:rsidRPr="00402C12" w:rsidRDefault="00792F27" w:rsidP="00402C1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читать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отношение к героям и их поступкам.</w:t>
            </w:r>
          </w:p>
          <w:p w:rsidR="00044770" w:rsidRPr="00066396" w:rsidRDefault="00792F27" w:rsidP="00402C1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амостоятельно работать с текстом произведения: знакомиться до чтения, читать молча, составлять вопросы и отвечать на вопросы к тексту, делить текст на смысловые части, составлять простейший план, определять идею произведения.</w:t>
            </w:r>
          </w:p>
        </w:tc>
        <w:tc>
          <w:tcPr>
            <w:tcW w:w="2559" w:type="dxa"/>
          </w:tcPr>
          <w:p w:rsidR="00044770" w:rsidRPr="00066396" w:rsidRDefault="00044770" w:rsidP="00430AF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О, хрестоматия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044770" w:rsidRPr="00066396" w:rsidRDefault="00044770" w:rsidP="00430AFA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lang w:val="ru-RU"/>
              </w:rPr>
              <w:t>«С.В.Михалков: жизнь и творчество»</w:t>
            </w:r>
          </w:p>
        </w:tc>
      </w:tr>
      <w:tr w:rsidR="00044770" w:rsidRPr="00660149" w:rsidTr="002743A4">
        <w:tc>
          <w:tcPr>
            <w:tcW w:w="675" w:type="dxa"/>
            <w:gridSpan w:val="3"/>
          </w:tcPr>
          <w:p w:rsidR="00044770" w:rsidRPr="00C07E03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118</w:t>
            </w:r>
          </w:p>
        </w:tc>
        <w:tc>
          <w:tcPr>
            <w:tcW w:w="2694" w:type="dxa"/>
            <w:gridSpan w:val="3"/>
          </w:tcPr>
          <w:p w:rsidR="00044770" w:rsidRDefault="00044770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Басни С.В.Михалкова</w:t>
            </w:r>
          </w:p>
          <w:p w:rsidR="00044770" w:rsidRPr="007D41A4" w:rsidRDefault="00044770" w:rsidP="007D41A4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С.Михалков «Зеркало»</w:t>
            </w: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Дополнительное чтение: С.Михалков «Любитель книг», «Чужая беда»</w:t>
            </w:r>
          </w:p>
        </w:tc>
        <w:tc>
          <w:tcPr>
            <w:tcW w:w="3969" w:type="dxa"/>
          </w:tcPr>
          <w:p w:rsidR="00044770" w:rsidRPr="00402C12" w:rsidRDefault="00044770" w:rsidP="00402C1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402C12">
              <w:rPr>
                <w:color w:val="000000" w:themeColor="text1" w:themeShade="80"/>
                <w:sz w:val="24"/>
                <w:szCs w:val="24"/>
                <w:lang w:val="ru-RU"/>
              </w:rPr>
              <w:t>Повторить понятия «басня», «мораль», «вступление», «аллегория». Прочитать басни, выполнить задания в учебнике и тетради. Выразительно прочитать басни. Заучить одну басню наизусть.</w:t>
            </w:r>
          </w:p>
        </w:tc>
        <w:tc>
          <w:tcPr>
            <w:tcW w:w="4889" w:type="dxa"/>
          </w:tcPr>
          <w:p w:rsidR="00044770" w:rsidRPr="00066396" w:rsidRDefault="00792F27" w:rsidP="00402C1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читать 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чтение.</w:t>
            </w:r>
          </w:p>
          <w:p w:rsidR="00044770" w:rsidRPr="00066396" w:rsidRDefault="00792F27" w:rsidP="00402C1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азывать жанровые признаки басни, сравнивать сюжеты басен, анализировать форму, структуру, объяснять мораль и подбирать пословицы, соответствующие морали басен.</w:t>
            </w:r>
          </w:p>
        </w:tc>
        <w:tc>
          <w:tcPr>
            <w:tcW w:w="2559" w:type="dxa"/>
          </w:tcPr>
          <w:p w:rsidR="00044770" w:rsidRPr="00430AFA" w:rsidRDefault="00044770" w:rsidP="00430AF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О, хрестоматия  </w:t>
            </w:r>
          </w:p>
        </w:tc>
      </w:tr>
      <w:tr w:rsidR="00044770" w:rsidRPr="00660149" w:rsidTr="002743A4">
        <w:tc>
          <w:tcPr>
            <w:tcW w:w="675" w:type="dxa"/>
            <w:gridSpan w:val="3"/>
          </w:tcPr>
          <w:p w:rsidR="00044770" w:rsidRPr="00C07E03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119</w:t>
            </w:r>
          </w:p>
        </w:tc>
        <w:tc>
          <w:tcPr>
            <w:tcW w:w="2694" w:type="dxa"/>
            <w:gridSpan w:val="3"/>
          </w:tcPr>
          <w:p w:rsidR="00044770" w:rsidRPr="007D41A4" w:rsidRDefault="00044770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Книги С.Михалкова.</w:t>
            </w: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Дополнительное чтение: С.Михалков </w:t>
            </w: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lastRenderedPageBreak/>
              <w:t>«Как старик корову продавал»</w:t>
            </w:r>
          </w:p>
        </w:tc>
        <w:tc>
          <w:tcPr>
            <w:tcW w:w="3969" w:type="dxa"/>
          </w:tcPr>
          <w:p w:rsidR="00044770" w:rsidRPr="00402C12" w:rsidRDefault="00044770" w:rsidP="00402C1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402C12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Провести выставку книг С.Михалкова, определить темы и жанры произведений.</w:t>
            </w:r>
          </w:p>
          <w:p w:rsidR="00044770" w:rsidRPr="00402C12" w:rsidRDefault="00044770" w:rsidP="00792F27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402C12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Самостоятельно прочитать сказку «Как старик корову продавал». </w:t>
            </w:r>
            <w:r w:rsidRPr="00402C12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Самостоятельно работать со схемой «Жанры произведений </w:t>
            </w:r>
            <w:r w:rsidR="00792F27">
              <w:rPr>
                <w:color w:val="000000" w:themeColor="text1" w:themeShade="80"/>
                <w:sz w:val="24"/>
                <w:szCs w:val="24"/>
                <w:lang w:val="ru-RU"/>
              </w:rPr>
              <w:t>С</w:t>
            </w:r>
            <w:r w:rsidRPr="00402C12">
              <w:rPr>
                <w:color w:val="000000" w:themeColor="text1" w:themeShade="80"/>
                <w:sz w:val="24"/>
                <w:szCs w:val="24"/>
                <w:lang w:val="ru-RU"/>
              </w:rPr>
              <w:t>.Михалкова».</w:t>
            </w:r>
          </w:p>
        </w:tc>
        <w:tc>
          <w:tcPr>
            <w:tcW w:w="4889" w:type="dxa"/>
          </w:tcPr>
          <w:p w:rsidR="00044770" w:rsidRPr="00066396" w:rsidRDefault="00792F27" w:rsidP="00402C1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о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пределять самостоятельно жанр, тему, авторскую принадлежность, используя знаково-символическое моделирование.</w:t>
            </w:r>
          </w:p>
          <w:p w:rsidR="00044770" w:rsidRPr="00402C12" w:rsidRDefault="00792F27" w:rsidP="00402C1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равнивать произведения и книги одного автора по теме и жанру</w:t>
            </w:r>
            <w:r w:rsidR="00044770" w:rsidRPr="00402C12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044770" w:rsidRPr="00066396" w:rsidRDefault="00792F27" w:rsidP="00402C1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отбирать и читать произведения и книги по изучаемому разделу.</w:t>
            </w:r>
          </w:p>
          <w:p w:rsidR="00044770" w:rsidRPr="00402C12" w:rsidRDefault="00044770" w:rsidP="00402C1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Изучать и дополнительно читать произведения отечественных писателей, определять и уточнять темы и подтемы, различать прозаические и стихотворные произведения.</w:t>
            </w:r>
          </w:p>
        </w:tc>
        <w:tc>
          <w:tcPr>
            <w:tcW w:w="2559" w:type="dxa"/>
          </w:tcPr>
          <w:p w:rsidR="00044770" w:rsidRPr="00430AFA" w:rsidRDefault="00044770" w:rsidP="00430AF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О, хрестоматия  </w:t>
            </w:r>
          </w:p>
        </w:tc>
      </w:tr>
      <w:tr w:rsidR="00044770" w:rsidRPr="00FA61DE" w:rsidTr="003F0E53">
        <w:tc>
          <w:tcPr>
            <w:tcW w:w="14786" w:type="dxa"/>
            <w:gridSpan w:val="9"/>
          </w:tcPr>
          <w:p w:rsidR="00044770" w:rsidRPr="00066396" w:rsidRDefault="00044770" w:rsidP="00C07E0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lastRenderedPageBreak/>
              <w:t>Юмористические произведения (3 ч)</w:t>
            </w:r>
          </w:p>
          <w:p w:rsidR="00044770" w:rsidRPr="009C7329" w:rsidRDefault="00044770" w:rsidP="00781FF5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познавательные УУД</w:t>
            </w:r>
          </w:p>
          <w:p w:rsidR="00044770" w:rsidRPr="00891B08" w:rsidRDefault="00044770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891B0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044770" w:rsidRPr="00781FF5" w:rsidRDefault="00044770" w:rsidP="005D3030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781FF5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устанавливать аналогии; </w:t>
            </w:r>
          </w:p>
          <w:p w:rsidR="00044770" w:rsidRPr="00891B08" w:rsidRDefault="00044770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891B08">
              <w:rPr>
                <w:i/>
                <w:color w:val="000000" w:themeColor="text1" w:themeShade="80"/>
                <w:sz w:val="24"/>
                <w:szCs w:val="24"/>
              </w:rPr>
              <w:t>Обучающийся получит возможность для формирования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владеть рядом общих при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мов решения задач</w:t>
            </w:r>
            <w:r w:rsidRPr="00781FF5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044770" w:rsidRPr="009C7329" w:rsidRDefault="00044770" w:rsidP="00781FF5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регулятивные УУД</w:t>
            </w:r>
          </w:p>
          <w:p w:rsidR="00044770" w:rsidRPr="00891B08" w:rsidRDefault="00044770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891B0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учитывать установленные правила в планировании и контроле способа решения; </w:t>
            </w:r>
          </w:p>
          <w:p w:rsidR="00044770" w:rsidRPr="00891B08" w:rsidRDefault="00044770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891B08">
              <w:rPr>
                <w:i/>
                <w:color w:val="000000" w:themeColor="text1" w:themeShade="80"/>
                <w:sz w:val="24"/>
                <w:szCs w:val="24"/>
              </w:rPr>
              <w:t>Обучающийся получит возможность для формирования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самостоятельно учитывать выделенные учителем ориентиры действия в новом учебном материале; </w:t>
            </w:r>
          </w:p>
          <w:p w:rsidR="00044770" w:rsidRPr="009C7329" w:rsidRDefault="00044770" w:rsidP="00781FF5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</w:p>
          <w:p w:rsidR="00044770" w:rsidRPr="00891B08" w:rsidRDefault="00044770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891B0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установка на здоровый образ жизни; 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установк</w:t>
            </w:r>
            <w:r w:rsidRPr="00781FF5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на здоровый образ жизни и реализации е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в реальном поведении и поступках; </w:t>
            </w:r>
          </w:p>
          <w:p w:rsidR="00044770" w:rsidRPr="00891B08" w:rsidRDefault="00044770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891B08">
              <w:rPr>
                <w:i/>
                <w:color w:val="000000" w:themeColor="text1" w:themeShade="80"/>
                <w:sz w:val="24"/>
                <w:szCs w:val="24"/>
              </w:rPr>
              <w:t>Обучающийся получит возможность для формирования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эмпатия как понимание чувств других людей и сопереживание им; </w:t>
            </w:r>
          </w:p>
          <w:p w:rsidR="00044770" w:rsidRPr="009C7329" w:rsidRDefault="00044770" w:rsidP="00781FF5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044770" w:rsidRPr="00891B08" w:rsidRDefault="00044770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891B0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ра в общении и взаимодействии; </w:t>
            </w:r>
          </w:p>
          <w:p w:rsidR="00044770" w:rsidRPr="00891B08" w:rsidRDefault="00044770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891B08">
              <w:rPr>
                <w:i/>
                <w:color w:val="000000" w:themeColor="text1" w:themeShade="80"/>
                <w:sz w:val="24"/>
                <w:szCs w:val="24"/>
              </w:rPr>
              <w:t>Обучающийся получит возможность для формирования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аргументировать свою позицию и координировать е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с позициями партн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ров в сотрудничестве при выработке общего решения в совместной деятельности</w:t>
            </w:r>
            <w:r w:rsidRPr="00781FF5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</w:tr>
      <w:tr w:rsidR="00044770" w:rsidRPr="00660149" w:rsidTr="002743A4">
        <w:tc>
          <w:tcPr>
            <w:tcW w:w="675" w:type="dxa"/>
            <w:gridSpan w:val="3"/>
          </w:tcPr>
          <w:p w:rsidR="00044770" w:rsidRPr="00C07E03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120</w:t>
            </w:r>
          </w:p>
        </w:tc>
        <w:tc>
          <w:tcPr>
            <w:tcW w:w="2694" w:type="dxa"/>
            <w:gridSpan w:val="3"/>
          </w:tcPr>
          <w:p w:rsidR="00044770" w:rsidRDefault="00044770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Юмористические рассказы о детях и 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для детей</w:t>
            </w:r>
          </w:p>
          <w:p w:rsidR="00044770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Н.Носов «Федина задача»</w:t>
            </w:r>
          </w:p>
          <w:p w:rsidR="00044770" w:rsidRPr="0084514B" w:rsidRDefault="00044770" w:rsidP="0066014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Навык чтения вслух. Итоговая проверка.</w:t>
            </w:r>
          </w:p>
        </w:tc>
        <w:tc>
          <w:tcPr>
            <w:tcW w:w="3969" w:type="dxa"/>
          </w:tcPr>
          <w:p w:rsidR="00044770" w:rsidRPr="00781FF5" w:rsidRDefault="00044770" w:rsidP="00781FF5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781FF5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Повторить рассказы о детях Н.Носова, Л.Пентелеева, </w:t>
            </w:r>
            <w:r w:rsidRPr="00781FF5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В.Драгунского. Разграничить понятия «юмор», «ирония». Читать юмористические эпизоды. Определить и комментировать отношение автора. Выразительно читать диалоги.</w:t>
            </w:r>
          </w:p>
        </w:tc>
        <w:tc>
          <w:tcPr>
            <w:tcW w:w="4889" w:type="dxa"/>
          </w:tcPr>
          <w:p w:rsidR="00044770" w:rsidRPr="00066396" w:rsidRDefault="007E77E6" w:rsidP="00781FF5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спользовать выборочное чтение для составления плана рассказа о герое, 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выбора опорных слов и подготовки подробного или краткого рассказа.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спользовать умение рассказывать о герое в самостоятельной работе.</w:t>
            </w:r>
          </w:p>
          <w:p w:rsidR="00044770" w:rsidRPr="00781FF5" w:rsidRDefault="007E77E6" w:rsidP="007E77E6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пределять авторское отношение к героям произведения, формулировать своё мнение о произведении, героях и их поступках.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ч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итать диалоги героев выразительно, по ролям; инсценировать отдельные эпизоды или произведения в группах.</w:t>
            </w:r>
          </w:p>
        </w:tc>
        <w:tc>
          <w:tcPr>
            <w:tcW w:w="2559" w:type="dxa"/>
          </w:tcPr>
          <w:p w:rsidR="00044770" w:rsidRPr="00660149" w:rsidRDefault="00044770" w:rsidP="00430AF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</w:t>
            </w:r>
          </w:p>
          <w:p w:rsidR="00044770" w:rsidRPr="00660149" w:rsidRDefault="00044770" w:rsidP="00430AFA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044770" w:rsidRPr="00660149" w:rsidTr="002743A4">
        <w:tc>
          <w:tcPr>
            <w:tcW w:w="675" w:type="dxa"/>
            <w:gridSpan w:val="3"/>
          </w:tcPr>
          <w:p w:rsidR="00044770" w:rsidRPr="00C07E03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121</w:t>
            </w:r>
          </w:p>
        </w:tc>
        <w:tc>
          <w:tcPr>
            <w:tcW w:w="2694" w:type="dxa"/>
            <w:gridSpan w:val="3"/>
          </w:tcPr>
          <w:p w:rsidR="00044770" w:rsidRDefault="00044770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Юмористические стихи.</w:t>
            </w:r>
          </w:p>
          <w:p w:rsidR="00044770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И.Гамазкова «Страдания»</w:t>
            </w:r>
          </w:p>
          <w:p w:rsidR="00044770" w:rsidRPr="00F858FE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В.Драгунский «Тайное становиться явным»</w:t>
            </w:r>
          </w:p>
        </w:tc>
        <w:tc>
          <w:tcPr>
            <w:tcW w:w="3969" w:type="dxa"/>
          </w:tcPr>
          <w:p w:rsidR="00044770" w:rsidRPr="00781FF5" w:rsidRDefault="00044770" w:rsidP="00781FF5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781FF5">
              <w:rPr>
                <w:color w:val="000000" w:themeColor="text1" w:themeShade="80"/>
                <w:sz w:val="24"/>
                <w:szCs w:val="24"/>
                <w:lang w:val="ru-RU"/>
              </w:rPr>
              <w:t>Работать со стихотворением И.Гамазковой «Страдания», выполнить задания в учебнике и тетради. Заучить наизусть (по желанию).</w:t>
            </w:r>
          </w:p>
          <w:p w:rsidR="00044770" w:rsidRPr="00781FF5" w:rsidRDefault="00044770" w:rsidP="00781FF5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781FF5">
              <w:rPr>
                <w:color w:val="000000" w:themeColor="text1" w:themeShade="80"/>
                <w:sz w:val="24"/>
                <w:szCs w:val="24"/>
                <w:lang w:val="ru-RU"/>
              </w:rPr>
              <w:t>Слушать рассказ В.Драгунского «Тайное становиться явным».</w:t>
            </w:r>
          </w:p>
          <w:p w:rsidR="00044770" w:rsidRPr="00781FF5" w:rsidRDefault="00044770" w:rsidP="00781FF5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</w:p>
        </w:tc>
        <w:tc>
          <w:tcPr>
            <w:tcW w:w="4889" w:type="dxa"/>
          </w:tcPr>
          <w:p w:rsidR="00044770" w:rsidRPr="00066396" w:rsidRDefault="007E77E6" w:rsidP="00781FF5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в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оспринимать тексты прослушанных произведений, адекватно реагировать на содержание произведения, высказывать своё мнение о произведении, уметь выслушивать и уважительно относиться к мнению одноклассников и учителя.</w:t>
            </w:r>
          </w:p>
          <w:p w:rsidR="00044770" w:rsidRPr="00781FF5" w:rsidRDefault="007E77E6" w:rsidP="00781FF5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в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ыполнять письменные упражнения с текстами изучаемых произведений в тетрадях</w:t>
            </w:r>
            <w:r w:rsidR="00044770" w:rsidRPr="00781FF5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044770" w:rsidRPr="00660149" w:rsidRDefault="00044770" w:rsidP="00430AF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О, хрестоматия </w:t>
            </w:r>
          </w:p>
          <w:p w:rsidR="00044770" w:rsidRPr="00660149" w:rsidRDefault="00044770" w:rsidP="00430AFA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044770" w:rsidRPr="00FA61DE" w:rsidTr="002743A4">
        <w:tc>
          <w:tcPr>
            <w:tcW w:w="675" w:type="dxa"/>
            <w:gridSpan w:val="3"/>
          </w:tcPr>
          <w:p w:rsidR="00044770" w:rsidRPr="00C07E03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122</w:t>
            </w:r>
          </w:p>
        </w:tc>
        <w:tc>
          <w:tcPr>
            <w:tcW w:w="2694" w:type="dxa"/>
            <w:gridSpan w:val="3"/>
          </w:tcPr>
          <w:p w:rsidR="00044770" w:rsidRDefault="00044770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Слушание и работа с книгой. </w:t>
            </w: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Юмористические произведения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 для детей.</w:t>
            </w:r>
          </w:p>
          <w:p w:rsidR="00044770" w:rsidRPr="00F858FE" w:rsidRDefault="00044770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М.Горький «Пепе»</w:t>
            </w:r>
          </w:p>
        </w:tc>
        <w:tc>
          <w:tcPr>
            <w:tcW w:w="3969" w:type="dxa"/>
          </w:tcPr>
          <w:p w:rsidR="00044770" w:rsidRPr="00781FF5" w:rsidRDefault="00044770" w:rsidP="00781FF5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781FF5">
              <w:rPr>
                <w:color w:val="000000" w:themeColor="text1" w:themeShade="80"/>
                <w:sz w:val="24"/>
                <w:szCs w:val="24"/>
                <w:lang w:val="ru-RU"/>
              </w:rPr>
              <w:t>Повторить юмористические рассказы о детях и для детей Н.Носова, В.Драгунского. Читать рассказ М.Горького «Пепе». Юмористические произведение в детских газетах и журналах.</w:t>
            </w:r>
          </w:p>
        </w:tc>
        <w:tc>
          <w:tcPr>
            <w:tcW w:w="4889" w:type="dxa"/>
          </w:tcPr>
          <w:p w:rsidR="00044770" w:rsidRPr="00066396" w:rsidRDefault="007E77E6" w:rsidP="00781FF5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вести диалог — обсуждение изучаемого произведения, задавать вопросы по содержанию произведения, формулировать ответы на вопросы и подтверждать их примерами из произведения; поддерживать беседу и выражать интерес.</w:t>
            </w:r>
          </w:p>
          <w:p w:rsidR="00044770" w:rsidRPr="00781FF5" w:rsidRDefault="007E77E6" w:rsidP="00781FF5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ользоваться дополнительной информацией, полученной из самостоятельно прочитанных произведений и книг по теме.</w:t>
            </w:r>
          </w:p>
        </w:tc>
        <w:tc>
          <w:tcPr>
            <w:tcW w:w="2559" w:type="dxa"/>
          </w:tcPr>
          <w:p w:rsidR="00044770" w:rsidRPr="00430AFA" w:rsidRDefault="00044770" w:rsidP="00430AF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О, хрестоматия, периодические издания для детей.</w:t>
            </w:r>
          </w:p>
          <w:p w:rsidR="00044770" w:rsidRPr="00066396" w:rsidRDefault="00044770" w:rsidP="00430AFA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</w:p>
        </w:tc>
      </w:tr>
      <w:tr w:rsidR="00044770" w:rsidRPr="00FA61DE" w:rsidTr="003F0E53">
        <w:tc>
          <w:tcPr>
            <w:tcW w:w="14786" w:type="dxa"/>
            <w:gridSpan w:val="9"/>
          </w:tcPr>
          <w:p w:rsidR="00044770" w:rsidRPr="00066396" w:rsidRDefault="00044770" w:rsidP="00C07E0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Очерки (6 ч)</w:t>
            </w:r>
          </w:p>
          <w:p w:rsidR="00044770" w:rsidRPr="009C7329" w:rsidRDefault="00044770" w:rsidP="00BE40FB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lastRenderedPageBreak/>
              <w:t>познавательные УУД</w:t>
            </w:r>
          </w:p>
          <w:p w:rsidR="00044770" w:rsidRPr="00891B08" w:rsidRDefault="00044770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891B0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проводить сравнение, сериацию и классификацию по заданным критериям; </w:t>
            </w:r>
          </w:p>
          <w:p w:rsidR="00044770" w:rsidRPr="00891B08" w:rsidRDefault="00044770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891B08">
              <w:rPr>
                <w:i/>
                <w:color w:val="000000" w:themeColor="text1" w:themeShade="80"/>
                <w:sz w:val="24"/>
                <w:szCs w:val="24"/>
              </w:rPr>
              <w:t>Обучающийся получит возможность для формирования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044770" w:rsidRPr="00BE40FB" w:rsidRDefault="00044770" w:rsidP="005D3030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BE40F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устанавливать аналогии; </w:t>
            </w:r>
          </w:p>
          <w:p w:rsidR="00044770" w:rsidRPr="009C7329" w:rsidRDefault="00044770" w:rsidP="00BE40FB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9C7329">
              <w:rPr>
                <w:b/>
                <w:color w:val="000000" w:themeColor="text1" w:themeShade="80"/>
                <w:sz w:val="24"/>
                <w:szCs w:val="24"/>
              </w:rPr>
              <w:t>регулятивные УУД</w:t>
            </w:r>
          </w:p>
          <w:p w:rsidR="00044770" w:rsidRPr="00891B08" w:rsidRDefault="00044770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891B0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81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осуществлять итоговый и пошаговый контроль по результату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044770" w:rsidRPr="00BE40FB" w:rsidRDefault="00044770" w:rsidP="009C7329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91B08">
              <w:rPr>
                <w:i/>
                <w:color w:val="000000" w:themeColor="text1" w:themeShade="80"/>
                <w:sz w:val="24"/>
                <w:szCs w:val="24"/>
              </w:rPr>
              <w:t>Обучающийся получит возможность для формирования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81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осуществлять констатирующий и предвосхищающий контроль по результату и по способу действия, актуальный контроль на уровне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произвольного внимания; </w:t>
            </w:r>
          </w:p>
          <w:p w:rsidR="00044770" w:rsidRPr="009C7329" w:rsidRDefault="00044770" w:rsidP="00BE40FB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</w:p>
          <w:p w:rsidR="00044770" w:rsidRPr="00891B08" w:rsidRDefault="00044770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891B0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ориентация в нравственном содержании и смысле как собственных поступков, так и поступков окружающих людей; 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выраженн</w:t>
            </w:r>
            <w:r w:rsidRPr="00BE40F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устойчив</w:t>
            </w:r>
            <w:r w:rsidRPr="00BE40F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учебно-познавательн</w:t>
            </w:r>
            <w:r w:rsidRPr="00BE40F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мотиваци</w:t>
            </w:r>
            <w:r w:rsidRPr="00BE40F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я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учения;</w:t>
            </w:r>
          </w:p>
          <w:p w:rsidR="00044770" w:rsidRPr="00BE40FB" w:rsidRDefault="00044770" w:rsidP="009C7329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91B08">
              <w:rPr>
                <w:i/>
                <w:color w:val="000000" w:themeColor="text1" w:themeShade="80"/>
                <w:sz w:val="24"/>
                <w:szCs w:val="24"/>
              </w:rPr>
              <w:t>Обучающийся получит возможность для формирования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устойчив</w:t>
            </w:r>
            <w:r w:rsidRPr="00BE40F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ый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учебно-познавательн</w:t>
            </w:r>
            <w:r w:rsidRPr="00BE40F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ый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интерес</w:t>
            </w:r>
            <w:r w:rsidRPr="00BE40F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к новым общим способам решения задач;</w:t>
            </w:r>
          </w:p>
          <w:p w:rsidR="00044770" w:rsidRPr="009C7329" w:rsidRDefault="00044770" w:rsidP="00BE40FB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044770" w:rsidRPr="00891B08" w:rsidRDefault="00044770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891B0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учитывать разные мнения и стремиться к координации различных позиций в сотрудничестве; </w:t>
            </w:r>
          </w:p>
          <w:p w:rsidR="00044770" w:rsidRPr="00BE40FB" w:rsidRDefault="00044770" w:rsidP="009C7329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91B08">
              <w:rPr>
                <w:i/>
                <w:color w:val="000000" w:themeColor="text1" w:themeShade="80"/>
                <w:sz w:val="24"/>
                <w:szCs w:val="24"/>
              </w:rPr>
              <w:t>Обучающийся получит возможность для формирования</w:t>
            </w:r>
          </w:p>
          <w:p w:rsidR="00044770" w:rsidRPr="00066396" w:rsidRDefault="00044770" w:rsidP="005D3030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формулировать собственное мнение и позицию</w:t>
            </w:r>
            <w:r w:rsidRPr="00BE40FB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</w:tr>
      <w:tr w:rsidR="00044770" w:rsidRPr="00FA61DE" w:rsidTr="002743A4">
        <w:tc>
          <w:tcPr>
            <w:tcW w:w="675" w:type="dxa"/>
            <w:gridSpan w:val="3"/>
          </w:tcPr>
          <w:p w:rsidR="00044770" w:rsidRPr="00C07E03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123</w:t>
            </w:r>
          </w:p>
        </w:tc>
        <w:tc>
          <w:tcPr>
            <w:tcW w:w="2694" w:type="dxa"/>
            <w:gridSpan w:val="3"/>
          </w:tcPr>
          <w:p w:rsidR="00044770" w:rsidRDefault="00044770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Очерки о Родине</w:t>
            </w:r>
          </w:p>
          <w:p w:rsidR="00044770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И.Соколов-Микитов «Родина»</w:t>
            </w:r>
          </w:p>
          <w:p w:rsidR="00044770" w:rsidRPr="00F677E0" w:rsidRDefault="00044770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М.Шолохов «Любимая мать-отчизна»</w:t>
            </w:r>
          </w:p>
        </w:tc>
        <w:tc>
          <w:tcPr>
            <w:tcW w:w="3969" w:type="dxa"/>
          </w:tcPr>
          <w:p w:rsidR="00044770" w:rsidRPr="00305E72" w:rsidRDefault="00044770" w:rsidP="00305E7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305E72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Закрепить понятия «очерк», «герой очерка», «тема очерка». Повторить изученные очерки. Читать очерки И.Соколова-Микитова «Родина» и </w:t>
            </w:r>
          </w:p>
          <w:p w:rsidR="00044770" w:rsidRPr="00305E72" w:rsidRDefault="00044770" w:rsidP="00305E7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305E72">
              <w:rPr>
                <w:color w:val="000000" w:themeColor="text1" w:themeShade="80"/>
                <w:sz w:val="24"/>
                <w:szCs w:val="24"/>
                <w:lang w:val="ru-RU"/>
              </w:rPr>
              <w:t>М.Шолохова «Любимая мать-отчизна». Сравнить, определить темы и авторские позиции.</w:t>
            </w:r>
          </w:p>
        </w:tc>
        <w:tc>
          <w:tcPr>
            <w:tcW w:w="4889" w:type="dxa"/>
          </w:tcPr>
          <w:p w:rsidR="00044770" w:rsidRPr="00066396" w:rsidRDefault="002F79BA" w:rsidP="00305E7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в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ысказывать своё суждение о поступках героев, соотносить их с общепринятыми нормами поведения.</w:t>
            </w:r>
          </w:p>
          <w:p w:rsidR="00044770" w:rsidRPr="00305E72" w:rsidRDefault="002F79BA" w:rsidP="00305E7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равнивать произведения отечественных писателей по темам и жанрам.</w:t>
            </w:r>
          </w:p>
          <w:p w:rsidR="00044770" w:rsidRPr="00305E72" w:rsidRDefault="002F79BA" w:rsidP="00305E7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ользоваться умением читать молча для ознакомительного (первичного) чтения учебных текстов, художественных и 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научно-популярных произведений, справочных статей и книг.</w:t>
            </w:r>
          </w:p>
        </w:tc>
        <w:tc>
          <w:tcPr>
            <w:tcW w:w="2559" w:type="dxa"/>
          </w:tcPr>
          <w:p w:rsidR="00044770" w:rsidRPr="00066396" w:rsidRDefault="00044770" w:rsidP="00CE6F1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О, хрестоматия   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044770" w:rsidRPr="00CE6F10" w:rsidRDefault="00044770" w:rsidP="00CE6F1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«Жанр очерк»</w:t>
            </w:r>
          </w:p>
        </w:tc>
      </w:tr>
      <w:tr w:rsidR="00044770" w:rsidRPr="00660149" w:rsidTr="002743A4">
        <w:tc>
          <w:tcPr>
            <w:tcW w:w="675" w:type="dxa"/>
            <w:gridSpan w:val="3"/>
          </w:tcPr>
          <w:p w:rsidR="00044770" w:rsidRPr="00C07E03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124</w:t>
            </w:r>
          </w:p>
        </w:tc>
        <w:tc>
          <w:tcPr>
            <w:tcW w:w="2694" w:type="dxa"/>
            <w:gridSpan w:val="3"/>
          </w:tcPr>
          <w:p w:rsidR="00044770" w:rsidRDefault="00044770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Очерки о людях</w:t>
            </w:r>
          </w:p>
          <w:p w:rsidR="00044770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А.Куприн «Сказки Пушкина», Н.Шер «Картины-сказки»</w:t>
            </w:r>
          </w:p>
          <w:p w:rsidR="00044770" w:rsidRPr="003F0E53" w:rsidRDefault="00044770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М.Горький «О сказках»</w:t>
            </w:r>
          </w:p>
        </w:tc>
        <w:tc>
          <w:tcPr>
            <w:tcW w:w="3969" w:type="dxa"/>
          </w:tcPr>
          <w:p w:rsidR="00044770" w:rsidRPr="00305E72" w:rsidRDefault="00044770" w:rsidP="00305E7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305E72">
              <w:rPr>
                <w:color w:val="000000" w:themeColor="text1" w:themeShade="80"/>
                <w:sz w:val="24"/>
                <w:szCs w:val="24"/>
                <w:lang w:val="ru-RU"/>
              </w:rPr>
              <w:t>Работать с очерками, выделить их особенности (герои, описания, способы выражения авторской точки зрения). Работа с информацией из очерков.</w:t>
            </w:r>
          </w:p>
        </w:tc>
        <w:tc>
          <w:tcPr>
            <w:tcW w:w="4889" w:type="dxa"/>
          </w:tcPr>
          <w:p w:rsidR="00044770" w:rsidRPr="00305E72" w:rsidRDefault="002F79BA" w:rsidP="00305E7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спользовать умение читать молча для самостоятельного чтения книг по изучаемому разделу, детских газет и журналов</w:t>
            </w:r>
            <w:r w:rsidR="00044770" w:rsidRPr="00305E72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044770" w:rsidRPr="00066396" w:rsidRDefault="002F79BA" w:rsidP="00305E7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о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пределять авторское отношение к героям произведения, формулировать своё мнение о произведении, героях и их поступках.</w:t>
            </w:r>
          </w:p>
          <w:p w:rsidR="00044770" w:rsidRPr="00305E72" w:rsidRDefault="002F79BA" w:rsidP="00305E7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н</w:t>
            </w:r>
            <w:r w:rsidR="00044770"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аходить нужную информацию о героях изучаемых произведений, представленную в явном виде.</w:t>
            </w:r>
          </w:p>
        </w:tc>
        <w:tc>
          <w:tcPr>
            <w:tcW w:w="2559" w:type="dxa"/>
          </w:tcPr>
          <w:p w:rsidR="00044770" w:rsidRPr="00CE6F10" w:rsidRDefault="00044770" w:rsidP="00CE6F1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О, хрестоматия  </w:t>
            </w:r>
          </w:p>
        </w:tc>
      </w:tr>
      <w:tr w:rsidR="002F79BA" w:rsidRPr="00660149" w:rsidTr="002743A4">
        <w:tc>
          <w:tcPr>
            <w:tcW w:w="675" w:type="dxa"/>
            <w:gridSpan w:val="3"/>
          </w:tcPr>
          <w:p w:rsidR="002F79BA" w:rsidRPr="00C07E03" w:rsidRDefault="002F79BA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125</w:t>
            </w:r>
          </w:p>
        </w:tc>
        <w:tc>
          <w:tcPr>
            <w:tcW w:w="2694" w:type="dxa"/>
            <w:gridSpan w:val="3"/>
          </w:tcPr>
          <w:p w:rsidR="002F79BA" w:rsidRDefault="002F79BA" w:rsidP="003F0E53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Очерки о людях</w:t>
            </w:r>
          </w:p>
          <w:p w:rsidR="002F79BA" w:rsidRDefault="002F79BA" w:rsidP="003F0E53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А.Куприн «Сказки Пушкина», Н.Шер «Картины-сказки»</w:t>
            </w:r>
          </w:p>
          <w:p w:rsidR="002F79BA" w:rsidRPr="003F0E53" w:rsidRDefault="002F79BA" w:rsidP="003F0E53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М.Горький «О сказках»</w:t>
            </w:r>
          </w:p>
        </w:tc>
        <w:tc>
          <w:tcPr>
            <w:tcW w:w="3969" w:type="dxa"/>
          </w:tcPr>
          <w:p w:rsidR="002F79BA" w:rsidRPr="00305E72" w:rsidRDefault="002F79BA" w:rsidP="00305E7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305E72">
              <w:rPr>
                <w:color w:val="000000" w:themeColor="text1" w:themeShade="80"/>
                <w:sz w:val="24"/>
                <w:szCs w:val="24"/>
                <w:lang w:val="ru-RU"/>
              </w:rPr>
              <w:t>Работать с очерками, выделить их особенности (герои, описания, способы выражения авторской точки зрения). Работа с информацией из очерков.</w:t>
            </w:r>
          </w:p>
        </w:tc>
        <w:tc>
          <w:tcPr>
            <w:tcW w:w="4889" w:type="dxa"/>
          </w:tcPr>
          <w:p w:rsidR="002F79BA" w:rsidRPr="00305E72" w:rsidRDefault="002F79BA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спользовать умение читать молча для самостоятельного чтения книг по изучаемому разделу, детских газет и журналов</w:t>
            </w:r>
            <w:r w:rsidRPr="00305E72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2F79BA" w:rsidRPr="00066396" w:rsidRDefault="002F79BA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о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пределять авторское отношение к героям произведения, формулировать своё мнение о произведении, героях и их поступках.</w:t>
            </w:r>
          </w:p>
          <w:p w:rsidR="002F79BA" w:rsidRPr="00305E72" w:rsidRDefault="002F79BA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н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аходить нужную информацию о героях изучаемых произведений, представленную в явном виде.</w:t>
            </w:r>
          </w:p>
        </w:tc>
        <w:tc>
          <w:tcPr>
            <w:tcW w:w="2559" w:type="dxa"/>
          </w:tcPr>
          <w:p w:rsidR="002F79BA" w:rsidRPr="00CE6F10" w:rsidRDefault="002F79BA" w:rsidP="00CE6F1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О, хрестоматия  </w:t>
            </w:r>
          </w:p>
        </w:tc>
      </w:tr>
      <w:tr w:rsidR="002F79BA" w:rsidRPr="00660149" w:rsidTr="002743A4">
        <w:tc>
          <w:tcPr>
            <w:tcW w:w="675" w:type="dxa"/>
            <w:gridSpan w:val="3"/>
          </w:tcPr>
          <w:p w:rsidR="002F79BA" w:rsidRPr="00C07E03" w:rsidRDefault="002F79BA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126</w:t>
            </w:r>
          </w:p>
        </w:tc>
        <w:tc>
          <w:tcPr>
            <w:tcW w:w="2694" w:type="dxa"/>
            <w:gridSpan w:val="3"/>
          </w:tcPr>
          <w:p w:rsidR="002F79BA" w:rsidRDefault="002F79BA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Темы очерков.</w:t>
            </w:r>
          </w:p>
          <w:p w:rsidR="002F79BA" w:rsidRPr="003F0E53" w:rsidRDefault="002F79BA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Р.Сеф «О стихах Джона Чиарди»</w:t>
            </w:r>
          </w:p>
        </w:tc>
        <w:tc>
          <w:tcPr>
            <w:tcW w:w="3969" w:type="dxa"/>
          </w:tcPr>
          <w:p w:rsidR="002F79BA" w:rsidRPr="00305E72" w:rsidRDefault="002F79BA" w:rsidP="00305E7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305E72">
              <w:rPr>
                <w:color w:val="000000" w:themeColor="text1" w:themeShade="80"/>
                <w:sz w:val="24"/>
                <w:szCs w:val="24"/>
                <w:lang w:val="ru-RU"/>
              </w:rPr>
              <w:t>Выделить особенности очерков о писателях. Повторить произведения и очерки А.Куприна о Чехове, Р.Сефа о Дж.Чиарди. Самостоятельно читать очерк о Дж.Чиарди. Повторить произведения Дж.Чиарди.</w:t>
            </w:r>
          </w:p>
        </w:tc>
        <w:tc>
          <w:tcPr>
            <w:tcW w:w="4889" w:type="dxa"/>
          </w:tcPr>
          <w:p w:rsidR="002F79BA" w:rsidRPr="00305E72" w:rsidRDefault="002F79BA" w:rsidP="00305E7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амостоятельно работать с текстами научно-популярных произведений (очерки, воспоминания, рассказы и сказки).</w:t>
            </w:r>
          </w:p>
          <w:p w:rsidR="002F79BA" w:rsidRPr="00066396" w:rsidRDefault="002F79BA" w:rsidP="00305E7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рактически определять жанры литературных произведений, указывая их особенности.</w:t>
            </w:r>
          </w:p>
          <w:p w:rsidR="002F79BA" w:rsidRPr="00305E72" w:rsidRDefault="002F79BA" w:rsidP="00305E7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</w:tcPr>
          <w:p w:rsidR="002F79BA" w:rsidRPr="00CE6F10" w:rsidRDefault="002F79BA" w:rsidP="00F6361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О, хрестоматия  </w:t>
            </w:r>
          </w:p>
        </w:tc>
      </w:tr>
      <w:tr w:rsidR="002F79BA" w:rsidRPr="00660149" w:rsidTr="002743A4">
        <w:tc>
          <w:tcPr>
            <w:tcW w:w="675" w:type="dxa"/>
            <w:gridSpan w:val="3"/>
          </w:tcPr>
          <w:p w:rsidR="002F79BA" w:rsidRPr="00C07E03" w:rsidRDefault="002F79BA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127</w:t>
            </w:r>
          </w:p>
        </w:tc>
        <w:tc>
          <w:tcPr>
            <w:tcW w:w="2694" w:type="dxa"/>
            <w:gridSpan w:val="3"/>
          </w:tcPr>
          <w:p w:rsidR="002F79BA" w:rsidRPr="00F307DF" w:rsidRDefault="002F79BA" w:rsidP="007E3378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F307DF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Библиотечный урок. Писатели о писателях</w:t>
            </w:r>
          </w:p>
        </w:tc>
        <w:tc>
          <w:tcPr>
            <w:tcW w:w="3969" w:type="dxa"/>
          </w:tcPr>
          <w:p w:rsidR="002F79BA" w:rsidRPr="00305E72" w:rsidRDefault="002F79BA" w:rsidP="00305E7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305E72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Работать с разделам «Очерки и воспоминания» в хрестоматии. </w:t>
            </w:r>
            <w:r w:rsidRPr="00305E72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Провести обобщение по изученным разделам. Творческая работа – написание очерка «Мой любимый писатель»</w:t>
            </w:r>
          </w:p>
        </w:tc>
        <w:tc>
          <w:tcPr>
            <w:tcW w:w="4889" w:type="dxa"/>
          </w:tcPr>
          <w:p w:rsidR="002F79BA" w:rsidRPr="00066396" w:rsidRDefault="002F79BA" w:rsidP="00305E7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оздавать небольшие произведения по аналогии (загадки, песни, очерки,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рассказы, стихотворения).</w:t>
            </w:r>
          </w:p>
          <w:p w:rsidR="002F79BA" w:rsidRPr="00066396" w:rsidRDefault="002F79BA" w:rsidP="00305E7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р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аботать с научно-популярными рассказами, очерками, воспоминаниями.</w:t>
            </w:r>
          </w:p>
          <w:p w:rsidR="002F79BA" w:rsidRPr="00305E72" w:rsidRDefault="002F79BA" w:rsidP="00305E7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в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ыделять их особенности: точное описание фактов, предметов, людей, явлений природы.</w:t>
            </w:r>
          </w:p>
        </w:tc>
        <w:tc>
          <w:tcPr>
            <w:tcW w:w="2559" w:type="dxa"/>
          </w:tcPr>
          <w:p w:rsidR="002F79BA" w:rsidRPr="00CE6F10" w:rsidRDefault="002F79BA" w:rsidP="00F6361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О, хрестоматия  </w:t>
            </w:r>
          </w:p>
        </w:tc>
      </w:tr>
      <w:tr w:rsidR="002F79BA" w:rsidRPr="00660149" w:rsidTr="002743A4">
        <w:tc>
          <w:tcPr>
            <w:tcW w:w="675" w:type="dxa"/>
            <w:gridSpan w:val="3"/>
          </w:tcPr>
          <w:p w:rsidR="002F79BA" w:rsidRPr="00C07E03" w:rsidRDefault="002F79BA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128</w:t>
            </w:r>
          </w:p>
        </w:tc>
        <w:tc>
          <w:tcPr>
            <w:tcW w:w="2694" w:type="dxa"/>
            <w:gridSpan w:val="3"/>
          </w:tcPr>
          <w:p w:rsidR="002F79BA" w:rsidRDefault="002F79BA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Обобщение.</w:t>
            </w:r>
          </w:p>
          <w:p w:rsidR="002F79BA" w:rsidRDefault="002F79BA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М.Горький «О книгах», Ю.Яковлев «Право на жизнь»</w:t>
            </w:r>
          </w:p>
          <w:p w:rsidR="002F79BA" w:rsidRPr="0084514B" w:rsidRDefault="002F79BA" w:rsidP="00660149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Начитанность и читательские умения. Итоговая проверка.</w:t>
            </w:r>
          </w:p>
        </w:tc>
        <w:tc>
          <w:tcPr>
            <w:tcW w:w="3969" w:type="dxa"/>
          </w:tcPr>
          <w:p w:rsidR="002F79BA" w:rsidRPr="00305E72" w:rsidRDefault="002F79BA" w:rsidP="00305E7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305E72">
              <w:rPr>
                <w:color w:val="000000" w:themeColor="text1" w:themeShade="80"/>
                <w:sz w:val="24"/>
                <w:szCs w:val="24"/>
                <w:lang w:val="ru-RU"/>
              </w:rPr>
              <w:t>Самостоятельно работать с очерком Ю.Яковлева «Право на жизнь». Выполнить задания в тетради.</w:t>
            </w:r>
          </w:p>
        </w:tc>
        <w:tc>
          <w:tcPr>
            <w:tcW w:w="4889" w:type="dxa"/>
          </w:tcPr>
          <w:p w:rsidR="002F79BA" w:rsidRPr="00305E72" w:rsidRDefault="002F79BA" w:rsidP="00305E7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амостоятельно работать с текстами научно-популярных произведений (очерки, воспоминания, рассказы и сказки).</w:t>
            </w:r>
          </w:p>
          <w:p w:rsidR="002F79BA" w:rsidRPr="00066396" w:rsidRDefault="002F79BA" w:rsidP="00305E72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Выполнять письменные упражнения с текстами изучаемых произведений в тетрадях</w:t>
            </w:r>
            <w:r w:rsidRPr="00305E72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2F79BA" w:rsidRPr="00CE6F10" w:rsidRDefault="002F79BA" w:rsidP="00F6361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О, хрестоматия  </w:t>
            </w:r>
          </w:p>
        </w:tc>
      </w:tr>
      <w:tr w:rsidR="002F79BA" w:rsidRPr="00FA61DE" w:rsidTr="003F0E53">
        <w:tc>
          <w:tcPr>
            <w:tcW w:w="14786" w:type="dxa"/>
            <w:gridSpan w:val="9"/>
          </w:tcPr>
          <w:p w:rsidR="002F79BA" w:rsidRDefault="002F79BA" w:rsidP="00C07E0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Путешествия. Приключения. Фантастика (8 ч)</w:t>
            </w:r>
          </w:p>
          <w:p w:rsidR="002F79BA" w:rsidRPr="009C7329" w:rsidRDefault="002F79BA" w:rsidP="008056EE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познавательные УУД</w:t>
            </w:r>
          </w:p>
          <w:p w:rsidR="002F79BA" w:rsidRPr="00891B08" w:rsidRDefault="002F79BA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891B0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2F79BA" w:rsidRPr="00066396" w:rsidRDefault="002F79BA" w:rsidP="005D3030">
            <w:pPr>
              <w:pStyle w:val="a4"/>
              <w:numPr>
                <w:ilvl w:val="0"/>
                <w:numId w:val="84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владеть рядом общих при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мов решения задач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;</w:t>
            </w:r>
          </w:p>
          <w:p w:rsidR="002F79BA" w:rsidRPr="009C7329" w:rsidRDefault="002F79BA" w:rsidP="009C7329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91B08">
              <w:rPr>
                <w:i/>
                <w:color w:val="000000" w:themeColor="text1" w:themeShade="80"/>
                <w:sz w:val="24"/>
                <w:szCs w:val="24"/>
              </w:rPr>
              <w:t>Обучающийся получит возможность для формирования</w:t>
            </w:r>
            <w:r w:rsidRPr="008056E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2F79BA" w:rsidRPr="00066396" w:rsidRDefault="002F79BA" w:rsidP="005D3030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осуществлять выбор наиболее эффективных способов решения задач в зависимости от конкретных условий; </w:t>
            </w:r>
          </w:p>
          <w:p w:rsidR="002F79BA" w:rsidRPr="009C7329" w:rsidRDefault="002F79BA" w:rsidP="008056EE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регулятивные УУД</w:t>
            </w:r>
          </w:p>
          <w:p w:rsidR="002F79BA" w:rsidRPr="00891B08" w:rsidRDefault="002F79BA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891B0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2F79BA" w:rsidRPr="00066396" w:rsidRDefault="002F79BA" w:rsidP="005D3030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принимать и сохранять учебную задачу; </w:t>
            </w:r>
          </w:p>
          <w:p w:rsidR="002F79BA" w:rsidRPr="009C7329" w:rsidRDefault="002F79BA" w:rsidP="009C7329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91B08">
              <w:rPr>
                <w:i/>
                <w:color w:val="000000" w:themeColor="text1" w:themeShade="80"/>
                <w:sz w:val="24"/>
                <w:szCs w:val="24"/>
              </w:rPr>
              <w:t>Обучающийся получит возможность для формирования</w:t>
            </w:r>
            <w:r w:rsidRPr="008056E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2F79BA" w:rsidRPr="008056EE" w:rsidRDefault="002F79BA" w:rsidP="005D3030">
            <w:pPr>
              <w:pStyle w:val="a4"/>
              <w:numPr>
                <w:ilvl w:val="0"/>
                <w:numId w:val="85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проявлять познавательную инициативу в учебном сотрудничестве; </w:t>
            </w:r>
          </w:p>
          <w:p w:rsidR="002F79BA" w:rsidRPr="009C7329" w:rsidRDefault="002F79BA" w:rsidP="008056EE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>личностные УУД</w:t>
            </w:r>
          </w:p>
          <w:p w:rsidR="002F79BA" w:rsidRPr="00891B08" w:rsidRDefault="002F79BA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891B0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2F79BA" w:rsidRPr="00066396" w:rsidRDefault="002F79BA" w:rsidP="005D3030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ориентация в нравственном содержании и смысле как собственных поступков, так и поступков окружающих людей; </w:t>
            </w:r>
          </w:p>
          <w:p w:rsidR="002F79BA" w:rsidRPr="009C7329" w:rsidRDefault="002F79BA" w:rsidP="009C7329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91B08">
              <w:rPr>
                <w:i/>
                <w:color w:val="000000" w:themeColor="text1" w:themeShade="80"/>
                <w:sz w:val="24"/>
                <w:szCs w:val="24"/>
              </w:rPr>
              <w:t>Обучающийся получит возможность для формирования</w:t>
            </w:r>
            <w:r w:rsidRPr="008056E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2F79BA" w:rsidRPr="008056EE" w:rsidRDefault="002F79BA" w:rsidP="005D3030">
            <w:pPr>
              <w:pStyle w:val="a4"/>
              <w:numPr>
                <w:ilvl w:val="0"/>
                <w:numId w:val="86"/>
              </w:numPr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компетентност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ь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в реализации основ гражданской идентичности в поступках и деятельности; </w:t>
            </w:r>
          </w:p>
          <w:p w:rsidR="002F79BA" w:rsidRPr="009C7329" w:rsidRDefault="002F79BA" w:rsidP="008056EE">
            <w:pPr>
              <w:pStyle w:val="a4"/>
              <w:rPr>
                <w:b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коммуникативные УУД </w:t>
            </w:r>
          </w:p>
          <w:p w:rsidR="002F79BA" w:rsidRPr="00891B08" w:rsidRDefault="002F79BA" w:rsidP="009C7329">
            <w:pPr>
              <w:pStyle w:val="a4"/>
              <w:rPr>
                <w:i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У обучающегося будут сформированы</w:t>
            </w:r>
            <w:r w:rsidRPr="00891B08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 xml:space="preserve"> умения</w:t>
            </w:r>
            <w:r w:rsidRPr="00066396">
              <w:rPr>
                <w:i/>
                <w:color w:val="000000" w:themeColor="text1" w:themeShade="80"/>
                <w:sz w:val="24"/>
                <w:szCs w:val="24"/>
                <w:lang w:val="ru-RU"/>
              </w:rPr>
              <w:t>:</w:t>
            </w:r>
          </w:p>
          <w:p w:rsidR="002F79BA" w:rsidRPr="00066396" w:rsidRDefault="002F79BA" w:rsidP="005D3030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договариваться и приходить к общему решению в совместной деятельности, в том числе в ситуации столкновения интересов; </w:t>
            </w:r>
          </w:p>
          <w:p w:rsidR="002F79BA" w:rsidRPr="009C7329" w:rsidRDefault="002F79BA" w:rsidP="009C7329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91B08">
              <w:rPr>
                <w:i/>
                <w:color w:val="000000" w:themeColor="text1" w:themeShade="80"/>
                <w:sz w:val="24"/>
                <w:szCs w:val="24"/>
              </w:rPr>
              <w:lastRenderedPageBreak/>
              <w:t>Обучающийся получит возможность для формирования</w:t>
            </w:r>
            <w:r w:rsidRPr="008056EE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2F79BA" w:rsidRPr="00066396" w:rsidRDefault="002F79BA" w:rsidP="005D3030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с уч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том целей коммуникации достаточно точно, последовательно и полно передавать партн</w:t>
            </w:r>
            <w:r w:rsidRPr="00066396">
              <w:rPr>
                <w:rFonts w:ascii="Cambria Math" w:hAnsi="Cambria Math" w:cs="Times New Roman"/>
                <w:color w:val="000000" w:themeColor="text1" w:themeShade="80"/>
                <w:sz w:val="24"/>
                <w:szCs w:val="24"/>
                <w:lang w:val="ru-RU"/>
              </w:rPr>
              <w:t>ѐ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ру необходимую информацию как ориентир для построения действия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</w:tr>
      <w:tr w:rsidR="002F79BA" w:rsidRPr="00FA61DE" w:rsidTr="002743A4">
        <w:tc>
          <w:tcPr>
            <w:tcW w:w="675" w:type="dxa"/>
            <w:gridSpan w:val="3"/>
          </w:tcPr>
          <w:p w:rsidR="002F79BA" w:rsidRPr="00C07E03" w:rsidRDefault="002F79BA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129</w:t>
            </w:r>
          </w:p>
        </w:tc>
        <w:tc>
          <w:tcPr>
            <w:tcW w:w="2694" w:type="dxa"/>
            <w:gridSpan w:val="3"/>
          </w:tcPr>
          <w:p w:rsidR="002F79BA" w:rsidRDefault="002F79BA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В мире фантастики</w:t>
            </w:r>
          </w:p>
          <w:p w:rsidR="002F79BA" w:rsidRPr="007E3378" w:rsidRDefault="002F79BA" w:rsidP="007E3378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Н.Вагнер «Фея Фантаста», «Берёза»</w:t>
            </w:r>
          </w:p>
        </w:tc>
        <w:tc>
          <w:tcPr>
            <w:tcW w:w="3969" w:type="dxa"/>
          </w:tcPr>
          <w:p w:rsidR="002F79BA" w:rsidRPr="008056EE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8056EE">
              <w:rPr>
                <w:color w:val="000000" w:themeColor="text1" w:themeShade="80"/>
                <w:sz w:val="24"/>
                <w:szCs w:val="24"/>
                <w:lang w:val="ru-RU"/>
              </w:rPr>
              <w:t>Слушать произведение Н.Вагнера «Фея Фантаста». Сравнить сказки Н.Вагнера «Берёза» и Х.-К.Андерсена «Ель». Послушать информацию о Н.Вагнере («русском Андерсене»)</w:t>
            </w:r>
          </w:p>
        </w:tc>
        <w:tc>
          <w:tcPr>
            <w:tcW w:w="4889" w:type="dxa"/>
          </w:tcPr>
          <w:p w:rsidR="002F79BA" w:rsidRPr="00066396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в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оспринимать тексты прослушанных произведений, адекватно реагировать на содержание произведения, высказывать своё мнение о произведении, уметь выслушивать и уважительно относиться к мнению одноклассников и учителя.</w:t>
            </w:r>
          </w:p>
          <w:p w:rsidR="002F79BA" w:rsidRPr="008056EE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равнивать произведения и книги разных авторов по жанру или теме</w:t>
            </w:r>
            <w:r w:rsidRPr="008056EE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2F79BA" w:rsidRPr="00066396" w:rsidRDefault="002F79BA" w:rsidP="00CE6F1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2F79BA" w:rsidRPr="00CE6F10" w:rsidRDefault="002F79BA" w:rsidP="00CE6F10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«Фантастика»</w:t>
            </w:r>
          </w:p>
        </w:tc>
      </w:tr>
      <w:tr w:rsidR="002F79BA" w:rsidRPr="00660149" w:rsidTr="002743A4">
        <w:tc>
          <w:tcPr>
            <w:tcW w:w="675" w:type="dxa"/>
            <w:gridSpan w:val="3"/>
          </w:tcPr>
          <w:p w:rsidR="002F79BA" w:rsidRPr="00C07E03" w:rsidRDefault="002F79BA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130</w:t>
            </w:r>
          </w:p>
        </w:tc>
        <w:tc>
          <w:tcPr>
            <w:tcW w:w="2694" w:type="dxa"/>
            <w:gridSpan w:val="3"/>
          </w:tcPr>
          <w:p w:rsidR="002F79BA" w:rsidRDefault="002F79BA" w:rsidP="007E3378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В мире фантастики</w:t>
            </w:r>
          </w:p>
          <w:p w:rsidR="002F79BA" w:rsidRPr="007E3378" w:rsidRDefault="002F79BA" w:rsidP="007E3378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Н.Вагнер «Фея Фантаста», «Берёза»</w:t>
            </w:r>
          </w:p>
        </w:tc>
        <w:tc>
          <w:tcPr>
            <w:tcW w:w="3969" w:type="dxa"/>
          </w:tcPr>
          <w:p w:rsidR="002F79BA" w:rsidRPr="008056EE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8056EE">
              <w:rPr>
                <w:color w:val="000000" w:themeColor="text1" w:themeShade="80"/>
                <w:sz w:val="24"/>
                <w:szCs w:val="24"/>
                <w:lang w:val="ru-RU"/>
              </w:rPr>
              <w:t>Слушать произведение Н.Вагнера «Фея Фантаста». Сравнить сказки Н.Вагнера «Берёза» и Х.-К.Андерсена «Ель». Послушать информацию о Н.Вагнере («русском Андерсене»)</w:t>
            </w:r>
          </w:p>
        </w:tc>
        <w:tc>
          <w:tcPr>
            <w:tcW w:w="4889" w:type="dxa"/>
          </w:tcPr>
          <w:p w:rsidR="002F79BA" w:rsidRPr="00066396" w:rsidRDefault="002F79BA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в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оспринимать тексты прослушанных произведений, адекватно реагировать на содержание произведения, высказывать своё мнение о произведении, уметь выслушивать и уважительно относиться к мнению одноклассников и учителя.</w:t>
            </w:r>
          </w:p>
          <w:p w:rsidR="002F79BA" w:rsidRPr="008056EE" w:rsidRDefault="002F79BA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равнивать произведения и книги разных авторов по жанру или теме</w:t>
            </w:r>
            <w:r w:rsidRPr="008056EE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2F79BA" w:rsidRPr="00660149" w:rsidRDefault="002F79BA" w:rsidP="00CE6F1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О</w:t>
            </w:r>
          </w:p>
        </w:tc>
      </w:tr>
      <w:tr w:rsidR="002F79BA" w:rsidRPr="00660149" w:rsidTr="002743A4">
        <w:tc>
          <w:tcPr>
            <w:tcW w:w="675" w:type="dxa"/>
            <w:gridSpan w:val="3"/>
          </w:tcPr>
          <w:p w:rsidR="002F79BA" w:rsidRPr="00C07E03" w:rsidRDefault="002F79BA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131</w:t>
            </w:r>
          </w:p>
        </w:tc>
        <w:tc>
          <w:tcPr>
            <w:tcW w:w="2694" w:type="dxa"/>
            <w:gridSpan w:val="3"/>
          </w:tcPr>
          <w:p w:rsidR="002F79BA" w:rsidRDefault="002F79BA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Книги Н.Вагнера</w:t>
            </w:r>
          </w:p>
          <w:p w:rsidR="002F79BA" w:rsidRPr="007E3378" w:rsidRDefault="002F79BA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Н.Вагнер «Сказка», «Руф и Руфина»</w:t>
            </w:r>
          </w:p>
        </w:tc>
        <w:tc>
          <w:tcPr>
            <w:tcW w:w="3969" w:type="dxa"/>
          </w:tcPr>
          <w:p w:rsidR="002F79BA" w:rsidRPr="008056EE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8056EE">
              <w:rPr>
                <w:color w:val="000000" w:themeColor="text1" w:themeShade="80"/>
                <w:sz w:val="24"/>
                <w:szCs w:val="24"/>
                <w:lang w:val="ru-RU"/>
              </w:rPr>
              <w:t>Познакомиться с книгами Н.Вагнера разных годов издания. Слушать произведение Н.Вагнера «Сказка». Самостоятельно читать сказку «Руф и Руфина», сравнить её со сказкой Ц.Топелиуса «Зимняя сказка»</w:t>
            </w:r>
          </w:p>
        </w:tc>
        <w:tc>
          <w:tcPr>
            <w:tcW w:w="4889" w:type="dxa"/>
          </w:tcPr>
          <w:p w:rsidR="002F79BA" w:rsidRPr="00066396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обирать информацию о книгах, героях произведений, писателях и оформлять её в виде таблиц и схем, в том числе на компьютере.</w:t>
            </w:r>
          </w:p>
          <w:p w:rsidR="002F79BA" w:rsidRPr="00066396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ользоваться умением читать молча и разными видами чтения (изучающим, поисковым, просмотровым, выборочным) для работы с содержанием произведений, поиска информации, обогащения читательского опыта и развития интеллекта.</w:t>
            </w:r>
          </w:p>
          <w:p w:rsidR="002F79BA" w:rsidRPr="008056EE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равнивать художественные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произведения со сходными сюжетами и темами</w:t>
            </w:r>
            <w:r w:rsidRPr="008056EE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2F79BA" w:rsidRPr="00660149" w:rsidRDefault="002F79BA" w:rsidP="00CE6F1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О, хрестоматия </w:t>
            </w:r>
          </w:p>
          <w:p w:rsidR="002F79BA" w:rsidRPr="00660149" w:rsidRDefault="002F79BA" w:rsidP="00CE6F10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2F79BA" w:rsidRPr="00660149" w:rsidTr="002743A4">
        <w:tc>
          <w:tcPr>
            <w:tcW w:w="675" w:type="dxa"/>
            <w:gridSpan w:val="3"/>
          </w:tcPr>
          <w:p w:rsidR="002F79BA" w:rsidRPr="00C07E03" w:rsidRDefault="002F79BA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132</w:t>
            </w:r>
          </w:p>
        </w:tc>
        <w:tc>
          <w:tcPr>
            <w:tcW w:w="2694" w:type="dxa"/>
            <w:gridSpan w:val="3"/>
          </w:tcPr>
          <w:p w:rsidR="002F79BA" w:rsidRDefault="002F79BA" w:rsidP="007E3378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Слушание и работа с книгами. Книги Н.Вагнера</w:t>
            </w:r>
          </w:p>
          <w:p w:rsidR="002F79BA" w:rsidRPr="007E3378" w:rsidRDefault="002F79BA" w:rsidP="007E3378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Н.Вагнер «Сказка», «Руф и Руфина»</w:t>
            </w:r>
          </w:p>
        </w:tc>
        <w:tc>
          <w:tcPr>
            <w:tcW w:w="3969" w:type="dxa"/>
          </w:tcPr>
          <w:p w:rsidR="002F79BA" w:rsidRPr="008056EE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8056EE">
              <w:rPr>
                <w:color w:val="000000" w:themeColor="text1" w:themeShade="80"/>
                <w:sz w:val="24"/>
                <w:szCs w:val="24"/>
                <w:lang w:val="ru-RU"/>
              </w:rPr>
              <w:t>Познакомиться с книгами Н.Вагнера разных годов издания. Слушать произведение Н.Вагнера «Сказка». Самостоятельно читать сказку «Руф и Руфина», сравнить её со сказкой Ц.Топелиуса «Зимняя сказка»</w:t>
            </w:r>
          </w:p>
        </w:tc>
        <w:tc>
          <w:tcPr>
            <w:tcW w:w="4889" w:type="dxa"/>
          </w:tcPr>
          <w:p w:rsidR="002F79BA" w:rsidRPr="00066396" w:rsidRDefault="002F79BA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обирать информацию о книгах, героях произведений, писателях и оформлять её в виде таблиц и схем, в том числе на компьютере.</w:t>
            </w:r>
          </w:p>
          <w:p w:rsidR="002F79BA" w:rsidRPr="00066396" w:rsidRDefault="002F79BA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ользоваться умением читать молча и разными видами чтения (изучающим, поисковым, просмотровым, выборочным) для работы с содержанием произведений, поиска информации, обогащения читательского опыта и развития интеллекта.</w:t>
            </w:r>
          </w:p>
          <w:p w:rsidR="002F79BA" w:rsidRPr="008056EE" w:rsidRDefault="002F79BA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с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равнивать художественные произведения со сходными сюжетами и темами</w:t>
            </w:r>
            <w:r w:rsidRPr="008056EE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2F79BA" w:rsidRPr="00660149" w:rsidRDefault="002F79BA" w:rsidP="00F6361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О, хрестоматия </w:t>
            </w:r>
          </w:p>
          <w:p w:rsidR="002F79BA" w:rsidRPr="00660149" w:rsidRDefault="002F79BA" w:rsidP="00F6361E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2F79BA" w:rsidRPr="00660149" w:rsidTr="002743A4">
        <w:tc>
          <w:tcPr>
            <w:tcW w:w="675" w:type="dxa"/>
            <w:gridSpan w:val="3"/>
          </w:tcPr>
          <w:p w:rsidR="002F79BA" w:rsidRPr="00C07E03" w:rsidRDefault="002F79BA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133</w:t>
            </w:r>
          </w:p>
        </w:tc>
        <w:tc>
          <w:tcPr>
            <w:tcW w:w="2694" w:type="dxa"/>
            <w:gridSpan w:val="3"/>
          </w:tcPr>
          <w:p w:rsidR="002F79BA" w:rsidRDefault="002F79BA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Приключенческая литература. </w:t>
            </w:r>
          </w:p>
          <w:p w:rsidR="002F79BA" w:rsidRDefault="002F79BA" w:rsidP="007E3378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Дж.Свифт «Гулливер в стране лилипутов» (отдельные главы)</w:t>
            </w:r>
          </w:p>
          <w:p w:rsidR="002F79BA" w:rsidRPr="007E3378" w:rsidRDefault="002F79BA" w:rsidP="007E3378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В.Рыбаков «О книге Дж.Свифта»</w:t>
            </w:r>
          </w:p>
        </w:tc>
        <w:tc>
          <w:tcPr>
            <w:tcW w:w="3969" w:type="dxa"/>
          </w:tcPr>
          <w:p w:rsidR="002F79BA" w:rsidRPr="008056EE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8056EE">
              <w:rPr>
                <w:color w:val="000000" w:themeColor="text1" w:themeShade="80"/>
                <w:sz w:val="24"/>
                <w:szCs w:val="24"/>
                <w:lang w:val="ru-RU"/>
              </w:rPr>
              <w:t>Познакомиться с книгами Дж.Свифта о Гулливере. Прочитать отдельные главы, обсудить образ Гулливера (внешность, отношение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8056EE">
              <w:rPr>
                <w:color w:val="000000" w:themeColor="text1" w:themeShade="80"/>
                <w:sz w:val="24"/>
                <w:szCs w:val="24"/>
                <w:lang w:val="ru-RU"/>
              </w:rPr>
              <w:t>к людям). Работать с информацией о Дж.Свифте. Слушать одну из глав книги «Гулливер в стране великанов». Читать очерк В.Рыбакова «О книге Дж.Свифта»</w:t>
            </w:r>
          </w:p>
        </w:tc>
        <w:tc>
          <w:tcPr>
            <w:tcW w:w="4889" w:type="dxa"/>
          </w:tcPr>
          <w:p w:rsidR="002F79BA" w:rsidRPr="00066396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ользоваться умением читать молча для ознакомительного (первичного) чтения учебных текстов, художественных и научно-популярных произведений, справочных статей и книг.</w:t>
            </w:r>
          </w:p>
          <w:p w:rsidR="002F79BA" w:rsidRPr="00066396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н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аходить в тексте портреты героев, описание поступков.</w:t>
            </w:r>
          </w:p>
          <w:p w:rsidR="002F79BA" w:rsidRPr="008056EE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спользовать выборочное чтение для составления плана рассказа о герое, выбора опорных слов и подготовки подробного или краткого рассказа.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56027">
              <w:rPr>
                <w:color w:val="000000" w:themeColor="text1" w:themeShade="8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Pr="008056EE">
              <w:rPr>
                <w:color w:val="000000" w:themeColor="text1" w:themeShade="80"/>
                <w:sz w:val="24"/>
                <w:szCs w:val="24"/>
              </w:rPr>
              <w:t>спользовать умение рассказывать о герое в самостоятельной работе.</w:t>
            </w:r>
          </w:p>
        </w:tc>
        <w:tc>
          <w:tcPr>
            <w:tcW w:w="2559" w:type="dxa"/>
          </w:tcPr>
          <w:p w:rsidR="002F79BA" w:rsidRPr="00660149" w:rsidRDefault="002F79BA" w:rsidP="00F6361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О, хрестоматия </w:t>
            </w:r>
          </w:p>
          <w:p w:rsidR="002F79BA" w:rsidRPr="00660149" w:rsidRDefault="002F79BA" w:rsidP="00F6361E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2F79BA" w:rsidRPr="00660149" w:rsidTr="002743A4">
        <w:tc>
          <w:tcPr>
            <w:tcW w:w="675" w:type="dxa"/>
            <w:gridSpan w:val="3"/>
          </w:tcPr>
          <w:p w:rsidR="002F79BA" w:rsidRPr="00C07E03" w:rsidRDefault="002F79BA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134</w:t>
            </w:r>
          </w:p>
        </w:tc>
        <w:tc>
          <w:tcPr>
            <w:tcW w:w="2694" w:type="dxa"/>
            <w:gridSpan w:val="3"/>
          </w:tcPr>
          <w:p w:rsidR="002F79BA" w:rsidRDefault="002F79BA" w:rsidP="007E3378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 xml:space="preserve">Приключенческая литература. </w:t>
            </w:r>
          </w:p>
          <w:p w:rsidR="002F79BA" w:rsidRDefault="002F79BA" w:rsidP="007E3378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Дж.Свифт «Гулливер в стране лилипутов» 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(отдельные главы)</w:t>
            </w:r>
          </w:p>
          <w:p w:rsidR="002F79BA" w:rsidRPr="007E3378" w:rsidRDefault="002F79BA" w:rsidP="007E3378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В.Рыбаков «О книге Дж.Свифта»</w:t>
            </w:r>
          </w:p>
        </w:tc>
        <w:tc>
          <w:tcPr>
            <w:tcW w:w="3969" w:type="dxa"/>
          </w:tcPr>
          <w:p w:rsidR="002F79BA" w:rsidRPr="008056EE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8056EE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 xml:space="preserve">Познакомиться с книгами Дж.Свифта о Гулливере. Прочитать отдельные главы, обсудить образ Гулливера (внешность, отношениек </w:t>
            </w:r>
            <w:r w:rsidRPr="008056EE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людям). Работать с информацией о Дж.Свифте. Слушать одну из глав книги «Гулливер в стране великанов». Читать очерк В.Рыбакова «О книге Дж.Свифта»</w:t>
            </w:r>
          </w:p>
        </w:tc>
        <w:tc>
          <w:tcPr>
            <w:tcW w:w="4889" w:type="dxa"/>
          </w:tcPr>
          <w:p w:rsidR="002F79BA" w:rsidRPr="00066396" w:rsidRDefault="002F79BA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ользоваться умением читать молча для ознакомительного (первичного) чтения учебных текстов, художественных и научно-популярных произведений, 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lastRenderedPageBreak/>
              <w:t>справочных статей и книг.</w:t>
            </w:r>
          </w:p>
          <w:p w:rsidR="002F79BA" w:rsidRPr="00066396" w:rsidRDefault="002F79BA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н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аходить в тексте портреты героев, описание поступков.</w:t>
            </w:r>
          </w:p>
          <w:p w:rsidR="002F79BA" w:rsidRPr="008056EE" w:rsidRDefault="002F79BA" w:rsidP="00641ABA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 xml:space="preserve">спользовать выборочное чтение для составления плана рассказа о герое, выбора опорных слов и подготовки подробного или краткого рассказа. </w:t>
            </w: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56027">
              <w:rPr>
                <w:color w:val="000000" w:themeColor="text1" w:themeShade="8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и</w:t>
            </w:r>
            <w:r w:rsidRPr="008056EE">
              <w:rPr>
                <w:color w:val="000000" w:themeColor="text1" w:themeShade="80"/>
                <w:sz w:val="24"/>
                <w:szCs w:val="24"/>
              </w:rPr>
              <w:t>спользовать умение рассказывать о герое в самостоятельной работе.</w:t>
            </w:r>
          </w:p>
        </w:tc>
        <w:tc>
          <w:tcPr>
            <w:tcW w:w="2559" w:type="dxa"/>
          </w:tcPr>
          <w:p w:rsidR="002F79BA" w:rsidRPr="00660149" w:rsidRDefault="002F79BA" w:rsidP="00CE6F1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О, хрестоматия </w:t>
            </w:r>
          </w:p>
          <w:p w:rsidR="002F79BA" w:rsidRPr="00660149" w:rsidRDefault="002F79BA" w:rsidP="00CE6F10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2F79BA" w:rsidRPr="00660149" w:rsidTr="002743A4">
        <w:tc>
          <w:tcPr>
            <w:tcW w:w="675" w:type="dxa"/>
            <w:gridSpan w:val="3"/>
          </w:tcPr>
          <w:p w:rsidR="002F79BA" w:rsidRPr="00C07E03" w:rsidRDefault="002F79BA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lastRenderedPageBreak/>
              <w:t>135</w:t>
            </w:r>
          </w:p>
        </w:tc>
        <w:tc>
          <w:tcPr>
            <w:tcW w:w="2694" w:type="dxa"/>
            <w:gridSpan w:val="3"/>
          </w:tcPr>
          <w:p w:rsidR="002F79BA" w:rsidRDefault="002F79BA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Обобщение</w:t>
            </w:r>
          </w:p>
          <w:p w:rsidR="002F79BA" w:rsidRPr="0084514B" w:rsidRDefault="002F79BA" w:rsidP="0066014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Сформированность учебной и читательской деятельности. Итоговая проверка.</w:t>
            </w:r>
          </w:p>
        </w:tc>
        <w:tc>
          <w:tcPr>
            <w:tcW w:w="3969" w:type="dxa"/>
          </w:tcPr>
          <w:p w:rsidR="002F79BA" w:rsidRPr="008056EE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8056EE">
              <w:rPr>
                <w:color w:val="000000" w:themeColor="text1" w:themeShade="80"/>
                <w:sz w:val="24"/>
                <w:szCs w:val="24"/>
                <w:lang w:val="ru-RU"/>
              </w:rPr>
              <w:t>Работать по рубрике «Проверь себя»</w:t>
            </w:r>
          </w:p>
        </w:tc>
        <w:tc>
          <w:tcPr>
            <w:tcW w:w="4889" w:type="dxa"/>
          </w:tcPr>
          <w:p w:rsidR="002F79BA" w:rsidRPr="00066396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Выполнять упражнения с текстами изучаемых произведений</w:t>
            </w:r>
            <w:r w:rsidRPr="008056EE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2F79BA" w:rsidRPr="00660149" w:rsidRDefault="002F79BA" w:rsidP="00CE6F1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О, хрестоматия </w:t>
            </w:r>
          </w:p>
          <w:p w:rsidR="002F79BA" w:rsidRPr="00660149" w:rsidRDefault="002F79BA" w:rsidP="00CE6F10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2F79BA" w:rsidRPr="00FA61DE" w:rsidTr="002743A4">
        <w:tc>
          <w:tcPr>
            <w:tcW w:w="675" w:type="dxa"/>
            <w:gridSpan w:val="3"/>
          </w:tcPr>
          <w:p w:rsidR="002F79BA" w:rsidRPr="00C07E03" w:rsidRDefault="002F79BA" w:rsidP="00660149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136</w:t>
            </w:r>
          </w:p>
        </w:tc>
        <w:tc>
          <w:tcPr>
            <w:tcW w:w="2694" w:type="dxa"/>
            <w:gridSpan w:val="3"/>
          </w:tcPr>
          <w:p w:rsidR="002F79BA" w:rsidRDefault="002F79BA" w:rsidP="00660149">
            <w:pPr>
              <w:pStyle w:val="a4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  <w:lang w:val="ru-RU"/>
              </w:rPr>
              <w:t>Библиотечный урок. В мире книг.</w:t>
            </w:r>
          </w:p>
          <w:p w:rsidR="002F79BA" w:rsidRPr="007E3378" w:rsidRDefault="002F79BA" w:rsidP="00660149">
            <w:pPr>
              <w:pStyle w:val="a4"/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4"/>
                <w:szCs w:val="24"/>
                <w:lang w:val="ru-RU"/>
              </w:rPr>
              <w:t>Дополнительное чтение: М.Горький «О книгах», Н.Найдёнова «Мой друг»</w:t>
            </w:r>
          </w:p>
        </w:tc>
        <w:tc>
          <w:tcPr>
            <w:tcW w:w="3969" w:type="dxa"/>
          </w:tcPr>
          <w:p w:rsidR="002F79BA" w:rsidRPr="008056EE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8056EE">
              <w:rPr>
                <w:color w:val="000000" w:themeColor="text1" w:themeShade="80"/>
                <w:sz w:val="24"/>
                <w:szCs w:val="24"/>
                <w:lang w:val="ru-RU"/>
              </w:rPr>
              <w:t>Работать с рубрикой «Книжная полка». Подготовить выразительное чтение стихотворения Н.Найдёновой «Мой друг». Провести конкурс «Книгочей класса» (работа в группах):</w:t>
            </w:r>
          </w:p>
          <w:p w:rsidR="002F79BA" w:rsidRPr="008056EE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8056EE">
              <w:rPr>
                <w:color w:val="000000" w:themeColor="text1" w:themeShade="80"/>
                <w:sz w:val="24"/>
                <w:szCs w:val="24"/>
                <w:lang w:val="ru-RU"/>
              </w:rPr>
              <w:t>Фамилии русских сказочников и их произведения.</w:t>
            </w:r>
          </w:p>
          <w:p w:rsidR="002F79BA" w:rsidRPr="008056EE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8056EE">
              <w:rPr>
                <w:color w:val="000000" w:themeColor="text1" w:themeShade="80"/>
                <w:sz w:val="24"/>
                <w:szCs w:val="24"/>
                <w:lang w:val="ru-RU"/>
              </w:rPr>
              <w:t>Баснописцы и басни.</w:t>
            </w:r>
          </w:p>
          <w:p w:rsidR="002F79BA" w:rsidRPr="008056EE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8056EE">
              <w:rPr>
                <w:color w:val="000000" w:themeColor="text1" w:themeShade="80"/>
                <w:sz w:val="24"/>
                <w:szCs w:val="24"/>
                <w:lang w:val="ru-RU"/>
              </w:rPr>
              <w:t>Произведения фольклора.</w:t>
            </w:r>
          </w:p>
          <w:p w:rsidR="002F79BA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 w:rsidRPr="008056EE">
              <w:rPr>
                <w:color w:val="000000" w:themeColor="text1" w:themeShade="80"/>
                <w:sz w:val="24"/>
                <w:szCs w:val="24"/>
                <w:lang w:val="ru-RU"/>
              </w:rPr>
              <w:t>Дети – герои литературных произведений.</w:t>
            </w:r>
          </w:p>
          <w:p w:rsidR="002F79BA" w:rsidRPr="008056EE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Аннотация к любимой книге.</w:t>
            </w:r>
          </w:p>
        </w:tc>
        <w:tc>
          <w:tcPr>
            <w:tcW w:w="4889" w:type="dxa"/>
          </w:tcPr>
          <w:p w:rsidR="002F79BA" w:rsidRPr="008056EE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в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ыполнять проекты индивидуально, в парах и группах: составлять план и распределять работу; собирать нужную информацию о книгах, героях книг, авторах; обрабатывать и систематизировать материал; готовить и проводить презентацию проекта (монолог-сообщение о книге, авторе или на заданную тему)</w:t>
            </w:r>
            <w:r w:rsidRPr="008056EE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  <w:p w:rsidR="002F79BA" w:rsidRPr="008056EE" w:rsidRDefault="002F79BA" w:rsidP="008056EE">
            <w:pPr>
              <w:pStyle w:val="a4"/>
              <w:jc w:val="both"/>
              <w:rPr>
                <w:color w:val="000000" w:themeColor="text1" w:themeShade="80"/>
                <w:sz w:val="24"/>
                <w:szCs w:val="24"/>
                <w:lang w:val="ru-RU"/>
              </w:rPr>
            </w:pPr>
            <w:r>
              <w:rPr>
                <w:color w:val="000000" w:themeColor="text1" w:themeShade="80"/>
                <w:sz w:val="24"/>
                <w:szCs w:val="24"/>
                <w:lang w:val="ru-RU"/>
              </w:rPr>
              <w:t>Научатся</w:t>
            </w:r>
            <w:r w:rsidRPr="00066396">
              <w:rPr>
                <w:color w:val="000000" w:themeColor="text1" w:themeShade="8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 w:themeShade="80"/>
                <w:sz w:val="24"/>
                <w:szCs w:val="24"/>
                <w:lang w:val="ru-RU" w:eastAsia="ru-RU"/>
              </w:rPr>
              <w:t>п</w:t>
            </w:r>
            <w:r w:rsidRPr="00066396">
              <w:rPr>
                <w:color w:val="000000" w:themeColor="text1" w:themeShade="80"/>
                <w:sz w:val="24"/>
                <w:szCs w:val="24"/>
                <w:lang w:val="ru-RU"/>
              </w:rPr>
              <w:t>ользоваться алгоритмом учебных действий для формирования универсального умения читать выразительно</w:t>
            </w:r>
            <w:r w:rsidRPr="008056EE">
              <w:rPr>
                <w:color w:val="000000" w:themeColor="text1" w:themeShade="8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9" w:type="dxa"/>
          </w:tcPr>
          <w:p w:rsidR="002F79BA" w:rsidRPr="00066396" w:rsidRDefault="002F79BA" w:rsidP="00CE6F1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Учебник, ТП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О, хрестоматия 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>Мультимедийный проектор;</w:t>
            </w:r>
          </w:p>
          <w:p w:rsidR="002F79BA" w:rsidRPr="00CE6F10" w:rsidRDefault="002F79BA" w:rsidP="00CE6F10">
            <w:pPr>
              <w:pStyle w:val="a4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</w:pP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презентация 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Power</w:t>
            </w:r>
            <w:r w:rsidRPr="0006639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</w:t>
            </w:r>
            <w:r w:rsidRPr="00022DD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Point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lang w:val="ru-RU"/>
              </w:rPr>
              <w:t xml:space="preserve"> «Книги в моей жизни»</w:t>
            </w:r>
          </w:p>
        </w:tc>
      </w:tr>
    </w:tbl>
    <w:p w:rsidR="00E630B9" w:rsidRPr="00066396" w:rsidRDefault="00E630B9" w:rsidP="00E630B9">
      <w:pPr>
        <w:ind w:firstLine="708"/>
        <w:jc w:val="center"/>
        <w:rPr>
          <w:lang w:val="ru-RU"/>
        </w:rPr>
      </w:pPr>
    </w:p>
    <w:sectPr w:rsidR="00E630B9" w:rsidRPr="00066396" w:rsidSect="00E630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BA" w:rsidRDefault="00034DBA" w:rsidP="00F16A3D">
      <w:pPr>
        <w:spacing w:after="0" w:line="240" w:lineRule="auto"/>
      </w:pPr>
      <w:r>
        <w:separator/>
      </w:r>
    </w:p>
  </w:endnote>
  <w:endnote w:type="continuationSeparator" w:id="1">
    <w:p w:rsidR="00034DBA" w:rsidRDefault="00034DBA" w:rsidP="00F1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BA" w:rsidRDefault="00034DBA" w:rsidP="00F16A3D">
      <w:pPr>
        <w:spacing w:after="0" w:line="240" w:lineRule="auto"/>
      </w:pPr>
      <w:r>
        <w:separator/>
      </w:r>
    </w:p>
  </w:footnote>
  <w:footnote w:type="continuationSeparator" w:id="1">
    <w:p w:rsidR="00034DBA" w:rsidRDefault="00034DBA" w:rsidP="00F16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72B"/>
    <w:multiLevelType w:val="hybridMultilevel"/>
    <w:tmpl w:val="705877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578A1"/>
    <w:multiLevelType w:val="hybridMultilevel"/>
    <w:tmpl w:val="F47A7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D7729"/>
    <w:multiLevelType w:val="hybridMultilevel"/>
    <w:tmpl w:val="876259BA"/>
    <w:lvl w:ilvl="0" w:tplc="14F20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A628AF"/>
    <w:multiLevelType w:val="hybridMultilevel"/>
    <w:tmpl w:val="0AEC6E52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1708C8"/>
    <w:multiLevelType w:val="hybridMultilevel"/>
    <w:tmpl w:val="175EF1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5A4"/>
    <w:multiLevelType w:val="hybridMultilevel"/>
    <w:tmpl w:val="560A1764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186515"/>
    <w:multiLevelType w:val="hybridMultilevel"/>
    <w:tmpl w:val="58C4C2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40FD5"/>
    <w:multiLevelType w:val="hybridMultilevel"/>
    <w:tmpl w:val="1E9A6F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9C6E8B"/>
    <w:multiLevelType w:val="hybridMultilevel"/>
    <w:tmpl w:val="4FE8F8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385075"/>
    <w:multiLevelType w:val="hybridMultilevel"/>
    <w:tmpl w:val="316A3C4E"/>
    <w:lvl w:ilvl="0" w:tplc="A414F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E60B6D"/>
    <w:multiLevelType w:val="hybridMultilevel"/>
    <w:tmpl w:val="280E10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20844"/>
    <w:multiLevelType w:val="hybridMultilevel"/>
    <w:tmpl w:val="96604C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5A0D89"/>
    <w:multiLevelType w:val="hybridMultilevel"/>
    <w:tmpl w:val="DD9A04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885EE5"/>
    <w:multiLevelType w:val="hybridMultilevel"/>
    <w:tmpl w:val="69D821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243E36"/>
    <w:multiLevelType w:val="hybridMultilevel"/>
    <w:tmpl w:val="9C1EA3F6"/>
    <w:lvl w:ilvl="0" w:tplc="F8FEE9A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2451840"/>
    <w:multiLevelType w:val="hybridMultilevel"/>
    <w:tmpl w:val="2902BB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0A2EE3"/>
    <w:multiLevelType w:val="hybridMultilevel"/>
    <w:tmpl w:val="F6C0D4C0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66B42E0"/>
    <w:multiLevelType w:val="hybridMultilevel"/>
    <w:tmpl w:val="B5341D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695E94"/>
    <w:multiLevelType w:val="hybridMultilevel"/>
    <w:tmpl w:val="DEBECA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B46ADB"/>
    <w:multiLevelType w:val="hybridMultilevel"/>
    <w:tmpl w:val="4C6E75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E8343B"/>
    <w:multiLevelType w:val="hybridMultilevel"/>
    <w:tmpl w:val="F3FE1B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883ECD"/>
    <w:multiLevelType w:val="hybridMultilevel"/>
    <w:tmpl w:val="0D40A1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9F1177"/>
    <w:multiLevelType w:val="hybridMultilevel"/>
    <w:tmpl w:val="6520D3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9336A5"/>
    <w:multiLevelType w:val="hybridMultilevel"/>
    <w:tmpl w:val="C05E6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C45525"/>
    <w:multiLevelType w:val="hybridMultilevel"/>
    <w:tmpl w:val="72384D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3A126D"/>
    <w:multiLevelType w:val="hybridMultilevel"/>
    <w:tmpl w:val="495E13EE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1E222577"/>
    <w:multiLevelType w:val="hybridMultilevel"/>
    <w:tmpl w:val="1382DE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24711F"/>
    <w:multiLevelType w:val="hybridMultilevel"/>
    <w:tmpl w:val="134A56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445B72"/>
    <w:multiLevelType w:val="hybridMultilevel"/>
    <w:tmpl w:val="FF2615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E6542D2"/>
    <w:multiLevelType w:val="hybridMultilevel"/>
    <w:tmpl w:val="89AE7F3E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1EA260B5"/>
    <w:multiLevelType w:val="multilevel"/>
    <w:tmpl w:val="42AE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F6F13C7"/>
    <w:multiLevelType w:val="hybridMultilevel"/>
    <w:tmpl w:val="BB8A10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F912F4C"/>
    <w:multiLevelType w:val="hybridMultilevel"/>
    <w:tmpl w:val="899476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05629F4"/>
    <w:multiLevelType w:val="hybridMultilevel"/>
    <w:tmpl w:val="794A6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0B861BC"/>
    <w:multiLevelType w:val="hybridMultilevel"/>
    <w:tmpl w:val="504007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2E0810"/>
    <w:multiLevelType w:val="hybridMultilevel"/>
    <w:tmpl w:val="1664548A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22A37136"/>
    <w:multiLevelType w:val="hybridMultilevel"/>
    <w:tmpl w:val="EEA492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D50902"/>
    <w:multiLevelType w:val="multilevel"/>
    <w:tmpl w:val="42AE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3F22D5B"/>
    <w:multiLevelType w:val="multilevel"/>
    <w:tmpl w:val="42AE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4422C5C"/>
    <w:multiLevelType w:val="hybridMultilevel"/>
    <w:tmpl w:val="F3E08280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286433B0"/>
    <w:multiLevelType w:val="hybridMultilevel"/>
    <w:tmpl w:val="4A0061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8840849"/>
    <w:multiLevelType w:val="hybridMultilevel"/>
    <w:tmpl w:val="255A55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A193671"/>
    <w:multiLevelType w:val="hybridMultilevel"/>
    <w:tmpl w:val="718EB3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A20E19"/>
    <w:multiLevelType w:val="hybridMultilevel"/>
    <w:tmpl w:val="21CE4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C237D2A"/>
    <w:multiLevelType w:val="hybridMultilevel"/>
    <w:tmpl w:val="309E8868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2CC12F8C"/>
    <w:multiLevelType w:val="hybridMultilevel"/>
    <w:tmpl w:val="B64625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E0E0953"/>
    <w:multiLevelType w:val="hybridMultilevel"/>
    <w:tmpl w:val="EA78A4DA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2E9A030B"/>
    <w:multiLevelType w:val="hybridMultilevel"/>
    <w:tmpl w:val="083E9B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0394525"/>
    <w:multiLevelType w:val="hybridMultilevel"/>
    <w:tmpl w:val="C61E17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04A31CA"/>
    <w:multiLevelType w:val="hybridMultilevel"/>
    <w:tmpl w:val="9BFA75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391782B"/>
    <w:multiLevelType w:val="hybridMultilevel"/>
    <w:tmpl w:val="945E7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5646FC2"/>
    <w:multiLevelType w:val="hybridMultilevel"/>
    <w:tmpl w:val="7466F48E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361F0CF1"/>
    <w:multiLevelType w:val="hybridMultilevel"/>
    <w:tmpl w:val="7CF2D4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6D8467A"/>
    <w:multiLevelType w:val="hybridMultilevel"/>
    <w:tmpl w:val="0E08CC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7253225"/>
    <w:multiLevelType w:val="hybridMultilevel"/>
    <w:tmpl w:val="E9CA7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76C60E7"/>
    <w:multiLevelType w:val="multilevel"/>
    <w:tmpl w:val="42AE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8A601BB"/>
    <w:multiLevelType w:val="hybridMultilevel"/>
    <w:tmpl w:val="1166BE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9A24120"/>
    <w:multiLevelType w:val="hybridMultilevel"/>
    <w:tmpl w:val="6A14E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B8B7904"/>
    <w:multiLevelType w:val="hybridMultilevel"/>
    <w:tmpl w:val="A0C8B9B2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3CF43018"/>
    <w:multiLevelType w:val="hybridMultilevel"/>
    <w:tmpl w:val="AAAAAA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735DE6"/>
    <w:multiLevelType w:val="hybridMultilevel"/>
    <w:tmpl w:val="876259BA"/>
    <w:lvl w:ilvl="0" w:tplc="14F20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4429265E"/>
    <w:multiLevelType w:val="hybridMultilevel"/>
    <w:tmpl w:val="47E8D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45A6502"/>
    <w:multiLevelType w:val="hybridMultilevel"/>
    <w:tmpl w:val="6E9CF4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4F36CE2"/>
    <w:multiLevelType w:val="hybridMultilevel"/>
    <w:tmpl w:val="CE08AC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58D7C60"/>
    <w:multiLevelType w:val="hybridMultilevel"/>
    <w:tmpl w:val="627A55B6"/>
    <w:lvl w:ilvl="0" w:tplc="14F20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488306AC"/>
    <w:multiLevelType w:val="hybridMultilevel"/>
    <w:tmpl w:val="4A7025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B5F2F4E"/>
    <w:multiLevelType w:val="hybridMultilevel"/>
    <w:tmpl w:val="06BE163E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4C25621E"/>
    <w:multiLevelType w:val="hybridMultilevel"/>
    <w:tmpl w:val="CE9CEA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CA9411D"/>
    <w:multiLevelType w:val="hybridMultilevel"/>
    <w:tmpl w:val="82C8AAEE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4EBB1D7E"/>
    <w:multiLevelType w:val="multilevel"/>
    <w:tmpl w:val="42AE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ECC2EC5"/>
    <w:multiLevelType w:val="hybridMultilevel"/>
    <w:tmpl w:val="0778FB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F692425"/>
    <w:multiLevelType w:val="hybridMultilevel"/>
    <w:tmpl w:val="5FD01C2E"/>
    <w:lvl w:ilvl="0" w:tplc="1F2647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51B25C60"/>
    <w:multiLevelType w:val="hybridMultilevel"/>
    <w:tmpl w:val="1A64DD9E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51F275FB"/>
    <w:multiLevelType w:val="hybridMultilevel"/>
    <w:tmpl w:val="E73ECFC2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52E01E30"/>
    <w:multiLevelType w:val="hybridMultilevel"/>
    <w:tmpl w:val="84729F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5CD5187"/>
    <w:multiLevelType w:val="hybridMultilevel"/>
    <w:tmpl w:val="B86A61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7005C2F"/>
    <w:multiLevelType w:val="hybridMultilevel"/>
    <w:tmpl w:val="871EF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70F1874"/>
    <w:multiLevelType w:val="hybridMultilevel"/>
    <w:tmpl w:val="C4B619AE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58EB7A17"/>
    <w:multiLevelType w:val="hybridMultilevel"/>
    <w:tmpl w:val="4A24D5FE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5A7B6E71"/>
    <w:multiLevelType w:val="hybridMultilevel"/>
    <w:tmpl w:val="46D01C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DD0CD2"/>
    <w:multiLevelType w:val="hybridMultilevel"/>
    <w:tmpl w:val="F2A43E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DA06B4"/>
    <w:multiLevelType w:val="hybridMultilevel"/>
    <w:tmpl w:val="AFC81D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E0527BF"/>
    <w:multiLevelType w:val="hybridMultilevel"/>
    <w:tmpl w:val="E3CCCC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437E03"/>
    <w:multiLevelType w:val="hybridMultilevel"/>
    <w:tmpl w:val="FA1838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0D17E53"/>
    <w:multiLevelType w:val="hybridMultilevel"/>
    <w:tmpl w:val="E7DEC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1DA277F"/>
    <w:multiLevelType w:val="hybridMultilevel"/>
    <w:tmpl w:val="B6D484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E130BF"/>
    <w:multiLevelType w:val="hybridMultilevel"/>
    <w:tmpl w:val="A58C57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1EB3A8B"/>
    <w:multiLevelType w:val="hybridMultilevel"/>
    <w:tmpl w:val="4C606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2994AE9"/>
    <w:multiLevelType w:val="hybridMultilevel"/>
    <w:tmpl w:val="3D984E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2F75757"/>
    <w:multiLevelType w:val="hybridMultilevel"/>
    <w:tmpl w:val="CCA68B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4EE512D"/>
    <w:multiLevelType w:val="hybridMultilevel"/>
    <w:tmpl w:val="02CCB4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56A5AC8"/>
    <w:multiLevelType w:val="hybridMultilevel"/>
    <w:tmpl w:val="70062F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5AF37CA"/>
    <w:multiLevelType w:val="hybridMultilevel"/>
    <w:tmpl w:val="FA4008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6A17A00"/>
    <w:multiLevelType w:val="hybridMultilevel"/>
    <w:tmpl w:val="57107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6A63EE8"/>
    <w:multiLevelType w:val="hybridMultilevel"/>
    <w:tmpl w:val="112AD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73B0B83"/>
    <w:multiLevelType w:val="hybridMultilevel"/>
    <w:tmpl w:val="AC2CC84A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68A836BA"/>
    <w:multiLevelType w:val="hybridMultilevel"/>
    <w:tmpl w:val="795428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8C47A54"/>
    <w:multiLevelType w:val="hybridMultilevel"/>
    <w:tmpl w:val="95DA6A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94D774F"/>
    <w:multiLevelType w:val="hybridMultilevel"/>
    <w:tmpl w:val="E9921E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CDC0D3D"/>
    <w:multiLevelType w:val="hybridMultilevel"/>
    <w:tmpl w:val="FA180308"/>
    <w:lvl w:ilvl="0" w:tplc="634AAD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0">
    <w:nsid w:val="6FA971FD"/>
    <w:multiLevelType w:val="hybridMultilevel"/>
    <w:tmpl w:val="784A29C6"/>
    <w:lvl w:ilvl="0" w:tplc="634AA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72C25EA9"/>
    <w:multiLevelType w:val="hybridMultilevel"/>
    <w:tmpl w:val="91F26A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4C03F72"/>
    <w:multiLevelType w:val="hybridMultilevel"/>
    <w:tmpl w:val="64AC9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7DA3B0B"/>
    <w:multiLevelType w:val="hybridMultilevel"/>
    <w:tmpl w:val="36025B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AAD113E"/>
    <w:multiLevelType w:val="hybridMultilevel"/>
    <w:tmpl w:val="6E5AD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B1107DE"/>
    <w:multiLevelType w:val="hybridMultilevel"/>
    <w:tmpl w:val="ECAAC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3E7717"/>
    <w:multiLevelType w:val="hybridMultilevel"/>
    <w:tmpl w:val="00EA4C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E4D1557"/>
    <w:multiLevelType w:val="hybridMultilevel"/>
    <w:tmpl w:val="DC88E9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ED86DA9"/>
    <w:multiLevelType w:val="hybridMultilevel"/>
    <w:tmpl w:val="616CDF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73"/>
  </w:num>
  <w:num w:numId="4">
    <w:abstractNumId w:val="95"/>
  </w:num>
  <w:num w:numId="5">
    <w:abstractNumId w:val="51"/>
  </w:num>
  <w:num w:numId="6">
    <w:abstractNumId w:val="66"/>
  </w:num>
  <w:num w:numId="7">
    <w:abstractNumId w:val="72"/>
  </w:num>
  <w:num w:numId="8">
    <w:abstractNumId w:val="77"/>
  </w:num>
  <w:num w:numId="9">
    <w:abstractNumId w:val="99"/>
  </w:num>
  <w:num w:numId="10">
    <w:abstractNumId w:val="78"/>
  </w:num>
  <w:num w:numId="11">
    <w:abstractNumId w:val="58"/>
  </w:num>
  <w:num w:numId="12">
    <w:abstractNumId w:val="29"/>
  </w:num>
  <w:num w:numId="13">
    <w:abstractNumId w:val="68"/>
  </w:num>
  <w:num w:numId="14">
    <w:abstractNumId w:val="39"/>
  </w:num>
  <w:num w:numId="15">
    <w:abstractNumId w:val="5"/>
  </w:num>
  <w:num w:numId="16">
    <w:abstractNumId w:val="100"/>
  </w:num>
  <w:num w:numId="17">
    <w:abstractNumId w:val="46"/>
  </w:num>
  <w:num w:numId="18">
    <w:abstractNumId w:val="16"/>
  </w:num>
  <w:num w:numId="19">
    <w:abstractNumId w:val="3"/>
  </w:num>
  <w:num w:numId="20">
    <w:abstractNumId w:val="47"/>
  </w:num>
  <w:num w:numId="21">
    <w:abstractNumId w:val="32"/>
  </w:num>
  <w:num w:numId="22">
    <w:abstractNumId w:val="19"/>
  </w:num>
  <w:num w:numId="23">
    <w:abstractNumId w:val="74"/>
  </w:num>
  <w:num w:numId="24">
    <w:abstractNumId w:val="105"/>
  </w:num>
  <w:num w:numId="25">
    <w:abstractNumId w:val="79"/>
  </w:num>
  <w:num w:numId="26">
    <w:abstractNumId w:val="61"/>
  </w:num>
  <w:num w:numId="27">
    <w:abstractNumId w:val="106"/>
  </w:num>
  <w:num w:numId="28">
    <w:abstractNumId w:val="17"/>
  </w:num>
  <w:num w:numId="29">
    <w:abstractNumId w:val="40"/>
  </w:num>
  <w:num w:numId="30">
    <w:abstractNumId w:val="0"/>
  </w:num>
  <w:num w:numId="31">
    <w:abstractNumId w:val="50"/>
  </w:num>
  <w:num w:numId="32">
    <w:abstractNumId w:val="107"/>
  </w:num>
  <w:num w:numId="33">
    <w:abstractNumId w:val="11"/>
  </w:num>
  <w:num w:numId="34">
    <w:abstractNumId w:val="45"/>
  </w:num>
  <w:num w:numId="35">
    <w:abstractNumId w:val="26"/>
  </w:num>
  <w:num w:numId="36">
    <w:abstractNumId w:val="49"/>
  </w:num>
  <w:num w:numId="37">
    <w:abstractNumId w:val="20"/>
  </w:num>
  <w:num w:numId="38">
    <w:abstractNumId w:val="82"/>
  </w:num>
  <w:num w:numId="39">
    <w:abstractNumId w:val="65"/>
  </w:num>
  <w:num w:numId="40">
    <w:abstractNumId w:val="34"/>
  </w:num>
  <w:num w:numId="41">
    <w:abstractNumId w:val="98"/>
  </w:num>
  <w:num w:numId="42">
    <w:abstractNumId w:val="62"/>
  </w:num>
  <w:num w:numId="43">
    <w:abstractNumId w:val="92"/>
  </w:num>
  <w:num w:numId="44">
    <w:abstractNumId w:val="85"/>
  </w:num>
  <w:num w:numId="45">
    <w:abstractNumId w:val="56"/>
  </w:num>
  <w:num w:numId="46">
    <w:abstractNumId w:val="42"/>
  </w:num>
  <w:num w:numId="47">
    <w:abstractNumId w:val="93"/>
  </w:num>
  <w:num w:numId="48">
    <w:abstractNumId w:val="28"/>
  </w:num>
  <w:num w:numId="49">
    <w:abstractNumId w:val="90"/>
  </w:num>
  <w:num w:numId="50">
    <w:abstractNumId w:val="108"/>
  </w:num>
  <w:num w:numId="51">
    <w:abstractNumId w:val="15"/>
  </w:num>
  <w:num w:numId="52">
    <w:abstractNumId w:val="13"/>
  </w:num>
  <w:num w:numId="53">
    <w:abstractNumId w:val="27"/>
  </w:num>
  <w:num w:numId="54">
    <w:abstractNumId w:val="4"/>
  </w:num>
  <w:num w:numId="55">
    <w:abstractNumId w:val="33"/>
  </w:num>
  <w:num w:numId="56">
    <w:abstractNumId w:val="97"/>
  </w:num>
  <w:num w:numId="57">
    <w:abstractNumId w:val="43"/>
  </w:num>
  <w:num w:numId="58">
    <w:abstractNumId w:val="7"/>
  </w:num>
  <w:num w:numId="59">
    <w:abstractNumId w:val="87"/>
  </w:num>
  <w:num w:numId="60">
    <w:abstractNumId w:val="101"/>
  </w:num>
  <w:num w:numId="61">
    <w:abstractNumId w:val="84"/>
  </w:num>
  <w:num w:numId="62">
    <w:abstractNumId w:val="52"/>
  </w:num>
  <w:num w:numId="63">
    <w:abstractNumId w:val="6"/>
  </w:num>
  <w:num w:numId="64">
    <w:abstractNumId w:val="103"/>
  </w:num>
  <w:num w:numId="65">
    <w:abstractNumId w:val="12"/>
  </w:num>
  <w:num w:numId="66">
    <w:abstractNumId w:val="91"/>
  </w:num>
  <w:num w:numId="67">
    <w:abstractNumId w:val="18"/>
  </w:num>
  <w:num w:numId="68">
    <w:abstractNumId w:val="53"/>
  </w:num>
  <w:num w:numId="69">
    <w:abstractNumId w:val="10"/>
  </w:num>
  <w:num w:numId="70">
    <w:abstractNumId w:val="67"/>
  </w:num>
  <w:num w:numId="71">
    <w:abstractNumId w:val="23"/>
  </w:num>
  <w:num w:numId="72">
    <w:abstractNumId w:val="54"/>
  </w:num>
  <w:num w:numId="73">
    <w:abstractNumId w:val="36"/>
  </w:num>
  <w:num w:numId="74">
    <w:abstractNumId w:val="81"/>
  </w:num>
  <w:num w:numId="75">
    <w:abstractNumId w:val="80"/>
  </w:num>
  <w:num w:numId="76">
    <w:abstractNumId w:val="22"/>
  </w:num>
  <w:num w:numId="77">
    <w:abstractNumId w:val="96"/>
  </w:num>
  <w:num w:numId="78">
    <w:abstractNumId w:val="21"/>
  </w:num>
  <w:num w:numId="79">
    <w:abstractNumId w:val="57"/>
  </w:num>
  <w:num w:numId="80">
    <w:abstractNumId w:val="63"/>
  </w:num>
  <w:num w:numId="81">
    <w:abstractNumId w:val="70"/>
  </w:num>
  <w:num w:numId="82">
    <w:abstractNumId w:val="41"/>
  </w:num>
  <w:num w:numId="83">
    <w:abstractNumId w:val="102"/>
  </w:num>
  <w:num w:numId="84">
    <w:abstractNumId w:val="83"/>
  </w:num>
  <w:num w:numId="85">
    <w:abstractNumId w:val="88"/>
  </w:num>
  <w:num w:numId="86">
    <w:abstractNumId w:val="104"/>
  </w:num>
  <w:num w:numId="87">
    <w:abstractNumId w:val="89"/>
  </w:num>
  <w:num w:numId="88">
    <w:abstractNumId w:val="75"/>
  </w:num>
  <w:num w:numId="89">
    <w:abstractNumId w:val="59"/>
  </w:num>
  <w:num w:numId="90">
    <w:abstractNumId w:val="24"/>
  </w:num>
  <w:num w:numId="91">
    <w:abstractNumId w:val="1"/>
  </w:num>
  <w:num w:numId="92">
    <w:abstractNumId w:val="94"/>
  </w:num>
  <w:num w:numId="93">
    <w:abstractNumId w:val="31"/>
  </w:num>
  <w:num w:numId="94">
    <w:abstractNumId w:val="86"/>
  </w:num>
  <w:num w:numId="95">
    <w:abstractNumId w:val="8"/>
  </w:num>
  <w:num w:numId="96">
    <w:abstractNumId w:val="48"/>
  </w:num>
  <w:num w:numId="97">
    <w:abstractNumId w:val="60"/>
  </w:num>
  <w:num w:numId="98">
    <w:abstractNumId w:val="14"/>
  </w:num>
  <w:num w:numId="99">
    <w:abstractNumId w:val="76"/>
  </w:num>
  <w:num w:numId="100">
    <w:abstractNumId w:val="37"/>
  </w:num>
  <w:num w:numId="101">
    <w:abstractNumId w:val="38"/>
  </w:num>
  <w:num w:numId="102">
    <w:abstractNumId w:val="2"/>
  </w:num>
  <w:num w:numId="103">
    <w:abstractNumId w:val="71"/>
  </w:num>
  <w:num w:numId="104">
    <w:abstractNumId w:val="30"/>
  </w:num>
  <w:num w:numId="105">
    <w:abstractNumId w:val="69"/>
  </w:num>
  <w:num w:numId="106">
    <w:abstractNumId w:val="44"/>
  </w:num>
  <w:num w:numId="107">
    <w:abstractNumId w:val="64"/>
  </w:num>
  <w:num w:numId="108">
    <w:abstractNumId w:val="55"/>
  </w:num>
  <w:num w:numId="109">
    <w:abstractNumId w:val="9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0094"/>
    <w:rsid w:val="00014B31"/>
    <w:rsid w:val="00022DD6"/>
    <w:rsid w:val="00034DBA"/>
    <w:rsid w:val="00044770"/>
    <w:rsid w:val="00045838"/>
    <w:rsid w:val="00050221"/>
    <w:rsid w:val="00053B4F"/>
    <w:rsid w:val="00056027"/>
    <w:rsid w:val="000566C0"/>
    <w:rsid w:val="00066396"/>
    <w:rsid w:val="00071E15"/>
    <w:rsid w:val="00074E1C"/>
    <w:rsid w:val="000B2171"/>
    <w:rsid w:val="000C5251"/>
    <w:rsid w:val="001039D9"/>
    <w:rsid w:val="00126B33"/>
    <w:rsid w:val="00130913"/>
    <w:rsid w:val="00134175"/>
    <w:rsid w:val="0014100E"/>
    <w:rsid w:val="00146F9D"/>
    <w:rsid w:val="00155502"/>
    <w:rsid w:val="0016059E"/>
    <w:rsid w:val="00186639"/>
    <w:rsid w:val="001868AD"/>
    <w:rsid w:val="0019070D"/>
    <w:rsid w:val="001B37A4"/>
    <w:rsid w:val="001C0575"/>
    <w:rsid w:val="001D1851"/>
    <w:rsid w:val="0020145A"/>
    <w:rsid w:val="0023356D"/>
    <w:rsid w:val="0023546E"/>
    <w:rsid w:val="002540C8"/>
    <w:rsid w:val="00254E65"/>
    <w:rsid w:val="002743A4"/>
    <w:rsid w:val="00284CF4"/>
    <w:rsid w:val="00284E7F"/>
    <w:rsid w:val="002A059F"/>
    <w:rsid w:val="002C363C"/>
    <w:rsid w:val="002C7C29"/>
    <w:rsid w:val="002D325E"/>
    <w:rsid w:val="002F79BA"/>
    <w:rsid w:val="00301893"/>
    <w:rsid w:val="00305E72"/>
    <w:rsid w:val="003200AC"/>
    <w:rsid w:val="00322F91"/>
    <w:rsid w:val="00330B44"/>
    <w:rsid w:val="00337D99"/>
    <w:rsid w:val="00344FF8"/>
    <w:rsid w:val="00373C45"/>
    <w:rsid w:val="00376710"/>
    <w:rsid w:val="00380119"/>
    <w:rsid w:val="00380286"/>
    <w:rsid w:val="00380BA8"/>
    <w:rsid w:val="00385A82"/>
    <w:rsid w:val="003977B0"/>
    <w:rsid w:val="003A4A39"/>
    <w:rsid w:val="003A7F49"/>
    <w:rsid w:val="003B4D60"/>
    <w:rsid w:val="003C1707"/>
    <w:rsid w:val="003E26D4"/>
    <w:rsid w:val="003E6C2F"/>
    <w:rsid w:val="003F0E53"/>
    <w:rsid w:val="00402C12"/>
    <w:rsid w:val="00405F65"/>
    <w:rsid w:val="004211BA"/>
    <w:rsid w:val="00430AFA"/>
    <w:rsid w:val="004433E3"/>
    <w:rsid w:val="00452290"/>
    <w:rsid w:val="00463785"/>
    <w:rsid w:val="00473399"/>
    <w:rsid w:val="004750B9"/>
    <w:rsid w:val="004842C9"/>
    <w:rsid w:val="00487E06"/>
    <w:rsid w:val="00496C86"/>
    <w:rsid w:val="004A4025"/>
    <w:rsid w:val="004A6309"/>
    <w:rsid w:val="004C3391"/>
    <w:rsid w:val="004C5467"/>
    <w:rsid w:val="004E4362"/>
    <w:rsid w:val="004E7C39"/>
    <w:rsid w:val="004F137A"/>
    <w:rsid w:val="0050074A"/>
    <w:rsid w:val="0051522E"/>
    <w:rsid w:val="005238C4"/>
    <w:rsid w:val="00537E36"/>
    <w:rsid w:val="00547E4D"/>
    <w:rsid w:val="00551E67"/>
    <w:rsid w:val="0055785E"/>
    <w:rsid w:val="00560FD8"/>
    <w:rsid w:val="0056521E"/>
    <w:rsid w:val="005657B4"/>
    <w:rsid w:val="005708B8"/>
    <w:rsid w:val="00574937"/>
    <w:rsid w:val="005757A3"/>
    <w:rsid w:val="005A2CEA"/>
    <w:rsid w:val="005B2F94"/>
    <w:rsid w:val="005C1611"/>
    <w:rsid w:val="005C36BA"/>
    <w:rsid w:val="005C405C"/>
    <w:rsid w:val="005C5D6E"/>
    <w:rsid w:val="005D3030"/>
    <w:rsid w:val="005D50CD"/>
    <w:rsid w:val="005F62FF"/>
    <w:rsid w:val="0060335F"/>
    <w:rsid w:val="006049DD"/>
    <w:rsid w:val="00616BB3"/>
    <w:rsid w:val="00624C54"/>
    <w:rsid w:val="0063084B"/>
    <w:rsid w:val="00641ABA"/>
    <w:rsid w:val="006573CA"/>
    <w:rsid w:val="00660149"/>
    <w:rsid w:val="006706DC"/>
    <w:rsid w:val="006752C3"/>
    <w:rsid w:val="00683FDC"/>
    <w:rsid w:val="00685CEE"/>
    <w:rsid w:val="00693B05"/>
    <w:rsid w:val="006D1120"/>
    <w:rsid w:val="006D5C99"/>
    <w:rsid w:val="006E393F"/>
    <w:rsid w:val="006E7DE7"/>
    <w:rsid w:val="007403A4"/>
    <w:rsid w:val="00740484"/>
    <w:rsid w:val="00752D15"/>
    <w:rsid w:val="00781FF5"/>
    <w:rsid w:val="0079052F"/>
    <w:rsid w:val="00792F27"/>
    <w:rsid w:val="007A60CF"/>
    <w:rsid w:val="007B2E80"/>
    <w:rsid w:val="007C6480"/>
    <w:rsid w:val="007D41A4"/>
    <w:rsid w:val="007E3378"/>
    <w:rsid w:val="007E77E6"/>
    <w:rsid w:val="007F464C"/>
    <w:rsid w:val="007F5858"/>
    <w:rsid w:val="008056EE"/>
    <w:rsid w:val="0084514B"/>
    <w:rsid w:val="00851457"/>
    <w:rsid w:val="00855E9D"/>
    <w:rsid w:val="00881288"/>
    <w:rsid w:val="00881C7F"/>
    <w:rsid w:val="0088235B"/>
    <w:rsid w:val="00891B08"/>
    <w:rsid w:val="008A2F49"/>
    <w:rsid w:val="008A6501"/>
    <w:rsid w:val="008E6ADD"/>
    <w:rsid w:val="008F6BAC"/>
    <w:rsid w:val="009164E3"/>
    <w:rsid w:val="009413B8"/>
    <w:rsid w:val="00965609"/>
    <w:rsid w:val="00973D9A"/>
    <w:rsid w:val="00974E78"/>
    <w:rsid w:val="009C0877"/>
    <w:rsid w:val="009C7329"/>
    <w:rsid w:val="00A0231C"/>
    <w:rsid w:val="00A1655D"/>
    <w:rsid w:val="00A177B9"/>
    <w:rsid w:val="00A3578F"/>
    <w:rsid w:val="00A4349C"/>
    <w:rsid w:val="00A816F6"/>
    <w:rsid w:val="00A84F31"/>
    <w:rsid w:val="00A9524B"/>
    <w:rsid w:val="00AA7F04"/>
    <w:rsid w:val="00AB43DB"/>
    <w:rsid w:val="00AB6ED0"/>
    <w:rsid w:val="00AC7761"/>
    <w:rsid w:val="00AE4438"/>
    <w:rsid w:val="00AF319D"/>
    <w:rsid w:val="00B21BCD"/>
    <w:rsid w:val="00B224F8"/>
    <w:rsid w:val="00B40460"/>
    <w:rsid w:val="00B51873"/>
    <w:rsid w:val="00B53D2F"/>
    <w:rsid w:val="00B67932"/>
    <w:rsid w:val="00B94FED"/>
    <w:rsid w:val="00BB572E"/>
    <w:rsid w:val="00BE4022"/>
    <w:rsid w:val="00BE40FB"/>
    <w:rsid w:val="00BF224A"/>
    <w:rsid w:val="00BF2326"/>
    <w:rsid w:val="00BF26EA"/>
    <w:rsid w:val="00C004A3"/>
    <w:rsid w:val="00C0271A"/>
    <w:rsid w:val="00C07E03"/>
    <w:rsid w:val="00C16534"/>
    <w:rsid w:val="00C27133"/>
    <w:rsid w:val="00C30C93"/>
    <w:rsid w:val="00C32F7B"/>
    <w:rsid w:val="00C40811"/>
    <w:rsid w:val="00C57B27"/>
    <w:rsid w:val="00C957B2"/>
    <w:rsid w:val="00CA0094"/>
    <w:rsid w:val="00CA276C"/>
    <w:rsid w:val="00CD1E19"/>
    <w:rsid w:val="00CE6C79"/>
    <w:rsid w:val="00CE6F10"/>
    <w:rsid w:val="00CF1AD1"/>
    <w:rsid w:val="00CF5B1D"/>
    <w:rsid w:val="00CF5DBC"/>
    <w:rsid w:val="00D15CF1"/>
    <w:rsid w:val="00D24182"/>
    <w:rsid w:val="00D3327A"/>
    <w:rsid w:val="00D3341D"/>
    <w:rsid w:val="00D346BA"/>
    <w:rsid w:val="00D51E13"/>
    <w:rsid w:val="00D61C9A"/>
    <w:rsid w:val="00D61D6A"/>
    <w:rsid w:val="00D710DE"/>
    <w:rsid w:val="00DA40E3"/>
    <w:rsid w:val="00DB47E5"/>
    <w:rsid w:val="00DB4C58"/>
    <w:rsid w:val="00DB58FE"/>
    <w:rsid w:val="00DC0491"/>
    <w:rsid w:val="00DF37AC"/>
    <w:rsid w:val="00DF6613"/>
    <w:rsid w:val="00DF6EF3"/>
    <w:rsid w:val="00E23032"/>
    <w:rsid w:val="00E23E63"/>
    <w:rsid w:val="00E244EA"/>
    <w:rsid w:val="00E44F5A"/>
    <w:rsid w:val="00E55883"/>
    <w:rsid w:val="00E5784D"/>
    <w:rsid w:val="00E61D31"/>
    <w:rsid w:val="00E630B9"/>
    <w:rsid w:val="00E674C1"/>
    <w:rsid w:val="00E7379A"/>
    <w:rsid w:val="00E764DF"/>
    <w:rsid w:val="00EA2DFE"/>
    <w:rsid w:val="00EB0C85"/>
    <w:rsid w:val="00EB6ADA"/>
    <w:rsid w:val="00EC61AA"/>
    <w:rsid w:val="00ED2E7A"/>
    <w:rsid w:val="00EE16B0"/>
    <w:rsid w:val="00EE1EBC"/>
    <w:rsid w:val="00EE437C"/>
    <w:rsid w:val="00EF41FF"/>
    <w:rsid w:val="00F10D6C"/>
    <w:rsid w:val="00F138F1"/>
    <w:rsid w:val="00F16A3D"/>
    <w:rsid w:val="00F232F9"/>
    <w:rsid w:val="00F307DF"/>
    <w:rsid w:val="00F31F15"/>
    <w:rsid w:val="00F33CE1"/>
    <w:rsid w:val="00F57B8E"/>
    <w:rsid w:val="00F6361E"/>
    <w:rsid w:val="00F66633"/>
    <w:rsid w:val="00F675B5"/>
    <w:rsid w:val="00F677E0"/>
    <w:rsid w:val="00F70BDC"/>
    <w:rsid w:val="00F71C58"/>
    <w:rsid w:val="00F7489D"/>
    <w:rsid w:val="00F758C4"/>
    <w:rsid w:val="00F8286B"/>
    <w:rsid w:val="00F82C6F"/>
    <w:rsid w:val="00F82FC4"/>
    <w:rsid w:val="00F858FE"/>
    <w:rsid w:val="00F964D8"/>
    <w:rsid w:val="00FA1CDD"/>
    <w:rsid w:val="00FA36B6"/>
    <w:rsid w:val="00FA61DE"/>
    <w:rsid w:val="00FB0B67"/>
    <w:rsid w:val="00FB405E"/>
    <w:rsid w:val="00FB5894"/>
    <w:rsid w:val="00FD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C3"/>
  </w:style>
  <w:style w:type="paragraph" w:styleId="1">
    <w:name w:val="heading 1"/>
    <w:basedOn w:val="a"/>
    <w:next w:val="a"/>
    <w:link w:val="10"/>
    <w:uiPriority w:val="9"/>
    <w:qFormat/>
    <w:rsid w:val="006752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2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2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2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2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2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2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2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2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2C3"/>
    <w:pPr>
      <w:ind w:left="720"/>
      <w:contextualSpacing/>
    </w:pPr>
  </w:style>
  <w:style w:type="paragraph" w:styleId="a4">
    <w:name w:val="No Spacing"/>
    <w:uiPriority w:val="1"/>
    <w:qFormat/>
    <w:rsid w:val="006752C3"/>
    <w:pPr>
      <w:spacing w:after="0" w:line="240" w:lineRule="auto"/>
    </w:pPr>
  </w:style>
  <w:style w:type="table" w:styleId="a5">
    <w:name w:val="Table Grid"/>
    <w:basedOn w:val="a1"/>
    <w:uiPriority w:val="59"/>
    <w:rsid w:val="00E630B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F6B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6752C3"/>
    <w:rPr>
      <w:b/>
      <w:bCs/>
    </w:rPr>
  </w:style>
  <w:style w:type="character" w:customStyle="1" w:styleId="apple-converted-space">
    <w:name w:val="apple-converted-space"/>
    <w:basedOn w:val="a0"/>
    <w:rsid w:val="008F6BAC"/>
  </w:style>
  <w:style w:type="character" w:styleId="a8">
    <w:name w:val="Emphasis"/>
    <w:basedOn w:val="a0"/>
    <w:uiPriority w:val="20"/>
    <w:qFormat/>
    <w:rsid w:val="006752C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75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752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52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52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752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752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752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752C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752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6752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752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6752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752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752C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752C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752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752C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752C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752C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752C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752C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752C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752C3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6752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6">
    <w:name w:val="footer"/>
    <w:basedOn w:val="a"/>
    <w:link w:val="af7"/>
    <w:rsid w:val="00973D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Нижний колонтитул Знак"/>
    <w:basedOn w:val="a0"/>
    <w:link w:val="af6"/>
    <w:rsid w:val="00973D9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semiHidden/>
    <w:rsid w:val="00A177B9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val="ru-RU" w:eastAsia="ru-RU" w:bidi="ar-SA"/>
    </w:rPr>
  </w:style>
  <w:style w:type="character" w:customStyle="1" w:styleId="af9">
    <w:name w:val="Текст выноски Знак"/>
    <w:basedOn w:val="a0"/>
    <w:link w:val="af8"/>
    <w:semiHidden/>
    <w:rsid w:val="00A177B9"/>
    <w:rPr>
      <w:rFonts w:ascii="Tahoma" w:eastAsia="Times New Roman" w:hAnsi="Tahoma" w:cs="Tahoma"/>
      <w:color w:val="000000"/>
      <w:sz w:val="16"/>
      <w:szCs w:val="16"/>
      <w:lang w:val="ru-RU" w:eastAsia="ru-RU" w:bidi="ar-SA"/>
    </w:rPr>
  </w:style>
  <w:style w:type="character" w:styleId="afa">
    <w:name w:val="Hyperlink"/>
    <w:basedOn w:val="a0"/>
    <w:uiPriority w:val="99"/>
    <w:semiHidden/>
    <w:unhideWhenUsed/>
    <w:rsid w:val="00022DD6"/>
    <w:rPr>
      <w:color w:val="0000FF"/>
      <w:u w:val="single"/>
    </w:rPr>
  </w:style>
  <w:style w:type="paragraph" w:customStyle="1" w:styleId="11">
    <w:name w:val="Стиль1"/>
    <w:basedOn w:val="a4"/>
    <w:qFormat/>
    <w:rsid w:val="00F16A3D"/>
    <w:pPr>
      <w:ind w:firstLine="709"/>
    </w:pPr>
    <w:rPr>
      <w:rFonts w:eastAsiaTheme="minorHAnsi"/>
      <w:color w:val="000000" w:themeColor="text1" w:themeShade="80"/>
      <w:sz w:val="24"/>
    </w:rPr>
  </w:style>
  <w:style w:type="paragraph" w:customStyle="1" w:styleId="c1">
    <w:name w:val="c1"/>
    <w:basedOn w:val="a"/>
    <w:rsid w:val="00F1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F16A3D"/>
  </w:style>
  <w:style w:type="paragraph" w:customStyle="1" w:styleId="c8">
    <w:name w:val="c8"/>
    <w:basedOn w:val="a"/>
    <w:rsid w:val="00F1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F1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header"/>
    <w:basedOn w:val="a"/>
    <w:link w:val="afc"/>
    <w:uiPriority w:val="99"/>
    <w:semiHidden/>
    <w:unhideWhenUsed/>
    <w:rsid w:val="00F16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F16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6EE2-9EC2-4D84-9038-11EF6A2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1</Pages>
  <Words>30367</Words>
  <Characters>173096</Characters>
  <Application>Microsoft Office Word</Application>
  <DocSecurity>0</DocSecurity>
  <Lines>1442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135</cp:revision>
  <cp:lastPrinted>2015-05-22T15:13:00Z</cp:lastPrinted>
  <dcterms:created xsi:type="dcterms:W3CDTF">2014-07-07T03:56:00Z</dcterms:created>
  <dcterms:modified xsi:type="dcterms:W3CDTF">2015-05-22T15:14:00Z</dcterms:modified>
</cp:coreProperties>
</file>