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4A" w:rsidRDefault="00F5694A">
      <w:pPr>
        <w:rPr>
          <w:sz w:val="28"/>
          <w:szCs w:val="28"/>
        </w:rPr>
      </w:pPr>
    </w:p>
    <w:p w:rsidR="00E51733" w:rsidRPr="00BE47B8" w:rsidRDefault="00E51733" w:rsidP="007C1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7C17C9" w:rsidRPr="007C17C9" w:rsidRDefault="007C17C9" w:rsidP="007C17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7C9">
        <w:rPr>
          <w:rFonts w:ascii="Times New Roman" w:eastAsia="Calibri" w:hAnsi="Times New Roman" w:cs="Times New Roman"/>
          <w:sz w:val="28"/>
          <w:szCs w:val="28"/>
        </w:rPr>
        <w:t>среднеобразовательная школа №401</w:t>
      </w: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</w:p>
    <w:p w:rsidR="00E51733" w:rsidRPr="00BE47B8" w:rsidRDefault="00E51733" w:rsidP="00E517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7B8">
        <w:rPr>
          <w:rFonts w:ascii="Times New Roman" w:hAnsi="Times New Roman" w:cs="Times New Roman"/>
          <w:b/>
          <w:sz w:val="32"/>
          <w:szCs w:val="32"/>
        </w:rPr>
        <w:t>Проект  «Берегите  воду».</w:t>
      </w: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 xml:space="preserve">      Подготовила воспитатель ГПД:  Баранова Н.В.</w:t>
      </w: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/>
          <w:sz w:val="28"/>
          <w:szCs w:val="28"/>
        </w:rPr>
        <w:t>Длительность проекта:</w:t>
      </w:r>
      <w:r w:rsidRPr="00BE4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7C9" w:rsidRPr="00BE47B8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BE47B8">
        <w:rPr>
          <w:rFonts w:ascii="Times New Roman" w:hAnsi="Times New Roman" w:cs="Times New Roman"/>
          <w:sz w:val="28"/>
          <w:szCs w:val="28"/>
        </w:rPr>
        <w:t>.</w:t>
      </w: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BE47B8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исследовательский, творческий.</w:t>
      </w:r>
    </w:p>
    <w:p w:rsidR="00E51733" w:rsidRPr="00BE47B8" w:rsidRDefault="00E51733" w:rsidP="00E51733">
      <w:pPr>
        <w:rPr>
          <w:rFonts w:ascii="Times New Roman" w:hAnsi="Times New Roman" w:cs="Times New Roman"/>
          <w:b/>
          <w:sz w:val="28"/>
          <w:szCs w:val="28"/>
        </w:rPr>
      </w:pPr>
      <w:r w:rsidRPr="00BE47B8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E51733" w:rsidRPr="00BE47B8" w:rsidRDefault="00D321C1" w:rsidP="007C17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>В морях и океанах вода солёная, непригодная для питья.</w:t>
      </w:r>
      <w:r w:rsidR="00841884" w:rsidRPr="00BE47B8">
        <w:rPr>
          <w:rFonts w:ascii="Times New Roman" w:hAnsi="Times New Roman" w:cs="Times New Roman"/>
          <w:sz w:val="28"/>
          <w:szCs w:val="28"/>
        </w:rPr>
        <w:t xml:space="preserve"> Человек неразумно относится к воде и загрязняет ее. </w:t>
      </w:r>
      <w:r w:rsidRPr="00BE47B8">
        <w:rPr>
          <w:rFonts w:ascii="Times New Roman" w:hAnsi="Times New Roman" w:cs="Times New Roman"/>
          <w:sz w:val="28"/>
          <w:szCs w:val="28"/>
        </w:rPr>
        <w:t xml:space="preserve"> Получать чистую воду из реки очень трудно, поэтому её надо экономить, беречь, хорошо закрывать кран, что бы она зря не утекала. </w:t>
      </w: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проекта.  </w:t>
      </w:r>
    </w:p>
    <w:p w:rsidR="00E51733" w:rsidRPr="00BE47B8" w:rsidRDefault="00D321C1" w:rsidP="007C17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>Учащимся необходимо прививать навыки экологически грамотного отношения к воде в быту, научить бережно и экономно относиться к воде. </w:t>
      </w:r>
    </w:p>
    <w:p w:rsidR="00BC142F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/>
          <w:bCs/>
          <w:sz w:val="28"/>
          <w:szCs w:val="28"/>
        </w:rPr>
        <w:t xml:space="preserve">Гипотеза.  </w:t>
      </w:r>
      <w:r w:rsidR="0099783A" w:rsidRPr="00BE47B8">
        <w:rPr>
          <w:rFonts w:ascii="Times New Roman" w:hAnsi="Times New Roman" w:cs="Times New Roman"/>
          <w:sz w:val="28"/>
          <w:szCs w:val="28"/>
        </w:rPr>
        <w:br/>
      </w:r>
      <w:r w:rsidR="00841884" w:rsidRPr="00BE47B8">
        <w:rPr>
          <w:rFonts w:ascii="Times New Roman" w:hAnsi="Times New Roman" w:cs="Times New Roman"/>
          <w:sz w:val="28"/>
          <w:szCs w:val="28"/>
        </w:rPr>
        <w:t>«</w:t>
      </w:r>
      <w:r w:rsidR="0099783A" w:rsidRPr="00BE47B8">
        <w:rPr>
          <w:rFonts w:ascii="Times New Roman" w:hAnsi="Times New Roman" w:cs="Times New Roman"/>
          <w:sz w:val="28"/>
          <w:szCs w:val="28"/>
        </w:rPr>
        <w:t>Загрязнение водоемов опасно для всего живого</w:t>
      </w:r>
      <w:r w:rsidR="00C8469D" w:rsidRPr="00BE47B8">
        <w:rPr>
          <w:rFonts w:ascii="Times New Roman" w:hAnsi="Times New Roman" w:cs="Times New Roman"/>
          <w:sz w:val="28"/>
          <w:szCs w:val="28"/>
        </w:rPr>
        <w:t>»</w:t>
      </w:r>
      <w:r w:rsidR="007C17C9" w:rsidRPr="00BE47B8">
        <w:rPr>
          <w:rFonts w:ascii="Times New Roman" w:hAnsi="Times New Roman" w:cs="Times New Roman"/>
          <w:sz w:val="28"/>
          <w:szCs w:val="28"/>
        </w:rPr>
        <w:t>. </w:t>
      </w:r>
    </w:p>
    <w:p w:rsidR="00E51733" w:rsidRPr="00BE47B8" w:rsidRDefault="00E51733" w:rsidP="00E517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47B8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проекта. </w:t>
      </w:r>
    </w:p>
    <w:p w:rsidR="00BC142F" w:rsidRPr="00BE47B8" w:rsidRDefault="00BC142F" w:rsidP="00BC142F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>выяснить источники загрязнения воды;</w:t>
      </w:r>
    </w:p>
    <w:p w:rsidR="00E51733" w:rsidRPr="00BE47B8" w:rsidRDefault="00BC142F" w:rsidP="00E51733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>составить советы по сохранению воды</w:t>
      </w:r>
      <w:r w:rsidR="005E4B81" w:rsidRPr="00BE47B8">
        <w:rPr>
          <w:rFonts w:ascii="Times New Roman" w:hAnsi="Times New Roman" w:cs="Times New Roman"/>
          <w:bCs/>
          <w:sz w:val="28"/>
          <w:szCs w:val="28"/>
        </w:rPr>
        <w:t xml:space="preserve"> чистой</w:t>
      </w:r>
      <w:r w:rsidRPr="00BE47B8">
        <w:rPr>
          <w:rFonts w:ascii="Times New Roman" w:hAnsi="Times New Roman" w:cs="Times New Roman"/>
          <w:bCs/>
          <w:sz w:val="28"/>
          <w:szCs w:val="28"/>
        </w:rPr>
        <w:t>;</w:t>
      </w:r>
    </w:p>
    <w:p w:rsidR="00E51733" w:rsidRPr="00BE47B8" w:rsidRDefault="00E51733" w:rsidP="00E5173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  логическое мышление, активизировать и обобщать речь детей;</w:t>
      </w:r>
    </w:p>
    <w:p w:rsidR="00E51733" w:rsidRPr="00BE47B8" w:rsidRDefault="00E51733" w:rsidP="00E5173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 xml:space="preserve">приобретение навыков самостоятельной познавательной деятельности, умению работать в группах; </w:t>
      </w:r>
    </w:p>
    <w:p w:rsidR="00E51733" w:rsidRPr="00BE47B8" w:rsidRDefault="00E51733" w:rsidP="00E5173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умения работать с дополнительной литературой; </w:t>
      </w:r>
    </w:p>
    <w:p w:rsidR="00E51733" w:rsidRPr="00BE47B8" w:rsidRDefault="00E51733" w:rsidP="00E5173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>учить обрабатывать, обобщать информацию, полученную в ходе исследования.</w:t>
      </w:r>
    </w:p>
    <w:p w:rsidR="00E51733" w:rsidRPr="00BE47B8" w:rsidRDefault="00E51733" w:rsidP="00E51733">
      <w:p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br/>
      </w:r>
      <w:r w:rsidRPr="00BE47B8">
        <w:rPr>
          <w:rFonts w:ascii="Times New Roman" w:hAnsi="Times New Roman" w:cs="Times New Roman"/>
          <w:b/>
          <w:bCs/>
          <w:sz w:val="28"/>
          <w:szCs w:val="28"/>
        </w:rPr>
        <w:t xml:space="preserve"> Методы</w:t>
      </w:r>
      <w:r w:rsidR="00D020B1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исследовательской деятельности.</w:t>
      </w:r>
      <w:r w:rsidRPr="00BE4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1733" w:rsidRPr="00BE47B8" w:rsidRDefault="00D020B1" w:rsidP="00E5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51733" w:rsidRPr="00BE47B8">
        <w:rPr>
          <w:rFonts w:ascii="Times New Roman" w:hAnsi="Times New Roman" w:cs="Times New Roman"/>
          <w:sz w:val="28"/>
          <w:szCs w:val="28"/>
        </w:rPr>
        <w:t xml:space="preserve">тение книг и энциклопедий, беседы о воде, консультации у родителей, обращение к Интернету, </w:t>
      </w:r>
      <w:r w:rsidR="00E12650" w:rsidRPr="00BE47B8">
        <w:rPr>
          <w:rFonts w:ascii="Times New Roman" w:hAnsi="Times New Roman" w:cs="Times New Roman"/>
          <w:sz w:val="28"/>
          <w:szCs w:val="28"/>
        </w:rPr>
        <w:t>наблюдения</w:t>
      </w:r>
      <w:r w:rsidR="00E51733" w:rsidRPr="00BE47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733" w:rsidRDefault="00E51733" w:rsidP="00E51733">
      <w:p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/>
          <w:sz w:val="28"/>
          <w:szCs w:val="28"/>
        </w:rPr>
        <w:t>Работа индивидуальная и в группе:</w:t>
      </w:r>
      <w:r w:rsidRPr="00BE47B8">
        <w:rPr>
          <w:rFonts w:ascii="Times New Roman" w:hAnsi="Times New Roman" w:cs="Times New Roman"/>
          <w:sz w:val="28"/>
          <w:szCs w:val="28"/>
        </w:rPr>
        <w:t xml:space="preserve"> </w:t>
      </w:r>
      <w:r w:rsidR="00D321C1" w:rsidRPr="00BE47B8">
        <w:rPr>
          <w:rFonts w:ascii="Times New Roman" w:hAnsi="Times New Roman" w:cs="Times New Roman"/>
          <w:sz w:val="28"/>
          <w:szCs w:val="28"/>
        </w:rPr>
        <w:t>«Экологи</w:t>
      </w:r>
      <w:r w:rsidRPr="00BE47B8">
        <w:rPr>
          <w:rFonts w:ascii="Times New Roman" w:hAnsi="Times New Roman" w:cs="Times New Roman"/>
          <w:sz w:val="28"/>
          <w:szCs w:val="28"/>
        </w:rPr>
        <w:t>».</w:t>
      </w:r>
    </w:p>
    <w:p w:rsidR="00D020B1" w:rsidRPr="00D020B1" w:rsidRDefault="00D020B1" w:rsidP="00D020B1">
      <w:pPr>
        <w:rPr>
          <w:rFonts w:ascii="Times New Roman" w:hAnsi="Times New Roman" w:cs="Times New Roman"/>
          <w:sz w:val="28"/>
          <w:szCs w:val="28"/>
        </w:rPr>
      </w:pPr>
      <w:r w:rsidRPr="00D020B1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исследовательской деятельности. </w:t>
      </w:r>
    </w:p>
    <w:p w:rsidR="00D020B1" w:rsidRPr="00BE47B8" w:rsidRDefault="00D020B1" w:rsidP="00E51733">
      <w:pPr>
        <w:rPr>
          <w:rFonts w:ascii="Times New Roman" w:hAnsi="Times New Roman" w:cs="Times New Roman"/>
          <w:sz w:val="28"/>
          <w:szCs w:val="28"/>
        </w:rPr>
      </w:pPr>
      <w:r w:rsidRPr="00D020B1">
        <w:rPr>
          <w:rFonts w:ascii="Times New Roman" w:hAnsi="Times New Roman" w:cs="Times New Roman"/>
          <w:sz w:val="28"/>
          <w:szCs w:val="28"/>
        </w:rPr>
        <w:t xml:space="preserve">Чтение книг и энциклопедий, беседы о воде, консультации у родителей, обращение к Интернету, наблюдения. </w:t>
      </w:r>
    </w:p>
    <w:p w:rsidR="00E51733" w:rsidRPr="00BE47B8" w:rsidRDefault="00E51733" w:rsidP="00E51733">
      <w:pPr>
        <w:rPr>
          <w:rFonts w:ascii="Times New Roman" w:hAnsi="Times New Roman" w:cs="Times New Roman"/>
          <w:b/>
          <w:sz w:val="28"/>
          <w:szCs w:val="28"/>
        </w:rPr>
      </w:pPr>
      <w:r w:rsidRPr="00BE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7B8">
        <w:rPr>
          <w:rFonts w:ascii="Times New Roman" w:hAnsi="Times New Roman" w:cs="Times New Roman"/>
          <w:b/>
          <w:bCs/>
          <w:sz w:val="28"/>
          <w:szCs w:val="28"/>
        </w:rPr>
        <w:t xml:space="preserve">Продукт проекта.  </w:t>
      </w:r>
    </w:p>
    <w:p w:rsidR="00F5694A" w:rsidRPr="00BE47B8" w:rsidRDefault="007C17C9" w:rsidP="00841884">
      <w:p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>И</w:t>
      </w:r>
      <w:r w:rsidR="005E4B81" w:rsidRPr="00BE47B8">
        <w:rPr>
          <w:rFonts w:ascii="Times New Roman" w:hAnsi="Times New Roman" w:cs="Times New Roman"/>
          <w:sz w:val="28"/>
          <w:szCs w:val="28"/>
        </w:rPr>
        <w:t>нструкции «Береги воду», выставка рисун</w:t>
      </w:r>
      <w:r w:rsidR="000A3632">
        <w:rPr>
          <w:rFonts w:ascii="Times New Roman" w:hAnsi="Times New Roman" w:cs="Times New Roman"/>
          <w:sz w:val="28"/>
          <w:szCs w:val="28"/>
        </w:rPr>
        <w:t xml:space="preserve">ков на тему « </w:t>
      </w:r>
      <w:proofErr w:type="gramStart"/>
      <w:r w:rsidR="000A3632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="00841884" w:rsidRPr="00BE47B8">
        <w:rPr>
          <w:rFonts w:ascii="Times New Roman" w:hAnsi="Times New Roman" w:cs="Times New Roman"/>
          <w:sz w:val="28"/>
          <w:szCs w:val="28"/>
        </w:rPr>
        <w:t xml:space="preserve"> отношении к воде</w:t>
      </w:r>
      <w:r w:rsidR="000A3632">
        <w:rPr>
          <w:rFonts w:ascii="Times New Roman" w:hAnsi="Times New Roman" w:cs="Times New Roman"/>
          <w:sz w:val="28"/>
          <w:szCs w:val="28"/>
        </w:rPr>
        <w:t>»</w:t>
      </w:r>
      <w:r w:rsidR="00841884" w:rsidRPr="00BE47B8">
        <w:rPr>
          <w:rFonts w:ascii="Times New Roman" w:hAnsi="Times New Roman" w:cs="Times New Roman"/>
          <w:sz w:val="28"/>
          <w:szCs w:val="28"/>
        </w:rPr>
        <w:t>.</w:t>
      </w:r>
    </w:p>
    <w:p w:rsidR="007C17C9" w:rsidRPr="00BE47B8" w:rsidRDefault="007C17C9" w:rsidP="000A3632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6CB7" w:rsidRPr="00BE47B8" w:rsidRDefault="00E12650" w:rsidP="00E126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E47B8">
        <w:rPr>
          <w:rFonts w:ascii="Times New Roman" w:eastAsia="Calibri" w:hAnsi="Times New Roman" w:cs="Times New Roman"/>
          <w:b/>
          <w:sz w:val="40"/>
          <w:szCs w:val="40"/>
        </w:rPr>
        <w:t>Содержание проекта.</w:t>
      </w:r>
    </w:p>
    <w:p w:rsidR="00E12650" w:rsidRPr="00BE47B8" w:rsidRDefault="00E12650" w:rsidP="00E126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B3AD5" w:rsidRPr="00BE47B8" w:rsidRDefault="003B3AD5" w:rsidP="00E411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7B8">
        <w:rPr>
          <w:rFonts w:ascii="Times New Roman" w:hAnsi="Times New Roman" w:cs="Times New Roman"/>
          <w:b/>
          <w:sz w:val="40"/>
          <w:szCs w:val="40"/>
        </w:rPr>
        <w:t>Почему надо беречь воду?</w:t>
      </w:r>
    </w:p>
    <w:p w:rsidR="00A64873" w:rsidRPr="00BE47B8" w:rsidRDefault="00BD1865" w:rsidP="00E411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7B8">
        <w:rPr>
          <w:rFonts w:ascii="Times New Roman" w:hAnsi="Times New Roman" w:cs="Times New Roman"/>
          <w:b/>
          <w:sz w:val="28"/>
          <w:szCs w:val="28"/>
          <w:u w:val="single"/>
        </w:rPr>
        <w:t>Источники загрязнения воды.</w:t>
      </w:r>
    </w:p>
    <w:p w:rsidR="00CF5313" w:rsidRPr="00BE47B8" w:rsidRDefault="00CF5313" w:rsidP="004B31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E1FDF" w:rsidRPr="00BE47B8" w:rsidRDefault="00CF6F26" w:rsidP="004366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 xml:space="preserve">Вода – основной элемент всей экосистемы Земли. Существование жизни на Земле зависит от количества и качества пресной воды. </w:t>
      </w:r>
      <w:r w:rsidR="004B3102" w:rsidRPr="00BE47B8">
        <w:rPr>
          <w:rFonts w:ascii="Times New Roman" w:hAnsi="Times New Roman" w:cs="Times New Roman"/>
          <w:sz w:val="28"/>
          <w:szCs w:val="28"/>
        </w:rPr>
        <w:t>Общее количество воды на Земле не уменьшается, но</w:t>
      </w:r>
      <w:r w:rsidR="00673493" w:rsidRPr="00BE47B8">
        <w:rPr>
          <w:rFonts w:ascii="Times New Roman" w:hAnsi="Times New Roman" w:cs="Times New Roman"/>
          <w:sz w:val="28"/>
          <w:szCs w:val="28"/>
        </w:rPr>
        <w:t xml:space="preserve"> осталось очень мало чистой воды. </w:t>
      </w:r>
      <w:r w:rsidR="005E1FDF" w:rsidRPr="00BE47B8">
        <w:rPr>
          <w:rFonts w:ascii="Times New Roman" w:hAnsi="Times New Roman" w:cs="Times New Roman"/>
          <w:sz w:val="28"/>
          <w:szCs w:val="28"/>
        </w:rPr>
        <w:t>Человек берет</w:t>
      </w:r>
      <w:r w:rsidR="00673493" w:rsidRPr="00BE47B8">
        <w:rPr>
          <w:rFonts w:ascii="Times New Roman" w:hAnsi="Times New Roman" w:cs="Times New Roman"/>
          <w:sz w:val="28"/>
          <w:szCs w:val="28"/>
        </w:rPr>
        <w:t xml:space="preserve"> </w:t>
      </w:r>
      <w:r w:rsidR="005E1FDF" w:rsidRPr="00BE47B8">
        <w:rPr>
          <w:rFonts w:ascii="Times New Roman" w:hAnsi="Times New Roman" w:cs="Times New Roman"/>
          <w:sz w:val="28"/>
          <w:szCs w:val="28"/>
        </w:rPr>
        <w:t>из крана чистую воду, а выливает</w:t>
      </w:r>
      <w:r w:rsidR="00673493" w:rsidRPr="00BE47B8">
        <w:rPr>
          <w:rFonts w:ascii="Times New Roman" w:hAnsi="Times New Roman" w:cs="Times New Roman"/>
          <w:sz w:val="28"/>
          <w:szCs w:val="28"/>
        </w:rPr>
        <w:t xml:space="preserve"> в раковину грязную, уже использованную, и она загрязняет водоемы.</w:t>
      </w:r>
    </w:p>
    <w:p w:rsidR="0043667C" w:rsidRPr="00BE47B8" w:rsidRDefault="0043667C" w:rsidP="00436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 xml:space="preserve">С развитием промышленности, ростом городов расход воды все увеличивается, одновременно усиливается загрязнение воды промышленными и бытовыми отходами. Со сточными (использованными) водами предприятий в реки и озера попадают различные ядовитые вещества. </w:t>
      </w:r>
    </w:p>
    <w:p w:rsidR="009F3C11" w:rsidRPr="00BE47B8" w:rsidRDefault="009F3C11" w:rsidP="00CF5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E9" w:rsidRPr="00BE47B8" w:rsidRDefault="003C55E9" w:rsidP="003C55E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E47B8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 загрязнения:</w:t>
      </w:r>
    </w:p>
    <w:p w:rsidR="00E41193" w:rsidRPr="00BE47B8" w:rsidRDefault="009F3C11" w:rsidP="00E41193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>сточные воды</w:t>
      </w:r>
      <w:r w:rsidR="00E41193" w:rsidRPr="00BE47B8">
        <w:rPr>
          <w:rFonts w:ascii="Times New Roman" w:hAnsi="Times New Roman" w:cs="Times New Roman"/>
          <w:bCs/>
          <w:sz w:val="28"/>
          <w:szCs w:val="28"/>
        </w:rPr>
        <w:t xml:space="preserve"> бытовых нужд,</w:t>
      </w:r>
    </w:p>
    <w:p w:rsidR="00E41193" w:rsidRPr="00BE47B8" w:rsidRDefault="00E41193" w:rsidP="00E41193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lastRenderedPageBreak/>
        <w:t>сточные воды</w:t>
      </w:r>
      <w:r w:rsidR="009F3C11" w:rsidRPr="00BE47B8">
        <w:rPr>
          <w:rFonts w:ascii="Times New Roman" w:hAnsi="Times New Roman" w:cs="Times New Roman"/>
          <w:bCs/>
          <w:sz w:val="28"/>
          <w:szCs w:val="28"/>
        </w:rPr>
        <w:t xml:space="preserve"> промышленных предприятий,</w:t>
      </w:r>
    </w:p>
    <w:p w:rsidR="003C55E9" w:rsidRPr="00BE47B8" w:rsidRDefault="00E41193" w:rsidP="00E41193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 xml:space="preserve">сточные воды </w:t>
      </w:r>
      <w:r w:rsidR="009F3C11" w:rsidRPr="00BE47B8">
        <w:rPr>
          <w:rFonts w:ascii="Times New Roman" w:hAnsi="Times New Roman" w:cs="Times New Roman"/>
          <w:bCs/>
          <w:sz w:val="28"/>
          <w:szCs w:val="28"/>
        </w:rPr>
        <w:t>коммунального и сельского хозяйства;</w:t>
      </w:r>
    </w:p>
    <w:p w:rsidR="003C55E9" w:rsidRPr="00BE47B8" w:rsidRDefault="003C55E9" w:rsidP="00E41193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>разливы нефти</w:t>
      </w:r>
      <w:r w:rsidR="009F3C11" w:rsidRPr="00BE47B8">
        <w:rPr>
          <w:rFonts w:ascii="Times New Roman" w:hAnsi="Times New Roman" w:cs="Times New Roman"/>
          <w:bCs/>
          <w:sz w:val="28"/>
          <w:szCs w:val="28"/>
        </w:rPr>
        <w:t xml:space="preserve"> и нефтепродуктов;</w:t>
      </w:r>
    </w:p>
    <w:p w:rsidR="003C55E9" w:rsidRPr="00BE47B8" w:rsidRDefault="003C55E9" w:rsidP="00E41193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>мусор с кораблей</w:t>
      </w:r>
      <w:r w:rsidR="009F3C11" w:rsidRPr="00BE47B8">
        <w:rPr>
          <w:rFonts w:ascii="Times New Roman" w:hAnsi="Times New Roman" w:cs="Times New Roman"/>
          <w:bCs/>
          <w:sz w:val="28"/>
          <w:szCs w:val="28"/>
        </w:rPr>
        <w:t>;</w:t>
      </w:r>
    </w:p>
    <w:p w:rsidR="003C55E9" w:rsidRPr="00BE47B8" w:rsidRDefault="003C55E9" w:rsidP="00E41193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>свалки по берегам рек</w:t>
      </w:r>
      <w:r w:rsidR="00E41193" w:rsidRPr="00BE47B8">
        <w:rPr>
          <w:rFonts w:ascii="Times New Roman" w:hAnsi="Times New Roman" w:cs="Times New Roman"/>
          <w:bCs/>
          <w:sz w:val="28"/>
          <w:szCs w:val="28"/>
        </w:rPr>
        <w:t>.</w:t>
      </w:r>
    </w:p>
    <w:p w:rsidR="00673493" w:rsidRPr="00BE47B8" w:rsidRDefault="00673493" w:rsidP="003C55E9">
      <w:pPr>
        <w:rPr>
          <w:rFonts w:ascii="Times New Roman" w:hAnsi="Times New Roman" w:cs="Times New Roman"/>
          <w:bCs/>
          <w:sz w:val="28"/>
          <w:szCs w:val="28"/>
        </w:rPr>
      </w:pPr>
    </w:p>
    <w:p w:rsidR="00673493" w:rsidRPr="00BE47B8" w:rsidRDefault="00673493" w:rsidP="003C55E9">
      <w:pPr>
        <w:rPr>
          <w:rFonts w:ascii="Times New Roman" w:hAnsi="Times New Roman" w:cs="Times New Roman"/>
          <w:bCs/>
          <w:sz w:val="28"/>
          <w:szCs w:val="28"/>
        </w:rPr>
      </w:pPr>
    </w:p>
    <w:p w:rsidR="009F3C11" w:rsidRPr="00BE47B8" w:rsidRDefault="00BD1865" w:rsidP="0043667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47B8">
        <w:rPr>
          <w:rFonts w:ascii="Times New Roman" w:hAnsi="Times New Roman" w:cs="Times New Roman"/>
          <w:b/>
          <w:bCs/>
          <w:sz w:val="28"/>
          <w:szCs w:val="28"/>
          <w:u w:val="single"/>
        </w:rPr>
        <w:t>Опасность от загрязнения воды.</w:t>
      </w:r>
    </w:p>
    <w:p w:rsidR="0043667C" w:rsidRPr="00BE47B8" w:rsidRDefault="009F3C11" w:rsidP="0043667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 xml:space="preserve">От загрязнения воды страдает всё живое. </w:t>
      </w:r>
      <w:r w:rsidR="00EA5A32" w:rsidRPr="00BE47B8">
        <w:rPr>
          <w:rFonts w:ascii="Times New Roman" w:hAnsi="Times New Roman" w:cs="Times New Roman"/>
          <w:bCs/>
          <w:sz w:val="28"/>
          <w:szCs w:val="28"/>
        </w:rPr>
        <w:t>В реках, озерах, морях</w:t>
      </w:r>
      <w:r w:rsidRPr="00BE47B8">
        <w:rPr>
          <w:rFonts w:ascii="Times New Roman" w:hAnsi="Times New Roman" w:cs="Times New Roman"/>
          <w:bCs/>
          <w:sz w:val="28"/>
          <w:szCs w:val="28"/>
        </w:rPr>
        <w:t xml:space="preserve"> погибают растения</w:t>
      </w:r>
      <w:r w:rsidR="0043667C" w:rsidRPr="00BE47B8">
        <w:rPr>
          <w:rFonts w:ascii="Times New Roman" w:hAnsi="Times New Roman" w:cs="Times New Roman"/>
          <w:bCs/>
          <w:sz w:val="28"/>
          <w:szCs w:val="28"/>
        </w:rPr>
        <w:t>, рыбы</w:t>
      </w:r>
      <w:r w:rsidRPr="00BE47B8">
        <w:rPr>
          <w:rFonts w:ascii="Times New Roman" w:hAnsi="Times New Roman" w:cs="Times New Roman"/>
          <w:bCs/>
          <w:sz w:val="28"/>
          <w:szCs w:val="28"/>
        </w:rPr>
        <w:t xml:space="preserve"> и животные. </w:t>
      </w:r>
      <w:r w:rsidR="0043667C" w:rsidRPr="00BE47B8">
        <w:rPr>
          <w:rFonts w:ascii="Times New Roman" w:hAnsi="Times New Roman" w:cs="Times New Roman"/>
          <w:bCs/>
          <w:sz w:val="28"/>
          <w:szCs w:val="28"/>
        </w:rPr>
        <w:t>Загнивающие воды отравляют воздух, становятся источником тяжелых заболеваний. Река “болеет”, ее воды не могут быть использованы человеком.</w:t>
      </w:r>
    </w:p>
    <w:p w:rsidR="00CF5313" w:rsidRPr="00BE47B8" w:rsidRDefault="00EA5A32" w:rsidP="0043667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 xml:space="preserve">Загрязненная вода вредна для здоровья человека. </w:t>
      </w:r>
      <w:r w:rsidR="009F3C11" w:rsidRPr="00BE47B8">
        <w:rPr>
          <w:rFonts w:ascii="Times New Roman" w:hAnsi="Times New Roman" w:cs="Times New Roman"/>
          <w:bCs/>
          <w:sz w:val="28"/>
          <w:szCs w:val="28"/>
        </w:rPr>
        <w:t>Болезни, передаваемые через загрязненную воду, вызывают ухудшение состояния здоровья людей</w:t>
      </w:r>
      <w:r w:rsidRPr="00BE47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3C11" w:rsidRPr="00BE47B8">
        <w:rPr>
          <w:rFonts w:ascii="Times New Roman" w:hAnsi="Times New Roman" w:cs="Times New Roman"/>
          <w:bCs/>
          <w:sz w:val="28"/>
          <w:szCs w:val="28"/>
        </w:rPr>
        <w:t>различн</w:t>
      </w:r>
      <w:r w:rsidRPr="00BE47B8">
        <w:rPr>
          <w:rFonts w:ascii="Times New Roman" w:hAnsi="Times New Roman" w:cs="Times New Roman"/>
          <w:bCs/>
          <w:sz w:val="28"/>
          <w:szCs w:val="28"/>
        </w:rPr>
        <w:t>ые тяжелые кишечные заболевания</w:t>
      </w:r>
      <w:r w:rsidR="009F3C11" w:rsidRPr="00BE47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F5313" w:rsidRPr="00BE47B8" w:rsidRDefault="00CF5313" w:rsidP="0043667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>При сильном загрязнении самоочищения воды не происходит из-за гибели организмов и нарушения естественных биологических процессов. В очистке вод важное место занимает использование некоторых растений и животных, которые являются живыми фильтрами. Например, растение водный гиацинт поглощает ядовитые вещества, используемые человеком для борьбы с вредными насекомым. Камыш очищает воду от болезнетворных бактерий, излишек солей, отходов нефти. Хорошо очищает воду осока, рогоз, хвощ болотный, хлорелла.</w:t>
      </w:r>
    </w:p>
    <w:p w:rsidR="005E1FDF" w:rsidRPr="00BE47B8" w:rsidRDefault="005E1FDF" w:rsidP="005E1F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4873" w:rsidRPr="00BE47B8" w:rsidRDefault="003C55E9" w:rsidP="003C55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7B8">
        <w:rPr>
          <w:rFonts w:ascii="Times New Roman" w:hAnsi="Times New Roman" w:cs="Times New Roman"/>
          <w:b/>
          <w:sz w:val="28"/>
          <w:szCs w:val="28"/>
          <w:u w:val="single"/>
        </w:rPr>
        <w:t>Как люди должны беречь воду?</w:t>
      </w:r>
    </w:p>
    <w:p w:rsidR="007C4687" w:rsidRPr="00BE47B8" w:rsidRDefault="007C4687" w:rsidP="00E2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 xml:space="preserve">Вода – это жизнь! Вода – одно из главных богатств на Земле. </w:t>
      </w:r>
      <w:r w:rsidRPr="00BE47B8">
        <w:rPr>
          <w:rFonts w:ascii="Times New Roman" w:hAnsi="Times New Roman" w:cs="Times New Roman"/>
          <w:sz w:val="28"/>
          <w:szCs w:val="28"/>
        </w:rPr>
        <w:br/>
        <w:t>Ежегодно 22 марта отмечается Всемирный День Воды. Эта дата призвана привлечь внимание к охране водных ресурсов, защиты природных вод от загрязнения, сохранению запасов питьевой воды.</w:t>
      </w:r>
    </w:p>
    <w:p w:rsidR="0043667C" w:rsidRPr="00BE47B8" w:rsidRDefault="0043667C" w:rsidP="00E2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 xml:space="preserve">При рациональном использовании, в природе сохраняется нормальный круговорот воды, и она самостоятельно фильтруется. Количество и качество пресной воды остается на оптимальном уровне. Нужным количеством воды обеспечиваются все живые существа на планете. </w:t>
      </w:r>
    </w:p>
    <w:p w:rsidR="0043667C" w:rsidRPr="00BE47B8" w:rsidRDefault="0043667C" w:rsidP="00E2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>При нерациональном использовании водных ресурсов, количество пригодной для использования воды становится меньше и меньше, возникает дефицит воды. Вода слишком сильно загрязняется и становится непригодной, а если и очищается, то очень медленно.</w:t>
      </w:r>
    </w:p>
    <w:p w:rsidR="0043667C" w:rsidRPr="00BE47B8" w:rsidRDefault="0043667C" w:rsidP="00E2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lastRenderedPageBreak/>
        <w:t>Для улучшения ситуации с нехваткой пресной воды нужно бережно относиться и к самой воде, и к природе в целом. Судьба планеты – в руках людей. И только от человека зависит, сохранится ли на Земле пресная вода, сохранится ли сама жизнь. </w:t>
      </w:r>
    </w:p>
    <w:p w:rsidR="00E21CC4" w:rsidRPr="00BE47B8" w:rsidRDefault="00E21CC4" w:rsidP="00E21CC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>Если мы будем забирать у природы очень много воды, то наши водоемы обмелеют, и могут совсем исчезнуть. Поэтому надо не только беречь воду от загрязнения, но и экономно расходовать.</w:t>
      </w:r>
    </w:p>
    <w:p w:rsidR="00E21CC4" w:rsidRPr="00BE47B8" w:rsidRDefault="00E21CC4" w:rsidP="00E21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F09" w:rsidRPr="00BE47B8" w:rsidRDefault="00092F09" w:rsidP="00E21C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2F09" w:rsidRPr="00BE47B8" w:rsidRDefault="00092F09" w:rsidP="00E21C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2673" w:rsidRPr="00BE47B8" w:rsidRDefault="00E21CC4" w:rsidP="00E21C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7B8">
        <w:rPr>
          <w:rFonts w:ascii="Times New Roman" w:hAnsi="Times New Roman" w:cs="Times New Roman"/>
          <w:sz w:val="28"/>
          <w:szCs w:val="28"/>
          <w:u w:val="single"/>
        </w:rPr>
        <w:t>Сохранение чистой воды.</w:t>
      </w:r>
    </w:p>
    <w:p w:rsidR="00CC305D" w:rsidRPr="00BE47B8" w:rsidRDefault="00CC305D" w:rsidP="000A2673">
      <w:pPr>
        <w:pStyle w:val="a4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 xml:space="preserve">Нельзя в водоёмы выбрасывать </w:t>
      </w:r>
      <w:r w:rsidR="00114F6B" w:rsidRPr="00BE47B8">
        <w:rPr>
          <w:rFonts w:ascii="Times New Roman" w:hAnsi="Times New Roman" w:cs="Times New Roman"/>
          <w:bCs/>
          <w:sz w:val="28"/>
          <w:szCs w:val="28"/>
        </w:rPr>
        <w:t xml:space="preserve">банки, бутылки и другой </w:t>
      </w:r>
      <w:r w:rsidRPr="00BE47B8">
        <w:rPr>
          <w:rFonts w:ascii="Times New Roman" w:hAnsi="Times New Roman" w:cs="Times New Roman"/>
          <w:bCs/>
          <w:sz w:val="28"/>
          <w:szCs w:val="28"/>
        </w:rPr>
        <w:t>мусор.</w:t>
      </w:r>
      <w:r w:rsidR="00114F6B" w:rsidRPr="00BE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05D" w:rsidRPr="00BE47B8" w:rsidRDefault="00CC305D" w:rsidP="000A2673">
      <w:pPr>
        <w:pStyle w:val="a4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>Нельзя оставлять мусор на берегах водоемов.</w:t>
      </w:r>
    </w:p>
    <w:p w:rsidR="00CC305D" w:rsidRPr="00BE47B8" w:rsidRDefault="00CC305D" w:rsidP="000A2673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>Нельзя вырубать леса вокруг водоемов.</w:t>
      </w:r>
    </w:p>
    <w:p w:rsidR="00A64873" w:rsidRPr="00BE47B8" w:rsidRDefault="00CC305D" w:rsidP="000A2673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>Н</w:t>
      </w:r>
      <w:r w:rsidR="00903528" w:rsidRPr="00BE47B8">
        <w:rPr>
          <w:rFonts w:ascii="Times New Roman" w:hAnsi="Times New Roman" w:cs="Times New Roman"/>
          <w:sz w:val="28"/>
          <w:szCs w:val="28"/>
        </w:rPr>
        <w:t>ужно рационально</w:t>
      </w:r>
      <w:r w:rsidRPr="00BE47B8">
        <w:rPr>
          <w:rFonts w:ascii="Times New Roman" w:hAnsi="Times New Roman" w:cs="Times New Roman"/>
          <w:sz w:val="28"/>
          <w:szCs w:val="28"/>
        </w:rPr>
        <w:t xml:space="preserve"> </w:t>
      </w:r>
      <w:r w:rsidR="00903528" w:rsidRPr="00BE47B8">
        <w:rPr>
          <w:rFonts w:ascii="Times New Roman" w:hAnsi="Times New Roman" w:cs="Times New Roman"/>
          <w:sz w:val="28"/>
          <w:szCs w:val="28"/>
        </w:rPr>
        <w:t>использовать</w:t>
      </w:r>
      <w:r w:rsidRPr="00BE47B8">
        <w:rPr>
          <w:rFonts w:ascii="Times New Roman" w:hAnsi="Times New Roman" w:cs="Times New Roman"/>
          <w:sz w:val="28"/>
          <w:szCs w:val="28"/>
        </w:rPr>
        <w:t xml:space="preserve"> воду в быту и на производстве.</w:t>
      </w:r>
    </w:p>
    <w:p w:rsidR="000A2673" w:rsidRPr="00BE47B8" w:rsidRDefault="000A2673" w:rsidP="000A2673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>Необходима очистка сточных вод.</w:t>
      </w:r>
    </w:p>
    <w:p w:rsidR="005E1FDF" w:rsidRPr="00BE47B8" w:rsidRDefault="005E1FDF" w:rsidP="005E1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2650" w:rsidRPr="00BE47B8" w:rsidRDefault="00E12650" w:rsidP="005E1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2650" w:rsidRPr="00BE47B8" w:rsidRDefault="00E12650" w:rsidP="005E1F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2673" w:rsidRPr="00BE47B8" w:rsidRDefault="005E1FDF" w:rsidP="005E1F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7B8">
        <w:rPr>
          <w:rFonts w:ascii="Times New Roman" w:hAnsi="Times New Roman" w:cs="Times New Roman"/>
          <w:sz w:val="28"/>
          <w:szCs w:val="28"/>
          <w:u w:val="single"/>
        </w:rPr>
        <w:t>Правила экономии воды.</w:t>
      </w:r>
    </w:p>
    <w:p w:rsidR="00AD6BAE" w:rsidRPr="00BE47B8" w:rsidRDefault="00A64873" w:rsidP="005E1FDF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 xml:space="preserve">Плотно закрывай кран. </w:t>
      </w:r>
      <w:r w:rsidR="00CC305D" w:rsidRPr="00BE47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6BAE" w:rsidRPr="00BE47B8" w:rsidRDefault="00A64873" w:rsidP="005E1FDF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 xml:space="preserve">Если заметил, что из крана течет напрасно вода, закрой кран. </w:t>
      </w:r>
    </w:p>
    <w:p w:rsidR="00AD6BAE" w:rsidRPr="00BE47B8" w:rsidRDefault="00A64873" w:rsidP="005E1FDF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 xml:space="preserve">Когда моешь руки – не включай сильно струю. Это не помешает умыться, а воды утечет меньше. </w:t>
      </w:r>
    </w:p>
    <w:p w:rsidR="00A64873" w:rsidRPr="00BE47B8" w:rsidRDefault="00A64873" w:rsidP="005E1FDF">
      <w:pPr>
        <w:pStyle w:val="a4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BE47B8">
        <w:rPr>
          <w:rFonts w:ascii="Times New Roman" w:hAnsi="Times New Roman" w:cs="Times New Roman"/>
          <w:bCs/>
          <w:sz w:val="28"/>
          <w:szCs w:val="28"/>
        </w:rPr>
        <w:t xml:space="preserve">Наливай воду в стаканчик, когда чистишь зубы. Полоскать рот из стаканчика очень удобно, а сколько воды сбережешь! </w:t>
      </w:r>
    </w:p>
    <w:p w:rsidR="00114F6B" w:rsidRPr="00BE47B8" w:rsidRDefault="00114F6B" w:rsidP="00903528">
      <w:pPr>
        <w:rPr>
          <w:rFonts w:ascii="Times New Roman" w:hAnsi="Times New Roman" w:cs="Times New Roman"/>
          <w:sz w:val="28"/>
          <w:szCs w:val="28"/>
        </w:rPr>
      </w:pPr>
    </w:p>
    <w:p w:rsidR="00114F6B" w:rsidRPr="00BE47B8" w:rsidRDefault="009A5877" w:rsidP="009A5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 xml:space="preserve">   </w:t>
      </w:r>
      <w:r w:rsidR="00114F6B" w:rsidRPr="00BE47B8">
        <w:rPr>
          <w:rFonts w:ascii="Times New Roman" w:hAnsi="Times New Roman" w:cs="Times New Roman"/>
          <w:sz w:val="28"/>
          <w:szCs w:val="28"/>
        </w:rPr>
        <w:t>Закрывай покр</w:t>
      </w:r>
      <w:r w:rsidRPr="00BE47B8">
        <w:rPr>
          <w:rFonts w:ascii="Times New Roman" w:hAnsi="Times New Roman" w:cs="Times New Roman"/>
          <w:sz w:val="28"/>
          <w:szCs w:val="28"/>
        </w:rPr>
        <w:t>епче кран, чтоб не вытек океан.</w:t>
      </w:r>
      <w:r w:rsidR="00114F6B" w:rsidRPr="00BE47B8">
        <w:rPr>
          <w:rFonts w:ascii="Times New Roman" w:hAnsi="Times New Roman" w:cs="Times New Roman"/>
          <w:sz w:val="28"/>
          <w:szCs w:val="28"/>
        </w:rPr>
        <w:br/>
        <w:t>Экономн</w:t>
      </w:r>
      <w:r w:rsidRPr="00BE47B8">
        <w:rPr>
          <w:rFonts w:ascii="Times New Roman" w:hAnsi="Times New Roman" w:cs="Times New Roman"/>
          <w:sz w:val="28"/>
          <w:szCs w:val="28"/>
        </w:rPr>
        <w:t>о воду лей, дорожить водой умей</w:t>
      </w:r>
      <w:r w:rsidR="00114F6B" w:rsidRPr="00BE47B8">
        <w:rPr>
          <w:rFonts w:ascii="Times New Roman" w:hAnsi="Times New Roman" w:cs="Times New Roman"/>
          <w:sz w:val="28"/>
          <w:szCs w:val="28"/>
        </w:rPr>
        <w:t>.</w:t>
      </w:r>
    </w:p>
    <w:p w:rsidR="00AB257D" w:rsidRPr="00BE47B8" w:rsidRDefault="00AB257D" w:rsidP="009C7F17">
      <w:pPr>
        <w:rPr>
          <w:rFonts w:ascii="Times New Roman" w:hAnsi="Times New Roman" w:cs="Times New Roman"/>
          <w:sz w:val="28"/>
          <w:szCs w:val="28"/>
        </w:rPr>
      </w:pPr>
    </w:p>
    <w:p w:rsidR="00C610E5" w:rsidRPr="00BE47B8" w:rsidRDefault="00C610E5" w:rsidP="00C61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/>
          <w:bCs/>
          <w:sz w:val="28"/>
          <w:szCs w:val="28"/>
        </w:rPr>
        <w:t>Человек, запомни навсегда!</w:t>
      </w:r>
    </w:p>
    <w:p w:rsidR="00C610E5" w:rsidRPr="00BE47B8" w:rsidRDefault="00C610E5" w:rsidP="00C61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/>
          <w:bCs/>
          <w:sz w:val="28"/>
          <w:szCs w:val="28"/>
        </w:rPr>
        <w:t>Символ жизни на Земле – вода!</w:t>
      </w:r>
    </w:p>
    <w:p w:rsidR="00C610E5" w:rsidRPr="00BE47B8" w:rsidRDefault="00C610E5" w:rsidP="00C61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/>
          <w:bCs/>
          <w:sz w:val="28"/>
          <w:szCs w:val="28"/>
        </w:rPr>
        <w:t>Экономь её и береги-</w:t>
      </w:r>
    </w:p>
    <w:p w:rsidR="00C610E5" w:rsidRPr="00BE47B8" w:rsidRDefault="00C610E5" w:rsidP="00C61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/>
          <w:bCs/>
          <w:sz w:val="28"/>
          <w:szCs w:val="28"/>
        </w:rPr>
        <w:t>Мы ведь на планете не одни!</w:t>
      </w:r>
    </w:p>
    <w:p w:rsidR="00E461D3" w:rsidRPr="00DA46B0" w:rsidRDefault="00C610E5" w:rsidP="00DA4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b/>
          <w:bCs/>
          <w:sz w:val="28"/>
          <w:szCs w:val="28"/>
        </w:rPr>
        <w:t>В.А.</w:t>
      </w:r>
      <w:r w:rsidR="00C02011" w:rsidRPr="00BE4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7B8">
        <w:rPr>
          <w:rFonts w:ascii="Times New Roman" w:hAnsi="Times New Roman" w:cs="Times New Roman"/>
          <w:b/>
          <w:bCs/>
          <w:sz w:val="28"/>
          <w:szCs w:val="28"/>
        </w:rPr>
        <w:t>Андреев</w:t>
      </w:r>
    </w:p>
    <w:p w:rsidR="00092F09" w:rsidRPr="00BE47B8" w:rsidRDefault="00092F09" w:rsidP="00092F09">
      <w:pPr>
        <w:rPr>
          <w:rFonts w:ascii="Times New Roman" w:hAnsi="Times New Roman" w:cs="Times New Roman"/>
          <w:b/>
          <w:sz w:val="28"/>
          <w:szCs w:val="28"/>
        </w:rPr>
      </w:pPr>
      <w:r w:rsidRPr="00BE47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Выводы. </w:t>
      </w:r>
    </w:p>
    <w:p w:rsidR="00092F09" w:rsidRPr="00BE47B8" w:rsidRDefault="00092F09" w:rsidP="007C1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 xml:space="preserve"> </w:t>
      </w:r>
      <w:r w:rsidRPr="00BE47B8">
        <w:rPr>
          <w:rFonts w:ascii="Times New Roman" w:hAnsi="Times New Roman" w:cs="Times New Roman"/>
          <w:sz w:val="28"/>
          <w:szCs w:val="28"/>
        </w:rPr>
        <w:tab/>
        <w:t xml:space="preserve">В итоге проекта подтвердилась наша гипотеза: «Загрязнение водоемов опасно для всего живого». От загрязнения воды страдает всё живое. В реках, озерах, морях погибают растения, рыбы и животные. Вода – это жизнь, бесценное богатство. </w:t>
      </w:r>
    </w:p>
    <w:p w:rsidR="00AB257D" w:rsidRPr="00BE47B8" w:rsidRDefault="00092F09" w:rsidP="007C17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47B8">
        <w:rPr>
          <w:rFonts w:ascii="Times New Roman" w:hAnsi="Times New Roman" w:cs="Times New Roman"/>
          <w:sz w:val="28"/>
          <w:szCs w:val="28"/>
        </w:rPr>
        <w:t xml:space="preserve">Работа в группе над решением общей проблемы формировала личность учащегося, способную осуществлять коллективное целеполагание и планирование, сотрудничество между участниками группы. Эта проектная работа расширила представления о воде, ее значении и необходимости ее беречь; способствовала развитию познавательных навыков учащихся; умений ориентироваться в информационном пространстве. Работа над этим проектом помогла решить много задач, которые ведут к формированию </w:t>
      </w:r>
      <w:proofErr w:type="spellStart"/>
      <w:r w:rsidRPr="00BE47B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E47B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</w:t>
      </w:r>
    </w:p>
    <w:p w:rsidR="005F7DD3" w:rsidRPr="00BE47B8" w:rsidRDefault="005F7DD3" w:rsidP="009C7F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DD3" w:rsidRPr="00BE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7B9"/>
    <w:multiLevelType w:val="multilevel"/>
    <w:tmpl w:val="7F5C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93B18"/>
    <w:multiLevelType w:val="multilevel"/>
    <w:tmpl w:val="A528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AD7F91"/>
    <w:multiLevelType w:val="multilevel"/>
    <w:tmpl w:val="71F0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626B"/>
    <w:multiLevelType w:val="multilevel"/>
    <w:tmpl w:val="F17E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956E6"/>
    <w:multiLevelType w:val="multilevel"/>
    <w:tmpl w:val="03C4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74FC6"/>
    <w:multiLevelType w:val="multilevel"/>
    <w:tmpl w:val="4B14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365C9"/>
    <w:multiLevelType w:val="hybridMultilevel"/>
    <w:tmpl w:val="28689516"/>
    <w:lvl w:ilvl="0" w:tplc="19427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05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6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8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2E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81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A4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6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9A160E"/>
    <w:multiLevelType w:val="multilevel"/>
    <w:tmpl w:val="84C2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74F67"/>
    <w:multiLevelType w:val="hybridMultilevel"/>
    <w:tmpl w:val="20E8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E75"/>
    <w:multiLevelType w:val="multilevel"/>
    <w:tmpl w:val="70F8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84688"/>
    <w:multiLevelType w:val="multilevel"/>
    <w:tmpl w:val="2B8C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D0FF2"/>
    <w:multiLevelType w:val="hybridMultilevel"/>
    <w:tmpl w:val="07C2F4F2"/>
    <w:lvl w:ilvl="0" w:tplc="9D0AFA84">
      <w:start w:val="1"/>
      <w:numFmt w:val="decimal"/>
      <w:lvlText w:val="%1."/>
      <w:lvlJc w:val="left"/>
      <w:pPr>
        <w:ind w:left="115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3552537E"/>
    <w:multiLevelType w:val="hybridMultilevel"/>
    <w:tmpl w:val="8392F302"/>
    <w:lvl w:ilvl="0" w:tplc="72325E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B71B7"/>
    <w:multiLevelType w:val="multilevel"/>
    <w:tmpl w:val="89D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D158A"/>
    <w:multiLevelType w:val="multilevel"/>
    <w:tmpl w:val="FDE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06C75"/>
    <w:multiLevelType w:val="hybridMultilevel"/>
    <w:tmpl w:val="331AF0A6"/>
    <w:lvl w:ilvl="0" w:tplc="B02621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ABB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89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68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21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EEF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607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882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ECD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A2417"/>
    <w:multiLevelType w:val="hybridMultilevel"/>
    <w:tmpl w:val="BA0ACB1C"/>
    <w:lvl w:ilvl="0" w:tplc="AAE4749C">
      <w:start w:val="1"/>
      <w:numFmt w:val="decimal"/>
      <w:lvlText w:val="%1."/>
      <w:lvlJc w:val="left"/>
      <w:pPr>
        <w:ind w:left="115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4C5643A0"/>
    <w:multiLevelType w:val="multilevel"/>
    <w:tmpl w:val="318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916A8"/>
    <w:multiLevelType w:val="multilevel"/>
    <w:tmpl w:val="CA4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586076"/>
    <w:multiLevelType w:val="hybridMultilevel"/>
    <w:tmpl w:val="11763A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DBB1643"/>
    <w:multiLevelType w:val="hybridMultilevel"/>
    <w:tmpl w:val="8D600160"/>
    <w:lvl w:ilvl="0" w:tplc="357C5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5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E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A3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4F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E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0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8F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3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D049ED"/>
    <w:multiLevelType w:val="hybridMultilevel"/>
    <w:tmpl w:val="A042B45E"/>
    <w:lvl w:ilvl="0" w:tplc="5FD49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FD0555"/>
    <w:multiLevelType w:val="hybridMultilevel"/>
    <w:tmpl w:val="9D88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34BF1"/>
    <w:multiLevelType w:val="multilevel"/>
    <w:tmpl w:val="267C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E4DA5"/>
    <w:multiLevelType w:val="multilevel"/>
    <w:tmpl w:val="FDD6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1A3E87"/>
    <w:multiLevelType w:val="hybridMultilevel"/>
    <w:tmpl w:val="4B86C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A5673"/>
    <w:multiLevelType w:val="hybridMultilevel"/>
    <w:tmpl w:val="D404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30368"/>
    <w:multiLevelType w:val="hybridMultilevel"/>
    <w:tmpl w:val="B6B60590"/>
    <w:lvl w:ilvl="0" w:tplc="BBE6E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E1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C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20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A5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8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89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E4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A6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46C21D5"/>
    <w:multiLevelType w:val="hybridMultilevel"/>
    <w:tmpl w:val="A918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97904"/>
    <w:multiLevelType w:val="hybridMultilevel"/>
    <w:tmpl w:val="36E0C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012B0"/>
    <w:multiLevelType w:val="hybridMultilevel"/>
    <w:tmpl w:val="79D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40DF9"/>
    <w:multiLevelType w:val="multilevel"/>
    <w:tmpl w:val="95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5D1D22"/>
    <w:multiLevelType w:val="hybridMultilevel"/>
    <w:tmpl w:val="9D2C50DE"/>
    <w:lvl w:ilvl="0" w:tplc="82D009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32"/>
  </w:num>
  <w:num w:numId="5">
    <w:abstractNumId w:val="12"/>
  </w:num>
  <w:num w:numId="6">
    <w:abstractNumId w:val="8"/>
  </w:num>
  <w:num w:numId="7">
    <w:abstractNumId w:val="3"/>
  </w:num>
  <w:num w:numId="8">
    <w:abstractNumId w:val="29"/>
  </w:num>
  <w:num w:numId="9">
    <w:abstractNumId w:val="22"/>
  </w:num>
  <w:num w:numId="10">
    <w:abstractNumId w:val="21"/>
  </w:num>
  <w:num w:numId="11">
    <w:abstractNumId w:val="16"/>
  </w:num>
  <w:num w:numId="12">
    <w:abstractNumId w:val="11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5"/>
  </w:num>
  <w:num w:numId="18">
    <w:abstractNumId w:val="23"/>
  </w:num>
  <w:num w:numId="19">
    <w:abstractNumId w:val="9"/>
  </w:num>
  <w:num w:numId="20">
    <w:abstractNumId w:val="10"/>
  </w:num>
  <w:num w:numId="21">
    <w:abstractNumId w:val="20"/>
  </w:num>
  <w:num w:numId="22">
    <w:abstractNumId w:val="31"/>
  </w:num>
  <w:num w:numId="23">
    <w:abstractNumId w:val="14"/>
  </w:num>
  <w:num w:numId="24">
    <w:abstractNumId w:val="0"/>
  </w:num>
  <w:num w:numId="25">
    <w:abstractNumId w:val="17"/>
  </w:num>
  <w:num w:numId="26">
    <w:abstractNumId w:val="13"/>
  </w:num>
  <w:num w:numId="27">
    <w:abstractNumId w:val="15"/>
  </w:num>
  <w:num w:numId="28">
    <w:abstractNumId w:val="19"/>
  </w:num>
  <w:num w:numId="29">
    <w:abstractNumId w:val="6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B"/>
    <w:rsid w:val="000051EC"/>
    <w:rsid w:val="00014103"/>
    <w:rsid w:val="00022296"/>
    <w:rsid w:val="00026629"/>
    <w:rsid w:val="0002683C"/>
    <w:rsid w:val="00027B72"/>
    <w:rsid w:val="00030B82"/>
    <w:rsid w:val="00034580"/>
    <w:rsid w:val="000400E4"/>
    <w:rsid w:val="000450E8"/>
    <w:rsid w:val="000557DF"/>
    <w:rsid w:val="0006114B"/>
    <w:rsid w:val="000677F0"/>
    <w:rsid w:val="00082658"/>
    <w:rsid w:val="00086791"/>
    <w:rsid w:val="00087E47"/>
    <w:rsid w:val="00092F09"/>
    <w:rsid w:val="00097AD0"/>
    <w:rsid w:val="000A0EED"/>
    <w:rsid w:val="000A13FA"/>
    <w:rsid w:val="000A2673"/>
    <w:rsid w:val="000A2B1C"/>
    <w:rsid w:val="000A3632"/>
    <w:rsid w:val="000B16F8"/>
    <w:rsid w:val="000B5726"/>
    <w:rsid w:val="000D1CBA"/>
    <w:rsid w:val="000D5388"/>
    <w:rsid w:val="000D5888"/>
    <w:rsid w:val="000E24EB"/>
    <w:rsid w:val="000E5403"/>
    <w:rsid w:val="000E5EFB"/>
    <w:rsid w:val="000F11A3"/>
    <w:rsid w:val="001069C7"/>
    <w:rsid w:val="001075A3"/>
    <w:rsid w:val="00114F6B"/>
    <w:rsid w:val="00115E1D"/>
    <w:rsid w:val="00116517"/>
    <w:rsid w:val="00132C46"/>
    <w:rsid w:val="0014617F"/>
    <w:rsid w:val="001465C3"/>
    <w:rsid w:val="001504F4"/>
    <w:rsid w:val="0015061E"/>
    <w:rsid w:val="001717D1"/>
    <w:rsid w:val="001750AE"/>
    <w:rsid w:val="0018567A"/>
    <w:rsid w:val="00187657"/>
    <w:rsid w:val="001C79DE"/>
    <w:rsid w:val="001D2A07"/>
    <w:rsid w:val="001E1A0F"/>
    <w:rsid w:val="001E28F1"/>
    <w:rsid w:val="00203DA9"/>
    <w:rsid w:val="00214327"/>
    <w:rsid w:val="00216147"/>
    <w:rsid w:val="00243FF5"/>
    <w:rsid w:val="002455F9"/>
    <w:rsid w:val="00252A06"/>
    <w:rsid w:val="0025561C"/>
    <w:rsid w:val="002579DA"/>
    <w:rsid w:val="002603EE"/>
    <w:rsid w:val="002674E6"/>
    <w:rsid w:val="00271728"/>
    <w:rsid w:val="00276AC8"/>
    <w:rsid w:val="002779AB"/>
    <w:rsid w:val="00286E5B"/>
    <w:rsid w:val="002A2F97"/>
    <w:rsid w:val="002B1792"/>
    <w:rsid w:val="002B2DF2"/>
    <w:rsid w:val="002B3B95"/>
    <w:rsid w:val="002B4E49"/>
    <w:rsid w:val="002B5F78"/>
    <w:rsid w:val="002C4794"/>
    <w:rsid w:val="002D5254"/>
    <w:rsid w:val="002D6D4E"/>
    <w:rsid w:val="002F6280"/>
    <w:rsid w:val="00301AFA"/>
    <w:rsid w:val="00302AF0"/>
    <w:rsid w:val="00303692"/>
    <w:rsid w:val="003070A2"/>
    <w:rsid w:val="00361ECD"/>
    <w:rsid w:val="00370697"/>
    <w:rsid w:val="00391DC0"/>
    <w:rsid w:val="003A79C1"/>
    <w:rsid w:val="003B124A"/>
    <w:rsid w:val="003B3AD5"/>
    <w:rsid w:val="003C1A5A"/>
    <w:rsid w:val="003C55E9"/>
    <w:rsid w:val="003C6038"/>
    <w:rsid w:val="003D21F9"/>
    <w:rsid w:val="003E1941"/>
    <w:rsid w:val="003F7462"/>
    <w:rsid w:val="00404687"/>
    <w:rsid w:val="00406204"/>
    <w:rsid w:val="004113C0"/>
    <w:rsid w:val="0041331B"/>
    <w:rsid w:val="0041637E"/>
    <w:rsid w:val="0042213B"/>
    <w:rsid w:val="0043667C"/>
    <w:rsid w:val="004443B4"/>
    <w:rsid w:val="00444FA0"/>
    <w:rsid w:val="00456F6C"/>
    <w:rsid w:val="00463731"/>
    <w:rsid w:val="00463862"/>
    <w:rsid w:val="004663CD"/>
    <w:rsid w:val="00475881"/>
    <w:rsid w:val="004767E7"/>
    <w:rsid w:val="00487645"/>
    <w:rsid w:val="0049108E"/>
    <w:rsid w:val="00492CD0"/>
    <w:rsid w:val="00496D14"/>
    <w:rsid w:val="004B3102"/>
    <w:rsid w:val="004C1B7B"/>
    <w:rsid w:val="004C5099"/>
    <w:rsid w:val="004C6B1B"/>
    <w:rsid w:val="004D751B"/>
    <w:rsid w:val="004E0DA9"/>
    <w:rsid w:val="004F6D12"/>
    <w:rsid w:val="00512C6C"/>
    <w:rsid w:val="00515A5C"/>
    <w:rsid w:val="00516831"/>
    <w:rsid w:val="00521679"/>
    <w:rsid w:val="00524CD7"/>
    <w:rsid w:val="0052736B"/>
    <w:rsid w:val="0052781A"/>
    <w:rsid w:val="00566A68"/>
    <w:rsid w:val="00575E20"/>
    <w:rsid w:val="005879A9"/>
    <w:rsid w:val="005A2676"/>
    <w:rsid w:val="005C42B9"/>
    <w:rsid w:val="005E1FDF"/>
    <w:rsid w:val="005E4B81"/>
    <w:rsid w:val="005F2B4F"/>
    <w:rsid w:val="005F626E"/>
    <w:rsid w:val="005F6A77"/>
    <w:rsid w:val="005F7DD3"/>
    <w:rsid w:val="00607076"/>
    <w:rsid w:val="0061482A"/>
    <w:rsid w:val="006212B0"/>
    <w:rsid w:val="00631DB8"/>
    <w:rsid w:val="00631FB9"/>
    <w:rsid w:val="00651423"/>
    <w:rsid w:val="00655F73"/>
    <w:rsid w:val="00656E64"/>
    <w:rsid w:val="00657334"/>
    <w:rsid w:val="00663369"/>
    <w:rsid w:val="00670959"/>
    <w:rsid w:val="00673493"/>
    <w:rsid w:val="0067418A"/>
    <w:rsid w:val="00675835"/>
    <w:rsid w:val="00680A7D"/>
    <w:rsid w:val="006965E5"/>
    <w:rsid w:val="006D02FE"/>
    <w:rsid w:val="006D431B"/>
    <w:rsid w:val="006D6AFB"/>
    <w:rsid w:val="006E0E0F"/>
    <w:rsid w:val="006F08B4"/>
    <w:rsid w:val="006F08FE"/>
    <w:rsid w:val="006F1DAB"/>
    <w:rsid w:val="00700336"/>
    <w:rsid w:val="00710394"/>
    <w:rsid w:val="00711EBE"/>
    <w:rsid w:val="007135B9"/>
    <w:rsid w:val="00730743"/>
    <w:rsid w:val="00734127"/>
    <w:rsid w:val="00735274"/>
    <w:rsid w:val="00752458"/>
    <w:rsid w:val="00754BD5"/>
    <w:rsid w:val="007645F2"/>
    <w:rsid w:val="00764F21"/>
    <w:rsid w:val="00787FD7"/>
    <w:rsid w:val="00793A30"/>
    <w:rsid w:val="007A388C"/>
    <w:rsid w:val="007A4662"/>
    <w:rsid w:val="007B5C7D"/>
    <w:rsid w:val="007B6024"/>
    <w:rsid w:val="007C17C9"/>
    <w:rsid w:val="007C2716"/>
    <w:rsid w:val="007C4687"/>
    <w:rsid w:val="007D0A46"/>
    <w:rsid w:val="007D42C7"/>
    <w:rsid w:val="007D485E"/>
    <w:rsid w:val="007E0084"/>
    <w:rsid w:val="0080290F"/>
    <w:rsid w:val="008148CF"/>
    <w:rsid w:val="008310D3"/>
    <w:rsid w:val="00835005"/>
    <w:rsid w:val="0083530B"/>
    <w:rsid w:val="00837895"/>
    <w:rsid w:val="008400AE"/>
    <w:rsid w:val="00841884"/>
    <w:rsid w:val="00845C27"/>
    <w:rsid w:val="00845C3B"/>
    <w:rsid w:val="00855EE1"/>
    <w:rsid w:val="00857424"/>
    <w:rsid w:val="0086590C"/>
    <w:rsid w:val="008735DB"/>
    <w:rsid w:val="00886D43"/>
    <w:rsid w:val="008A0507"/>
    <w:rsid w:val="008A63EB"/>
    <w:rsid w:val="008A6B13"/>
    <w:rsid w:val="008B7AF3"/>
    <w:rsid w:val="008C7A11"/>
    <w:rsid w:val="008D136D"/>
    <w:rsid w:val="008E3733"/>
    <w:rsid w:val="008E3BA7"/>
    <w:rsid w:val="008F7EC8"/>
    <w:rsid w:val="00903528"/>
    <w:rsid w:val="00905C68"/>
    <w:rsid w:val="0090707F"/>
    <w:rsid w:val="00912485"/>
    <w:rsid w:val="0091440D"/>
    <w:rsid w:val="00914E90"/>
    <w:rsid w:val="009166EA"/>
    <w:rsid w:val="0092267A"/>
    <w:rsid w:val="00952134"/>
    <w:rsid w:val="00955329"/>
    <w:rsid w:val="00963CDB"/>
    <w:rsid w:val="00972BEF"/>
    <w:rsid w:val="0098179E"/>
    <w:rsid w:val="00986CB7"/>
    <w:rsid w:val="009944F9"/>
    <w:rsid w:val="0099783A"/>
    <w:rsid w:val="009A5877"/>
    <w:rsid w:val="009B6C84"/>
    <w:rsid w:val="009C5E59"/>
    <w:rsid w:val="009C7F17"/>
    <w:rsid w:val="009D3430"/>
    <w:rsid w:val="009F1E8B"/>
    <w:rsid w:val="009F29A5"/>
    <w:rsid w:val="009F3C11"/>
    <w:rsid w:val="009F5A65"/>
    <w:rsid w:val="009F6C3B"/>
    <w:rsid w:val="00A02A98"/>
    <w:rsid w:val="00A147FD"/>
    <w:rsid w:val="00A26871"/>
    <w:rsid w:val="00A27184"/>
    <w:rsid w:val="00A3274E"/>
    <w:rsid w:val="00A55B09"/>
    <w:rsid w:val="00A57FE9"/>
    <w:rsid w:val="00A60747"/>
    <w:rsid w:val="00A64873"/>
    <w:rsid w:val="00A7529A"/>
    <w:rsid w:val="00A97A0C"/>
    <w:rsid w:val="00AA1547"/>
    <w:rsid w:val="00AA21F8"/>
    <w:rsid w:val="00AA7356"/>
    <w:rsid w:val="00AB1039"/>
    <w:rsid w:val="00AB257D"/>
    <w:rsid w:val="00AD4667"/>
    <w:rsid w:val="00AD5CFB"/>
    <w:rsid w:val="00AD6BAE"/>
    <w:rsid w:val="00AE67DE"/>
    <w:rsid w:val="00AE7A20"/>
    <w:rsid w:val="00AF1A58"/>
    <w:rsid w:val="00AF472D"/>
    <w:rsid w:val="00B03BC6"/>
    <w:rsid w:val="00B05A09"/>
    <w:rsid w:val="00B15173"/>
    <w:rsid w:val="00B17FCD"/>
    <w:rsid w:val="00B21222"/>
    <w:rsid w:val="00B33632"/>
    <w:rsid w:val="00B34871"/>
    <w:rsid w:val="00B56B95"/>
    <w:rsid w:val="00B61426"/>
    <w:rsid w:val="00B83865"/>
    <w:rsid w:val="00BB2B1E"/>
    <w:rsid w:val="00BC10F3"/>
    <w:rsid w:val="00BC142F"/>
    <w:rsid w:val="00BD1865"/>
    <w:rsid w:val="00BD4A84"/>
    <w:rsid w:val="00BE47B8"/>
    <w:rsid w:val="00BE50AC"/>
    <w:rsid w:val="00BE524E"/>
    <w:rsid w:val="00BE7C17"/>
    <w:rsid w:val="00C02011"/>
    <w:rsid w:val="00C04A19"/>
    <w:rsid w:val="00C04C1B"/>
    <w:rsid w:val="00C130FC"/>
    <w:rsid w:val="00C17378"/>
    <w:rsid w:val="00C30F55"/>
    <w:rsid w:val="00C33807"/>
    <w:rsid w:val="00C43A83"/>
    <w:rsid w:val="00C55A62"/>
    <w:rsid w:val="00C610E5"/>
    <w:rsid w:val="00C80EF3"/>
    <w:rsid w:val="00C8164B"/>
    <w:rsid w:val="00C838F8"/>
    <w:rsid w:val="00C8469D"/>
    <w:rsid w:val="00C921EC"/>
    <w:rsid w:val="00C97032"/>
    <w:rsid w:val="00C9756B"/>
    <w:rsid w:val="00CB6366"/>
    <w:rsid w:val="00CB73EA"/>
    <w:rsid w:val="00CC305D"/>
    <w:rsid w:val="00CD37FD"/>
    <w:rsid w:val="00CE3BCC"/>
    <w:rsid w:val="00CF5313"/>
    <w:rsid w:val="00CF6F26"/>
    <w:rsid w:val="00D014D5"/>
    <w:rsid w:val="00D020B1"/>
    <w:rsid w:val="00D04177"/>
    <w:rsid w:val="00D1467C"/>
    <w:rsid w:val="00D221D2"/>
    <w:rsid w:val="00D321C1"/>
    <w:rsid w:val="00D51EE5"/>
    <w:rsid w:val="00D55A7D"/>
    <w:rsid w:val="00D64395"/>
    <w:rsid w:val="00D65458"/>
    <w:rsid w:val="00D875C4"/>
    <w:rsid w:val="00D908ED"/>
    <w:rsid w:val="00D91204"/>
    <w:rsid w:val="00DA1F4F"/>
    <w:rsid w:val="00DA46B0"/>
    <w:rsid w:val="00DA66D7"/>
    <w:rsid w:val="00DC1931"/>
    <w:rsid w:val="00DC75DB"/>
    <w:rsid w:val="00DD1414"/>
    <w:rsid w:val="00DE0974"/>
    <w:rsid w:val="00DE5677"/>
    <w:rsid w:val="00E01654"/>
    <w:rsid w:val="00E12650"/>
    <w:rsid w:val="00E21CC4"/>
    <w:rsid w:val="00E30E36"/>
    <w:rsid w:val="00E33C63"/>
    <w:rsid w:val="00E41193"/>
    <w:rsid w:val="00E45B86"/>
    <w:rsid w:val="00E461D3"/>
    <w:rsid w:val="00E502DF"/>
    <w:rsid w:val="00E51733"/>
    <w:rsid w:val="00E57B9D"/>
    <w:rsid w:val="00E6058B"/>
    <w:rsid w:val="00E738F1"/>
    <w:rsid w:val="00E74963"/>
    <w:rsid w:val="00E84A0C"/>
    <w:rsid w:val="00E85116"/>
    <w:rsid w:val="00E925AF"/>
    <w:rsid w:val="00E96052"/>
    <w:rsid w:val="00EA5A32"/>
    <w:rsid w:val="00EB4B04"/>
    <w:rsid w:val="00ED5B2E"/>
    <w:rsid w:val="00ED633F"/>
    <w:rsid w:val="00F01497"/>
    <w:rsid w:val="00F04607"/>
    <w:rsid w:val="00F10BAF"/>
    <w:rsid w:val="00F256D7"/>
    <w:rsid w:val="00F5694A"/>
    <w:rsid w:val="00F576B7"/>
    <w:rsid w:val="00F60649"/>
    <w:rsid w:val="00F66BF4"/>
    <w:rsid w:val="00F722E9"/>
    <w:rsid w:val="00F767EA"/>
    <w:rsid w:val="00F842B4"/>
    <w:rsid w:val="00F849F8"/>
    <w:rsid w:val="00FA141F"/>
    <w:rsid w:val="00FB6506"/>
    <w:rsid w:val="00FC23F9"/>
    <w:rsid w:val="00FC605A"/>
    <w:rsid w:val="00FC7C54"/>
    <w:rsid w:val="00FD6D74"/>
    <w:rsid w:val="00FE079A"/>
    <w:rsid w:val="00FE1BCD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3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7A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3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7A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7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4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4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</dc:creator>
  <cp:lastModifiedBy>Пользователь</cp:lastModifiedBy>
  <cp:revision>23</cp:revision>
  <dcterms:created xsi:type="dcterms:W3CDTF">2015-05-13T12:34:00Z</dcterms:created>
  <dcterms:modified xsi:type="dcterms:W3CDTF">2015-05-20T09:47:00Z</dcterms:modified>
</cp:coreProperties>
</file>