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24F" w:rsidRPr="0086324F" w:rsidRDefault="0086324F" w:rsidP="0086324F">
      <w:pPr>
        <w:keepNext/>
        <w:keepLines/>
        <w:spacing w:before="60" w:after="0" w:line="456" w:lineRule="exact"/>
        <w:ind w:right="10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0"/>
      <w:r w:rsidRPr="0086324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ПОЯСНИТЕЛЬНАЯ ЗАПИСКА</w:t>
      </w:r>
      <w:bookmarkStart w:id="1" w:name="_GoBack"/>
      <w:bookmarkEnd w:id="0"/>
      <w:bookmarkEnd w:id="1"/>
    </w:p>
    <w:p w:rsidR="0086324F" w:rsidRPr="0086324F" w:rsidRDefault="0086324F" w:rsidP="0086324F">
      <w:pPr>
        <w:spacing w:after="0" w:line="293" w:lineRule="exact"/>
        <w:ind w:left="20" w:righ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24F">
        <w:rPr>
          <w:rFonts w:ascii="Times New Roman" w:eastAsia="Times New Roman" w:hAnsi="Times New Roman" w:cs="Times New Roman"/>
          <w:lang w:eastAsia="ru-RU"/>
        </w:rPr>
        <w:t>Рабочая программа, разработанная в соответствии с основными положениями федерального государственного образовательного стандарта начального общего образования по предметной области «Естествознание. Обществознание. (Окружающий мир)», требованиями Примерной ос</w:t>
      </w:r>
      <w:r w:rsidRPr="0086324F">
        <w:rPr>
          <w:rFonts w:ascii="Times New Roman" w:eastAsia="Times New Roman" w:hAnsi="Times New Roman" w:cs="Times New Roman"/>
          <w:lang w:eastAsia="ru-RU"/>
        </w:rPr>
        <w:softHyphen/>
        <w:t>новной образовательной программы ОУ, а также планируемыми результатами начального об</w:t>
      </w:r>
      <w:r w:rsidRPr="0086324F">
        <w:rPr>
          <w:rFonts w:ascii="Times New Roman" w:eastAsia="Times New Roman" w:hAnsi="Times New Roman" w:cs="Times New Roman"/>
          <w:lang w:eastAsia="ru-RU"/>
        </w:rPr>
        <w:softHyphen/>
        <w:t>щего образования и учетом возможностей учебно-методической системы «Начальная школа XXI века», ориентирована на работу по учебно-методическому комплекту:</w:t>
      </w:r>
    </w:p>
    <w:p w:rsidR="0086324F" w:rsidRPr="0086324F" w:rsidRDefault="0086324F" w:rsidP="0086324F">
      <w:pPr>
        <w:numPr>
          <w:ilvl w:val="0"/>
          <w:numId w:val="1"/>
        </w:numPr>
        <w:tabs>
          <w:tab w:val="left" w:pos="591"/>
        </w:tabs>
        <w:spacing w:after="0" w:line="293" w:lineRule="exact"/>
        <w:ind w:left="20" w:right="20" w:firstLine="340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86324F">
        <w:rPr>
          <w:rFonts w:ascii="Times New Roman" w:eastAsia="Times New Roman" w:hAnsi="Times New Roman" w:cs="Times New Roman"/>
          <w:i/>
          <w:iCs/>
          <w:lang w:eastAsia="ru-RU"/>
        </w:rPr>
        <w:t>Виноградова, Н. Ф. Окружающий мир. 2 класс</w:t>
      </w:r>
      <w:proofErr w:type="gramStart"/>
      <w:r w:rsidRPr="0086324F">
        <w:rPr>
          <w:rFonts w:ascii="Times New Roman" w:eastAsia="Times New Roman" w:hAnsi="Times New Roman" w:cs="Times New Roman"/>
          <w:i/>
          <w:iCs/>
          <w:lang w:eastAsia="ru-RU"/>
        </w:rPr>
        <w:t xml:space="preserve"> :</w:t>
      </w:r>
      <w:proofErr w:type="gramEnd"/>
      <w:r w:rsidRPr="0086324F">
        <w:rPr>
          <w:rFonts w:ascii="Times New Roman" w:eastAsia="Times New Roman" w:hAnsi="Times New Roman" w:cs="Times New Roman"/>
          <w:i/>
          <w:iCs/>
          <w:lang w:eastAsia="ru-RU"/>
        </w:rPr>
        <w:t xml:space="preserve"> учебник для учащихся </w:t>
      </w:r>
      <w:proofErr w:type="spellStart"/>
      <w:r w:rsidRPr="0086324F">
        <w:rPr>
          <w:rFonts w:ascii="Times New Roman" w:eastAsia="Times New Roman" w:hAnsi="Times New Roman" w:cs="Times New Roman"/>
          <w:i/>
          <w:iCs/>
          <w:lang w:eastAsia="ru-RU"/>
        </w:rPr>
        <w:t>общеобразоват</w:t>
      </w:r>
      <w:proofErr w:type="spellEnd"/>
      <w:r w:rsidRPr="0086324F">
        <w:rPr>
          <w:rFonts w:ascii="Times New Roman" w:eastAsia="Times New Roman" w:hAnsi="Times New Roman" w:cs="Times New Roman"/>
          <w:i/>
          <w:iCs/>
          <w:lang w:eastAsia="ru-RU"/>
        </w:rPr>
        <w:t>. уч</w:t>
      </w:r>
      <w:r w:rsidRPr="0086324F">
        <w:rPr>
          <w:rFonts w:ascii="Times New Roman" w:eastAsia="Times New Roman" w:hAnsi="Times New Roman" w:cs="Times New Roman"/>
          <w:i/>
          <w:iCs/>
          <w:lang w:eastAsia="ru-RU"/>
        </w:rPr>
        <w:softHyphen/>
        <w:t>реждений : в 2 ч. / Н. Ф. Виноградова. - М.</w:t>
      </w:r>
      <w:proofErr w:type="gramStart"/>
      <w:r w:rsidRPr="0086324F">
        <w:rPr>
          <w:rFonts w:ascii="Times New Roman" w:eastAsia="Times New Roman" w:hAnsi="Times New Roman" w:cs="Times New Roman"/>
          <w:i/>
          <w:iCs/>
          <w:lang w:eastAsia="ru-RU"/>
        </w:rPr>
        <w:t xml:space="preserve"> :</w:t>
      </w:r>
      <w:proofErr w:type="gramEnd"/>
      <w:r w:rsidRPr="0086324F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proofErr w:type="spellStart"/>
      <w:r w:rsidRPr="0086324F">
        <w:rPr>
          <w:rFonts w:ascii="Times New Roman" w:eastAsia="Times New Roman" w:hAnsi="Times New Roman" w:cs="Times New Roman"/>
          <w:i/>
          <w:iCs/>
          <w:lang w:eastAsia="ru-RU"/>
        </w:rPr>
        <w:t>Вентана</w:t>
      </w:r>
      <w:proofErr w:type="spellEnd"/>
      <w:r w:rsidRPr="0086324F">
        <w:rPr>
          <w:rFonts w:ascii="Times New Roman" w:eastAsia="Times New Roman" w:hAnsi="Times New Roman" w:cs="Times New Roman"/>
          <w:i/>
          <w:iCs/>
          <w:lang w:eastAsia="ru-RU"/>
        </w:rPr>
        <w:t>-Граф, 2012.</w:t>
      </w:r>
    </w:p>
    <w:p w:rsidR="0086324F" w:rsidRPr="0086324F" w:rsidRDefault="0086324F" w:rsidP="0086324F">
      <w:pPr>
        <w:numPr>
          <w:ilvl w:val="0"/>
          <w:numId w:val="1"/>
        </w:numPr>
        <w:tabs>
          <w:tab w:val="left" w:pos="596"/>
        </w:tabs>
        <w:spacing w:after="0" w:line="293" w:lineRule="exact"/>
        <w:ind w:left="20" w:right="20" w:firstLine="340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86324F">
        <w:rPr>
          <w:rFonts w:ascii="Times New Roman" w:eastAsia="Times New Roman" w:hAnsi="Times New Roman" w:cs="Times New Roman"/>
          <w:i/>
          <w:iCs/>
          <w:lang w:eastAsia="ru-RU"/>
        </w:rPr>
        <w:t>Виноградова, Н. Ф. Окружающий мир. 2 класс</w:t>
      </w:r>
      <w:proofErr w:type="gramStart"/>
      <w:r w:rsidRPr="0086324F">
        <w:rPr>
          <w:rFonts w:ascii="Times New Roman" w:eastAsia="Times New Roman" w:hAnsi="Times New Roman" w:cs="Times New Roman"/>
          <w:i/>
          <w:iCs/>
          <w:lang w:eastAsia="ru-RU"/>
        </w:rPr>
        <w:t xml:space="preserve"> :</w:t>
      </w:r>
      <w:proofErr w:type="gramEnd"/>
      <w:r w:rsidRPr="0086324F">
        <w:rPr>
          <w:rFonts w:ascii="Times New Roman" w:eastAsia="Times New Roman" w:hAnsi="Times New Roman" w:cs="Times New Roman"/>
          <w:i/>
          <w:iCs/>
          <w:lang w:eastAsia="ru-RU"/>
        </w:rPr>
        <w:t xml:space="preserve"> рабочие тетради 1, 2 для учащихся </w:t>
      </w:r>
      <w:proofErr w:type="spellStart"/>
      <w:r w:rsidRPr="0086324F">
        <w:rPr>
          <w:rFonts w:ascii="Times New Roman" w:eastAsia="Times New Roman" w:hAnsi="Times New Roman" w:cs="Times New Roman"/>
          <w:i/>
          <w:iCs/>
          <w:lang w:eastAsia="ru-RU"/>
        </w:rPr>
        <w:t>обще</w:t>
      </w:r>
      <w:r w:rsidRPr="0086324F">
        <w:rPr>
          <w:rFonts w:ascii="Times New Roman" w:eastAsia="Times New Roman" w:hAnsi="Times New Roman" w:cs="Times New Roman"/>
          <w:i/>
          <w:iCs/>
          <w:lang w:eastAsia="ru-RU"/>
        </w:rPr>
        <w:softHyphen/>
        <w:t>образоват</w:t>
      </w:r>
      <w:proofErr w:type="spellEnd"/>
      <w:r w:rsidRPr="0086324F">
        <w:rPr>
          <w:rFonts w:ascii="Times New Roman" w:eastAsia="Times New Roman" w:hAnsi="Times New Roman" w:cs="Times New Roman"/>
          <w:i/>
          <w:iCs/>
          <w:lang w:eastAsia="ru-RU"/>
        </w:rPr>
        <w:t>. учреждений / Н. Ф. Виноградова. - М.</w:t>
      </w:r>
      <w:proofErr w:type="gramStart"/>
      <w:r w:rsidRPr="0086324F">
        <w:rPr>
          <w:rFonts w:ascii="Times New Roman" w:eastAsia="Times New Roman" w:hAnsi="Times New Roman" w:cs="Times New Roman"/>
          <w:i/>
          <w:iCs/>
          <w:lang w:eastAsia="ru-RU"/>
        </w:rPr>
        <w:t xml:space="preserve"> :</w:t>
      </w:r>
      <w:proofErr w:type="gramEnd"/>
      <w:r w:rsidRPr="0086324F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proofErr w:type="spellStart"/>
      <w:r w:rsidRPr="0086324F">
        <w:rPr>
          <w:rFonts w:ascii="Times New Roman" w:eastAsia="Times New Roman" w:hAnsi="Times New Roman" w:cs="Times New Roman"/>
          <w:i/>
          <w:iCs/>
          <w:lang w:eastAsia="ru-RU"/>
        </w:rPr>
        <w:t>Вентана</w:t>
      </w:r>
      <w:proofErr w:type="spellEnd"/>
      <w:r w:rsidRPr="0086324F">
        <w:rPr>
          <w:rFonts w:ascii="Times New Roman" w:eastAsia="Times New Roman" w:hAnsi="Times New Roman" w:cs="Times New Roman"/>
          <w:i/>
          <w:iCs/>
          <w:lang w:eastAsia="ru-RU"/>
        </w:rPr>
        <w:t>-Граф, 2012.</w:t>
      </w:r>
    </w:p>
    <w:p w:rsidR="0086324F" w:rsidRDefault="0086324F" w:rsidP="0086324F">
      <w:pPr>
        <w:spacing w:before="180" w:after="0" w:line="365" w:lineRule="exact"/>
        <w:ind w:right="100"/>
        <w:jc w:val="center"/>
        <w:rPr>
          <w:rFonts w:ascii="Times New Roman" w:eastAsia="Times New Roman" w:hAnsi="Times New Roman" w:cs="Times New Roman"/>
          <w:b/>
          <w:bCs/>
          <w:smallCaps/>
          <w:sz w:val="21"/>
          <w:szCs w:val="21"/>
          <w:lang w:eastAsia="ru-RU"/>
        </w:rPr>
      </w:pPr>
      <w:r w:rsidRPr="0086324F">
        <w:rPr>
          <w:rFonts w:ascii="Times New Roman" w:eastAsia="Times New Roman" w:hAnsi="Times New Roman" w:cs="Times New Roman"/>
          <w:b/>
          <w:bCs/>
          <w:smallCaps/>
          <w:sz w:val="21"/>
          <w:szCs w:val="21"/>
          <w:lang w:eastAsia="ru-RU"/>
        </w:rPr>
        <w:t xml:space="preserve">Общая характеристика учебного предмета </w:t>
      </w:r>
    </w:p>
    <w:p w:rsidR="0086324F" w:rsidRPr="0086324F" w:rsidRDefault="0086324F" w:rsidP="0086324F">
      <w:pPr>
        <w:spacing w:before="180" w:after="0" w:line="365" w:lineRule="exact"/>
        <w:ind w:right="1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32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курса</w:t>
      </w:r>
    </w:p>
    <w:p w:rsidR="0086324F" w:rsidRDefault="0086324F" w:rsidP="0086324F">
      <w:pPr>
        <w:spacing w:after="60" w:line="298" w:lineRule="exact"/>
        <w:ind w:left="20" w:right="20" w:firstLine="340"/>
        <w:jc w:val="both"/>
        <w:rPr>
          <w:rFonts w:ascii="Times New Roman" w:eastAsia="Times New Roman" w:hAnsi="Times New Roman" w:cs="Times New Roman"/>
          <w:lang w:eastAsia="ru-RU"/>
        </w:rPr>
      </w:pPr>
      <w:r w:rsidRPr="00DC21C3">
        <w:rPr>
          <w:rFonts w:ascii="Times New Roman" w:eastAsia="Times New Roman" w:hAnsi="Times New Roman" w:cs="Times New Roman"/>
          <w:b/>
          <w:lang w:eastAsia="ru-RU"/>
        </w:rPr>
        <w:t>Основная цель</w:t>
      </w:r>
      <w:r w:rsidRPr="0086324F">
        <w:rPr>
          <w:rFonts w:ascii="Times New Roman" w:eastAsia="Times New Roman" w:hAnsi="Times New Roman" w:cs="Times New Roman"/>
          <w:lang w:eastAsia="ru-RU"/>
        </w:rPr>
        <w:t xml:space="preserve"> обучения предмету «Окружающий мир» в начальной школе - представить в обобщенном виде культурный опыт человечества, систему его отношений с природой и об</w:t>
      </w:r>
      <w:r w:rsidRPr="0086324F">
        <w:rPr>
          <w:rFonts w:ascii="Times New Roman" w:eastAsia="Times New Roman" w:hAnsi="Times New Roman" w:cs="Times New Roman"/>
          <w:lang w:eastAsia="ru-RU"/>
        </w:rPr>
        <w:softHyphen/>
        <w:t>ществом и на этой основе формировать у младшего школьника понимание общечеловеческих ценностей и конкретный социальный опыт, умения применять правила взаимодействия во всех сферах окружающего мира. В данном контексте к общечеловеческим ценностям относятся: экологически ценные правила взаимодействия со средой обитания; нравственный портрет и ду</w:t>
      </w:r>
      <w:r w:rsidRPr="0086324F">
        <w:rPr>
          <w:rFonts w:ascii="Times New Roman" w:eastAsia="Times New Roman" w:hAnsi="Times New Roman" w:cs="Times New Roman"/>
          <w:lang w:eastAsia="ru-RU"/>
        </w:rPr>
        <w:softHyphen/>
        <w:t>ховное богатство человека современного общества; исторический аспект «складывания» обще</w:t>
      </w:r>
      <w:r w:rsidRPr="0086324F">
        <w:rPr>
          <w:rFonts w:ascii="Times New Roman" w:eastAsia="Times New Roman" w:hAnsi="Times New Roman" w:cs="Times New Roman"/>
          <w:lang w:eastAsia="ru-RU"/>
        </w:rPr>
        <w:softHyphen/>
        <w:t>русской культуры, развитие национальных традиций, взаимосвязь и взаимодействие культур на</w:t>
      </w:r>
      <w:r w:rsidRPr="0086324F">
        <w:rPr>
          <w:rFonts w:ascii="Times New Roman" w:eastAsia="Times New Roman" w:hAnsi="Times New Roman" w:cs="Times New Roman"/>
          <w:lang w:eastAsia="ru-RU"/>
        </w:rPr>
        <w:softHyphen/>
        <w:t>родов России.</w:t>
      </w:r>
    </w:p>
    <w:p w:rsidR="00A46A78" w:rsidRPr="00A46A78" w:rsidRDefault="00A46A78" w:rsidP="00A46A78">
      <w:pPr>
        <w:rPr>
          <w:rFonts w:ascii="Times New Roman" w:eastAsia="Calibri" w:hAnsi="Times New Roman" w:cs="Times New Roman"/>
          <w:color w:val="000000"/>
          <w:w w:val="103"/>
        </w:rPr>
      </w:pPr>
      <w:r w:rsidRPr="00A46A78">
        <w:rPr>
          <w:rFonts w:ascii="Times New Roman" w:eastAsia="Calibri" w:hAnsi="Times New Roman" w:cs="Times New Roman"/>
          <w:color w:val="000000"/>
          <w:w w:val="103"/>
        </w:rPr>
        <w:t xml:space="preserve">Приоритетными </w:t>
      </w:r>
      <w:r w:rsidRPr="00A46A78">
        <w:rPr>
          <w:rFonts w:ascii="Times New Roman" w:eastAsia="Calibri" w:hAnsi="Times New Roman" w:cs="Times New Roman"/>
          <w:b/>
          <w:color w:val="000000"/>
          <w:w w:val="103"/>
        </w:rPr>
        <w:t>задачами</w:t>
      </w:r>
      <w:r w:rsidRPr="00A46A78">
        <w:rPr>
          <w:rFonts w:ascii="Times New Roman" w:eastAsia="Calibri" w:hAnsi="Times New Roman" w:cs="Times New Roman"/>
          <w:color w:val="000000"/>
          <w:w w:val="103"/>
        </w:rPr>
        <w:t xml:space="preserve"> курса являются:</w:t>
      </w:r>
    </w:p>
    <w:p w:rsidR="00A46A78" w:rsidRPr="00A46A78" w:rsidRDefault="00A46A78" w:rsidP="00A46A7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color w:val="000000"/>
          <w:w w:val="103"/>
          <w:lang w:eastAsia="ru-RU"/>
        </w:rPr>
      </w:pPr>
      <w:r w:rsidRPr="00A46A78">
        <w:rPr>
          <w:rFonts w:ascii="Times New Roman" w:eastAsia="Times New Roman" w:hAnsi="Times New Roman" w:cs="Times New Roman"/>
          <w:color w:val="000000"/>
          <w:w w:val="103"/>
          <w:lang w:eastAsia="ru-RU"/>
        </w:rPr>
        <w:t>расширение содержания ознакомления с природой и обществом, уточнение понятия «Окружающий мир»;</w:t>
      </w:r>
    </w:p>
    <w:p w:rsidR="00A46A78" w:rsidRPr="00A46A78" w:rsidRDefault="00A46A78" w:rsidP="00A46A7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color w:val="000000"/>
          <w:w w:val="103"/>
          <w:lang w:eastAsia="ru-RU"/>
        </w:rPr>
      </w:pPr>
      <w:r w:rsidRPr="00A46A78">
        <w:rPr>
          <w:rFonts w:ascii="Times New Roman" w:eastAsia="Times New Roman" w:hAnsi="Times New Roman" w:cs="Times New Roman"/>
          <w:color w:val="000000"/>
          <w:w w:val="103"/>
          <w:lang w:eastAsia="ru-RU"/>
        </w:rPr>
        <w:t>продолжение работы по отработке устойчивых навыков и привычек здорового образа жизни, выполнение правил гигиены и физической культуры;</w:t>
      </w:r>
    </w:p>
    <w:p w:rsidR="00A46A78" w:rsidRPr="00A46A78" w:rsidRDefault="00A46A78" w:rsidP="00A46A7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color w:val="000000"/>
          <w:w w:val="103"/>
          <w:lang w:eastAsia="ru-RU"/>
        </w:rPr>
      </w:pPr>
      <w:r w:rsidRPr="00A46A78">
        <w:rPr>
          <w:rFonts w:ascii="Times New Roman" w:eastAsia="Times New Roman" w:hAnsi="Times New Roman" w:cs="Times New Roman"/>
          <w:color w:val="000000"/>
          <w:w w:val="103"/>
          <w:lang w:eastAsia="ru-RU"/>
        </w:rPr>
        <w:t>расширение краеведческих знаний, формирование понятия «родной край»;</w:t>
      </w:r>
    </w:p>
    <w:p w:rsidR="00A46A78" w:rsidRPr="00A46A78" w:rsidRDefault="00A46A78" w:rsidP="00A46A7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color w:val="000000"/>
          <w:w w:val="103"/>
          <w:lang w:eastAsia="ru-RU"/>
        </w:rPr>
      </w:pPr>
      <w:proofErr w:type="spellStart"/>
      <w:r w:rsidRPr="00A46A78">
        <w:rPr>
          <w:rFonts w:ascii="Times New Roman" w:eastAsia="Times New Roman" w:hAnsi="Times New Roman" w:cs="Times New Roman"/>
          <w:color w:val="000000"/>
          <w:w w:val="103"/>
          <w:lang w:eastAsia="ru-RU"/>
        </w:rPr>
        <w:t>обогощение</w:t>
      </w:r>
      <w:proofErr w:type="spellEnd"/>
      <w:r w:rsidRPr="00A46A78">
        <w:rPr>
          <w:rFonts w:ascii="Times New Roman" w:eastAsia="Times New Roman" w:hAnsi="Times New Roman" w:cs="Times New Roman"/>
          <w:color w:val="000000"/>
          <w:w w:val="103"/>
          <w:lang w:eastAsia="ru-RU"/>
        </w:rPr>
        <w:t xml:space="preserve"> понятий «культура поведения», «культура взаимоотношений;</w:t>
      </w:r>
    </w:p>
    <w:p w:rsidR="00A46A78" w:rsidRPr="00A46A78" w:rsidRDefault="00A46A78" w:rsidP="00A46A7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color w:val="000000"/>
          <w:w w:val="103"/>
          <w:lang w:eastAsia="ru-RU"/>
        </w:rPr>
      </w:pPr>
      <w:r w:rsidRPr="00A46A78">
        <w:rPr>
          <w:rFonts w:ascii="Times New Roman" w:eastAsia="Times New Roman" w:hAnsi="Times New Roman" w:cs="Times New Roman"/>
          <w:color w:val="000000"/>
          <w:w w:val="103"/>
          <w:lang w:eastAsia="ru-RU"/>
        </w:rPr>
        <w:t>воспитание любви к своему городу (селу), к своей Родине, формирование опыта экологически и этически обоснованного поведения в природной и социальной среде, развитие интереса к познанию самого себя и окружающего мира, осуществление подготовки к изучению естественнонаучных и обществоведческих дисциплин в основной школе.</w:t>
      </w:r>
      <w:r w:rsidRPr="00A46A78">
        <w:rPr>
          <w:rFonts w:ascii="Times New Roman" w:eastAsia="Times New Roman" w:hAnsi="Times New Roman" w:cs="Times New Roman"/>
          <w:color w:val="000000"/>
          <w:w w:val="103"/>
          <w:lang w:eastAsia="ru-RU"/>
        </w:rPr>
        <w:br/>
        <w:t xml:space="preserve">   Средствами учебного предмета целенаправленно создаются условия для развития у учащихся познавательных процессов, речи, эмоциональной сферы, творческих способностей, формирования учебной деятельности.</w:t>
      </w:r>
      <w:r w:rsidRPr="00A46A78">
        <w:rPr>
          <w:rFonts w:ascii="Times New Roman" w:eastAsia="Times New Roman" w:hAnsi="Times New Roman" w:cs="Times New Roman"/>
          <w:color w:val="000000"/>
          <w:w w:val="103"/>
          <w:lang w:eastAsia="ru-RU"/>
        </w:rPr>
        <w:br/>
        <w:t>      Содержание курса охватывает весьма широкий круг вопросов: от элементарных правил личной гигиены до знаний о нашей планете, о странах и народах мира. При этом человек, природа и общество рассматриваются в их неразрывном, органичном единстве.</w:t>
      </w:r>
    </w:p>
    <w:p w:rsidR="00A46A78" w:rsidRPr="00A46A78" w:rsidRDefault="00A46A78" w:rsidP="00A46A78">
      <w:pPr>
        <w:spacing w:line="254" w:lineRule="exact"/>
        <w:ind w:left="43" w:right="48" w:firstLine="403"/>
        <w:jc w:val="both"/>
        <w:rPr>
          <w:rFonts w:ascii="Times New Roman" w:eastAsia="Calibri" w:hAnsi="Times New Roman" w:cs="Times New Roman"/>
        </w:rPr>
      </w:pPr>
      <w:r w:rsidRPr="00A46A78">
        <w:rPr>
          <w:rFonts w:ascii="Times New Roman" w:eastAsia="Calibri" w:hAnsi="Times New Roman" w:cs="Times New Roman"/>
          <w:color w:val="000000"/>
          <w:w w:val="103"/>
        </w:rPr>
        <w:t xml:space="preserve">«Окружающий мир» — предмет интегрированный. При </w:t>
      </w:r>
      <w:r w:rsidRPr="00A46A78">
        <w:rPr>
          <w:rFonts w:ascii="Times New Roman" w:eastAsia="Calibri" w:hAnsi="Times New Roman" w:cs="Times New Roman"/>
          <w:color w:val="000000"/>
          <w:spacing w:val="-2"/>
          <w:w w:val="103"/>
        </w:rPr>
        <w:t>его изучении младший школьник:</w:t>
      </w:r>
    </w:p>
    <w:p w:rsidR="00A46A78" w:rsidRPr="00A46A78" w:rsidRDefault="00A46A78" w:rsidP="00A46A78">
      <w:pPr>
        <w:spacing w:line="254" w:lineRule="exact"/>
        <w:ind w:left="53" w:right="43" w:firstLine="403"/>
        <w:jc w:val="both"/>
        <w:rPr>
          <w:rFonts w:ascii="Times New Roman" w:eastAsia="Calibri" w:hAnsi="Times New Roman" w:cs="Times New Roman"/>
        </w:rPr>
      </w:pPr>
      <w:r w:rsidRPr="00A46A78">
        <w:rPr>
          <w:rFonts w:ascii="Times New Roman" w:eastAsia="Calibri" w:hAnsi="Times New Roman" w:cs="Times New Roman"/>
          <w:color w:val="000000"/>
          <w:w w:val="103"/>
        </w:rPr>
        <w:t xml:space="preserve">• устанавливает более тесные связи между познанием </w:t>
      </w:r>
      <w:r w:rsidRPr="00A46A78">
        <w:rPr>
          <w:rFonts w:ascii="Times New Roman" w:eastAsia="Calibri" w:hAnsi="Times New Roman" w:cs="Times New Roman"/>
          <w:color w:val="000000"/>
          <w:spacing w:val="-1"/>
          <w:w w:val="103"/>
        </w:rPr>
        <w:t xml:space="preserve">природы и социальной жизни; понимает взаимозависимости </w:t>
      </w:r>
      <w:r w:rsidRPr="00A46A78">
        <w:rPr>
          <w:rFonts w:ascii="Times New Roman" w:eastAsia="Calibri" w:hAnsi="Times New Roman" w:cs="Times New Roman"/>
          <w:color w:val="000000"/>
          <w:spacing w:val="-5"/>
          <w:w w:val="103"/>
        </w:rPr>
        <w:t>в системе «человек — природа — общество»;</w:t>
      </w:r>
    </w:p>
    <w:p w:rsidR="00A46A78" w:rsidRPr="00A46A78" w:rsidRDefault="00A46A78" w:rsidP="00A46A78">
      <w:pPr>
        <w:spacing w:line="254" w:lineRule="exact"/>
        <w:ind w:left="58" w:right="34" w:firstLine="398"/>
        <w:jc w:val="both"/>
        <w:rPr>
          <w:rFonts w:ascii="Times New Roman" w:eastAsia="Calibri" w:hAnsi="Times New Roman" w:cs="Times New Roman"/>
        </w:rPr>
      </w:pPr>
      <w:r w:rsidRPr="00A46A78">
        <w:rPr>
          <w:rFonts w:ascii="Times New Roman" w:eastAsia="Calibri" w:hAnsi="Times New Roman" w:cs="Times New Roman"/>
          <w:color w:val="000000"/>
          <w:w w:val="103"/>
        </w:rPr>
        <w:t>• осознает необходимость выполнения правил поведе</w:t>
      </w:r>
      <w:r w:rsidRPr="00A46A78">
        <w:rPr>
          <w:rFonts w:ascii="Times New Roman" w:eastAsia="Calibri" w:hAnsi="Times New Roman" w:cs="Times New Roman"/>
          <w:color w:val="000000"/>
          <w:w w:val="103"/>
        </w:rPr>
        <w:softHyphen/>
        <w:t xml:space="preserve">ния, сущность нравственно-этических установок; получает </w:t>
      </w:r>
      <w:r w:rsidRPr="00A46A78">
        <w:rPr>
          <w:rFonts w:ascii="Times New Roman" w:eastAsia="Calibri" w:hAnsi="Times New Roman" w:cs="Times New Roman"/>
          <w:color w:val="000000"/>
          <w:spacing w:val="-2"/>
          <w:w w:val="103"/>
        </w:rPr>
        <w:t>начальные навыки экологической культуры;</w:t>
      </w:r>
    </w:p>
    <w:p w:rsidR="00A46A78" w:rsidRPr="00A46A78" w:rsidRDefault="00A46A78" w:rsidP="00A46A78">
      <w:pPr>
        <w:spacing w:line="254" w:lineRule="exact"/>
        <w:ind w:left="62" w:right="29" w:firstLine="403"/>
        <w:jc w:val="both"/>
        <w:rPr>
          <w:rFonts w:ascii="Times New Roman" w:eastAsia="Calibri" w:hAnsi="Times New Roman" w:cs="Times New Roman"/>
        </w:rPr>
      </w:pPr>
      <w:r w:rsidRPr="00A46A78">
        <w:rPr>
          <w:rFonts w:ascii="Times New Roman" w:eastAsia="Calibri" w:hAnsi="Times New Roman" w:cs="Times New Roman"/>
          <w:color w:val="000000"/>
          <w:w w:val="103"/>
        </w:rPr>
        <w:lastRenderedPageBreak/>
        <w:t xml:space="preserve">• подходит к пониманию себя как индивидуальности, своих способностей и возможностей, осознает возможность </w:t>
      </w:r>
      <w:r w:rsidRPr="00A46A78">
        <w:rPr>
          <w:rFonts w:ascii="Times New Roman" w:eastAsia="Calibri" w:hAnsi="Times New Roman" w:cs="Times New Roman"/>
          <w:color w:val="000000"/>
          <w:spacing w:val="-2"/>
          <w:w w:val="103"/>
        </w:rPr>
        <w:t>изменять себя, понимает важность здорового образа жизни;</w:t>
      </w:r>
    </w:p>
    <w:p w:rsidR="00A46A78" w:rsidRPr="00A46A78" w:rsidRDefault="00A46A78" w:rsidP="00A46A78">
      <w:pPr>
        <w:spacing w:line="326" w:lineRule="exact"/>
        <w:ind w:right="245" w:firstLine="379"/>
        <w:jc w:val="both"/>
        <w:rPr>
          <w:rFonts w:ascii="Times New Roman" w:eastAsia="Calibri" w:hAnsi="Times New Roman" w:cs="Times New Roman"/>
        </w:rPr>
      </w:pPr>
      <w:r w:rsidRPr="00A46A78">
        <w:rPr>
          <w:rFonts w:ascii="Times New Roman" w:eastAsia="Calibri" w:hAnsi="Times New Roman" w:cs="Times New Roman"/>
          <w:color w:val="000000"/>
          <w:spacing w:val="-4"/>
          <w:w w:val="105"/>
        </w:rPr>
        <w:t>• подготавливается к изучению базовых предметов в ос</w:t>
      </w:r>
      <w:r w:rsidRPr="00A46A78">
        <w:rPr>
          <w:rFonts w:ascii="Times New Roman" w:eastAsia="Calibri" w:hAnsi="Times New Roman" w:cs="Times New Roman"/>
          <w:color w:val="000000"/>
          <w:spacing w:val="-4"/>
          <w:w w:val="105"/>
        </w:rPr>
        <w:softHyphen/>
      </w:r>
      <w:r w:rsidRPr="00A46A78">
        <w:rPr>
          <w:rFonts w:ascii="Times New Roman" w:eastAsia="Calibri" w:hAnsi="Times New Roman" w:cs="Times New Roman"/>
          <w:color w:val="000000"/>
          <w:spacing w:val="-7"/>
          <w:w w:val="105"/>
        </w:rPr>
        <w:t>новной школе.</w:t>
      </w:r>
    </w:p>
    <w:p w:rsidR="00A46A78" w:rsidRPr="00A46A78" w:rsidRDefault="00A46A78" w:rsidP="00A46A78">
      <w:pPr>
        <w:spacing w:line="259" w:lineRule="exact"/>
        <w:ind w:left="10" w:right="206" w:firstLine="365"/>
        <w:jc w:val="both"/>
        <w:rPr>
          <w:rFonts w:ascii="Times New Roman" w:eastAsia="Calibri" w:hAnsi="Times New Roman" w:cs="Times New Roman"/>
        </w:rPr>
      </w:pPr>
      <w:r w:rsidRPr="00A46A78">
        <w:rPr>
          <w:rFonts w:ascii="Times New Roman" w:eastAsia="Calibri" w:hAnsi="Times New Roman" w:cs="Times New Roman"/>
          <w:b/>
          <w:bCs/>
          <w:color w:val="000000"/>
          <w:spacing w:val="-6"/>
          <w:w w:val="105"/>
        </w:rPr>
        <w:t xml:space="preserve">Образовательная </w:t>
      </w:r>
      <w:r w:rsidRPr="00A46A78">
        <w:rPr>
          <w:rFonts w:ascii="Times New Roman" w:eastAsia="Calibri" w:hAnsi="Times New Roman" w:cs="Times New Roman"/>
          <w:color w:val="000000"/>
          <w:spacing w:val="-6"/>
          <w:w w:val="105"/>
        </w:rPr>
        <w:t>функция предмета заключается в фор</w:t>
      </w:r>
      <w:r w:rsidRPr="00A46A78">
        <w:rPr>
          <w:rFonts w:ascii="Times New Roman" w:eastAsia="Calibri" w:hAnsi="Times New Roman" w:cs="Times New Roman"/>
          <w:color w:val="000000"/>
          <w:spacing w:val="-6"/>
          <w:w w:val="105"/>
        </w:rPr>
        <w:softHyphen/>
        <w:t>мировании разнообразных представлений о природе, челове</w:t>
      </w:r>
      <w:r w:rsidRPr="00A46A78">
        <w:rPr>
          <w:rFonts w:ascii="Times New Roman" w:eastAsia="Calibri" w:hAnsi="Times New Roman" w:cs="Times New Roman"/>
          <w:color w:val="000000"/>
          <w:spacing w:val="-6"/>
          <w:w w:val="105"/>
        </w:rPr>
        <w:softHyphen/>
      </w:r>
      <w:r w:rsidRPr="00A46A78">
        <w:rPr>
          <w:rFonts w:ascii="Times New Roman" w:eastAsia="Calibri" w:hAnsi="Times New Roman" w:cs="Times New Roman"/>
          <w:color w:val="000000"/>
          <w:spacing w:val="-7"/>
          <w:w w:val="105"/>
        </w:rPr>
        <w:t>ке и обществе, элементарной ориентировке в доступных есте</w:t>
      </w:r>
      <w:r w:rsidRPr="00A46A78">
        <w:rPr>
          <w:rFonts w:ascii="Times New Roman" w:eastAsia="Calibri" w:hAnsi="Times New Roman" w:cs="Times New Roman"/>
          <w:color w:val="000000"/>
          <w:spacing w:val="-7"/>
          <w:w w:val="105"/>
        </w:rPr>
        <w:softHyphen/>
      </w:r>
      <w:r w:rsidRPr="00A46A78">
        <w:rPr>
          <w:rFonts w:ascii="Times New Roman" w:eastAsia="Calibri" w:hAnsi="Times New Roman" w:cs="Times New Roman"/>
          <w:color w:val="000000"/>
          <w:spacing w:val="-1"/>
          <w:w w:val="105"/>
        </w:rPr>
        <w:t>ственнонаучных, обществоведческих, исторических поня</w:t>
      </w:r>
      <w:r w:rsidRPr="00A46A78">
        <w:rPr>
          <w:rFonts w:ascii="Times New Roman" w:eastAsia="Calibri" w:hAnsi="Times New Roman" w:cs="Times New Roman"/>
          <w:color w:val="000000"/>
          <w:spacing w:val="-1"/>
          <w:w w:val="105"/>
        </w:rPr>
        <w:softHyphen/>
      </w:r>
      <w:r w:rsidRPr="00A46A78">
        <w:rPr>
          <w:rFonts w:ascii="Times New Roman" w:eastAsia="Calibri" w:hAnsi="Times New Roman" w:cs="Times New Roman"/>
          <w:color w:val="000000"/>
          <w:spacing w:val="-3"/>
          <w:w w:val="105"/>
        </w:rPr>
        <w:t>тиях, развитии целостного восприятия окружающего мира.</w:t>
      </w:r>
    </w:p>
    <w:p w:rsidR="00A46A78" w:rsidRPr="00A46A78" w:rsidRDefault="00A46A78" w:rsidP="00A46A78">
      <w:pPr>
        <w:spacing w:line="259" w:lineRule="exact"/>
        <w:ind w:left="34" w:firstLine="302"/>
        <w:jc w:val="both"/>
        <w:rPr>
          <w:rFonts w:ascii="Times New Roman" w:eastAsia="Calibri" w:hAnsi="Times New Roman" w:cs="Times New Roman"/>
        </w:rPr>
      </w:pPr>
      <w:r w:rsidRPr="00A46A78">
        <w:rPr>
          <w:rFonts w:ascii="Times New Roman" w:eastAsia="Calibri" w:hAnsi="Times New Roman" w:cs="Times New Roman"/>
          <w:color w:val="000000"/>
          <w:w w:val="105"/>
        </w:rPr>
        <w:t xml:space="preserve">Реализация </w:t>
      </w:r>
      <w:r w:rsidRPr="00A46A78">
        <w:rPr>
          <w:rFonts w:ascii="Times New Roman" w:eastAsia="Calibri" w:hAnsi="Times New Roman" w:cs="Times New Roman"/>
          <w:b/>
          <w:bCs/>
          <w:color w:val="000000"/>
          <w:w w:val="105"/>
        </w:rPr>
        <w:t xml:space="preserve">развивающей </w:t>
      </w:r>
      <w:r w:rsidRPr="00A46A78">
        <w:rPr>
          <w:rFonts w:ascii="Times New Roman" w:eastAsia="Calibri" w:hAnsi="Times New Roman" w:cs="Times New Roman"/>
          <w:color w:val="000000"/>
          <w:w w:val="105"/>
        </w:rPr>
        <w:t>функции обеспечивает осо</w:t>
      </w:r>
      <w:r w:rsidRPr="00A46A78">
        <w:rPr>
          <w:rFonts w:ascii="Times New Roman" w:eastAsia="Calibri" w:hAnsi="Times New Roman" w:cs="Times New Roman"/>
          <w:color w:val="000000"/>
          <w:w w:val="105"/>
        </w:rPr>
        <w:softHyphen/>
      </w:r>
      <w:r w:rsidRPr="00A46A78">
        <w:rPr>
          <w:rFonts w:ascii="Times New Roman" w:eastAsia="Calibri" w:hAnsi="Times New Roman" w:cs="Times New Roman"/>
          <w:color w:val="000000"/>
          <w:spacing w:val="-4"/>
          <w:w w:val="105"/>
        </w:rPr>
        <w:t>знание отдельных (доступных для понимания) связей в при</w:t>
      </w:r>
      <w:r w:rsidRPr="00A46A78">
        <w:rPr>
          <w:rFonts w:ascii="Times New Roman" w:eastAsia="Calibri" w:hAnsi="Times New Roman" w:cs="Times New Roman"/>
          <w:color w:val="000000"/>
          <w:spacing w:val="-4"/>
          <w:w w:val="105"/>
        </w:rPr>
        <w:softHyphen/>
      </w:r>
      <w:r w:rsidRPr="00A46A78">
        <w:rPr>
          <w:rFonts w:ascii="Times New Roman" w:eastAsia="Calibri" w:hAnsi="Times New Roman" w:cs="Times New Roman"/>
          <w:color w:val="000000"/>
          <w:spacing w:val="-6"/>
          <w:w w:val="105"/>
        </w:rPr>
        <w:t>родном и социальном мире, психическое и личностное разви</w:t>
      </w:r>
      <w:r w:rsidRPr="00A46A78">
        <w:rPr>
          <w:rFonts w:ascii="Times New Roman" w:eastAsia="Calibri" w:hAnsi="Times New Roman" w:cs="Times New Roman"/>
          <w:color w:val="000000"/>
          <w:spacing w:val="-6"/>
          <w:w w:val="105"/>
        </w:rPr>
        <w:softHyphen/>
      </w:r>
      <w:r w:rsidRPr="00A46A78">
        <w:rPr>
          <w:rFonts w:ascii="Times New Roman" w:eastAsia="Calibri" w:hAnsi="Times New Roman" w:cs="Times New Roman"/>
          <w:color w:val="000000"/>
          <w:spacing w:val="-4"/>
          <w:w w:val="105"/>
        </w:rPr>
        <w:t>тие школьника; формирование предпосылок научного миро</w:t>
      </w:r>
      <w:r w:rsidRPr="00A46A78">
        <w:rPr>
          <w:rFonts w:ascii="Times New Roman" w:eastAsia="Calibri" w:hAnsi="Times New Roman" w:cs="Times New Roman"/>
          <w:color w:val="000000"/>
          <w:spacing w:val="-4"/>
          <w:w w:val="105"/>
        </w:rPr>
        <w:softHyphen/>
      </w:r>
      <w:r w:rsidRPr="00A46A78">
        <w:rPr>
          <w:rFonts w:ascii="Times New Roman" w:eastAsia="Calibri" w:hAnsi="Times New Roman" w:cs="Times New Roman"/>
          <w:color w:val="000000"/>
          <w:w w:val="105"/>
        </w:rPr>
        <w:t>воззрения.  Обеспеч</w:t>
      </w:r>
      <w:r>
        <w:rPr>
          <w:rFonts w:ascii="Times New Roman" w:eastAsia="Calibri" w:hAnsi="Times New Roman" w:cs="Times New Roman"/>
          <w:color w:val="000000"/>
          <w:w w:val="105"/>
        </w:rPr>
        <w:t xml:space="preserve">ивается формирование </w:t>
      </w:r>
      <w:proofErr w:type="spellStart"/>
      <w:r>
        <w:rPr>
          <w:rFonts w:ascii="Times New Roman" w:eastAsia="Calibri" w:hAnsi="Times New Roman" w:cs="Times New Roman"/>
          <w:color w:val="000000"/>
          <w:w w:val="105"/>
        </w:rPr>
        <w:t>общеучебных</w:t>
      </w:r>
      <w:proofErr w:type="spellEnd"/>
      <w:r>
        <w:rPr>
          <w:rFonts w:ascii="Times New Roman" w:eastAsia="Calibri" w:hAnsi="Times New Roman" w:cs="Times New Roman"/>
          <w:color w:val="000000"/>
          <w:w w:val="105"/>
        </w:rPr>
        <w:t xml:space="preserve"> </w:t>
      </w:r>
      <w:r w:rsidRPr="00A46A78">
        <w:rPr>
          <w:rFonts w:ascii="Times New Roman" w:eastAsia="Calibri" w:hAnsi="Times New Roman" w:cs="Times New Roman"/>
          <w:color w:val="000000"/>
          <w:spacing w:val="-2"/>
          <w:w w:val="105"/>
        </w:rPr>
        <w:t>умений — выделять существенные и несущественные при</w:t>
      </w:r>
      <w:r w:rsidRPr="00A46A78">
        <w:rPr>
          <w:rFonts w:ascii="Times New Roman" w:eastAsia="Calibri" w:hAnsi="Times New Roman" w:cs="Times New Roman"/>
          <w:color w:val="000000"/>
          <w:spacing w:val="-2"/>
          <w:w w:val="105"/>
        </w:rPr>
        <w:softHyphen/>
      </w:r>
      <w:r w:rsidRPr="00A46A78">
        <w:rPr>
          <w:rFonts w:ascii="Times New Roman" w:eastAsia="Calibri" w:hAnsi="Times New Roman" w:cs="Times New Roman"/>
          <w:color w:val="000000"/>
          <w:spacing w:val="-5"/>
          <w:w w:val="105"/>
        </w:rPr>
        <w:t>знаки объекта, сравнивать, обобщать, классифицировать, по</w:t>
      </w:r>
      <w:r w:rsidRPr="00A46A78">
        <w:rPr>
          <w:rFonts w:ascii="Times New Roman" w:eastAsia="Calibri" w:hAnsi="Times New Roman" w:cs="Times New Roman"/>
          <w:color w:val="000000"/>
          <w:spacing w:val="-5"/>
          <w:w w:val="105"/>
        </w:rPr>
        <w:softHyphen/>
      </w:r>
      <w:r w:rsidRPr="00A46A78">
        <w:rPr>
          <w:rFonts w:ascii="Times New Roman" w:eastAsia="Calibri" w:hAnsi="Times New Roman" w:cs="Times New Roman"/>
          <w:color w:val="000000"/>
          <w:spacing w:val="-4"/>
          <w:w w:val="105"/>
        </w:rPr>
        <w:t>нимать главную мысль научного текста, осознавать, что лю</w:t>
      </w:r>
      <w:r w:rsidRPr="00A46A78">
        <w:rPr>
          <w:rFonts w:ascii="Times New Roman" w:eastAsia="Calibri" w:hAnsi="Times New Roman" w:cs="Times New Roman"/>
          <w:color w:val="000000"/>
          <w:spacing w:val="-4"/>
          <w:w w:val="105"/>
        </w:rPr>
        <w:softHyphen/>
      </w:r>
      <w:r w:rsidRPr="00A46A78">
        <w:rPr>
          <w:rFonts w:ascii="Times New Roman" w:eastAsia="Calibri" w:hAnsi="Times New Roman" w:cs="Times New Roman"/>
          <w:color w:val="000000"/>
          <w:spacing w:val="-3"/>
          <w:w w:val="105"/>
        </w:rPr>
        <w:t>бое событие происходит во времени и пространстве, фикси</w:t>
      </w:r>
      <w:r w:rsidRPr="00A46A78">
        <w:rPr>
          <w:rFonts w:ascii="Times New Roman" w:eastAsia="Calibri" w:hAnsi="Times New Roman" w:cs="Times New Roman"/>
          <w:color w:val="000000"/>
          <w:spacing w:val="-3"/>
          <w:w w:val="105"/>
        </w:rPr>
        <w:softHyphen/>
      </w:r>
      <w:r w:rsidRPr="00A46A78">
        <w:rPr>
          <w:rFonts w:ascii="Times New Roman" w:eastAsia="Calibri" w:hAnsi="Times New Roman" w:cs="Times New Roman"/>
          <w:color w:val="000000"/>
          <w:w w:val="105"/>
        </w:rPr>
        <w:t xml:space="preserve">ровать  результаты   наблюдений.   Развивающая  функция </w:t>
      </w:r>
      <w:r w:rsidRPr="00A46A78">
        <w:rPr>
          <w:rFonts w:ascii="Times New Roman" w:eastAsia="Calibri" w:hAnsi="Times New Roman" w:cs="Times New Roman"/>
          <w:color w:val="000000"/>
          <w:spacing w:val="-2"/>
          <w:w w:val="105"/>
        </w:rPr>
        <w:t>предмета предполагает и формирование элементарной эру</w:t>
      </w:r>
      <w:r w:rsidRPr="00A46A78">
        <w:rPr>
          <w:rFonts w:ascii="Times New Roman" w:eastAsia="Calibri" w:hAnsi="Times New Roman" w:cs="Times New Roman"/>
          <w:color w:val="000000"/>
          <w:spacing w:val="-2"/>
          <w:w w:val="105"/>
        </w:rPr>
        <w:softHyphen/>
      </w:r>
      <w:r w:rsidRPr="00A46A78">
        <w:rPr>
          <w:rFonts w:ascii="Times New Roman" w:eastAsia="Calibri" w:hAnsi="Times New Roman" w:cs="Times New Roman"/>
          <w:color w:val="000000"/>
          <w:w w:val="105"/>
        </w:rPr>
        <w:t xml:space="preserve">диции ребенка, его общей культуры, овладение знаниями, </w:t>
      </w:r>
      <w:r w:rsidRPr="00A46A78">
        <w:rPr>
          <w:rFonts w:ascii="Times New Roman" w:eastAsia="Calibri" w:hAnsi="Times New Roman" w:cs="Times New Roman"/>
          <w:color w:val="000000"/>
          <w:spacing w:val="-4"/>
          <w:w w:val="105"/>
        </w:rPr>
        <w:t>превышающими минимум содержания образования.</w:t>
      </w:r>
    </w:p>
    <w:p w:rsidR="00A46A78" w:rsidRPr="0086324F" w:rsidRDefault="00A46A78" w:rsidP="0086324F">
      <w:pPr>
        <w:spacing w:after="60" w:line="298" w:lineRule="exact"/>
        <w:ind w:left="20" w:righ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24F" w:rsidRPr="001F19B5" w:rsidRDefault="0086324F" w:rsidP="00A46A78">
      <w:pPr>
        <w:pStyle w:val="30"/>
        <w:shd w:val="clear" w:color="auto" w:fill="auto"/>
        <w:spacing w:before="0" w:after="25" w:line="210" w:lineRule="exact"/>
        <w:jc w:val="center"/>
        <w:rPr>
          <w:b/>
          <w:sz w:val="24"/>
          <w:szCs w:val="24"/>
        </w:rPr>
      </w:pPr>
      <w:r w:rsidRPr="001F19B5">
        <w:rPr>
          <w:b/>
          <w:sz w:val="24"/>
          <w:szCs w:val="24"/>
        </w:rPr>
        <w:t>Описание места учебного предмета в учебном плане</w:t>
      </w:r>
    </w:p>
    <w:p w:rsidR="0086324F" w:rsidRPr="006E3E7F" w:rsidRDefault="006E3E7F" w:rsidP="006E3E7F">
      <w:pPr>
        <w:spacing w:after="175" w:line="278" w:lineRule="exact"/>
        <w:ind w:right="23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t xml:space="preserve">        </w:t>
      </w:r>
      <w:r w:rsidRPr="006E3E7F"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ru" w:eastAsia="ru-RU"/>
        </w:rPr>
        <w:t xml:space="preserve">Образовательная область «Обществознание и естествознание (Окружающий мир)» представлена предметом «Окружающий мир», на изучение отводится 2 часа в неделю </w:t>
      </w:r>
      <w:proofErr w:type="gramStart"/>
      <w:r w:rsidRPr="006E3E7F"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ru" w:eastAsia="ru-RU"/>
        </w:rPr>
        <w:t xml:space="preserve">( </w:t>
      </w:r>
      <w:proofErr w:type="gramEnd"/>
      <w:r w:rsidRPr="006E3E7F"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ru" w:eastAsia="ru-RU"/>
        </w:rPr>
        <w:t xml:space="preserve">68 часов). </w:t>
      </w:r>
      <w:proofErr w:type="gramStart"/>
      <w:r w:rsidRPr="006E3E7F"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ru" w:eastAsia="ru-RU"/>
        </w:rPr>
        <w:t>Предмет построен на основе интеграции начал естественных и социально-гуманитарных наук, с включением регионального компонента через интеграцию с курсом «Экология Томской области»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t xml:space="preserve"> </w:t>
      </w:r>
      <w:r w:rsidR="0086324F">
        <w:t>Кроме того, из них в рабочую программу заложены на фазу совместного проектирования и планирования учебного года (фазу запуска) - 3 часа, на фазу совместной постановки и решения системных учебных задач - 63 часа и на реф</w:t>
      </w:r>
      <w:r w:rsidR="0086324F">
        <w:softHyphen/>
        <w:t>лексивную фазу учебного года - 2 часа.</w:t>
      </w:r>
      <w:proofErr w:type="gramEnd"/>
    </w:p>
    <w:p w:rsidR="0086324F" w:rsidRDefault="0086324F" w:rsidP="0086324F">
      <w:pPr>
        <w:pStyle w:val="1"/>
        <w:shd w:val="clear" w:color="auto" w:fill="auto"/>
        <w:spacing w:line="283" w:lineRule="exact"/>
        <w:ind w:left="740"/>
      </w:pPr>
      <w:r>
        <w:t>Из них на проведение:</w:t>
      </w:r>
    </w:p>
    <w:p w:rsidR="0086324F" w:rsidRDefault="006E3E7F" w:rsidP="0086324F">
      <w:pPr>
        <w:pStyle w:val="1"/>
        <w:numPr>
          <w:ilvl w:val="0"/>
          <w:numId w:val="2"/>
        </w:numPr>
        <w:shd w:val="clear" w:color="auto" w:fill="auto"/>
        <w:tabs>
          <w:tab w:val="left" w:pos="1278"/>
        </w:tabs>
        <w:spacing w:line="283" w:lineRule="exact"/>
        <w:ind w:left="740"/>
      </w:pPr>
      <w:r>
        <w:t>Д</w:t>
      </w:r>
      <w:r w:rsidR="0086324F">
        <w:t>иагностических</w:t>
      </w:r>
      <w:r>
        <w:t xml:space="preserve"> и </w:t>
      </w:r>
      <w:proofErr w:type="gramStart"/>
      <w:r>
        <w:t>комплексной</w:t>
      </w:r>
      <w:proofErr w:type="gramEnd"/>
      <w:r>
        <w:t xml:space="preserve"> </w:t>
      </w:r>
      <w:r w:rsidR="0086324F">
        <w:t xml:space="preserve"> работ -2 ч;</w:t>
      </w:r>
    </w:p>
    <w:p w:rsidR="0086324F" w:rsidRDefault="0086324F" w:rsidP="0086324F">
      <w:pPr>
        <w:pStyle w:val="1"/>
        <w:numPr>
          <w:ilvl w:val="0"/>
          <w:numId w:val="2"/>
        </w:numPr>
        <w:shd w:val="clear" w:color="auto" w:fill="auto"/>
        <w:tabs>
          <w:tab w:val="left" w:pos="1282"/>
        </w:tabs>
        <w:spacing w:line="283" w:lineRule="exact"/>
        <w:ind w:left="740"/>
      </w:pPr>
      <w:r>
        <w:t>экскурсий -2 ч;</w:t>
      </w:r>
    </w:p>
    <w:p w:rsidR="0086324F" w:rsidRDefault="00077084" w:rsidP="0086324F">
      <w:pPr>
        <w:pStyle w:val="1"/>
        <w:numPr>
          <w:ilvl w:val="0"/>
          <w:numId w:val="2"/>
        </w:numPr>
        <w:shd w:val="clear" w:color="auto" w:fill="auto"/>
        <w:tabs>
          <w:tab w:val="left" w:pos="1292"/>
        </w:tabs>
        <w:spacing w:after="359" w:line="283" w:lineRule="exact"/>
        <w:ind w:left="740"/>
      </w:pPr>
      <w:r>
        <w:t>проектной деятельности — 4</w:t>
      </w:r>
      <w:r w:rsidR="0086324F">
        <w:t xml:space="preserve"> ч.</w:t>
      </w:r>
    </w:p>
    <w:p w:rsidR="0086324F" w:rsidRPr="001F19B5" w:rsidRDefault="0086324F" w:rsidP="006E3E7F">
      <w:pPr>
        <w:pStyle w:val="30"/>
        <w:shd w:val="clear" w:color="auto" w:fill="auto"/>
        <w:spacing w:before="0" w:after="21" w:line="210" w:lineRule="exact"/>
        <w:jc w:val="center"/>
        <w:rPr>
          <w:b/>
          <w:sz w:val="24"/>
          <w:szCs w:val="24"/>
        </w:rPr>
      </w:pPr>
      <w:r w:rsidRPr="001F19B5">
        <w:rPr>
          <w:b/>
          <w:sz w:val="24"/>
          <w:szCs w:val="24"/>
        </w:rPr>
        <w:t>Описание ценностных ориентиров</w:t>
      </w:r>
    </w:p>
    <w:p w:rsidR="0086324F" w:rsidRDefault="0086324F" w:rsidP="006B73B7">
      <w:pPr>
        <w:pStyle w:val="1"/>
        <w:shd w:val="clear" w:color="auto" w:fill="auto"/>
      </w:pPr>
      <w:r>
        <w:t>Природа как одна из важнейших основ здоровой и гармоничной жизни человека и общества.</w:t>
      </w:r>
    </w:p>
    <w:p w:rsidR="0086324F" w:rsidRDefault="0086324F" w:rsidP="006B73B7">
      <w:pPr>
        <w:pStyle w:val="1"/>
        <w:shd w:val="clear" w:color="auto" w:fill="auto"/>
        <w:ind w:right="1200"/>
      </w:pPr>
      <w:r>
        <w:t>Культура как процесс и результат человеческой жизнедеятельности во всём многообразии её форм.</w:t>
      </w:r>
    </w:p>
    <w:p w:rsidR="0086324F" w:rsidRDefault="0086324F" w:rsidP="006B73B7">
      <w:pPr>
        <w:pStyle w:val="1"/>
        <w:shd w:val="clear" w:color="auto" w:fill="auto"/>
        <w:ind w:right="1200"/>
      </w:pPr>
      <w:r>
        <w:t>Наука как часть культуры, отражающая человеческое стремление к истине, к познанию зако</w:t>
      </w:r>
      <w:r>
        <w:softHyphen/>
        <w:t>номерностей окружающего мира природы и социума.</w:t>
      </w:r>
    </w:p>
    <w:p w:rsidR="0086324F" w:rsidRDefault="0086324F" w:rsidP="006B73B7">
      <w:pPr>
        <w:pStyle w:val="1"/>
        <w:shd w:val="clear" w:color="auto" w:fill="auto"/>
        <w:ind w:right="1200"/>
      </w:pPr>
      <w:r>
        <w:t>Искусство (живопись, архитектура, литература, музыка и др.) как часть культуры, отражение духовного мира человека, один из способов познания человеком самого себя, природы и общества.</w:t>
      </w:r>
    </w:p>
    <w:p w:rsidR="0086324F" w:rsidRDefault="006B73B7" w:rsidP="006B73B7">
      <w:pPr>
        <w:pStyle w:val="1"/>
        <w:shd w:val="clear" w:color="auto" w:fill="auto"/>
        <w:ind w:firstLine="0"/>
      </w:pPr>
      <w:r>
        <w:t xml:space="preserve">      </w:t>
      </w:r>
      <w:r w:rsidR="0086324F">
        <w:t>Человечество как многообразие народов, культур, религий.</w:t>
      </w:r>
    </w:p>
    <w:p w:rsidR="0086324F" w:rsidRDefault="0086324F" w:rsidP="006B73B7">
      <w:pPr>
        <w:pStyle w:val="1"/>
        <w:shd w:val="clear" w:color="auto" w:fill="auto"/>
      </w:pPr>
      <w:r>
        <w:t>Международное сотрудничество как основа мира на Земле.</w:t>
      </w:r>
    </w:p>
    <w:p w:rsidR="0086324F" w:rsidRDefault="0086324F" w:rsidP="006B73B7">
      <w:pPr>
        <w:pStyle w:val="1"/>
        <w:shd w:val="clear" w:color="auto" w:fill="auto"/>
        <w:ind w:right="1200"/>
      </w:pPr>
      <w:r>
        <w:t>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</w:t>
      </w:r>
    </w:p>
    <w:p w:rsidR="0086324F" w:rsidRDefault="0086324F" w:rsidP="006B73B7">
      <w:pPr>
        <w:pStyle w:val="1"/>
        <w:shd w:val="clear" w:color="auto" w:fill="auto"/>
        <w:ind w:right="1200"/>
      </w:pPr>
      <w:r>
        <w:lastRenderedPageBreak/>
        <w:t>Социальная солидарность как признание свободы личной и национальной, обладание чувст</w:t>
      </w:r>
      <w:r>
        <w:softHyphen/>
        <w:t>вами справедливости, милосердия, чести, достоинства по отношению к себе и к другим людям.</w:t>
      </w:r>
    </w:p>
    <w:p w:rsidR="0086324F" w:rsidRDefault="0086324F" w:rsidP="006B73B7">
      <w:pPr>
        <w:pStyle w:val="1"/>
        <w:shd w:val="clear" w:color="auto" w:fill="auto"/>
        <w:ind w:right="1200"/>
      </w:pPr>
      <w:r>
        <w:t>Гражданственность как личная сопричастность идеям правового государства, гражданского общества, свободы совести и вероисповедания, национально-культурного многообразия России и мира.</w:t>
      </w:r>
    </w:p>
    <w:p w:rsidR="0086324F" w:rsidRDefault="0086324F" w:rsidP="006B73B7">
      <w:pPr>
        <w:pStyle w:val="1"/>
        <w:shd w:val="clear" w:color="auto" w:fill="auto"/>
        <w:ind w:right="1200"/>
      </w:pPr>
      <w:r>
        <w:t>Семья как основа духовно-нравственного развития и воспитания личности, залог преемст</w:t>
      </w:r>
      <w:r>
        <w:softHyphen/>
        <w:t>венности культурно-ценностных традиций народов России от поколения к поколению и жизне</w:t>
      </w:r>
      <w:r>
        <w:softHyphen/>
        <w:t>способности российского общества.</w:t>
      </w:r>
    </w:p>
    <w:p w:rsidR="0086324F" w:rsidRDefault="0086324F" w:rsidP="006B73B7">
      <w:pPr>
        <w:pStyle w:val="1"/>
        <w:shd w:val="clear" w:color="auto" w:fill="auto"/>
      </w:pPr>
      <w:r>
        <w:t>Труд и творчество как отличительные черты духовно и нравственно развитой личности.</w:t>
      </w:r>
    </w:p>
    <w:p w:rsidR="006E3E7F" w:rsidRDefault="0086324F" w:rsidP="006E3E7F">
      <w:pPr>
        <w:pStyle w:val="1"/>
        <w:shd w:val="clear" w:color="auto" w:fill="auto"/>
        <w:spacing w:after="482"/>
        <w:ind w:right="1200"/>
      </w:pPr>
      <w:r>
        <w:t>Традиционные российские религии и межконфессиональный диалог как основа духовно- нравственной кон</w:t>
      </w:r>
      <w:r w:rsidR="006E3E7F">
        <w:t>солидации российского общества.</w:t>
      </w:r>
    </w:p>
    <w:p w:rsidR="002232A9" w:rsidRDefault="006B73B7" w:rsidP="002232A9">
      <w:pPr>
        <w:pStyle w:val="1"/>
        <w:shd w:val="clear" w:color="auto" w:fill="auto"/>
        <w:spacing w:after="482" w:line="20" w:lineRule="atLeast"/>
        <w:ind w:right="1200"/>
        <w:contextualSpacing/>
        <w:rPr>
          <w:color w:val="000000"/>
          <w:lang w:val="ru" w:eastAsia="ru-RU"/>
        </w:rPr>
      </w:pPr>
      <w:r w:rsidRPr="006B73B7">
        <w:rPr>
          <w:color w:val="000000"/>
          <w:lang w:val="ru" w:eastAsia="ru-RU"/>
        </w:rPr>
        <w:t>Здоровый образ жизни в единстве составляющих: здоровье физическое, психическое, духов</w:t>
      </w:r>
      <w:r w:rsidRPr="006B73B7">
        <w:rPr>
          <w:color w:val="000000"/>
          <w:lang w:val="ru" w:eastAsia="ru-RU"/>
        </w:rPr>
        <w:softHyphen/>
        <w:t>н</w:t>
      </w:r>
      <w:proofErr w:type="gramStart"/>
      <w:r w:rsidRPr="006B73B7">
        <w:rPr>
          <w:color w:val="000000"/>
          <w:lang w:val="ru" w:eastAsia="ru-RU"/>
        </w:rPr>
        <w:t>о-</w:t>
      </w:r>
      <w:proofErr w:type="gramEnd"/>
      <w:r w:rsidRPr="006B73B7">
        <w:rPr>
          <w:color w:val="000000"/>
          <w:lang w:val="ru" w:eastAsia="ru-RU"/>
        </w:rPr>
        <w:t xml:space="preserve"> и социально-нравственное.</w:t>
      </w:r>
    </w:p>
    <w:p w:rsidR="006B73B7" w:rsidRPr="002232A9" w:rsidRDefault="006B73B7" w:rsidP="002232A9">
      <w:pPr>
        <w:pStyle w:val="1"/>
        <w:shd w:val="clear" w:color="auto" w:fill="auto"/>
        <w:spacing w:after="482" w:line="20" w:lineRule="atLeast"/>
        <w:ind w:right="1200"/>
        <w:contextualSpacing/>
      </w:pPr>
      <w:r w:rsidRPr="006B73B7">
        <w:rPr>
          <w:color w:val="000000"/>
          <w:lang w:val="ru" w:eastAsia="ru-RU"/>
        </w:rPr>
        <w:t>Нравственный выбор и ответственность человека в отношении к природе, историк</w:t>
      </w:r>
      <w:proofErr w:type="gramStart"/>
      <w:r w:rsidRPr="006B73B7">
        <w:rPr>
          <w:color w:val="000000"/>
          <w:lang w:val="ru" w:eastAsia="ru-RU"/>
        </w:rPr>
        <w:t>о-</w:t>
      </w:r>
      <w:proofErr w:type="gramEnd"/>
      <w:r w:rsidRPr="006B73B7">
        <w:rPr>
          <w:color w:val="000000"/>
          <w:lang w:val="ru" w:eastAsia="ru-RU"/>
        </w:rPr>
        <w:t xml:space="preserve"> культурному наследию, к самому себе и окружающим людям.</w:t>
      </w:r>
    </w:p>
    <w:p w:rsidR="00D600E9" w:rsidRDefault="00D600E9" w:rsidP="006B73B7">
      <w:pPr>
        <w:spacing w:after="175" w:line="278" w:lineRule="exact"/>
        <w:ind w:left="40" w:right="20" w:firstLine="3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</w:pPr>
    </w:p>
    <w:p w:rsidR="006B73B7" w:rsidRPr="00DC21C3" w:rsidRDefault="006B73B7" w:rsidP="00DC21C3">
      <w:pPr>
        <w:spacing w:after="25" w:line="210" w:lineRule="exact"/>
        <w:ind w:left="1740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1"/>
          <w:szCs w:val="21"/>
          <w:lang w:eastAsia="ru-RU"/>
        </w:rPr>
      </w:pPr>
      <w:r w:rsidRPr="006B73B7">
        <w:rPr>
          <w:rFonts w:ascii="Times New Roman" w:eastAsia="Times New Roman" w:hAnsi="Times New Roman" w:cs="Times New Roman"/>
          <w:b/>
          <w:bCs/>
          <w:smallCaps/>
          <w:color w:val="000000"/>
          <w:sz w:val="21"/>
          <w:szCs w:val="21"/>
          <w:lang w:val="ru" w:eastAsia="ru-RU"/>
        </w:rPr>
        <w:t>Планируемые результаты изучения учебного предмета</w:t>
      </w:r>
    </w:p>
    <w:p w:rsidR="006B73B7" w:rsidRPr="006B73B7" w:rsidRDefault="006B73B7" w:rsidP="006B73B7">
      <w:pPr>
        <w:spacing w:after="0" w:line="283" w:lineRule="exact"/>
        <w:ind w:left="40" w:right="20" w:firstLine="3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</w:pPr>
      <w:r w:rsidRPr="006B73B7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t>Освоение курса «Окружающий мир» вносит существенный вклад в достижение</w:t>
      </w:r>
      <w:r w:rsidRPr="006B73B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ru" w:eastAsia="ru-RU"/>
        </w:rPr>
        <w:t xml:space="preserve"> личностных результатов</w:t>
      </w:r>
      <w:r w:rsidRPr="006B73B7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t xml:space="preserve"> начального образования, а именно:</w:t>
      </w:r>
    </w:p>
    <w:p w:rsidR="006B73B7" w:rsidRPr="006B73B7" w:rsidRDefault="006B73B7" w:rsidP="006B73B7">
      <w:pPr>
        <w:numPr>
          <w:ilvl w:val="0"/>
          <w:numId w:val="3"/>
        </w:numPr>
        <w:tabs>
          <w:tab w:val="left" w:pos="602"/>
        </w:tabs>
        <w:spacing w:after="0" w:line="283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</w:pPr>
      <w:r w:rsidRPr="006B73B7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t>формирование основ российской гражданской идентичности, чувства гордости за свою Ро</w:t>
      </w:r>
      <w:r w:rsidRPr="006B73B7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softHyphen/>
        <w:t>дину, российский народ и историю России, осознание своей этнической и национальной принад</w:t>
      </w:r>
      <w:r w:rsidRPr="006B73B7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softHyphen/>
        <w:t>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6B73B7" w:rsidRPr="006B73B7" w:rsidRDefault="006B73B7" w:rsidP="006B73B7">
      <w:pPr>
        <w:numPr>
          <w:ilvl w:val="0"/>
          <w:numId w:val="3"/>
        </w:numPr>
        <w:tabs>
          <w:tab w:val="left" w:pos="592"/>
        </w:tabs>
        <w:spacing w:after="0" w:line="283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</w:pPr>
      <w:r w:rsidRPr="006B73B7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6B73B7" w:rsidRPr="006B73B7" w:rsidRDefault="006B73B7" w:rsidP="006B73B7">
      <w:pPr>
        <w:numPr>
          <w:ilvl w:val="0"/>
          <w:numId w:val="3"/>
        </w:numPr>
        <w:tabs>
          <w:tab w:val="left" w:pos="597"/>
        </w:tabs>
        <w:spacing w:after="0" w:line="283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</w:pPr>
      <w:r w:rsidRPr="006B73B7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t>формирование уважительного отношения к иному мнению, истории и культуре других на</w:t>
      </w:r>
      <w:r w:rsidRPr="006B73B7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softHyphen/>
        <w:t>родов;</w:t>
      </w:r>
    </w:p>
    <w:p w:rsidR="006B73B7" w:rsidRPr="006B73B7" w:rsidRDefault="006B73B7" w:rsidP="006B73B7">
      <w:pPr>
        <w:numPr>
          <w:ilvl w:val="0"/>
          <w:numId w:val="3"/>
        </w:numPr>
        <w:tabs>
          <w:tab w:val="left" w:pos="592"/>
        </w:tabs>
        <w:spacing w:after="0" w:line="283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</w:pPr>
      <w:r w:rsidRPr="006B73B7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t>овладение начальными навыками адаптации в динамично изменяющемся и развивающем</w:t>
      </w:r>
      <w:r w:rsidRPr="006B73B7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softHyphen/>
        <w:t>ся мире;</w:t>
      </w:r>
    </w:p>
    <w:p w:rsidR="006B73B7" w:rsidRPr="006B73B7" w:rsidRDefault="006B73B7" w:rsidP="006B73B7">
      <w:pPr>
        <w:numPr>
          <w:ilvl w:val="0"/>
          <w:numId w:val="3"/>
        </w:numPr>
        <w:tabs>
          <w:tab w:val="left" w:pos="597"/>
        </w:tabs>
        <w:spacing w:after="0" w:line="283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</w:pPr>
      <w:r w:rsidRPr="006B73B7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t>принятие и освоение социальной роли обучающегося, развитие мотивов учебной деятель</w:t>
      </w:r>
      <w:r w:rsidRPr="006B73B7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softHyphen/>
        <w:t>ности и формирование личностного смысла учения;</w:t>
      </w:r>
    </w:p>
    <w:p w:rsidR="006B73B7" w:rsidRPr="006B73B7" w:rsidRDefault="006B73B7" w:rsidP="006B73B7">
      <w:pPr>
        <w:numPr>
          <w:ilvl w:val="0"/>
          <w:numId w:val="3"/>
        </w:numPr>
        <w:tabs>
          <w:tab w:val="left" w:pos="597"/>
        </w:tabs>
        <w:spacing w:after="0" w:line="283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</w:pPr>
      <w:r w:rsidRPr="006B73B7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6B73B7" w:rsidRPr="006B73B7" w:rsidRDefault="006B73B7" w:rsidP="006B73B7">
      <w:pPr>
        <w:numPr>
          <w:ilvl w:val="0"/>
          <w:numId w:val="3"/>
        </w:numPr>
        <w:tabs>
          <w:tab w:val="left" w:pos="595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</w:pPr>
      <w:r w:rsidRPr="006B73B7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t>формирование эстетических потребностей, ценностей и чувств;</w:t>
      </w:r>
    </w:p>
    <w:p w:rsidR="006B73B7" w:rsidRPr="006B73B7" w:rsidRDefault="006B73B7" w:rsidP="006B73B7">
      <w:pPr>
        <w:numPr>
          <w:ilvl w:val="0"/>
          <w:numId w:val="3"/>
        </w:numPr>
        <w:tabs>
          <w:tab w:val="left" w:pos="587"/>
        </w:tabs>
        <w:spacing w:after="0" w:line="283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</w:pPr>
      <w:r w:rsidRPr="006B73B7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t>развитие этических чувств, доброжелательности и эмоционально-нравственной отзывчи</w:t>
      </w:r>
      <w:r w:rsidRPr="006B73B7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softHyphen/>
        <w:t>вости, понимания и сопереживания чувствам других людей;</w:t>
      </w:r>
    </w:p>
    <w:p w:rsidR="006B73B7" w:rsidRPr="006B73B7" w:rsidRDefault="006B73B7" w:rsidP="006B73B7">
      <w:pPr>
        <w:numPr>
          <w:ilvl w:val="0"/>
          <w:numId w:val="3"/>
        </w:numPr>
        <w:tabs>
          <w:tab w:val="left" w:pos="597"/>
        </w:tabs>
        <w:spacing w:after="0" w:line="283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</w:pPr>
      <w:r w:rsidRPr="006B73B7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t xml:space="preserve">развитие навыков сотрудничества </w:t>
      </w:r>
      <w:proofErr w:type="gramStart"/>
      <w:r w:rsidRPr="006B73B7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t>со</w:t>
      </w:r>
      <w:proofErr w:type="gramEnd"/>
      <w:r w:rsidRPr="006B73B7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t xml:space="preserve"> взрослыми и сверстниками в разных социальных си</w:t>
      </w:r>
      <w:r w:rsidRPr="006B73B7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softHyphen/>
        <w:t>туациях, умения не создавать конфликтов и находить выходы из спорных ситуаций;</w:t>
      </w:r>
    </w:p>
    <w:p w:rsidR="006B73B7" w:rsidRPr="006B73B7" w:rsidRDefault="006B73B7" w:rsidP="006B73B7">
      <w:pPr>
        <w:numPr>
          <w:ilvl w:val="0"/>
          <w:numId w:val="3"/>
        </w:numPr>
        <w:tabs>
          <w:tab w:val="left" w:pos="702"/>
        </w:tabs>
        <w:spacing w:after="0" w:line="283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</w:pPr>
      <w:r w:rsidRPr="006B73B7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DC21C3" w:rsidRDefault="00DC21C3" w:rsidP="006B73B7">
      <w:pPr>
        <w:spacing w:after="0" w:line="283" w:lineRule="exact"/>
        <w:ind w:left="40" w:right="20" w:firstLine="3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</w:pPr>
    </w:p>
    <w:p w:rsidR="006B73B7" w:rsidRPr="006B73B7" w:rsidRDefault="006B73B7" w:rsidP="006B73B7">
      <w:pPr>
        <w:spacing w:after="0" w:line="283" w:lineRule="exact"/>
        <w:ind w:left="40" w:right="20" w:firstLine="3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</w:pPr>
      <w:r w:rsidRPr="006B73B7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t>Изучение курса «Окружающий мир» играет значительную роль в достижении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ru" w:eastAsia="ru-RU"/>
        </w:rPr>
        <w:t>метапредмет</w:t>
      </w:r>
      <w:r w:rsidRPr="006B73B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ru" w:eastAsia="ru-RU"/>
        </w:rPr>
        <w:t>ных</w:t>
      </w:r>
      <w:proofErr w:type="spellEnd"/>
      <w:r w:rsidRPr="006B73B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ru" w:eastAsia="ru-RU"/>
        </w:rPr>
        <w:t xml:space="preserve"> результатов</w:t>
      </w:r>
      <w:r w:rsidRPr="006B73B7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t xml:space="preserve"> начального образования, таких как:</w:t>
      </w:r>
    </w:p>
    <w:p w:rsidR="006B73B7" w:rsidRPr="006B73B7" w:rsidRDefault="006B73B7" w:rsidP="006B73B7">
      <w:pPr>
        <w:numPr>
          <w:ilvl w:val="1"/>
          <w:numId w:val="3"/>
        </w:numPr>
        <w:tabs>
          <w:tab w:val="left" w:pos="602"/>
        </w:tabs>
        <w:spacing w:after="0" w:line="283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</w:pPr>
      <w:r w:rsidRPr="006B73B7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t>овладение способностью принимать и сохранять цели и задачи учебной деятельности, на</w:t>
      </w:r>
      <w:r w:rsidRPr="006B73B7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softHyphen/>
        <w:t>ходить средства её осуществления;</w:t>
      </w:r>
    </w:p>
    <w:p w:rsidR="006B73B7" w:rsidRPr="006B73B7" w:rsidRDefault="006B73B7" w:rsidP="006B73B7">
      <w:pPr>
        <w:numPr>
          <w:ilvl w:val="1"/>
          <w:numId w:val="3"/>
        </w:numPr>
        <w:tabs>
          <w:tab w:val="left" w:pos="595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</w:pPr>
      <w:r w:rsidRPr="006B73B7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t>освоение способов решения проблем творческого и поискового характера;</w:t>
      </w:r>
    </w:p>
    <w:p w:rsidR="006B73B7" w:rsidRPr="006B73B7" w:rsidRDefault="006B73B7" w:rsidP="006B73B7">
      <w:pPr>
        <w:numPr>
          <w:ilvl w:val="1"/>
          <w:numId w:val="3"/>
        </w:numPr>
        <w:tabs>
          <w:tab w:val="left" w:pos="602"/>
        </w:tabs>
        <w:spacing w:after="0" w:line="283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</w:pPr>
      <w:r w:rsidRPr="006B73B7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lastRenderedPageBreak/>
        <w:t>формирование умения планировать, контролировать и оценивать учебные действия в соот</w:t>
      </w:r>
      <w:r w:rsidRPr="006B73B7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softHyphen/>
        <w:t>ветствии с поставленной задачей и условиями её реализации; определять наиболее эффективные способы достижения результата;</w:t>
      </w:r>
    </w:p>
    <w:p w:rsidR="006B73B7" w:rsidRPr="006B73B7" w:rsidRDefault="006B73B7" w:rsidP="006B73B7">
      <w:pPr>
        <w:numPr>
          <w:ilvl w:val="1"/>
          <w:numId w:val="3"/>
        </w:numPr>
        <w:tabs>
          <w:tab w:val="left" w:pos="606"/>
        </w:tabs>
        <w:spacing w:after="0" w:line="283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</w:pPr>
      <w:r w:rsidRPr="006B73B7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t>формирование умения понимать причины успеха/неуспеха учебной деятельности и спо</w:t>
      </w:r>
      <w:r w:rsidRPr="006B73B7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softHyphen/>
        <w:t>собности конструктивно действовать даже в ситуациях неуспеха;</w:t>
      </w:r>
    </w:p>
    <w:p w:rsidR="006B73B7" w:rsidRPr="006B73B7" w:rsidRDefault="006B73B7" w:rsidP="006B73B7">
      <w:pPr>
        <w:numPr>
          <w:ilvl w:val="1"/>
          <w:numId w:val="3"/>
        </w:numPr>
        <w:tabs>
          <w:tab w:val="left" w:pos="590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</w:pPr>
      <w:r w:rsidRPr="006B73B7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t>освоение начальных форм познавательной и личностной рефлексии;</w:t>
      </w:r>
    </w:p>
    <w:p w:rsidR="006B73B7" w:rsidRPr="006B73B7" w:rsidRDefault="006B73B7" w:rsidP="006B73B7">
      <w:pPr>
        <w:numPr>
          <w:ilvl w:val="1"/>
          <w:numId w:val="3"/>
        </w:numPr>
        <w:tabs>
          <w:tab w:val="left" w:pos="611"/>
        </w:tabs>
        <w:spacing w:after="0" w:line="283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</w:pPr>
      <w:r w:rsidRPr="006B73B7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t>использование знаково-символических сре</w:t>
      </w:r>
      <w:proofErr w:type="gramStart"/>
      <w:r w:rsidRPr="006B73B7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t>дств пр</w:t>
      </w:r>
      <w:proofErr w:type="gramEnd"/>
      <w:r w:rsidRPr="006B73B7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6B73B7" w:rsidRPr="006B73B7" w:rsidRDefault="006B73B7" w:rsidP="006B73B7">
      <w:pPr>
        <w:numPr>
          <w:ilvl w:val="1"/>
          <w:numId w:val="3"/>
        </w:numPr>
        <w:tabs>
          <w:tab w:val="left" w:pos="606"/>
        </w:tabs>
        <w:spacing w:after="0" w:line="283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</w:pPr>
      <w:r w:rsidRPr="006B73B7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t>активное использование речевых средств и средств информационных и коммуникацион</w:t>
      </w:r>
      <w:r w:rsidRPr="006B73B7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softHyphen/>
        <w:t>ных технологий (ИКТ) для решения коммуникативных и познавательных задач;</w:t>
      </w:r>
    </w:p>
    <w:p w:rsidR="006B73B7" w:rsidRPr="006B73B7" w:rsidRDefault="006B73B7" w:rsidP="006B73B7">
      <w:pPr>
        <w:numPr>
          <w:ilvl w:val="1"/>
          <w:numId w:val="3"/>
        </w:numPr>
        <w:tabs>
          <w:tab w:val="left" w:pos="626"/>
        </w:tabs>
        <w:spacing w:after="0" w:line="283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</w:pPr>
      <w:r w:rsidRPr="006B73B7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</w:t>
      </w:r>
      <w:r w:rsidRPr="006B73B7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softHyphen/>
        <w:t>чи и интерпретации информации в соответствии с коммуникативными и познавательными зада</w:t>
      </w:r>
      <w:r w:rsidRPr="006B73B7">
        <w:rPr>
          <w:rFonts w:ascii="Times New Roman" w:eastAsia="Times New Roman" w:hAnsi="Times New Roman" w:cs="Times New Roman"/>
          <w:color w:val="000000"/>
          <w:sz w:val="21"/>
          <w:szCs w:val="21"/>
          <w:lang w:val="ru" w:eastAsia="ru-RU"/>
        </w:rPr>
        <w:softHyphen/>
        <w:t>чами и технологиями учебного предмета «Окружающий мир»;</w:t>
      </w:r>
    </w:p>
    <w:p w:rsidR="006B73B7" w:rsidRDefault="006B73B7" w:rsidP="006B73B7">
      <w:pPr>
        <w:pStyle w:val="1"/>
        <w:numPr>
          <w:ilvl w:val="1"/>
          <w:numId w:val="3"/>
        </w:numPr>
        <w:shd w:val="clear" w:color="auto" w:fill="auto"/>
        <w:tabs>
          <w:tab w:val="left" w:pos="668"/>
        </w:tabs>
        <w:spacing w:line="278" w:lineRule="exact"/>
        <w:ind w:left="20" w:right="20"/>
      </w:pPr>
      <w:r>
        <w:t>овладение логическими действиями сравнения, анализа, синтеза, обобщения, классифика</w:t>
      </w:r>
      <w:r>
        <w:softHyphen/>
        <w:t>ции по родовидовым признакам, установления аналогий и причинно-следственных связей, по</w:t>
      </w:r>
      <w:r>
        <w:softHyphen/>
        <w:t>строения рассуждений, отнесения к известным понятиям;</w:t>
      </w:r>
    </w:p>
    <w:p w:rsidR="006B73B7" w:rsidRDefault="006B73B7" w:rsidP="006B73B7">
      <w:pPr>
        <w:pStyle w:val="1"/>
        <w:numPr>
          <w:ilvl w:val="0"/>
          <w:numId w:val="3"/>
        </w:numPr>
        <w:shd w:val="clear" w:color="auto" w:fill="auto"/>
        <w:tabs>
          <w:tab w:val="left" w:pos="783"/>
        </w:tabs>
        <w:spacing w:line="278" w:lineRule="exact"/>
        <w:ind w:left="20" w:right="20"/>
      </w:pPr>
      <w:r>
        <w:t>готовность слушать собеседника и вести диалог;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6B73B7" w:rsidRDefault="006B73B7" w:rsidP="006B73B7">
      <w:pPr>
        <w:pStyle w:val="1"/>
        <w:numPr>
          <w:ilvl w:val="0"/>
          <w:numId w:val="3"/>
        </w:numPr>
        <w:shd w:val="clear" w:color="auto" w:fill="auto"/>
        <w:tabs>
          <w:tab w:val="left" w:pos="774"/>
        </w:tabs>
        <w:spacing w:line="278" w:lineRule="exact"/>
        <w:ind w:left="20" w:right="20"/>
      </w:pPr>
      <w: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6B73B7" w:rsidRDefault="006B73B7" w:rsidP="006B73B7">
      <w:pPr>
        <w:pStyle w:val="1"/>
        <w:numPr>
          <w:ilvl w:val="0"/>
          <w:numId w:val="3"/>
        </w:numPr>
        <w:shd w:val="clear" w:color="auto" w:fill="auto"/>
        <w:tabs>
          <w:tab w:val="left" w:pos="764"/>
        </w:tabs>
        <w:spacing w:line="278" w:lineRule="exact"/>
        <w:ind w:left="20" w:right="20"/>
      </w:pPr>
      <w:r>
        <w:t>овладение начальными сведениями о сущности и особенностях объектов, процессов и яв</w:t>
      </w:r>
      <w:r>
        <w:softHyphen/>
        <w:t>лений действительности (природных, социальных, культурных, технических и др.) в соответст</w:t>
      </w:r>
      <w:r>
        <w:softHyphen/>
        <w:t>вии с содержанием учебного предмета «Окружающий мир»;</w:t>
      </w:r>
    </w:p>
    <w:p w:rsidR="006B73B7" w:rsidRDefault="006B73B7" w:rsidP="006B73B7">
      <w:pPr>
        <w:pStyle w:val="1"/>
        <w:numPr>
          <w:ilvl w:val="0"/>
          <w:numId w:val="3"/>
        </w:numPr>
        <w:shd w:val="clear" w:color="auto" w:fill="auto"/>
        <w:tabs>
          <w:tab w:val="left" w:pos="783"/>
        </w:tabs>
        <w:spacing w:line="278" w:lineRule="exact"/>
        <w:ind w:left="20" w:right="20"/>
      </w:pPr>
      <w:r>
        <w:t xml:space="preserve">овладение базовыми предметными и </w:t>
      </w:r>
      <w:proofErr w:type="spellStart"/>
      <w:r>
        <w:t>межпредметными</w:t>
      </w:r>
      <w:proofErr w:type="spellEnd"/>
      <w:r>
        <w:t xml:space="preserve"> понятиями, отражающими суще</w:t>
      </w:r>
      <w:r>
        <w:softHyphen/>
        <w:t>ственные связи и отношения между объектами и процессами;</w:t>
      </w:r>
    </w:p>
    <w:p w:rsidR="006B73B7" w:rsidRDefault="006B73B7" w:rsidP="006B73B7">
      <w:pPr>
        <w:pStyle w:val="1"/>
        <w:numPr>
          <w:ilvl w:val="0"/>
          <w:numId w:val="3"/>
        </w:numPr>
        <w:shd w:val="clear" w:color="auto" w:fill="auto"/>
        <w:tabs>
          <w:tab w:val="left" w:pos="778"/>
        </w:tabs>
        <w:spacing w:line="278" w:lineRule="exact"/>
        <w:ind w:left="20" w:right="20"/>
      </w:pPr>
      <w:r>
        <w:t>умение работать в материальной и информационной среде начального общего образова</w:t>
      </w:r>
      <w:r>
        <w:softHyphen/>
        <w:t>ния (в том числе с учебными моделями) в соответствии с содержанием учебного предмета «Ок</w:t>
      </w:r>
      <w:r>
        <w:softHyphen/>
        <w:t>ружающий мир».</w:t>
      </w:r>
    </w:p>
    <w:p w:rsidR="00DC21C3" w:rsidRDefault="00DC21C3" w:rsidP="006B73B7">
      <w:pPr>
        <w:pStyle w:val="1"/>
        <w:shd w:val="clear" w:color="auto" w:fill="auto"/>
        <w:ind w:left="20"/>
      </w:pPr>
    </w:p>
    <w:p w:rsidR="006B73B7" w:rsidRDefault="006B73B7" w:rsidP="006B73B7">
      <w:pPr>
        <w:pStyle w:val="1"/>
        <w:shd w:val="clear" w:color="auto" w:fill="auto"/>
        <w:ind w:left="20"/>
      </w:pPr>
      <w:r>
        <w:t xml:space="preserve">При изучении курса «Окружающий мир» достигаются следующие </w:t>
      </w:r>
      <w:r w:rsidRPr="001F19B5">
        <w:rPr>
          <w:b/>
        </w:rPr>
        <w:t>предметные результаты:</w:t>
      </w:r>
    </w:p>
    <w:p w:rsidR="006B73B7" w:rsidRDefault="006B73B7" w:rsidP="006B73B7">
      <w:pPr>
        <w:pStyle w:val="1"/>
        <w:numPr>
          <w:ilvl w:val="1"/>
          <w:numId w:val="3"/>
        </w:numPr>
        <w:shd w:val="clear" w:color="auto" w:fill="auto"/>
        <w:tabs>
          <w:tab w:val="left" w:pos="673"/>
        </w:tabs>
        <w:spacing w:line="278" w:lineRule="exact"/>
        <w:ind w:left="20" w:right="20"/>
      </w:pPr>
      <w:r>
        <w:t>понимание особой роли России в мировой истории, воспитание чувства гордости за на</w:t>
      </w:r>
      <w:r>
        <w:softHyphen/>
        <w:t>циональные свершения, открытия, победы;</w:t>
      </w:r>
    </w:p>
    <w:p w:rsidR="006B73B7" w:rsidRDefault="006B73B7" w:rsidP="006B73B7">
      <w:pPr>
        <w:pStyle w:val="1"/>
        <w:numPr>
          <w:ilvl w:val="1"/>
          <w:numId w:val="3"/>
        </w:numPr>
        <w:shd w:val="clear" w:color="auto" w:fill="auto"/>
        <w:tabs>
          <w:tab w:val="left" w:pos="654"/>
        </w:tabs>
        <w:spacing w:line="278" w:lineRule="exact"/>
        <w:ind w:left="20" w:right="20"/>
      </w:pPr>
      <w:proofErr w:type="spellStart"/>
      <w:r>
        <w:t>сформированность</w:t>
      </w:r>
      <w:proofErr w:type="spellEnd"/>
      <w:r>
        <w:t xml:space="preserve"> уважительного отношения к России, родному краю, своей семье, исто</w:t>
      </w:r>
      <w:r>
        <w:softHyphen/>
        <w:t>рии, культуре, природе нашей страны, её современной жизни;</w:t>
      </w:r>
    </w:p>
    <w:p w:rsidR="006B73B7" w:rsidRDefault="006B73B7" w:rsidP="006B73B7">
      <w:pPr>
        <w:pStyle w:val="1"/>
        <w:numPr>
          <w:ilvl w:val="1"/>
          <w:numId w:val="3"/>
        </w:numPr>
        <w:shd w:val="clear" w:color="auto" w:fill="auto"/>
        <w:tabs>
          <w:tab w:val="left" w:pos="682"/>
        </w:tabs>
        <w:spacing w:line="278" w:lineRule="exact"/>
        <w:ind w:left="20" w:right="20"/>
      </w:pPr>
      <w:r>
        <w:t>осознание целостности окружающего мира, освоение основ экологической грамотности, элементарных правил нравственного поведения в мире приро</w:t>
      </w:r>
      <w:r w:rsidR="00FA35D0">
        <w:t xml:space="preserve">ды и людей, норм </w:t>
      </w:r>
      <w:proofErr w:type="spellStart"/>
      <w:r w:rsidR="00FA35D0">
        <w:t>здоровьесбере</w:t>
      </w:r>
      <w:r>
        <w:t>гающего</w:t>
      </w:r>
      <w:proofErr w:type="spellEnd"/>
      <w:r>
        <w:t xml:space="preserve"> поведения в природной и социальной среде;</w:t>
      </w:r>
    </w:p>
    <w:p w:rsidR="006B73B7" w:rsidRDefault="006B73B7" w:rsidP="006B73B7">
      <w:pPr>
        <w:pStyle w:val="1"/>
        <w:numPr>
          <w:ilvl w:val="1"/>
          <w:numId w:val="3"/>
        </w:numPr>
        <w:shd w:val="clear" w:color="auto" w:fill="auto"/>
        <w:tabs>
          <w:tab w:val="left" w:pos="649"/>
        </w:tabs>
        <w:spacing w:line="278" w:lineRule="exact"/>
        <w:ind w:left="20" w:right="20"/>
      </w:pPr>
      <w:r>
        <w:t>освоение доступных способов изучения природы и общества (наблюдение, запись, измере</w:t>
      </w:r>
      <w:r>
        <w:softHyphen/>
        <w:t>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6B73B7" w:rsidRDefault="006B73B7" w:rsidP="006B73B7">
      <w:pPr>
        <w:pStyle w:val="1"/>
        <w:numPr>
          <w:ilvl w:val="1"/>
          <w:numId w:val="3"/>
        </w:numPr>
        <w:shd w:val="clear" w:color="auto" w:fill="auto"/>
        <w:tabs>
          <w:tab w:val="left" w:pos="654"/>
        </w:tabs>
        <w:spacing w:after="243" w:line="278" w:lineRule="exact"/>
        <w:ind w:left="20" w:right="20"/>
      </w:pPr>
      <w:r>
        <w:t>развитие навыков устанавливать и выявлять причинно-следственные связи в окружающем мире.</w:t>
      </w:r>
    </w:p>
    <w:p w:rsidR="00FA35D0" w:rsidRDefault="00FA35D0" w:rsidP="00FA35D0">
      <w:pPr>
        <w:pStyle w:val="1"/>
        <w:shd w:val="clear" w:color="auto" w:fill="auto"/>
        <w:tabs>
          <w:tab w:val="left" w:pos="654"/>
        </w:tabs>
        <w:spacing w:after="243" w:line="278" w:lineRule="exact"/>
        <w:ind w:left="380" w:right="20" w:firstLine="0"/>
      </w:pPr>
    </w:p>
    <w:p w:rsidR="00FA35D0" w:rsidRPr="00FA35D0" w:rsidRDefault="00FA35D0" w:rsidP="00FA35D0">
      <w:pPr>
        <w:spacing w:after="0" w:line="259" w:lineRule="exact"/>
        <w:ind w:left="1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</w:pPr>
      <w:r w:rsidRPr="00FA35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t>К концу обучения во</w:t>
      </w:r>
      <w:r w:rsidRPr="00B628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" w:eastAsia="ru-RU"/>
        </w:rPr>
        <w:t xml:space="preserve"> 2 классе</w:t>
      </w:r>
      <w:r w:rsidRPr="00FA35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t xml:space="preserve"> учащиеся</w:t>
      </w:r>
      <w:r w:rsidRPr="00B628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" w:eastAsia="ru-RU"/>
        </w:rPr>
        <w:t xml:space="preserve"> научатся:</w:t>
      </w:r>
    </w:p>
    <w:p w:rsidR="00FA35D0" w:rsidRPr="00FA35D0" w:rsidRDefault="00FA35D0" w:rsidP="00FA35D0">
      <w:pPr>
        <w:numPr>
          <w:ilvl w:val="0"/>
          <w:numId w:val="7"/>
        </w:numPr>
        <w:tabs>
          <w:tab w:val="left" w:pos="553"/>
        </w:tabs>
        <w:spacing w:after="0" w:line="259" w:lineRule="exact"/>
        <w:ind w:right="20"/>
        <w:jc w:val="both"/>
        <w:rPr>
          <w:rFonts w:ascii="Times New Roman" w:eastAsia="Times New Roman" w:hAnsi="Times New Roman" w:cs="Times New Roman"/>
          <w:color w:val="000000"/>
          <w:lang w:val="ru" w:eastAsia="ru-RU"/>
        </w:rPr>
      </w:pPr>
      <w:r w:rsidRPr="00FA35D0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val="ru" w:eastAsia="ru-RU"/>
        </w:rPr>
        <w:t>составлять</w:t>
      </w:r>
      <w:r w:rsidRPr="00FA35D0">
        <w:rPr>
          <w:rFonts w:ascii="Times New Roman" w:eastAsia="Times New Roman" w:hAnsi="Times New Roman" w:cs="Times New Roman"/>
          <w:color w:val="000000"/>
          <w:lang w:val="ru" w:eastAsia="ru-RU"/>
        </w:rPr>
        <w:t xml:space="preserve"> небольшие тексты о семье, труде, отдыхе, взаимоотношениях членов семьи;</w:t>
      </w:r>
    </w:p>
    <w:p w:rsidR="00FA35D0" w:rsidRPr="00FA35D0" w:rsidRDefault="00FA35D0" w:rsidP="00FA35D0">
      <w:pPr>
        <w:numPr>
          <w:ilvl w:val="0"/>
          <w:numId w:val="7"/>
        </w:numPr>
        <w:tabs>
          <w:tab w:val="left" w:pos="558"/>
        </w:tabs>
        <w:spacing w:after="0" w:line="259" w:lineRule="exact"/>
        <w:ind w:right="20"/>
        <w:jc w:val="both"/>
        <w:rPr>
          <w:rFonts w:ascii="Times New Roman" w:eastAsia="Times New Roman" w:hAnsi="Times New Roman" w:cs="Times New Roman"/>
          <w:color w:val="000000"/>
          <w:lang w:val="ru" w:eastAsia="ru-RU"/>
        </w:rPr>
      </w:pPr>
      <w:r w:rsidRPr="00FA35D0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val="ru" w:eastAsia="ru-RU"/>
        </w:rPr>
        <w:t>называть</w:t>
      </w:r>
      <w:r w:rsidRPr="00FA35D0">
        <w:rPr>
          <w:rFonts w:ascii="Times New Roman" w:eastAsia="Times New Roman" w:hAnsi="Times New Roman" w:cs="Times New Roman"/>
          <w:color w:val="000000"/>
          <w:lang w:val="ru" w:eastAsia="ru-RU"/>
        </w:rPr>
        <w:t xml:space="preserve"> основные права и обязанности граждан Рос</w:t>
      </w:r>
      <w:r w:rsidRPr="00FA35D0">
        <w:rPr>
          <w:rFonts w:ascii="Times New Roman" w:eastAsia="Times New Roman" w:hAnsi="Times New Roman" w:cs="Times New Roman"/>
          <w:color w:val="000000"/>
          <w:lang w:val="ru" w:eastAsia="ru-RU"/>
        </w:rPr>
        <w:softHyphen/>
        <w:t>сии, права ребёнка;</w:t>
      </w:r>
    </w:p>
    <w:p w:rsidR="00FA35D0" w:rsidRPr="00FA35D0" w:rsidRDefault="00FA35D0" w:rsidP="00FA35D0">
      <w:pPr>
        <w:numPr>
          <w:ilvl w:val="0"/>
          <w:numId w:val="7"/>
        </w:numPr>
        <w:tabs>
          <w:tab w:val="left" w:pos="558"/>
        </w:tabs>
        <w:spacing w:after="0" w:line="259" w:lineRule="exact"/>
        <w:ind w:right="20"/>
        <w:jc w:val="both"/>
        <w:rPr>
          <w:rFonts w:ascii="Times New Roman" w:eastAsia="Times New Roman" w:hAnsi="Times New Roman" w:cs="Times New Roman"/>
          <w:color w:val="000000"/>
          <w:lang w:val="ru" w:eastAsia="ru-RU"/>
        </w:rPr>
      </w:pPr>
      <w:r w:rsidRPr="00FA35D0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val="ru" w:eastAsia="ru-RU"/>
        </w:rPr>
        <w:lastRenderedPageBreak/>
        <w:t>оценивать</w:t>
      </w:r>
      <w:r w:rsidRPr="00FA35D0">
        <w:rPr>
          <w:rFonts w:ascii="Times New Roman" w:eastAsia="Times New Roman" w:hAnsi="Times New Roman" w:cs="Times New Roman"/>
          <w:color w:val="000000"/>
          <w:lang w:val="ru" w:eastAsia="ru-RU"/>
        </w:rPr>
        <w:t xml:space="preserve"> жизненную ситуацию, а также представлен</w:t>
      </w:r>
      <w:r w:rsidRPr="00FA35D0">
        <w:rPr>
          <w:rFonts w:ascii="Times New Roman" w:eastAsia="Times New Roman" w:hAnsi="Times New Roman" w:cs="Times New Roman"/>
          <w:color w:val="000000"/>
          <w:lang w:val="ru" w:eastAsia="ru-RU"/>
        </w:rPr>
        <w:softHyphen/>
        <w:t>ную в художественном произведении с точки зрения этики и правил нравственности;</w:t>
      </w:r>
    </w:p>
    <w:p w:rsidR="00B62824" w:rsidRDefault="00FA35D0" w:rsidP="00B62824">
      <w:pPr>
        <w:numPr>
          <w:ilvl w:val="0"/>
          <w:numId w:val="7"/>
        </w:numPr>
        <w:tabs>
          <w:tab w:val="left" w:pos="529"/>
        </w:tabs>
        <w:spacing w:after="0" w:line="259" w:lineRule="exact"/>
        <w:ind w:right="20"/>
        <w:jc w:val="both"/>
        <w:rPr>
          <w:rFonts w:ascii="Times New Roman" w:eastAsia="Times New Roman" w:hAnsi="Times New Roman" w:cs="Times New Roman"/>
          <w:color w:val="000000"/>
          <w:lang w:val="ru" w:eastAsia="ru-RU"/>
        </w:rPr>
      </w:pPr>
      <w:r w:rsidRPr="00FA35D0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val="ru" w:eastAsia="ru-RU"/>
        </w:rPr>
        <w:t>различать</w:t>
      </w:r>
      <w:r w:rsidRPr="00FA35D0">
        <w:rPr>
          <w:rFonts w:ascii="Times New Roman" w:eastAsia="Times New Roman" w:hAnsi="Times New Roman" w:cs="Times New Roman"/>
          <w:color w:val="000000"/>
          <w:lang w:val="ru" w:eastAsia="ru-RU"/>
        </w:rPr>
        <w:t xml:space="preserve"> (соотносить) прошлое, настоящее, будущее; год, век (столетие); соотносить событие с его датой</w:t>
      </w:r>
      <w:proofErr w:type="gramStart"/>
      <w:r w:rsidRPr="00FA35D0">
        <w:rPr>
          <w:rFonts w:ascii="Times New Roman" w:eastAsia="Times New Roman" w:hAnsi="Times New Roman" w:cs="Times New Roman"/>
          <w:color w:val="000000"/>
          <w:lang w:val="ru" w:eastAsia="ru-RU"/>
        </w:rPr>
        <w:t xml:space="preserve"> ;</w:t>
      </w:r>
      <w:proofErr w:type="gramEnd"/>
    </w:p>
    <w:p w:rsidR="00FA35D0" w:rsidRPr="00B62824" w:rsidRDefault="00FA35D0" w:rsidP="00B62824">
      <w:pPr>
        <w:numPr>
          <w:ilvl w:val="0"/>
          <w:numId w:val="7"/>
        </w:numPr>
        <w:tabs>
          <w:tab w:val="left" w:pos="529"/>
        </w:tabs>
        <w:spacing w:after="0" w:line="259" w:lineRule="exact"/>
        <w:ind w:right="20"/>
        <w:jc w:val="both"/>
        <w:rPr>
          <w:rFonts w:ascii="Times New Roman" w:eastAsia="Times New Roman" w:hAnsi="Times New Roman" w:cs="Times New Roman"/>
          <w:color w:val="000000"/>
          <w:lang w:val="ru" w:eastAsia="ru-RU"/>
        </w:rPr>
      </w:pPr>
      <w:r w:rsidRPr="00B62824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val="ru" w:eastAsia="ru-RU"/>
        </w:rPr>
        <w:t>характеризовать</w:t>
      </w:r>
      <w:r w:rsidRPr="00B62824">
        <w:rPr>
          <w:rFonts w:ascii="Times New Roman" w:eastAsia="Times New Roman" w:hAnsi="Times New Roman" w:cs="Times New Roman"/>
          <w:color w:val="000000"/>
          <w:lang w:val="ru" w:eastAsia="ru-RU"/>
        </w:rPr>
        <w:t xml:space="preserve"> кратко Солнечную систему;</w:t>
      </w:r>
      <w:r w:rsidRPr="00B62824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val="ru" w:eastAsia="ru-RU"/>
        </w:rPr>
        <w:t xml:space="preserve"> назы</w:t>
      </w:r>
      <w:r w:rsidRPr="00B62824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val="ru" w:eastAsia="ru-RU"/>
        </w:rPr>
        <w:softHyphen/>
        <w:t>вать</w:t>
      </w:r>
      <w:r w:rsidRPr="00B62824">
        <w:rPr>
          <w:rFonts w:ascii="Times New Roman" w:eastAsia="Times New Roman" w:hAnsi="Times New Roman" w:cs="Times New Roman"/>
          <w:color w:val="000000"/>
          <w:lang w:val="ru" w:eastAsia="ru-RU"/>
        </w:rPr>
        <w:t xml:space="preserve"> отличия Земли от других планет;</w:t>
      </w:r>
    </w:p>
    <w:p w:rsidR="00FA35D0" w:rsidRPr="00FA35D0" w:rsidRDefault="00B62824" w:rsidP="00FA35D0">
      <w:pPr>
        <w:numPr>
          <w:ilvl w:val="0"/>
          <w:numId w:val="7"/>
        </w:numPr>
        <w:tabs>
          <w:tab w:val="left" w:pos="318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lang w:val="ru"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val="ru" w:eastAsia="ru-RU"/>
        </w:rPr>
        <w:t xml:space="preserve">    </w:t>
      </w:r>
      <w:r w:rsidR="00FA35D0" w:rsidRPr="00FA35D0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val="ru" w:eastAsia="ru-RU"/>
        </w:rPr>
        <w:t>называть</w:t>
      </w:r>
      <w:r w:rsidR="00FA35D0" w:rsidRPr="00FA35D0">
        <w:rPr>
          <w:rFonts w:ascii="Times New Roman" w:eastAsia="Times New Roman" w:hAnsi="Times New Roman" w:cs="Times New Roman"/>
          <w:color w:val="000000"/>
          <w:lang w:val="ru" w:eastAsia="ru-RU"/>
        </w:rPr>
        <w:t xml:space="preserve"> царства природы;</w:t>
      </w:r>
    </w:p>
    <w:p w:rsidR="00FA35D0" w:rsidRPr="00FA35D0" w:rsidRDefault="00FA35D0" w:rsidP="00FA35D0">
      <w:pPr>
        <w:numPr>
          <w:ilvl w:val="0"/>
          <w:numId w:val="7"/>
        </w:numPr>
        <w:tabs>
          <w:tab w:val="left" w:pos="543"/>
        </w:tabs>
        <w:spacing w:after="0" w:line="259" w:lineRule="exact"/>
        <w:ind w:right="20"/>
        <w:jc w:val="both"/>
        <w:rPr>
          <w:rFonts w:ascii="Times New Roman" w:eastAsia="Times New Roman" w:hAnsi="Times New Roman" w:cs="Times New Roman"/>
          <w:color w:val="000000"/>
          <w:lang w:val="ru" w:eastAsia="ru-RU"/>
        </w:rPr>
      </w:pPr>
      <w:r w:rsidRPr="00FA35D0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val="ru" w:eastAsia="ru-RU"/>
        </w:rPr>
        <w:t>описывать</w:t>
      </w:r>
      <w:r w:rsidRPr="00FA35D0">
        <w:rPr>
          <w:rFonts w:ascii="Times New Roman" w:eastAsia="Times New Roman" w:hAnsi="Times New Roman" w:cs="Times New Roman"/>
          <w:color w:val="000000"/>
          <w:lang w:val="ru" w:eastAsia="ru-RU"/>
        </w:rPr>
        <w:t xml:space="preserve"> признаки животного и растения как живого существа;</w:t>
      </w:r>
    </w:p>
    <w:p w:rsidR="00B62824" w:rsidRDefault="00FA35D0" w:rsidP="00B62824">
      <w:pPr>
        <w:numPr>
          <w:ilvl w:val="0"/>
          <w:numId w:val="7"/>
        </w:numPr>
        <w:tabs>
          <w:tab w:val="left" w:pos="543"/>
        </w:tabs>
        <w:spacing w:after="0" w:line="259" w:lineRule="exact"/>
        <w:ind w:right="20"/>
        <w:jc w:val="both"/>
        <w:rPr>
          <w:rFonts w:ascii="Times New Roman" w:eastAsia="Times New Roman" w:hAnsi="Times New Roman" w:cs="Times New Roman"/>
          <w:color w:val="000000"/>
          <w:lang w:val="ru" w:eastAsia="ru-RU"/>
        </w:rPr>
      </w:pPr>
      <w:r w:rsidRPr="00FA35D0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val="ru" w:eastAsia="ru-RU"/>
        </w:rPr>
        <w:t>моделировать</w:t>
      </w:r>
      <w:r w:rsidRPr="00FA35D0">
        <w:rPr>
          <w:rFonts w:ascii="Times New Roman" w:eastAsia="Times New Roman" w:hAnsi="Times New Roman" w:cs="Times New Roman"/>
          <w:color w:val="000000"/>
          <w:lang w:val="ru" w:eastAsia="ru-RU"/>
        </w:rPr>
        <w:t xml:space="preserve"> жизнь сообщества на примере цепи пи</w:t>
      </w:r>
      <w:r w:rsidRPr="00FA35D0">
        <w:rPr>
          <w:rFonts w:ascii="Times New Roman" w:eastAsia="Times New Roman" w:hAnsi="Times New Roman" w:cs="Times New Roman"/>
          <w:color w:val="000000"/>
          <w:lang w:val="ru" w:eastAsia="ru-RU"/>
        </w:rPr>
        <w:softHyphen/>
        <w:t>тания;</w:t>
      </w:r>
    </w:p>
    <w:p w:rsidR="00FA35D0" w:rsidRPr="00FA35D0" w:rsidRDefault="00FA35D0" w:rsidP="00B62824">
      <w:pPr>
        <w:numPr>
          <w:ilvl w:val="0"/>
          <w:numId w:val="7"/>
        </w:numPr>
        <w:tabs>
          <w:tab w:val="left" w:pos="543"/>
        </w:tabs>
        <w:spacing w:after="0" w:line="259" w:lineRule="exact"/>
        <w:ind w:right="20"/>
        <w:jc w:val="both"/>
        <w:rPr>
          <w:rFonts w:ascii="Times New Roman" w:eastAsia="Times New Roman" w:hAnsi="Times New Roman" w:cs="Times New Roman"/>
          <w:color w:val="000000"/>
          <w:lang w:val="ru" w:eastAsia="ru-RU"/>
        </w:rPr>
      </w:pPr>
      <w:r w:rsidRPr="00B62824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val="ru" w:eastAsia="ru-RU"/>
        </w:rPr>
        <w:t>различать</w:t>
      </w:r>
      <w:r w:rsidRPr="00FA35D0">
        <w:rPr>
          <w:rFonts w:ascii="Times New Roman" w:eastAsia="Times New Roman" w:hAnsi="Times New Roman" w:cs="Times New Roman"/>
          <w:color w:val="000000"/>
          <w:lang w:val="ru" w:eastAsia="ru-RU"/>
        </w:rPr>
        <w:t xml:space="preserve"> состояния воды как вещества, приводить при</w:t>
      </w:r>
      <w:r w:rsidRPr="00FA35D0">
        <w:rPr>
          <w:rFonts w:ascii="Times New Roman" w:eastAsia="Times New Roman" w:hAnsi="Times New Roman" w:cs="Times New Roman"/>
          <w:color w:val="000000"/>
          <w:lang w:val="ru" w:eastAsia="ru-RU"/>
        </w:rPr>
        <w:softHyphen/>
        <w:t>меры различных состояний воды;</w:t>
      </w:r>
    </w:p>
    <w:p w:rsidR="00FA35D0" w:rsidRPr="00FA35D0" w:rsidRDefault="00FA35D0" w:rsidP="00FA35D0">
      <w:pPr>
        <w:numPr>
          <w:ilvl w:val="0"/>
          <w:numId w:val="7"/>
        </w:numPr>
        <w:tabs>
          <w:tab w:val="left" w:pos="529"/>
        </w:tabs>
        <w:spacing w:after="0" w:line="259" w:lineRule="exact"/>
        <w:ind w:right="20"/>
        <w:jc w:val="both"/>
        <w:rPr>
          <w:rFonts w:ascii="Times New Roman" w:eastAsia="Times New Roman" w:hAnsi="Times New Roman" w:cs="Times New Roman"/>
          <w:color w:val="000000"/>
          <w:lang w:val="ru" w:eastAsia="ru-RU"/>
        </w:rPr>
      </w:pPr>
      <w:r w:rsidRPr="00FA35D0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val="ru" w:eastAsia="ru-RU"/>
        </w:rPr>
        <w:t>устанавливать</w:t>
      </w:r>
      <w:r w:rsidRPr="00FA35D0">
        <w:rPr>
          <w:rFonts w:ascii="Times New Roman" w:eastAsia="Times New Roman" w:hAnsi="Times New Roman" w:cs="Times New Roman"/>
          <w:color w:val="000000"/>
          <w:lang w:val="ru" w:eastAsia="ru-RU"/>
        </w:rPr>
        <w:t xml:space="preserve"> основные признаки разных сообществ; </w:t>
      </w:r>
      <w:r w:rsidRPr="00FA35D0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val="ru" w:eastAsia="ru-RU"/>
        </w:rPr>
        <w:t>сравнивать</w:t>
      </w:r>
      <w:r w:rsidRPr="00FA35D0">
        <w:rPr>
          <w:rFonts w:ascii="Times New Roman" w:eastAsia="Times New Roman" w:hAnsi="Times New Roman" w:cs="Times New Roman"/>
          <w:color w:val="000000"/>
          <w:lang w:val="ru" w:eastAsia="ru-RU"/>
        </w:rPr>
        <w:t xml:space="preserve"> сообщества;</w:t>
      </w:r>
    </w:p>
    <w:p w:rsidR="00FA35D0" w:rsidRPr="00FA35D0" w:rsidRDefault="00FA35D0" w:rsidP="00FA35D0">
      <w:pPr>
        <w:numPr>
          <w:ilvl w:val="0"/>
          <w:numId w:val="7"/>
        </w:numPr>
        <w:tabs>
          <w:tab w:val="left" w:pos="538"/>
        </w:tabs>
        <w:spacing w:after="0" w:line="259" w:lineRule="exact"/>
        <w:ind w:right="20"/>
        <w:jc w:val="both"/>
        <w:rPr>
          <w:rFonts w:ascii="Times New Roman" w:eastAsia="Times New Roman" w:hAnsi="Times New Roman" w:cs="Times New Roman"/>
          <w:color w:val="000000"/>
          <w:lang w:val="ru" w:eastAsia="ru-RU"/>
        </w:rPr>
      </w:pPr>
      <w:r w:rsidRPr="00FA35D0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val="ru" w:eastAsia="ru-RU"/>
        </w:rPr>
        <w:t>описывать</w:t>
      </w:r>
      <w:r w:rsidRPr="00FA35D0">
        <w:rPr>
          <w:rFonts w:ascii="Times New Roman" w:eastAsia="Times New Roman" w:hAnsi="Times New Roman" w:cs="Times New Roman"/>
          <w:color w:val="000000"/>
          <w:lang w:val="ru" w:eastAsia="ru-RU"/>
        </w:rPr>
        <w:t xml:space="preserve"> представителей растительного и животного мира разных сообществ;</w:t>
      </w:r>
    </w:p>
    <w:p w:rsidR="00FA35D0" w:rsidRDefault="00FA35D0" w:rsidP="00FA35D0">
      <w:pPr>
        <w:numPr>
          <w:ilvl w:val="0"/>
          <w:numId w:val="7"/>
        </w:numPr>
        <w:tabs>
          <w:tab w:val="left" w:pos="548"/>
        </w:tabs>
        <w:spacing w:after="0" w:line="259" w:lineRule="exact"/>
        <w:ind w:right="20"/>
        <w:jc w:val="both"/>
        <w:rPr>
          <w:rFonts w:ascii="Times New Roman" w:eastAsia="Times New Roman" w:hAnsi="Times New Roman" w:cs="Times New Roman"/>
          <w:color w:val="000000"/>
          <w:lang w:val="ru" w:eastAsia="ru-RU"/>
        </w:rPr>
      </w:pPr>
      <w:r w:rsidRPr="00FA35D0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val="ru" w:eastAsia="ru-RU"/>
        </w:rPr>
        <w:t>сравнивать</w:t>
      </w:r>
      <w:r w:rsidRPr="00FA35D0">
        <w:rPr>
          <w:rFonts w:ascii="Times New Roman" w:eastAsia="Times New Roman" w:hAnsi="Times New Roman" w:cs="Times New Roman"/>
          <w:color w:val="000000"/>
          <w:lang w:val="ru" w:eastAsia="ru-RU"/>
        </w:rPr>
        <w:t xml:space="preserve"> представителей растительного и животно</w:t>
      </w:r>
      <w:r w:rsidRPr="00FA35D0">
        <w:rPr>
          <w:rFonts w:ascii="Times New Roman" w:eastAsia="Times New Roman" w:hAnsi="Times New Roman" w:cs="Times New Roman"/>
          <w:color w:val="000000"/>
          <w:lang w:val="ru" w:eastAsia="ru-RU"/>
        </w:rPr>
        <w:softHyphen/>
        <w:t>го мира по условиям их обитания.</w:t>
      </w:r>
    </w:p>
    <w:p w:rsidR="00B62824" w:rsidRPr="00FA35D0" w:rsidRDefault="00B62824" w:rsidP="00B62824">
      <w:pPr>
        <w:tabs>
          <w:tab w:val="left" w:pos="548"/>
        </w:tabs>
        <w:spacing w:after="0" w:line="259" w:lineRule="exact"/>
        <w:ind w:right="20"/>
        <w:jc w:val="both"/>
        <w:rPr>
          <w:rFonts w:ascii="Times New Roman" w:eastAsia="Times New Roman" w:hAnsi="Times New Roman" w:cs="Times New Roman"/>
          <w:color w:val="000000"/>
          <w:lang w:val="ru" w:eastAsia="ru-RU"/>
        </w:rPr>
      </w:pPr>
    </w:p>
    <w:p w:rsidR="00FA35D0" w:rsidRPr="00FA35D0" w:rsidRDefault="00FA35D0" w:rsidP="00FA35D0">
      <w:pPr>
        <w:spacing w:after="0" w:line="259" w:lineRule="exact"/>
        <w:ind w:left="140" w:right="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" w:eastAsia="ru-RU"/>
        </w:rPr>
      </w:pPr>
      <w:r w:rsidRPr="00B628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t>К концу обучения во</w:t>
      </w:r>
      <w:r w:rsidRPr="00FA35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" w:eastAsia="ru-RU"/>
        </w:rPr>
        <w:t xml:space="preserve"> 2 классе</w:t>
      </w:r>
      <w:r w:rsidRPr="00B628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t xml:space="preserve"> учащиеся</w:t>
      </w:r>
      <w:r w:rsidRPr="00FA35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" w:eastAsia="ru-RU"/>
        </w:rPr>
        <w:t xml:space="preserve"> могут на</w:t>
      </w:r>
      <w:r w:rsidRPr="00FA35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" w:eastAsia="ru-RU"/>
        </w:rPr>
        <w:softHyphen/>
        <w:t>учиться:</w:t>
      </w:r>
    </w:p>
    <w:p w:rsidR="00FA35D0" w:rsidRPr="00FA35D0" w:rsidRDefault="00FA35D0" w:rsidP="00FA35D0">
      <w:pPr>
        <w:numPr>
          <w:ilvl w:val="0"/>
          <w:numId w:val="7"/>
        </w:numPr>
        <w:tabs>
          <w:tab w:val="left" w:pos="327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lang w:val="ru" w:eastAsia="ru-RU"/>
        </w:rPr>
      </w:pPr>
      <w:r w:rsidRPr="00FA35D0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val="ru" w:eastAsia="ru-RU"/>
        </w:rPr>
        <w:t>«читать»</w:t>
      </w:r>
      <w:r w:rsidRPr="00FA35D0">
        <w:rPr>
          <w:rFonts w:ascii="Times New Roman" w:eastAsia="Times New Roman" w:hAnsi="Times New Roman" w:cs="Times New Roman"/>
          <w:color w:val="000000"/>
          <w:lang w:val="ru" w:eastAsia="ru-RU"/>
        </w:rPr>
        <w:t xml:space="preserve"> информацию, представленную в виде схемы;</w:t>
      </w:r>
    </w:p>
    <w:p w:rsidR="00B62824" w:rsidRDefault="00FA35D0" w:rsidP="00B62824">
      <w:pPr>
        <w:pStyle w:val="21"/>
        <w:shd w:val="clear" w:color="auto" w:fill="auto"/>
        <w:ind w:left="20" w:right="20"/>
        <w:rPr>
          <w:lang w:val="ru-RU"/>
        </w:rPr>
      </w:pPr>
      <w:r w:rsidRPr="00FA35D0">
        <w:rPr>
          <w:rFonts w:ascii="Times New Roman" w:eastAsia="Times New Roman" w:hAnsi="Times New Roman" w:cs="Times New Roman"/>
          <w:i/>
          <w:iCs/>
          <w:sz w:val="23"/>
          <w:szCs w:val="23"/>
        </w:rPr>
        <w:t>воспроизводить</w:t>
      </w:r>
      <w:r w:rsidRPr="00FA35D0">
        <w:rPr>
          <w:rFonts w:ascii="Times New Roman" w:eastAsia="Times New Roman" w:hAnsi="Times New Roman" w:cs="Times New Roman"/>
        </w:rPr>
        <w:t xml:space="preserve"> в небольшом рассказе-повествовании</w:t>
      </w:r>
      <w:r>
        <w:rPr>
          <w:rFonts w:ascii="Times New Roman" w:eastAsia="Times New Roman" w:hAnsi="Times New Roman" w:cs="Times New Roman"/>
        </w:rPr>
        <w:t xml:space="preserve"> </w:t>
      </w:r>
      <w:r w:rsidRPr="00FA35D0">
        <w:t>(рассказе-описании) изученные сведения из истории Москвы;</w:t>
      </w:r>
    </w:p>
    <w:p w:rsidR="00FA35D0" w:rsidRPr="00FA35D0" w:rsidRDefault="00FA35D0" w:rsidP="00B62824">
      <w:pPr>
        <w:pStyle w:val="21"/>
        <w:numPr>
          <w:ilvl w:val="0"/>
          <w:numId w:val="9"/>
        </w:numPr>
        <w:shd w:val="clear" w:color="auto" w:fill="auto"/>
        <w:ind w:right="20"/>
      </w:pPr>
      <w:r w:rsidRPr="00FA35D0">
        <w:rPr>
          <w:rFonts w:ascii="Times New Roman" w:hAnsi="Times New Roman" w:cs="Times New Roman"/>
          <w:i/>
          <w:iCs/>
          <w:sz w:val="23"/>
          <w:szCs w:val="23"/>
        </w:rPr>
        <w:t>ориентироваться</w:t>
      </w:r>
      <w:r w:rsidRPr="00FA35D0">
        <w:t xml:space="preserve"> в понятиях: </w:t>
      </w:r>
      <w:proofErr w:type="gramStart"/>
      <w:r w:rsidRPr="00FA35D0">
        <w:t>«Солнечная система»; «сообщество», «деревья», «кустарники», «травы», «лекарст</w:t>
      </w:r>
      <w:r w:rsidRPr="00FA35D0">
        <w:softHyphen/>
        <w:t>венные растения», «ядовитые растения»; «плодовые куль</w:t>
      </w:r>
      <w:r w:rsidRPr="00FA35D0">
        <w:softHyphen/>
        <w:t>туры», «ягодные культуры»;</w:t>
      </w:r>
      <w:proofErr w:type="gramEnd"/>
    </w:p>
    <w:p w:rsidR="00FA35D0" w:rsidRPr="00B62824" w:rsidRDefault="00FA35D0" w:rsidP="00B62824">
      <w:pPr>
        <w:pStyle w:val="a5"/>
        <w:numPr>
          <w:ilvl w:val="0"/>
          <w:numId w:val="9"/>
        </w:numPr>
        <w:tabs>
          <w:tab w:val="left" w:pos="524"/>
        </w:tabs>
        <w:spacing w:after="0" w:line="259" w:lineRule="exact"/>
        <w:ind w:right="20"/>
        <w:jc w:val="both"/>
        <w:rPr>
          <w:rFonts w:ascii="Georgia" w:eastAsia="Georgia" w:hAnsi="Georgia" w:cs="Georgia"/>
          <w:color w:val="000000"/>
          <w:sz w:val="21"/>
          <w:szCs w:val="21"/>
          <w:lang w:val="ru" w:eastAsia="ru-RU"/>
        </w:rPr>
      </w:pPr>
      <w:r w:rsidRPr="00B62824">
        <w:rPr>
          <w:rFonts w:ascii="Times New Roman" w:eastAsia="Georgia" w:hAnsi="Times New Roman" w:cs="Times New Roman"/>
          <w:i/>
          <w:iCs/>
          <w:color w:val="000000"/>
          <w:sz w:val="23"/>
          <w:szCs w:val="23"/>
          <w:lang w:val="ru" w:eastAsia="ru-RU"/>
        </w:rPr>
        <w:t>проводить</w:t>
      </w:r>
      <w:r w:rsidRPr="00B62824">
        <w:rPr>
          <w:rFonts w:ascii="Georgia" w:eastAsia="Georgia" w:hAnsi="Georgia" w:cs="Georgia"/>
          <w:color w:val="000000"/>
          <w:sz w:val="21"/>
          <w:szCs w:val="21"/>
          <w:lang w:val="ru" w:eastAsia="ru-RU"/>
        </w:rPr>
        <w:t xml:space="preserve"> несложные опыты и наблюдения (в соответ</w:t>
      </w:r>
      <w:r w:rsidRPr="00B62824">
        <w:rPr>
          <w:rFonts w:ascii="Georgia" w:eastAsia="Georgia" w:hAnsi="Georgia" w:cs="Georgia"/>
          <w:color w:val="000000"/>
          <w:sz w:val="21"/>
          <w:szCs w:val="21"/>
          <w:lang w:val="ru" w:eastAsia="ru-RU"/>
        </w:rPr>
        <w:softHyphen/>
        <w:t>ствии с программой);</w:t>
      </w:r>
    </w:p>
    <w:p w:rsidR="00FA35D0" w:rsidRDefault="00FA35D0" w:rsidP="00B62824">
      <w:pPr>
        <w:pStyle w:val="a5"/>
        <w:numPr>
          <w:ilvl w:val="0"/>
          <w:numId w:val="9"/>
        </w:numPr>
        <w:tabs>
          <w:tab w:val="left" w:pos="529"/>
        </w:tabs>
        <w:spacing w:after="795" w:line="259" w:lineRule="exact"/>
        <w:ind w:right="20"/>
        <w:jc w:val="both"/>
        <w:rPr>
          <w:rFonts w:ascii="Georgia" w:eastAsia="Georgia" w:hAnsi="Georgia" w:cs="Georgia"/>
          <w:color w:val="000000"/>
          <w:sz w:val="21"/>
          <w:szCs w:val="21"/>
          <w:lang w:val="ru" w:eastAsia="ru-RU"/>
        </w:rPr>
      </w:pPr>
      <w:r w:rsidRPr="00B62824">
        <w:rPr>
          <w:rFonts w:ascii="Times New Roman" w:eastAsia="Georgia" w:hAnsi="Times New Roman" w:cs="Times New Roman"/>
          <w:i/>
          <w:iCs/>
          <w:color w:val="000000"/>
          <w:sz w:val="23"/>
          <w:szCs w:val="23"/>
          <w:lang w:val="ru" w:eastAsia="ru-RU"/>
        </w:rPr>
        <w:t>приводить</w:t>
      </w:r>
      <w:r w:rsidRPr="00B62824">
        <w:rPr>
          <w:rFonts w:ascii="Georgia" w:eastAsia="Georgia" w:hAnsi="Georgia" w:cs="Georgia"/>
          <w:color w:val="000000"/>
          <w:sz w:val="21"/>
          <w:szCs w:val="21"/>
          <w:lang w:val="ru" w:eastAsia="ru-RU"/>
        </w:rPr>
        <w:t xml:space="preserve"> примеры растений и животных из Красной книги России (на примере своей местности).</w:t>
      </w:r>
    </w:p>
    <w:p w:rsidR="00D600E9" w:rsidRDefault="00D600E9" w:rsidP="00D600E9">
      <w:pPr>
        <w:pStyle w:val="a5"/>
        <w:spacing w:before="60" w:after="0" w:line="298" w:lineRule="exact"/>
        <w:ind w:right="1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00E9" w:rsidRDefault="00D600E9" w:rsidP="00D600E9">
      <w:pPr>
        <w:pStyle w:val="a5"/>
        <w:spacing w:before="60" w:after="0" w:line="298" w:lineRule="exact"/>
        <w:ind w:right="1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0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:rsidR="00D600E9" w:rsidRPr="00D600E9" w:rsidRDefault="00D600E9" w:rsidP="00D600E9">
      <w:pPr>
        <w:pStyle w:val="a5"/>
        <w:spacing w:before="60" w:after="0" w:line="298" w:lineRule="exact"/>
        <w:ind w:right="1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348"/>
        <w:gridCol w:w="3960"/>
        <w:gridCol w:w="7383"/>
      </w:tblGrid>
      <w:tr w:rsidR="00D600E9" w:rsidRPr="00DC21C3" w:rsidTr="00D600E9">
        <w:trPr>
          <w:trHeight w:val="28"/>
        </w:trPr>
        <w:tc>
          <w:tcPr>
            <w:tcW w:w="3348" w:type="dxa"/>
            <w:vAlign w:val="center"/>
          </w:tcPr>
          <w:p w:rsidR="00D600E9" w:rsidRPr="00DC21C3" w:rsidRDefault="00D600E9" w:rsidP="00D600E9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Название раздела (темы)</w:t>
            </w:r>
          </w:p>
        </w:tc>
        <w:tc>
          <w:tcPr>
            <w:tcW w:w="3960" w:type="dxa"/>
            <w:vAlign w:val="center"/>
          </w:tcPr>
          <w:p w:rsidR="00D600E9" w:rsidRPr="00DC21C3" w:rsidRDefault="00D600E9" w:rsidP="00D600E9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Программное содержание</w:t>
            </w:r>
          </w:p>
        </w:tc>
        <w:tc>
          <w:tcPr>
            <w:tcW w:w="7383" w:type="dxa"/>
            <w:vAlign w:val="center"/>
          </w:tcPr>
          <w:p w:rsidR="00D600E9" w:rsidRPr="00DC21C3" w:rsidRDefault="00D600E9" w:rsidP="00D600E9">
            <w:pPr>
              <w:jc w:val="center"/>
              <w:rPr>
                <w:b/>
                <w:sz w:val="24"/>
                <w:szCs w:val="24"/>
              </w:rPr>
            </w:pPr>
            <w:r w:rsidRPr="00DC21C3">
              <w:rPr>
                <w:b/>
                <w:sz w:val="24"/>
                <w:szCs w:val="24"/>
              </w:rPr>
              <w:t>Характеристика деятельности детей</w:t>
            </w:r>
          </w:p>
          <w:p w:rsidR="00D600E9" w:rsidRPr="00DC21C3" w:rsidRDefault="00D600E9" w:rsidP="00D600E9">
            <w:pPr>
              <w:jc w:val="center"/>
              <w:rPr>
                <w:sz w:val="24"/>
                <w:szCs w:val="24"/>
              </w:rPr>
            </w:pPr>
            <w:r w:rsidRPr="00DC21C3">
              <w:rPr>
                <w:b/>
                <w:sz w:val="24"/>
                <w:szCs w:val="24"/>
              </w:rPr>
              <w:t>(универсальные учебные действия)</w:t>
            </w:r>
          </w:p>
        </w:tc>
      </w:tr>
      <w:tr w:rsidR="00D600E9" w:rsidRPr="00DC21C3" w:rsidTr="00D600E9">
        <w:trPr>
          <w:trHeight w:val="422"/>
        </w:trPr>
        <w:tc>
          <w:tcPr>
            <w:tcW w:w="3348" w:type="dxa"/>
          </w:tcPr>
          <w:p w:rsidR="00D600E9" w:rsidRPr="00FA35D0" w:rsidRDefault="00D600E9" w:rsidP="00D600E9">
            <w:pPr>
              <w:rPr>
                <w:b/>
                <w:sz w:val="24"/>
                <w:szCs w:val="24"/>
              </w:rPr>
            </w:pPr>
            <w:r w:rsidRPr="00DC21C3">
              <w:rPr>
                <w:b/>
                <w:sz w:val="24"/>
                <w:szCs w:val="24"/>
              </w:rPr>
              <w:t>Введение.</w:t>
            </w:r>
          </w:p>
          <w:p w:rsidR="00D600E9" w:rsidRDefault="00D600E9" w:rsidP="00D600E9">
            <w:pPr>
              <w:rPr>
                <w:b/>
                <w:sz w:val="24"/>
                <w:szCs w:val="24"/>
              </w:rPr>
            </w:pPr>
            <w:r w:rsidRPr="00DC21C3">
              <w:rPr>
                <w:b/>
                <w:sz w:val="24"/>
                <w:szCs w:val="24"/>
              </w:rPr>
              <w:t>Что окружает</w:t>
            </w:r>
            <w:r w:rsidRPr="00FA35D0">
              <w:rPr>
                <w:b/>
                <w:sz w:val="24"/>
                <w:szCs w:val="24"/>
              </w:rPr>
              <w:t xml:space="preserve"> </w:t>
            </w:r>
            <w:r w:rsidRPr="00DC21C3">
              <w:rPr>
                <w:b/>
                <w:sz w:val="24"/>
                <w:szCs w:val="24"/>
              </w:rPr>
              <w:t>человека</w:t>
            </w:r>
          </w:p>
          <w:p w:rsidR="00D600E9" w:rsidRPr="00DC21C3" w:rsidRDefault="00077084" w:rsidP="00D600E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(3</w:t>
            </w:r>
            <w:r w:rsidR="00D600E9">
              <w:rPr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3960" w:type="dxa"/>
          </w:tcPr>
          <w:p w:rsidR="00D600E9" w:rsidRPr="00DC21C3" w:rsidRDefault="00D600E9" w:rsidP="00D600E9">
            <w:pPr>
              <w:rPr>
                <w:sz w:val="24"/>
                <w:szCs w:val="24"/>
              </w:rPr>
            </w:pPr>
            <w:r w:rsidRPr="00DC21C3">
              <w:rPr>
                <w:sz w:val="24"/>
                <w:szCs w:val="24"/>
              </w:rPr>
              <w:t>Что такое окружающий мир. Время: настоящее, прошлое, будущее</w:t>
            </w:r>
          </w:p>
        </w:tc>
        <w:tc>
          <w:tcPr>
            <w:tcW w:w="7383" w:type="dxa"/>
          </w:tcPr>
          <w:p w:rsidR="00D600E9" w:rsidRPr="00DC21C3" w:rsidRDefault="00D600E9" w:rsidP="00D600E9">
            <w:pPr>
              <w:rPr>
                <w:sz w:val="24"/>
                <w:szCs w:val="24"/>
              </w:rPr>
            </w:pPr>
            <w:r w:rsidRPr="00DC21C3">
              <w:rPr>
                <w:sz w:val="24"/>
                <w:szCs w:val="24"/>
              </w:rPr>
              <w:t>Классификация объектов окружающего мира: объекты живой/неживой природы; изделия, сделанные руками человека. Различение: прошлое — настоящее — будущее</w:t>
            </w:r>
          </w:p>
        </w:tc>
      </w:tr>
      <w:tr w:rsidR="00D600E9" w:rsidRPr="00DC21C3" w:rsidTr="00D600E9">
        <w:tc>
          <w:tcPr>
            <w:tcW w:w="3348" w:type="dxa"/>
          </w:tcPr>
          <w:p w:rsidR="00D600E9" w:rsidRDefault="00D600E9" w:rsidP="00D600E9">
            <w:pPr>
              <w:rPr>
                <w:b/>
                <w:sz w:val="24"/>
                <w:szCs w:val="24"/>
              </w:rPr>
            </w:pPr>
            <w:r w:rsidRPr="00DC21C3">
              <w:rPr>
                <w:b/>
                <w:sz w:val="24"/>
                <w:szCs w:val="24"/>
              </w:rPr>
              <w:t>Кто ты такой</w:t>
            </w:r>
          </w:p>
          <w:p w:rsidR="00D600E9" w:rsidRPr="00DC21C3" w:rsidRDefault="008904F2" w:rsidP="00D600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(13</w:t>
            </w:r>
            <w:r w:rsidR="00D600E9">
              <w:rPr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3960" w:type="dxa"/>
          </w:tcPr>
          <w:p w:rsidR="00D600E9" w:rsidRPr="00DC21C3" w:rsidRDefault="00D600E9" w:rsidP="00D600E9">
            <w:pPr>
              <w:rPr>
                <w:sz w:val="24"/>
                <w:szCs w:val="24"/>
              </w:rPr>
            </w:pPr>
            <w:r w:rsidRPr="00DC21C3">
              <w:rPr>
                <w:sz w:val="24"/>
                <w:szCs w:val="24"/>
              </w:rPr>
              <w:t>Сходство и различия разных людей. Наследственность (без предъявления термина).</w:t>
            </w:r>
          </w:p>
          <w:p w:rsidR="00D600E9" w:rsidRPr="00DC21C3" w:rsidRDefault="00D600E9" w:rsidP="00D600E9">
            <w:pPr>
              <w:rPr>
                <w:sz w:val="24"/>
                <w:szCs w:val="24"/>
              </w:rPr>
            </w:pPr>
            <w:r w:rsidRPr="00DC21C3">
              <w:rPr>
                <w:sz w:val="24"/>
                <w:szCs w:val="24"/>
              </w:rPr>
              <w:t>Органы чувств. Здоровье человека: как его сохранить. Режим дня. Правильное питание. Физическая культура. Закаливание</w:t>
            </w:r>
          </w:p>
        </w:tc>
        <w:tc>
          <w:tcPr>
            <w:tcW w:w="7383" w:type="dxa"/>
          </w:tcPr>
          <w:p w:rsidR="00D600E9" w:rsidRPr="00DC21C3" w:rsidRDefault="00D600E9" w:rsidP="00D600E9">
            <w:pPr>
              <w:rPr>
                <w:sz w:val="24"/>
                <w:szCs w:val="24"/>
              </w:rPr>
            </w:pPr>
            <w:r w:rsidRPr="00DC21C3">
              <w:rPr>
                <w:sz w:val="24"/>
                <w:szCs w:val="24"/>
              </w:rPr>
              <w:t>Сравнение портретов разных людей. Коммуникативная деятельность (описательный рассказ на тему «Какой я»). Дидактические игры: удержание цели, соблюдение правил.</w:t>
            </w:r>
          </w:p>
          <w:p w:rsidR="00D600E9" w:rsidRPr="00DC21C3" w:rsidRDefault="00D600E9" w:rsidP="00D600E9">
            <w:pPr>
              <w:rPr>
                <w:sz w:val="24"/>
                <w:szCs w:val="24"/>
              </w:rPr>
            </w:pPr>
            <w:r w:rsidRPr="00DC21C3">
              <w:rPr>
                <w:sz w:val="24"/>
                <w:szCs w:val="24"/>
              </w:rPr>
              <w:t>Наблюдения: деятельность разных органов чувств. Моделирование ситуаций: здоровье и осторожность</w:t>
            </w:r>
          </w:p>
        </w:tc>
      </w:tr>
      <w:tr w:rsidR="00D600E9" w:rsidRPr="00DC21C3" w:rsidTr="00D600E9">
        <w:trPr>
          <w:trHeight w:val="20"/>
        </w:trPr>
        <w:tc>
          <w:tcPr>
            <w:tcW w:w="3348" w:type="dxa"/>
          </w:tcPr>
          <w:p w:rsidR="00D600E9" w:rsidRDefault="00D600E9" w:rsidP="00D600E9">
            <w:pPr>
              <w:rPr>
                <w:b/>
                <w:sz w:val="24"/>
                <w:szCs w:val="24"/>
              </w:rPr>
            </w:pPr>
            <w:r w:rsidRPr="00DC21C3">
              <w:rPr>
                <w:b/>
                <w:sz w:val="24"/>
                <w:szCs w:val="24"/>
              </w:rPr>
              <w:t>Кто живёт рядом с тобой</w:t>
            </w:r>
          </w:p>
          <w:p w:rsidR="00D600E9" w:rsidRPr="00DC21C3" w:rsidRDefault="00D600E9" w:rsidP="00D600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(6 ч.)</w:t>
            </w:r>
          </w:p>
        </w:tc>
        <w:tc>
          <w:tcPr>
            <w:tcW w:w="3960" w:type="dxa"/>
          </w:tcPr>
          <w:p w:rsidR="00D600E9" w:rsidRPr="00DC21C3" w:rsidRDefault="00D600E9" w:rsidP="00D600E9">
            <w:pPr>
              <w:rPr>
                <w:sz w:val="24"/>
                <w:szCs w:val="24"/>
              </w:rPr>
            </w:pPr>
            <w:r w:rsidRPr="00DC21C3">
              <w:rPr>
                <w:sz w:val="24"/>
                <w:szCs w:val="24"/>
              </w:rPr>
              <w:t xml:space="preserve">Семья: семейное древо, взаимоотношения членов семьи, труд и отдых в семье. Правила </w:t>
            </w:r>
            <w:r w:rsidRPr="00DC21C3">
              <w:rPr>
                <w:sz w:val="24"/>
                <w:szCs w:val="24"/>
              </w:rPr>
              <w:lastRenderedPageBreak/>
              <w:t>поведения</w:t>
            </w:r>
          </w:p>
        </w:tc>
        <w:tc>
          <w:tcPr>
            <w:tcW w:w="7383" w:type="dxa"/>
          </w:tcPr>
          <w:p w:rsidR="00D600E9" w:rsidRPr="00DC21C3" w:rsidRDefault="00D600E9" w:rsidP="00D600E9">
            <w:pPr>
              <w:rPr>
                <w:sz w:val="24"/>
                <w:szCs w:val="24"/>
              </w:rPr>
            </w:pPr>
            <w:r w:rsidRPr="00DC21C3">
              <w:rPr>
                <w:sz w:val="24"/>
                <w:szCs w:val="24"/>
              </w:rPr>
              <w:lastRenderedPageBreak/>
              <w:t>Коммуникативная деятельность (описательный рассказ на тему «Моя</w:t>
            </w:r>
            <w:r w:rsidRPr="00DC21C3">
              <w:rPr>
                <w:sz w:val="24"/>
                <w:szCs w:val="24"/>
                <w:lang w:val="en-US"/>
              </w:rPr>
              <w:t> </w:t>
            </w:r>
            <w:r w:rsidRPr="00DC21C3">
              <w:rPr>
                <w:sz w:val="24"/>
                <w:szCs w:val="24"/>
              </w:rPr>
              <w:t xml:space="preserve">семья»). Моделирование ситуаций на правила поведения </w:t>
            </w:r>
            <w:proofErr w:type="gramStart"/>
            <w:r w:rsidRPr="00DC21C3">
              <w:rPr>
                <w:sz w:val="24"/>
                <w:szCs w:val="24"/>
              </w:rPr>
              <w:t>со</w:t>
            </w:r>
            <w:proofErr w:type="gramEnd"/>
            <w:r w:rsidRPr="00DC21C3">
              <w:rPr>
                <w:sz w:val="24"/>
                <w:szCs w:val="24"/>
                <w:lang w:val="en-US"/>
              </w:rPr>
              <w:t> </w:t>
            </w:r>
            <w:r w:rsidRPr="00DC21C3">
              <w:rPr>
                <w:sz w:val="24"/>
                <w:szCs w:val="24"/>
              </w:rPr>
              <w:t xml:space="preserve">взрослыми, сверстниками. Классификация качеств по признаку </w:t>
            </w:r>
            <w:proofErr w:type="gramStart"/>
            <w:r w:rsidRPr="00DC21C3">
              <w:rPr>
                <w:sz w:val="24"/>
                <w:szCs w:val="24"/>
              </w:rPr>
              <w:lastRenderedPageBreak/>
              <w:t>положительное</w:t>
            </w:r>
            <w:proofErr w:type="gramEnd"/>
            <w:r w:rsidRPr="00DC21C3">
              <w:rPr>
                <w:sz w:val="24"/>
                <w:szCs w:val="24"/>
              </w:rPr>
              <w:t xml:space="preserve"> — отрицательное (добрый — жадный, справедливый</w:t>
            </w:r>
            <w:r w:rsidRPr="00DC21C3">
              <w:rPr>
                <w:sz w:val="24"/>
                <w:szCs w:val="24"/>
                <w:lang w:val="en-US"/>
              </w:rPr>
              <w:t> </w:t>
            </w:r>
            <w:r w:rsidRPr="00DC21C3">
              <w:rPr>
                <w:sz w:val="24"/>
                <w:szCs w:val="24"/>
              </w:rPr>
              <w:t>— несправедливый и др.). Сравнение поведения героев художественных произведений, реальных лиц в разных этических ситуациях</w:t>
            </w:r>
          </w:p>
        </w:tc>
      </w:tr>
      <w:tr w:rsidR="00D600E9" w:rsidRPr="00DC21C3" w:rsidTr="00D600E9">
        <w:tc>
          <w:tcPr>
            <w:tcW w:w="3348" w:type="dxa"/>
          </w:tcPr>
          <w:p w:rsidR="00D600E9" w:rsidRDefault="00D600E9" w:rsidP="00D600E9">
            <w:pPr>
              <w:rPr>
                <w:b/>
                <w:sz w:val="24"/>
                <w:szCs w:val="24"/>
              </w:rPr>
            </w:pPr>
            <w:r w:rsidRPr="00DC21C3">
              <w:rPr>
                <w:b/>
                <w:sz w:val="24"/>
                <w:szCs w:val="24"/>
              </w:rPr>
              <w:lastRenderedPageBreak/>
              <w:t>Россия — твоя</w:t>
            </w:r>
            <w:r w:rsidRPr="00DC21C3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DC21C3">
              <w:rPr>
                <w:b/>
                <w:sz w:val="24"/>
                <w:szCs w:val="24"/>
              </w:rPr>
              <w:t>Родина</w:t>
            </w:r>
          </w:p>
          <w:p w:rsidR="00D600E9" w:rsidRPr="00DC21C3" w:rsidRDefault="00077084" w:rsidP="00D600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(16</w:t>
            </w:r>
            <w:r w:rsidR="00D600E9">
              <w:rPr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3960" w:type="dxa"/>
          </w:tcPr>
          <w:p w:rsidR="00D600E9" w:rsidRPr="00DC21C3" w:rsidRDefault="00D600E9" w:rsidP="00D600E9">
            <w:pPr>
              <w:rPr>
                <w:sz w:val="24"/>
                <w:szCs w:val="24"/>
              </w:rPr>
            </w:pPr>
            <w:r w:rsidRPr="00DC21C3">
              <w:rPr>
                <w:sz w:val="24"/>
                <w:szCs w:val="24"/>
              </w:rPr>
              <w:t>Наша Родина — Россия. Символы государства. Конституция России, права и обязанности граждан. Родной край — частица Родины. Труд россиян. Города России. Жизнь разных народов в нашей стране</w:t>
            </w:r>
          </w:p>
        </w:tc>
        <w:tc>
          <w:tcPr>
            <w:tcW w:w="7383" w:type="dxa"/>
          </w:tcPr>
          <w:p w:rsidR="00D600E9" w:rsidRPr="00DC21C3" w:rsidRDefault="00D600E9" w:rsidP="00D600E9">
            <w:pPr>
              <w:rPr>
                <w:sz w:val="24"/>
                <w:szCs w:val="24"/>
              </w:rPr>
            </w:pPr>
            <w:r w:rsidRPr="00DC21C3">
              <w:rPr>
                <w:sz w:val="24"/>
                <w:szCs w:val="24"/>
              </w:rPr>
              <w:t>Характеристика понятий «Родина», «родной край». Подбор синонимов к слову «Родина». Характеристика прав и обязанностей граждан России. Наблюдения труда, быта людей родного края. Моделирование воображаемых ситуаций: путешествие по России. Узнавание города по его достопримечательностям</w:t>
            </w:r>
          </w:p>
        </w:tc>
      </w:tr>
      <w:tr w:rsidR="00D600E9" w:rsidRPr="00DC21C3" w:rsidTr="00D600E9">
        <w:tc>
          <w:tcPr>
            <w:tcW w:w="3348" w:type="dxa"/>
          </w:tcPr>
          <w:p w:rsidR="00D600E9" w:rsidRDefault="00D600E9" w:rsidP="00D600E9">
            <w:pPr>
              <w:rPr>
                <w:b/>
                <w:sz w:val="24"/>
                <w:szCs w:val="24"/>
              </w:rPr>
            </w:pPr>
            <w:r w:rsidRPr="00DC21C3">
              <w:rPr>
                <w:b/>
                <w:sz w:val="24"/>
                <w:szCs w:val="24"/>
              </w:rPr>
              <w:t>Мы — жители Земли</w:t>
            </w:r>
          </w:p>
          <w:p w:rsidR="00D600E9" w:rsidRPr="00DC21C3" w:rsidRDefault="00077084" w:rsidP="00D600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(6</w:t>
            </w:r>
            <w:r w:rsidR="00D600E9">
              <w:rPr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3960" w:type="dxa"/>
          </w:tcPr>
          <w:p w:rsidR="00D600E9" w:rsidRPr="00DC21C3" w:rsidRDefault="00D600E9" w:rsidP="00D600E9">
            <w:pPr>
              <w:rPr>
                <w:sz w:val="24"/>
                <w:szCs w:val="24"/>
              </w:rPr>
            </w:pPr>
            <w:r w:rsidRPr="00DC21C3">
              <w:rPr>
                <w:sz w:val="24"/>
                <w:szCs w:val="24"/>
              </w:rPr>
              <w:t>Солнечная «семья». Земля как планета жизни</w:t>
            </w:r>
          </w:p>
        </w:tc>
        <w:tc>
          <w:tcPr>
            <w:tcW w:w="7383" w:type="dxa"/>
          </w:tcPr>
          <w:p w:rsidR="00D600E9" w:rsidRPr="00DC21C3" w:rsidRDefault="00D600E9" w:rsidP="00D600E9">
            <w:pPr>
              <w:rPr>
                <w:sz w:val="24"/>
                <w:szCs w:val="24"/>
              </w:rPr>
            </w:pPr>
            <w:r w:rsidRPr="00DC21C3">
              <w:rPr>
                <w:sz w:val="24"/>
                <w:szCs w:val="24"/>
              </w:rPr>
              <w:t>Характеристика планет Солнечной системы</w:t>
            </w:r>
          </w:p>
        </w:tc>
      </w:tr>
      <w:tr w:rsidR="00D600E9" w:rsidRPr="00DC21C3" w:rsidTr="00D600E9">
        <w:tc>
          <w:tcPr>
            <w:tcW w:w="3348" w:type="dxa"/>
          </w:tcPr>
          <w:p w:rsidR="00D600E9" w:rsidRDefault="00D600E9" w:rsidP="00D600E9">
            <w:pPr>
              <w:rPr>
                <w:b/>
                <w:sz w:val="24"/>
                <w:szCs w:val="24"/>
              </w:rPr>
            </w:pPr>
            <w:r w:rsidRPr="00DC21C3">
              <w:rPr>
                <w:b/>
                <w:sz w:val="24"/>
                <w:szCs w:val="24"/>
              </w:rPr>
              <w:t>Природные</w:t>
            </w:r>
            <w:r w:rsidRPr="00DC21C3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DC21C3">
              <w:rPr>
                <w:b/>
                <w:sz w:val="24"/>
                <w:szCs w:val="24"/>
              </w:rPr>
              <w:t>сообщества</w:t>
            </w:r>
          </w:p>
          <w:p w:rsidR="00D600E9" w:rsidRPr="00DC21C3" w:rsidRDefault="00077084" w:rsidP="00D600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(16</w:t>
            </w:r>
            <w:r w:rsidR="00D600E9">
              <w:rPr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3960" w:type="dxa"/>
          </w:tcPr>
          <w:p w:rsidR="00D600E9" w:rsidRPr="00DC21C3" w:rsidRDefault="00D600E9" w:rsidP="00D600E9">
            <w:pPr>
              <w:rPr>
                <w:sz w:val="24"/>
                <w:szCs w:val="24"/>
              </w:rPr>
            </w:pPr>
            <w:r w:rsidRPr="00DC21C3">
              <w:rPr>
                <w:sz w:val="24"/>
                <w:szCs w:val="24"/>
              </w:rPr>
              <w:t>Сообщества. Царства природы. Среда обитания. Лес, луг, поле, сад и его обитатели. Водные жители</w:t>
            </w:r>
          </w:p>
        </w:tc>
        <w:tc>
          <w:tcPr>
            <w:tcW w:w="7383" w:type="dxa"/>
          </w:tcPr>
          <w:p w:rsidR="00D600E9" w:rsidRPr="00DC21C3" w:rsidRDefault="00D600E9" w:rsidP="00D600E9">
            <w:pPr>
              <w:rPr>
                <w:sz w:val="24"/>
                <w:szCs w:val="24"/>
              </w:rPr>
            </w:pPr>
            <w:r w:rsidRPr="00DC21C3">
              <w:rPr>
                <w:sz w:val="24"/>
                <w:szCs w:val="24"/>
              </w:rPr>
              <w:t>Классификация объектов природы по признаку принадлежности к царству природы. Работа со схемой «Царства природы». Характеристика растений и животных данного сообщества (луг, лес, поле, водоём, сад, огород). Коммуникативная деятельность: описательный рассказ о представителях сообщества. Различение: культурные — дикорастущие растения</w:t>
            </w:r>
          </w:p>
        </w:tc>
      </w:tr>
      <w:tr w:rsidR="00D600E9" w:rsidRPr="00DC21C3" w:rsidTr="00D600E9">
        <w:tc>
          <w:tcPr>
            <w:tcW w:w="3348" w:type="dxa"/>
          </w:tcPr>
          <w:p w:rsidR="00D600E9" w:rsidRDefault="00D600E9" w:rsidP="00D600E9">
            <w:pPr>
              <w:rPr>
                <w:b/>
                <w:sz w:val="24"/>
                <w:szCs w:val="24"/>
              </w:rPr>
            </w:pPr>
            <w:r w:rsidRPr="00DC21C3">
              <w:rPr>
                <w:b/>
                <w:sz w:val="24"/>
                <w:szCs w:val="24"/>
              </w:rPr>
              <w:t>Природа</w:t>
            </w:r>
            <w:r w:rsidRPr="00DC21C3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DC21C3">
              <w:rPr>
                <w:b/>
                <w:sz w:val="24"/>
                <w:szCs w:val="24"/>
              </w:rPr>
              <w:t>и человек</w:t>
            </w:r>
          </w:p>
          <w:p w:rsidR="00D600E9" w:rsidRPr="00DC21C3" w:rsidRDefault="00D600E9" w:rsidP="00D600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 ч.)</w:t>
            </w:r>
          </w:p>
        </w:tc>
        <w:tc>
          <w:tcPr>
            <w:tcW w:w="3960" w:type="dxa"/>
          </w:tcPr>
          <w:p w:rsidR="00D600E9" w:rsidRPr="00DC21C3" w:rsidRDefault="00D600E9" w:rsidP="00D600E9">
            <w:pPr>
              <w:rPr>
                <w:sz w:val="24"/>
                <w:szCs w:val="24"/>
              </w:rPr>
            </w:pPr>
            <w:r w:rsidRPr="00DC21C3">
              <w:rPr>
                <w:sz w:val="24"/>
                <w:szCs w:val="24"/>
              </w:rPr>
              <w:t>Человек — часть природы. Правила поведения в природе</w:t>
            </w:r>
          </w:p>
        </w:tc>
        <w:tc>
          <w:tcPr>
            <w:tcW w:w="7383" w:type="dxa"/>
          </w:tcPr>
          <w:p w:rsidR="00D600E9" w:rsidRPr="00DC21C3" w:rsidRDefault="00D600E9" w:rsidP="00D600E9">
            <w:pPr>
              <w:rPr>
                <w:sz w:val="24"/>
                <w:szCs w:val="24"/>
              </w:rPr>
            </w:pPr>
            <w:r w:rsidRPr="00DC21C3">
              <w:rPr>
                <w:sz w:val="24"/>
                <w:szCs w:val="24"/>
              </w:rPr>
              <w:t>Моделирование ситуаций: человек и природа. Поиск информации на тему «Роль человека в сохранении и умножении природных богатств. Правила поведения в природе»</w:t>
            </w:r>
          </w:p>
        </w:tc>
      </w:tr>
      <w:tr w:rsidR="00077084" w:rsidRPr="00DC21C3" w:rsidTr="00D600E9">
        <w:tc>
          <w:tcPr>
            <w:tcW w:w="3348" w:type="dxa"/>
          </w:tcPr>
          <w:p w:rsidR="00077084" w:rsidRPr="00DC21C3" w:rsidRDefault="00077084" w:rsidP="00D600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Итоговые  (6ч.)</w:t>
            </w:r>
          </w:p>
        </w:tc>
        <w:tc>
          <w:tcPr>
            <w:tcW w:w="3960" w:type="dxa"/>
          </w:tcPr>
          <w:p w:rsidR="00077084" w:rsidRPr="00DC21C3" w:rsidRDefault="00077084" w:rsidP="00D600E9">
            <w:pPr>
              <w:rPr>
                <w:sz w:val="24"/>
                <w:szCs w:val="24"/>
              </w:rPr>
            </w:pPr>
          </w:p>
        </w:tc>
        <w:tc>
          <w:tcPr>
            <w:tcW w:w="7383" w:type="dxa"/>
          </w:tcPr>
          <w:p w:rsidR="00077084" w:rsidRPr="00DC21C3" w:rsidRDefault="00077084" w:rsidP="00D600E9">
            <w:pPr>
              <w:rPr>
                <w:sz w:val="24"/>
                <w:szCs w:val="24"/>
              </w:rPr>
            </w:pPr>
          </w:p>
        </w:tc>
      </w:tr>
    </w:tbl>
    <w:p w:rsidR="00D600E9" w:rsidRDefault="00D600E9" w:rsidP="00D600E9">
      <w:pPr>
        <w:pStyle w:val="a5"/>
        <w:tabs>
          <w:tab w:val="left" w:pos="529"/>
        </w:tabs>
        <w:spacing w:after="795" w:line="259" w:lineRule="exact"/>
        <w:ind w:right="20"/>
        <w:jc w:val="both"/>
        <w:rPr>
          <w:rFonts w:ascii="Georgia" w:eastAsia="Georgia" w:hAnsi="Georgia" w:cs="Georgia"/>
          <w:color w:val="000000"/>
          <w:sz w:val="21"/>
          <w:szCs w:val="21"/>
          <w:lang w:val="ru" w:eastAsia="ru-RU"/>
        </w:rPr>
      </w:pPr>
    </w:p>
    <w:p w:rsidR="00D600E9" w:rsidRPr="00B62824" w:rsidRDefault="00D600E9" w:rsidP="00D600E9">
      <w:pPr>
        <w:pStyle w:val="a5"/>
        <w:tabs>
          <w:tab w:val="left" w:pos="529"/>
        </w:tabs>
        <w:spacing w:after="795" w:line="259" w:lineRule="exact"/>
        <w:ind w:right="20"/>
        <w:jc w:val="both"/>
        <w:rPr>
          <w:rFonts w:ascii="Georgia" w:eastAsia="Georgia" w:hAnsi="Georgia" w:cs="Georgia"/>
          <w:color w:val="000000"/>
          <w:sz w:val="21"/>
          <w:szCs w:val="21"/>
          <w:lang w:val="ru" w:eastAsia="ru-RU"/>
        </w:rPr>
      </w:pPr>
    </w:p>
    <w:p w:rsidR="00D600E9" w:rsidRDefault="00D600E9" w:rsidP="00DC21C3">
      <w:pPr>
        <w:pStyle w:val="20"/>
        <w:shd w:val="clear" w:color="auto" w:fill="auto"/>
        <w:spacing w:after="54" w:line="200" w:lineRule="exact"/>
        <w:ind w:left="1920"/>
        <w:jc w:val="center"/>
        <w:rPr>
          <w:b/>
        </w:rPr>
      </w:pPr>
    </w:p>
    <w:p w:rsidR="00D600E9" w:rsidRDefault="00D600E9" w:rsidP="00DC21C3">
      <w:pPr>
        <w:pStyle w:val="20"/>
        <w:shd w:val="clear" w:color="auto" w:fill="auto"/>
        <w:spacing w:after="54" w:line="200" w:lineRule="exact"/>
        <w:ind w:left="1920"/>
        <w:jc w:val="center"/>
        <w:rPr>
          <w:b/>
        </w:rPr>
      </w:pPr>
    </w:p>
    <w:p w:rsidR="00D600E9" w:rsidRDefault="00D600E9" w:rsidP="00DC21C3">
      <w:pPr>
        <w:pStyle w:val="20"/>
        <w:shd w:val="clear" w:color="auto" w:fill="auto"/>
        <w:spacing w:after="54" w:line="200" w:lineRule="exact"/>
        <w:ind w:left="1920"/>
        <w:jc w:val="center"/>
        <w:rPr>
          <w:b/>
        </w:rPr>
      </w:pPr>
    </w:p>
    <w:p w:rsidR="00D600E9" w:rsidRDefault="00D600E9" w:rsidP="00DC21C3">
      <w:pPr>
        <w:pStyle w:val="20"/>
        <w:shd w:val="clear" w:color="auto" w:fill="auto"/>
        <w:spacing w:after="54" w:line="200" w:lineRule="exact"/>
        <w:ind w:left="1920"/>
        <w:jc w:val="center"/>
        <w:rPr>
          <w:b/>
        </w:rPr>
      </w:pPr>
    </w:p>
    <w:p w:rsidR="00D600E9" w:rsidRDefault="00D600E9" w:rsidP="00DC21C3">
      <w:pPr>
        <w:pStyle w:val="20"/>
        <w:shd w:val="clear" w:color="auto" w:fill="auto"/>
        <w:spacing w:after="54" w:line="200" w:lineRule="exact"/>
        <w:ind w:left="1920"/>
        <w:jc w:val="center"/>
        <w:rPr>
          <w:b/>
        </w:rPr>
      </w:pPr>
    </w:p>
    <w:p w:rsidR="00D600E9" w:rsidRDefault="00D600E9" w:rsidP="00DC21C3">
      <w:pPr>
        <w:pStyle w:val="20"/>
        <w:shd w:val="clear" w:color="auto" w:fill="auto"/>
        <w:spacing w:after="54" w:line="200" w:lineRule="exact"/>
        <w:ind w:left="1920"/>
        <w:jc w:val="center"/>
        <w:rPr>
          <w:b/>
        </w:rPr>
      </w:pPr>
    </w:p>
    <w:p w:rsidR="00D600E9" w:rsidRDefault="00D600E9" w:rsidP="00DC21C3">
      <w:pPr>
        <w:pStyle w:val="20"/>
        <w:shd w:val="clear" w:color="auto" w:fill="auto"/>
        <w:spacing w:after="54" w:line="200" w:lineRule="exact"/>
        <w:ind w:left="1920"/>
        <w:jc w:val="center"/>
        <w:rPr>
          <w:b/>
        </w:rPr>
      </w:pPr>
    </w:p>
    <w:p w:rsidR="00A46A78" w:rsidRDefault="00A46A78" w:rsidP="000C7398">
      <w:pPr>
        <w:pStyle w:val="20"/>
        <w:shd w:val="clear" w:color="auto" w:fill="auto"/>
        <w:spacing w:after="54" w:line="200" w:lineRule="exact"/>
        <w:ind w:firstLine="0"/>
        <w:jc w:val="center"/>
        <w:rPr>
          <w:b/>
        </w:rPr>
      </w:pPr>
    </w:p>
    <w:p w:rsidR="006B73B7" w:rsidRPr="001F19B5" w:rsidRDefault="006B73B7" w:rsidP="000C7398">
      <w:pPr>
        <w:pStyle w:val="20"/>
        <w:shd w:val="clear" w:color="auto" w:fill="auto"/>
        <w:spacing w:after="54" w:line="200" w:lineRule="exact"/>
        <w:ind w:firstLine="0"/>
        <w:jc w:val="center"/>
        <w:rPr>
          <w:b/>
        </w:rPr>
      </w:pPr>
      <w:r w:rsidRPr="001F19B5">
        <w:rPr>
          <w:b/>
        </w:rPr>
        <w:lastRenderedPageBreak/>
        <w:t>Описание материально-технического обеспечения</w:t>
      </w:r>
      <w:r w:rsidR="000C7398">
        <w:rPr>
          <w:b/>
        </w:rPr>
        <w:t xml:space="preserve">  </w:t>
      </w:r>
      <w:r w:rsidRPr="001F19B5">
        <w:rPr>
          <w:b/>
        </w:rPr>
        <w:t>образовательного процесса</w:t>
      </w:r>
    </w:p>
    <w:p w:rsidR="006B73B7" w:rsidRPr="001F19B5" w:rsidRDefault="006B73B7" w:rsidP="006B73B7">
      <w:pPr>
        <w:pStyle w:val="1"/>
        <w:shd w:val="clear" w:color="auto" w:fill="auto"/>
        <w:ind w:left="20"/>
        <w:rPr>
          <w:b/>
        </w:rPr>
      </w:pPr>
      <w:r w:rsidRPr="001F19B5">
        <w:rPr>
          <w:b/>
        </w:rPr>
        <w:t>1. Литература.</w:t>
      </w:r>
    </w:p>
    <w:p w:rsidR="006B73B7" w:rsidRDefault="006B73B7" w:rsidP="001F19B5">
      <w:pPr>
        <w:pStyle w:val="1"/>
        <w:numPr>
          <w:ilvl w:val="2"/>
          <w:numId w:val="3"/>
        </w:numPr>
        <w:shd w:val="clear" w:color="auto" w:fill="auto"/>
        <w:tabs>
          <w:tab w:val="left" w:pos="591"/>
        </w:tabs>
        <w:spacing w:line="278" w:lineRule="exact"/>
        <w:ind w:left="20" w:right="20"/>
      </w:pPr>
      <w:proofErr w:type="spellStart"/>
      <w:r>
        <w:rPr>
          <w:rStyle w:val="a4"/>
        </w:rPr>
        <w:t>Жадаев</w:t>
      </w:r>
      <w:proofErr w:type="spellEnd"/>
      <w:r>
        <w:rPr>
          <w:rStyle w:val="a4"/>
        </w:rPr>
        <w:t>, Д. Н.</w:t>
      </w:r>
      <w:r>
        <w:t xml:space="preserve"> Окружающий мир. </w:t>
      </w:r>
      <w:proofErr w:type="spellStart"/>
      <w:r>
        <w:t>Компетентностно</w:t>
      </w:r>
      <w:proofErr w:type="spellEnd"/>
      <w:r>
        <w:t xml:space="preserve">-ориентированные задания. 2-4 классы / Д. Н. </w:t>
      </w:r>
      <w:proofErr w:type="spellStart"/>
      <w:r>
        <w:t>Жадаев</w:t>
      </w:r>
      <w:proofErr w:type="spellEnd"/>
      <w:r>
        <w:t xml:space="preserve">, Р. А. </w:t>
      </w:r>
      <w:proofErr w:type="spellStart"/>
      <w:r>
        <w:t>Брехач</w:t>
      </w:r>
      <w:proofErr w:type="spellEnd"/>
      <w:r>
        <w:t>. - М.</w:t>
      </w:r>
      <w:proofErr w:type="gramStart"/>
      <w:r>
        <w:t xml:space="preserve"> :</w:t>
      </w:r>
      <w:proofErr w:type="gramEnd"/>
      <w:r>
        <w:t xml:space="preserve"> Легион, 2011.</w:t>
      </w:r>
    </w:p>
    <w:p w:rsidR="006B73B7" w:rsidRDefault="001F19B5" w:rsidP="006B73B7">
      <w:pPr>
        <w:pStyle w:val="1"/>
        <w:numPr>
          <w:ilvl w:val="2"/>
          <w:numId w:val="3"/>
        </w:numPr>
        <w:shd w:val="clear" w:color="auto" w:fill="auto"/>
        <w:tabs>
          <w:tab w:val="left" w:pos="601"/>
        </w:tabs>
        <w:spacing w:line="278" w:lineRule="exact"/>
        <w:ind w:left="20" w:right="20"/>
      </w:pPr>
      <w:r>
        <w:rPr>
          <w:rStyle w:val="a4"/>
        </w:rPr>
        <w:t xml:space="preserve"> </w:t>
      </w:r>
      <w:r w:rsidR="006B73B7">
        <w:rPr>
          <w:rStyle w:val="a4"/>
        </w:rPr>
        <w:t>Окружающий</w:t>
      </w:r>
      <w:r w:rsidR="006B73B7">
        <w:t xml:space="preserve"> мир. Тематический тестовый контроль в начальной школе / авт.-сост. Н. Н. Бо</w:t>
      </w:r>
      <w:proofErr w:type="gramStart"/>
      <w:r w:rsidR="006B73B7">
        <w:t>б-</w:t>
      </w:r>
      <w:proofErr w:type="gramEnd"/>
      <w:r w:rsidR="006B73B7">
        <w:t xml:space="preserve"> </w:t>
      </w:r>
      <w:proofErr w:type="spellStart"/>
      <w:r w:rsidR="006B73B7">
        <w:t>кова</w:t>
      </w:r>
      <w:proofErr w:type="spellEnd"/>
      <w:r w:rsidR="006B73B7">
        <w:t>. - Волгоград</w:t>
      </w:r>
      <w:proofErr w:type="gramStart"/>
      <w:r w:rsidR="006B73B7">
        <w:t xml:space="preserve"> :</w:t>
      </w:r>
      <w:proofErr w:type="gramEnd"/>
      <w:r w:rsidR="006B73B7">
        <w:t xml:space="preserve"> Учитель, 2007.</w:t>
      </w:r>
    </w:p>
    <w:p w:rsidR="006B73B7" w:rsidRDefault="006B73B7" w:rsidP="006B73B7">
      <w:pPr>
        <w:pStyle w:val="1"/>
        <w:numPr>
          <w:ilvl w:val="2"/>
          <w:numId w:val="3"/>
        </w:numPr>
        <w:shd w:val="clear" w:color="auto" w:fill="auto"/>
        <w:tabs>
          <w:tab w:val="left" w:pos="615"/>
        </w:tabs>
        <w:spacing w:line="278" w:lineRule="exact"/>
        <w:ind w:left="20" w:right="20"/>
      </w:pPr>
      <w:r>
        <w:rPr>
          <w:rStyle w:val="a4"/>
        </w:rPr>
        <w:t>Окружающий</w:t>
      </w:r>
      <w:r>
        <w:t xml:space="preserve"> мир. </w:t>
      </w:r>
      <w:r>
        <w:rPr>
          <w:lang w:val="en-US"/>
        </w:rPr>
        <w:t>l</w:t>
      </w:r>
      <w:r w:rsidRPr="001471A0">
        <w:t>^</w:t>
      </w:r>
      <w:r>
        <w:rPr>
          <w:lang w:val="en-US"/>
        </w:rPr>
        <w:t>J</w:t>
      </w:r>
      <w:r w:rsidRPr="001471A0">
        <w:t xml:space="preserve">- </w:t>
      </w:r>
      <w:r>
        <w:t>классы</w:t>
      </w:r>
      <w:proofErr w:type="gramStart"/>
      <w:r>
        <w:t xml:space="preserve"> :</w:t>
      </w:r>
      <w:proofErr w:type="gramEnd"/>
      <w:r>
        <w:t xml:space="preserve"> конспекты уроков и внеклассных занятий / авт.-сост. Е. М. Ва</w:t>
      </w:r>
      <w:r>
        <w:softHyphen/>
        <w:t>сина [и др.]. - Волгоград</w:t>
      </w:r>
      <w:proofErr w:type="gramStart"/>
      <w:r>
        <w:t xml:space="preserve"> :</w:t>
      </w:r>
      <w:proofErr w:type="gramEnd"/>
      <w:r>
        <w:t xml:space="preserve"> Учитель, 2011.</w:t>
      </w:r>
    </w:p>
    <w:p w:rsidR="006B73B7" w:rsidRDefault="006B73B7" w:rsidP="006B73B7">
      <w:pPr>
        <w:pStyle w:val="1"/>
        <w:numPr>
          <w:ilvl w:val="2"/>
          <w:numId w:val="3"/>
        </w:numPr>
        <w:shd w:val="clear" w:color="auto" w:fill="auto"/>
        <w:tabs>
          <w:tab w:val="left" w:pos="606"/>
        </w:tabs>
        <w:spacing w:line="278" w:lineRule="exact"/>
        <w:ind w:left="20" w:right="20"/>
      </w:pPr>
      <w:r>
        <w:rPr>
          <w:rStyle w:val="a4"/>
        </w:rPr>
        <w:t>В мире</w:t>
      </w:r>
      <w:r>
        <w:t xml:space="preserve"> природы, истории и литературы</w:t>
      </w:r>
      <w:proofErr w:type="gramStart"/>
      <w:r>
        <w:t xml:space="preserve"> :</w:t>
      </w:r>
      <w:proofErr w:type="gramEnd"/>
      <w:r>
        <w:t xml:space="preserve"> сборник загадок / сост. М. П. Филипченко. - Вол</w:t>
      </w:r>
      <w:r>
        <w:softHyphen/>
        <w:t>гоград</w:t>
      </w:r>
      <w:proofErr w:type="gramStart"/>
      <w:r>
        <w:t xml:space="preserve"> :</w:t>
      </w:r>
      <w:proofErr w:type="gramEnd"/>
      <w:r>
        <w:t xml:space="preserve"> Учитель, 2008.</w:t>
      </w:r>
    </w:p>
    <w:p w:rsidR="000C7398" w:rsidRDefault="006B73B7" w:rsidP="000C7398">
      <w:pPr>
        <w:pStyle w:val="1"/>
        <w:numPr>
          <w:ilvl w:val="2"/>
          <w:numId w:val="3"/>
        </w:numPr>
        <w:shd w:val="clear" w:color="auto" w:fill="auto"/>
        <w:tabs>
          <w:tab w:val="left" w:pos="610"/>
        </w:tabs>
        <w:spacing w:line="278" w:lineRule="exact"/>
        <w:ind w:left="20" w:right="20"/>
      </w:pPr>
      <w:r>
        <w:rPr>
          <w:rStyle w:val="a4"/>
        </w:rPr>
        <w:t>Окружающий</w:t>
      </w:r>
      <w:r>
        <w:t xml:space="preserve"> мир. Тематический тестовый контроль в начальной школе / авт.-сост. Н. Н. Бо</w:t>
      </w:r>
      <w:proofErr w:type="gramStart"/>
      <w:r>
        <w:t>б-</w:t>
      </w:r>
      <w:proofErr w:type="gramEnd"/>
      <w:r>
        <w:t xml:space="preserve"> </w:t>
      </w:r>
      <w:proofErr w:type="spellStart"/>
      <w:r>
        <w:t>кова</w:t>
      </w:r>
      <w:proofErr w:type="spellEnd"/>
      <w:r>
        <w:t>. - Волгоград</w:t>
      </w:r>
      <w:proofErr w:type="gramStart"/>
      <w:r>
        <w:t xml:space="preserve"> :</w:t>
      </w:r>
      <w:proofErr w:type="gramEnd"/>
      <w:r>
        <w:t xml:space="preserve"> Учитель, 2007.</w:t>
      </w:r>
    </w:p>
    <w:p w:rsidR="000C7398" w:rsidRPr="000C7398" w:rsidRDefault="001F19B5" w:rsidP="000C7398">
      <w:pPr>
        <w:pStyle w:val="1"/>
        <w:numPr>
          <w:ilvl w:val="2"/>
          <w:numId w:val="3"/>
        </w:numPr>
        <w:shd w:val="clear" w:color="auto" w:fill="auto"/>
        <w:tabs>
          <w:tab w:val="left" w:pos="610"/>
        </w:tabs>
        <w:spacing w:line="278" w:lineRule="exact"/>
        <w:ind w:left="20" w:right="20"/>
      </w:pPr>
      <w:r w:rsidRPr="000C7398">
        <w:rPr>
          <w:i/>
          <w:iCs/>
          <w:color w:val="000000"/>
          <w:lang w:val="ru" w:eastAsia="ru-RU"/>
        </w:rPr>
        <w:t>Окружающий</w:t>
      </w:r>
      <w:r w:rsidRPr="000C7398">
        <w:rPr>
          <w:color w:val="000000"/>
          <w:lang w:val="ru" w:eastAsia="ru-RU"/>
        </w:rPr>
        <w:t xml:space="preserve"> мир. 1-4 классы</w:t>
      </w:r>
      <w:proofErr w:type="gramStart"/>
      <w:r w:rsidRPr="000C7398">
        <w:rPr>
          <w:color w:val="000000"/>
          <w:lang w:val="ru" w:eastAsia="ru-RU"/>
        </w:rPr>
        <w:t xml:space="preserve"> :</w:t>
      </w:r>
      <w:proofErr w:type="gramEnd"/>
      <w:r w:rsidRPr="000C7398">
        <w:rPr>
          <w:color w:val="000000"/>
          <w:lang w:val="ru" w:eastAsia="ru-RU"/>
        </w:rPr>
        <w:t xml:space="preserve"> конспекты уроков и внеклассных занятий / авт.-сост. Е. М. Ва</w:t>
      </w:r>
      <w:r w:rsidRPr="000C7398">
        <w:rPr>
          <w:color w:val="000000"/>
          <w:lang w:val="ru" w:eastAsia="ru-RU"/>
        </w:rPr>
        <w:softHyphen/>
        <w:t>сина [и др.]. - Волгоград</w:t>
      </w:r>
      <w:proofErr w:type="gramStart"/>
      <w:r w:rsidRPr="000C7398">
        <w:rPr>
          <w:color w:val="000000"/>
          <w:lang w:val="ru" w:eastAsia="ru-RU"/>
        </w:rPr>
        <w:t xml:space="preserve"> :</w:t>
      </w:r>
      <w:proofErr w:type="gramEnd"/>
      <w:r w:rsidRPr="000C7398">
        <w:rPr>
          <w:color w:val="000000"/>
          <w:lang w:val="ru" w:eastAsia="ru-RU"/>
        </w:rPr>
        <w:t xml:space="preserve"> Учитель, 2011.</w:t>
      </w:r>
    </w:p>
    <w:p w:rsidR="001F19B5" w:rsidRPr="000C7398" w:rsidRDefault="001F19B5" w:rsidP="000C7398">
      <w:pPr>
        <w:pStyle w:val="1"/>
        <w:numPr>
          <w:ilvl w:val="2"/>
          <w:numId w:val="3"/>
        </w:numPr>
        <w:shd w:val="clear" w:color="auto" w:fill="auto"/>
        <w:tabs>
          <w:tab w:val="left" w:pos="610"/>
        </w:tabs>
        <w:spacing w:line="278" w:lineRule="exact"/>
        <w:ind w:left="20" w:right="20"/>
      </w:pPr>
      <w:r w:rsidRPr="000C7398">
        <w:rPr>
          <w:i/>
          <w:iCs/>
          <w:color w:val="000000"/>
          <w:lang w:val="ru" w:eastAsia="ru-RU"/>
        </w:rPr>
        <w:t>Окружающий</w:t>
      </w:r>
      <w:r w:rsidRPr="000C7398">
        <w:rPr>
          <w:color w:val="000000"/>
          <w:lang w:val="ru" w:eastAsia="ru-RU"/>
        </w:rPr>
        <w:t xml:space="preserve"> мир. 2-4 </w:t>
      </w:r>
      <w:proofErr w:type="spellStart"/>
      <w:r w:rsidRPr="000C7398">
        <w:rPr>
          <w:color w:val="000000"/>
          <w:lang w:val="ru" w:eastAsia="ru-RU"/>
        </w:rPr>
        <w:t>кл</w:t>
      </w:r>
      <w:proofErr w:type="spellEnd"/>
      <w:r w:rsidRPr="000C7398">
        <w:rPr>
          <w:color w:val="000000"/>
          <w:lang w:val="ru" w:eastAsia="ru-RU"/>
        </w:rPr>
        <w:t xml:space="preserve">. Внеклассные занятия на тему «Времена года» / авт.-сост. Г. Т. </w:t>
      </w:r>
      <w:proofErr w:type="spellStart"/>
      <w:r w:rsidRPr="000C7398">
        <w:rPr>
          <w:color w:val="000000"/>
          <w:lang w:val="ru" w:eastAsia="ru-RU"/>
        </w:rPr>
        <w:t>Дья</w:t>
      </w:r>
      <w:proofErr w:type="gramStart"/>
      <w:r w:rsidRPr="000C7398">
        <w:rPr>
          <w:color w:val="000000"/>
          <w:lang w:val="ru" w:eastAsia="ru-RU"/>
        </w:rPr>
        <w:t>ч</w:t>
      </w:r>
      <w:proofErr w:type="spellEnd"/>
      <w:r w:rsidRPr="000C7398">
        <w:rPr>
          <w:color w:val="000000"/>
          <w:lang w:val="ru" w:eastAsia="ru-RU"/>
        </w:rPr>
        <w:t>-</w:t>
      </w:r>
      <w:proofErr w:type="gramEnd"/>
      <w:r w:rsidRPr="000C7398">
        <w:rPr>
          <w:color w:val="000000"/>
          <w:lang w:val="ru" w:eastAsia="ru-RU"/>
        </w:rPr>
        <w:t xml:space="preserve"> </w:t>
      </w:r>
      <w:proofErr w:type="spellStart"/>
      <w:r w:rsidRPr="000C7398">
        <w:rPr>
          <w:color w:val="000000"/>
          <w:lang w:val="ru" w:eastAsia="ru-RU"/>
        </w:rPr>
        <w:t>кова</w:t>
      </w:r>
      <w:proofErr w:type="spellEnd"/>
      <w:r w:rsidRPr="000C7398">
        <w:rPr>
          <w:color w:val="000000"/>
          <w:lang w:val="ru" w:eastAsia="ru-RU"/>
        </w:rPr>
        <w:t>. - Волгоград</w:t>
      </w:r>
      <w:proofErr w:type="gramStart"/>
      <w:r w:rsidRPr="000C7398">
        <w:rPr>
          <w:color w:val="000000"/>
          <w:lang w:val="ru" w:eastAsia="ru-RU"/>
        </w:rPr>
        <w:t xml:space="preserve"> :</w:t>
      </w:r>
      <w:proofErr w:type="gramEnd"/>
      <w:r w:rsidRPr="000C7398">
        <w:rPr>
          <w:color w:val="000000"/>
          <w:lang w:val="ru" w:eastAsia="ru-RU"/>
        </w:rPr>
        <w:t xml:space="preserve"> Учитель, 2007.</w:t>
      </w:r>
    </w:p>
    <w:p w:rsidR="001F19B5" w:rsidRPr="000C7398" w:rsidRDefault="000C7398" w:rsidP="000C7398">
      <w:pPr>
        <w:tabs>
          <w:tab w:val="left" w:pos="606"/>
        </w:tabs>
        <w:spacing w:after="0" w:line="288" w:lineRule="exact"/>
        <w:ind w:right="20"/>
        <w:jc w:val="both"/>
        <w:rPr>
          <w:rFonts w:ascii="Times New Roman" w:eastAsia="Times New Roman" w:hAnsi="Times New Roman" w:cs="Times New Roman"/>
          <w:color w:val="000000"/>
          <w:lang w:val="ru"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val="ru" w:eastAsia="ru-RU"/>
        </w:rPr>
        <w:t xml:space="preserve">      8.</w:t>
      </w:r>
      <w:r w:rsidR="001F19B5" w:rsidRPr="000C7398">
        <w:rPr>
          <w:rFonts w:ascii="Times New Roman" w:eastAsia="Times New Roman" w:hAnsi="Times New Roman" w:cs="Times New Roman"/>
          <w:i/>
          <w:iCs/>
          <w:color w:val="000000"/>
          <w:lang w:val="ru" w:eastAsia="ru-RU"/>
        </w:rPr>
        <w:t>Окружающий</w:t>
      </w:r>
      <w:r w:rsidR="001F19B5" w:rsidRPr="000C7398">
        <w:rPr>
          <w:rFonts w:ascii="Times New Roman" w:eastAsia="Times New Roman" w:hAnsi="Times New Roman" w:cs="Times New Roman"/>
          <w:color w:val="000000"/>
          <w:lang w:val="ru" w:eastAsia="ru-RU"/>
        </w:rPr>
        <w:t xml:space="preserve"> мир.</w:t>
      </w:r>
      <w:r w:rsidR="001F19B5" w:rsidRPr="000C7398">
        <w:rPr>
          <w:rFonts w:ascii="Times New Roman" w:eastAsia="Times New Roman" w:hAnsi="Times New Roman" w:cs="Times New Roman"/>
          <w:i/>
          <w:iCs/>
          <w:color w:val="000000"/>
          <w:lang w:val="ru" w:eastAsia="ru-RU"/>
        </w:rPr>
        <w:t xml:space="preserve"> </w:t>
      </w:r>
      <w:proofErr w:type="gramStart"/>
      <w:r w:rsidR="001F19B5" w:rsidRPr="000C7398">
        <w:rPr>
          <w:rFonts w:ascii="Times New Roman" w:eastAsia="Times New Roman" w:hAnsi="Times New Roman" w:cs="Times New Roman"/>
          <w:i/>
          <w:iCs/>
          <w:color w:val="000000"/>
          <w:lang w:val="ru" w:eastAsia="ru-RU"/>
        </w:rPr>
        <w:t>\-</w:t>
      </w:r>
      <w:proofErr w:type="gramEnd"/>
      <w:r w:rsidR="001F19B5" w:rsidRPr="000C7398">
        <w:rPr>
          <w:rFonts w:ascii="Times New Roman" w:eastAsia="Times New Roman" w:hAnsi="Times New Roman" w:cs="Times New Roman"/>
          <w:i/>
          <w:iCs/>
          <w:color w:val="000000"/>
          <w:lang w:val="ru" w:eastAsia="ru-RU"/>
        </w:rPr>
        <w:t>А</w:t>
      </w:r>
      <w:r w:rsidR="001F19B5" w:rsidRPr="000C7398">
        <w:rPr>
          <w:rFonts w:ascii="Times New Roman" w:eastAsia="Times New Roman" w:hAnsi="Times New Roman" w:cs="Times New Roman"/>
          <w:color w:val="000000"/>
          <w:lang w:val="ru" w:eastAsia="ru-RU"/>
        </w:rPr>
        <w:t xml:space="preserve"> классы : конспекты уроков и внеклассных занятий / авт.-сост. Е. М. Ва</w:t>
      </w:r>
      <w:r w:rsidR="001F19B5" w:rsidRPr="000C7398">
        <w:rPr>
          <w:rFonts w:ascii="Times New Roman" w:eastAsia="Times New Roman" w:hAnsi="Times New Roman" w:cs="Times New Roman"/>
          <w:color w:val="000000"/>
          <w:lang w:val="ru" w:eastAsia="ru-RU"/>
        </w:rPr>
        <w:softHyphen/>
        <w:t>сина [и др.]. - Волгоград</w:t>
      </w:r>
      <w:proofErr w:type="gramStart"/>
      <w:r w:rsidR="001F19B5" w:rsidRPr="000C7398">
        <w:rPr>
          <w:rFonts w:ascii="Times New Roman" w:eastAsia="Times New Roman" w:hAnsi="Times New Roman" w:cs="Times New Roman"/>
          <w:color w:val="000000"/>
          <w:lang w:val="ru" w:eastAsia="ru-RU"/>
        </w:rPr>
        <w:t xml:space="preserve"> :</w:t>
      </w:r>
      <w:proofErr w:type="gramEnd"/>
      <w:r w:rsidR="001F19B5" w:rsidRPr="000C7398">
        <w:rPr>
          <w:rFonts w:ascii="Times New Roman" w:eastAsia="Times New Roman" w:hAnsi="Times New Roman" w:cs="Times New Roman"/>
          <w:color w:val="000000"/>
          <w:lang w:val="ru" w:eastAsia="ru-RU"/>
        </w:rPr>
        <w:t xml:space="preserve"> Учитель, 2011.</w:t>
      </w:r>
    </w:p>
    <w:p w:rsidR="001F19B5" w:rsidRPr="001F19B5" w:rsidRDefault="000C7398" w:rsidP="000C7398">
      <w:pPr>
        <w:tabs>
          <w:tab w:val="left" w:pos="634"/>
        </w:tabs>
        <w:spacing w:after="0" w:line="288" w:lineRule="exact"/>
        <w:ind w:right="20"/>
        <w:jc w:val="both"/>
        <w:rPr>
          <w:rFonts w:ascii="Times New Roman" w:eastAsia="Times New Roman" w:hAnsi="Times New Roman" w:cs="Times New Roman"/>
          <w:color w:val="000000"/>
          <w:lang w:val="ru"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val="ru" w:eastAsia="ru-RU"/>
        </w:rPr>
        <w:t xml:space="preserve">      9.</w:t>
      </w:r>
      <w:r w:rsidR="001F19B5" w:rsidRPr="001F19B5">
        <w:rPr>
          <w:rFonts w:ascii="Times New Roman" w:eastAsia="Times New Roman" w:hAnsi="Times New Roman" w:cs="Times New Roman"/>
          <w:i/>
          <w:iCs/>
          <w:color w:val="000000"/>
          <w:lang w:val="ru" w:eastAsia="ru-RU"/>
        </w:rPr>
        <w:t>Окружающий</w:t>
      </w:r>
      <w:r w:rsidR="001F19B5" w:rsidRPr="001F19B5">
        <w:rPr>
          <w:rFonts w:ascii="Times New Roman" w:eastAsia="Times New Roman" w:hAnsi="Times New Roman" w:cs="Times New Roman"/>
          <w:color w:val="000000"/>
          <w:lang w:val="ru" w:eastAsia="ru-RU"/>
        </w:rPr>
        <w:t xml:space="preserve"> мир. 2-4 классы</w:t>
      </w:r>
      <w:proofErr w:type="gramStart"/>
      <w:r w:rsidR="001F19B5" w:rsidRPr="001F19B5">
        <w:rPr>
          <w:rFonts w:ascii="Times New Roman" w:eastAsia="Times New Roman" w:hAnsi="Times New Roman" w:cs="Times New Roman"/>
          <w:color w:val="000000"/>
          <w:lang w:val="ru" w:eastAsia="ru-RU"/>
        </w:rPr>
        <w:t xml:space="preserve"> :</w:t>
      </w:r>
      <w:proofErr w:type="gramEnd"/>
      <w:r w:rsidR="001F19B5" w:rsidRPr="001F19B5">
        <w:rPr>
          <w:rFonts w:ascii="Times New Roman" w:eastAsia="Times New Roman" w:hAnsi="Times New Roman" w:cs="Times New Roman"/>
          <w:color w:val="000000"/>
          <w:lang w:val="ru" w:eastAsia="ru-RU"/>
        </w:rPr>
        <w:t xml:space="preserve"> дополнительные материалы к разделу «Общество» / авт.- сост. Е. А. Лященко. - Волгоград</w:t>
      </w:r>
      <w:proofErr w:type="gramStart"/>
      <w:r w:rsidR="001F19B5" w:rsidRPr="001F19B5">
        <w:rPr>
          <w:rFonts w:ascii="Times New Roman" w:eastAsia="Times New Roman" w:hAnsi="Times New Roman" w:cs="Times New Roman"/>
          <w:color w:val="000000"/>
          <w:lang w:val="ru" w:eastAsia="ru-RU"/>
        </w:rPr>
        <w:t xml:space="preserve"> :</w:t>
      </w:r>
      <w:proofErr w:type="gramEnd"/>
      <w:r w:rsidR="001F19B5" w:rsidRPr="001F19B5">
        <w:rPr>
          <w:rFonts w:ascii="Times New Roman" w:eastAsia="Times New Roman" w:hAnsi="Times New Roman" w:cs="Times New Roman"/>
          <w:color w:val="000000"/>
          <w:lang w:val="ru" w:eastAsia="ru-RU"/>
        </w:rPr>
        <w:t xml:space="preserve"> Учитель, 2008.</w:t>
      </w:r>
    </w:p>
    <w:p w:rsidR="001F19B5" w:rsidRPr="001F19B5" w:rsidRDefault="000C7398" w:rsidP="000C7398">
      <w:pPr>
        <w:tabs>
          <w:tab w:val="left" w:pos="702"/>
        </w:tabs>
        <w:spacing w:after="0" w:line="288" w:lineRule="exact"/>
        <w:ind w:right="20"/>
        <w:jc w:val="both"/>
        <w:rPr>
          <w:rFonts w:ascii="Times New Roman" w:eastAsia="Times New Roman" w:hAnsi="Times New Roman" w:cs="Times New Roman"/>
          <w:color w:val="000000"/>
          <w:lang w:val="ru"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val="ru" w:eastAsia="ru-RU"/>
        </w:rPr>
        <w:t xml:space="preserve">     10.</w:t>
      </w:r>
      <w:r w:rsidR="001F19B5" w:rsidRPr="001F19B5">
        <w:rPr>
          <w:rFonts w:ascii="Times New Roman" w:eastAsia="Times New Roman" w:hAnsi="Times New Roman" w:cs="Times New Roman"/>
          <w:i/>
          <w:iCs/>
          <w:color w:val="000000"/>
          <w:lang w:val="ru" w:eastAsia="ru-RU"/>
        </w:rPr>
        <w:t>Клепинипа, 3. А.</w:t>
      </w:r>
      <w:r w:rsidR="001F19B5" w:rsidRPr="001F19B5">
        <w:rPr>
          <w:rFonts w:ascii="Times New Roman" w:eastAsia="Times New Roman" w:hAnsi="Times New Roman" w:cs="Times New Roman"/>
          <w:color w:val="000000"/>
          <w:lang w:val="ru" w:eastAsia="ru-RU"/>
        </w:rPr>
        <w:t xml:space="preserve"> Подготовка к олимпиадам по окружающему миру. 1-4 классы / 3. А. </w:t>
      </w:r>
      <w:proofErr w:type="spellStart"/>
      <w:r w:rsidR="001F19B5" w:rsidRPr="001F19B5">
        <w:rPr>
          <w:rFonts w:ascii="Times New Roman" w:eastAsia="Times New Roman" w:hAnsi="Times New Roman" w:cs="Times New Roman"/>
          <w:color w:val="000000"/>
          <w:lang w:val="ru" w:eastAsia="ru-RU"/>
        </w:rPr>
        <w:t>Клеп</w:t>
      </w:r>
      <w:proofErr w:type="gramStart"/>
      <w:r w:rsidR="001F19B5" w:rsidRPr="001F19B5">
        <w:rPr>
          <w:rFonts w:ascii="Times New Roman" w:eastAsia="Times New Roman" w:hAnsi="Times New Roman" w:cs="Times New Roman"/>
          <w:color w:val="000000"/>
          <w:lang w:val="ru" w:eastAsia="ru-RU"/>
        </w:rPr>
        <w:t>и</w:t>
      </w:r>
      <w:proofErr w:type="spellEnd"/>
      <w:r w:rsidR="001F19B5" w:rsidRPr="001F19B5">
        <w:rPr>
          <w:rFonts w:ascii="Times New Roman" w:eastAsia="Times New Roman" w:hAnsi="Times New Roman" w:cs="Times New Roman"/>
          <w:color w:val="000000"/>
          <w:lang w:val="ru" w:eastAsia="ru-RU"/>
        </w:rPr>
        <w:t>-</w:t>
      </w:r>
      <w:proofErr w:type="gramEnd"/>
      <w:r w:rsidR="001F19B5" w:rsidRPr="001F19B5">
        <w:rPr>
          <w:rFonts w:ascii="Times New Roman" w:eastAsia="Times New Roman" w:hAnsi="Times New Roman" w:cs="Times New Roman"/>
          <w:color w:val="000000"/>
          <w:lang w:val="ru" w:eastAsia="ru-RU"/>
        </w:rPr>
        <w:t xml:space="preserve"> </w:t>
      </w:r>
      <w:proofErr w:type="spellStart"/>
      <w:r w:rsidR="001F19B5" w:rsidRPr="001F19B5">
        <w:rPr>
          <w:rFonts w:ascii="Times New Roman" w:eastAsia="Times New Roman" w:hAnsi="Times New Roman" w:cs="Times New Roman"/>
          <w:color w:val="000000"/>
          <w:lang w:val="ru" w:eastAsia="ru-RU"/>
        </w:rPr>
        <w:t>нина</w:t>
      </w:r>
      <w:proofErr w:type="spellEnd"/>
      <w:r w:rsidR="001F19B5" w:rsidRPr="001F19B5">
        <w:rPr>
          <w:rFonts w:ascii="Times New Roman" w:eastAsia="Times New Roman" w:hAnsi="Times New Roman" w:cs="Times New Roman"/>
          <w:color w:val="000000"/>
          <w:lang w:val="ru" w:eastAsia="ru-RU"/>
        </w:rPr>
        <w:t>. - М.</w:t>
      </w:r>
      <w:proofErr w:type="gramStart"/>
      <w:r w:rsidR="001F19B5" w:rsidRPr="001F19B5">
        <w:rPr>
          <w:rFonts w:ascii="Times New Roman" w:eastAsia="Times New Roman" w:hAnsi="Times New Roman" w:cs="Times New Roman"/>
          <w:color w:val="000000"/>
          <w:lang w:val="ru" w:eastAsia="ru-RU"/>
        </w:rPr>
        <w:t xml:space="preserve"> :</w:t>
      </w:r>
      <w:proofErr w:type="gramEnd"/>
      <w:r w:rsidR="001F19B5" w:rsidRPr="001F19B5">
        <w:rPr>
          <w:rFonts w:ascii="Times New Roman" w:eastAsia="Times New Roman" w:hAnsi="Times New Roman" w:cs="Times New Roman"/>
          <w:color w:val="000000"/>
          <w:lang w:val="ru" w:eastAsia="ru-RU"/>
        </w:rPr>
        <w:t xml:space="preserve"> Айрис-Пресс, 2012.</w:t>
      </w:r>
    </w:p>
    <w:p w:rsidR="001F19B5" w:rsidRPr="001F19B5" w:rsidRDefault="000C7398" w:rsidP="000C7398">
      <w:pPr>
        <w:tabs>
          <w:tab w:val="left" w:pos="721"/>
        </w:tabs>
        <w:spacing w:after="0" w:line="288" w:lineRule="exact"/>
        <w:ind w:right="20"/>
        <w:jc w:val="both"/>
        <w:rPr>
          <w:rFonts w:ascii="Times New Roman" w:eastAsia="Times New Roman" w:hAnsi="Times New Roman" w:cs="Times New Roman"/>
          <w:color w:val="000000"/>
          <w:lang w:val="ru"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val="ru" w:eastAsia="ru-RU"/>
        </w:rPr>
        <w:t xml:space="preserve">      11.</w:t>
      </w:r>
      <w:r w:rsidR="001F19B5" w:rsidRPr="001F19B5">
        <w:rPr>
          <w:rFonts w:ascii="Times New Roman" w:eastAsia="Times New Roman" w:hAnsi="Times New Roman" w:cs="Times New Roman"/>
          <w:i/>
          <w:iCs/>
          <w:color w:val="000000"/>
          <w:lang w:val="ru" w:eastAsia="ru-RU"/>
        </w:rPr>
        <w:t>Как</w:t>
      </w:r>
      <w:r w:rsidR="001F19B5" w:rsidRPr="001F19B5">
        <w:rPr>
          <w:rFonts w:ascii="Times New Roman" w:eastAsia="Times New Roman" w:hAnsi="Times New Roman" w:cs="Times New Roman"/>
          <w:color w:val="000000"/>
          <w:lang w:val="ru" w:eastAsia="ru-RU"/>
        </w:rPr>
        <w:t xml:space="preserve"> человек исследует, изучает, использует природу. 2-3 </w:t>
      </w:r>
      <w:proofErr w:type="spellStart"/>
      <w:r w:rsidR="001F19B5" w:rsidRPr="001F19B5">
        <w:rPr>
          <w:rFonts w:ascii="Times New Roman" w:eastAsia="Times New Roman" w:hAnsi="Times New Roman" w:cs="Times New Roman"/>
          <w:color w:val="000000"/>
          <w:lang w:val="ru" w:eastAsia="ru-RU"/>
        </w:rPr>
        <w:t>кл</w:t>
      </w:r>
      <w:proofErr w:type="spellEnd"/>
      <w:r w:rsidR="001F19B5" w:rsidRPr="001F19B5">
        <w:rPr>
          <w:rFonts w:ascii="Times New Roman" w:eastAsia="Times New Roman" w:hAnsi="Times New Roman" w:cs="Times New Roman"/>
          <w:color w:val="000000"/>
          <w:lang w:val="ru" w:eastAsia="ru-RU"/>
        </w:rPr>
        <w:t>. / авт.-сост. В. С. Грибов. - Волгоград: Учитель, 2005.</w:t>
      </w:r>
    </w:p>
    <w:p w:rsidR="001F19B5" w:rsidRPr="001F19B5" w:rsidRDefault="000C7398" w:rsidP="000C7398">
      <w:pPr>
        <w:tabs>
          <w:tab w:val="left" w:pos="721"/>
        </w:tabs>
        <w:spacing w:after="0" w:line="288" w:lineRule="exact"/>
        <w:ind w:right="20"/>
        <w:jc w:val="both"/>
        <w:rPr>
          <w:rFonts w:ascii="Times New Roman" w:eastAsia="Times New Roman" w:hAnsi="Times New Roman" w:cs="Times New Roman"/>
          <w:color w:val="000000"/>
          <w:lang w:val="ru"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val="ru" w:eastAsia="ru-RU"/>
        </w:rPr>
        <w:t xml:space="preserve">      12.</w:t>
      </w:r>
      <w:r w:rsidR="001F19B5" w:rsidRPr="001F19B5">
        <w:rPr>
          <w:rFonts w:ascii="Times New Roman" w:eastAsia="Times New Roman" w:hAnsi="Times New Roman" w:cs="Times New Roman"/>
          <w:i/>
          <w:iCs/>
          <w:color w:val="000000"/>
          <w:lang w:val="ru" w:eastAsia="ru-RU"/>
        </w:rPr>
        <w:t>Картографическая</w:t>
      </w:r>
      <w:r w:rsidR="001F19B5" w:rsidRPr="001F19B5">
        <w:rPr>
          <w:rFonts w:ascii="Times New Roman" w:eastAsia="Times New Roman" w:hAnsi="Times New Roman" w:cs="Times New Roman"/>
          <w:color w:val="000000"/>
          <w:lang w:val="ru" w:eastAsia="ru-RU"/>
        </w:rPr>
        <w:t xml:space="preserve"> грамотность младших школьников</w:t>
      </w:r>
      <w:proofErr w:type="gramStart"/>
      <w:r w:rsidR="001F19B5" w:rsidRPr="001F19B5">
        <w:rPr>
          <w:rFonts w:ascii="Times New Roman" w:eastAsia="Times New Roman" w:hAnsi="Times New Roman" w:cs="Times New Roman"/>
          <w:color w:val="000000"/>
          <w:lang w:val="ru" w:eastAsia="ru-RU"/>
        </w:rPr>
        <w:t xml:space="preserve"> :</w:t>
      </w:r>
      <w:proofErr w:type="gramEnd"/>
      <w:r w:rsidR="001F19B5" w:rsidRPr="001F19B5">
        <w:rPr>
          <w:rFonts w:ascii="Times New Roman" w:eastAsia="Times New Roman" w:hAnsi="Times New Roman" w:cs="Times New Roman"/>
          <w:color w:val="000000"/>
          <w:lang w:val="ru" w:eastAsia="ru-RU"/>
        </w:rPr>
        <w:t xml:space="preserve"> рекомендации, материалы к уро</w:t>
      </w:r>
      <w:r w:rsidR="001F19B5" w:rsidRPr="001F19B5">
        <w:rPr>
          <w:rFonts w:ascii="Times New Roman" w:eastAsia="Times New Roman" w:hAnsi="Times New Roman" w:cs="Times New Roman"/>
          <w:color w:val="000000"/>
          <w:lang w:val="ru" w:eastAsia="ru-RU"/>
        </w:rPr>
        <w:softHyphen/>
        <w:t>кам / авт.-сост. Р. С. Гайсина. - Волгоград</w:t>
      </w:r>
      <w:proofErr w:type="gramStart"/>
      <w:r w:rsidR="001F19B5" w:rsidRPr="001F19B5">
        <w:rPr>
          <w:rFonts w:ascii="Times New Roman" w:eastAsia="Times New Roman" w:hAnsi="Times New Roman" w:cs="Times New Roman"/>
          <w:color w:val="000000"/>
          <w:lang w:val="ru" w:eastAsia="ru-RU"/>
        </w:rPr>
        <w:t xml:space="preserve"> :</w:t>
      </w:r>
      <w:proofErr w:type="gramEnd"/>
      <w:r w:rsidR="001F19B5" w:rsidRPr="001F19B5">
        <w:rPr>
          <w:rFonts w:ascii="Times New Roman" w:eastAsia="Times New Roman" w:hAnsi="Times New Roman" w:cs="Times New Roman"/>
          <w:color w:val="000000"/>
          <w:lang w:val="ru" w:eastAsia="ru-RU"/>
        </w:rPr>
        <w:t xml:space="preserve"> Учитель, 2011.</w:t>
      </w:r>
    </w:p>
    <w:p w:rsidR="001F19B5" w:rsidRPr="001F19B5" w:rsidRDefault="000C7398" w:rsidP="000C7398">
      <w:pPr>
        <w:tabs>
          <w:tab w:val="left" w:pos="740"/>
        </w:tabs>
        <w:spacing w:after="0" w:line="288" w:lineRule="exact"/>
        <w:ind w:right="20"/>
        <w:jc w:val="both"/>
        <w:rPr>
          <w:rFonts w:ascii="Times New Roman" w:eastAsia="Times New Roman" w:hAnsi="Times New Roman" w:cs="Times New Roman"/>
          <w:color w:val="000000"/>
          <w:lang w:val="ru"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val="ru" w:eastAsia="ru-RU"/>
        </w:rPr>
        <w:t xml:space="preserve">      13.</w:t>
      </w:r>
      <w:r w:rsidR="001F19B5" w:rsidRPr="001F19B5">
        <w:rPr>
          <w:rFonts w:ascii="Times New Roman" w:eastAsia="Times New Roman" w:hAnsi="Times New Roman" w:cs="Times New Roman"/>
          <w:i/>
          <w:iCs/>
          <w:color w:val="000000"/>
          <w:lang w:val="ru" w:eastAsia="ru-RU"/>
        </w:rPr>
        <w:t>Экскурсии</w:t>
      </w:r>
      <w:r w:rsidR="001F19B5" w:rsidRPr="001F19B5">
        <w:rPr>
          <w:rFonts w:ascii="Times New Roman" w:eastAsia="Times New Roman" w:hAnsi="Times New Roman" w:cs="Times New Roman"/>
          <w:color w:val="000000"/>
          <w:lang w:val="ru" w:eastAsia="ru-RU"/>
        </w:rPr>
        <w:t xml:space="preserve"> в природу по югу России. Осень. 1-4 </w:t>
      </w:r>
      <w:proofErr w:type="spellStart"/>
      <w:r w:rsidR="001F19B5" w:rsidRPr="001F19B5">
        <w:rPr>
          <w:rFonts w:ascii="Times New Roman" w:eastAsia="Times New Roman" w:hAnsi="Times New Roman" w:cs="Times New Roman"/>
          <w:color w:val="000000"/>
          <w:lang w:val="ru" w:eastAsia="ru-RU"/>
        </w:rPr>
        <w:t>кл</w:t>
      </w:r>
      <w:proofErr w:type="spellEnd"/>
      <w:r w:rsidR="001F19B5" w:rsidRPr="001F19B5">
        <w:rPr>
          <w:rFonts w:ascii="Times New Roman" w:eastAsia="Times New Roman" w:hAnsi="Times New Roman" w:cs="Times New Roman"/>
          <w:color w:val="000000"/>
          <w:lang w:val="ru" w:eastAsia="ru-RU"/>
        </w:rPr>
        <w:t xml:space="preserve">. Сценарии интегрированных уроков / авт.-сост. Е. И. </w:t>
      </w:r>
      <w:proofErr w:type="spellStart"/>
      <w:r w:rsidR="001F19B5" w:rsidRPr="001F19B5">
        <w:rPr>
          <w:rFonts w:ascii="Times New Roman" w:eastAsia="Times New Roman" w:hAnsi="Times New Roman" w:cs="Times New Roman"/>
          <w:color w:val="000000"/>
          <w:lang w:val="ru" w:eastAsia="ru-RU"/>
        </w:rPr>
        <w:t>Руднянская</w:t>
      </w:r>
      <w:proofErr w:type="spellEnd"/>
      <w:r w:rsidR="001F19B5" w:rsidRPr="001F19B5">
        <w:rPr>
          <w:rFonts w:ascii="Times New Roman" w:eastAsia="Times New Roman" w:hAnsi="Times New Roman" w:cs="Times New Roman"/>
          <w:color w:val="000000"/>
          <w:lang w:val="ru" w:eastAsia="ru-RU"/>
        </w:rPr>
        <w:t xml:space="preserve">, С. А. </w:t>
      </w:r>
      <w:proofErr w:type="spellStart"/>
      <w:r w:rsidR="001F19B5" w:rsidRPr="001F19B5">
        <w:rPr>
          <w:rFonts w:ascii="Times New Roman" w:eastAsia="Times New Roman" w:hAnsi="Times New Roman" w:cs="Times New Roman"/>
          <w:color w:val="000000"/>
          <w:lang w:val="ru" w:eastAsia="ru-RU"/>
        </w:rPr>
        <w:t>Сурагина</w:t>
      </w:r>
      <w:proofErr w:type="spellEnd"/>
      <w:r w:rsidR="001F19B5" w:rsidRPr="001F19B5">
        <w:rPr>
          <w:rFonts w:ascii="Times New Roman" w:eastAsia="Times New Roman" w:hAnsi="Times New Roman" w:cs="Times New Roman"/>
          <w:color w:val="000000"/>
          <w:lang w:val="ru" w:eastAsia="ru-RU"/>
        </w:rPr>
        <w:t xml:space="preserve">, </w:t>
      </w:r>
      <w:r w:rsidR="001F19B5" w:rsidRPr="001F19B5">
        <w:rPr>
          <w:rFonts w:ascii="Times New Roman" w:eastAsia="Times New Roman" w:hAnsi="Times New Roman" w:cs="Times New Roman"/>
          <w:color w:val="000000"/>
          <w:lang w:val="en-US" w:eastAsia="ru-RU"/>
        </w:rPr>
        <w:t>JI</w:t>
      </w:r>
      <w:r w:rsidR="001F19B5" w:rsidRPr="001F19B5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1F19B5" w:rsidRPr="001F19B5">
        <w:rPr>
          <w:rFonts w:ascii="Times New Roman" w:eastAsia="Times New Roman" w:hAnsi="Times New Roman" w:cs="Times New Roman"/>
          <w:color w:val="000000"/>
          <w:lang w:val="ru" w:eastAsia="ru-RU"/>
        </w:rPr>
        <w:t>Б. Черезова. - Волгоград</w:t>
      </w:r>
      <w:proofErr w:type="gramStart"/>
      <w:r w:rsidR="001F19B5" w:rsidRPr="001F19B5">
        <w:rPr>
          <w:rFonts w:ascii="Times New Roman" w:eastAsia="Times New Roman" w:hAnsi="Times New Roman" w:cs="Times New Roman"/>
          <w:color w:val="000000"/>
          <w:lang w:val="ru" w:eastAsia="ru-RU"/>
        </w:rPr>
        <w:t xml:space="preserve"> :</w:t>
      </w:r>
      <w:proofErr w:type="gramEnd"/>
      <w:r w:rsidR="001F19B5" w:rsidRPr="001F19B5">
        <w:rPr>
          <w:rFonts w:ascii="Times New Roman" w:eastAsia="Times New Roman" w:hAnsi="Times New Roman" w:cs="Times New Roman"/>
          <w:color w:val="000000"/>
          <w:lang w:val="ru" w:eastAsia="ru-RU"/>
        </w:rPr>
        <w:t xml:space="preserve"> Учитель, 2007.</w:t>
      </w:r>
    </w:p>
    <w:p w:rsidR="001F19B5" w:rsidRPr="001F19B5" w:rsidRDefault="000C7398" w:rsidP="000C7398">
      <w:pPr>
        <w:tabs>
          <w:tab w:val="left" w:pos="754"/>
        </w:tabs>
        <w:spacing w:after="0" w:line="288" w:lineRule="exact"/>
        <w:ind w:right="20"/>
        <w:jc w:val="both"/>
        <w:rPr>
          <w:rFonts w:ascii="Times New Roman" w:eastAsia="Times New Roman" w:hAnsi="Times New Roman" w:cs="Times New Roman"/>
          <w:color w:val="000000"/>
          <w:lang w:val="ru"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val="ru" w:eastAsia="ru-RU"/>
        </w:rPr>
        <w:t xml:space="preserve">     14.</w:t>
      </w:r>
      <w:r w:rsidR="001F19B5" w:rsidRPr="001F19B5">
        <w:rPr>
          <w:rFonts w:ascii="Times New Roman" w:eastAsia="Times New Roman" w:hAnsi="Times New Roman" w:cs="Times New Roman"/>
          <w:i/>
          <w:iCs/>
          <w:color w:val="000000"/>
          <w:lang w:val="ru" w:eastAsia="ru-RU"/>
        </w:rPr>
        <w:t>Экскурсии</w:t>
      </w:r>
      <w:r w:rsidR="001F19B5" w:rsidRPr="001F19B5">
        <w:rPr>
          <w:rFonts w:ascii="Times New Roman" w:eastAsia="Times New Roman" w:hAnsi="Times New Roman" w:cs="Times New Roman"/>
          <w:color w:val="000000"/>
          <w:lang w:val="ru" w:eastAsia="ru-RU"/>
        </w:rPr>
        <w:t xml:space="preserve"> в природу по югу России. Весна. Сценарии уроков / авт.-сост. Е. И. </w:t>
      </w:r>
      <w:proofErr w:type="spellStart"/>
      <w:r w:rsidR="001F19B5" w:rsidRPr="001F19B5">
        <w:rPr>
          <w:rFonts w:ascii="Times New Roman" w:eastAsia="Times New Roman" w:hAnsi="Times New Roman" w:cs="Times New Roman"/>
          <w:color w:val="000000"/>
          <w:lang w:val="ru" w:eastAsia="ru-RU"/>
        </w:rPr>
        <w:t>Руднян</w:t>
      </w:r>
      <w:r w:rsidR="001F19B5" w:rsidRPr="001F19B5">
        <w:rPr>
          <w:rFonts w:ascii="Times New Roman" w:eastAsia="Times New Roman" w:hAnsi="Times New Roman" w:cs="Times New Roman"/>
          <w:color w:val="000000"/>
          <w:lang w:val="ru" w:eastAsia="ru-RU"/>
        </w:rPr>
        <w:softHyphen/>
        <w:t>ская</w:t>
      </w:r>
      <w:proofErr w:type="spellEnd"/>
      <w:r w:rsidR="001F19B5" w:rsidRPr="001F19B5">
        <w:rPr>
          <w:rFonts w:ascii="Times New Roman" w:eastAsia="Times New Roman" w:hAnsi="Times New Roman" w:cs="Times New Roman"/>
          <w:color w:val="000000"/>
          <w:lang w:val="ru" w:eastAsia="ru-RU"/>
        </w:rPr>
        <w:t xml:space="preserve">, С. А. </w:t>
      </w:r>
      <w:proofErr w:type="spellStart"/>
      <w:r w:rsidR="001F19B5" w:rsidRPr="001F19B5">
        <w:rPr>
          <w:rFonts w:ascii="Times New Roman" w:eastAsia="Times New Roman" w:hAnsi="Times New Roman" w:cs="Times New Roman"/>
          <w:color w:val="000000"/>
          <w:lang w:val="ru" w:eastAsia="ru-RU"/>
        </w:rPr>
        <w:t>Сурагина</w:t>
      </w:r>
      <w:proofErr w:type="spellEnd"/>
      <w:r w:rsidR="001F19B5" w:rsidRPr="001F19B5">
        <w:rPr>
          <w:rFonts w:ascii="Times New Roman" w:eastAsia="Times New Roman" w:hAnsi="Times New Roman" w:cs="Times New Roman"/>
          <w:color w:val="000000"/>
          <w:lang w:val="ru" w:eastAsia="ru-RU"/>
        </w:rPr>
        <w:t>, Л. Б. Черезова. - Волгоград</w:t>
      </w:r>
      <w:proofErr w:type="gramStart"/>
      <w:r w:rsidR="001F19B5" w:rsidRPr="001F19B5">
        <w:rPr>
          <w:rFonts w:ascii="Times New Roman" w:eastAsia="Times New Roman" w:hAnsi="Times New Roman" w:cs="Times New Roman"/>
          <w:color w:val="000000"/>
          <w:lang w:val="ru" w:eastAsia="ru-RU"/>
        </w:rPr>
        <w:t xml:space="preserve"> :</w:t>
      </w:r>
      <w:proofErr w:type="gramEnd"/>
      <w:r w:rsidR="001F19B5" w:rsidRPr="001F19B5">
        <w:rPr>
          <w:rFonts w:ascii="Times New Roman" w:eastAsia="Times New Roman" w:hAnsi="Times New Roman" w:cs="Times New Roman"/>
          <w:color w:val="000000"/>
          <w:lang w:val="ru" w:eastAsia="ru-RU"/>
        </w:rPr>
        <w:t xml:space="preserve"> Учитель, 2005.</w:t>
      </w:r>
    </w:p>
    <w:p w:rsidR="001F19B5" w:rsidRPr="001F19B5" w:rsidRDefault="001F19B5" w:rsidP="001F19B5">
      <w:pPr>
        <w:keepNext/>
        <w:keepLines/>
        <w:spacing w:after="0" w:line="288" w:lineRule="exact"/>
        <w:ind w:left="20" w:firstLine="36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lang w:val="ru" w:eastAsia="ru-RU"/>
        </w:rPr>
      </w:pPr>
      <w:r w:rsidRPr="001F19B5">
        <w:rPr>
          <w:rFonts w:ascii="Times New Roman" w:eastAsia="Times New Roman" w:hAnsi="Times New Roman" w:cs="Times New Roman"/>
          <w:b/>
          <w:bCs/>
          <w:color w:val="000000"/>
          <w:lang w:val="ru" w:eastAsia="ru-RU"/>
        </w:rPr>
        <w:t>2. Интернет-ресурсы.</w:t>
      </w:r>
    </w:p>
    <w:p w:rsidR="001F19B5" w:rsidRPr="001F19B5" w:rsidRDefault="000C7398" w:rsidP="000C7398">
      <w:pPr>
        <w:tabs>
          <w:tab w:val="left" w:pos="697"/>
        </w:tabs>
        <w:spacing w:after="0" w:line="288" w:lineRule="exact"/>
        <w:ind w:right="20"/>
        <w:jc w:val="both"/>
        <w:rPr>
          <w:rFonts w:ascii="Times New Roman" w:eastAsia="Times New Roman" w:hAnsi="Times New Roman" w:cs="Times New Roman"/>
          <w:color w:val="000000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lang w:val="ru" w:eastAsia="ru-RU"/>
        </w:rPr>
        <w:t xml:space="preserve">      1.</w:t>
      </w:r>
      <w:r w:rsidR="001F19B5" w:rsidRPr="001F19B5">
        <w:rPr>
          <w:rFonts w:ascii="Times New Roman" w:eastAsia="Times New Roman" w:hAnsi="Times New Roman" w:cs="Times New Roman"/>
          <w:color w:val="000000"/>
          <w:lang w:val="ru" w:eastAsia="ru-RU"/>
        </w:rPr>
        <w:t>Единая коллекция Цифровых Образовательных Ресурсов. - Режим доступа</w:t>
      </w:r>
      <w:proofErr w:type="gramStart"/>
      <w:r w:rsidR="001F19B5" w:rsidRPr="001F19B5">
        <w:rPr>
          <w:rFonts w:ascii="Times New Roman" w:eastAsia="Times New Roman" w:hAnsi="Times New Roman" w:cs="Times New Roman"/>
          <w:color w:val="000000"/>
          <w:lang w:val="ru" w:eastAsia="ru-RU"/>
        </w:rPr>
        <w:t xml:space="preserve"> :</w:t>
      </w:r>
      <w:proofErr w:type="gramEnd"/>
      <w:r w:rsidR="001F19B5" w:rsidRPr="001F19B5">
        <w:rPr>
          <w:rFonts w:ascii="Times New Roman" w:eastAsia="Times New Roman" w:hAnsi="Times New Roman" w:cs="Times New Roman"/>
          <w:color w:val="000000"/>
          <w:lang w:val="ru" w:eastAsia="ru-RU"/>
        </w:rPr>
        <w:t xml:space="preserve"> </w:t>
      </w:r>
      <w:r w:rsidR="001F19B5" w:rsidRPr="001F19B5">
        <w:rPr>
          <w:rFonts w:ascii="Times New Roman" w:eastAsia="Times New Roman" w:hAnsi="Times New Roman" w:cs="Times New Roman"/>
          <w:color w:val="000000"/>
          <w:lang w:val="en-US" w:eastAsia="ru-RU"/>
        </w:rPr>
        <w:t>http</w:t>
      </w:r>
      <w:r w:rsidR="001F19B5" w:rsidRPr="001F19B5">
        <w:rPr>
          <w:rFonts w:ascii="Times New Roman" w:eastAsia="Times New Roman" w:hAnsi="Times New Roman" w:cs="Times New Roman"/>
          <w:color w:val="000000"/>
          <w:lang w:val="ru" w:eastAsia="ru-RU"/>
        </w:rPr>
        <w:t xml:space="preserve">:// </w:t>
      </w:r>
      <w:proofErr w:type="spellStart"/>
      <w:r w:rsidR="001F19B5" w:rsidRPr="001F19B5">
        <w:rPr>
          <w:rFonts w:ascii="Times New Roman" w:eastAsia="Times New Roman" w:hAnsi="Times New Roman" w:cs="Times New Roman"/>
          <w:color w:val="000000"/>
          <w:lang w:val="en-US" w:eastAsia="ru-RU"/>
        </w:rPr>
        <w:t>schoolcollection</w:t>
      </w:r>
      <w:proofErr w:type="spellEnd"/>
      <w:r w:rsidR="001F19B5" w:rsidRPr="001F19B5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spellStart"/>
      <w:r w:rsidR="001F19B5" w:rsidRPr="001F19B5">
        <w:rPr>
          <w:rFonts w:ascii="Times New Roman" w:eastAsia="Times New Roman" w:hAnsi="Times New Roman" w:cs="Times New Roman"/>
          <w:color w:val="000000"/>
          <w:lang w:val="en-US" w:eastAsia="ru-RU"/>
        </w:rPr>
        <w:t>edu</w:t>
      </w:r>
      <w:proofErr w:type="spellEnd"/>
      <w:r w:rsidR="001F19B5" w:rsidRPr="001F19B5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spellStart"/>
      <w:r w:rsidR="001F19B5" w:rsidRPr="001F19B5">
        <w:rPr>
          <w:rFonts w:ascii="Times New Roman" w:eastAsia="Times New Roman" w:hAnsi="Times New Roman" w:cs="Times New Roman"/>
          <w:color w:val="000000"/>
          <w:lang w:val="en-US" w:eastAsia="ru-RU"/>
        </w:rPr>
        <w:t>ru</w:t>
      </w:r>
      <w:proofErr w:type="spellEnd"/>
    </w:p>
    <w:p w:rsidR="001F19B5" w:rsidRPr="001F19B5" w:rsidRDefault="000C7398" w:rsidP="000C7398">
      <w:pPr>
        <w:tabs>
          <w:tab w:val="left" w:pos="658"/>
        </w:tabs>
        <w:spacing w:after="0" w:line="288" w:lineRule="exact"/>
        <w:ind w:right="20"/>
        <w:jc w:val="both"/>
        <w:rPr>
          <w:rFonts w:ascii="Times New Roman" w:eastAsia="Times New Roman" w:hAnsi="Times New Roman" w:cs="Times New Roman"/>
          <w:color w:val="000000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lang w:val="ru" w:eastAsia="ru-RU"/>
        </w:rPr>
        <w:t xml:space="preserve">      2..</w:t>
      </w:r>
      <w:r w:rsidR="001F19B5" w:rsidRPr="001F19B5">
        <w:rPr>
          <w:rFonts w:ascii="Times New Roman" w:eastAsia="Times New Roman" w:hAnsi="Times New Roman" w:cs="Times New Roman"/>
          <w:color w:val="000000"/>
          <w:lang w:val="ru" w:eastAsia="ru-RU"/>
        </w:rPr>
        <w:t>КМ-Школа (образовательная среда для комплексной информатизации школы). - Режим доступа</w:t>
      </w:r>
      <w:proofErr w:type="gramStart"/>
      <w:r w:rsidR="001F19B5" w:rsidRPr="001F19B5">
        <w:rPr>
          <w:rFonts w:ascii="Times New Roman" w:eastAsia="Times New Roman" w:hAnsi="Times New Roman" w:cs="Times New Roman"/>
          <w:color w:val="000000"/>
          <w:lang w:val="ru" w:eastAsia="ru-RU"/>
        </w:rPr>
        <w:t xml:space="preserve"> :</w:t>
      </w:r>
      <w:proofErr w:type="gramEnd"/>
      <w:r w:rsidR="001F19B5" w:rsidRPr="001F19B5">
        <w:rPr>
          <w:rFonts w:ascii="Times New Roman" w:eastAsia="Times New Roman" w:hAnsi="Times New Roman" w:cs="Times New Roman"/>
          <w:color w:val="000000"/>
          <w:lang w:val="ru" w:eastAsia="ru-RU"/>
        </w:rPr>
        <w:t xml:space="preserve"> </w:t>
      </w:r>
      <w:hyperlink r:id="rId9" w:history="1">
        <w:r w:rsidR="001F19B5" w:rsidRPr="001F19B5">
          <w:rPr>
            <w:rFonts w:ascii="Times New Roman" w:eastAsia="Times New Roman" w:hAnsi="Times New Roman" w:cs="Times New Roman"/>
            <w:color w:val="0066CC"/>
            <w:u w:val="single"/>
            <w:lang w:val="en-US" w:eastAsia="ru-RU"/>
          </w:rPr>
          <w:t>http</w:t>
        </w:r>
        <w:r w:rsidR="001F19B5" w:rsidRPr="001F19B5">
          <w:rPr>
            <w:rFonts w:ascii="Times New Roman" w:eastAsia="Times New Roman" w:hAnsi="Times New Roman" w:cs="Times New Roman"/>
            <w:color w:val="0066CC"/>
            <w:u w:val="single"/>
            <w:lang w:eastAsia="ru-RU"/>
          </w:rPr>
          <w:t>://</w:t>
        </w:r>
        <w:r w:rsidR="001F19B5" w:rsidRPr="001F19B5">
          <w:rPr>
            <w:rFonts w:ascii="Times New Roman" w:eastAsia="Times New Roman" w:hAnsi="Times New Roman" w:cs="Times New Roman"/>
            <w:color w:val="0066CC"/>
            <w:u w:val="single"/>
            <w:lang w:val="en-US" w:eastAsia="ru-RU"/>
          </w:rPr>
          <w:t>www</w:t>
        </w:r>
        <w:r w:rsidR="001F19B5" w:rsidRPr="001F19B5">
          <w:rPr>
            <w:rFonts w:ascii="Times New Roman" w:eastAsia="Times New Roman" w:hAnsi="Times New Roman" w:cs="Times New Roman"/>
            <w:color w:val="0066CC"/>
            <w:u w:val="single"/>
            <w:lang w:eastAsia="ru-RU"/>
          </w:rPr>
          <w:t>.</w:t>
        </w:r>
        <w:r w:rsidR="001F19B5" w:rsidRPr="001F19B5">
          <w:rPr>
            <w:rFonts w:ascii="Times New Roman" w:eastAsia="Times New Roman" w:hAnsi="Times New Roman" w:cs="Times New Roman"/>
            <w:color w:val="0066CC"/>
            <w:u w:val="single"/>
            <w:lang w:val="en-US" w:eastAsia="ru-RU"/>
          </w:rPr>
          <w:t>km</w:t>
        </w:r>
        <w:r w:rsidR="001F19B5" w:rsidRPr="001F19B5">
          <w:rPr>
            <w:rFonts w:ascii="Times New Roman" w:eastAsia="Times New Roman" w:hAnsi="Times New Roman" w:cs="Times New Roman"/>
            <w:color w:val="0066CC"/>
            <w:u w:val="single"/>
            <w:lang w:eastAsia="ru-RU"/>
          </w:rPr>
          <w:t>-</w:t>
        </w:r>
        <w:r w:rsidR="001F19B5" w:rsidRPr="001F19B5">
          <w:rPr>
            <w:rFonts w:ascii="Times New Roman" w:eastAsia="Times New Roman" w:hAnsi="Times New Roman" w:cs="Times New Roman"/>
            <w:color w:val="0066CC"/>
            <w:u w:val="single"/>
            <w:lang w:val="en-US" w:eastAsia="ru-RU"/>
          </w:rPr>
          <w:t>school</w:t>
        </w:r>
        <w:r w:rsidR="001F19B5" w:rsidRPr="001F19B5">
          <w:rPr>
            <w:rFonts w:ascii="Times New Roman" w:eastAsia="Times New Roman" w:hAnsi="Times New Roman" w:cs="Times New Roman"/>
            <w:color w:val="0066CC"/>
            <w:u w:val="single"/>
            <w:lang w:eastAsia="ru-RU"/>
          </w:rPr>
          <w:t>.</w:t>
        </w:r>
        <w:proofErr w:type="spellStart"/>
        <w:r w:rsidR="001F19B5" w:rsidRPr="001F19B5">
          <w:rPr>
            <w:rFonts w:ascii="Times New Roman" w:eastAsia="Times New Roman" w:hAnsi="Times New Roman" w:cs="Times New Roman"/>
            <w:color w:val="0066CC"/>
            <w:u w:val="single"/>
            <w:lang w:val="en-US" w:eastAsia="ru-RU"/>
          </w:rPr>
          <w:t>ru</w:t>
        </w:r>
        <w:proofErr w:type="spellEnd"/>
      </w:hyperlink>
    </w:p>
    <w:p w:rsidR="001F19B5" w:rsidRPr="001F19B5" w:rsidRDefault="000C7398" w:rsidP="000C7398">
      <w:pPr>
        <w:tabs>
          <w:tab w:val="left" w:pos="615"/>
        </w:tabs>
        <w:spacing w:after="0" w:line="288" w:lineRule="exact"/>
        <w:jc w:val="both"/>
        <w:rPr>
          <w:rFonts w:ascii="Times New Roman" w:eastAsia="Times New Roman" w:hAnsi="Times New Roman" w:cs="Times New Roman"/>
          <w:color w:val="000000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lang w:val="ru" w:eastAsia="ru-RU"/>
        </w:rPr>
        <w:t xml:space="preserve">      3.</w:t>
      </w:r>
      <w:r w:rsidR="001F19B5" w:rsidRPr="001F19B5">
        <w:rPr>
          <w:rFonts w:ascii="Times New Roman" w:eastAsia="Times New Roman" w:hAnsi="Times New Roman" w:cs="Times New Roman"/>
          <w:color w:val="000000"/>
          <w:lang w:val="ru" w:eastAsia="ru-RU"/>
        </w:rPr>
        <w:t>Презентация уроков «Начальная школа». - Режим доступа</w:t>
      </w:r>
      <w:proofErr w:type="gramStart"/>
      <w:r w:rsidR="001F19B5" w:rsidRPr="001F19B5">
        <w:rPr>
          <w:rFonts w:ascii="Times New Roman" w:eastAsia="Times New Roman" w:hAnsi="Times New Roman" w:cs="Times New Roman"/>
          <w:color w:val="000000"/>
          <w:lang w:val="ru" w:eastAsia="ru-RU"/>
        </w:rPr>
        <w:t xml:space="preserve"> :</w:t>
      </w:r>
      <w:proofErr w:type="gramEnd"/>
      <w:r w:rsidR="001F19B5" w:rsidRPr="001F19B5">
        <w:rPr>
          <w:rFonts w:ascii="Times New Roman" w:eastAsia="Times New Roman" w:hAnsi="Times New Roman" w:cs="Times New Roman"/>
          <w:color w:val="000000"/>
          <w:lang w:val="ru" w:eastAsia="ru-RU"/>
        </w:rPr>
        <w:t xml:space="preserve"> </w:t>
      </w:r>
      <w:hyperlink r:id="rId10" w:history="1">
        <w:r w:rsidR="001F19B5" w:rsidRPr="001F19B5">
          <w:rPr>
            <w:rFonts w:ascii="Times New Roman" w:eastAsia="Times New Roman" w:hAnsi="Times New Roman" w:cs="Times New Roman"/>
            <w:color w:val="0066CC"/>
            <w:u w:val="single"/>
            <w:lang w:val="en-US" w:eastAsia="ru-RU"/>
          </w:rPr>
          <w:t>http</w:t>
        </w:r>
        <w:r w:rsidR="001F19B5" w:rsidRPr="001F19B5">
          <w:rPr>
            <w:rFonts w:ascii="Times New Roman" w:eastAsia="Times New Roman" w:hAnsi="Times New Roman" w:cs="Times New Roman"/>
            <w:color w:val="0066CC"/>
            <w:u w:val="single"/>
            <w:lang w:eastAsia="ru-RU"/>
          </w:rPr>
          <w:t>://</w:t>
        </w:r>
        <w:proofErr w:type="spellStart"/>
        <w:r w:rsidR="001F19B5" w:rsidRPr="001F19B5">
          <w:rPr>
            <w:rFonts w:ascii="Times New Roman" w:eastAsia="Times New Roman" w:hAnsi="Times New Roman" w:cs="Times New Roman"/>
            <w:color w:val="0066CC"/>
            <w:u w:val="single"/>
            <w:lang w:val="en-US" w:eastAsia="ru-RU"/>
          </w:rPr>
          <w:t>nachalka</w:t>
        </w:r>
        <w:proofErr w:type="spellEnd"/>
        <w:r w:rsidR="001F19B5" w:rsidRPr="001F19B5">
          <w:rPr>
            <w:rFonts w:ascii="Times New Roman" w:eastAsia="Times New Roman" w:hAnsi="Times New Roman" w:cs="Times New Roman"/>
            <w:color w:val="0066CC"/>
            <w:u w:val="single"/>
            <w:lang w:eastAsia="ru-RU"/>
          </w:rPr>
          <w:t>/</w:t>
        </w:r>
        <w:r w:rsidR="001F19B5" w:rsidRPr="001F19B5">
          <w:rPr>
            <w:rFonts w:ascii="Times New Roman" w:eastAsia="Times New Roman" w:hAnsi="Times New Roman" w:cs="Times New Roman"/>
            <w:color w:val="0066CC"/>
            <w:u w:val="single"/>
            <w:lang w:val="en-US" w:eastAsia="ru-RU"/>
          </w:rPr>
          <w:t>info</w:t>
        </w:r>
        <w:r w:rsidR="001F19B5" w:rsidRPr="001F19B5">
          <w:rPr>
            <w:rFonts w:ascii="Times New Roman" w:eastAsia="Times New Roman" w:hAnsi="Times New Roman" w:cs="Times New Roman"/>
            <w:color w:val="0066CC"/>
            <w:u w:val="single"/>
            <w:lang w:eastAsia="ru-RU"/>
          </w:rPr>
          <w:t>/</w:t>
        </w:r>
        <w:r w:rsidR="001F19B5" w:rsidRPr="001F19B5">
          <w:rPr>
            <w:rFonts w:ascii="Times New Roman" w:eastAsia="Times New Roman" w:hAnsi="Times New Roman" w:cs="Times New Roman"/>
            <w:color w:val="0066CC"/>
            <w:u w:val="single"/>
            <w:lang w:val="en-US" w:eastAsia="ru-RU"/>
          </w:rPr>
          <w:t>about</w:t>
        </w:r>
        <w:r w:rsidR="001F19B5" w:rsidRPr="001F19B5">
          <w:rPr>
            <w:rFonts w:ascii="Times New Roman" w:eastAsia="Times New Roman" w:hAnsi="Times New Roman" w:cs="Times New Roman"/>
            <w:color w:val="0066CC"/>
            <w:u w:val="single"/>
            <w:lang w:eastAsia="ru-RU"/>
          </w:rPr>
          <w:t>/193</w:t>
        </w:r>
      </w:hyperlink>
    </w:p>
    <w:p w:rsidR="001F19B5" w:rsidRPr="001F19B5" w:rsidRDefault="000C7398" w:rsidP="000C7398">
      <w:pPr>
        <w:tabs>
          <w:tab w:val="left" w:pos="634"/>
        </w:tabs>
        <w:spacing w:after="0" w:line="288" w:lineRule="exact"/>
        <w:ind w:right="20"/>
        <w:jc w:val="both"/>
        <w:rPr>
          <w:rFonts w:ascii="Times New Roman" w:eastAsia="Times New Roman" w:hAnsi="Times New Roman" w:cs="Times New Roman"/>
          <w:color w:val="000000"/>
          <w:lang w:val="ru" w:eastAsia="ru-RU"/>
        </w:rPr>
      </w:pPr>
      <w:r>
        <w:rPr>
          <w:rFonts w:ascii="Trebuchet MS" w:eastAsia="Trebuchet MS" w:hAnsi="Trebuchet MS" w:cs="Trebuchet MS"/>
          <w:i/>
          <w:iCs/>
          <w:color w:val="000000"/>
          <w:sz w:val="20"/>
          <w:szCs w:val="20"/>
          <w:lang w:val="ru" w:eastAsia="ru-RU"/>
        </w:rPr>
        <w:t xml:space="preserve">     4.</w:t>
      </w:r>
      <w:r w:rsidR="001F19B5" w:rsidRPr="001F19B5">
        <w:rPr>
          <w:rFonts w:ascii="Trebuchet MS" w:eastAsia="Trebuchet MS" w:hAnsi="Trebuchet MS" w:cs="Trebuchet MS"/>
          <w:i/>
          <w:iCs/>
          <w:color w:val="000000"/>
          <w:sz w:val="20"/>
          <w:szCs w:val="20"/>
          <w:lang w:val="ru" w:eastAsia="ru-RU"/>
        </w:rPr>
        <w:t>Я</w:t>
      </w:r>
      <w:r w:rsidR="001F19B5" w:rsidRPr="001F19B5">
        <w:rPr>
          <w:rFonts w:ascii="Times New Roman" w:eastAsia="Times New Roman" w:hAnsi="Times New Roman" w:cs="Times New Roman"/>
          <w:color w:val="000000"/>
          <w:lang w:val="ru" w:eastAsia="ru-RU"/>
        </w:rPr>
        <w:t xml:space="preserve"> иду на урок начальной школы (материалы к уроку). - Режим доступа</w:t>
      </w:r>
      <w:proofErr w:type="gramStart"/>
      <w:r w:rsidR="001F19B5" w:rsidRPr="001F19B5">
        <w:rPr>
          <w:rFonts w:ascii="Times New Roman" w:eastAsia="Times New Roman" w:hAnsi="Times New Roman" w:cs="Times New Roman"/>
          <w:color w:val="000000"/>
          <w:lang w:val="ru" w:eastAsia="ru-RU"/>
        </w:rPr>
        <w:t xml:space="preserve"> :</w:t>
      </w:r>
      <w:proofErr w:type="gramEnd"/>
      <w:r w:rsidR="001F19B5" w:rsidRPr="001F19B5">
        <w:rPr>
          <w:rFonts w:ascii="Times New Roman" w:eastAsia="Times New Roman" w:hAnsi="Times New Roman" w:cs="Times New Roman"/>
          <w:color w:val="000000"/>
          <w:lang w:val="ru" w:eastAsia="ru-RU"/>
        </w:rPr>
        <w:t xml:space="preserve"> </w:t>
      </w:r>
      <w:hyperlink r:id="rId11" w:history="1">
        <w:r w:rsidR="001F19B5" w:rsidRPr="001F19B5">
          <w:rPr>
            <w:rFonts w:ascii="Times New Roman" w:eastAsia="Times New Roman" w:hAnsi="Times New Roman" w:cs="Times New Roman"/>
            <w:color w:val="0066CC"/>
            <w:u w:val="single"/>
            <w:lang w:val="en-US" w:eastAsia="ru-RU"/>
          </w:rPr>
          <w:t>http</w:t>
        </w:r>
        <w:r w:rsidR="001F19B5" w:rsidRPr="001F19B5">
          <w:rPr>
            <w:rFonts w:ascii="Times New Roman" w:eastAsia="Times New Roman" w:hAnsi="Times New Roman" w:cs="Times New Roman"/>
            <w:color w:val="0066CC"/>
            <w:u w:val="single"/>
            <w:lang w:eastAsia="ru-RU"/>
          </w:rPr>
          <w:t>://</w:t>
        </w:r>
        <w:proofErr w:type="spellStart"/>
        <w:r w:rsidR="001F19B5" w:rsidRPr="001F19B5">
          <w:rPr>
            <w:rFonts w:ascii="Times New Roman" w:eastAsia="Times New Roman" w:hAnsi="Times New Roman" w:cs="Times New Roman"/>
            <w:color w:val="0066CC"/>
            <w:u w:val="single"/>
            <w:lang w:val="en-US" w:eastAsia="ru-RU"/>
          </w:rPr>
          <w:t>nsc</w:t>
        </w:r>
        <w:proofErr w:type="spellEnd"/>
      </w:hyperlink>
      <w:r w:rsidR="001F19B5" w:rsidRPr="001F19B5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1F19B5" w:rsidRPr="001F19B5">
        <w:rPr>
          <w:rFonts w:ascii="Times New Roman" w:eastAsia="Times New Roman" w:hAnsi="Times New Roman" w:cs="Times New Roman"/>
          <w:color w:val="000000"/>
          <w:lang w:val="ru" w:eastAsia="ru-RU"/>
        </w:rPr>
        <w:t xml:space="preserve">1 </w:t>
      </w:r>
      <w:proofErr w:type="spellStart"/>
      <w:r w:rsidR="001F19B5" w:rsidRPr="001F19B5">
        <w:rPr>
          <w:rFonts w:ascii="Times New Roman" w:eastAsia="Times New Roman" w:hAnsi="Times New Roman" w:cs="Times New Roman"/>
          <w:color w:val="000000"/>
          <w:lang w:val="en-US" w:eastAsia="ru-RU"/>
        </w:rPr>
        <w:t>september</w:t>
      </w:r>
      <w:proofErr w:type="spellEnd"/>
      <w:r w:rsidR="001F19B5" w:rsidRPr="001F19B5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spellStart"/>
      <w:r w:rsidR="001F19B5" w:rsidRPr="001F19B5">
        <w:rPr>
          <w:rFonts w:ascii="Times New Roman" w:eastAsia="Times New Roman" w:hAnsi="Times New Roman" w:cs="Times New Roman"/>
          <w:color w:val="000000"/>
          <w:lang w:val="en-US" w:eastAsia="ru-RU"/>
        </w:rPr>
        <w:t>ru</w:t>
      </w:r>
      <w:proofErr w:type="spellEnd"/>
      <w:r w:rsidR="001F19B5" w:rsidRPr="001F19B5">
        <w:rPr>
          <w:rFonts w:ascii="Times New Roman" w:eastAsia="Times New Roman" w:hAnsi="Times New Roman" w:cs="Times New Roman"/>
          <w:color w:val="000000"/>
          <w:lang w:eastAsia="ru-RU"/>
        </w:rPr>
        <w:t>/</w:t>
      </w:r>
      <w:proofErr w:type="spellStart"/>
      <w:r w:rsidR="001F19B5" w:rsidRPr="001F19B5">
        <w:rPr>
          <w:rFonts w:ascii="Times New Roman" w:eastAsia="Times New Roman" w:hAnsi="Times New Roman" w:cs="Times New Roman"/>
          <w:color w:val="000000"/>
          <w:lang w:val="en-US" w:eastAsia="ru-RU"/>
        </w:rPr>
        <w:t>urok</w:t>
      </w:r>
      <w:proofErr w:type="spellEnd"/>
    </w:p>
    <w:p w:rsidR="001F19B5" w:rsidRPr="001F19B5" w:rsidRDefault="000C7398" w:rsidP="000C7398">
      <w:pPr>
        <w:tabs>
          <w:tab w:val="left" w:pos="606"/>
        </w:tabs>
        <w:spacing w:after="0" w:line="288" w:lineRule="exact"/>
        <w:jc w:val="both"/>
        <w:rPr>
          <w:rFonts w:ascii="Times New Roman" w:eastAsia="Times New Roman" w:hAnsi="Times New Roman" w:cs="Times New Roman"/>
          <w:color w:val="000000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lang w:val="ru" w:eastAsia="ru-RU"/>
        </w:rPr>
        <w:t xml:space="preserve">     5.</w:t>
      </w:r>
      <w:r w:rsidR="001F19B5" w:rsidRPr="001F19B5">
        <w:rPr>
          <w:rFonts w:ascii="Times New Roman" w:eastAsia="Times New Roman" w:hAnsi="Times New Roman" w:cs="Times New Roman"/>
          <w:color w:val="000000"/>
          <w:lang w:val="ru" w:eastAsia="ru-RU"/>
        </w:rPr>
        <w:t>Презентации уроков «Начальная школа». - Режим доступа</w:t>
      </w:r>
      <w:proofErr w:type="gramStart"/>
      <w:r w:rsidR="001F19B5" w:rsidRPr="001F19B5">
        <w:rPr>
          <w:rFonts w:ascii="Times New Roman" w:eastAsia="Times New Roman" w:hAnsi="Times New Roman" w:cs="Times New Roman"/>
          <w:color w:val="000000"/>
          <w:lang w:val="ru" w:eastAsia="ru-RU"/>
        </w:rPr>
        <w:t xml:space="preserve"> :</w:t>
      </w:r>
      <w:proofErr w:type="gramEnd"/>
      <w:r w:rsidR="001F19B5" w:rsidRPr="001F19B5">
        <w:rPr>
          <w:rFonts w:ascii="Times New Roman" w:eastAsia="Times New Roman" w:hAnsi="Times New Roman" w:cs="Times New Roman"/>
          <w:color w:val="000000"/>
          <w:lang w:val="ru" w:eastAsia="ru-RU"/>
        </w:rPr>
        <w:t xml:space="preserve"> </w:t>
      </w:r>
      <w:hyperlink r:id="rId12" w:history="1">
        <w:r w:rsidR="001F19B5" w:rsidRPr="001F19B5">
          <w:rPr>
            <w:rFonts w:ascii="Times New Roman" w:eastAsia="Times New Roman" w:hAnsi="Times New Roman" w:cs="Times New Roman"/>
            <w:color w:val="0066CC"/>
            <w:u w:val="single"/>
            <w:lang w:val="en-US" w:eastAsia="ru-RU"/>
          </w:rPr>
          <w:t>http</w:t>
        </w:r>
        <w:r w:rsidR="001F19B5" w:rsidRPr="001F19B5">
          <w:rPr>
            <w:rFonts w:ascii="Times New Roman" w:eastAsia="Times New Roman" w:hAnsi="Times New Roman" w:cs="Times New Roman"/>
            <w:color w:val="0066CC"/>
            <w:u w:val="single"/>
            <w:lang w:eastAsia="ru-RU"/>
          </w:rPr>
          <w:t>://</w:t>
        </w:r>
        <w:proofErr w:type="spellStart"/>
        <w:r w:rsidR="001F19B5" w:rsidRPr="001F19B5">
          <w:rPr>
            <w:rFonts w:ascii="Times New Roman" w:eastAsia="Times New Roman" w:hAnsi="Times New Roman" w:cs="Times New Roman"/>
            <w:color w:val="0066CC"/>
            <w:u w:val="single"/>
            <w:lang w:val="en-US" w:eastAsia="ru-RU"/>
          </w:rPr>
          <w:t>nachalka</w:t>
        </w:r>
        <w:proofErr w:type="spellEnd"/>
        <w:r w:rsidR="001F19B5" w:rsidRPr="001F19B5">
          <w:rPr>
            <w:rFonts w:ascii="Times New Roman" w:eastAsia="Times New Roman" w:hAnsi="Times New Roman" w:cs="Times New Roman"/>
            <w:color w:val="0066CC"/>
            <w:u w:val="single"/>
            <w:lang w:eastAsia="ru-RU"/>
          </w:rPr>
          <w:t>.</w:t>
        </w:r>
        <w:r w:rsidR="001F19B5" w:rsidRPr="001F19B5">
          <w:rPr>
            <w:rFonts w:ascii="Times New Roman" w:eastAsia="Times New Roman" w:hAnsi="Times New Roman" w:cs="Times New Roman"/>
            <w:color w:val="0066CC"/>
            <w:u w:val="single"/>
            <w:lang w:val="en-US" w:eastAsia="ru-RU"/>
          </w:rPr>
          <w:t>info</w:t>
        </w:r>
        <w:r w:rsidR="001F19B5" w:rsidRPr="001F19B5">
          <w:rPr>
            <w:rFonts w:ascii="Times New Roman" w:eastAsia="Times New Roman" w:hAnsi="Times New Roman" w:cs="Times New Roman"/>
            <w:color w:val="0066CC"/>
            <w:u w:val="single"/>
            <w:lang w:eastAsia="ru-RU"/>
          </w:rPr>
          <w:t>/</w:t>
        </w:r>
        <w:r w:rsidR="001F19B5" w:rsidRPr="001F19B5">
          <w:rPr>
            <w:rFonts w:ascii="Times New Roman" w:eastAsia="Times New Roman" w:hAnsi="Times New Roman" w:cs="Times New Roman"/>
            <w:color w:val="0066CC"/>
            <w:u w:val="single"/>
            <w:lang w:val="en-US" w:eastAsia="ru-RU"/>
          </w:rPr>
          <w:t>about</w:t>
        </w:r>
        <w:r w:rsidR="001F19B5" w:rsidRPr="001F19B5">
          <w:rPr>
            <w:rFonts w:ascii="Times New Roman" w:eastAsia="Times New Roman" w:hAnsi="Times New Roman" w:cs="Times New Roman"/>
            <w:color w:val="0066CC"/>
            <w:u w:val="single"/>
            <w:lang w:eastAsia="ru-RU"/>
          </w:rPr>
          <w:t>/193</w:t>
        </w:r>
      </w:hyperlink>
    </w:p>
    <w:p w:rsidR="001F19B5" w:rsidRPr="001F19B5" w:rsidRDefault="001F19B5" w:rsidP="001F19B5">
      <w:pPr>
        <w:keepNext/>
        <w:keepLines/>
        <w:spacing w:after="0" w:line="288" w:lineRule="exact"/>
        <w:ind w:left="20" w:firstLine="36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lang w:val="ru" w:eastAsia="ru-RU"/>
        </w:rPr>
      </w:pPr>
      <w:bookmarkStart w:id="2" w:name="bookmark1"/>
      <w:r w:rsidRPr="001F19B5">
        <w:rPr>
          <w:rFonts w:ascii="Times New Roman" w:eastAsia="Times New Roman" w:hAnsi="Times New Roman" w:cs="Times New Roman"/>
          <w:b/>
          <w:bCs/>
          <w:color w:val="000000"/>
          <w:lang w:val="ru" w:eastAsia="ru-RU"/>
        </w:rPr>
        <w:t>3. Наглядные пособия.</w:t>
      </w:r>
      <w:bookmarkEnd w:id="2"/>
    </w:p>
    <w:p w:rsidR="001F19B5" w:rsidRPr="001F19B5" w:rsidRDefault="000C7398" w:rsidP="000C7398">
      <w:pPr>
        <w:tabs>
          <w:tab w:val="left" w:pos="582"/>
        </w:tabs>
        <w:spacing w:after="0" w:line="288" w:lineRule="exact"/>
        <w:jc w:val="both"/>
        <w:rPr>
          <w:rFonts w:ascii="Times New Roman" w:eastAsia="Times New Roman" w:hAnsi="Times New Roman" w:cs="Times New Roman"/>
          <w:color w:val="000000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lang w:val="ru" w:eastAsia="ru-RU"/>
        </w:rPr>
        <w:t xml:space="preserve">     1.</w:t>
      </w:r>
      <w:r w:rsidR="001F19B5" w:rsidRPr="001F19B5">
        <w:rPr>
          <w:rFonts w:ascii="Times New Roman" w:eastAsia="Times New Roman" w:hAnsi="Times New Roman" w:cs="Times New Roman"/>
          <w:color w:val="000000"/>
          <w:lang w:val="ru" w:eastAsia="ru-RU"/>
        </w:rPr>
        <w:t>Таблицы. Растения и животный мир.</w:t>
      </w:r>
    </w:p>
    <w:p w:rsidR="001F19B5" w:rsidRPr="001F19B5" w:rsidRDefault="000C7398" w:rsidP="000C7398">
      <w:pPr>
        <w:tabs>
          <w:tab w:val="left" w:pos="610"/>
        </w:tabs>
        <w:spacing w:after="0" w:line="288" w:lineRule="exact"/>
        <w:jc w:val="both"/>
        <w:rPr>
          <w:rFonts w:ascii="Times New Roman" w:eastAsia="Times New Roman" w:hAnsi="Times New Roman" w:cs="Times New Roman"/>
          <w:color w:val="000000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lang w:val="ru" w:eastAsia="ru-RU"/>
        </w:rPr>
        <w:t xml:space="preserve">     2.</w:t>
      </w:r>
      <w:r w:rsidR="001F19B5" w:rsidRPr="001F19B5">
        <w:rPr>
          <w:rFonts w:ascii="Times New Roman" w:eastAsia="Times New Roman" w:hAnsi="Times New Roman" w:cs="Times New Roman"/>
          <w:color w:val="000000"/>
          <w:lang w:val="ru" w:eastAsia="ru-RU"/>
        </w:rPr>
        <w:t>Географические карты. Физическая карта.</w:t>
      </w:r>
    </w:p>
    <w:p w:rsidR="001F19B5" w:rsidRPr="001F19B5" w:rsidRDefault="000C7398" w:rsidP="000C7398">
      <w:pPr>
        <w:tabs>
          <w:tab w:val="left" w:pos="610"/>
        </w:tabs>
        <w:spacing w:after="0" w:line="288" w:lineRule="exact"/>
        <w:jc w:val="both"/>
        <w:rPr>
          <w:rFonts w:ascii="Times New Roman" w:eastAsia="Times New Roman" w:hAnsi="Times New Roman" w:cs="Times New Roman"/>
          <w:color w:val="000000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lang w:val="ru" w:eastAsia="ru-RU"/>
        </w:rPr>
        <w:t xml:space="preserve">     3.</w:t>
      </w:r>
      <w:r w:rsidR="001F19B5" w:rsidRPr="001F19B5">
        <w:rPr>
          <w:rFonts w:ascii="Times New Roman" w:eastAsia="Times New Roman" w:hAnsi="Times New Roman" w:cs="Times New Roman"/>
          <w:color w:val="000000"/>
          <w:lang w:val="ru" w:eastAsia="ru-RU"/>
        </w:rPr>
        <w:t>Глобус.</w:t>
      </w:r>
    </w:p>
    <w:p w:rsidR="001F19B5" w:rsidRPr="001F19B5" w:rsidRDefault="000C7398" w:rsidP="000C7398">
      <w:pPr>
        <w:tabs>
          <w:tab w:val="left" w:pos="620"/>
        </w:tabs>
        <w:spacing w:after="0" w:line="288" w:lineRule="exact"/>
        <w:jc w:val="both"/>
        <w:rPr>
          <w:rFonts w:ascii="Times New Roman" w:eastAsia="Times New Roman" w:hAnsi="Times New Roman" w:cs="Times New Roman"/>
          <w:color w:val="000000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lang w:val="ru" w:eastAsia="ru-RU"/>
        </w:rPr>
        <w:t xml:space="preserve">     4.</w:t>
      </w:r>
      <w:r w:rsidR="001F19B5" w:rsidRPr="001F19B5">
        <w:rPr>
          <w:rFonts w:ascii="Times New Roman" w:eastAsia="Times New Roman" w:hAnsi="Times New Roman" w:cs="Times New Roman"/>
          <w:color w:val="000000"/>
          <w:lang w:val="ru" w:eastAsia="ru-RU"/>
        </w:rPr>
        <w:t>Иллюстрации с изображением растений, животных.</w:t>
      </w:r>
    </w:p>
    <w:p w:rsidR="001F19B5" w:rsidRPr="001F19B5" w:rsidRDefault="001F19B5" w:rsidP="000C7398">
      <w:pPr>
        <w:keepNext/>
        <w:keepLines/>
        <w:numPr>
          <w:ilvl w:val="3"/>
          <w:numId w:val="3"/>
        </w:numPr>
        <w:tabs>
          <w:tab w:val="left" w:pos="620"/>
        </w:tabs>
        <w:spacing w:after="63" w:line="220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lang w:val="ru" w:eastAsia="ru-RU"/>
        </w:rPr>
      </w:pPr>
      <w:bookmarkStart w:id="3" w:name="bookmark2"/>
      <w:r w:rsidRPr="001F19B5">
        <w:rPr>
          <w:rFonts w:ascii="Times New Roman" w:eastAsia="Times New Roman" w:hAnsi="Times New Roman" w:cs="Times New Roman"/>
          <w:b/>
          <w:bCs/>
          <w:color w:val="000000"/>
          <w:lang w:val="ru" w:eastAsia="ru-RU"/>
        </w:rPr>
        <w:t>Информационно-коммуникативные средства.</w:t>
      </w:r>
      <w:bookmarkEnd w:id="3"/>
    </w:p>
    <w:p w:rsidR="001F19B5" w:rsidRPr="001F19B5" w:rsidRDefault="001F19B5" w:rsidP="001F19B5">
      <w:pPr>
        <w:spacing w:after="9" w:line="220" w:lineRule="exact"/>
        <w:ind w:left="20" w:firstLine="360"/>
        <w:jc w:val="both"/>
        <w:rPr>
          <w:rFonts w:ascii="Times New Roman" w:eastAsia="Times New Roman" w:hAnsi="Times New Roman" w:cs="Times New Roman"/>
          <w:color w:val="000000"/>
          <w:lang w:val="ru" w:eastAsia="ru-RU"/>
        </w:rPr>
      </w:pPr>
      <w:r w:rsidRPr="001F19B5">
        <w:rPr>
          <w:rFonts w:ascii="Times New Roman" w:eastAsia="Times New Roman" w:hAnsi="Times New Roman" w:cs="Times New Roman"/>
          <w:color w:val="000000"/>
          <w:lang w:val="ru" w:eastAsia="ru-RU"/>
        </w:rPr>
        <w:t xml:space="preserve">Видеофильм «Береги природу» </w:t>
      </w:r>
      <w:r w:rsidRPr="001F19B5">
        <w:rPr>
          <w:rFonts w:ascii="Times New Roman" w:eastAsia="Times New Roman" w:hAnsi="Times New Roman" w:cs="Times New Roman"/>
          <w:color w:val="000000"/>
          <w:lang w:val="en-US" w:eastAsia="ru-RU"/>
        </w:rPr>
        <w:t>(DVD).</w:t>
      </w:r>
    </w:p>
    <w:p w:rsidR="001F19B5" w:rsidRPr="001F19B5" w:rsidRDefault="001F19B5" w:rsidP="000C7398">
      <w:pPr>
        <w:keepNext/>
        <w:keepLines/>
        <w:numPr>
          <w:ilvl w:val="3"/>
          <w:numId w:val="3"/>
        </w:numPr>
        <w:tabs>
          <w:tab w:val="left" w:pos="606"/>
        </w:tabs>
        <w:spacing w:after="0" w:line="288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lang w:val="ru" w:eastAsia="ru-RU"/>
        </w:rPr>
      </w:pPr>
      <w:bookmarkStart w:id="4" w:name="bookmark3"/>
      <w:r w:rsidRPr="001F19B5">
        <w:rPr>
          <w:rFonts w:ascii="Times New Roman" w:eastAsia="Times New Roman" w:hAnsi="Times New Roman" w:cs="Times New Roman"/>
          <w:b/>
          <w:bCs/>
          <w:color w:val="000000"/>
          <w:lang w:val="ru" w:eastAsia="ru-RU"/>
        </w:rPr>
        <w:t>Технические средства обучения.</w:t>
      </w:r>
      <w:bookmarkEnd w:id="4"/>
    </w:p>
    <w:p w:rsidR="001F19B5" w:rsidRPr="001F19B5" w:rsidRDefault="001F19B5" w:rsidP="000C7398">
      <w:pPr>
        <w:numPr>
          <w:ilvl w:val="4"/>
          <w:numId w:val="3"/>
        </w:numPr>
        <w:tabs>
          <w:tab w:val="left" w:pos="582"/>
        </w:tabs>
        <w:spacing w:after="0" w:line="288" w:lineRule="exact"/>
        <w:jc w:val="both"/>
        <w:rPr>
          <w:rFonts w:ascii="Times New Roman" w:eastAsia="Times New Roman" w:hAnsi="Times New Roman" w:cs="Times New Roman"/>
          <w:color w:val="000000"/>
          <w:lang w:val="ru" w:eastAsia="ru-RU"/>
        </w:rPr>
      </w:pPr>
      <w:r w:rsidRPr="001F19B5">
        <w:rPr>
          <w:rFonts w:ascii="Times New Roman" w:eastAsia="Times New Roman" w:hAnsi="Times New Roman" w:cs="Times New Roman"/>
          <w:color w:val="000000"/>
          <w:lang w:val="ru" w:eastAsia="ru-RU"/>
        </w:rPr>
        <w:t>Телевизор.</w:t>
      </w:r>
    </w:p>
    <w:p w:rsidR="001F19B5" w:rsidRPr="001F19B5" w:rsidRDefault="001F19B5" w:rsidP="000C7398">
      <w:pPr>
        <w:numPr>
          <w:ilvl w:val="4"/>
          <w:numId w:val="3"/>
        </w:numPr>
        <w:tabs>
          <w:tab w:val="left" w:pos="610"/>
        </w:tabs>
        <w:spacing w:after="0" w:line="288" w:lineRule="exact"/>
        <w:jc w:val="both"/>
        <w:rPr>
          <w:rFonts w:ascii="Times New Roman" w:eastAsia="Times New Roman" w:hAnsi="Times New Roman" w:cs="Times New Roman"/>
          <w:color w:val="000000"/>
          <w:lang w:val="ru" w:eastAsia="ru-RU"/>
        </w:rPr>
      </w:pPr>
      <w:r w:rsidRPr="001F19B5">
        <w:rPr>
          <w:rFonts w:ascii="Times New Roman" w:eastAsia="Times New Roman" w:hAnsi="Times New Roman" w:cs="Times New Roman"/>
          <w:color w:val="000000"/>
          <w:lang w:val="ru" w:eastAsia="ru-RU"/>
        </w:rPr>
        <w:t>Магнитофон.</w:t>
      </w:r>
    </w:p>
    <w:p w:rsidR="001F19B5" w:rsidRPr="001F19B5" w:rsidRDefault="001F19B5" w:rsidP="000C7398">
      <w:pPr>
        <w:numPr>
          <w:ilvl w:val="4"/>
          <w:numId w:val="3"/>
        </w:numPr>
        <w:tabs>
          <w:tab w:val="left" w:pos="606"/>
        </w:tabs>
        <w:spacing w:after="0" w:line="288" w:lineRule="exact"/>
        <w:jc w:val="both"/>
        <w:rPr>
          <w:rFonts w:ascii="Times New Roman" w:eastAsia="Times New Roman" w:hAnsi="Times New Roman" w:cs="Times New Roman"/>
          <w:color w:val="000000"/>
          <w:lang w:val="ru" w:eastAsia="ru-RU"/>
        </w:rPr>
      </w:pPr>
      <w:r w:rsidRPr="001F19B5">
        <w:rPr>
          <w:rFonts w:ascii="Times New Roman" w:eastAsia="Times New Roman" w:hAnsi="Times New Roman" w:cs="Times New Roman"/>
          <w:color w:val="000000"/>
          <w:lang w:val="ru" w:eastAsia="ru-RU"/>
        </w:rPr>
        <w:t>Персональный компьютер.</w:t>
      </w:r>
    </w:p>
    <w:p w:rsidR="001F19B5" w:rsidRPr="001F19B5" w:rsidRDefault="001F19B5" w:rsidP="000C7398">
      <w:pPr>
        <w:numPr>
          <w:ilvl w:val="4"/>
          <w:numId w:val="3"/>
        </w:numPr>
        <w:tabs>
          <w:tab w:val="left" w:pos="615"/>
        </w:tabs>
        <w:spacing w:after="0" w:line="288" w:lineRule="exact"/>
        <w:jc w:val="both"/>
        <w:rPr>
          <w:rFonts w:ascii="Times New Roman" w:eastAsia="Times New Roman" w:hAnsi="Times New Roman" w:cs="Times New Roman"/>
          <w:color w:val="000000"/>
          <w:lang w:val="ru" w:eastAsia="ru-RU"/>
        </w:rPr>
      </w:pPr>
      <w:r w:rsidRPr="001F19B5">
        <w:rPr>
          <w:rFonts w:ascii="Times New Roman" w:eastAsia="Times New Roman" w:hAnsi="Times New Roman" w:cs="Times New Roman"/>
          <w:color w:val="000000"/>
          <w:lang w:val="ru" w:eastAsia="ru-RU"/>
        </w:rPr>
        <w:t>Мультимедийный проектор.</w:t>
      </w:r>
    </w:p>
    <w:p w:rsidR="001F19B5" w:rsidRPr="001F19B5" w:rsidRDefault="001F19B5" w:rsidP="000C7398">
      <w:pPr>
        <w:numPr>
          <w:ilvl w:val="4"/>
          <w:numId w:val="3"/>
        </w:numPr>
        <w:tabs>
          <w:tab w:val="left" w:pos="606"/>
        </w:tabs>
        <w:spacing w:after="0" w:line="288" w:lineRule="exact"/>
        <w:jc w:val="both"/>
        <w:rPr>
          <w:rFonts w:ascii="Times New Roman" w:eastAsia="Times New Roman" w:hAnsi="Times New Roman" w:cs="Times New Roman"/>
          <w:color w:val="000000"/>
          <w:lang w:val="ru" w:eastAsia="ru-RU"/>
        </w:rPr>
      </w:pPr>
      <w:r w:rsidRPr="001F19B5">
        <w:rPr>
          <w:rFonts w:ascii="Times New Roman" w:eastAsia="Times New Roman" w:hAnsi="Times New Roman" w:cs="Times New Roman"/>
          <w:color w:val="000000"/>
          <w:lang w:val="ru" w:eastAsia="ru-RU"/>
        </w:rPr>
        <w:t>Экран проекционный.</w:t>
      </w:r>
    </w:p>
    <w:p w:rsidR="001F19B5" w:rsidRPr="001F19B5" w:rsidRDefault="001F19B5" w:rsidP="000C7398">
      <w:pPr>
        <w:keepNext/>
        <w:keepLines/>
        <w:numPr>
          <w:ilvl w:val="4"/>
          <w:numId w:val="3"/>
        </w:numPr>
        <w:tabs>
          <w:tab w:val="left" w:pos="610"/>
        </w:tabs>
        <w:spacing w:after="0" w:line="288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lang w:val="ru" w:eastAsia="ru-RU"/>
        </w:rPr>
      </w:pPr>
      <w:bookmarkStart w:id="5" w:name="bookmark4"/>
      <w:r w:rsidRPr="001F19B5">
        <w:rPr>
          <w:rFonts w:ascii="Times New Roman" w:eastAsia="Times New Roman" w:hAnsi="Times New Roman" w:cs="Times New Roman"/>
          <w:b/>
          <w:bCs/>
          <w:color w:val="000000"/>
          <w:lang w:val="ru" w:eastAsia="ru-RU"/>
        </w:rPr>
        <w:lastRenderedPageBreak/>
        <w:t>Учебно-практическое оборудование.</w:t>
      </w:r>
      <w:bookmarkEnd w:id="5"/>
    </w:p>
    <w:p w:rsidR="001F19B5" w:rsidRPr="001F19B5" w:rsidRDefault="001F19B5" w:rsidP="000C7398">
      <w:pPr>
        <w:numPr>
          <w:ilvl w:val="5"/>
          <w:numId w:val="3"/>
        </w:numPr>
        <w:tabs>
          <w:tab w:val="left" w:pos="634"/>
        </w:tabs>
        <w:spacing w:after="0" w:line="288" w:lineRule="exact"/>
        <w:ind w:right="20"/>
        <w:jc w:val="both"/>
        <w:rPr>
          <w:rFonts w:ascii="Times New Roman" w:eastAsia="Times New Roman" w:hAnsi="Times New Roman" w:cs="Times New Roman"/>
          <w:color w:val="000000"/>
          <w:lang w:val="ru" w:eastAsia="ru-RU"/>
        </w:rPr>
      </w:pPr>
      <w:r w:rsidRPr="001F19B5">
        <w:rPr>
          <w:rFonts w:ascii="Times New Roman" w:eastAsia="Times New Roman" w:hAnsi="Times New Roman" w:cs="Times New Roman"/>
          <w:color w:val="000000"/>
          <w:lang w:val="ru" w:eastAsia="ru-RU"/>
        </w:rPr>
        <w:t>Аудиторная доска с магнитной поверхностью и набором приспособлений для крепления таблиц и карт.</w:t>
      </w:r>
    </w:p>
    <w:p w:rsidR="001F19B5" w:rsidRPr="001F19B5" w:rsidRDefault="001F19B5" w:rsidP="000C7398">
      <w:pPr>
        <w:numPr>
          <w:ilvl w:val="5"/>
          <w:numId w:val="3"/>
        </w:numPr>
        <w:tabs>
          <w:tab w:val="left" w:pos="620"/>
        </w:tabs>
        <w:spacing w:after="0" w:line="288" w:lineRule="exact"/>
        <w:jc w:val="both"/>
        <w:rPr>
          <w:rFonts w:ascii="Times New Roman" w:eastAsia="Times New Roman" w:hAnsi="Times New Roman" w:cs="Times New Roman"/>
          <w:color w:val="000000"/>
          <w:lang w:val="ru" w:eastAsia="ru-RU"/>
        </w:rPr>
      </w:pPr>
      <w:r w:rsidRPr="001F19B5">
        <w:rPr>
          <w:rFonts w:ascii="Times New Roman" w:eastAsia="Times New Roman" w:hAnsi="Times New Roman" w:cs="Times New Roman"/>
          <w:color w:val="000000"/>
          <w:lang w:val="ru" w:eastAsia="ru-RU"/>
        </w:rPr>
        <w:t>Шкаф для хранения карт, таблиц.</w:t>
      </w:r>
    </w:p>
    <w:p w:rsidR="001F19B5" w:rsidRPr="001F19B5" w:rsidRDefault="001F19B5" w:rsidP="000C7398">
      <w:pPr>
        <w:keepNext/>
        <w:keepLines/>
        <w:numPr>
          <w:ilvl w:val="4"/>
          <w:numId w:val="3"/>
        </w:numPr>
        <w:tabs>
          <w:tab w:val="left" w:pos="610"/>
        </w:tabs>
        <w:spacing w:after="58" w:line="220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lang w:val="ru" w:eastAsia="ru-RU"/>
        </w:rPr>
      </w:pPr>
      <w:bookmarkStart w:id="6" w:name="bookmark5"/>
      <w:r w:rsidRPr="001F19B5">
        <w:rPr>
          <w:rFonts w:ascii="Times New Roman" w:eastAsia="Times New Roman" w:hAnsi="Times New Roman" w:cs="Times New Roman"/>
          <w:b/>
          <w:bCs/>
          <w:color w:val="000000"/>
          <w:lang w:val="ru" w:eastAsia="ru-RU"/>
        </w:rPr>
        <w:t>Специализированная учебная мебель.</w:t>
      </w:r>
      <w:bookmarkEnd w:id="6"/>
    </w:p>
    <w:p w:rsidR="00D600E9" w:rsidRPr="00A46A78" w:rsidRDefault="001F19B5" w:rsidP="00A46A78">
      <w:pPr>
        <w:spacing w:after="0" w:line="220" w:lineRule="exact"/>
        <w:ind w:left="20" w:firstLine="360"/>
        <w:jc w:val="both"/>
        <w:rPr>
          <w:rFonts w:ascii="Times New Roman" w:eastAsia="Times New Roman" w:hAnsi="Times New Roman" w:cs="Times New Roman"/>
          <w:color w:val="000000"/>
          <w:lang w:val="ru" w:eastAsia="ru-RU"/>
        </w:rPr>
      </w:pPr>
      <w:r w:rsidRPr="001F19B5">
        <w:rPr>
          <w:rFonts w:ascii="Times New Roman" w:eastAsia="Times New Roman" w:hAnsi="Times New Roman" w:cs="Times New Roman"/>
          <w:color w:val="000000"/>
          <w:lang w:val="ru" w:eastAsia="ru-RU"/>
        </w:rPr>
        <w:t>Компьютерный стол.</w:t>
      </w:r>
    </w:p>
    <w:p w:rsidR="00D600E9" w:rsidRDefault="00D600E9" w:rsidP="00B62824">
      <w:pPr>
        <w:pStyle w:val="11"/>
        <w:keepNext/>
        <w:keepLines/>
        <w:shd w:val="clear" w:color="auto" w:fill="auto"/>
        <w:spacing w:after="72" w:line="240" w:lineRule="exact"/>
        <w:ind w:left="3980"/>
      </w:pPr>
    </w:p>
    <w:p w:rsidR="00D600E9" w:rsidRDefault="00D600E9" w:rsidP="00B62824">
      <w:pPr>
        <w:pStyle w:val="11"/>
        <w:keepNext/>
        <w:keepLines/>
        <w:shd w:val="clear" w:color="auto" w:fill="auto"/>
        <w:spacing w:after="72" w:line="240" w:lineRule="exact"/>
        <w:ind w:left="3980"/>
      </w:pPr>
    </w:p>
    <w:p w:rsidR="00D600E9" w:rsidRDefault="00D600E9" w:rsidP="00B62824">
      <w:pPr>
        <w:pStyle w:val="11"/>
        <w:keepNext/>
        <w:keepLines/>
        <w:shd w:val="clear" w:color="auto" w:fill="auto"/>
        <w:spacing w:after="72" w:line="240" w:lineRule="exact"/>
        <w:ind w:left="3980"/>
      </w:pPr>
    </w:p>
    <w:p w:rsidR="00D600E9" w:rsidRDefault="00D600E9" w:rsidP="00B62824">
      <w:pPr>
        <w:pStyle w:val="11"/>
        <w:keepNext/>
        <w:keepLines/>
        <w:shd w:val="clear" w:color="auto" w:fill="auto"/>
        <w:spacing w:after="72" w:line="240" w:lineRule="exact"/>
        <w:ind w:left="3980"/>
      </w:pPr>
    </w:p>
    <w:p w:rsidR="00D600E9" w:rsidRDefault="00D600E9" w:rsidP="00B62824">
      <w:pPr>
        <w:pStyle w:val="11"/>
        <w:keepNext/>
        <w:keepLines/>
        <w:shd w:val="clear" w:color="auto" w:fill="auto"/>
        <w:spacing w:after="72" w:line="240" w:lineRule="exact"/>
        <w:ind w:left="3980"/>
      </w:pPr>
    </w:p>
    <w:p w:rsidR="00D600E9" w:rsidRDefault="00D600E9" w:rsidP="00B62824">
      <w:pPr>
        <w:pStyle w:val="11"/>
        <w:keepNext/>
        <w:keepLines/>
        <w:shd w:val="clear" w:color="auto" w:fill="auto"/>
        <w:spacing w:after="72" w:line="240" w:lineRule="exact"/>
        <w:ind w:left="3980"/>
      </w:pPr>
    </w:p>
    <w:p w:rsidR="00D600E9" w:rsidRDefault="00D600E9" w:rsidP="00B62824">
      <w:pPr>
        <w:pStyle w:val="11"/>
        <w:keepNext/>
        <w:keepLines/>
        <w:shd w:val="clear" w:color="auto" w:fill="auto"/>
        <w:spacing w:after="72" w:line="240" w:lineRule="exact"/>
        <w:ind w:left="3980"/>
      </w:pPr>
    </w:p>
    <w:p w:rsidR="00D600E9" w:rsidRDefault="00D600E9" w:rsidP="00B62824">
      <w:pPr>
        <w:pStyle w:val="11"/>
        <w:keepNext/>
        <w:keepLines/>
        <w:shd w:val="clear" w:color="auto" w:fill="auto"/>
        <w:spacing w:after="72" w:line="240" w:lineRule="exact"/>
        <w:ind w:left="3980"/>
      </w:pPr>
    </w:p>
    <w:p w:rsidR="00D600E9" w:rsidRDefault="00D600E9" w:rsidP="00B62824">
      <w:pPr>
        <w:pStyle w:val="11"/>
        <w:keepNext/>
        <w:keepLines/>
        <w:shd w:val="clear" w:color="auto" w:fill="auto"/>
        <w:spacing w:after="72" w:line="240" w:lineRule="exact"/>
        <w:ind w:left="3980"/>
      </w:pPr>
    </w:p>
    <w:p w:rsidR="00D600E9" w:rsidRDefault="00D600E9" w:rsidP="009B47E5">
      <w:pPr>
        <w:pStyle w:val="11"/>
        <w:keepNext/>
        <w:keepLines/>
        <w:shd w:val="clear" w:color="auto" w:fill="auto"/>
        <w:spacing w:after="72" w:line="240" w:lineRule="exact"/>
        <w:ind w:left="3980"/>
      </w:pPr>
    </w:p>
    <w:p w:rsidR="00D600E9" w:rsidRDefault="00D600E9" w:rsidP="009B47E5">
      <w:pPr>
        <w:pStyle w:val="11"/>
        <w:keepNext/>
        <w:keepLines/>
        <w:shd w:val="clear" w:color="auto" w:fill="auto"/>
        <w:spacing w:after="72" w:line="240" w:lineRule="exact"/>
        <w:ind w:left="3980"/>
      </w:pPr>
    </w:p>
    <w:p w:rsidR="00D600E9" w:rsidRDefault="00D600E9" w:rsidP="009B47E5">
      <w:pPr>
        <w:pStyle w:val="11"/>
        <w:keepNext/>
        <w:keepLines/>
        <w:shd w:val="clear" w:color="auto" w:fill="auto"/>
        <w:spacing w:after="72" w:line="240" w:lineRule="exact"/>
        <w:ind w:left="3980"/>
      </w:pPr>
    </w:p>
    <w:p w:rsidR="00197452" w:rsidRDefault="00197452" w:rsidP="009B47E5">
      <w:pPr>
        <w:pStyle w:val="11"/>
        <w:keepNext/>
        <w:keepLines/>
        <w:shd w:val="clear" w:color="auto" w:fill="auto"/>
        <w:spacing w:after="72" w:line="240" w:lineRule="exact"/>
      </w:pPr>
    </w:p>
    <w:p w:rsidR="00197452" w:rsidRDefault="00197452" w:rsidP="009B47E5">
      <w:pPr>
        <w:pStyle w:val="11"/>
        <w:keepNext/>
        <w:keepLines/>
        <w:shd w:val="clear" w:color="auto" w:fill="auto"/>
        <w:spacing w:after="72" w:line="240" w:lineRule="exact"/>
      </w:pPr>
    </w:p>
    <w:p w:rsidR="00197452" w:rsidRDefault="00197452" w:rsidP="009B47E5">
      <w:pPr>
        <w:pStyle w:val="11"/>
        <w:keepNext/>
        <w:keepLines/>
        <w:shd w:val="clear" w:color="auto" w:fill="auto"/>
        <w:spacing w:after="72" w:line="240" w:lineRule="exact"/>
      </w:pPr>
    </w:p>
    <w:p w:rsidR="00197452" w:rsidRDefault="00197452" w:rsidP="009B47E5">
      <w:pPr>
        <w:pStyle w:val="11"/>
        <w:keepNext/>
        <w:keepLines/>
        <w:shd w:val="clear" w:color="auto" w:fill="auto"/>
        <w:spacing w:after="72" w:line="240" w:lineRule="exact"/>
      </w:pPr>
    </w:p>
    <w:p w:rsidR="00197452" w:rsidRDefault="00197452" w:rsidP="009B47E5">
      <w:pPr>
        <w:pStyle w:val="11"/>
        <w:keepNext/>
        <w:keepLines/>
        <w:shd w:val="clear" w:color="auto" w:fill="auto"/>
        <w:spacing w:after="72" w:line="240" w:lineRule="exact"/>
      </w:pPr>
    </w:p>
    <w:p w:rsidR="00197452" w:rsidRDefault="00197452" w:rsidP="009B47E5">
      <w:pPr>
        <w:pStyle w:val="11"/>
        <w:keepNext/>
        <w:keepLines/>
        <w:shd w:val="clear" w:color="auto" w:fill="auto"/>
        <w:spacing w:after="72" w:line="240" w:lineRule="exact"/>
      </w:pPr>
    </w:p>
    <w:p w:rsidR="00197452" w:rsidRDefault="00197452" w:rsidP="009B47E5">
      <w:pPr>
        <w:pStyle w:val="11"/>
        <w:keepNext/>
        <w:keepLines/>
        <w:shd w:val="clear" w:color="auto" w:fill="auto"/>
        <w:spacing w:after="72" w:line="240" w:lineRule="exact"/>
      </w:pPr>
    </w:p>
    <w:p w:rsidR="00197452" w:rsidRDefault="00197452" w:rsidP="009B47E5">
      <w:pPr>
        <w:pStyle w:val="11"/>
        <w:keepNext/>
        <w:keepLines/>
        <w:shd w:val="clear" w:color="auto" w:fill="auto"/>
        <w:spacing w:after="72" w:line="240" w:lineRule="exact"/>
      </w:pPr>
    </w:p>
    <w:p w:rsidR="00197452" w:rsidRDefault="00197452" w:rsidP="009B47E5">
      <w:pPr>
        <w:pStyle w:val="11"/>
        <w:keepNext/>
        <w:keepLines/>
        <w:shd w:val="clear" w:color="auto" w:fill="auto"/>
        <w:spacing w:after="72" w:line="240" w:lineRule="exact"/>
      </w:pPr>
    </w:p>
    <w:p w:rsidR="00197452" w:rsidRDefault="00197452" w:rsidP="009B47E5">
      <w:pPr>
        <w:pStyle w:val="11"/>
        <w:keepNext/>
        <w:keepLines/>
        <w:shd w:val="clear" w:color="auto" w:fill="auto"/>
        <w:spacing w:after="72" w:line="240" w:lineRule="exact"/>
      </w:pPr>
    </w:p>
    <w:p w:rsidR="00197452" w:rsidRDefault="00197452" w:rsidP="009B47E5">
      <w:pPr>
        <w:pStyle w:val="11"/>
        <w:keepNext/>
        <w:keepLines/>
        <w:shd w:val="clear" w:color="auto" w:fill="auto"/>
        <w:spacing w:after="72" w:line="240" w:lineRule="exact"/>
      </w:pPr>
    </w:p>
    <w:p w:rsidR="00197452" w:rsidRDefault="00197452" w:rsidP="009B47E5">
      <w:pPr>
        <w:pStyle w:val="11"/>
        <w:keepNext/>
        <w:keepLines/>
        <w:shd w:val="clear" w:color="auto" w:fill="auto"/>
        <w:spacing w:after="72" w:line="240" w:lineRule="exact"/>
      </w:pPr>
    </w:p>
    <w:p w:rsidR="00197452" w:rsidRDefault="00197452" w:rsidP="009B47E5">
      <w:pPr>
        <w:pStyle w:val="11"/>
        <w:keepNext/>
        <w:keepLines/>
        <w:shd w:val="clear" w:color="auto" w:fill="auto"/>
        <w:spacing w:after="72" w:line="240" w:lineRule="exact"/>
      </w:pPr>
    </w:p>
    <w:p w:rsidR="00197452" w:rsidRDefault="00197452" w:rsidP="009B47E5">
      <w:pPr>
        <w:pStyle w:val="11"/>
        <w:keepNext/>
        <w:keepLines/>
        <w:shd w:val="clear" w:color="auto" w:fill="auto"/>
        <w:spacing w:after="72" w:line="240" w:lineRule="exact"/>
      </w:pPr>
    </w:p>
    <w:p w:rsidR="00197452" w:rsidRDefault="00197452" w:rsidP="009B47E5">
      <w:pPr>
        <w:pStyle w:val="11"/>
        <w:keepNext/>
        <w:keepLines/>
        <w:shd w:val="clear" w:color="auto" w:fill="auto"/>
        <w:spacing w:after="72" w:line="240" w:lineRule="exact"/>
      </w:pPr>
    </w:p>
    <w:p w:rsidR="00197452" w:rsidRDefault="00197452" w:rsidP="009B47E5">
      <w:pPr>
        <w:pStyle w:val="11"/>
        <w:keepNext/>
        <w:keepLines/>
        <w:shd w:val="clear" w:color="auto" w:fill="auto"/>
        <w:spacing w:after="72" w:line="240" w:lineRule="exact"/>
      </w:pPr>
    </w:p>
    <w:p w:rsidR="00197452" w:rsidRDefault="00197452" w:rsidP="009B47E5">
      <w:pPr>
        <w:pStyle w:val="11"/>
        <w:keepNext/>
        <w:keepLines/>
        <w:shd w:val="clear" w:color="auto" w:fill="auto"/>
        <w:spacing w:after="72" w:line="240" w:lineRule="exact"/>
      </w:pPr>
    </w:p>
    <w:p w:rsidR="00A46A78" w:rsidRDefault="00A46A78" w:rsidP="009B47E5">
      <w:pPr>
        <w:pStyle w:val="11"/>
        <w:keepNext/>
        <w:keepLines/>
        <w:shd w:val="clear" w:color="auto" w:fill="auto"/>
        <w:spacing w:after="72" w:line="240" w:lineRule="exact"/>
        <w:jc w:val="center"/>
      </w:pPr>
    </w:p>
    <w:p w:rsidR="00A46A78" w:rsidRDefault="00A46A78" w:rsidP="009B47E5">
      <w:pPr>
        <w:pStyle w:val="11"/>
        <w:keepNext/>
        <w:keepLines/>
        <w:shd w:val="clear" w:color="auto" w:fill="auto"/>
        <w:spacing w:after="72" w:line="240" w:lineRule="exact"/>
        <w:jc w:val="center"/>
      </w:pPr>
    </w:p>
    <w:p w:rsidR="00A46A78" w:rsidRDefault="00A46A78" w:rsidP="009B47E5">
      <w:pPr>
        <w:pStyle w:val="11"/>
        <w:keepNext/>
        <w:keepLines/>
        <w:shd w:val="clear" w:color="auto" w:fill="auto"/>
        <w:spacing w:after="72" w:line="240" w:lineRule="exact"/>
        <w:jc w:val="center"/>
      </w:pPr>
    </w:p>
    <w:p w:rsidR="00A46A78" w:rsidRDefault="00A46A78" w:rsidP="009B47E5">
      <w:pPr>
        <w:pStyle w:val="11"/>
        <w:keepNext/>
        <w:keepLines/>
        <w:shd w:val="clear" w:color="auto" w:fill="auto"/>
        <w:spacing w:after="72" w:line="240" w:lineRule="exact"/>
        <w:jc w:val="center"/>
      </w:pPr>
    </w:p>
    <w:p w:rsidR="00B62824" w:rsidRDefault="00B62824" w:rsidP="009B47E5">
      <w:pPr>
        <w:pStyle w:val="11"/>
        <w:keepNext/>
        <w:keepLines/>
        <w:shd w:val="clear" w:color="auto" w:fill="auto"/>
        <w:spacing w:after="72" w:line="240" w:lineRule="exact"/>
        <w:jc w:val="center"/>
      </w:pPr>
      <w:r>
        <w:lastRenderedPageBreak/>
        <w:t>КАЛЕНДАРНО-ТЕМАТИЧЕСКОЕ ПЛАНИРОВАНИЕ</w:t>
      </w:r>
    </w:p>
    <w:p w:rsidR="00B62824" w:rsidRDefault="00B62824" w:rsidP="009B47E5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"/>
        <w:gridCol w:w="878"/>
        <w:gridCol w:w="1834"/>
        <w:gridCol w:w="730"/>
        <w:gridCol w:w="1838"/>
        <w:gridCol w:w="1104"/>
        <w:gridCol w:w="1464"/>
        <w:gridCol w:w="2933"/>
        <w:gridCol w:w="1838"/>
        <w:gridCol w:w="1142"/>
        <w:gridCol w:w="1142"/>
      </w:tblGrid>
      <w:tr w:rsidR="009B47E5" w:rsidRPr="00B62824" w:rsidTr="009B47E5">
        <w:trPr>
          <w:trHeight w:val="269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B62824" w:rsidRDefault="009B47E5" w:rsidP="009B47E5">
            <w:pPr>
              <w:spacing w:after="0" w:line="240" w:lineRule="exact"/>
              <w:ind w:right="2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6282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№ </w:t>
            </w:r>
            <w:proofErr w:type="gramStart"/>
            <w:r w:rsidRPr="00B6282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</w:t>
            </w:r>
            <w:proofErr w:type="gramEnd"/>
            <w:r w:rsidRPr="00B6282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/п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B62824" w:rsidRDefault="009B47E5" w:rsidP="009B47E5">
            <w:pPr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6282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Дата 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B62824" w:rsidRDefault="009B47E5" w:rsidP="009B4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6282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Тема и тип урока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B62824" w:rsidRDefault="009B47E5" w:rsidP="009B47E5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Кол-во часов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B62824" w:rsidRDefault="009B47E5" w:rsidP="009B47E5">
            <w:pPr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6282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Образовательные ресурсы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B62824" w:rsidRDefault="009B47E5" w:rsidP="009B47E5">
            <w:pPr>
              <w:spacing w:after="0" w:line="235" w:lineRule="exact"/>
              <w:ind w:left="140" w:firstLine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6282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Вид контроля</w:t>
            </w:r>
          </w:p>
        </w:tc>
        <w:tc>
          <w:tcPr>
            <w:tcW w:w="6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B62824" w:rsidRDefault="009B47E5" w:rsidP="009B47E5">
            <w:pPr>
              <w:spacing w:after="0" w:line="240" w:lineRule="auto"/>
              <w:ind w:left="20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6282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Планируемые результаты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B62824" w:rsidRDefault="009B47E5" w:rsidP="009B47E5">
            <w:pPr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6282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Домашнее задание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B62824" w:rsidRDefault="009B47E5" w:rsidP="009B47E5">
            <w:pPr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Коррекция </w:t>
            </w:r>
          </w:p>
        </w:tc>
      </w:tr>
      <w:tr w:rsidR="009B47E5" w:rsidRPr="00B62824" w:rsidTr="009B47E5">
        <w:trPr>
          <w:trHeight w:val="1195"/>
        </w:trPr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B62824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B62824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B62824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B62824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B62824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B62824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B62824" w:rsidRDefault="009B47E5" w:rsidP="009B47E5">
            <w:pPr>
              <w:spacing w:after="0" w:line="230" w:lineRule="exact"/>
              <w:ind w:righ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6282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освоение предметных знаний (базовые понятия)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B62824" w:rsidRDefault="009B47E5" w:rsidP="009B47E5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B6282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метапредметные</w:t>
            </w:r>
            <w:proofErr w:type="spellEnd"/>
            <w:r w:rsidRPr="00B6282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УУД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B62824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6282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личностные УУД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B62824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B62824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9B47E5" w:rsidRPr="00B62824" w:rsidTr="009B47E5">
        <w:trPr>
          <w:trHeight w:val="22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B62824" w:rsidRDefault="009B47E5" w:rsidP="009B47E5">
            <w:pPr>
              <w:spacing w:after="0" w:line="240" w:lineRule="auto"/>
              <w:ind w:right="2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B628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" w:eastAsia="ru-RU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B62824" w:rsidRDefault="009B47E5" w:rsidP="009B47E5">
            <w:pPr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B628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" w:eastAsia="ru-RU"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B62824" w:rsidRDefault="009B47E5" w:rsidP="009B47E5">
            <w:pPr>
              <w:spacing w:after="0" w:line="240" w:lineRule="auto"/>
              <w:ind w:left="9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B628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" w:eastAsia="ru-RU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B62824" w:rsidRDefault="009B47E5" w:rsidP="009B4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B628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" w:eastAsia="ru-RU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B62824" w:rsidRDefault="009B47E5" w:rsidP="009B4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B628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" w:eastAsia="ru-RU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B62824" w:rsidRDefault="009B47E5" w:rsidP="009B47E5">
            <w:pPr>
              <w:spacing w:after="0" w:line="240" w:lineRule="auto"/>
              <w:ind w:left="140" w:firstLine="3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B628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" w:eastAsia="ru-RU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B62824" w:rsidRDefault="009B47E5" w:rsidP="009B47E5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B628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" w:eastAsia="ru-RU"/>
              </w:rPr>
              <w:t>7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B62824" w:rsidRDefault="009B47E5" w:rsidP="009B47E5">
            <w:pPr>
              <w:spacing w:after="0" w:line="240" w:lineRule="auto"/>
              <w:ind w:left="14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B628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" w:eastAsia="ru-RU"/>
              </w:rPr>
              <w:t>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B62824" w:rsidRDefault="009B47E5" w:rsidP="009B47E5">
            <w:pPr>
              <w:spacing w:after="0" w:line="240" w:lineRule="auto"/>
              <w:ind w:left="9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B628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" w:eastAsia="ru-RU"/>
              </w:rPr>
              <w:t>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B62824" w:rsidRDefault="009B47E5" w:rsidP="009B47E5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B628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" w:eastAsia="ru-RU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B62824" w:rsidRDefault="009B47E5" w:rsidP="009B47E5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" w:eastAsia="ru-RU"/>
              </w:rPr>
              <w:t>11</w:t>
            </w:r>
          </w:p>
        </w:tc>
      </w:tr>
      <w:tr w:rsidR="009B47E5" w:rsidRPr="00B62824" w:rsidTr="009B47E5">
        <w:trPr>
          <w:trHeight w:val="3278"/>
        </w:trPr>
        <w:tc>
          <w:tcPr>
            <w:tcW w:w="14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B62824" w:rsidRDefault="009B47E5" w:rsidP="009B47E5">
            <w:pPr>
              <w:spacing w:after="120" w:line="240" w:lineRule="auto"/>
              <w:ind w:left="20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</w:pPr>
            <w:r w:rsidRPr="00B62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  <w:t>ФАЗА СОВМЕСТНОГО ПРОЕКТИРОВАНИЯ И ПЛАНИРОВАНИЯ УЧЕБНОГО ГОДА (фаза запуска)</w:t>
            </w:r>
          </w:p>
          <w:p w:rsidR="009B47E5" w:rsidRPr="00B62824" w:rsidRDefault="009B47E5" w:rsidP="009B47E5">
            <w:pPr>
              <w:spacing w:before="120" w:after="0" w:line="254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62824">
              <w:rPr>
                <w:rFonts w:ascii="Times New Roman" w:eastAsia="Times New Roman" w:hAnsi="Times New Roman" w:cs="Times New Roman"/>
                <w:color w:val="000000"/>
                <w:spacing w:val="40"/>
                <w:sz w:val="21"/>
                <w:szCs w:val="21"/>
                <w:lang w:val="ru" w:eastAsia="ru-RU"/>
              </w:rPr>
              <w:t>Цели:</w:t>
            </w:r>
            <w:r w:rsidRPr="00B6282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выявление базовых знаний и умений учащихся, мотивация учебной деятельности.</w:t>
            </w:r>
          </w:p>
          <w:p w:rsidR="009B47E5" w:rsidRPr="00B62824" w:rsidRDefault="009B47E5" w:rsidP="009B47E5">
            <w:pPr>
              <w:spacing w:after="0" w:line="254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B62824">
              <w:rPr>
                <w:rFonts w:ascii="Times New Roman" w:eastAsia="Times New Roman" w:hAnsi="Times New Roman" w:cs="Times New Roman"/>
                <w:color w:val="000000"/>
                <w:spacing w:val="40"/>
                <w:sz w:val="21"/>
                <w:szCs w:val="21"/>
                <w:lang w:val="ru" w:eastAsia="ru-RU"/>
              </w:rPr>
              <w:t>Задачи:</w:t>
            </w:r>
            <w:r w:rsidRPr="00B6282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дать возможность младшим школьникам определить стартовый уровень знаний и умений, которые будут необходимы им в учебном году для дальнейшего обучения; провести коррекцию знаний и умений, без которых двигаться дальше невозможно, восстановить навыки, которые могли быть утрачены в ходе летнего перерыва; создать ситуации, требующие от учеников определения границы своих знаний и очерчивания возможных будущих направлений учения.</w:t>
            </w:r>
            <w:proofErr w:type="gramEnd"/>
            <w:r w:rsidRPr="00B6282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r w:rsidRPr="00B62824">
              <w:rPr>
                <w:rFonts w:ascii="Times New Roman" w:eastAsia="Times New Roman" w:hAnsi="Times New Roman" w:cs="Times New Roman"/>
                <w:color w:val="000000"/>
                <w:spacing w:val="40"/>
                <w:sz w:val="21"/>
                <w:szCs w:val="21"/>
                <w:lang w:val="ru" w:eastAsia="ru-RU"/>
              </w:rPr>
              <w:t>Этапы</w:t>
            </w:r>
            <w:r w:rsidRPr="00B6282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совместных действий учащихся и учителя:</w:t>
            </w:r>
          </w:p>
          <w:p w:rsidR="009B47E5" w:rsidRPr="00B62824" w:rsidRDefault="009B47E5" w:rsidP="009B47E5">
            <w:pPr>
              <w:numPr>
                <w:ilvl w:val="0"/>
                <w:numId w:val="10"/>
              </w:numPr>
              <w:tabs>
                <w:tab w:val="left" w:pos="471"/>
              </w:tabs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6282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й</w:t>
            </w:r>
            <w:r w:rsidRPr="00B6282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ab/>
              <w:t>этап - проведение стартовых проверочных работ по основным учебным предметам;</w:t>
            </w:r>
          </w:p>
          <w:p w:rsidR="009B47E5" w:rsidRPr="00B62824" w:rsidRDefault="009B47E5" w:rsidP="009B47E5">
            <w:pPr>
              <w:numPr>
                <w:ilvl w:val="0"/>
                <w:numId w:val="10"/>
              </w:numPr>
              <w:tabs>
                <w:tab w:val="left" w:pos="524"/>
              </w:tabs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6282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й</w:t>
            </w:r>
            <w:r w:rsidRPr="00B6282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ab/>
              <w:t>этап - коррекция необходимых для данного учебного года знаний (способов/сре</w:t>
            </w:r>
            <w:proofErr w:type="gramStart"/>
            <w:r w:rsidRPr="00B6282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дств пр</w:t>
            </w:r>
            <w:proofErr w:type="gramEnd"/>
            <w:r w:rsidRPr="00B6282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едметных действий) на основе данных стартовых работ через организацию самостоятельной работы учащихся;</w:t>
            </w:r>
          </w:p>
          <w:p w:rsidR="009B47E5" w:rsidRPr="00B62824" w:rsidRDefault="009B47E5" w:rsidP="009B47E5">
            <w:pPr>
              <w:numPr>
                <w:ilvl w:val="0"/>
                <w:numId w:val="10"/>
              </w:numPr>
              <w:tabs>
                <w:tab w:val="left" w:pos="500"/>
              </w:tabs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6282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й</w:t>
            </w:r>
            <w:r w:rsidRPr="00B6282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ab/>
              <w:t>этап - определение границ знания и незнания в каждом учебном предмете; фиксация задач года и форма их представления;</w:t>
            </w:r>
          </w:p>
          <w:p w:rsidR="009B47E5" w:rsidRPr="00B62824" w:rsidRDefault="009B47E5" w:rsidP="009B47E5">
            <w:pPr>
              <w:numPr>
                <w:ilvl w:val="0"/>
                <w:numId w:val="10"/>
              </w:numPr>
              <w:tabs>
                <w:tab w:val="left" w:pos="500"/>
              </w:tabs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6282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й</w:t>
            </w:r>
            <w:r w:rsidRPr="00B6282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ab/>
              <w:t>этап - представление результатов самостоятельной работы учащихся по коррекции их знаний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B62824" w:rsidRDefault="009B47E5" w:rsidP="009B47E5">
            <w:pPr>
              <w:spacing w:after="120" w:line="240" w:lineRule="auto"/>
              <w:ind w:left="20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9B47E5" w:rsidRPr="00B62824" w:rsidTr="009B47E5">
        <w:trPr>
          <w:trHeight w:val="389"/>
        </w:trPr>
        <w:tc>
          <w:tcPr>
            <w:tcW w:w="14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B62824" w:rsidRDefault="009B47E5" w:rsidP="009B47E5">
            <w:pPr>
              <w:spacing w:after="0" w:line="240" w:lineRule="auto"/>
              <w:ind w:left="60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</w:pPr>
            <w:r w:rsidRPr="00B62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  <w:t>Что тебя окружает? (3 ч)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B62824" w:rsidRDefault="009B47E5" w:rsidP="009B47E5">
            <w:pPr>
              <w:spacing w:after="0" w:line="240" w:lineRule="auto"/>
              <w:ind w:left="60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9B47E5" w:rsidRPr="00B62824" w:rsidTr="009B47E5">
        <w:trPr>
          <w:trHeight w:val="386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B62824" w:rsidRDefault="009B47E5" w:rsidP="009B47E5">
            <w:pPr>
              <w:spacing w:after="0" w:line="240" w:lineRule="auto"/>
              <w:ind w:right="2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6282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525C4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3.09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B62824" w:rsidRDefault="009B47E5" w:rsidP="009B47E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525C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Окружающий нас мир</w:t>
            </w:r>
            <w:r w:rsidRPr="00B6282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(</w:t>
            </w:r>
            <w:r w:rsidRPr="00B6282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поста</w:t>
            </w:r>
            <w:r w:rsidRPr="00B6282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новка и решение учебной задачи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)</w:t>
            </w:r>
          </w:p>
          <w:p w:rsidR="009B47E5" w:rsidRPr="00B62824" w:rsidRDefault="009B47E5" w:rsidP="009B47E5">
            <w:pPr>
              <w:spacing w:after="0" w:line="254" w:lineRule="exac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BC3C9D" w:rsidRDefault="009B47E5" w:rsidP="009B47E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B62824" w:rsidRDefault="009B47E5" w:rsidP="009B47E5">
            <w:pPr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6282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Презентация «Живая и нежи</w:t>
            </w:r>
            <w:r w:rsidRPr="00B6282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вая природа». - Режим доступа</w:t>
            </w:r>
            <w:proofErr w:type="gramStart"/>
            <w:r w:rsidRPr="00B6282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:</w:t>
            </w:r>
            <w:proofErr w:type="gramEnd"/>
            <w:r w:rsidRPr="00B6282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hyperlink r:id="rId13" w:history="1">
              <w:r w:rsidRPr="00B62824">
                <w:rPr>
                  <w:rFonts w:ascii="Times New Roman" w:eastAsia="Times New Roman" w:hAnsi="Times New Roman" w:cs="Times New Roman"/>
                  <w:b/>
                  <w:bCs/>
                  <w:color w:val="0066CC"/>
                  <w:sz w:val="18"/>
                  <w:szCs w:val="18"/>
                  <w:u w:val="single"/>
                  <w:lang w:val="en-US" w:eastAsia="ru-RU"/>
                </w:rPr>
                <w:t>http</w:t>
              </w:r>
              <w:r w:rsidRPr="00B62824">
                <w:rPr>
                  <w:rFonts w:ascii="Times New Roman" w:eastAsia="Times New Roman" w:hAnsi="Times New Roman" w:cs="Times New Roman"/>
                  <w:b/>
                  <w:bCs/>
                  <w:color w:val="0066CC"/>
                  <w:sz w:val="18"/>
                  <w:szCs w:val="18"/>
                  <w:u w:val="single"/>
                  <w:lang w:eastAsia="ru-RU"/>
                </w:rPr>
                <w:t>://</w:t>
              </w:r>
              <w:proofErr w:type="spellStart"/>
              <w:r w:rsidRPr="00B62824">
                <w:rPr>
                  <w:rFonts w:ascii="Times New Roman" w:eastAsia="Times New Roman" w:hAnsi="Times New Roman" w:cs="Times New Roman"/>
                  <w:b/>
                  <w:bCs/>
                  <w:color w:val="0066CC"/>
                  <w:sz w:val="18"/>
                  <w:szCs w:val="18"/>
                  <w:u w:val="single"/>
                  <w:lang w:val="en-US" w:eastAsia="ru-RU"/>
                </w:rPr>
                <w:t>nsportal</w:t>
              </w:r>
              <w:proofErr w:type="spellEnd"/>
              <w:r w:rsidRPr="00B62824">
                <w:rPr>
                  <w:rFonts w:ascii="Times New Roman" w:eastAsia="Times New Roman" w:hAnsi="Times New Roman" w:cs="Times New Roman"/>
                  <w:b/>
                  <w:bCs/>
                  <w:color w:val="0066CC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Pr="00B62824">
                <w:rPr>
                  <w:rFonts w:ascii="Times New Roman" w:eastAsia="Times New Roman" w:hAnsi="Times New Roman" w:cs="Times New Roman"/>
                  <w:b/>
                  <w:bCs/>
                  <w:color w:val="0066CC"/>
                  <w:sz w:val="18"/>
                  <w:szCs w:val="18"/>
                  <w:u w:val="single"/>
                  <w:lang w:val="en-US" w:eastAsia="ru-RU"/>
                </w:rPr>
                <w:t>ru</w:t>
              </w:r>
              <w:proofErr w:type="spellEnd"/>
              <w:r w:rsidRPr="00B62824">
                <w:rPr>
                  <w:rFonts w:ascii="Times New Roman" w:eastAsia="Times New Roman" w:hAnsi="Times New Roman" w:cs="Times New Roman"/>
                  <w:b/>
                  <w:bCs/>
                  <w:color w:val="0066CC"/>
                  <w:sz w:val="18"/>
                  <w:szCs w:val="18"/>
                  <w:u w:val="single"/>
                  <w:lang w:eastAsia="ru-RU"/>
                </w:rPr>
                <w:t>/</w:t>
              </w:r>
            </w:hyperlink>
            <w:r w:rsidRPr="00B628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628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nachalnaya</w:t>
            </w:r>
            <w:proofErr w:type="spellEnd"/>
            <w:r w:rsidRPr="00B628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B628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shkola</w:t>
            </w:r>
            <w:proofErr w:type="spellEnd"/>
            <w:r w:rsidRPr="00B628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</w:p>
          <w:p w:rsidR="009B47E5" w:rsidRPr="00B62824" w:rsidRDefault="009B47E5" w:rsidP="009B47E5">
            <w:pPr>
              <w:spacing w:after="0" w:line="25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B628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okruzhayushchii</w:t>
            </w:r>
            <w:proofErr w:type="spellEnd"/>
            <w:r w:rsidRPr="00B628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-</w:t>
            </w:r>
          </w:p>
          <w:p w:rsidR="009B47E5" w:rsidRPr="00B62824" w:rsidRDefault="009B47E5" w:rsidP="009B47E5">
            <w:pPr>
              <w:spacing w:after="0" w:line="25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B628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mir</w:t>
            </w:r>
            <w:proofErr w:type="spellEnd"/>
            <w:r w:rsidRPr="00B628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/</w:t>
            </w:r>
            <w:proofErr w:type="spellStart"/>
            <w:r w:rsidRPr="00B628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prezentatsiya</w:t>
            </w:r>
            <w:proofErr w:type="spellEnd"/>
            <w:r w:rsidRPr="00B628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-</w:t>
            </w:r>
          </w:p>
          <w:p w:rsidR="009B47E5" w:rsidRPr="00B62824" w:rsidRDefault="009B47E5" w:rsidP="009B47E5">
            <w:pPr>
              <w:spacing w:after="0" w:line="25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B628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dlya-uroka</w:t>
            </w:r>
            <w:proofErr w:type="spellEnd"/>
            <w:r w:rsidRPr="00B628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-</w:t>
            </w:r>
          </w:p>
          <w:p w:rsidR="009B47E5" w:rsidRPr="00B62824" w:rsidRDefault="009B47E5" w:rsidP="009B47E5">
            <w:pPr>
              <w:spacing w:after="0" w:line="25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B628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okruzhayushchii</w:t>
            </w:r>
            <w:proofErr w:type="spellEnd"/>
            <w:r w:rsidRPr="00B628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-</w:t>
            </w:r>
          </w:p>
          <w:p w:rsidR="009B47E5" w:rsidRPr="00B62824" w:rsidRDefault="009B47E5" w:rsidP="009B47E5">
            <w:pPr>
              <w:spacing w:after="0" w:line="25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B628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mir-zhivaya</w:t>
            </w:r>
            <w:proofErr w:type="spellEnd"/>
            <w:r w:rsidRPr="00B628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-</w:t>
            </w:r>
          </w:p>
          <w:p w:rsidR="009B47E5" w:rsidRPr="00B62824" w:rsidRDefault="009B47E5" w:rsidP="009B47E5">
            <w:pPr>
              <w:spacing w:after="0" w:line="25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B628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i-</w:t>
            </w:r>
            <w:proofErr w:type="spellStart"/>
            <w:r w:rsidRPr="00B628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nezhiva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B62824" w:rsidRDefault="009B47E5" w:rsidP="009B47E5">
            <w:pPr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6282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Текущий, фронталь</w:t>
            </w:r>
            <w:r w:rsidRPr="00B6282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ный, ин</w:t>
            </w:r>
            <w:r w:rsidRPr="00B6282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дивиду</w:t>
            </w:r>
            <w:r w:rsidRPr="00B6282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альный опрос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B62824" w:rsidRDefault="009B47E5" w:rsidP="009B47E5">
            <w:pPr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6282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Научатся: </w:t>
            </w:r>
            <w:r w:rsidRPr="00B6282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работать с учебником и рабочей тетрадью; оп</w:t>
            </w:r>
            <w:r w:rsidRPr="00B6282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ределять, что такое окру</w:t>
            </w:r>
            <w:r w:rsidRPr="00B6282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жающий мир; понимать, что человек тоже тело живой при</w:t>
            </w:r>
            <w:r w:rsidRPr="00B6282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роды, но его нужно рас</w:t>
            </w:r>
            <w:r w:rsidRPr="00B6282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сматривать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B62824" w:rsidRDefault="009B47E5" w:rsidP="009B47E5">
            <w:pPr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628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ru" w:eastAsia="ru-RU"/>
              </w:rPr>
              <w:t>Регулятивные:</w:t>
            </w:r>
            <w:r w:rsidRPr="00B6282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выполняют задания в соответствии с поставленной целью, ори</w:t>
            </w:r>
            <w:r w:rsidRPr="00B6282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ентируются в конструкции и системе навигации учеб</w:t>
            </w:r>
            <w:r w:rsidRPr="00B6282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ника, рабочей тетради. </w:t>
            </w:r>
            <w:r w:rsidRPr="00B628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ru" w:eastAsia="ru-RU"/>
              </w:rPr>
              <w:t>Познавательные:</w:t>
            </w:r>
            <w:r w:rsidRPr="00B6282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выделя</w:t>
            </w:r>
            <w:r w:rsidRPr="00B6282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ют и формулируют познава</w:t>
            </w:r>
            <w:r w:rsidRPr="00B6282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тельную цель; понимают, что такое окружающий мир, что такое живая и неживая природа; уточняют понятия: «объект природы», «живая и неживая природа», «обще</w:t>
            </w:r>
            <w:r w:rsidRPr="00B6282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ство».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B62824" w:rsidRDefault="009B47E5" w:rsidP="009B47E5">
            <w:pPr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6282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Самоопределе</w:t>
            </w:r>
            <w:r w:rsidRPr="00B6282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ние</w:t>
            </w:r>
            <w:r w:rsidRPr="00B6282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принимают и осваивают со</w:t>
            </w:r>
            <w:r w:rsidRPr="00B6282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циальную роль обучающегося; </w:t>
            </w:r>
            <w:proofErr w:type="spellStart"/>
            <w:r w:rsidRPr="00B6282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смыслообраз</w:t>
            </w:r>
            <w:proofErr w:type="gramStart"/>
            <w:r w:rsidRPr="00B6282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о</w:t>
            </w:r>
            <w:proofErr w:type="spellEnd"/>
            <w:r w:rsidRPr="00B6282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-</w:t>
            </w:r>
            <w:proofErr w:type="gramEnd"/>
            <w:r w:rsidRPr="00B6282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spellStart"/>
            <w:r w:rsidRPr="00B6282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вание</w:t>
            </w:r>
            <w:proofErr w:type="spellEnd"/>
            <w:r w:rsidRPr="00B6282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-</w:t>
            </w:r>
            <w:r w:rsidRPr="00B6282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осознают значение учеб</w:t>
            </w:r>
            <w:r w:rsidRPr="00B6282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ной деятельности и личностный смысл учения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B62824" w:rsidRDefault="009B47E5" w:rsidP="009B47E5">
            <w:pPr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6282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Учебник, с. 6-11; рабочая тетрадь,</w:t>
            </w:r>
          </w:p>
          <w:p w:rsidR="009B47E5" w:rsidRPr="00B62824" w:rsidRDefault="009B47E5" w:rsidP="009B47E5">
            <w:pPr>
              <w:spacing w:after="0" w:line="259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B6282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с. 7, №5-7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B62824" w:rsidRDefault="009B47E5" w:rsidP="009B47E5">
            <w:pPr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</w:tr>
    </w:tbl>
    <w:p w:rsidR="0086324F" w:rsidRDefault="0086324F" w:rsidP="009B47E5">
      <w:pPr>
        <w:rPr>
          <w:lang w:val="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"/>
        <w:gridCol w:w="883"/>
        <w:gridCol w:w="1834"/>
        <w:gridCol w:w="734"/>
        <w:gridCol w:w="1838"/>
        <w:gridCol w:w="1099"/>
        <w:gridCol w:w="1474"/>
        <w:gridCol w:w="2928"/>
        <w:gridCol w:w="1838"/>
        <w:gridCol w:w="1147"/>
        <w:gridCol w:w="1147"/>
      </w:tblGrid>
      <w:tr w:rsidR="009B47E5" w:rsidRPr="00AE168F" w:rsidTr="009B47E5">
        <w:trPr>
          <w:trHeight w:val="24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E16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lastRenderedPageBreak/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AE16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" w:eastAsia="ru-RU"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E16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AE16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" w:eastAsia="ru-RU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ind w:left="9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AE16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" w:eastAsia="ru-RU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AE16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" w:eastAsia="ru-RU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AE16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" w:eastAsia="ru-RU"/>
              </w:rPr>
              <w:t>7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ind w:left="14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AE16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" w:eastAsia="ru-RU"/>
              </w:rPr>
              <w:t>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ind w:left="9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AE16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" w:eastAsia="ru-RU"/>
              </w:rPr>
              <w:t>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AE16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" w:eastAsia="ru-RU"/>
              </w:rPr>
              <w:t>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" w:eastAsia="ru-RU"/>
              </w:rPr>
              <w:t>11</w:t>
            </w:r>
          </w:p>
        </w:tc>
      </w:tr>
      <w:tr w:rsidR="009B47E5" w:rsidRPr="00AE168F" w:rsidTr="009B47E5">
        <w:trPr>
          <w:trHeight w:val="30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E16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отдельно, как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ru" w:eastAsia="ru-RU"/>
              </w:rPr>
              <w:t>Коммуникативн</w:t>
            </w:r>
            <w:r w:rsidRPr="00AE16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ru" w:eastAsia="ru-RU"/>
              </w:rPr>
              <w:t>ые: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расс</w:t>
            </w:r>
            <w:r w:rsidRPr="00AE16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ка</w:t>
            </w:r>
            <w:proofErr w:type="spellEnd"/>
            <w:r w:rsidRPr="00AE16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AE168F" w:rsidTr="009B47E5">
        <w:trPr>
          <w:trHeight w:val="254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E16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особо </w:t>
            </w:r>
            <w:proofErr w:type="spellStart"/>
            <w:r w:rsidRPr="00AE16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орга</w:t>
            </w:r>
            <w:proofErr w:type="spellEnd"/>
            <w:r w:rsidRPr="00AE16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2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AE16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зывают</w:t>
            </w:r>
            <w:proofErr w:type="spellEnd"/>
            <w:r w:rsidRPr="00AE16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о мире с опорой </w:t>
            </w:r>
            <w:proofErr w:type="gramStart"/>
            <w:r w:rsidRPr="00AE16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на</w:t>
            </w:r>
            <w:proofErr w:type="gramEnd"/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AE168F" w:rsidTr="009B47E5">
        <w:trPr>
          <w:trHeight w:val="259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AE16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низованный</w:t>
            </w:r>
            <w:proofErr w:type="spellEnd"/>
          </w:p>
        </w:tc>
        <w:tc>
          <w:tcPr>
            <w:tcW w:w="2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E16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материалы учебника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AE168F" w:rsidTr="009B47E5">
        <w:trPr>
          <w:trHeight w:val="288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E16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объект </w:t>
            </w:r>
            <w:proofErr w:type="gramStart"/>
            <w:r w:rsidRPr="00AE16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при</w:t>
            </w:r>
            <w:r w:rsidRPr="00AE16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  <w:proofErr w:type="gramEnd"/>
          </w:p>
        </w:tc>
        <w:tc>
          <w:tcPr>
            <w:tcW w:w="2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E16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и собственные представ</w:t>
            </w:r>
            <w:r w:rsidRPr="00AE16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AE168F" w:rsidTr="009B47E5">
        <w:trPr>
          <w:trHeight w:val="250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E16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роды.</w:t>
            </w:r>
          </w:p>
        </w:tc>
        <w:tc>
          <w:tcPr>
            <w:tcW w:w="2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AE16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ления</w:t>
            </w:r>
            <w:proofErr w:type="spellEnd"/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AE168F" w:rsidTr="009B47E5">
        <w:trPr>
          <w:trHeight w:val="293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AE168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Получат воз</w:t>
            </w:r>
            <w:r w:rsidRPr="00AE168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2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AE168F" w:rsidTr="009B47E5">
        <w:trPr>
          <w:trHeight w:val="254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AE168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можность</w:t>
            </w:r>
            <w:proofErr w:type="spellEnd"/>
          </w:p>
        </w:tc>
        <w:tc>
          <w:tcPr>
            <w:tcW w:w="2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AE168F" w:rsidTr="009B47E5">
        <w:trPr>
          <w:trHeight w:val="288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AE168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научиться:</w:t>
            </w:r>
            <w:r w:rsidRPr="00AE16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от</w:t>
            </w:r>
            <w:r w:rsidRPr="00AE16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2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AE168F" w:rsidTr="009B47E5">
        <w:trPr>
          <w:trHeight w:val="230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AE16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личать</w:t>
            </w:r>
            <w:proofErr w:type="spellEnd"/>
            <w:r w:rsidRPr="00AE16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, какие</w:t>
            </w:r>
          </w:p>
        </w:tc>
        <w:tc>
          <w:tcPr>
            <w:tcW w:w="2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AE168F" w:rsidTr="009B47E5">
        <w:trPr>
          <w:trHeight w:val="288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E16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объекты </w:t>
            </w:r>
            <w:proofErr w:type="gramStart"/>
            <w:r w:rsidRPr="00AE16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от</w:t>
            </w:r>
            <w:r w:rsidRPr="00AE16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  <w:proofErr w:type="gramEnd"/>
          </w:p>
        </w:tc>
        <w:tc>
          <w:tcPr>
            <w:tcW w:w="29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ind w:left="24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AE16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" w:eastAsia="ru-RU"/>
              </w:rPr>
              <w:t>1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AE168F" w:rsidTr="009B47E5">
        <w:trPr>
          <w:trHeight w:val="274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E16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носятся к </w:t>
            </w:r>
            <w:proofErr w:type="spellStart"/>
            <w:r w:rsidRPr="00AE16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жи</w:t>
            </w:r>
            <w:proofErr w:type="spellEnd"/>
            <w:r w:rsidRPr="00AE16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2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AE168F" w:rsidTr="009B47E5">
        <w:trPr>
          <w:trHeight w:val="274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E16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вой и </w:t>
            </w:r>
            <w:proofErr w:type="spellStart"/>
            <w:r w:rsidRPr="00AE16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нежи</w:t>
            </w:r>
            <w:proofErr w:type="spellEnd"/>
            <w:r w:rsidRPr="00AE16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2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AE168F" w:rsidTr="009B47E5">
        <w:trPr>
          <w:trHeight w:val="259"/>
        </w:trPr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E16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вой природе</w:t>
            </w:r>
          </w:p>
        </w:tc>
        <w:tc>
          <w:tcPr>
            <w:tcW w:w="2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AE168F" w:rsidTr="009B47E5">
        <w:trPr>
          <w:trHeight w:val="31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E16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525C4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10.09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525C4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</w:pPr>
            <w:r w:rsidRPr="000525C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Бывают ли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E16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E16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Презентация «Бы</w:t>
            </w:r>
            <w:r w:rsidRPr="00AE16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E16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</w:t>
            </w:r>
            <w:r w:rsidRPr="00AE16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AE168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Научатся: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AE16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ru" w:eastAsia="ru-RU"/>
              </w:rPr>
              <w:t>Регулятивные:</w:t>
            </w:r>
            <w:r w:rsidRPr="00AE16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выполняют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AE168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Нравственно-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E16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Учебник,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</w:tr>
      <w:tr w:rsidR="009B47E5" w:rsidRPr="00AE168F" w:rsidTr="009B47E5">
        <w:trPr>
          <w:trHeight w:val="254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525C4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</w:pPr>
            <w:r w:rsidRPr="000525C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на свете чудеса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?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AE16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вают</w:t>
            </w:r>
            <w:proofErr w:type="spellEnd"/>
            <w:r w:rsidRPr="00AE16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ли на свете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AE16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щий</w:t>
            </w:r>
            <w:proofErr w:type="spellEnd"/>
            <w:r w:rsidRPr="00AE16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,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E16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различать,</w:t>
            </w:r>
          </w:p>
        </w:tc>
        <w:tc>
          <w:tcPr>
            <w:tcW w:w="2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E16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задание в соответствии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AE168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этическая ори</w:t>
            </w:r>
            <w:r w:rsidRPr="00AE168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E16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с. 12-14;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</w:tr>
      <w:tr w:rsidR="009B47E5" w:rsidRPr="00AE168F" w:rsidTr="009B47E5">
        <w:trPr>
          <w:trHeight w:val="283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AE168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(</w:t>
            </w:r>
            <w:proofErr w:type="spellStart"/>
            <w:r w:rsidRPr="00AE168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конструирова</w:t>
            </w:r>
            <w:proofErr w:type="spellEnd"/>
            <w:r w:rsidRPr="00AE168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</w:r>
            <w:proofErr w:type="gramEnd"/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E16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чудеса?». - Ре</w:t>
            </w:r>
            <w:r w:rsidRPr="00AE16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AE16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фрон</w:t>
            </w:r>
            <w:proofErr w:type="spellEnd"/>
            <w:r w:rsidRPr="00AE16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E16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что создано</w:t>
            </w:r>
          </w:p>
        </w:tc>
        <w:tc>
          <w:tcPr>
            <w:tcW w:w="2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E16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с поставленной целью, </w:t>
            </w:r>
            <w:proofErr w:type="spellStart"/>
            <w:r w:rsidRPr="00AE16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отве</w:t>
            </w:r>
            <w:proofErr w:type="spellEnd"/>
            <w:r w:rsidRPr="00AE16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AE168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ентация</w:t>
            </w:r>
            <w:proofErr w:type="spellEnd"/>
            <w:r w:rsidRPr="00AE168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-</w:t>
            </w:r>
            <w:r w:rsidRPr="00AE16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spellStart"/>
            <w:r w:rsidRPr="00AE16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оце</w:t>
            </w:r>
            <w:proofErr w:type="spellEnd"/>
            <w:r w:rsidRPr="00AE16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E16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рабочая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</w:tr>
      <w:tr w:rsidR="009B47E5" w:rsidRPr="00AE168F" w:rsidTr="009B47E5">
        <w:trPr>
          <w:trHeight w:val="259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AE168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ние</w:t>
            </w:r>
            <w:proofErr w:type="spellEnd"/>
            <w:r w:rsidRPr="00AE168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способа </w:t>
            </w:r>
            <w:proofErr w:type="spellStart"/>
            <w:r w:rsidRPr="00AE168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дей</w:t>
            </w:r>
            <w:r w:rsidRPr="00AE168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</w:r>
            <w:proofErr w:type="spellEnd"/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E16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жим доступа: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AE16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тальный</w:t>
            </w:r>
            <w:proofErr w:type="spellEnd"/>
            <w:r w:rsidRPr="00AE16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,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E16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природой,</w:t>
            </w:r>
          </w:p>
        </w:tc>
        <w:tc>
          <w:tcPr>
            <w:tcW w:w="2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E16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чают на поставленные во</w:t>
            </w:r>
            <w:r w:rsidRPr="00AE16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AE16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нивают</w:t>
            </w:r>
            <w:proofErr w:type="spellEnd"/>
            <w:r w:rsidRPr="00AE16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spellStart"/>
            <w:r w:rsidRPr="00AE16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эмоцио</w:t>
            </w:r>
            <w:proofErr w:type="spellEnd"/>
            <w:r w:rsidRPr="00AE16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E16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тетрадь,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</w:tr>
      <w:tr w:rsidR="009B47E5" w:rsidRPr="00AE168F" w:rsidTr="009B47E5">
        <w:trPr>
          <w:trHeight w:val="4618"/>
        </w:trPr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val="ru" w:eastAsia="ru-RU"/>
              </w:rPr>
            </w:pPr>
            <w:r w:rsidRPr="00AE168F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val="ru" w:eastAsia="ru-RU"/>
              </w:rPr>
              <w:t>»</w:t>
            </w:r>
          </w:p>
        </w:tc>
        <w:tc>
          <w:tcPr>
            <w:tcW w:w="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proofErr w:type="spellStart"/>
            <w:proofErr w:type="gramStart"/>
            <w:r w:rsidRPr="00AE168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ствия</w:t>
            </w:r>
            <w:proofErr w:type="spellEnd"/>
            <w:r w:rsidRPr="00AE168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)</w:t>
            </w:r>
            <w:proofErr w:type="gramEnd"/>
          </w:p>
        </w:tc>
        <w:tc>
          <w:tcPr>
            <w:tcW w:w="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A46A78" w:rsidP="009B47E5">
            <w:pPr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hyperlink r:id="rId14" w:history="1">
              <w:r w:rsidR="009B47E5" w:rsidRPr="00AE168F">
                <w:rPr>
                  <w:rFonts w:ascii="Times New Roman" w:eastAsia="Times New Roman" w:hAnsi="Times New Roman" w:cs="Times New Roman"/>
                  <w:b/>
                  <w:bCs/>
                  <w:color w:val="0066CC"/>
                  <w:sz w:val="18"/>
                  <w:szCs w:val="18"/>
                  <w:u w:val="single"/>
                  <w:lang w:val="en-US" w:eastAsia="ru-RU"/>
                </w:rPr>
                <w:t>http://www.rusedu</w:t>
              </w:r>
            </w:hyperlink>
            <w:r w:rsidR="009B47E5" w:rsidRPr="00AE16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proofErr w:type="spellStart"/>
            <w:proofErr w:type="gramStart"/>
            <w:r w:rsidR="009B47E5" w:rsidRPr="00AE16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ru</w:t>
            </w:r>
            <w:proofErr w:type="spellEnd"/>
            <w:r w:rsidR="009B47E5" w:rsidRPr="00AE16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/detail</w:t>
            </w:r>
            <w:proofErr w:type="gramEnd"/>
            <w:r w:rsidR="009B47E5" w:rsidRPr="00AE16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11326. </w:t>
            </w:r>
            <w:r w:rsidR="009B47E5" w:rsidRPr="00AE16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html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E16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индиви</w:t>
            </w:r>
            <w:r w:rsidRPr="00AE16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дуаль</w:t>
            </w:r>
            <w:r w:rsidRPr="00AE16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ный оп</w:t>
            </w:r>
            <w:r w:rsidRPr="00AE16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рос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E16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а что созда</w:t>
            </w:r>
            <w:r w:rsidRPr="00AE16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но руками человека. </w:t>
            </w:r>
            <w:r w:rsidRPr="00AE168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Получат возмож</w:t>
            </w:r>
            <w:r w:rsidRPr="00AE168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ность на</w:t>
            </w:r>
            <w:r w:rsidRPr="00AE168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 xml:space="preserve">учиться: </w:t>
            </w:r>
            <w:r w:rsidRPr="00AE16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замечать </w:t>
            </w:r>
            <w:proofErr w:type="gramStart"/>
            <w:r w:rsidRPr="00AE16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удивитель</w:t>
            </w:r>
            <w:r w:rsidRPr="00AE16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ное</w:t>
            </w:r>
            <w:proofErr w:type="gramEnd"/>
            <w:r w:rsidRPr="00AE16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в при</w:t>
            </w:r>
            <w:r w:rsidRPr="00AE16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роде</w:t>
            </w:r>
          </w:p>
        </w:tc>
        <w:tc>
          <w:tcPr>
            <w:tcW w:w="2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AE16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просы</w:t>
            </w:r>
            <w:proofErr w:type="spellEnd"/>
            <w:r w:rsidRPr="00AE16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, ориентируются в ра</w:t>
            </w:r>
            <w:r w:rsidRPr="00AE16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бочей тетради и учебнике. </w:t>
            </w:r>
            <w:r w:rsidRPr="00AE16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ru" w:eastAsia="ru-RU"/>
              </w:rPr>
              <w:t>Познавательные:</w:t>
            </w:r>
            <w:r w:rsidRPr="00AE16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выделя</w:t>
            </w:r>
            <w:r w:rsidRPr="00AE16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ют и формулируют познава</w:t>
            </w:r>
            <w:r w:rsidRPr="00AE16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тельную цель; используют условные знаки, символы, приведенные в учебной ли</w:t>
            </w:r>
            <w:r w:rsidRPr="00AE16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тературе.</w:t>
            </w:r>
          </w:p>
          <w:p w:rsidR="009B47E5" w:rsidRPr="00AE168F" w:rsidRDefault="009B47E5" w:rsidP="009B47E5">
            <w:pPr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ru" w:eastAsia="ru-RU"/>
              </w:rPr>
              <w:t>Коммуникативн</w:t>
            </w:r>
            <w:r w:rsidRPr="00AE16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ru" w:eastAsia="ru-RU"/>
              </w:rPr>
              <w:t>ые:</w:t>
            </w:r>
            <w:r w:rsidRPr="00AE16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строят сообщения в соответствии с учебной задачей, конструи</w:t>
            </w:r>
            <w:r w:rsidRPr="00AE16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руют игровые и учебные си</w:t>
            </w:r>
            <w:r w:rsidRPr="00AE16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туации, раскрывают правила поведения на уроке, выбира</w:t>
            </w:r>
            <w:r w:rsidRPr="00AE16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ют оптимальные формы по</w:t>
            </w:r>
            <w:r w:rsidRPr="00AE16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ведения во взаимоотношениях с одноклассниками, друзьями,</w:t>
            </w: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69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AE16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нально-эстет</w:t>
            </w:r>
            <w:proofErr w:type="gramStart"/>
            <w:r w:rsidRPr="00AE16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и</w:t>
            </w:r>
            <w:proofErr w:type="spellEnd"/>
            <w:r w:rsidRPr="00AE16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</w:t>
            </w:r>
            <w:proofErr w:type="gramEnd"/>
            <w:r w:rsidRPr="00AE16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spellStart"/>
            <w:r w:rsidRPr="00AE16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ческие</w:t>
            </w:r>
            <w:proofErr w:type="spellEnd"/>
            <w:r w:rsidRPr="00AE16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впечат</w:t>
            </w:r>
            <w:r w:rsidRPr="00AE16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ления от встречи с друзьями- одноклассника</w:t>
            </w:r>
            <w:r w:rsidRPr="00AE16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ми, отмечают в окружении то, что особенно нравится, при</w:t>
            </w:r>
            <w:r w:rsidRPr="00AE16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нимают ценно</w:t>
            </w:r>
            <w:r w:rsidRPr="00AE16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сти мира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E16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с. 13, № 1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</w:tr>
    </w:tbl>
    <w:p w:rsidR="00AE168F" w:rsidRDefault="00AE168F" w:rsidP="009B47E5">
      <w:pPr>
        <w:rPr>
          <w:lang w:val="ru"/>
        </w:rPr>
      </w:pPr>
    </w:p>
    <w:p w:rsidR="00AE168F" w:rsidRDefault="00AE168F" w:rsidP="009B47E5">
      <w:pPr>
        <w:rPr>
          <w:lang w:val="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4"/>
        <w:gridCol w:w="878"/>
        <w:gridCol w:w="1834"/>
        <w:gridCol w:w="734"/>
        <w:gridCol w:w="1834"/>
        <w:gridCol w:w="1104"/>
        <w:gridCol w:w="1469"/>
        <w:gridCol w:w="2938"/>
        <w:gridCol w:w="1829"/>
        <w:gridCol w:w="1138"/>
        <w:gridCol w:w="1138"/>
      </w:tblGrid>
      <w:tr w:rsidR="009B47E5" w:rsidRPr="00AE168F" w:rsidTr="009B47E5">
        <w:trPr>
          <w:trHeight w:val="25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E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lastRenderedPageBreak/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E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ind w:left="8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E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E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E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E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E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7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E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E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E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11</w:t>
            </w:r>
          </w:p>
        </w:tc>
      </w:tr>
      <w:tr w:rsidR="009B47E5" w:rsidRPr="00AE168F" w:rsidTr="009B47E5">
        <w:trPr>
          <w:trHeight w:val="312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E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взрослыми; сотрудничают,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AE168F" w:rsidTr="009B47E5">
        <w:trPr>
          <w:trHeight w:val="274"/>
        </w:trPr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E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проявляя активность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AE168F" w:rsidTr="009B47E5">
        <w:trPr>
          <w:trHeight w:val="264"/>
        </w:trPr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E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во </w:t>
            </w:r>
            <w:proofErr w:type="spellStart"/>
            <w:r w:rsidRPr="00AE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взаимодеиствии</w:t>
            </w:r>
            <w:proofErr w:type="spellEnd"/>
            <w:r w:rsidRPr="00AE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для </w:t>
            </w:r>
            <w:proofErr w:type="spellStart"/>
            <w:r w:rsidRPr="00AE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реше</w:t>
            </w:r>
            <w:proofErr w:type="spellEnd"/>
            <w:r w:rsidRPr="00AE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AE168F" w:rsidTr="009B47E5">
        <w:trPr>
          <w:trHeight w:val="264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AE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ния</w:t>
            </w:r>
            <w:proofErr w:type="spellEnd"/>
            <w:r w:rsidRPr="00AE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познавательных задач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AE168F" w:rsidTr="009B47E5">
        <w:trPr>
          <w:trHeight w:val="312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E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525C4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12.09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525C4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</w:pPr>
            <w:r w:rsidRPr="000525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>Что тебя окру</w:t>
            </w:r>
            <w:r w:rsidRPr="000525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softHyphen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E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E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Теку</w:t>
            </w:r>
            <w:r w:rsidRPr="00AE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" w:eastAsia="ru-RU"/>
              </w:rPr>
            </w:pPr>
            <w:r w:rsidRPr="00AE168F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" w:eastAsia="ru-RU"/>
              </w:rPr>
              <w:t>Научатся: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AE16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ru" w:eastAsia="ru-RU"/>
              </w:rPr>
              <w:t>Регулятивные:</w:t>
            </w:r>
            <w:r w:rsidRPr="00AE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</w:t>
            </w:r>
            <w:proofErr w:type="spellStart"/>
            <w:r w:rsidRPr="00AE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организо</w:t>
            </w:r>
            <w:proofErr w:type="spellEnd"/>
            <w:r w:rsidRPr="00AE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" w:eastAsia="ru-RU"/>
              </w:rPr>
            </w:pPr>
            <w:proofErr w:type="spellStart"/>
            <w:r w:rsidRPr="00AE168F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" w:eastAsia="ru-RU"/>
              </w:rPr>
              <w:t>Самоопределе</w:t>
            </w:r>
            <w:proofErr w:type="spellEnd"/>
            <w:r w:rsidRPr="00AE168F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" w:eastAsia="ru-RU"/>
              </w:rPr>
              <w:softHyphen/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AE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Оформ</w:t>
            </w:r>
            <w:proofErr w:type="spellEnd"/>
            <w:r w:rsidRPr="00AE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9B47E5" w:rsidRPr="00AE168F" w:rsidTr="009B47E5">
        <w:trPr>
          <w:trHeight w:val="259"/>
        </w:trPr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525C4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525C4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0525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>жает</w:t>
            </w:r>
            <w:proofErr w:type="spellEnd"/>
            <w:r w:rsidRPr="000525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>?</w:t>
            </w:r>
          </w:p>
          <w:p w:rsidR="009B47E5" w:rsidRPr="000525C4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</w:pPr>
            <w:r w:rsidRPr="000525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 xml:space="preserve"> 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AE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щий</w:t>
            </w:r>
            <w:proofErr w:type="spellEnd"/>
            <w:r w:rsidRPr="00AE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,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E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различать</w:t>
            </w:r>
          </w:p>
        </w:tc>
        <w:tc>
          <w:tcPr>
            <w:tcW w:w="2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AE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вывают</w:t>
            </w:r>
            <w:proofErr w:type="spellEnd"/>
            <w:r w:rsidRPr="00AE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свою деятельность,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AE168F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" w:eastAsia="ru-RU"/>
              </w:rPr>
              <w:t>ние</w:t>
            </w:r>
            <w:proofErr w:type="spellEnd"/>
            <w:r w:rsidRPr="00AE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- </w:t>
            </w:r>
            <w:proofErr w:type="spellStart"/>
            <w:r w:rsidRPr="00AE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демонст</w:t>
            </w:r>
            <w:proofErr w:type="spellEnd"/>
            <w:r w:rsidRPr="00AE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AE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ление</w:t>
            </w:r>
            <w:proofErr w:type="spellEnd"/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9B47E5" w:rsidRPr="00AE168F" w:rsidTr="009B47E5">
        <w:trPr>
          <w:trHeight w:val="293"/>
        </w:trPr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AE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фрон</w:t>
            </w:r>
            <w:proofErr w:type="spellEnd"/>
            <w:r w:rsidRPr="00AE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E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объекты </w:t>
            </w:r>
            <w:proofErr w:type="spellStart"/>
            <w:r w:rsidRPr="00AE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жи</w:t>
            </w:r>
            <w:proofErr w:type="spellEnd"/>
            <w:r w:rsidRPr="00AE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</w:r>
          </w:p>
        </w:tc>
        <w:tc>
          <w:tcPr>
            <w:tcW w:w="2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E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действуют согласно плану,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AE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рируют</w:t>
            </w:r>
            <w:proofErr w:type="spellEnd"/>
            <w:r w:rsidRPr="00AE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</w:t>
            </w:r>
            <w:proofErr w:type="spellStart"/>
            <w:r w:rsidRPr="00AE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внут</w:t>
            </w:r>
            <w:proofErr w:type="spellEnd"/>
            <w:r w:rsidRPr="00AE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E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листа </w:t>
            </w:r>
            <w:proofErr w:type="gramStart"/>
            <w:r w:rsidRPr="00AE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на</w:t>
            </w:r>
            <w:r w:rsidRPr="00AE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</w:r>
            <w:proofErr w:type="gramEnd"/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9B47E5" w:rsidRPr="00AE168F" w:rsidTr="009B47E5">
        <w:trPr>
          <w:trHeight w:val="288"/>
        </w:trPr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ru" w:eastAsia="ru-RU"/>
              </w:rPr>
              <w:t xml:space="preserve">  </w:t>
            </w:r>
            <w:proofErr w:type="gramStart"/>
            <w:r w:rsidRPr="00AE168F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" w:eastAsia="ru-RU"/>
              </w:rPr>
              <w:t>(решение част</w:t>
            </w:r>
            <w:r w:rsidRPr="00AE168F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" w:eastAsia="ru-RU"/>
              </w:rPr>
              <w:softHyphen/>
            </w:r>
            <w:proofErr w:type="gramEnd"/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AE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тальный</w:t>
            </w:r>
            <w:proofErr w:type="spellEnd"/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E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вой и </w:t>
            </w:r>
            <w:proofErr w:type="spellStart"/>
            <w:r w:rsidRPr="00AE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нежи</w:t>
            </w:r>
            <w:proofErr w:type="spellEnd"/>
            <w:r w:rsidRPr="00AE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-</w:t>
            </w:r>
          </w:p>
        </w:tc>
        <w:tc>
          <w:tcPr>
            <w:tcW w:w="2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gramStart"/>
            <w:r w:rsidRPr="00AE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предложенному</w:t>
            </w:r>
            <w:proofErr w:type="gramEnd"/>
            <w:r w:rsidRPr="00AE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учителем,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AE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реннюю</w:t>
            </w:r>
            <w:proofErr w:type="spellEnd"/>
            <w:r w:rsidRPr="00AE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</w:t>
            </w:r>
            <w:proofErr w:type="spellStart"/>
            <w:r w:rsidRPr="00AE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пози</w:t>
            </w:r>
            <w:proofErr w:type="spellEnd"/>
            <w:r w:rsidRPr="00AE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gramStart"/>
            <w:r w:rsidRPr="00AE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блюде</w:t>
            </w:r>
            <w:r w:rsidRPr="00AE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</w:r>
            <w:proofErr w:type="gramEnd"/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9B47E5" w:rsidRPr="00AE168F" w:rsidTr="009B47E5">
        <w:trPr>
          <w:trHeight w:val="6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525C4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AE168F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" w:eastAsia="ru-RU"/>
              </w:rPr>
              <w:t>н</w:t>
            </w:r>
            <w:proofErr w:type="gramStart"/>
            <w:r w:rsidRPr="00AE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«</w:t>
            </w:r>
            <w:r w:rsidRPr="00AE168F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" w:eastAsia="ru-RU"/>
              </w:rPr>
              <w:t>ы</w:t>
            </w:r>
            <w:proofErr w:type="gramEnd"/>
            <w:r w:rsidRPr="00AE168F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" w:eastAsia="ru-RU"/>
              </w:rPr>
              <w:t>х</w:t>
            </w:r>
            <w:proofErr w:type="spellEnd"/>
            <w:r w:rsidRPr="00AE168F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" w:eastAsia="ru-RU"/>
              </w:rPr>
              <w:t xml:space="preserve"> задач)</w:t>
            </w:r>
          </w:p>
        </w:tc>
        <w:tc>
          <w:tcPr>
            <w:tcW w:w="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E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вои природы. </w:t>
            </w:r>
            <w:r w:rsidRPr="00AE168F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" w:eastAsia="ru-RU"/>
              </w:rPr>
              <w:t xml:space="preserve">Получат возможность научиться: </w:t>
            </w:r>
            <w:r w:rsidRPr="00AE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замечать </w:t>
            </w:r>
            <w:proofErr w:type="gramStart"/>
            <w:r w:rsidRPr="00AE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удивитель</w:t>
            </w:r>
            <w:r w:rsidRPr="00AE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ное</w:t>
            </w:r>
            <w:proofErr w:type="gramEnd"/>
            <w:r w:rsidRPr="00AE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в приро</w:t>
            </w:r>
            <w:r w:rsidRPr="00AE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де; относить к обществу людей и пред</w:t>
            </w:r>
            <w:r w:rsidRPr="00AE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меты их тру</w:t>
            </w:r>
            <w:r w:rsidRPr="00AE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довой дея</w:t>
            </w:r>
            <w:r w:rsidRPr="00AE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тельности</w:t>
            </w:r>
          </w:p>
        </w:tc>
        <w:tc>
          <w:tcPr>
            <w:tcW w:w="2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E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а также планам, представ</w:t>
            </w:r>
            <w:r w:rsidRPr="00AE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ленным в учебнике и рабо</w:t>
            </w:r>
            <w:r w:rsidRPr="00AE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чей тетради; осуществляют учебные действия - пони</w:t>
            </w:r>
            <w:r w:rsidRPr="00AE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мают информацию, пред</w:t>
            </w:r>
            <w:r w:rsidRPr="00AE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ставленную в вербальной форме, определяют основ</w:t>
            </w:r>
            <w:r w:rsidRPr="00AE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ную и второстепенную ин</w:t>
            </w:r>
            <w:r w:rsidRPr="00AE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формацию.</w:t>
            </w:r>
          </w:p>
          <w:p w:rsidR="009B47E5" w:rsidRDefault="009B47E5" w:rsidP="009B47E5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E16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ru" w:eastAsia="ru-RU"/>
              </w:rPr>
              <w:t>Познавательные:</w:t>
            </w:r>
            <w:r w:rsidRPr="00AE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осознают учебно-познавательную за</w:t>
            </w:r>
            <w:r w:rsidRPr="00AE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дачу; соблюдают морально- этические нормы поведения в школе, проявляют уваже</w:t>
            </w:r>
            <w:r w:rsidRPr="00AE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 xml:space="preserve">ние к старшим. </w:t>
            </w:r>
          </w:p>
          <w:p w:rsidR="009B47E5" w:rsidRPr="00AE168F" w:rsidRDefault="009B47E5" w:rsidP="009B47E5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gramStart"/>
            <w:r w:rsidRPr="00AE16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ru" w:eastAsia="ru-RU"/>
              </w:rPr>
              <w:t>Коммуникативные:</w:t>
            </w:r>
            <w:r w:rsidRPr="00AE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со</w:t>
            </w:r>
            <w:r w:rsidRPr="00AE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трудничают друг с другом - проявляют активность во взаимодействии для решения познаватель</w:t>
            </w:r>
            <w:r w:rsidRPr="00AE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ных задач; адекватно оцени</w:t>
            </w:r>
            <w:r w:rsidRPr="00AE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вают собственное поведение и поведение окружающих</w:t>
            </w:r>
            <w:proofErr w:type="gramEnd"/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AE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цию</w:t>
            </w:r>
            <w:proofErr w:type="spellEnd"/>
            <w:r w:rsidRPr="00AE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школьника на основе поло</w:t>
            </w:r>
            <w:r w:rsidRPr="00AE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жительного от</w:t>
            </w:r>
            <w:r w:rsidRPr="00AE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 xml:space="preserve">ношения к школе; </w:t>
            </w:r>
            <w:proofErr w:type="spellStart"/>
            <w:r w:rsidRPr="00AE168F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" w:eastAsia="ru-RU"/>
              </w:rPr>
              <w:t>смыслообразов</w:t>
            </w:r>
            <w:proofErr w:type="gramStart"/>
            <w:r w:rsidRPr="00AE168F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" w:eastAsia="ru-RU"/>
              </w:rPr>
              <w:t>а</w:t>
            </w:r>
            <w:proofErr w:type="spellEnd"/>
            <w:r w:rsidRPr="00AE168F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" w:eastAsia="ru-RU"/>
              </w:rPr>
              <w:t>-</w:t>
            </w:r>
            <w:proofErr w:type="gramEnd"/>
            <w:r w:rsidRPr="00AE168F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" w:eastAsia="ru-RU"/>
              </w:rPr>
              <w:t xml:space="preserve"> </w:t>
            </w:r>
            <w:proofErr w:type="spellStart"/>
            <w:r w:rsidRPr="00AE168F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" w:eastAsia="ru-RU"/>
              </w:rPr>
              <w:t>ние</w:t>
            </w:r>
            <w:proofErr w:type="spellEnd"/>
            <w:r w:rsidRPr="00AE168F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" w:eastAsia="ru-RU"/>
              </w:rPr>
              <w:t xml:space="preserve"> -</w:t>
            </w:r>
            <w:r w:rsidRPr="00AE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осознают значение учебной деятельности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AE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ний</w:t>
            </w:r>
            <w:proofErr w:type="spellEnd"/>
            <w:r w:rsidRPr="00AE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, под</w:t>
            </w:r>
            <w:r w:rsidRPr="00AE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готовка презента</w:t>
            </w:r>
            <w:r w:rsidRPr="00AE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ции «Рас</w:t>
            </w:r>
            <w:r w:rsidRPr="00AE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сказываю о себе»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9B47E5" w:rsidRPr="00AE168F" w:rsidTr="009B47E5">
        <w:trPr>
          <w:trHeight w:val="571"/>
        </w:trPr>
        <w:tc>
          <w:tcPr>
            <w:tcW w:w="3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E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Диагностическая работа. </w:t>
            </w:r>
            <w:r w:rsidRPr="00AE168F"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  <w:lang w:val="ru" w:eastAsia="ru-RU"/>
              </w:rPr>
              <w:t>Цель:</w:t>
            </w:r>
          </w:p>
        </w:tc>
        <w:tc>
          <w:tcPr>
            <w:tcW w:w="990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E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выявить базовые знания по предмету. </w:t>
            </w:r>
            <w:r w:rsidRPr="00AE168F"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  <w:lang w:val="ru" w:eastAsia="ru-RU"/>
              </w:rPr>
              <w:t>Форма контроля:</w:t>
            </w:r>
            <w:r w:rsidRPr="00AE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тест «Проверь себя» (</w:t>
            </w:r>
            <w:proofErr w:type="gramStart"/>
            <w:r w:rsidRPr="00AE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р</w:t>
            </w:r>
            <w:proofErr w:type="gramEnd"/>
            <w:r w:rsidRPr="00AE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/т часть </w:t>
            </w:r>
            <w:r w:rsidRPr="00AE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AE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AE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</w:t>
            </w:r>
            <w:r w:rsidRPr="00AE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AE1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14)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E168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</w:tbl>
    <w:p w:rsidR="00AE168F" w:rsidRDefault="00AE168F" w:rsidP="009B47E5">
      <w:pPr>
        <w:rPr>
          <w:lang w:val="ru"/>
        </w:rPr>
      </w:pPr>
    </w:p>
    <w:p w:rsidR="00AE168F" w:rsidRDefault="00AE168F" w:rsidP="009B47E5">
      <w:pPr>
        <w:rPr>
          <w:lang w:val="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"/>
        <w:gridCol w:w="883"/>
        <w:gridCol w:w="1834"/>
        <w:gridCol w:w="734"/>
        <w:gridCol w:w="1829"/>
        <w:gridCol w:w="1104"/>
        <w:gridCol w:w="1464"/>
        <w:gridCol w:w="2933"/>
        <w:gridCol w:w="1834"/>
        <w:gridCol w:w="1162"/>
        <w:gridCol w:w="1162"/>
      </w:tblGrid>
      <w:tr w:rsidR="009B47E5" w:rsidRPr="00A5353F" w:rsidTr="009B47E5">
        <w:trPr>
          <w:trHeight w:val="413"/>
        </w:trPr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732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  <w:t>ФАЗА СОВМЕСТНОЙ ПОСТАНОВКИ И РЕШЕНИЯ СИСТЕМЫ УЧЕБНЫХ ЗАДАЧ</w:t>
            </w:r>
          </w:p>
        </w:tc>
        <w:tc>
          <w:tcPr>
            <w:tcW w:w="11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A5353F" w:rsidTr="009B47E5">
        <w:trPr>
          <w:trHeight w:val="293"/>
        </w:trPr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  <w:lang w:val="ru" w:eastAsia="ru-RU"/>
              </w:rPr>
              <w:t xml:space="preserve">Цел  </w:t>
            </w:r>
          </w:p>
        </w:tc>
        <w:tc>
          <w:tcPr>
            <w:tcW w:w="10781" w:type="dxa"/>
            <w:gridSpan w:val="7"/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 </w:t>
            </w:r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</w:t>
            </w:r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создание условий для полноценного усвоения </w:t>
            </w:r>
            <w:proofErr w:type="gramStart"/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обучающимися</w:t>
            </w:r>
            <w:proofErr w:type="gramEnd"/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учебных действий.</w:t>
            </w:r>
          </w:p>
        </w:tc>
        <w:tc>
          <w:tcPr>
            <w:tcW w:w="1834" w:type="dxa"/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A5353F" w:rsidTr="009B47E5">
        <w:trPr>
          <w:trHeight w:val="269"/>
        </w:trPr>
        <w:tc>
          <w:tcPr>
            <w:tcW w:w="11530" w:type="dxa"/>
            <w:gridSpan w:val="8"/>
            <w:tcBorders>
              <w:lef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  <w:lang w:val="ru" w:eastAsia="ru-RU"/>
              </w:rPr>
              <w:t>Задачи:</w:t>
            </w:r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формировать действия самоконтроля и самооценки учащихся, отслеживать формирование психологических</w:t>
            </w:r>
          </w:p>
        </w:tc>
        <w:tc>
          <w:tcPr>
            <w:tcW w:w="2996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механизмов </w:t>
            </w:r>
            <w:proofErr w:type="gramStart"/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учебной</w:t>
            </w:r>
            <w:proofErr w:type="gramEnd"/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деятель-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9B47E5" w:rsidRPr="00A5353F" w:rsidTr="009B47E5">
        <w:trPr>
          <w:trHeight w:val="259"/>
        </w:trPr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ности</w:t>
            </w:r>
            <w:proofErr w:type="spellEnd"/>
          </w:p>
        </w:tc>
        <w:tc>
          <w:tcPr>
            <w:tcW w:w="13777" w:type="dxa"/>
            <w:gridSpan w:val="9"/>
            <w:tcBorders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познавательный интерес учащихся, определять уровень развития предметных знаний, организовать систему по формированию коллективных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9B47E5" w:rsidRPr="00A5353F" w:rsidTr="009B47E5">
        <w:trPr>
          <w:trHeight w:val="216"/>
        </w:trPr>
        <w:tc>
          <w:tcPr>
            <w:tcW w:w="420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и индивидуальных действий учащихся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933" w:type="dxa"/>
            <w:tcBorders>
              <w:bottom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A5353F" w:rsidTr="009B47E5">
        <w:trPr>
          <w:trHeight w:val="398"/>
        </w:trPr>
        <w:tc>
          <w:tcPr>
            <w:tcW w:w="145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6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  <w:t>Кто ты такой? (13</w:t>
            </w:r>
            <w:r w:rsidRPr="00A535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  <w:t xml:space="preserve"> ч)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Default="009B47E5" w:rsidP="009B47E5">
            <w:pPr>
              <w:spacing w:after="0" w:line="240" w:lineRule="auto"/>
              <w:ind w:left="6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9B47E5" w:rsidRPr="00A5353F" w:rsidTr="009B47E5">
        <w:trPr>
          <w:trHeight w:val="30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525C4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17.09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525C4" w:rsidRDefault="009B47E5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</w:pPr>
            <w:r w:rsidRPr="000525C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40"/>
                <w:sz w:val="16"/>
                <w:szCs w:val="16"/>
                <w:lang w:val="ru" w:eastAsia="ru-RU"/>
              </w:rPr>
              <w:t>Я,</w:t>
            </w:r>
            <w:r w:rsidRPr="000525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 xml:space="preserve"> ты, он, она...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525C4" w:rsidRDefault="009B47E5" w:rsidP="009B47E5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Детские </w:t>
            </w:r>
            <w:proofErr w:type="spellStart"/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презен</w:t>
            </w:r>
            <w:proofErr w:type="spellEnd"/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Текущий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  <w:t>Научатся: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Регулятивные:</w:t>
            </w:r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выбирают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A5353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  <w:t>Самоопределе</w:t>
            </w:r>
            <w:proofErr w:type="spellEnd"/>
            <w:r w:rsidRPr="00A5353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Учебник,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9B47E5" w:rsidRPr="00A5353F" w:rsidTr="009B47E5">
        <w:trPr>
          <w:trHeight w:val="240"/>
        </w:trPr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525C4" w:rsidRDefault="009B47E5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</w:pPr>
            <w:r w:rsidRPr="000525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>Все мы - люди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тации</w:t>
            </w:r>
            <w:proofErr w:type="spellEnd"/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«</w:t>
            </w:r>
            <w:proofErr w:type="spellStart"/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Расска</w:t>
            </w:r>
            <w:proofErr w:type="spellEnd"/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находить</w:t>
            </w: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действия в соответствии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A5353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  <w:t>ние</w:t>
            </w:r>
            <w:proofErr w:type="spellEnd"/>
            <w:r w:rsidRPr="00A5353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  <w:t xml:space="preserve"> -</w:t>
            </w:r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проявляют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с. 16-20;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9B47E5" w:rsidRPr="00A5353F" w:rsidTr="009B47E5">
        <w:trPr>
          <w:trHeight w:val="269"/>
        </w:trPr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525C4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</w:pPr>
            <w:proofErr w:type="gramStart"/>
            <w:r w:rsidRPr="00A5353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  <w:t>(.постановка</w:t>
            </w:r>
            <w:proofErr w:type="gramEnd"/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зываю</w:t>
            </w:r>
            <w:proofErr w:type="spellEnd"/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о себе»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внешние от</w:t>
            </w:r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</w: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с поставленной задачей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ценностное от</w:t>
            </w:r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рабочая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9B47E5" w:rsidRPr="00A5353F" w:rsidTr="009B47E5">
        <w:trPr>
          <w:trHeight w:val="259"/>
        </w:trPr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  <w:t>и решение учеб</w:t>
            </w:r>
            <w:r w:rsidRPr="00A5353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  <w:softHyphen/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личия</w:t>
            </w:r>
            <w:proofErr w:type="spellEnd"/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одно</w:t>
            </w:r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</w: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и условиями ее реализации,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ношение </w:t>
            </w:r>
            <w:proofErr w:type="gramStart"/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к</w:t>
            </w:r>
            <w:proofErr w:type="gramEnd"/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при</w:t>
            </w:r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тетрадь,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9B47E5" w:rsidRPr="00A5353F" w:rsidTr="009B47E5">
        <w:trPr>
          <w:trHeight w:val="259"/>
        </w:trPr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  <w:t>ной задачи)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го</w:t>
            </w:r>
            <w:proofErr w:type="spellEnd"/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человека</w:t>
            </w: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готовят рабочее место д^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родному миру;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с. 15-16,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9B47E5" w:rsidRPr="00A5353F" w:rsidTr="009B47E5">
        <w:trPr>
          <w:trHeight w:val="250"/>
        </w:trPr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от другого.</w:t>
            </w: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выполнения разных видов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A5353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  <w:t>смыслообразо</w:t>
            </w:r>
            <w:proofErr w:type="spellEnd"/>
            <w:r w:rsidRPr="00A5353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  <w:t>-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№ 1-3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9B47E5" w:rsidRPr="00A5353F" w:rsidTr="009B47E5">
        <w:trPr>
          <w:trHeight w:val="264"/>
        </w:trPr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  <w:t>Получат</w:t>
            </w: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gramStart"/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работ (по учебнику,</w:t>
            </w:r>
            <w:proofErr w:type="gramEnd"/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A5353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  <w:t>вание</w:t>
            </w:r>
            <w:proofErr w:type="spellEnd"/>
            <w:r w:rsidRPr="00A5353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  <w:t xml:space="preserve"> -</w:t>
            </w:r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</w:t>
            </w:r>
            <w:proofErr w:type="spellStart"/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осуще</w:t>
            </w:r>
            <w:proofErr w:type="spellEnd"/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A5353F" w:rsidTr="009B47E5">
        <w:trPr>
          <w:trHeight w:val="264"/>
        </w:trPr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A5353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  <w:t>возмож</w:t>
            </w:r>
            <w:proofErr w:type="spellEnd"/>
            <w:r w:rsidRPr="00A5353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  <w:softHyphen/>
            </w: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рабочим тетрадям).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ствляют</w:t>
            </w:r>
            <w:proofErr w:type="spellEnd"/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само</w:t>
            </w:r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A5353F" w:rsidTr="009B47E5">
        <w:trPr>
          <w:trHeight w:val="240"/>
        </w:trPr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A5353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  <w:t>ность</w:t>
            </w:r>
            <w:proofErr w:type="spellEnd"/>
            <w:r w:rsidRPr="00A5353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  <w:t xml:space="preserve"> на</w:t>
            </w:r>
            <w:r w:rsidRPr="00A5353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  <w:softHyphen/>
            </w: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Познавательные:</w:t>
            </w:r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</w:t>
            </w:r>
            <w:proofErr w:type="spellStart"/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выделя</w:t>
            </w:r>
            <w:proofErr w:type="spellEnd"/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оценку на </w:t>
            </w:r>
            <w:proofErr w:type="spellStart"/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осно</w:t>
            </w:r>
            <w:proofErr w:type="spellEnd"/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A5353F" w:rsidTr="009B47E5">
        <w:trPr>
          <w:trHeight w:val="283"/>
        </w:trPr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  <w:t>учиться:</w:t>
            </w: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ют и формулируют </w:t>
            </w:r>
            <w:proofErr w:type="spellStart"/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познава</w:t>
            </w:r>
            <w:proofErr w:type="spellEnd"/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ве</w:t>
            </w:r>
            <w:proofErr w:type="spellEnd"/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критериев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A5353F" w:rsidTr="009B47E5">
        <w:trPr>
          <w:trHeight w:val="250"/>
        </w:trPr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составлять</w:t>
            </w: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тельную цель; применяют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успешности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A5353F" w:rsidTr="009B47E5">
        <w:trPr>
          <w:trHeight w:val="259"/>
        </w:trPr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словесный</w:t>
            </w: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gramStart"/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для решения задач (под </w:t>
            </w:r>
            <w:proofErr w:type="spellStart"/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ру</w:t>
            </w:r>
            <w:proofErr w:type="spellEnd"/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</w:r>
            <w:proofErr w:type="gramEnd"/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учебной </w:t>
            </w:r>
            <w:proofErr w:type="spellStart"/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дея</w:t>
            </w:r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</w:r>
            <w:proofErr w:type="spellEnd"/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A5353F" w:rsidTr="009B47E5">
        <w:trPr>
          <w:trHeight w:val="254"/>
        </w:trPr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портрет че</w:t>
            </w:r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</w: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spellStart"/>
            <w:proofErr w:type="gramStart"/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ководством</w:t>
            </w:r>
            <w:proofErr w:type="spellEnd"/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учителя) </w:t>
            </w:r>
            <w:proofErr w:type="spellStart"/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логи</w:t>
            </w:r>
            <w:proofErr w:type="spellEnd"/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</w:r>
            <w:proofErr w:type="gramEnd"/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тельности</w:t>
            </w:r>
            <w:proofErr w:type="spellEnd"/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A5353F" w:rsidTr="009B47E5">
        <w:trPr>
          <w:trHeight w:val="230"/>
        </w:trPr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ловека</w:t>
            </w:r>
            <w:proofErr w:type="spellEnd"/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ческие</w:t>
            </w:r>
            <w:proofErr w:type="spellEnd"/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действия: анализ,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A5353F" w:rsidTr="009B47E5">
        <w:trPr>
          <w:trHeight w:val="293"/>
        </w:trPr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сравнение, обобщение, ус</w:t>
            </w:r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A5353F" w:rsidTr="009B47E5">
        <w:trPr>
          <w:trHeight w:val="259"/>
        </w:trPr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тановление</w:t>
            </w:r>
            <w:proofErr w:type="spellEnd"/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причинно-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A5353F" w:rsidTr="009B47E5">
        <w:trPr>
          <w:trHeight w:val="230"/>
        </w:trPr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следственных связей.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A5353F" w:rsidTr="009B47E5">
        <w:trPr>
          <w:trHeight w:val="293"/>
        </w:trPr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Коммуникативные:</w:t>
            </w:r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строят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A5353F" w:rsidTr="009B47E5">
        <w:trPr>
          <w:trHeight w:val="259"/>
        </w:trPr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понятные для партнера вы</w:t>
            </w:r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A5353F" w:rsidTr="009B47E5">
        <w:trPr>
          <w:trHeight w:val="245"/>
        </w:trPr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сказывания</w:t>
            </w:r>
            <w:proofErr w:type="spellEnd"/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; оказывают в со</w:t>
            </w:r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A5353F" w:rsidTr="009B47E5">
        <w:trPr>
          <w:trHeight w:val="240"/>
        </w:trPr>
        <w:tc>
          <w:tcPr>
            <w:tcW w:w="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трудничестве</w:t>
            </w:r>
            <w:proofErr w:type="spellEnd"/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взаимопомощь</w:t>
            </w: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A5353F" w:rsidTr="009B47E5">
        <w:trPr>
          <w:trHeight w:val="30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5-6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525C4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19.09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61AFA" w:rsidRDefault="009B47E5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</w:pPr>
            <w:r w:rsidRPr="00961A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 xml:space="preserve">Наши </w:t>
            </w:r>
            <w:proofErr w:type="spellStart"/>
            <w:r w:rsidRPr="00961A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>помощни</w:t>
            </w:r>
            <w:proofErr w:type="spellEnd"/>
            <w:r w:rsidRPr="00961A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softHyphen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61AFA" w:rsidRDefault="009B47E5" w:rsidP="009B47E5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0"/>
                <w:sz w:val="20"/>
                <w:szCs w:val="20"/>
                <w:lang w:val="ru" w:eastAsia="ru-RU"/>
              </w:rPr>
            </w:pPr>
            <w:r w:rsidRPr="00961AF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0"/>
                <w:sz w:val="20"/>
                <w:szCs w:val="20"/>
                <w:lang w:val="ru" w:eastAsia="ru-RU"/>
              </w:rPr>
              <w:t>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Презентация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Текущий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  <w:t>Научатся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Регулятивные:</w:t>
            </w:r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принимают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  <w:t>Нравственно-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Учебник,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9B47E5" w:rsidRPr="00A5353F" w:rsidTr="009B47E5">
        <w:trPr>
          <w:trHeight w:val="264"/>
        </w:trPr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61AF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24.09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61AFA" w:rsidRDefault="009B47E5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961A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>ки</w:t>
            </w:r>
            <w:proofErr w:type="spellEnd"/>
            <w:r w:rsidRPr="00961A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 xml:space="preserve"> - органы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«Органы чувств -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определять</w:t>
            </w: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учебно-познавательную за</w:t>
            </w:r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  <w:t>этическая ори</w:t>
            </w:r>
            <w:r w:rsidRPr="00A5353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  <w:softHyphen/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с. 21-26;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9B47E5" w:rsidRPr="00A5353F" w:rsidTr="009B47E5">
        <w:trPr>
          <w:trHeight w:val="250"/>
        </w:trPr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61AFA" w:rsidRDefault="009B47E5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val="ru" w:eastAsia="ru-RU"/>
              </w:rPr>
            </w:pPr>
            <w:proofErr w:type="gramStart"/>
            <w:r w:rsidRPr="00961A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>чувств</w:t>
            </w:r>
            <w:r w:rsidRPr="00961AF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val="ru" w:eastAsia="ru-RU"/>
              </w:rPr>
              <w:t xml:space="preserve"> </w:t>
            </w:r>
            <w:r w:rsidRPr="00961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  <w:t>(решение</w:t>
            </w:r>
            <w:proofErr w:type="gramEnd"/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наши </w:t>
            </w:r>
            <w:proofErr w:type="spellStart"/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помощни</w:t>
            </w:r>
            <w:proofErr w:type="spellEnd"/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органы чувств</w:t>
            </w: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дачу и сохраняют ее </w:t>
            </w:r>
            <w:proofErr w:type="gramStart"/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до</w:t>
            </w:r>
            <w:proofErr w:type="gramEnd"/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кон</w:t>
            </w:r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A5353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  <w:t>ентация</w:t>
            </w:r>
            <w:proofErr w:type="spellEnd"/>
            <w:r w:rsidRPr="00A5353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  <w:t xml:space="preserve"> -</w:t>
            </w:r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</w:t>
            </w:r>
            <w:proofErr w:type="spellStart"/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ориен</w:t>
            </w:r>
            <w:proofErr w:type="spellEnd"/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рабочая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9B47E5" w:rsidRPr="00A5353F" w:rsidTr="009B47E5">
        <w:trPr>
          <w:trHeight w:val="264"/>
        </w:trPr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  <w:t>частных задач)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ки</w:t>
            </w:r>
            <w:proofErr w:type="spellEnd"/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»». - Режим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и понимать</w:t>
            </w: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ца</w:t>
            </w:r>
            <w:proofErr w:type="spellEnd"/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учебных действий; кон</w:t>
            </w:r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тируются в </w:t>
            </w:r>
            <w:proofErr w:type="spellStart"/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пове</w:t>
            </w:r>
            <w:proofErr w:type="spellEnd"/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тетрадь,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9B47E5" w:rsidRPr="00A5353F" w:rsidTr="009B47E5">
        <w:trPr>
          <w:trHeight w:val="240"/>
        </w:trPr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доступа: </w:t>
            </w:r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http://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их </w:t>
            </w:r>
            <w:proofErr w:type="spellStart"/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необходи</w:t>
            </w:r>
            <w:proofErr w:type="spellEnd"/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</w: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тролируют</w:t>
            </w:r>
            <w:proofErr w:type="spellEnd"/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выполнение </w:t>
            </w:r>
            <w:proofErr w:type="spellStart"/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дей</w:t>
            </w:r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</w:r>
            <w:proofErr w:type="spellEnd"/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дении</w:t>
            </w:r>
            <w:proofErr w:type="spellEnd"/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на мораль</w:t>
            </w:r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с. 17,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9B47E5" w:rsidRPr="00A5353F" w:rsidTr="009B47E5">
        <w:trPr>
          <w:trHeight w:val="250"/>
        </w:trPr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A46A78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hyperlink r:id="rId15" w:history="1">
              <w:r w:rsidR="009B47E5" w:rsidRPr="00A5353F">
                <w:rPr>
                  <w:rFonts w:ascii="Times New Roman" w:eastAsia="Times New Roman" w:hAnsi="Times New Roman" w:cs="Times New Roman"/>
                  <w:color w:val="0066CC"/>
                  <w:sz w:val="20"/>
                  <w:szCs w:val="20"/>
                  <w:u w:val="single"/>
                  <w:lang w:val="en-US" w:eastAsia="ru-RU"/>
                </w:rPr>
                <w:t>www.openclass.ru/</w:t>
              </w:r>
            </w:hyperlink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мость</w:t>
            </w:r>
            <w:proofErr w:type="spellEnd"/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для пол</w:t>
            </w:r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</w: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ствий</w:t>
            </w:r>
            <w:proofErr w:type="spellEnd"/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, вносят необходимые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ные</w:t>
            </w:r>
            <w:proofErr w:type="spellEnd"/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нормы, </w:t>
            </w:r>
            <w:proofErr w:type="gramStart"/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при</w:t>
            </w:r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</w:r>
            <w:proofErr w:type="gramEnd"/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№7-8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9B47E5" w:rsidRPr="00A5353F" w:rsidTr="009B47E5">
        <w:trPr>
          <w:trHeight w:val="264"/>
        </w:trPr>
        <w:tc>
          <w:tcPr>
            <w:tcW w:w="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node/75268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ноценной</w:t>
            </w:r>
            <w:proofErr w:type="spellEnd"/>
          </w:p>
        </w:tc>
        <w:tc>
          <w:tcPr>
            <w:tcW w:w="2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коррективы (свои и учителя).</w:t>
            </w: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нятые</w:t>
            </w:r>
            <w:proofErr w:type="spellEnd"/>
            <w:r w:rsidRPr="00A53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в обществе</w:t>
            </w: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</w:tbl>
    <w:p w:rsidR="00AE168F" w:rsidRDefault="00AE168F" w:rsidP="009B47E5">
      <w:pPr>
        <w:rPr>
          <w:lang w:val="ru"/>
        </w:rPr>
      </w:pPr>
    </w:p>
    <w:p w:rsidR="00A5353F" w:rsidRDefault="00A5353F" w:rsidP="009B47E5">
      <w:pPr>
        <w:rPr>
          <w:lang w:val="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"/>
        <w:gridCol w:w="878"/>
        <w:gridCol w:w="1829"/>
        <w:gridCol w:w="734"/>
        <w:gridCol w:w="1834"/>
        <w:gridCol w:w="1104"/>
        <w:gridCol w:w="1464"/>
        <w:gridCol w:w="2938"/>
        <w:gridCol w:w="1838"/>
        <w:gridCol w:w="1133"/>
        <w:gridCol w:w="1133"/>
      </w:tblGrid>
      <w:tr w:rsidR="009B47E5" w:rsidRPr="00A5353F" w:rsidTr="009B47E5">
        <w:trPr>
          <w:trHeight w:val="25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lastRenderedPageBreak/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8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7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4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11</w:t>
            </w:r>
          </w:p>
        </w:tc>
      </w:tr>
      <w:tr w:rsidR="009B47E5" w:rsidRPr="00A5353F" w:rsidTr="009B47E5">
        <w:trPr>
          <w:trHeight w:val="386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жизни чело</w:t>
            </w: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века.</w:t>
            </w:r>
            <w:r w:rsidRPr="00A5353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Полу</w:t>
            </w:r>
            <w:r w:rsidRPr="00A5353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чат воз</w:t>
            </w:r>
            <w:r w:rsidRPr="00A5353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 xml:space="preserve">можность научиться </w:t>
            </w: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определять роль и спе</w:t>
            </w: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цифику раз</w:t>
            </w: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ных органов чувств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Default="009B47E5" w:rsidP="009B47E5">
            <w:pPr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ru" w:eastAsia="ru-RU"/>
              </w:rPr>
              <w:t>Познавательные:</w:t>
            </w: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выделя</w:t>
            </w: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ют и формулируют познава</w:t>
            </w: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тельную цель; повторяют и расширяют сведения об органах чувств человека. </w:t>
            </w:r>
          </w:p>
          <w:p w:rsidR="009B47E5" w:rsidRPr="00A5353F" w:rsidRDefault="009B47E5" w:rsidP="009B47E5">
            <w:pPr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ru" w:eastAsia="ru-RU"/>
              </w:rPr>
              <w:t>Коммуникативные:</w:t>
            </w: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форму</w:t>
            </w: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лируют собственное мнение и позицию; строят понятные для партнера высказывания, учитывающие, что партнер знает и видит, а что нет; пла</w:t>
            </w: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нируют учебное сотрудни</w:t>
            </w: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чество - договариваются и приходят к общему решению в совместной деятельности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A5353F" w:rsidTr="009B47E5">
        <w:trPr>
          <w:trHeight w:val="536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7-8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26.09</w:t>
            </w:r>
          </w:p>
          <w:p w:rsidR="009B47E5" w:rsidRPr="00197452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1.10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54" w:lineRule="exact"/>
              <w:ind w:left="1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6864D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Поговорим о здоровье</w:t>
            </w: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r w:rsidRPr="00A5353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(решение част</w:t>
            </w:r>
            <w:r w:rsidRPr="00A5353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ных задач)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Презентация «Поговорим о здоровье». - Режим доступа: </w:t>
            </w:r>
            <w:hyperlink r:id="rId16" w:history="1">
              <w:r w:rsidRPr="00A5353F">
                <w:rPr>
                  <w:rFonts w:ascii="Times New Roman" w:eastAsia="Times New Roman" w:hAnsi="Times New Roman" w:cs="Times New Roman"/>
                  <w:color w:val="0066CC"/>
                  <w:sz w:val="21"/>
                  <w:szCs w:val="21"/>
                  <w:u w:val="single"/>
                  <w:lang w:val="en-US" w:eastAsia="ru-RU"/>
                </w:rPr>
                <w:t>http</w:t>
              </w:r>
              <w:r w:rsidRPr="00A5353F">
                <w:rPr>
                  <w:rFonts w:ascii="Times New Roman" w:eastAsia="Times New Roman" w:hAnsi="Times New Roman" w:cs="Times New Roman"/>
                  <w:color w:val="0066CC"/>
                  <w:sz w:val="21"/>
                  <w:szCs w:val="21"/>
                  <w:u w:val="single"/>
                  <w:lang w:eastAsia="ru-RU"/>
                </w:rPr>
                <w:t>://</w:t>
              </w:r>
              <w:proofErr w:type="spellStart"/>
              <w:r w:rsidRPr="00A5353F">
                <w:rPr>
                  <w:rFonts w:ascii="Times New Roman" w:eastAsia="Times New Roman" w:hAnsi="Times New Roman" w:cs="Times New Roman"/>
                  <w:color w:val="0066CC"/>
                  <w:sz w:val="21"/>
                  <w:szCs w:val="21"/>
                  <w:u w:val="single"/>
                  <w:lang w:val="en-US" w:eastAsia="ru-RU"/>
                </w:rPr>
                <w:t>viki</w:t>
              </w:r>
              <w:proofErr w:type="spellEnd"/>
              <w:r w:rsidRPr="00A5353F">
                <w:rPr>
                  <w:rFonts w:ascii="Times New Roman" w:eastAsia="Times New Roman" w:hAnsi="Times New Roman" w:cs="Times New Roman"/>
                  <w:color w:val="0066CC"/>
                  <w:sz w:val="21"/>
                  <w:szCs w:val="21"/>
                  <w:u w:val="single"/>
                  <w:lang w:eastAsia="ru-RU"/>
                </w:rPr>
                <w:t>.</w:t>
              </w:r>
              <w:proofErr w:type="spellStart"/>
              <w:r w:rsidRPr="00A5353F">
                <w:rPr>
                  <w:rFonts w:ascii="Times New Roman" w:eastAsia="Times New Roman" w:hAnsi="Times New Roman" w:cs="Times New Roman"/>
                  <w:color w:val="0066CC"/>
                  <w:sz w:val="21"/>
                  <w:szCs w:val="21"/>
                  <w:u w:val="single"/>
                  <w:lang w:val="en-US" w:eastAsia="ru-RU"/>
                </w:rPr>
                <w:t>rdf</w:t>
              </w:r>
              <w:proofErr w:type="spellEnd"/>
              <w:r w:rsidRPr="00A5353F">
                <w:rPr>
                  <w:rFonts w:ascii="Times New Roman" w:eastAsia="Times New Roman" w:hAnsi="Times New Roman" w:cs="Times New Roman"/>
                  <w:color w:val="0066CC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Pr="00A5353F">
                <w:rPr>
                  <w:rFonts w:ascii="Times New Roman" w:eastAsia="Times New Roman" w:hAnsi="Times New Roman" w:cs="Times New Roman"/>
                  <w:color w:val="0066CC"/>
                  <w:sz w:val="18"/>
                  <w:szCs w:val="18"/>
                  <w:u w:val="single"/>
                  <w:lang w:val="en-US" w:eastAsia="ru-RU"/>
                </w:rPr>
                <w:t>ru</w:t>
              </w:r>
              <w:proofErr w:type="spellEnd"/>
              <w:r w:rsidRPr="00A5353F">
                <w:rPr>
                  <w:rFonts w:ascii="Times New Roman" w:eastAsia="Times New Roman" w:hAnsi="Times New Roman" w:cs="Times New Roman"/>
                  <w:color w:val="0066CC"/>
                  <w:sz w:val="18"/>
                  <w:szCs w:val="18"/>
                  <w:u w:val="single"/>
                  <w:lang w:eastAsia="ru-RU"/>
                </w:rPr>
                <w:t>/</w:t>
              </w:r>
            </w:hyperlink>
            <w:r w:rsidRPr="00A535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item</w:t>
            </w: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/26</w:t>
            </w: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</w:t>
            </w: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5/</w:t>
            </w:r>
            <w:proofErr w:type="spellStart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downIoad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Научатся; </w:t>
            </w: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понимать, что такое здоровье, что хороший показатель органов чувств яв</w:t>
            </w: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ляется пока</w:t>
            </w: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зателем здо</w:t>
            </w: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ровья.</w:t>
            </w:r>
          </w:p>
          <w:p w:rsidR="009B47E5" w:rsidRPr="00A5353F" w:rsidRDefault="009B47E5" w:rsidP="009B47E5">
            <w:pPr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Получат воз</w:t>
            </w:r>
            <w:r w:rsidRPr="00A5353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 xml:space="preserve">можность научиться: </w:t>
            </w: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заботиться о своем здо</w:t>
            </w: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ровье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ru" w:eastAsia="ru-RU"/>
              </w:rPr>
              <w:t>Регулятивные:</w:t>
            </w: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планируют и контролируют свои дейст</w:t>
            </w: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вия, соблюдают правила по</w:t>
            </w: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ведения на уроке, для того чтобы и самому получить хо</w:t>
            </w: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рошие результаты, и не мешать успешной работе товарища. </w:t>
            </w:r>
            <w:r w:rsidRPr="00A535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ru" w:eastAsia="ru-RU"/>
              </w:rPr>
              <w:t>Познавательные:</w:t>
            </w: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осуще</w:t>
            </w: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ствляют смысловое чтение; используют знаково-</w:t>
            </w:r>
            <w:proofErr w:type="spellStart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симв</w:t>
            </w:r>
            <w:proofErr w:type="gramStart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</w:t>
            </w:r>
            <w:proofErr w:type="spellEnd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</w:t>
            </w:r>
            <w:proofErr w:type="gramEnd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spellStart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лические</w:t>
            </w:r>
            <w:proofErr w:type="spellEnd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средства для ре</w:t>
            </w: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шения учебных задач; име</w:t>
            </w: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ют представление о том, как заботиться о своем здоровье. </w:t>
            </w:r>
            <w:proofErr w:type="gramStart"/>
            <w:r w:rsidRPr="00A535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ru" w:eastAsia="ru-RU"/>
              </w:rPr>
              <w:t>Коммуникативные:</w:t>
            </w: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прояв</w:t>
            </w: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ляют активность во взаимо</w:t>
            </w: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действии для решения коммуникативных и позна</w:t>
            </w: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вательных задач; координи</w:t>
            </w: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руют и принимают позицию партнера во взаимодействии</w:t>
            </w:r>
            <w:proofErr w:type="gram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50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Самоопределе</w:t>
            </w:r>
            <w:r w:rsidRPr="00A5353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ние —</w:t>
            </w: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осознают ответственность человека за общее благополучие; </w:t>
            </w:r>
            <w:proofErr w:type="spellStart"/>
            <w:r w:rsidRPr="00A5353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смыслообраз</w:t>
            </w:r>
            <w:proofErr w:type="gramStart"/>
            <w:r w:rsidRPr="00A5353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о</w:t>
            </w:r>
            <w:proofErr w:type="spellEnd"/>
            <w:r w:rsidRPr="00A5353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-</w:t>
            </w:r>
            <w:proofErr w:type="gramEnd"/>
            <w:r w:rsidRPr="00A5353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spellStart"/>
            <w:r w:rsidRPr="00A5353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вание</w:t>
            </w:r>
            <w:proofErr w:type="spellEnd"/>
            <w:r w:rsidRPr="00A5353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-</w:t>
            </w: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понима</w:t>
            </w: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ют чувства дру</w:t>
            </w: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гих людей и со</w:t>
            </w: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переживают им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Учебник, с. 27-34; рабочая тетрадь, с. 19, № 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</w:tr>
    </w:tbl>
    <w:p w:rsidR="00A5353F" w:rsidRDefault="00A5353F" w:rsidP="009B47E5">
      <w:pPr>
        <w:rPr>
          <w:lang w:val="ru"/>
        </w:rPr>
      </w:pPr>
    </w:p>
    <w:p w:rsidR="00A5353F" w:rsidRDefault="00A5353F" w:rsidP="009B47E5">
      <w:pPr>
        <w:rPr>
          <w:lang w:val="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"/>
        <w:gridCol w:w="883"/>
        <w:gridCol w:w="1829"/>
        <w:gridCol w:w="734"/>
        <w:gridCol w:w="1834"/>
        <w:gridCol w:w="1104"/>
        <w:gridCol w:w="1469"/>
        <w:gridCol w:w="2933"/>
        <w:gridCol w:w="1834"/>
        <w:gridCol w:w="1152"/>
        <w:gridCol w:w="1152"/>
      </w:tblGrid>
      <w:tr w:rsidR="009B47E5" w:rsidRPr="00A5353F" w:rsidTr="009B47E5">
        <w:trPr>
          <w:trHeight w:val="22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lastRenderedPageBreak/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9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7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4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9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11</w:t>
            </w:r>
          </w:p>
        </w:tc>
      </w:tr>
      <w:tr w:rsidR="009B47E5" w:rsidRPr="00A5353F" w:rsidTr="009B47E5">
        <w:trPr>
          <w:trHeight w:val="29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9-10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3.10</w:t>
            </w:r>
          </w:p>
          <w:p w:rsidR="009B47E5" w:rsidRPr="00197452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8.10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864D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</w:pPr>
            <w:r w:rsidRPr="006864D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Режим дня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Презентация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Научатся: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Регулятивные:</w:t>
            </w: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контроли</w:t>
            </w: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A5353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Самоопределе</w:t>
            </w:r>
            <w:proofErr w:type="spellEnd"/>
            <w:r w:rsidRPr="00A5353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Учебник,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</w:tr>
      <w:tr w:rsidR="009B47E5" w:rsidRPr="00A5353F" w:rsidTr="009B47E5">
        <w:trPr>
          <w:trHeight w:val="240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A5353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(решение част</w:t>
            </w:r>
            <w:r w:rsidRPr="00A5353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</w:r>
            <w:proofErr w:type="gramEnd"/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«Режим дня». —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составлять</w:t>
            </w: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руют</w:t>
            </w:r>
            <w:proofErr w:type="spellEnd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и оценивают свои </w:t>
            </w:r>
            <w:proofErr w:type="spellStart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дей</w:t>
            </w: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  <w:proofErr w:type="spellEnd"/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A5353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ние</w:t>
            </w:r>
            <w:proofErr w:type="spellEnd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принимают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с. 35-41;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</w:tr>
      <w:tr w:rsidR="009B47E5" w:rsidRPr="00A5353F" w:rsidTr="009B47E5">
        <w:trPr>
          <w:trHeight w:val="259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proofErr w:type="spellStart"/>
            <w:proofErr w:type="gramStart"/>
            <w:r w:rsidRPr="00A5353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ных</w:t>
            </w:r>
            <w:proofErr w:type="spellEnd"/>
            <w:r w:rsidRPr="00A5353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задач)</w:t>
            </w:r>
            <w:proofErr w:type="gramEnd"/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Режим доступа: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режим дня.</w:t>
            </w: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ствия</w:t>
            </w:r>
            <w:proofErr w:type="spellEnd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при работе </w:t>
            </w:r>
            <w:proofErr w:type="gramStart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</w:t>
            </w:r>
            <w:proofErr w:type="gramEnd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наглядно-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образ «</w:t>
            </w:r>
            <w:proofErr w:type="gramStart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хорошего</w:t>
            </w:r>
            <w:proofErr w:type="gramEnd"/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рабочая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</w:tr>
      <w:tr w:rsidR="009B47E5" w:rsidRPr="00A5353F" w:rsidTr="009B47E5">
        <w:trPr>
          <w:trHeight w:val="264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A46A78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hyperlink r:id="rId17" w:history="1">
              <w:r w:rsidR="009B47E5" w:rsidRPr="00A5353F">
                <w:rPr>
                  <w:rFonts w:ascii="Times New Roman" w:eastAsia="Times New Roman" w:hAnsi="Times New Roman" w:cs="Times New Roman"/>
                  <w:color w:val="0066CC"/>
                  <w:sz w:val="21"/>
                  <w:szCs w:val="21"/>
                  <w:u w:val="single"/>
                  <w:lang w:val="en-US" w:eastAsia="ru-RU"/>
                </w:rPr>
                <w:t>http</w:t>
              </w:r>
              <w:r w:rsidR="009B47E5" w:rsidRPr="00A5353F">
                <w:rPr>
                  <w:rFonts w:ascii="Times New Roman" w:eastAsia="Times New Roman" w:hAnsi="Times New Roman" w:cs="Times New Roman"/>
                  <w:color w:val="0066CC"/>
                  <w:sz w:val="19"/>
                  <w:szCs w:val="19"/>
                  <w:u w:val="single"/>
                  <w:lang w:val="en-US" w:eastAsia="ru-RU"/>
                </w:rPr>
                <w:t>://viki</w:t>
              </w:r>
              <w:r w:rsidR="009B47E5" w:rsidRPr="00A5353F">
                <w:rPr>
                  <w:rFonts w:ascii="Times New Roman" w:eastAsia="Times New Roman" w:hAnsi="Times New Roman" w:cs="Times New Roman"/>
                  <w:color w:val="0066CC"/>
                  <w:sz w:val="21"/>
                  <w:szCs w:val="21"/>
                  <w:u w:val="single"/>
                  <w:lang w:val="en-US" w:eastAsia="ru-RU"/>
                </w:rPr>
                <w:t>.rdf.ru/</w:t>
              </w:r>
            </w:hyperlink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Получат</w:t>
            </w: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образным, словесно-образным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ученика»;</w:t>
            </w:r>
            <w:r w:rsidRPr="00A5353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spellStart"/>
            <w:r w:rsidRPr="00A5353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смыс</w:t>
            </w:r>
            <w:proofErr w:type="spellEnd"/>
            <w:r w:rsidRPr="00A5353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-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тетрадь,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</w:tr>
      <w:tr w:rsidR="009B47E5" w:rsidRPr="00A5353F" w:rsidTr="009B47E5">
        <w:trPr>
          <w:trHeight w:val="264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item/2921/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A5353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возмож</w:t>
            </w:r>
            <w:proofErr w:type="spellEnd"/>
            <w:r w:rsidRPr="00A5353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и </w:t>
            </w:r>
            <w:proofErr w:type="gramStart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словесно-логическим</w:t>
            </w:r>
            <w:proofErr w:type="gramEnd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мате</w:t>
            </w: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A5353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лообразование</w:t>
            </w:r>
            <w:proofErr w:type="spellEnd"/>
            <w:r w:rsidRPr="00A5353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-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с. 21,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</w:tr>
      <w:tr w:rsidR="009B47E5" w:rsidRPr="00A5353F" w:rsidTr="009B47E5">
        <w:trPr>
          <w:trHeight w:val="269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A5353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ность</w:t>
            </w:r>
            <w:proofErr w:type="spellEnd"/>
            <w:r w:rsidRPr="00A5353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на</w:t>
            </w:r>
            <w:r w:rsidRPr="00A5353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риалом при сотрудничестве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осознают </w:t>
            </w:r>
            <w:proofErr w:type="spellStart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значе</w:t>
            </w:r>
            <w:proofErr w:type="spellEnd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№ 19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</w:tr>
      <w:tr w:rsidR="009B47E5" w:rsidRPr="00A5353F" w:rsidTr="009B47E5">
        <w:trPr>
          <w:trHeight w:val="250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учиться:</w:t>
            </w: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 учителем, одноклассниками.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ние</w:t>
            </w:r>
            <w:proofErr w:type="spellEnd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учебной </w:t>
            </w:r>
            <w:proofErr w:type="spellStart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дея</w:t>
            </w: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  <w:proofErr w:type="spellEnd"/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A5353F" w:rsidTr="009B47E5">
        <w:trPr>
          <w:trHeight w:val="250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организовы</w:t>
            </w:r>
            <w:proofErr w:type="spellEnd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Познавательные:</w:t>
            </w: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spellStart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исполь</w:t>
            </w:r>
            <w:proofErr w:type="spellEnd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тельности</w:t>
            </w:r>
            <w:proofErr w:type="spellEnd"/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A5353F" w:rsidTr="009B47E5">
        <w:trPr>
          <w:trHeight w:val="278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вать</w:t>
            </w:r>
            <w:proofErr w:type="spellEnd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spellStart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собст</w:t>
            </w:r>
            <w:proofErr w:type="spellEnd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зуют</w:t>
            </w:r>
            <w:proofErr w:type="spellEnd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общие приемы </w:t>
            </w:r>
            <w:proofErr w:type="spellStart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реше</w:t>
            </w:r>
            <w:proofErr w:type="spellEnd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A5353F" w:rsidTr="009B47E5">
        <w:trPr>
          <w:trHeight w:val="278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венный труд</w:t>
            </w: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ния</w:t>
            </w:r>
            <w:proofErr w:type="spellEnd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учебных задач; </w:t>
            </w:r>
            <w:proofErr w:type="spellStart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опреде</w:t>
            </w:r>
            <w:proofErr w:type="spellEnd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A5353F" w:rsidTr="009B47E5">
        <w:trPr>
          <w:trHeight w:val="240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и отдых</w:t>
            </w: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ляют</w:t>
            </w:r>
            <w:proofErr w:type="spellEnd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время по часам как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A5353F" w:rsidTr="009B47E5">
        <w:trPr>
          <w:trHeight w:val="293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условие </w:t>
            </w:r>
            <w:proofErr w:type="gramStart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правильной</w:t>
            </w:r>
            <w:proofErr w:type="gramEnd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spellStart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органи</w:t>
            </w:r>
            <w:proofErr w:type="spellEnd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A5353F" w:rsidTr="009B47E5">
        <w:trPr>
          <w:trHeight w:val="235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зации</w:t>
            </w:r>
            <w:proofErr w:type="spellEnd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труда и отдыха.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A5353F" w:rsidTr="009B47E5">
        <w:trPr>
          <w:trHeight w:val="283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Коммуникативные:</w:t>
            </w: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spellStart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дого</w:t>
            </w:r>
            <w:proofErr w:type="spellEnd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A5353F" w:rsidTr="009B47E5">
        <w:trPr>
          <w:trHeight w:val="250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вариваются</w:t>
            </w:r>
            <w:proofErr w:type="spellEnd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о распределении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A5353F" w:rsidTr="009B47E5">
        <w:trPr>
          <w:trHeight w:val="278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функций и ролей в </w:t>
            </w:r>
            <w:proofErr w:type="spellStart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совмест</w:t>
            </w:r>
            <w:proofErr w:type="spellEnd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A5353F" w:rsidTr="009B47E5">
        <w:trPr>
          <w:trHeight w:val="259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ной деятельности; строят </w:t>
            </w:r>
            <w:proofErr w:type="spellStart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мо</w:t>
            </w: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  <w:proofErr w:type="spellEnd"/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A5353F" w:rsidTr="009B47E5">
        <w:trPr>
          <w:trHeight w:val="226"/>
        </w:trPr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нологическое</w:t>
            </w:r>
            <w:proofErr w:type="spellEnd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высказывание</w:t>
            </w: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A5353F" w:rsidTr="009B47E5">
        <w:trPr>
          <w:trHeight w:val="30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BC3C9D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10.10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864D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</w:pPr>
            <w:r w:rsidRPr="006864D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Физическая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Презентация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Фрон</w:t>
            </w:r>
            <w:proofErr w:type="spellEnd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Научатся: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Регулятивные:</w:t>
            </w: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действуют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A5353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Самоопределе</w:t>
            </w:r>
            <w:proofErr w:type="spellEnd"/>
            <w:r w:rsidRPr="00A5353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Учебник,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</w:tr>
      <w:tr w:rsidR="009B47E5" w:rsidRPr="00A5353F" w:rsidTr="009B47E5">
        <w:trPr>
          <w:trHeight w:val="274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864D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6864D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культура</w:t>
            </w:r>
            <w:r w:rsidRPr="006864D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(ре</w:t>
            </w:r>
            <w:r w:rsidRPr="006864D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</w:r>
            <w:proofErr w:type="gramEnd"/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«Физическая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тальный</w:t>
            </w:r>
            <w:proofErr w:type="spellEnd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,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понимать</w:t>
            </w: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в учебном сотрудничестве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A5353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ни</w:t>
            </w:r>
            <w:proofErr w:type="gramStart"/>
            <w:r w:rsidRPr="00A5353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е</w:t>
            </w:r>
            <w:proofErr w:type="spellEnd"/>
            <w:r w:rsidRPr="00A5353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-</w:t>
            </w:r>
            <w:proofErr w:type="gramEnd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следуют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с. 42-4</w:t>
            </w: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9;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</w:tr>
      <w:tr w:rsidR="009B47E5" w:rsidRPr="00A5353F" w:rsidTr="009B47E5">
        <w:trPr>
          <w:trHeight w:val="250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A5353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шение</w:t>
            </w:r>
            <w:proofErr w:type="spellEnd"/>
            <w:r w:rsidRPr="00A5353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частных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культура и </w:t>
            </w:r>
            <w:proofErr w:type="spellStart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зака</w:t>
            </w:r>
            <w:proofErr w:type="spellEnd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индиви</w:t>
            </w:r>
            <w:proofErr w:type="spellEnd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важность</w:t>
            </w: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в соответствии </w:t>
            </w:r>
            <w:proofErr w:type="gramStart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</w:t>
            </w:r>
            <w:proofErr w:type="gramEnd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принятой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нормам здоровье-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рабочая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</w:tr>
      <w:tr w:rsidR="009B47E5" w:rsidRPr="00A5353F" w:rsidTr="009B47E5">
        <w:trPr>
          <w:trHeight w:val="264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задач)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ливание</w:t>
            </w:r>
            <w:proofErr w:type="spellEnd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». - Ре</w:t>
            </w: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дуаль</w:t>
            </w:r>
            <w:proofErr w:type="spellEnd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развития</w:t>
            </w: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ролью.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сберегающего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тетрадь,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</w:tr>
      <w:tr w:rsidR="009B47E5" w:rsidRPr="00A5353F" w:rsidTr="009B47E5">
        <w:trPr>
          <w:trHeight w:val="259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жим доступа</w:t>
            </w:r>
            <w:proofErr w:type="gramStart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:</w:t>
            </w:r>
            <w:proofErr w:type="gramEnd"/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ный</w:t>
            </w:r>
            <w:proofErr w:type="spellEnd"/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физических</w:t>
            </w: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Познавательные:</w:t>
            </w: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spellStart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контро</w:t>
            </w:r>
            <w:proofErr w:type="spellEnd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поведения;</w:t>
            </w:r>
            <w:r w:rsidRPr="00A5353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нрав-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с. 23,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</w:tr>
      <w:tr w:rsidR="009B47E5" w:rsidRPr="00A5353F" w:rsidTr="009B47E5">
        <w:trPr>
          <w:trHeight w:val="269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A46A78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hyperlink r:id="rId18" w:history="1">
              <w:r w:rsidR="009B47E5" w:rsidRPr="00A5353F">
                <w:rPr>
                  <w:rFonts w:ascii="Times New Roman" w:eastAsia="Times New Roman" w:hAnsi="Times New Roman" w:cs="Times New Roman"/>
                  <w:color w:val="0066CC"/>
                  <w:sz w:val="19"/>
                  <w:szCs w:val="19"/>
                  <w:u w:val="single"/>
                  <w:lang w:val="en-US" w:eastAsia="ru-RU"/>
                </w:rPr>
                <w:t>http://fevt.ru/load/</w:t>
              </w:r>
            </w:hyperlink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опрос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способно</w:t>
            </w: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лируют</w:t>
            </w:r>
            <w:proofErr w:type="spellEnd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и оценивают процесс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A5353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ственно</w:t>
            </w:r>
            <w:proofErr w:type="spellEnd"/>
            <w:r w:rsidRPr="00A5353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-эти-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pacing w:val="20"/>
                <w:sz w:val="21"/>
                <w:szCs w:val="21"/>
                <w:lang w:val="ru" w:eastAsia="ru-RU"/>
              </w:rPr>
              <w:t>№22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20"/>
                <w:sz w:val="21"/>
                <w:szCs w:val="21"/>
                <w:lang w:val="ru" w:eastAsia="ru-RU"/>
              </w:rPr>
            </w:pPr>
          </w:p>
        </w:tc>
      </w:tr>
      <w:tr w:rsidR="009B47E5" w:rsidRPr="00A5353F" w:rsidTr="009B47E5">
        <w:trPr>
          <w:trHeight w:val="264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zakalivanie_powe</w:t>
            </w:r>
            <w:proofErr w:type="spellEnd"/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стей</w:t>
            </w:r>
            <w:proofErr w:type="spellEnd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и </w:t>
            </w:r>
            <w:proofErr w:type="spellStart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здо</w:t>
            </w:r>
            <w:proofErr w:type="spellEnd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</w:t>
            </w: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и результат деятельности;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A5353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ческая</w:t>
            </w:r>
            <w:proofErr w:type="spellEnd"/>
            <w:r w:rsidRPr="00A5353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spellStart"/>
            <w:r w:rsidRPr="00A5353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ориента</w:t>
            </w:r>
            <w:r w:rsidRPr="00A5353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</w:r>
            <w:proofErr w:type="spellEnd"/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A5353F" w:rsidTr="009B47E5">
        <w:trPr>
          <w:trHeight w:val="278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rpoint</w:t>
            </w:r>
            <w:proofErr w:type="spellEnd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/92-</w:t>
            </w: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1-0-523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ровьесбере</w:t>
            </w:r>
            <w:proofErr w:type="spellEnd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</w:t>
            </w: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уточняют правила </w:t>
            </w:r>
            <w:proofErr w:type="spellStart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закалива</w:t>
            </w:r>
            <w:proofErr w:type="spellEnd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A5353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ция</w:t>
            </w:r>
            <w:proofErr w:type="spellEnd"/>
            <w:r w:rsidRPr="00A5353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-</w:t>
            </w: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проявляют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A5353F" w:rsidTr="009B47E5">
        <w:trPr>
          <w:trHeight w:val="269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жения</w:t>
            </w:r>
            <w:proofErr w:type="spellEnd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.</w:t>
            </w: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ния</w:t>
            </w:r>
            <w:proofErr w:type="spellEnd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, осознают необходимость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навыки </w:t>
            </w:r>
            <w:proofErr w:type="spellStart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сотруд</w:t>
            </w:r>
            <w:proofErr w:type="spellEnd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A5353F" w:rsidTr="009B47E5">
        <w:trPr>
          <w:trHeight w:val="259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Получат</w:t>
            </w: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в развитии силы, ловкости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ничества</w:t>
            </w:r>
            <w:proofErr w:type="spellEnd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в раз</w:t>
            </w: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A5353F" w:rsidTr="009B47E5">
        <w:trPr>
          <w:trHeight w:val="264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A5353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возмож</w:t>
            </w:r>
            <w:proofErr w:type="spellEnd"/>
            <w:r w:rsidRPr="00A5353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и быстроты.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ных</w:t>
            </w:r>
            <w:proofErr w:type="spellEnd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gramStart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ситуациях</w:t>
            </w:r>
            <w:proofErr w:type="gramEnd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,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A5353F" w:rsidTr="009B47E5">
        <w:trPr>
          <w:trHeight w:val="278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A5353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ность</w:t>
            </w:r>
            <w:proofErr w:type="spellEnd"/>
            <w:r w:rsidRPr="00A5353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на</w:t>
            </w:r>
            <w:r w:rsidRPr="00A5353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Коммуникативные:</w:t>
            </w: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пред</w:t>
            </w: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находят выход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A5353F" w:rsidTr="009B47E5">
        <w:trPr>
          <w:trHeight w:val="264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учиться:</w:t>
            </w: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лагают</w:t>
            </w:r>
            <w:proofErr w:type="spellEnd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помощь в </w:t>
            </w:r>
            <w:proofErr w:type="spellStart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сотрудни</w:t>
            </w:r>
            <w:proofErr w:type="spellEnd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из спорных си</w:t>
            </w: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A5353F" w:rsidTr="009B47E5">
        <w:trPr>
          <w:trHeight w:val="245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правилам</w:t>
            </w: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честве</w:t>
            </w:r>
            <w:proofErr w:type="spellEnd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; договариваются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туаций</w:t>
            </w:r>
            <w:proofErr w:type="spellEnd"/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A5353F" w:rsidTr="009B47E5">
        <w:trPr>
          <w:trHeight w:val="274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закаливания</w:t>
            </w: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 распределении функций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A5353F" w:rsidTr="009B47E5">
        <w:trPr>
          <w:trHeight w:val="254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и ролей </w:t>
            </w:r>
            <w:proofErr w:type="gramStart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в</w:t>
            </w:r>
            <w:proofErr w:type="gramEnd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совместной </w:t>
            </w:r>
            <w:proofErr w:type="spellStart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дея</w:t>
            </w:r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  <w:proofErr w:type="spellEnd"/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A5353F" w:rsidTr="009B47E5">
        <w:trPr>
          <w:trHeight w:val="250"/>
        </w:trPr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тельности</w:t>
            </w:r>
            <w:proofErr w:type="spellEnd"/>
            <w:r w:rsidRPr="00A535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.</w:t>
            </w: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A5353F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</w:tbl>
    <w:p w:rsidR="00A5353F" w:rsidRDefault="00A5353F" w:rsidP="009B47E5">
      <w:pPr>
        <w:rPr>
          <w:lang w:val="ru"/>
        </w:rPr>
      </w:pPr>
    </w:p>
    <w:p w:rsidR="00A5353F" w:rsidRDefault="00A5353F" w:rsidP="009B47E5">
      <w:pPr>
        <w:rPr>
          <w:lang w:val="ru"/>
        </w:rPr>
      </w:pPr>
    </w:p>
    <w:tbl>
      <w:tblPr>
        <w:tblW w:w="156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4"/>
        <w:gridCol w:w="878"/>
        <w:gridCol w:w="1780"/>
        <w:gridCol w:w="788"/>
        <w:gridCol w:w="1834"/>
        <w:gridCol w:w="1104"/>
        <w:gridCol w:w="1469"/>
        <w:gridCol w:w="2933"/>
        <w:gridCol w:w="1834"/>
        <w:gridCol w:w="1142"/>
        <w:gridCol w:w="1142"/>
      </w:tblGrid>
      <w:tr w:rsidR="009B47E5" w:rsidRPr="00553136" w:rsidTr="001D58BC">
        <w:trPr>
          <w:trHeight w:val="26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553136" w:rsidRDefault="009B47E5" w:rsidP="009B47E5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5531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553136" w:rsidRDefault="009B47E5" w:rsidP="009B47E5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55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" w:eastAsia="ru-RU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553136" w:rsidRDefault="009B47E5" w:rsidP="009B47E5">
            <w:p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55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" w:eastAsia="ru-RU"/>
              </w:rPr>
              <w:t>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553136" w:rsidRDefault="009B47E5" w:rsidP="009B47E5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55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" w:eastAsia="ru-RU"/>
              </w:rPr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553136" w:rsidRDefault="009B47E5" w:rsidP="009B47E5">
            <w:p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55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" w:eastAsia="ru-RU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553136" w:rsidRDefault="009B47E5" w:rsidP="009B47E5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55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" w:eastAsia="ru-RU"/>
              </w:rPr>
              <w:t>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553136" w:rsidRDefault="009B47E5" w:rsidP="009B47E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55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" w:eastAsia="ru-RU"/>
              </w:rPr>
              <w:t>7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553136" w:rsidRDefault="009B47E5" w:rsidP="009B47E5">
            <w:pPr>
              <w:spacing w:after="0" w:line="240" w:lineRule="auto"/>
              <w:ind w:left="14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55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" w:eastAsia="ru-RU"/>
              </w:rPr>
              <w:t>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553136" w:rsidRDefault="009B47E5" w:rsidP="009B47E5">
            <w:p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55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" w:eastAsia="ru-RU"/>
              </w:rPr>
              <w:t>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553136" w:rsidRDefault="009B47E5" w:rsidP="009B47E5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5531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553136" w:rsidRDefault="009B47E5" w:rsidP="009B47E5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11</w:t>
            </w:r>
          </w:p>
        </w:tc>
      </w:tr>
      <w:tr w:rsidR="009B47E5" w:rsidRPr="00553136" w:rsidTr="001D58BC">
        <w:trPr>
          <w:trHeight w:val="417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553136" w:rsidRDefault="009B47E5" w:rsidP="009B47E5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BC3C9D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15.10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1D58BC" w:rsidRDefault="009B47E5" w:rsidP="009B47E5">
            <w:pPr>
              <w:spacing w:after="0" w:line="259" w:lineRule="exac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</w:pPr>
            <w:r w:rsidRPr="001D58B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Урок-игра «Мы ловкие, быст</w:t>
            </w:r>
            <w:r w:rsidRPr="001D58B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softHyphen/>
              <w:t>рые, сильные»</w:t>
            </w:r>
          </w:p>
          <w:p w:rsidR="009B47E5" w:rsidRPr="00553136" w:rsidRDefault="009B47E5" w:rsidP="009B47E5">
            <w:pPr>
              <w:spacing w:after="0" w:line="259" w:lineRule="exac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55313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(рефлексия)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553136" w:rsidRDefault="009B47E5" w:rsidP="009B47E5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5531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553136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553136" w:rsidRDefault="009B47E5" w:rsidP="009B47E5">
            <w:pPr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5531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</w:t>
            </w:r>
            <w:r w:rsidRPr="005531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щий</w:t>
            </w:r>
            <w:proofErr w:type="gramEnd"/>
            <w:r w:rsidRPr="005531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, практи</w:t>
            </w:r>
            <w:r w:rsidRPr="005531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ческая работа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553136" w:rsidRDefault="009B47E5" w:rsidP="009B47E5">
            <w:pPr>
              <w:spacing w:after="0" w:line="259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55313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Научатся: </w:t>
            </w:r>
            <w:r w:rsidRPr="005531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понимать важность развития фи</w:t>
            </w:r>
            <w:r w:rsidRPr="005531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зических способно</w:t>
            </w:r>
            <w:r w:rsidRPr="005531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стей и </w:t>
            </w:r>
            <w:proofErr w:type="spellStart"/>
            <w:r w:rsidRPr="005531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зд</w:t>
            </w:r>
            <w:proofErr w:type="gramStart"/>
            <w:r w:rsidRPr="005531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</w:t>
            </w:r>
            <w:proofErr w:type="spellEnd"/>
            <w:r w:rsidRPr="005531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</w:t>
            </w:r>
            <w:proofErr w:type="gramEnd"/>
            <w:r w:rsidRPr="005531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spellStart"/>
            <w:r w:rsidRPr="005531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ровьесбере</w:t>
            </w:r>
            <w:proofErr w:type="spellEnd"/>
            <w:r w:rsidRPr="005531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- </w:t>
            </w:r>
            <w:proofErr w:type="spellStart"/>
            <w:r w:rsidRPr="005531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жения</w:t>
            </w:r>
            <w:proofErr w:type="spellEnd"/>
            <w:r w:rsidRPr="005531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. </w:t>
            </w:r>
            <w:r w:rsidRPr="0055313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Получат возмож</w:t>
            </w:r>
            <w:r w:rsidRPr="0055313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ность на</w:t>
            </w:r>
            <w:r w:rsidRPr="0055313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 xml:space="preserve">учиться: </w:t>
            </w:r>
            <w:r w:rsidRPr="005531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правилам закаливания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553136" w:rsidRDefault="009B47E5" w:rsidP="009B47E5">
            <w:pPr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5531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ru" w:eastAsia="ru-RU"/>
              </w:rPr>
              <w:t>Регулятивные</w:t>
            </w:r>
            <w:proofErr w:type="gramEnd"/>
            <w:r w:rsidRPr="005531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ru" w:eastAsia="ru-RU"/>
              </w:rPr>
              <w:t>:</w:t>
            </w:r>
            <w:r w:rsidRPr="005531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действуют в учебном сотрудничестве в соответствии с принятой ролью.</w:t>
            </w:r>
          </w:p>
          <w:p w:rsidR="009B47E5" w:rsidRPr="00553136" w:rsidRDefault="009B47E5" w:rsidP="009B47E5">
            <w:pPr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5531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ru" w:eastAsia="ru-RU"/>
              </w:rPr>
              <w:t>Познавательные:</w:t>
            </w:r>
            <w:r w:rsidRPr="005531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контро</w:t>
            </w:r>
            <w:r w:rsidRPr="005531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лируют и оценивают про</w:t>
            </w:r>
            <w:r w:rsidRPr="005531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цесс и результат деятельно</w:t>
            </w:r>
            <w:r w:rsidRPr="005531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сти; уточняют правила зака</w:t>
            </w:r>
            <w:r w:rsidRPr="005531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ливания, осознают необхо</w:t>
            </w:r>
            <w:r w:rsidRPr="005531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димость в развитии силы, ловкости и быстроты. </w:t>
            </w:r>
            <w:proofErr w:type="gramStart"/>
            <w:r w:rsidRPr="005531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ru" w:eastAsia="ru-RU"/>
              </w:rPr>
              <w:t>Коммуникативные:</w:t>
            </w:r>
            <w:r w:rsidRPr="005531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пред</w:t>
            </w:r>
            <w:r w:rsidRPr="005531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лагают помощь в сотрудни</w:t>
            </w:r>
            <w:r w:rsidRPr="005531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честве; договариваются о распределении ролей в со</w:t>
            </w:r>
            <w:r w:rsidRPr="005531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вместной деятельности</w:t>
            </w:r>
            <w:proofErr w:type="gram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553136" w:rsidRDefault="009B47E5" w:rsidP="009B47E5">
            <w:pPr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55313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Самоопределе</w:t>
            </w:r>
            <w:r w:rsidRPr="0055313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ни</w:t>
            </w:r>
            <w:proofErr w:type="gramStart"/>
            <w:r w:rsidRPr="0055313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е-</w:t>
            </w:r>
            <w:proofErr w:type="gramEnd"/>
            <w:r w:rsidRPr="005531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следуют нормам здоровье- сберегающего поведения;</w:t>
            </w:r>
            <w:r w:rsidRPr="0055313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нрав- </w:t>
            </w:r>
            <w:proofErr w:type="spellStart"/>
            <w:r w:rsidRPr="0055313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ственно</w:t>
            </w:r>
            <w:proofErr w:type="spellEnd"/>
            <w:r w:rsidRPr="0055313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-эти- </w:t>
            </w:r>
            <w:proofErr w:type="spellStart"/>
            <w:r w:rsidRPr="0055313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ческая</w:t>
            </w:r>
            <w:proofErr w:type="spellEnd"/>
            <w:r w:rsidRPr="0055313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ориента</w:t>
            </w:r>
            <w:r w:rsidRPr="0055313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ция -</w:t>
            </w:r>
            <w:r w:rsidRPr="005531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проявляют навыки сотруд</w:t>
            </w:r>
            <w:r w:rsidRPr="005531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ничества в раз</w:t>
            </w:r>
            <w:r w:rsidRPr="005531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ных ситуациях, находят выход из спорных си</w:t>
            </w:r>
            <w:r w:rsidRPr="005531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туаций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553136" w:rsidRDefault="009B47E5" w:rsidP="009B47E5">
            <w:pPr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5531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Учебник, с. 42-49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553136" w:rsidRDefault="009B47E5" w:rsidP="009B47E5">
            <w:pPr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</w:tr>
      <w:tr w:rsidR="009B47E5" w:rsidRPr="00553136" w:rsidTr="001D58BC">
        <w:trPr>
          <w:trHeight w:val="362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553136" w:rsidRDefault="009B47E5" w:rsidP="009B47E5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BC3C9D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17.10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553136" w:rsidRDefault="009B47E5" w:rsidP="009B47E5">
            <w:pPr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1D58B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Почему нужно правильно пи</w:t>
            </w:r>
            <w:r w:rsidRPr="001D58B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softHyphen/>
              <w:t>таться</w:t>
            </w:r>
            <w:r w:rsidRPr="0055313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(решение частных задач)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553136" w:rsidRDefault="009B47E5" w:rsidP="009B47E5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55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" w:eastAsia="ru-RU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553136" w:rsidRDefault="009B47E5" w:rsidP="009B47E5">
            <w:pPr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5531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Презентация «Питание и здо</w:t>
            </w:r>
            <w:r w:rsidRPr="005531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ровье». - Режим доступа:</w:t>
            </w:r>
            <w:r w:rsidRPr="0055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" w:eastAsia="ru-RU"/>
              </w:rPr>
              <w:t xml:space="preserve"> </w:t>
            </w:r>
            <w:r w:rsidRPr="0055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http</w:t>
            </w:r>
            <w:r w:rsidRPr="0055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:// </w:t>
            </w:r>
            <w:r w:rsidRPr="0055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festival</w:t>
            </w:r>
            <w:r w:rsidRPr="0055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55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" w:eastAsia="ru-RU"/>
              </w:rPr>
              <w:t xml:space="preserve">1 </w:t>
            </w:r>
            <w:r w:rsidRPr="0055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September. </w:t>
            </w:r>
            <w:proofErr w:type="spellStart"/>
            <w:r w:rsidRPr="005531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ru</w:t>
            </w:r>
            <w:proofErr w:type="spellEnd"/>
            <w:r w:rsidRPr="0055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/articles</w:t>
            </w:r>
            <w:r w:rsidRPr="005531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/569888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553136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5531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553136" w:rsidRDefault="009B47E5" w:rsidP="009B47E5">
            <w:pPr>
              <w:spacing w:after="0" w:line="259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55313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Научатся: </w:t>
            </w:r>
            <w:r w:rsidRPr="005531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определять полезные и вредные для здоровья продукты. </w:t>
            </w:r>
            <w:r w:rsidRPr="0055313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Получат воз</w:t>
            </w:r>
            <w:r w:rsidRPr="0055313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 xml:space="preserve">можность научиться: </w:t>
            </w:r>
            <w:r w:rsidRPr="005531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определять, что полезно есть на зав</w:t>
            </w:r>
            <w:r w:rsidRPr="005531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трак, обед, ужин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553136" w:rsidRDefault="009B47E5" w:rsidP="009B47E5">
            <w:pPr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5531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ru" w:eastAsia="ru-RU"/>
              </w:rPr>
              <w:t>Регулятивные</w:t>
            </w:r>
            <w:proofErr w:type="gramEnd"/>
            <w:r w:rsidRPr="005531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ru" w:eastAsia="ru-RU"/>
              </w:rPr>
              <w:t>:</w:t>
            </w:r>
            <w:r w:rsidRPr="005531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выполняют задание в соответствии с целью, отвечают на по</w:t>
            </w:r>
            <w:r w:rsidRPr="005531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ставленный вопрос. </w:t>
            </w:r>
            <w:r w:rsidRPr="005531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ru" w:eastAsia="ru-RU"/>
              </w:rPr>
              <w:t>Познавательные:</w:t>
            </w:r>
            <w:r w:rsidRPr="005531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выделя</w:t>
            </w:r>
            <w:r w:rsidRPr="005531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ют и формулируют познава</w:t>
            </w:r>
            <w:r w:rsidRPr="005531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тельную цель; обсуждают правила закаливания, осо</w:t>
            </w:r>
            <w:r w:rsidRPr="005531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знавая, что занятия спортом тоже закаляют человека. </w:t>
            </w:r>
            <w:r w:rsidRPr="005531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ru" w:eastAsia="ru-RU"/>
              </w:rPr>
              <w:t>Коммуникативные:</w:t>
            </w:r>
            <w:r w:rsidRPr="005531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строят понятные для партнера вы</w:t>
            </w:r>
            <w:r w:rsidRPr="005531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сказывания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553136" w:rsidRDefault="009B47E5" w:rsidP="009B47E5">
            <w:pPr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55313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Самоопределе</w:t>
            </w:r>
            <w:r w:rsidRPr="0055313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ние -</w:t>
            </w:r>
            <w:r w:rsidRPr="005531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принима</w:t>
            </w:r>
            <w:r w:rsidRPr="005531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ют установку на здоровый образ жизни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553136" w:rsidRDefault="009B47E5" w:rsidP="009B47E5">
            <w:pPr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5531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Учебник, с. 50-60; рабочая тетрадь, с. 24, № 26, 29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553136" w:rsidRDefault="009B47E5" w:rsidP="009B47E5">
            <w:pPr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</w:tr>
      <w:tr w:rsidR="009B47E5" w:rsidRPr="00553136" w:rsidTr="001D58BC">
        <w:trPr>
          <w:trHeight w:val="131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553136" w:rsidRDefault="009B47E5" w:rsidP="009B47E5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BC3C9D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22.10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553136" w:rsidRDefault="009B47E5" w:rsidP="009B47E5">
            <w:pPr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1D58B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Почему нужно быть осторож</w:t>
            </w:r>
            <w:r w:rsidRPr="001D58B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softHyphen/>
              <w:t>ным</w:t>
            </w:r>
            <w:r w:rsidRPr="0055313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(решение частных задач</w:t>
            </w:r>
            <w:proofErr w:type="gram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553136" w:rsidRDefault="009B47E5" w:rsidP="009B47E5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5531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553136" w:rsidRDefault="009B47E5" w:rsidP="009B47E5">
            <w:pPr>
              <w:spacing w:after="0" w:line="254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5531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Презентация «Почему нужно быть осторож</w:t>
            </w:r>
            <w:r w:rsidRPr="005531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ным». - Режим доступа:</w:t>
            </w:r>
            <w:r w:rsidRPr="0055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" w:eastAsia="ru-RU"/>
              </w:rPr>
              <w:t xml:space="preserve"> </w:t>
            </w:r>
            <w:r w:rsidRPr="0055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http</w:t>
            </w:r>
            <w:r w:rsidRPr="0055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://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553136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5531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553136" w:rsidRDefault="009B47E5" w:rsidP="009B47E5">
            <w:pPr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55313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Научатся: </w:t>
            </w:r>
            <w:r w:rsidRPr="005531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соблюдать правила поведения на дорогах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553136" w:rsidRDefault="009B47E5" w:rsidP="009B47E5">
            <w:pPr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5531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ru" w:eastAsia="ru-RU"/>
              </w:rPr>
              <w:t>Регулятивные:</w:t>
            </w:r>
            <w:r w:rsidRPr="005531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выполняют учебные действия в мате</w:t>
            </w:r>
            <w:r w:rsidRPr="005531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риализованной, </w:t>
            </w:r>
            <w:proofErr w:type="spellStart"/>
            <w:r w:rsidRPr="005531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гиперме</w:t>
            </w:r>
            <w:r w:rsidRPr="005531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дийной</w:t>
            </w:r>
            <w:proofErr w:type="spellEnd"/>
            <w:r w:rsidRPr="005531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, </w:t>
            </w:r>
            <w:proofErr w:type="spellStart"/>
            <w:r w:rsidRPr="005531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громкоречевой</w:t>
            </w:r>
            <w:proofErr w:type="spellEnd"/>
            <w:r w:rsidRPr="005531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и умственной форме; </w:t>
            </w:r>
            <w:proofErr w:type="gramStart"/>
            <w:r w:rsidRPr="005531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при</w:t>
            </w:r>
            <w:proofErr w:type="gramEnd"/>
            <w:r w:rsidRPr="005531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553136" w:rsidRDefault="009B47E5" w:rsidP="009B47E5">
            <w:pPr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55313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Самоопределе</w:t>
            </w:r>
            <w:r w:rsidRPr="0055313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ние</w:t>
            </w:r>
            <w:r w:rsidRPr="005531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осознают ответственность человека за общее благополучие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553136" w:rsidRDefault="009B47E5" w:rsidP="009B47E5">
            <w:pPr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5531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Учебник, с.</w:t>
            </w:r>
            <w:r w:rsidRPr="005531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" w:eastAsia="ru-RU"/>
              </w:rPr>
              <w:t xml:space="preserve"> 61</w:t>
            </w:r>
            <w:r w:rsidRPr="005531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-66; рабочая тетрадь, с. 28, №33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553136" w:rsidRDefault="009B47E5" w:rsidP="009B47E5">
            <w:pPr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</w:tr>
    </w:tbl>
    <w:p w:rsidR="00A5353F" w:rsidRDefault="00A5353F" w:rsidP="009B47E5">
      <w:pPr>
        <w:rPr>
          <w:lang w:val="ru"/>
        </w:rPr>
      </w:pPr>
    </w:p>
    <w:p w:rsidR="00553136" w:rsidRDefault="00553136" w:rsidP="009B47E5">
      <w:pPr>
        <w:rPr>
          <w:lang w:val="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"/>
        <w:gridCol w:w="883"/>
        <w:gridCol w:w="1834"/>
        <w:gridCol w:w="734"/>
        <w:gridCol w:w="1834"/>
        <w:gridCol w:w="1104"/>
        <w:gridCol w:w="1474"/>
        <w:gridCol w:w="2933"/>
        <w:gridCol w:w="1834"/>
        <w:gridCol w:w="1147"/>
        <w:gridCol w:w="1147"/>
      </w:tblGrid>
      <w:tr w:rsidR="009B47E5" w:rsidRPr="00975623" w:rsidTr="009B47E5">
        <w:trPr>
          <w:trHeight w:val="23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75623" w:rsidRDefault="009B47E5" w:rsidP="009B47E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75623" w:rsidRDefault="009B47E5" w:rsidP="009B47E5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" w:eastAsia="ru-RU"/>
              </w:rPr>
            </w:pPr>
            <w:r w:rsidRPr="0097562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" w:eastAsia="ru-RU"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75623" w:rsidRDefault="009B47E5" w:rsidP="009B47E5">
            <w:p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75623" w:rsidRDefault="009B47E5" w:rsidP="009B47E5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" w:eastAsia="ru-RU"/>
              </w:rPr>
            </w:pPr>
            <w:r w:rsidRPr="0097562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" w:eastAsia="ru-RU"/>
              </w:rPr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75623" w:rsidRDefault="009B47E5" w:rsidP="009B47E5">
            <w:pPr>
              <w:spacing w:after="0" w:line="240" w:lineRule="auto"/>
              <w:ind w:left="92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" w:eastAsia="ru-RU"/>
              </w:rPr>
            </w:pPr>
            <w:r w:rsidRPr="0097562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" w:eastAsia="ru-RU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75623" w:rsidRDefault="009B47E5" w:rsidP="009B47E5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75623" w:rsidRDefault="009B47E5" w:rsidP="009B47E5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" w:eastAsia="ru-RU"/>
              </w:rPr>
            </w:pPr>
            <w:r w:rsidRPr="0097562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" w:eastAsia="ru-RU"/>
              </w:rPr>
              <w:t>7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75623" w:rsidRDefault="009B47E5" w:rsidP="009B47E5">
            <w:pPr>
              <w:spacing w:after="0" w:line="240" w:lineRule="auto"/>
              <w:ind w:left="146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" w:eastAsia="ru-RU"/>
              </w:rPr>
            </w:pPr>
            <w:r w:rsidRPr="0097562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" w:eastAsia="ru-RU"/>
              </w:rPr>
              <w:t>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75623" w:rsidRDefault="009B47E5" w:rsidP="009B47E5">
            <w:pPr>
              <w:spacing w:after="0" w:line="240" w:lineRule="auto"/>
              <w:ind w:left="92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" w:eastAsia="ru-RU"/>
              </w:rPr>
            </w:pPr>
            <w:r w:rsidRPr="0097562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" w:eastAsia="ru-RU"/>
              </w:rPr>
              <w:t>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75623" w:rsidRDefault="009B47E5" w:rsidP="009B47E5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" w:eastAsia="ru-RU"/>
              </w:rPr>
            </w:pPr>
            <w:r w:rsidRPr="0097562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" w:eastAsia="ru-RU"/>
              </w:rPr>
              <w:t>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75623" w:rsidRDefault="009B47E5" w:rsidP="009B47E5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" w:eastAsia="ru-RU"/>
              </w:rPr>
              <w:t>11</w:t>
            </w:r>
          </w:p>
        </w:tc>
      </w:tr>
      <w:tr w:rsidR="009B47E5" w:rsidRPr="00975623" w:rsidTr="009B47E5">
        <w:trPr>
          <w:trHeight w:val="518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75623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75623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75623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75623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75623" w:rsidRDefault="009B47E5" w:rsidP="009B47E5">
            <w:pPr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moi</w:t>
            </w:r>
            <w:proofErr w:type="spellEnd"/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</w:t>
            </w:r>
            <w:proofErr w:type="spellStart"/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mummi</w:t>
            </w:r>
            <w:proofErr w:type="spellEnd"/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.</w:t>
            </w:r>
            <w:proofErr w:type="spellStart"/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ru</w:t>
            </w:r>
            <w:proofErr w:type="spellEnd"/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/ </w:t>
            </w:r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load</w:t>
            </w:r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/</w:t>
            </w:r>
            <w:proofErr w:type="spellStart"/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predmety</w:t>
            </w:r>
            <w:proofErr w:type="spellEnd"/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_</w:t>
            </w:r>
            <w:proofErr w:type="spellStart"/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na</w:t>
            </w:r>
            <w:proofErr w:type="spellEnd"/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spellStart"/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chainoj</w:t>
            </w:r>
            <w:proofErr w:type="spellEnd"/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_</w:t>
            </w:r>
            <w:proofErr w:type="spellStart"/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shkoly</w:t>
            </w:r>
            <w:proofErr w:type="spellEnd"/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/</w:t>
            </w:r>
            <w:proofErr w:type="spellStart"/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pr</w:t>
            </w:r>
            <w:proofErr w:type="spellEnd"/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spellStart"/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irodovedenie</w:t>
            </w:r>
            <w:proofErr w:type="spellEnd"/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_</w:t>
            </w:r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i</w:t>
            </w:r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_</w:t>
            </w:r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o</w:t>
            </w:r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spellStart"/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kruzhajushhijmir</w:t>
            </w:r>
            <w:proofErr w:type="spellEnd"/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/ </w:t>
            </w:r>
            <w:proofErr w:type="spellStart"/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pochemunuzhno</w:t>
            </w:r>
            <w:proofErr w:type="spellEnd"/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spellStart"/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bytostorozhny</w:t>
            </w:r>
            <w:proofErr w:type="spellEnd"/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m</w:t>
            </w:r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/11-1-0-1307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75623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75623" w:rsidRDefault="009B47E5" w:rsidP="009B47E5">
            <w:pPr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и </w:t>
            </w:r>
            <w:proofErr w:type="gramStart"/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улицах</w:t>
            </w:r>
            <w:proofErr w:type="gramEnd"/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, во дворах домов</w:t>
            </w:r>
          </w:p>
          <w:p w:rsidR="009B47E5" w:rsidRPr="00975623" w:rsidRDefault="009B47E5" w:rsidP="009B47E5">
            <w:pPr>
              <w:spacing w:after="0" w:line="259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и на игровых площадках; правила пользования транспортом. </w:t>
            </w:r>
            <w:r w:rsidRPr="00975623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Получат воз</w:t>
            </w:r>
            <w:r w:rsidRPr="00975623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 xml:space="preserve">можность научиться: </w:t>
            </w:r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называть свой домаш</w:t>
            </w:r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ний адрес; идти безо</w:t>
            </w:r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пасным пу</w:t>
            </w:r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тем от дома до школы и обратно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75623" w:rsidRDefault="009B47E5" w:rsidP="009B47E5">
            <w:pPr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нимают</w:t>
            </w:r>
            <w:proofErr w:type="spellEnd"/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и сохраняют учеб</w:t>
            </w:r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ную задачу.</w:t>
            </w:r>
          </w:p>
          <w:p w:rsidR="009B47E5" w:rsidRPr="00975623" w:rsidRDefault="009B47E5" w:rsidP="009B47E5">
            <w:pPr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975623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Познавательные:</w:t>
            </w:r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анализи</w:t>
            </w:r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руют путь от дома до школы: замечают опасные участки, знаки дорожного движения; различают дорожные знаки, необходимые для безопас</w:t>
            </w:r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ного пребывания на улице; воспроизводят домашний адрес, правила дорожного движения и пользования транспортом.</w:t>
            </w:r>
          </w:p>
          <w:p w:rsidR="009B47E5" w:rsidRPr="00975623" w:rsidRDefault="009B47E5" w:rsidP="009B47E5">
            <w:pPr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975623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Коммуникативные:</w:t>
            </w:r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реали</w:t>
            </w:r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зуют в процессе парной ра</w:t>
            </w:r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боты правила совместной деятельности; обсуждают правила поведения пешехо</w:t>
            </w:r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да на дороге из дома в шко</w:t>
            </w:r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лу и обратно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75623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75623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75623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975623" w:rsidTr="009B47E5">
        <w:trPr>
          <w:trHeight w:val="394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75623" w:rsidRDefault="009B47E5" w:rsidP="009B47E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BC3C9D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24.10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75623" w:rsidRDefault="009B47E5" w:rsidP="009B47E5">
            <w:pPr>
              <w:spacing w:after="0" w:line="259" w:lineRule="exac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1D58B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Можно ли изме</w:t>
            </w:r>
            <w:r w:rsidRPr="001D58B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softHyphen/>
              <w:t>нить себя?</w:t>
            </w:r>
            <w:r w:rsidRPr="00975623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(ре</w:t>
            </w:r>
            <w:r w:rsidRPr="00975623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шение частных задач)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75623" w:rsidRDefault="009B47E5" w:rsidP="009B47E5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75623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75623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75623" w:rsidRDefault="009B47E5" w:rsidP="009B47E5">
            <w:pPr>
              <w:spacing w:after="0" w:line="259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975623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Научатся: </w:t>
            </w:r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определять, что значит быть любо</w:t>
            </w:r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знательным. </w:t>
            </w:r>
            <w:r w:rsidRPr="00975623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Получат возмож</w:t>
            </w:r>
            <w:r w:rsidRPr="00975623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ность на</w:t>
            </w:r>
            <w:r w:rsidRPr="00975623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 xml:space="preserve">учиться: </w:t>
            </w:r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наблюдать за своим на</w:t>
            </w:r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строением и самочувст</w:t>
            </w:r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вием, анали</w:t>
            </w:r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зировать его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75623" w:rsidRDefault="009B47E5" w:rsidP="009B47E5">
            <w:pPr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975623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Регулятивные:</w:t>
            </w:r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планируют и контролируют свои дейст</w:t>
            </w:r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вия, соблюдают правила пове</w:t>
            </w:r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дения на уроке, для того чтобы и самому получить хорошие результаты, и не мешать успешной работе товарища. </w:t>
            </w:r>
            <w:r w:rsidRPr="00975623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Познавательные:</w:t>
            </w:r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осущест</w:t>
            </w:r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вляют смысловое чтение; используют знаково-</w:t>
            </w:r>
            <w:proofErr w:type="spellStart"/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симв</w:t>
            </w:r>
            <w:proofErr w:type="gramStart"/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</w:t>
            </w:r>
            <w:proofErr w:type="spellEnd"/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</w:t>
            </w:r>
            <w:proofErr w:type="gramEnd"/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spellStart"/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лические</w:t>
            </w:r>
            <w:proofErr w:type="spellEnd"/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средства для ре</w:t>
            </w:r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шения учебных задач; име</w:t>
            </w:r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ют представление о том, что необходимо контролировать свое настроение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75623" w:rsidRDefault="009B47E5" w:rsidP="009B47E5">
            <w:pPr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975623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Самоопределе</w:t>
            </w:r>
            <w:r w:rsidRPr="00975623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ни</w:t>
            </w:r>
            <w:proofErr w:type="gramStart"/>
            <w:r w:rsidRPr="00975623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е-</w:t>
            </w:r>
            <w:proofErr w:type="gramEnd"/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осознают ответственность человека за общее благополучие; </w:t>
            </w:r>
            <w:proofErr w:type="spellStart"/>
            <w:r w:rsidRPr="00975623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смыслообразова</w:t>
            </w:r>
            <w:proofErr w:type="spellEnd"/>
            <w:r w:rsidRPr="00975623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- </w:t>
            </w:r>
            <w:proofErr w:type="spellStart"/>
            <w:r w:rsidRPr="00975623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ние</w:t>
            </w:r>
            <w:proofErr w:type="spellEnd"/>
            <w:r w:rsidRPr="00975623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-</w:t>
            </w:r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понимают чувства других людей и сопере</w:t>
            </w:r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живают им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75623" w:rsidRDefault="009B47E5" w:rsidP="009B47E5">
            <w:pPr>
              <w:spacing w:after="0" w:line="259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Учебник, с. 67-70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75623" w:rsidRDefault="009B47E5" w:rsidP="009B47E5">
            <w:pPr>
              <w:spacing w:after="0" w:line="259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</w:tr>
    </w:tbl>
    <w:p w:rsidR="00553136" w:rsidRDefault="00553136" w:rsidP="009B47E5">
      <w:pPr>
        <w:rPr>
          <w:lang w:val="ru"/>
        </w:rPr>
      </w:pPr>
    </w:p>
    <w:p w:rsidR="00975623" w:rsidRDefault="00975623" w:rsidP="009B47E5">
      <w:pPr>
        <w:rPr>
          <w:lang w:val="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4"/>
        <w:gridCol w:w="878"/>
        <w:gridCol w:w="1834"/>
        <w:gridCol w:w="734"/>
        <w:gridCol w:w="1834"/>
        <w:gridCol w:w="1099"/>
        <w:gridCol w:w="1474"/>
        <w:gridCol w:w="2938"/>
        <w:gridCol w:w="1829"/>
        <w:gridCol w:w="1152"/>
        <w:gridCol w:w="1152"/>
      </w:tblGrid>
      <w:tr w:rsidR="009B47E5" w:rsidRPr="00975623" w:rsidTr="009B47E5">
        <w:trPr>
          <w:trHeight w:val="24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75623" w:rsidRDefault="009B47E5" w:rsidP="009B47E5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6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75623" w:rsidRDefault="009B47E5" w:rsidP="009B47E5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6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75623" w:rsidRDefault="009B47E5" w:rsidP="009B47E5">
            <w:p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623">
              <w:rPr>
                <w:rFonts w:ascii="Trebuchet MS" w:eastAsia="Times New Roman" w:hAnsi="Trebuchet MS" w:cs="Trebuchet MS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75623" w:rsidRDefault="009B47E5" w:rsidP="009B47E5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623">
              <w:rPr>
                <w:rFonts w:ascii="Trebuchet MS" w:eastAsia="Times New Roman" w:hAnsi="Trebuchet MS" w:cs="Trebuchet MS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75623" w:rsidRDefault="009B47E5" w:rsidP="009B47E5">
            <w:p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623">
              <w:rPr>
                <w:rFonts w:ascii="Trebuchet MS" w:eastAsia="Times New Roman" w:hAnsi="Trebuchet MS" w:cs="Trebuchet MS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75623" w:rsidRDefault="009B47E5" w:rsidP="009B47E5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6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75623" w:rsidRDefault="009B47E5" w:rsidP="009B47E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6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75623" w:rsidRDefault="009B47E5" w:rsidP="009B47E5">
            <w:pPr>
              <w:spacing w:after="0" w:line="240" w:lineRule="auto"/>
              <w:ind w:left="14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6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75623" w:rsidRDefault="009B47E5" w:rsidP="009B47E5">
            <w:p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623">
              <w:rPr>
                <w:rFonts w:ascii="Trebuchet MS" w:eastAsia="Times New Roman" w:hAnsi="Trebuchet MS" w:cs="Trebuchet MS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75623" w:rsidRDefault="009B47E5" w:rsidP="009B47E5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6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75623" w:rsidRDefault="009B47E5" w:rsidP="009B47E5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</w:tr>
      <w:tr w:rsidR="009B47E5" w:rsidRPr="00975623" w:rsidTr="009B47E5">
        <w:trPr>
          <w:trHeight w:val="182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75623" w:rsidRDefault="009B47E5" w:rsidP="009B47E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75623" w:rsidRDefault="009B47E5" w:rsidP="009B47E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75623" w:rsidRDefault="009B47E5" w:rsidP="009B47E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75623" w:rsidRDefault="009B47E5" w:rsidP="009B47E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75623" w:rsidRDefault="009B47E5" w:rsidP="009B47E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75623" w:rsidRDefault="009B47E5" w:rsidP="009B47E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75623" w:rsidRDefault="009B47E5" w:rsidP="009B47E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75623" w:rsidRDefault="009B47E5" w:rsidP="009B47E5">
            <w:pPr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562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Коммуникативные:</w:t>
            </w:r>
            <w:r w:rsidRPr="009756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прояв</w:t>
            </w:r>
            <w:r w:rsidRPr="009756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ляют активность во взаимо</w:t>
            </w:r>
            <w:r w:rsidRPr="009756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действии для решения ком</w:t>
            </w:r>
            <w:r w:rsidRPr="009756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муникативных и познаватель</w:t>
            </w:r>
            <w:r w:rsidRPr="009756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ных задач; координируют и принимают позицию парт</w:t>
            </w:r>
            <w:r w:rsidRPr="009756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нера во взаимодействии</w:t>
            </w:r>
            <w:proofErr w:type="gram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75623" w:rsidRDefault="009B47E5" w:rsidP="009B47E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75623" w:rsidRDefault="009B47E5" w:rsidP="009B47E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75623" w:rsidRDefault="009B47E5" w:rsidP="009B47E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B47E5" w:rsidRPr="00975623" w:rsidTr="009B47E5">
        <w:trPr>
          <w:trHeight w:val="4382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75623" w:rsidRDefault="009B47E5" w:rsidP="009B47E5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BC3C9D" w:rsidRDefault="009B47E5" w:rsidP="009B4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75623" w:rsidRDefault="009B47E5" w:rsidP="009B47E5">
            <w:pPr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8B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Кто ты такой?</w:t>
            </w:r>
            <w:r w:rsidRPr="009756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975623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(рефлексия)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75623" w:rsidRDefault="009B47E5" w:rsidP="009B47E5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6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75623" w:rsidRDefault="009B47E5" w:rsidP="009B47E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75623" w:rsidRDefault="009B47E5" w:rsidP="009B47E5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6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</w:t>
            </w:r>
            <w:r w:rsidRPr="009756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рочная работа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75623" w:rsidRDefault="009B47E5" w:rsidP="009B47E5">
            <w:pPr>
              <w:spacing w:after="0" w:line="254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623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Научатся: </w:t>
            </w:r>
            <w:r w:rsidRPr="009756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работать с кроссвор</w:t>
            </w:r>
            <w:r w:rsidRPr="009756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дами и тес</w:t>
            </w:r>
            <w:r w:rsidRPr="009756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товыми ма</w:t>
            </w:r>
            <w:r w:rsidRPr="009756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 xml:space="preserve">териалами. </w:t>
            </w:r>
            <w:r w:rsidRPr="00975623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Получат возмож</w:t>
            </w:r>
            <w:r w:rsidRPr="00975623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softHyphen/>
              <w:t>ность на</w:t>
            </w:r>
            <w:r w:rsidRPr="00975623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softHyphen/>
              <w:t xml:space="preserve">учиться: </w:t>
            </w:r>
            <w:r w:rsidRPr="009756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оценивать свои знания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75623" w:rsidRDefault="009B47E5" w:rsidP="009B47E5">
            <w:pPr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562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Регулятивные:</w:t>
            </w:r>
            <w:r w:rsidRPr="009756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выполняют задание в соответствии с по</w:t>
            </w:r>
            <w:r w:rsidRPr="009756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ставленной целью, отвечают на поставленные вопросы, ориентируются в рабочей тетради и учебнике.</w:t>
            </w:r>
            <w:proofErr w:type="gramEnd"/>
            <w:r w:rsidRPr="009756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97562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Познавательные:</w:t>
            </w:r>
            <w:r w:rsidRPr="009756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выделя</w:t>
            </w:r>
            <w:r w:rsidRPr="009756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ют и формулируют познава</w:t>
            </w:r>
            <w:r w:rsidRPr="009756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тельную цель; используют условные знаки, символы, приведенные в учебной ли</w:t>
            </w:r>
            <w:r w:rsidRPr="009756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тературе.</w:t>
            </w:r>
          </w:p>
          <w:p w:rsidR="009B47E5" w:rsidRPr="00975623" w:rsidRDefault="009B47E5" w:rsidP="009B47E5">
            <w:pPr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562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Коммуникативные:</w:t>
            </w:r>
            <w:r w:rsidRPr="009756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сотруд</w:t>
            </w:r>
            <w:r w:rsidRPr="009756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ничают, проявляя актив</w:t>
            </w:r>
            <w:r w:rsidRPr="009756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ность во взаимодействии для решения познаватель</w:t>
            </w:r>
            <w:r w:rsidRPr="009756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ных задач</w:t>
            </w:r>
            <w:proofErr w:type="gram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75623" w:rsidRDefault="009B47E5" w:rsidP="009B47E5">
            <w:pPr>
              <w:spacing w:after="0" w:line="254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623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Нравственн</w:t>
            </w:r>
            <w:proofErr w:type="gramStart"/>
            <w:r w:rsidRPr="00975623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о-</w:t>
            </w:r>
            <w:proofErr w:type="gramEnd"/>
            <w:r w:rsidRPr="00975623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этическая ори</w:t>
            </w:r>
            <w:r w:rsidRPr="00975623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softHyphen/>
              <w:t>ентация -</w:t>
            </w:r>
            <w:r w:rsidRPr="009756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оце</w:t>
            </w:r>
            <w:r w:rsidRPr="009756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нивают эмоцио</w:t>
            </w:r>
            <w:r w:rsidRPr="009756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нально-эстети</w:t>
            </w:r>
            <w:r w:rsidRPr="009756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ческие впечат</w:t>
            </w:r>
            <w:r w:rsidRPr="009756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ления от встречи с друзьями- одноклассника</w:t>
            </w:r>
            <w:r w:rsidRPr="009756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ми, отмечают в окружении то, что особенно нравится, при</w:t>
            </w:r>
            <w:r w:rsidRPr="009756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нимают ценно</w:t>
            </w:r>
            <w:r w:rsidRPr="009756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сти мира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75623" w:rsidRDefault="009B47E5" w:rsidP="009B47E5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6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</w:t>
            </w:r>
            <w:r w:rsidRPr="009756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товить рассказ о своей семье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75623" w:rsidRDefault="009B47E5" w:rsidP="009B47E5">
            <w:pPr>
              <w:spacing w:after="0" w:line="259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B47E5" w:rsidRPr="00975623" w:rsidTr="009B47E5">
        <w:trPr>
          <w:trHeight w:val="398"/>
        </w:trPr>
        <w:tc>
          <w:tcPr>
            <w:tcW w:w="145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75623" w:rsidRDefault="009B47E5" w:rsidP="009B47E5">
            <w:pPr>
              <w:spacing w:after="0" w:line="240" w:lineRule="auto"/>
              <w:ind w:left="57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6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Кто живет рядом с тобой (6 ч)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75623" w:rsidRDefault="009B47E5" w:rsidP="009B47E5">
            <w:pPr>
              <w:spacing w:after="0" w:line="240" w:lineRule="auto"/>
              <w:ind w:left="57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B47E5" w:rsidRPr="00975623" w:rsidTr="009B47E5">
        <w:trPr>
          <w:trHeight w:val="2592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75623" w:rsidRDefault="009B47E5" w:rsidP="009B47E5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17-18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Default="009B47E5" w:rsidP="009B4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7.11</w:t>
            </w:r>
          </w:p>
          <w:p w:rsidR="009B47E5" w:rsidRPr="00EF4A91" w:rsidRDefault="009B47E5" w:rsidP="009B4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75623" w:rsidRDefault="009B47E5" w:rsidP="009B47E5">
            <w:pPr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8B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Что такое семья?</w:t>
            </w:r>
            <w:r w:rsidRPr="009756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975623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(постановка и решение учеб</w:t>
            </w:r>
            <w:r w:rsidRPr="00975623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softHyphen/>
              <w:t>ной задачи)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EF4A91" w:rsidRDefault="009B47E5" w:rsidP="009B47E5">
            <w:pPr>
              <w:spacing w:after="0" w:line="240" w:lineRule="auto"/>
              <w:ind w:left="60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EF4A91">
              <w:rPr>
                <w:rFonts w:eastAsia="Times New Roman" w:cs="Times New Roman"/>
                <w:sz w:val="32"/>
                <w:szCs w:val="32"/>
                <w:vertAlign w:val="superscript"/>
                <w:lang w:eastAsia="ru-RU"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75623" w:rsidRDefault="009B47E5" w:rsidP="009B47E5">
            <w:pPr>
              <w:spacing w:after="0" w:line="254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6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Презентация «Что такое се</w:t>
            </w:r>
            <w:r w:rsidRPr="009756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 xml:space="preserve">мья». - Режим доступа: </w:t>
            </w:r>
            <w:r w:rsidRPr="00975623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http</w:t>
            </w:r>
            <w:r w:rsidRPr="0097562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:// </w:t>
            </w:r>
            <w:proofErr w:type="spellStart"/>
            <w:r w:rsidRPr="00975623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nsportal</w:t>
            </w:r>
            <w:proofErr w:type="spellEnd"/>
            <w:r w:rsidRPr="00975623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proofErr w:type="spellStart"/>
            <w:r w:rsidRPr="00975623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ru</w:t>
            </w:r>
            <w:proofErr w:type="spellEnd"/>
            <w:r w:rsidRPr="00975623">
              <w:rPr>
                <w:rFonts w:ascii="Times New Roman" w:eastAsia="Times New Roman" w:hAnsi="Times New Roman" w:cs="Times New Roman"/>
                <w:sz w:val="21"/>
                <w:szCs w:val="21"/>
              </w:rPr>
              <w:t>/</w:t>
            </w:r>
            <w:proofErr w:type="spellStart"/>
            <w:r w:rsidRPr="00975623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nachal</w:t>
            </w:r>
            <w:proofErr w:type="spellEnd"/>
            <w:r w:rsidRPr="0097562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975623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naya</w:t>
            </w:r>
            <w:proofErr w:type="spellEnd"/>
            <w:r w:rsidRPr="00975623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proofErr w:type="spellStart"/>
            <w:r w:rsidRPr="00975623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shkola</w:t>
            </w:r>
            <w:proofErr w:type="spellEnd"/>
            <w:r w:rsidRPr="0097562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/ </w:t>
            </w:r>
            <w:proofErr w:type="spellStart"/>
            <w:r w:rsidRPr="00975623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okruzhayushchii</w:t>
            </w:r>
            <w:proofErr w:type="spellEnd"/>
            <w:r w:rsidRPr="0097562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 </w:t>
            </w:r>
            <w:proofErr w:type="spellStart"/>
            <w:r w:rsidRPr="00975623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mir</w:t>
            </w:r>
            <w:proofErr w:type="spellEnd"/>
            <w:r w:rsidRPr="00975623">
              <w:rPr>
                <w:rFonts w:ascii="Times New Roman" w:eastAsia="Times New Roman" w:hAnsi="Times New Roman" w:cs="Times New Roman"/>
                <w:sz w:val="21"/>
                <w:szCs w:val="21"/>
              </w:rPr>
              <w:t>/</w:t>
            </w:r>
            <w:proofErr w:type="spellStart"/>
            <w:r w:rsidRPr="00975623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prezentatsiya</w:t>
            </w:r>
            <w:proofErr w:type="spellEnd"/>
            <w:r w:rsidRPr="00975623">
              <w:rPr>
                <w:rFonts w:ascii="Times New Roman" w:eastAsia="Times New Roman" w:hAnsi="Times New Roman" w:cs="Times New Roman"/>
                <w:sz w:val="21"/>
                <w:szCs w:val="21"/>
              </w:rPr>
              <w:t>- %22</w:t>
            </w:r>
            <w:proofErr w:type="spellStart"/>
            <w:r w:rsidRPr="00975623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chto</w:t>
            </w:r>
            <w:proofErr w:type="spellEnd"/>
            <w:r w:rsidRPr="00975623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proofErr w:type="spellStart"/>
            <w:r w:rsidRPr="00975623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takoe</w:t>
            </w:r>
            <w:proofErr w:type="spellEnd"/>
            <w:r w:rsidRPr="0097562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 </w:t>
            </w:r>
            <w:proofErr w:type="spellStart"/>
            <w:r w:rsidRPr="00975623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semya</w:t>
            </w:r>
            <w:proofErr w:type="spellEnd"/>
            <w:r w:rsidRPr="00975623">
              <w:rPr>
                <w:rFonts w:ascii="Times New Roman" w:eastAsia="Times New Roman" w:hAnsi="Times New Roman" w:cs="Times New Roman"/>
                <w:sz w:val="21"/>
                <w:szCs w:val="21"/>
              </w:rPr>
              <w:t>%22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75623" w:rsidRDefault="009B47E5" w:rsidP="009B4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6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75623" w:rsidRDefault="009B47E5" w:rsidP="009B47E5">
            <w:pPr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623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Научатся: </w:t>
            </w:r>
            <w:r w:rsidRPr="009756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понимать, что семья - это коллек</w:t>
            </w:r>
            <w:r w:rsidRPr="009756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тив близких людей; оп</w:t>
            </w:r>
            <w:r w:rsidRPr="009756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ределять членов се</w:t>
            </w:r>
            <w:r w:rsidRPr="009756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мьи и коли</w:t>
            </w:r>
            <w:r w:rsidRPr="009756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 xml:space="preserve">чество </w:t>
            </w:r>
            <w:proofErr w:type="spellStart"/>
            <w:r w:rsidRPr="009756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поко</w:t>
            </w:r>
            <w:proofErr w:type="spellEnd"/>
            <w:r w:rsidRPr="009756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75623" w:rsidRDefault="009B47E5" w:rsidP="009B47E5">
            <w:pPr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62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Регулятивные:</w:t>
            </w:r>
            <w:r w:rsidRPr="009756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выбирают действия в соответствии с поставленной задачей и условиями ее реализации, готовят рабочее место для выполнения разных видов работ (по учебнику, рабочим тетрадям). </w:t>
            </w:r>
            <w:r w:rsidRPr="0097562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Познавательные:</w:t>
            </w:r>
            <w:r w:rsidRPr="009756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выделя</w:t>
            </w:r>
            <w:r w:rsidRPr="009756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 xml:space="preserve">ют и формулируют </w:t>
            </w:r>
            <w:proofErr w:type="spellStart"/>
            <w:r w:rsidRPr="009756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познава</w:t>
            </w:r>
            <w:proofErr w:type="spellEnd"/>
            <w:r w:rsidRPr="009756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75623" w:rsidRDefault="009B47E5" w:rsidP="009B47E5">
            <w:pPr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623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Самоопределе</w:t>
            </w:r>
            <w:r w:rsidRPr="00975623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softHyphen/>
              <w:t>ние</w:t>
            </w:r>
            <w:r w:rsidRPr="009756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проявляют ценностное от</w:t>
            </w:r>
            <w:r w:rsidRPr="009756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ношение к при</w:t>
            </w:r>
            <w:r w:rsidRPr="009756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 xml:space="preserve">родному миру; </w:t>
            </w:r>
            <w:proofErr w:type="spellStart"/>
            <w:r w:rsidRPr="00975623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смыслообраз</w:t>
            </w:r>
            <w:proofErr w:type="gramStart"/>
            <w:r w:rsidRPr="00975623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о</w:t>
            </w:r>
            <w:proofErr w:type="spellEnd"/>
            <w:r w:rsidRPr="00975623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-</w:t>
            </w:r>
            <w:proofErr w:type="gramEnd"/>
            <w:r w:rsidRPr="00975623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75623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вание</w:t>
            </w:r>
            <w:proofErr w:type="spellEnd"/>
            <w:r w:rsidRPr="009756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осуще</w:t>
            </w:r>
            <w:r w:rsidRPr="009756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ствляют само</w:t>
            </w:r>
            <w:r w:rsidRPr="009756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оценку на осно</w:t>
            </w:r>
            <w:r w:rsidRPr="009756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ве критериев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75623" w:rsidRDefault="009B47E5" w:rsidP="009B47E5">
            <w:pPr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6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Учебник, с. 72-87; рабочая тетрадь, с. 36, 42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75623" w:rsidRDefault="009B47E5" w:rsidP="009B47E5">
            <w:pPr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975623" w:rsidRDefault="00975623" w:rsidP="009B47E5"/>
    <w:p w:rsidR="00975623" w:rsidRDefault="00975623" w:rsidP="009B47E5"/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"/>
        <w:gridCol w:w="878"/>
        <w:gridCol w:w="1838"/>
        <w:gridCol w:w="730"/>
        <w:gridCol w:w="1834"/>
        <w:gridCol w:w="1104"/>
        <w:gridCol w:w="1469"/>
        <w:gridCol w:w="2938"/>
        <w:gridCol w:w="1834"/>
        <w:gridCol w:w="1147"/>
        <w:gridCol w:w="1147"/>
      </w:tblGrid>
      <w:tr w:rsidR="009B47E5" w:rsidRPr="00975623" w:rsidTr="009B47E5">
        <w:trPr>
          <w:trHeight w:val="24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75623" w:rsidRDefault="009B47E5" w:rsidP="009B47E5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75623" w:rsidRDefault="009B47E5" w:rsidP="009B47E5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 w:rsidRPr="009756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75623" w:rsidRDefault="009B47E5" w:rsidP="009B47E5">
            <w:p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75623" w:rsidRDefault="009B47E5" w:rsidP="009B47E5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" w:eastAsia="ru-RU"/>
              </w:rPr>
            </w:pPr>
            <w:r w:rsidRPr="009756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" w:eastAsia="ru-RU"/>
              </w:rPr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75623" w:rsidRDefault="009B47E5" w:rsidP="009B47E5">
            <w:pPr>
              <w:spacing w:after="0" w:line="240" w:lineRule="auto"/>
              <w:ind w:left="9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" w:eastAsia="ru-RU"/>
              </w:rPr>
            </w:pPr>
            <w:r w:rsidRPr="009756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" w:eastAsia="ru-RU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75623" w:rsidRDefault="009B47E5" w:rsidP="009B47E5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75623" w:rsidRDefault="009B47E5" w:rsidP="009B47E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 w:rsidRPr="009756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>7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75623" w:rsidRDefault="009B47E5" w:rsidP="009B47E5">
            <w:pPr>
              <w:spacing w:after="0" w:line="240" w:lineRule="auto"/>
              <w:ind w:left="14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 w:rsidRPr="009756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>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75623" w:rsidRDefault="009B47E5" w:rsidP="009B47E5">
            <w:pPr>
              <w:spacing w:after="0" w:line="240" w:lineRule="auto"/>
              <w:ind w:left="9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 w:rsidRPr="009756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>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75623" w:rsidRDefault="009B47E5" w:rsidP="009B47E5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 w:rsidRPr="009756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>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75623" w:rsidRDefault="009B47E5" w:rsidP="009B47E5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" w:eastAsia="ru-RU"/>
              </w:rPr>
              <w:t>11</w:t>
            </w:r>
          </w:p>
        </w:tc>
      </w:tr>
      <w:tr w:rsidR="009B47E5" w:rsidRPr="00975623" w:rsidTr="009B47E5">
        <w:trPr>
          <w:trHeight w:val="310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75623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75623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75623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75623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75623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75623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75623" w:rsidRDefault="009B47E5" w:rsidP="009B47E5">
            <w:pPr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лений</w:t>
            </w:r>
            <w:proofErr w:type="gramStart"/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,п</w:t>
            </w:r>
            <w:proofErr w:type="gramEnd"/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ро</w:t>
            </w:r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живающих</w:t>
            </w:r>
            <w:proofErr w:type="spellEnd"/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в семье. </w:t>
            </w:r>
            <w:r w:rsidRPr="00975623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Получат возмож</w:t>
            </w:r>
            <w:r w:rsidRPr="00975623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ность на</w:t>
            </w:r>
            <w:r w:rsidRPr="00975623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 xml:space="preserve">учиться: </w:t>
            </w:r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определять и называть родствен</w:t>
            </w:r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ников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75623" w:rsidRDefault="009B47E5" w:rsidP="009B47E5">
            <w:pPr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тельную цель; применяют для решения задач (под ру</w:t>
            </w:r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ководством учителя) логи</w:t>
            </w:r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ческие действия: анализ, сравнение, обобщение, установление причинн</w:t>
            </w:r>
            <w:proofErr w:type="gramStart"/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о-</w:t>
            </w:r>
            <w:proofErr w:type="gramEnd"/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следственных связей. </w:t>
            </w:r>
            <w:r w:rsidRPr="00975623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Коммуникативные:</w:t>
            </w:r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строят понятные для партнера вы</w:t>
            </w:r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сказывания; оказывают в сотрудничестве взаимопо</w:t>
            </w:r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мощь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75623" w:rsidRDefault="009B47E5" w:rsidP="009B47E5">
            <w:pPr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успешности учебной дея</w:t>
            </w:r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тельности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75623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75623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975623" w:rsidTr="009B47E5">
        <w:trPr>
          <w:trHeight w:val="602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75623" w:rsidRDefault="009B47E5" w:rsidP="009B47E5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9-20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14.11</w:t>
            </w:r>
          </w:p>
          <w:p w:rsidR="009B47E5" w:rsidRPr="00EF4A91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19.11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75623" w:rsidRDefault="009B47E5" w:rsidP="009B47E5">
            <w:pPr>
              <w:spacing w:after="0" w:line="259" w:lineRule="exac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1D58B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О правилах по</w:t>
            </w:r>
            <w:r w:rsidRPr="001D58B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softHyphen/>
              <w:t>ведения</w:t>
            </w:r>
            <w:r w:rsidRPr="00975623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(реше</w:t>
            </w:r>
            <w:r w:rsidRPr="00975623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ние частных задач)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75623" w:rsidRDefault="009B47E5" w:rsidP="009B47E5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" w:eastAsia="ru-RU"/>
              </w:rPr>
            </w:pPr>
            <w:r w:rsidRPr="009756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" w:eastAsia="ru-RU"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75623" w:rsidRDefault="009B47E5" w:rsidP="009B47E5">
            <w:pPr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Презентация «Правила пове</w:t>
            </w:r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дения в общест</w:t>
            </w:r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ве». - Режим доступа: </w:t>
            </w:r>
            <w:hyperlink r:id="rId19" w:history="1">
              <w:r w:rsidRPr="00975623">
                <w:rPr>
                  <w:rFonts w:ascii="Times New Roman" w:eastAsia="Times New Roman" w:hAnsi="Times New Roman" w:cs="Times New Roman"/>
                  <w:color w:val="0066CC"/>
                  <w:sz w:val="21"/>
                  <w:szCs w:val="21"/>
                  <w:u w:val="single"/>
                  <w:lang w:val="en-US" w:eastAsia="ru-RU"/>
                </w:rPr>
                <w:t>http</w:t>
              </w:r>
              <w:r w:rsidRPr="00975623">
                <w:rPr>
                  <w:rFonts w:ascii="Times New Roman" w:eastAsia="Times New Roman" w:hAnsi="Times New Roman" w:cs="Times New Roman"/>
                  <w:color w:val="0066CC"/>
                  <w:sz w:val="21"/>
                  <w:szCs w:val="21"/>
                  <w:u w:val="single"/>
                  <w:lang w:val="ru" w:eastAsia="ru-RU"/>
                </w:rPr>
                <w:t>://</w:t>
              </w:r>
              <w:proofErr w:type="spellStart"/>
              <w:r w:rsidRPr="00975623">
                <w:rPr>
                  <w:rFonts w:ascii="Times New Roman" w:eastAsia="Times New Roman" w:hAnsi="Times New Roman" w:cs="Times New Roman"/>
                  <w:color w:val="0066CC"/>
                  <w:sz w:val="21"/>
                  <w:szCs w:val="21"/>
                  <w:u w:val="single"/>
                  <w:lang w:val="en-US" w:eastAsia="ru-RU"/>
                </w:rPr>
                <w:t>nsportal</w:t>
              </w:r>
              <w:proofErr w:type="spellEnd"/>
              <w:r w:rsidRPr="00975623">
                <w:rPr>
                  <w:rFonts w:ascii="Times New Roman" w:eastAsia="Times New Roman" w:hAnsi="Times New Roman" w:cs="Times New Roman"/>
                  <w:color w:val="0066CC"/>
                  <w:sz w:val="21"/>
                  <w:szCs w:val="21"/>
                  <w:u w:val="single"/>
                  <w:lang w:val="ru" w:eastAsia="ru-RU"/>
                </w:rPr>
                <w:t>.</w:t>
              </w:r>
              <w:proofErr w:type="spellStart"/>
              <w:r w:rsidRPr="00975623">
                <w:rPr>
                  <w:rFonts w:ascii="Times New Roman" w:eastAsia="Times New Roman" w:hAnsi="Times New Roman" w:cs="Times New Roman"/>
                  <w:color w:val="0066CC"/>
                  <w:sz w:val="21"/>
                  <w:szCs w:val="21"/>
                  <w:u w:val="single"/>
                  <w:lang w:val="en-US" w:eastAsia="ru-RU"/>
                </w:rPr>
                <w:t>ru</w:t>
              </w:r>
              <w:proofErr w:type="spellEnd"/>
              <w:r w:rsidRPr="00975623">
                <w:rPr>
                  <w:rFonts w:ascii="Times New Roman" w:eastAsia="Times New Roman" w:hAnsi="Times New Roman" w:cs="Times New Roman"/>
                  <w:color w:val="0066CC"/>
                  <w:sz w:val="21"/>
                  <w:szCs w:val="21"/>
                  <w:u w:val="single"/>
                  <w:lang w:val="ru" w:eastAsia="ru-RU"/>
                </w:rPr>
                <w:t>/</w:t>
              </w:r>
            </w:hyperlink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spellStart"/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nachalnaya</w:t>
            </w:r>
            <w:proofErr w:type="spellEnd"/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- </w:t>
            </w:r>
            <w:proofErr w:type="spellStart"/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shkola</w:t>
            </w:r>
            <w:proofErr w:type="spellEnd"/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/</w:t>
            </w:r>
            <w:proofErr w:type="spellStart"/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vospitateln</w:t>
            </w:r>
            <w:proofErr w:type="spellEnd"/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spellStart"/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aya</w:t>
            </w:r>
            <w:proofErr w:type="spellEnd"/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</w:t>
            </w:r>
            <w:proofErr w:type="spellStart"/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rabota</w:t>
            </w:r>
            <w:proofErr w:type="spellEnd"/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/ </w:t>
            </w:r>
            <w:proofErr w:type="spellStart"/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pravila</w:t>
            </w:r>
            <w:proofErr w:type="spellEnd"/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- </w:t>
            </w:r>
            <w:proofErr w:type="spellStart"/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povedeniya</w:t>
            </w:r>
            <w:proofErr w:type="spellEnd"/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- </w:t>
            </w:r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v</w:t>
            </w:r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</w:t>
            </w:r>
            <w:proofErr w:type="spellStart"/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obshchestve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75623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75623" w:rsidRDefault="009B47E5" w:rsidP="009B47E5">
            <w:pPr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975623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Научатся </w:t>
            </w:r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соблюдать правила поведения в обществе. </w:t>
            </w:r>
            <w:r w:rsidRPr="00975623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Получат возмож</w:t>
            </w:r>
            <w:r w:rsidRPr="00975623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ность на</w:t>
            </w:r>
            <w:r w:rsidRPr="00975623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 xml:space="preserve">учиться </w:t>
            </w:r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формулиро</w:t>
            </w:r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вать и со</w:t>
            </w:r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блюдать правила дружбы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75623" w:rsidRDefault="009B47E5" w:rsidP="009B47E5">
            <w:pPr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975623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Регулятивные:</w:t>
            </w:r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принимают учебно-познавательную за</w:t>
            </w:r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дачу и сохраняют ее до кон</w:t>
            </w:r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ца учебных действий; кон</w:t>
            </w:r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тролируют выполнение дей</w:t>
            </w:r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ствий, вносят необходимые коррективы (свои и учителя). </w:t>
            </w:r>
            <w:r w:rsidRPr="00975623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Познавательные:</w:t>
            </w:r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выделя</w:t>
            </w:r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ют и формулируют познава</w:t>
            </w:r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тельную цель; повторяют и расширяют сведения о правилах поведения. </w:t>
            </w:r>
            <w:r w:rsidRPr="00975623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Коммуникативные:</w:t>
            </w:r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фор</w:t>
            </w:r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мулируют собственное мне</w:t>
            </w:r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ние и позицию; строят по</w:t>
            </w:r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нятные для партнера выска</w:t>
            </w:r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зывания, учитывающие, что партнер знает и видит, а что нет; планируют учебное со</w:t>
            </w:r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трудничество - договарива</w:t>
            </w:r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ются и приходят к общему решению в совместной дея</w:t>
            </w:r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тельности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75623" w:rsidRDefault="009B47E5" w:rsidP="009B47E5">
            <w:pPr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975623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Нравственн</w:t>
            </w:r>
            <w:proofErr w:type="gramStart"/>
            <w:r w:rsidRPr="00975623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о-</w:t>
            </w:r>
            <w:proofErr w:type="gramEnd"/>
            <w:r w:rsidRPr="00975623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этическая ори</w:t>
            </w:r>
            <w:r w:rsidRPr="00975623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ентация -</w:t>
            </w:r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ори</w:t>
            </w:r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ентируются в поведении на принятые моральные нор</w:t>
            </w:r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мы в поведении человека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75623" w:rsidRDefault="009B47E5" w:rsidP="009B47E5">
            <w:pPr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9756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Учебник с. 88-98; рабочая тетрадь, с. 38, № 44, 47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975623" w:rsidRDefault="009B47E5" w:rsidP="009B47E5">
            <w:pPr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</w:tr>
    </w:tbl>
    <w:p w:rsidR="00975623" w:rsidRDefault="00975623" w:rsidP="009B47E5">
      <w:pPr>
        <w:rPr>
          <w:lang w:val="ru"/>
        </w:rPr>
      </w:pPr>
    </w:p>
    <w:p w:rsidR="00975623" w:rsidRDefault="00975623" w:rsidP="009B47E5">
      <w:pPr>
        <w:rPr>
          <w:lang w:val="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4"/>
        <w:gridCol w:w="878"/>
        <w:gridCol w:w="1838"/>
        <w:gridCol w:w="730"/>
        <w:gridCol w:w="1838"/>
        <w:gridCol w:w="1099"/>
        <w:gridCol w:w="1469"/>
        <w:gridCol w:w="2942"/>
        <w:gridCol w:w="1834"/>
        <w:gridCol w:w="1133"/>
        <w:gridCol w:w="1133"/>
      </w:tblGrid>
      <w:tr w:rsidR="009B47E5" w:rsidRPr="00672D09" w:rsidTr="009B47E5">
        <w:trPr>
          <w:trHeight w:val="24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8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7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11</w:t>
            </w:r>
          </w:p>
        </w:tc>
      </w:tr>
      <w:tr w:rsidR="009B47E5" w:rsidRPr="00672D09" w:rsidTr="009B47E5">
        <w:trPr>
          <w:trHeight w:val="921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21-22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21.11</w:t>
            </w:r>
          </w:p>
          <w:p w:rsidR="009B47E5" w:rsidRPr="00EF4A91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26.11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1D58BC" w:rsidRDefault="009B47E5" w:rsidP="009B47E5">
            <w:pPr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</w:pPr>
            <w:r w:rsidRPr="001D58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>Урок-проект «Моя семья»</w:t>
            </w:r>
          </w:p>
          <w:p w:rsidR="009B47E5" w:rsidRPr="00672D09" w:rsidRDefault="009B47E5" w:rsidP="009B47E5">
            <w:pPr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" w:eastAsia="ru-RU"/>
              </w:rPr>
              <w:t>(рефлексия)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64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Индивидуаль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ные ученические презентации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Твор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ческая работа (проект)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" w:eastAsia="ru-RU"/>
              </w:rPr>
              <w:t xml:space="preserve">Научатся: 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проводить простейшие исследова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ния, интер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вьюировать родителей и других родственни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ков; созда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вать иллю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стративный текст или электронную презентацию на заданную тему; высту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пать с под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готовленны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ми сообще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 xml:space="preserve">ниями. </w:t>
            </w:r>
            <w:r w:rsidRPr="00672D09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" w:eastAsia="ru-RU"/>
              </w:rPr>
              <w:t>Получат возмож</w:t>
            </w:r>
            <w:r w:rsidRPr="00672D09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" w:eastAsia="ru-RU"/>
              </w:rPr>
              <w:softHyphen/>
              <w:t>ность на</w:t>
            </w:r>
            <w:r w:rsidRPr="00672D09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" w:eastAsia="ru-RU"/>
              </w:rPr>
              <w:softHyphen/>
              <w:t xml:space="preserve">учиться: 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обсуждать выступления учащихся; оценивать свои дости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жения и до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стижения своих одно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классников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" w:eastAsia="ru-RU"/>
              </w:rPr>
              <w:t>Регулятивные: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планируют и контролируют свои дей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ствия</w:t>
            </w:r>
            <w:proofErr w:type="gramStart"/>
            <w:r w:rsidRPr="00672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.</w:t>
            </w:r>
            <w:proofErr w:type="gramEnd"/>
            <w:r w:rsidRPr="00672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</w:t>
            </w:r>
            <w:proofErr w:type="gramStart"/>
            <w:r w:rsidRPr="00672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с</w:t>
            </w:r>
            <w:proofErr w:type="gramEnd"/>
            <w:r w:rsidRPr="00672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облюдают правила поведения на уроке, для то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го чтобы и самому получить хорошие результаты, и не ме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шать успешной работе това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рища.</w:t>
            </w:r>
          </w:p>
          <w:p w:rsidR="009B47E5" w:rsidRPr="00672D09" w:rsidRDefault="009B47E5" w:rsidP="009B47E5">
            <w:pPr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" w:eastAsia="ru-RU"/>
              </w:rPr>
              <w:t>Познавательные: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осущест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вляют смысловое чтение; используют знаково-</w:t>
            </w:r>
            <w:proofErr w:type="spellStart"/>
            <w:r w:rsidRPr="00672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симв</w:t>
            </w:r>
            <w:proofErr w:type="gramStart"/>
            <w:r w:rsidRPr="00672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о</w:t>
            </w:r>
            <w:proofErr w:type="spellEnd"/>
            <w:r w:rsidRPr="00672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-</w:t>
            </w:r>
            <w:proofErr w:type="gramEnd"/>
            <w:r w:rsidRPr="00672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</w:t>
            </w:r>
            <w:proofErr w:type="spellStart"/>
            <w:r w:rsidRPr="00672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лические</w:t>
            </w:r>
            <w:proofErr w:type="spellEnd"/>
            <w:r w:rsidRPr="00672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средства для ре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шения учебных задач; име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ют представление о том, как, используя полученную информацию, создать элек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 xml:space="preserve">тронную презентацию. </w:t>
            </w:r>
            <w:proofErr w:type="gramStart"/>
            <w:r w:rsidRPr="00672D09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" w:eastAsia="ru-RU"/>
              </w:rPr>
              <w:t>Коммуникативные: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прояв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ляют активность во взаимо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действии для решения коммуникативных и позна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вательных задач; координи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руют и принимают позицию партнера во взаимодействии</w:t>
            </w:r>
            <w:proofErr w:type="gram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672D09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" w:eastAsia="ru-RU"/>
              </w:rPr>
              <w:t>Смыслообразов</w:t>
            </w:r>
            <w:proofErr w:type="gramStart"/>
            <w:r w:rsidRPr="00672D09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" w:eastAsia="ru-RU"/>
              </w:rPr>
              <w:t>а</w:t>
            </w:r>
            <w:proofErr w:type="spellEnd"/>
            <w:r w:rsidRPr="00672D09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" w:eastAsia="ru-RU"/>
              </w:rPr>
              <w:t>-</w:t>
            </w:r>
            <w:proofErr w:type="gramEnd"/>
            <w:r w:rsidRPr="00672D09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" w:eastAsia="ru-RU"/>
              </w:rPr>
              <w:t xml:space="preserve"> </w:t>
            </w:r>
            <w:proofErr w:type="spellStart"/>
            <w:r w:rsidRPr="00672D09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" w:eastAsia="ru-RU"/>
              </w:rPr>
              <w:t>ние</w:t>
            </w:r>
            <w:proofErr w:type="spellEnd"/>
            <w:r w:rsidRPr="00672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- понимают чувства других людей и сопере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живают им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</w:tbl>
    <w:p w:rsidR="00975623" w:rsidRDefault="00975623" w:rsidP="009B47E5">
      <w:pPr>
        <w:rPr>
          <w:lang w:val="ru"/>
        </w:rPr>
      </w:pPr>
    </w:p>
    <w:p w:rsidR="00672D09" w:rsidRDefault="00672D09" w:rsidP="009B47E5">
      <w:pPr>
        <w:rPr>
          <w:lang w:val="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"/>
        <w:gridCol w:w="878"/>
        <w:gridCol w:w="1834"/>
        <w:gridCol w:w="734"/>
        <w:gridCol w:w="1694"/>
        <w:gridCol w:w="144"/>
        <w:gridCol w:w="1104"/>
        <w:gridCol w:w="1464"/>
        <w:gridCol w:w="2942"/>
        <w:gridCol w:w="1834"/>
        <w:gridCol w:w="1142"/>
        <w:gridCol w:w="1142"/>
      </w:tblGrid>
      <w:tr w:rsidR="009B47E5" w:rsidRPr="00672D09" w:rsidTr="009B47E5">
        <w:trPr>
          <w:trHeight w:val="24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" w:eastAsia="ru-RU"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  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4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       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5</w:t>
            </w:r>
          </w:p>
        </w:tc>
        <w:tc>
          <w:tcPr>
            <w:tcW w:w="1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    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" w:eastAsia="ru-RU"/>
              </w:rPr>
              <w:t xml:space="preserve">        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" w:eastAsia="ru-RU"/>
              </w:rPr>
              <w:t>7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      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92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" w:eastAsia="ru-RU"/>
              </w:rPr>
              <w:t>9</w:t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" w:eastAsia="ru-RU"/>
              </w:rPr>
              <w:t xml:space="preserve">   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" w:eastAsia="ru-RU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11</w:t>
            </w:r>
          </w:p>
        </w:tc>
      </w:tr>
      <w:tr w:rsidR="009B47E5" w:rsidRPr="00672D09" w:rsidTr="009B47E5">
        <w:trPr>
          <w:trHeight w:val="394"/>
        </w:trPr>
        <w:tc>
          <w:tcPr>
            <w:tcW w:w="145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59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Россия - твоя Родина (16 ч)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59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</w:tr>
      <w:tr w:rsidR="009B47E5" w:rsidRPr="00672D09" w:rsidTr="009B47E5">
        <w:trPr>
          <w:trHeight w:val="29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23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EF4A91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28.11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1D58BC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</w:pPr>
            <w:r w:rsidRPr="001D58B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Родина - что это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Презентация</w:t>
            </w:r>
          </w:p>
        </w:tc>
        <w:tc>
          <w:tcPr>
            <w:tcW w:w="14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Научатся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Регулятивные: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переносят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Нравственно-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Учебник,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</w:tr>
      <w:tr w:rsidR="009B47E5" w:rsidRPr="00672D09" w:rsidTr="009B47E5">
        <w:trPr>
          <w:trHeight w:val="264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1D58BC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1D58B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значит</w:t>
            </w:r>
            <w:r w:rsidRPr="001D58B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</w:t>
            </w:r>
            <w:r w:rsidRPr="001D5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(поста</w:t>
            </w:r>
            <w:r w:rsidRPr="001D5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</w:r>
            <w:proofErr w:type="gramEnd"/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«Наша Родина</w:t>
            </w:r>
          </w:p>
        </w:tc>
        <w:tc>
          <w:tcPr>
            <w:tcW w:w="144" w:type="dxa"/>
            <w:tcBorders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определять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навыки построения </w:t>
            </w:r>
            <w:proofErr w:type="spellStart"/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внутрен</w:t>
            </w:r>
            <w:proofErr w:type="spellEnd"/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этическая ори</w:t>
            </w:r>
            <w:r w:rsidRPr="00672D0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с. 100-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</w:tr>
      <w:tr w:rsidR="009B47E5" w:rsidRPr="00672D09" w:rsidTr="009B47E5">
        <w:trPr>
          <w:trHeight w:val="259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672D0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новка</w:t>
            </w:r>
            <w:proofErr w:type="spellEnd"/>
            <w:r w:rsidRPr="00672D0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и решение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Россия». — Ре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44" w:type="dxa"/>
            <w:tcBorders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слова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него плана действий из </w:t>
            </w:r>
            <w:proofErr w:type="spellStart"/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игро</w:t>
            </w:r>
            <w:proofErr w:type="spellEnd"/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672D0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ентация</w:t>
            </w:r>
            <w:proofErr w:type="spellEnd"/>
            <w:r w:rsidRPr="00672D0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-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spellStart"/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осо</w:t>
            </w:r>
            <w:proofErr w:type="spellEnd"/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103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</w:tr>
      <w:tr w:rsidR="009B47E5" w:rsidRPr="00672D09" w:rsidTr="009B47E5">
        <w:trPr>
          <w:trHeight w:val="264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учебной задачи)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жим доступа:</w:t>
            </w:r>
          </w:p>
        </w:tc>
        <w:tc>
          <w:tcPr>
            <w:tcW w:w="144" w:type="dxa"/>
            <w:tcBorders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«родина»,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вой деятельности в </w:t>
            </w:r>
            <w:proofErr w:type="gramStart"/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учебную</w:t>
            </w:r>
            <w:proofErr w:type="gramEnd"/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;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знают </w:t>
            </w:r>
            <w:proofErr w:type="spellStart"/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гумани</w:t>
            </w:r>
            <w:proofErr w:type="spellEnd"/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672D09" w:rsidTr="009B47E5">
        <w:trPr>
          <w:trHeight w:val="259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9B47E5" w:rsidRPr="00672D09" w:rsidRDefault="00A46A78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hyperlink r:id="rId20" w:history="1">
              <w:r w:rsidR="009B47E5" w:rsidRPr="00672D09">
                <w:rPr>
                  <w:rFonts w:ascii="Times New Roman" w:eastAsia="Times New Roman" w:hAnsi="Times New Roman" w:cs="Times New Roman"/>
                  <w:color w:val="0066CC"/>
                  <w:sz w:val="21"/>
                  <w:szCs w:val="21"/>
                  <w:u w:val="single"/>
                  <w:lang w:val="en-US" w:eastAsia="ru-RU"/>
                </w:rPr>
                <w:t>http://viki.rdf.ru/</w:t>
              </w:r>
            </w:hyperlink>
          </w:p>
        </w:tc>
        <w:tc>
          <w:tcPr>
            <w:tcW w:w="144" w:type="dxa"/>
            <w:tcBorders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«отчизна»,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понимают выделенные учи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  <w:proofErr w:type="gramEnd"/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стические</w:t>
            </w:r>
            <w:proofErr w:type="spellEnd"/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и де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672D09" w:rsidTr="009B47E5">
        <w:trPr>
          <w:trHeight w:val="278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item/2679/</w:t>
            </w:r>
          </w:p>
        </w:tc>
        <w:tc>
          <w:tcPr>
            <w:tcW w:w="144" w:type="dxa"/>
            <w:tcBorders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«родная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телем</w:t>
            </w:r>
            <w:proofErr w:type="spellEnd"/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ориентиры действия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мократические</w:t>
            </w:r>
            <w:proofErr w:type="spellEnd"/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672D09" w:rsidTr="009B47E5">
        <w:trPr>
          <w:trHeight w:val="250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4" w:type="dxa"/>
            <w:tcBorders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сторона».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в учебном материале.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ценности много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672D09" w:rsidTr="009B47E5">
        <w:trPr>
          <w:trHeight w:val="269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4" w:type="dxa"/>
            <w:tcBorders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Получат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Познавательные: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spellStart"/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самостоя</w:t>
            </w:r>
            <w:proofErr w:type="spellEnd"/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национального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672D09" w:rsidTr="009B47E5">
        <w:trPr>
          <w:trHeight w:val="278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4" w:type="dxa"/>
            <w:tcBorders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672D0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возмож</w:t>
            </w:r>
            <w:proofErr w:type="spellEnd"/>
            <w:r w:rsidRPr="00672D0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тельно</w:t>
            </w:r>
            <w:proofErr w:type="spellEnd"/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выделяют и </w:t>
            </w:r>
            <w:proofErr w:type="spellStart"/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формули</w:t>
            </w:r>
            <w:proofErr w:type="spellEnd"/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российского об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672D09" w:rsidTr="009B47E5">
        <w:trPr>
          <w:trHeight w:val="259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4" w:type="dxa"/>
            <w:tcBorders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672D0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ность</w:t>
            </w:r>
            <w:proofErr w:type="spellEnd"/>
            <w:r w:rsidRPr="00672D0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на</w:t>
            </w:r>
            <w:r w:rsidRPr="00672D0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руют</w:t>
            </w:r>
            <w:proofErr w:type="spellEnd"/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познавательную цель,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щества</w:t>
            </w:r>
            <w:proofErr w:type="spellEnd"/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672D09" w:rsidTr="009B47E5">
        <w:trPr>
          <w:trHeight w:val="269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4" w:type="dxa"/>
            <w:tcBorders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учиться: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осуществляют смысловое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672D09" w:rsidTr="009B47E5">
        <w:trPr>
          <w:trHeight w:val="245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4" w:type="dxa"/>
            <w:tcBorders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понимать,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чтение; уточняют названия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672D09" w:rsidTr="009B47E5">
        <w:trPr>
          <w:trHeight w:val="264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4" w:type="dxa"/>
            <w:tcBorders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что значит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нашей страны (Россия, Рос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  <w:proofErr w:type="gramEnd"/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672D09" w:rsidTr="009B47E5">
        <w:trPr>
          <w:trHeight w:val="264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4" w:type="dxa"/>
            <w:tcBorders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выражение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proofErr w:type="gramStart"/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сийская</w:t>
            </w:r>
            <w:proofErr w:type="spellEnd"/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Федерация).</w:t>
            </w:r>
            <w:proofErr w:type="gramEnd"/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672D09" w:rsidTr="009B47E5">
        <w:trPr>
          <w:trHeight w:val="278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4" w:type="dxa"/>
            <w:tcBorders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«малая </w:t>
            </w:r>
            <w:proofErr w:type="spellStart"/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ро</w:t>
            </w:r>
            <w:proofErr w:type="spellEnd"/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Коммуникативн</w:t>
            </w:r>
            <w:r w:rsidRPr="00672D0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ые: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пред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672D09" w:rsidTr="009B47E5">
        <w:trPr>
          <w:trHeight w:val="259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4" w:type="dxa"/>
            <w:tcBorders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дина»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лагают</w:t>
            </w:r>
            <w:proofErr w:type="spellEnd"/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помощь в </w:t>
            </w:r>
            <w:proofErr w:type="spellStart"/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сотрудни</w:t>
            </w:r>
            <w:proofErr w:type="spellEnd"/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672D09" w:rsidTr="009B47E5">
        <w:trPr>
          <w:trHeight w:val="230"/>
        </w:trPr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честве</w:t>
            </w:r>
            <w:proofErr w:type="spellEnd"/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672D09" w:rsidTr="009B47E5">
        <w:trPr>
          <w:trHeight w:val="30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24-25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EF4A91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3.12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1D58BC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</w:pPr>
            <w:r w:rsidRPr="001D58B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 xml:space="preserve">История </w:t>
            </w:r>
            <w:proofErr w:type="spellStart"/>
            <w:r w:rsidRPr="001D58B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расска</w:t>
            </w:r>
            <w:proofErr w:type="spellEnd"/>
            <w:r w:rsidRPr="001D58B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Презентация</w:t>
            </w:r>
          </w:p>
        </w:tc>
        <w:tc>
          <w:tcPr>
            <w:tcW w:w="14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Научатся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Регулятивные: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принимают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Нравственно-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Учебник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</w:tr>
      <w:tr w:rsidR="009B47E5" w:rsidRPr="00672D09" w:rsidTr="009B47E5">
        <w:trPr>
          <w:trHeight w:val="274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EF4A91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5.12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1D58BC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1D58B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зывает</w:t>
            </w:r>
            <w:proofErr w:type="spellEnd"/>
            <w:r w:rsidRPr="001D58B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 xml:space="preserve"> о про</w:t>
            </w:r>
            <w:r w:rsidRPr="001D58B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«От Руси к</w:t>
            </w:r>
            <w:proofErr w:type="gramStart"/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Р</w:t>
            </w:r>
            <w:proofErr w:type="gramEnd"/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ос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44" w:type="dxa"/>
            <w:tcBorders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понимать,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учебно-познавательную за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этическая ори</w:t>
            </w:r>
            <w:r w:rsidRPr="00672D0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с. 104-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</w:tr>
      <w:tr w:rsidR="009B47E5" w:rsidRPr="00672D09" w:rsidTr="009B47E5">
        <w:trPr>
          <w:trHeight w:val="259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1D58BC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proofErr w:type="spellStart"/>
            <w:proofErr w:type="gramStart"/>
            <w:r w:rsidRPr="001D58B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шлом</w:t>
            </w:r>
            <w:proofErr w:type="spellEnd"/>
            <w:r w:rsidRPr="001D58B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</w:t>
            </w:r>
            <w:r w:rsidRPr="001D5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(решение</w:t>
            </w:r>
            <w:proofErr w:type="gramEnd"/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сии». - Режим</w:t>
            </w:r>
          </w:p>
        </w:tc>
        <w:tc>
          <w:tcPr>
            <w:tcW w:w="144" w:type="dxa"/>
            <w:tcBorders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что история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дачу и сохраняют ее </w:t>
            </w:r>
            <w:proofErr w:type="gramStart"/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до</w:t>
            </w:r>
            <w:proofErr w:type="gramEnd"/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кон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672D0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ентация</w:t>
            </w:r>
            <w:proofErr w:type="spellEnd"/>
            <w:r w:rsidRPr="00672D0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—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ори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109;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</w:tr>
      <w:tr w:rsidR="009B47E5" w:rsidRPr="00672D09" w:rsidTr="009B47E5">
        <w:trPr>
          <w:trHeight w:val="269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частных задач)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доступа:</w:t>
            </w:r>
          </w:p>
        </w:tc>
        <w:tc>
          <w:tcPr>
            <w:tcW w:w="144" w:type="dxa"/>
            <w:tcBorders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изучает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ца</w:t>
            </w:r>
            <w:proofErr w:type="spellEnd"/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учебных действий; кон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ентируются</w:t>
            </w:r>
            <w:proofErr w:type="spellEnd"/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рабочая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</w:tr>
      <w:tr w:rsidR="009B47E5" w:rsidRPr="00672D09" w:rsidTr="009B47E5">
        <w:trPr>
          <w:trHeight w:val="250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http://uroki-</w:t>
            </w:r>
          </w:p>
        </w:tc>
        <w:tc>
          <w:tcPr>
            <w:tcW w:w="144" w:type="dxa"/>
            <w:tcBorders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прошлое;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тролируют</w:t>
            </w:r>
            <w:proofErr w:type="spellEnd"/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выполнение </w:t>
            </w:r>
            <w:proofErr w:type="spellStart"/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дей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  <w:proofErr w:type="spellEnd"/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в поведении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тетрадь,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</w:tr>
      <w:tr w:rsidR="009B47E5" w:rsidRPr="00672D09" w:rsidTr="009B47E5">
        <w:trPr>
          <w:trHeight w:val="269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shkola.ru/</w:t>
            </w:r>
            <w:proofErr w:type="spellStart"/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prezent</w:t>
            </w:r>
            <w:proofErr w:type="spellEnd"/>
          </w:p>
        </w:tc>
        <w:tc>
          <w:tcPr>
            <w:tcW w:w="144" w:type="dxa"/>
            <w:tcBorders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как ученые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ствий</w:t>
            </w:r>
            <w:proofErr w:type="spellEnd"/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, вносят необходимые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на моральные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с. 52, № 6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</w:tr>
      <w:tr w:rsidR="009B47E5" w:rsidRPr="00672D09" w:rsidTr="009B47E5">
        <w:trPr>
          <w:trHeight w:val="264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aciya-dlya</w:t>
            </w:r>
            <w:proofErr w:type="spellEnd"/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-</w:t>
            </w:r>
          </w:p>
        </w:tc>
        <w:tc>
          <w:tcPr>
            <w:tcW w:w="144" w:type="dxa"/>
            <w:tcBorders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изучают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коррективы (свои и учителя).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нормы, </w:t>
            </w:r>
            <w:proofErr w:type="spellStart"/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приня</w:t>
            </w:r>
            <w:proofErr w:type="spellEnd"/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672D09" w:rsidTr="009B47E5">
        <w:trPr>
          <w:trHeight w:val="264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nachalnoj-shkoly</w:t>
            </w:r>
            <w:proofErr w:type="spellEnd"/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-</w:t>
            </w:r>
          </w:p>
        </w:tc>
        <w:tc>
          <w:tcPr>
            <w:tcW w:w="144" w:type="dxa"/>
            <w:tcBorders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прошлое.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Познавательные: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spellStart"/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выделя</w:t>
            </w:r>
            <w:proofErr w:type="spellEnd"/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тые</w:t>
            </w:r>
            <w:proofErr w:type="spellEnd"/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в обществе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672D09" w:rsidTr="009B47E5">
        <w:trPr>
          <w:trHeight w:val="288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ot</w:t>
            </w:r>
            <w:proofErr w:type="spellEnd"/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-</w:t>
            </w:r>
            <w:proofErr w:type="spellStart"/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rusi</w:t>
            </w:r>
            <w:proofErr w:type="spellEnd"/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-k-</w:t>
            </w:r>
          </w:p>
        </w:tc>
        <w:tc>
          <w:tcPr>
            <w:tcW w:w="144" w:type="dxa"/>
            <w:tcBorders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Получат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ют и формулируют </w:t>
            </w:r>
            <w:proofErr w:type="spellStart"/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познава</w:t>
            </w:r>
            <w:proofErr w:type="spellEnd"/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672D09" w:rsidTr="009B47E5">
        <w:trPr>
          <w:trHeight w:val="264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rossii.html</w:t>
            </w:r>
          </w:p>
        </w:tc>
        <w:tc>
          <w:tcPr>
            <w:tcW w:w="144" w:type="dxa"/>
            <w:tcBorders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672D0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возмож</w:t>
            </w:r>
            <w:proofErr w:type="spellEnd"/>
            <w:r w:rsidRPr="00672D0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тельную цель; повторяют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672D09" w:rsidTr="009B47E5">
        <w:trPr>
          <w:trHeight w:val="264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4" w:type="dxa"/>
            <w:tcBorders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672D0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ность</w:t>
            </w:r>
            <w:proofErr w:type="spellEnd"/>
            <w:r w:rsidRPr="00672D0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на</w:t>
            </w:r>
            <w:r w:rsidRPr="00672D0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и расширяют сведения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672D09" w:rsidTr="009B47E5">
        <w:trPr>
          <w:trHeight w:val="245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4" w:type="dxa"/>
            <w:tcBorders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учиться: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 прошлом нашей страны.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672D09" w:rsidTr="009B47E5">
        <w:trPr>
          <w:trHeight w:val="264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4" w:type="dxa"/>
            <w:tcBorders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сравнивать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672D0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Коммуникативные</w:t>
            </w:r>
            <w:proofErr w:type="gramEnd"/>
            <w:r w:rsidRPr="00672D0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: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форму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672D09" w:rsidTr="009B47E5">
        <w:trPr>
          <w:trHeight w:val="259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4" w:type="dxa"/>
            <w:tcBorders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слова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лируют</w:t>
            </w:r>
            <w:proofErr w:type="spellEnd"/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собственное мнение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672D09" w:rsidTr="009B47E5">
        <w:trPr>
          <w:trHeight w:val="269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4" w:type="dxa"/>
            <w:tcBorders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«история»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и позицию; строят </w:t>
            </w:r>
            <w:proofErr w:type="gramStart"/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понятные</w:t>
            </w:r>
            <w:proofErr w:type="gramEnd"/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672D09" w:rsidTr="009B47E5">
        <w:trPr>
          <w:trHeight w:val="245"/>
        </w:trPr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и «случай»</w:t>
            </w:r>
          </w:p>
        </w:tc>
        <w:tc>
          <w:tcPr>
            <w:tcW w:w="2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для партнера высказывания,</w:t>
            </w: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</w:tbl>
    <w:p w:rsidR="00672D09" w:rsidRDefault="00672D09" w:rsidP="009B47E5">
      <w:pPr>
        <w:rPr>
          <w:lang w:val="ru"/>
        </w:rPr>
      </w:pPr>
    </w:p>
    <w:p w:rsidR="00672D09" w:rsidRDefault="00672D09" w:rsidP="009B47E5">
      <w:pPr>
        <w:rPr>
          <w:lang w:val="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"/>
        <w:gridCol w:w="883"/>
        <w:gridCol w:w="1829"/>
        <w:gridCol w:w="730"/>
        <w:gridCol w:w="1838"/>
        <w:gridCol w:w="1104"/>
        <w:gridCol w:w="1469"/>
        <w:gridCol w:w="2942"/>
        <w:gridCol w:w="1829"/>
        <w:gridCol w:w="1152"/>
        <w:gridCol w:w="1152"/>
      </w:tblGrid>
      <w:tr w:rsidR="009B47E5" w:rsidRPr="00672D09" w:rsidTr="009B47E5">
        <w:trPr>
          <w:trHeight w:val="25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" w:eastAsia="ru-RU"/>
              </w:rPr>
              <w:t>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8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" w:eastAsia="ru-RU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" w:eastAsia="ru-RU"/>
              </w:rPr>
              <w:t>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" w:eastAsia="ru-RU"/>
              </w:rPr>
              <w:t>7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46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" w:eastAsia="ru-RU"/>
              </w:rPr>
              <w:t>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92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" w:eastAsia="ru-RU"/>
              </w:rPr>
              <w:t>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" w:eastAsia="ru-RU"/>
              </w:rPr>
              <w:t>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" w:eastAsia="ru-RU"/>
              </w:rPr>
              <w:t>11</w:t>
            </w:r>
          </w:p>
        </w:tc>
      </w:tr>
      <w:tr w:rsidR="009B47E5" w:rsidRPr="00672D09" w:rsidTr="009B47E5">
        <w:trPr>
          <w:trHeight w:val="186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учитывающие, что партнер знает и видит, а что нет; планируют учебное сотруд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ничество - договариваются и приходят к общему реше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нию в совместной деятель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ности</w:t>
            </w:r>
            <w:proofErr w:type="gram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672D09" w:rsidTr="009B47E5">
        <w:trPr>
          <w:trHeight w:val="577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64" w:lineRule="exact"/>
              <w:ind w:right="2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26-27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10.12</w:t>
            </w:r>
          </w:p>
          <w:p w:rsidR="009B47E5" w:rsidRPr="00EF4A91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12.12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3180" w:line="264" w:lineRule="exac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1D58B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Москва - столи</w:t>
            </w:r>
            <w:r w:rsidRPr="001D58B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softHyphen/>
              <w:t>ца России</w:t>
            </w:r>
            <w:r w:rsidRPr="00672D0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(ре</w:t>
            </w:r>
            <w:r w:rsidRPr="00672D0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шение частных задач)</w:t>
            </w:r>
          </w:p>
          <w:p w:rsidR="009B47E5" w:rsidRPr="00672D09" w:rsidRDefault="009B47E5" w:rsidP="009B47E5">
            <w:pPr>
              <w:spacing w:before="3180"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"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Презентация «Москва - сто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лица России». - Режим доступа: </w:t>
            </w:r>
            <w:hyperlink r:id="rId21" w:history="1">
              <w:r w:rsidRPr="00672D09">
                <w:rPr>
                  <w:rFonts w:ascii="Times New Roman" w:eastAsia="Times New Roman" w:hAnsi="Times New Roman" w:cs="Times New Roman"/>
                  <w:color w:val="0066CC"/>
                  <w:sz w:val="21"/>
                  <w:szCs w:val="21"/>
                  <w:u w:val="single"/>
                  <w:lang w:val="en-US" w:eastAsia="ru-RU"/>
                </w:rPr>
                <w:t>http</w:t>
              </w:r>
              <w:r w:rsidRPr="00672D09">
                <w:rPr>
                  <w:rFonts w:ascii="Times New Roman" w:eastAsia="Times New Roman" w:hAnsi="Times New Roman" w:cs="Times New Roman"/>
                  <w:color w:val="0066CC"/>
                  <w:sz w:val="21"/>
                  <w:szCs w:val="21"/>
                  <w:u w:val="single"/>
                  <w:lang w:eastAsia="ru-RU"/>
                </w:rPr>
                <w:t>://</w:t>
              </w:r>
              <w:proofErr w:type="spellStart"/>
              <w:r w:rsidRPr="00672D09">
                <w:rPr>
                  <w:rFonts w:ascii="Times New Roman" w:eastAsia="Times New Roman" w:hAnsi="Times New Roman" w:cs="Times New Roman"/>
                  <w:color w:val="0066CC"/>
                  <w:sz w:val="21"/>
                  <w:szCs w:val="21"/>
                  <w:u w:val="single"/>
                  <w:lang w:val="en-US" w:eastAsia="ru-RU"/>
                </w:rPr>
                <w:t>pedsovet</w:t>
              </w:r>
              <w:proofErr w:type="spellEnd"/>
            </w:hyperlink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su</w:t>
            </w:r>
            <w:proofErr w:type="spellEnd"/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load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/241-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l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O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25037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Научатся: 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перечислять главные до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стопримеча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тельности столицы на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шей Родины. </w:t>
            </w:r>
            <w:r w:rsidRPr="00672D0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Получат воз</w:t>
            </w:r>
            <w:r w:rsidRPr="00672D0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 xml:space="preserve">можность: 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узнать об ис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тории строи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тельства рос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сийской сто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лицы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Регулятивные: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планируют и контролируют свои дейст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вия, соблюдают правила по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ведения на уроке, для того чтобы и самому получить хорошие результаты, и не ме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шать успешной работе това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рища.</w:t>
            </w:r>
          </w:p>
          <w:p w:rsidR="009B47E5" w:rsidRPr="00672D09" w:rsidRDefault="009B47E5" w:rsidP="009B47E5">
            <w:pPr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Познавательные: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осуще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ствляют смысловое чтение; используют знаково-</w:t>
            </w:r>
            <w:proofErr w:type="spellStart"/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симв</w:t>
            </w:r>
            <w:proofErr w:type="gramStart"/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</w:t>
            </w:r>
            <w:proofErr w:type="spellEnd"/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</w:t>
            </w:r>
            <w:proofErr w:type="gramEnd"/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spellStart"/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лические</w:t>
            </w:r>
            <w:proofErr w:type="spellEnd"/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средства для ре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шения учебных задач; име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ют представление о досто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примечательностях Москвы. </w:t>
            </w:r>
            <w:proofErr w:type="gramStart"/>
            <w:r w:rsidRPr="00672D0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Коммуникативные: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прояв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ляют активность во взаимо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действии для решения коммуникативных и позна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вательных задач; координи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руют и принимают позицию партнера во взаимодействии</w:t>
            </w:r>
            <w:proofErr w:type="gram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672D0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Смыслообраз</w:t>
            </w:r>
            <w:proofErr w:type="gramStart"/>
            <w:r w:rsidRPr="00672D0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о</w:t>
            </w:r>
            <w:proofErr w:type="spellEnd"/>
            <w:r w:rsidRPr="00672D0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-</w:t>
            </w:r>
            <w:proofErr w:type="gramEnd"/>
            <w:r w:rsidRPr="00672D0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spellStart"/>
            <w:r w:rsidRPr="00672D0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вание</w:t>
            </w:r>
            <w:proofErr w:type="spellEnd"/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понима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ют чувства дру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гих людей и со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переживают им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Учебник, с. 1 </w:t>
            </w:r>
            <w:proofErr w:type="spellStart"/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lO</w:t>
            </w:r>
            <w:proofErr w:type="spellEnd"/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- </w:t>
            </w:r>
            <w:proofErr w:type="spellStart"/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lH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</w:tr>
      <w:tr w:rsidR="009B47E5" w:rsidRPr="00672D09" w:rsidTr="009B47E5">
        <w:trPr>
          <w:trHeight w:val="159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28-30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17.12</w:t>
            </w:r>
          </w:p>
          <w:p w:rsidR="009B47E5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19.12</w:t>
            </w:r>
          </w:p>
          <w:p w:rsidR="009B47E5" w:rsidRPr="00EF4A91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24.12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1D58BC" w:rsidRDefault="009B47E5" w:rsidP="009B47E5">
            <w:pPr>
              <w:spacing w:after="0" w:line="264" w:lineRule="exac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</w:pPr>
            <w:r w:rsidRPr="001D58B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Города России</w:t>
            </w:r>
          </w:p>
          <w:p w:rsidR="009B47E5" w:rsidRDefault="009B47E5" w:rsidP="009B47E5">
            <w:pPr>
              <w:spacing w:after="0" w:line="264" w:lineRule="exac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(решение част</w:t>
            </w:r>
            <w:r w:rsidRPr="00672D0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ных задач)</w:t>
            </w:r>
          </w:p>
          <w:p w:rsidR="001D58BC" w:rsidRPr="00672D09" w:rsidRDefault="001D58BC" w:rsidP="009B47E5">
            <w:pPr>
              <w:spacing w:after="0" w:line="264" w:lineRule="exac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Презентация «Золотое кольцо России». - Режим доступа: 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http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:// 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power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point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  <w:proofErr w:type="spellStart"/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ppt</w:t>
            </w:r>
            <w:proofErr w:type="spellEnd"/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narod</w:t>
            </w:r>
            <w:proofErr w:type="spellEnd"/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spellStart"/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ru</w:t>
            </w:r>
            <w:proofErr w:type="spellEnd"/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goroda</w:t>
            </w:r>
            <w:proofErr w:type="spellEnd"/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Научатся: 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пользоваться дополнитель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ными источ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никами ин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формации.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Регулятивные: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выбирают действия в соответствии с поставленной задачей и условиями ее реализации, готовят рабочее место для выполнения разных видов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Самоопределе</w:t>
            </w:r>
            <w:r w:rsidRPr="00672D0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ние -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проявляют ценностное от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ношение к при</w:t>
            </w: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родному миру; </w:t>
            </w:r>
            <w:proofErr w:type="spellStart"/>
            <w:r w:rsidRPr="00672D0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смыслообразо</w:t>
            </w:r>
            <w:proofErr w:type="spellEnd"/>
            <w:r w:rsidRPr="00672D0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72D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Учебник, с. 118- 131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2D09" w:rsidRDefault="009B47E5" w:rsidP="009B47E5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</w:tr>
    </w:tbl>
    <w:p w:rsidR="00672D09" w:rsidRDefault="00672D09" w:rsidP="009B47E5">
      <w:pPr>
        <w:rPr>
          <w:lang w:val="ru"/>
        </w:rPr>
      </w:pPr>
    </w:p>
    <w:p w:rsidR="00F74AEA" w:rsidRDefault="00F74AEA" w:rsidP="009B47E5">
      <w:pPr>
        <w:rPr>
          <w:lang w:val="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8"/>
        <w:gridCol w:w="883"/>
        <w:gridCol w:w="1834"/>
        <w:gridCol w:w="730"/>
        <w:gridCol w:w="1838"/>
        <w:gridCol w:w="1109"/>
        <w:gridCol w:w="1469"/>
        <w:gridCol w:w="2933"/>
        <w:gridCol w:w="1834"/>
        <w:gridCol w:w="1147"/>
        <w:gridCol w:w="1147"/>
      </w:tblGrid>
      <w:tr w:rsidR="009B47E5" w:rsidRPr="00F74AEA" w:rsidTr="009B47E5">
        <w:trPr>
          <w:trHeight w:val="24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ind w:righ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F7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" w:eastAsia="ru-RU"/>
              </w:rPr>
            </w:pPr>
            <w:r w:rsidRPr="00F74A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" w:eastAsia="ru-RU"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F7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" w:eastAsia="ru-RU"/>
              </w:rPr>
            </w:pPr>
            <w:r w:rsidRPr="00F74A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" w:eastAsia="ru-RU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ind w:left="92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" w:eastAsia="ru-RU"/>
              </w:rPr>
            </w:pPr>
            <w:r w:rsidRPr="00F74A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" w:eastAsia="ru-RU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" w:eastAsia="ru-RU"/>
              </w:rPr>
            </w:pPr>
            <w:r w:rsidRPr="00F74A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" w:eastAsia="ru-RU"/>
              </w:rPr>
              <w:t>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" w:eastAsia="ru-RU"/>
              </w:rPr>
            </w:pPr>
            <w:r w:rsidRPr="00F74A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" w:eastAsia="ru-RU"/>
              </w:rPr>
              <w:t>7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ind w:left="146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" w:eastAsia="ru-RU"/>
              </w:rPr>
            </w:pPr>
            <w:r w:rsidRPr="00F74A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" w:eastAsia="ru-RU"/>
              </w:rPr>
              <w:t>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ind w:left="92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" w:eastAsia="ru-RU"/>
              </w:rPr>
            </w:pPr>
            <w:r w:rsidRPr="00F74A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" w:eastAsia="ru-RU"/>
              </w:rPr>
              <w:t>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" w:eastAsia="ru-RU"/>
              </w:rPr>
            </w:pPr>
            <w:r w:rsidRPr="00F74A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" w:eastAsia="ru-RU"/>
              </w:rPr>
              <w:t>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" w:eastAsia="ru-RU"/>
              </w:rPr>
              <w:t>11</w:t>
            </w:r>
          </w:p>
        </w:tc>
      </w:tr>
      <w:tr w:rsidR="009B47E5" w:rsidRPr="00F74AEA" w:rsidTr="009B47E5">
        <w:trPr>
          <w:trHeight w:val="358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F7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russia</w:t>
            </w:r>
            <w:proofErr w:type="spellEnd"/>
            <w:r w:rsidRPr="00F7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-city-</w:t>
            </w:r>
            <w:proofErr w:type="spellStart"/>
            <w:r w:rsidRPr="00F7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ppt</w:t>
            </w:r>
            <w:proofErr w:type="spellEnd"/>
            <w:r w:rsidRPr="00F7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</w:t>
            </w:r>
          </w:p>
          <w:p w:rsidR="009B47E5" w:rsidRPr="00F74AEA" w:rsidRDefault="009B47E5" w:rsidP="009B47E5">
            <w:pPr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F7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slaydi-slajdy</w:t>
            </w:r>
            <w:proofErr w:type="spellEnd"/>
            <w:r w:rsidRPr="00F7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  <w:p w:rsidR="009B47E5" w:rsidRPr="00F74AEA" w:rsidRDefault="009B47E5" w:rsidP="009B47E5">
            <w:pPr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7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slides-z/</w:t>
            </w:r>
            <w:proofErr w:type="spellStart"/>
            <w:r w:rsidRPr="00F7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prezen</w:t>
            </w:r>
            <w:proofErr w:type="spellEnd"/>
          </w:p>
          <w:p w:rsidR="009B47E5" w:rsidRPr="00F74AEA" w:rsidRDefault="009B47E5" w:rsidP="009B47E5">
            <w:pPr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F7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taciya</w:t>
            </w:r>
            <w:proofErr w:type="spellEnd"/>
            <w:r w:rsidRPr="00F7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-golden-</w:t>
            </w:r>
          </w:p>
          <w:p w:rsidR="009B47E5" w:rsidRPr="00F74AEA" w:rsidRDefault="009B47E5" w:rsidP="009B47E5">
            <w:pPr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7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ring-of-</w:t>
            </w:r>
            <w:proofErr w:type="spellStart"/>
            <w:r w:rsidRPr="00F7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russia</w:t>
            </w:r>
            <w:proofErr w:type="spellEnd"/>
            <w:r w:rsidRPr="00F7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  <w:p w:rsidR="009B47E5" w:rsidRPr="00F74AEA" w:rsidRDefault="009B47E5" w:rsidP="009B47E5">
            <w:pPr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F7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zolotoe-kolco</w:t>
            </w:r>
            <w:proofErr w:type="spellEnd"/>
            <w:r w:rsidRPr="00F7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  <w:p w:rsidR="009B47E5" w:rsidRPr="00F74AEA" w:rsidRDefault="009B47E5" w:rsidP="009B47E5">
            <w:pPr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F7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rossii-goroda</w:t>
            </w:r>
            <w:proofErr w:type="spellEnd"/>
            <w:r w:rsidRPr="00F7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  <w:p w:rsidR="009B47E5" w:rsidRPr="00F74AEA" w:rsidRDefault="009B47E5" w:rsidP="009B47E5">
            <w:pPr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7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city-</w:t>
            </w:r>
            <w:proofErr w:type="spellStart"/>
            <w:r w:rsidRPr="00F7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dosto</w:t>
            </w:r>
            <w:proofErr w:type="spellEnd"/>
            <w:r w:rsidRPr="00F7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-prime</w:t>
            </w:r>
          </w:p>
          <w:p w:rsidR="009B47E5" w:rsidRPr="00F74AEA" w:rsidRDefault="009B47E5" w:rsidP="009B47E5">
            <w:pPr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F7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chatelnosti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F74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  <w:t>Получат воз</w:t>
            </w:r>
            <w:r w:rsidRPr="00F74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  <w:softHyphen/>
              <w:t xml:space="preserve">можность научиться </w:t>
            </w:r>
            <w:r w:rsidRPr="00F7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готовить со</w:t>
            </w:r>
            <w:r w:rsidRPr="00F7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общения о старинных городах Рос</w:t>
            </w:r>
            <w:r w:rsidRPr="00F7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сии и их до</w:t>
            </w:r>
            <w:r w:rsidRPr="00F7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стопримеча</w:t>
            </w:r>
            <w:r w:rsidRPr="00F7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тельностях, используя до</w:t>
            </w:r>
            <w:r w:rsidRPr="00F7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полнительные источники информации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F7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работ (по учебнику, рабо</w:t>
            </w:r>
            <w:r w:rsidRPr="00F7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 xml:space="preserve">чим тетрадям). </w:t>
            </w:r>
            <w:r w:rsidRPr="00F74A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Познавательные:</w:t>
            </w:r>
            <w:r w:rsidRPr="00F7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выделяют и формулируют познаватель</w:t>
            </w:r>
            <w:r w:rsidRPr="00F7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ную цель: применяют для решения задач (под руковод</w:t>
            </w:r>
            <w:r w:rsidRPr="00F7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ством учителя) логические действия: анализ, сравнение, обобщение, установление при</w:t>
            </w:r>
            <w:r w:rsidRPr="00F7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 xml:space="preserve">чинно-следственных связей. </w:t>
            </w:r>
            <w:proofErr w:type="gramStart"/>
            <w:r w:rsidRPr="00F74A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 xml:space="preserve">Коммун </w:t>
            </w:r>
            <w:proofErr w:type="spellStart"/>
            <w:r w:rsidRPr="00F74A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икативные</w:t>
            </w:r>
            <w:proofErr w:type="spellEnd"/>
            <w:proofErr w:type="gramEnd"/>
            <w:r w:rsidRPr="00F74A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:</w:t>
            </w:r>
            <w:r w:rsidRPr="00F7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строят понятные для партнера вы</w:t>
            </w:r>
            <w:r w:rsidRPr="00F7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сказывания; оказывают в со</w:t>
            </w:r>
            <w:r w:rsidRPr="00F7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трудничестве взаимопомощь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F74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  <w:t>вание</w:t>
            </w:r>
            <w:proofErr w:type="spellEnd"/>
            <w:r w:rsidRPr="00F7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- осуще</w:t>
            </w:r>
            <w:r w:rsidRPr="00F7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ствляют само</w:t>
            </w:r>
            <w:r w:rsidRPr="00F7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оценку на осно</w:t>
            </w:r>
            <w:r w:rsidRPr="00F7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ве критериев успешности учебной дея</w:t>
            </w:r>
            <w:r w:rsidRPr="00F7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тельности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F74AEA" w:rsidTr="009B47E5">
        <w:trPr>
          <w:trHeight w:val="565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54" w:lineRule="exact"/>
              <w:ind w:righ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31-32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26.12</w:t>
            </w:r>
          </w:p>
          <w:p w:rsidR="009B47E5" w:rsidRPr="00EF4A91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14.01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1D58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>Родной край - частица Родины</w:t>
            </w:r>
            <w:r w:rsidRPr="00F7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</w:t>
            </w:r>
            <w:r w:rsidRPr="00F74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  <w:t>(решение част</w:t>
            </w:r>
            <w:r w:rsidRPr="00F74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  <w:softHyphen/>
              <w:t>ных задач)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F7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6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F7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Презентация</w:t>
            </w:r>
          </w:p>
          <w:p w:rsidR="009B47E5" w:rsidRPr="00F74AEA" w:rsidRDefault="009B47E5" w:rsidP="009B47E5">
            <w:pPr>
              <w:numPr>
                <w:ilvl w:val="0"/>
                <w:numId w:val="11"/>
              </w:numPr>
              <w:tabs>
                <w:tab w:val="left" w:pos="288"/>
              </w:tabs>
              <w:spacing w:before="60" w:after="42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F7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родном </w:t>
            </w:r>
            <w:proofErr w:type="gramStart"/>
            <w:r w:rsidRPr="00F7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крае</w:t>
            </w:r>
            <w:proofErr w:type="gramEnd"/>
          </w:p>
          <w:p w:rsidR="009B47E5" w:rsidRPr="00F74AEA" w:rsidRDefault="009B47E5" w:rsidP="009B47E5">
            <w:pPr>
              <w:spacing w:before="4260" w:after="6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ru" w:eastAsia="ru-RU"/>
              </w:rPr>
            </w:pPr>
            <w:r w:rsidRPr="00F74AEA">
              <w:rPr>
                <w:rFonts w:ascii="Times New Roman" w:eastAsia="Times New Roman" w:hAnsi="Times New Roman" w:cs="Times New Roman"/>
                <w:i/>
                <w:iCs/>
                <w:color w:val="000000"/>
                <w:sz w:val="8"/>
                <w:szCs w:val="8"/>
                <w:lang w:val="ru" w:eastAsia="ru-RU"/>
              </w:rPr>
              <w:t>!</w:t>
            </w:r>
          </w:p>
          <w:p w:rsidR="009B47E5" w:rsidRPr="00F74AEA" w:rsidRDefault="009B47E5" w:rsidP="009B47E5">
            <w:pPr>
              <w:numPr>
                <w:ilvl w:val="0"/>
                <w:numId w:val="11"/>
              </w:numPr>
              <w:spacing w:before="60"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F7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Текущий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F74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  <w:t xml:space="preserve">Научатся: </w:t>
            </w:r>
            <w:r w:rsidRPr="00F7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рассказывать о своем крае (истории, памятных местах, на</w:t>
            </w:r>
            <w:r w:rsidRPr="00F7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звании улиц и т.</w:t>
            </w:r>
            <w:r w:rsidRPr="00F74A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" w:eastAsia="ru-RU"/>
              </w:rPr>
              <w:t xml:space="preserve"> д.). </w:t>
            </w:r>
            <w:r w:rsidRPr="00F74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  <w:t>Получат возмож</w:t>
            </w:r>
            <w:r w:rsidRPr="00F74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  <w:softHyphen/>
              <w:t>ность на</w:t>
            </w:r>
            <w:r w:rsidRPr="00F74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  <w:softHyphen/>
              <w:t xml:space="preserve">учиться: </w:t>
            </w:r>
            <w:r w:rsidRPr="00F7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использовать дополни</w:t>
            </w:r>
            <w:r w:rsidRPr="00F7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тельные источники информации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Default="009B47E5" w:rsidP="009B47E5">
            <w:pPr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F74A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Регулятивные:</w:t>
            </w:r>
            <w:r w:rsidRPr="00F7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принимают учебно-познавательную за</w:t>
            </w:r>
            <w:r w:rsidRPr="00F7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дачу и сохраняют ее до кон</w:t>
            </w:r>
            <w:r w:rsidRPr="00F7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ца учебных действий; кон</w:t>
            </w:r>
            <w:r w:rsidRPr="00F7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тролируют выполнение дей</w:t>
            </w:r>
            <w:r w:rsidRPr="00F7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 xml:space="preserve">ствий, вносят необходимые коррективы (свои и учителя). </w:t>
            </w:r>
          </w:p>
          <w:p w:rsidR="009B47E5" w:rsidRPr="00F74AEA" w:rsidRDefault="009B47E5" w:rsidP="009B47E5">
            <w:pPr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F74A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Познавательные:</w:t>
            </w:r>
            <w:r w:rsidRPr="00F7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выделя</w:t>
            </w:r>
            <w:r w:rsidRPr="00F7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ют и формулируют познава</w:t>
            </w:r>
            <w:r w:rsidRPr="00F7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тельную цель; повторяют и расширяют сведения о своей малой родине.</w:t>
            </w:r>
          </w:p>
          <w:p w:rsidR="009B47E5" w:rsidRPr="00F74AEA" w:rsidRDefault="009B47E5" w:rsidP="009B47E5">
            <w:pPr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F74A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Коммуникативные:</w:t>
            </w:r>
            <w:r w:rsidRPr="00F7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форму</w:t>
            </w:r>
            <w:r w:rsidRPr="00F7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лируют собственное мнение и позицию; строят понятные для партнера высказывания, учитывающие, что партнер знает и видит, а что нет; пла</w:t>
            </w:r>
            <w:r w:rsidRPr="00F7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нируют учебное сотрудни</w:t>
            </w:r>
            <w:r w:rsidRPr="00F7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чество - договариваются и приходят к общему решению в совместной деятельности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F74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  <w:t>Нравственн</w:t>
            </w:r>
            <w:proofErr w:type="gramStart"/>
            <w:r w:rsidRPr="00F74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  <w:t>о-</w:t>
            </w:r>
            <w:proofErr w:type="gramEnd"/>
            <w:r w:rsidRPr="00F74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  <w:t xml:space="preserve"> этическая ори</w:t>
            </w:r>
            <w:r w:rsidRPr="00F74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  <w:softHyphen/>
              <w:t>ентация -</w:t>
            </w:r>
            <w:r w:rsidRPr="00F7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ори</w:t>
            </w:r>
            <w:r w:rsidRPr="00F7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ентируются в поведении на моральные нормы, приня</w:t>
            </w:r>
            <w:r w:rsidRPr="00F7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тые в обществе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F7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Учебник, с. 132- 134; ра</w:t>
            </w:r>
            <w:r w:rsidRPr="00F7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бочая тетрадь, с. 58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</w:tr>
    </w:tbl>
    <w:p w:rsidR="00F74AEA" w:rsidRDefault="00F74AEA" w:rsidP="009B47E5">
      <w:pPr>
        <w:rPr>
          <w:lang w:val="ru"/>
        </w:rPr>
      </w:pPr>
    </w:p>
    <w:p w:rsidR="00F74AEA" w:rsidRDefault="00F74AEA" w:rsidP="009B47E5">
      <w:pPr>
        <w:rPr>
          <w:lang w:val="ru"/>
        </w:rPr>
      </w:pPr>
    </w:p>
    <w:tbl>
      <w:tblPr>
        <w:tblW w:w="156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"/>
        <w:gridCol w:w="883"/>
        <w:gridCol w:w="1824"/>
        <w:gridCol w:w="739"/>
        <w:gridCol w:w="1838"/>
        <w:gridCol w:w="1099"/>
        <w:gridCol w:w="1474"/>
        <w:gridCol w:w="2933"/>
        <w:gridCol w:w="1834"/>
        <w:gridCol w:w="1147"/>
        <w:gridCol w:w="1147"/>
      </w:tblGrid>
      <w:tr w:rsidR="009B47E5" w:rsidRPr="00F74AEA" w:rsidTr="00CE11AC">
        <w:trPr>
          <w:trHeight w:val="27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F74AE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F74AE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F74AE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7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ind w:left="1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ind w:left="9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F74AE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11</w:t>
            </w:r>
          </w:p>
        </w:tc>
      </w:tr>
      <w:tr w:rsidR="009B47E5" w:rsidRPr="00F74AEA" w:rsidTr="00CE11AC">
        <w:trPr>
          <w:trHeight w:val="3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1ABD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16.01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1D58BC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</w:pPr>
            <w:r w:rsidRPr="001D58B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Экскурсия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F74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Научатся: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F74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Регулятивные:</w:t>
            </w: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планируют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F74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Самоопределе</w:t>
            </w:r>
            <w:proofErr w:type="spellEnd"/>
            <w:r w:rsidRPr="00F74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F74AEA" w:rsidTr="00CE11AC">
        <w:trPr>
          <w:trHeight w:val="269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1D58BC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</w:pPr>
            <w:r w:rsidRPr="001D58B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в краеведческий</w:t>
            </w: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рассказывать</w:t>
            </w: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и контролируют свои </w:t>
            </w:r>
            <w:proofErr w:type="spellStart"/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дейст</w:t>
            </w:r>
            <w:proofErr w:type="spellEnd"/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F74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ние</w:t>
            </w:r>
            <w:proofErr w:type="spellEnd"/>
            <w:r w:rsidRPr="00F74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-</w:t>
            </w: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осознают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F74AEA" w:rsidTr="00CE11AC">
        <w:trPr>
          <w:trHeight w:val="283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1D58BC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1D58B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музей</w:t>
            </w:r>
            <w:r w:rsidRPr="001D58B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</w:t>
            </w:r>
            <w:r w:rsidRPr="001D5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(</w:t>
            </w:r>
            <w:proofErr w:type="spellStart"/>
            <w:r w:rsidRPr="001D5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рефлек</w:t>
            </w:r>
            <w:proofErr w:type="spellEnd"/>
            <w:r w:rsidRPr="001D5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</w:r>
            <w:proofErr w:type="gramEnd"/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 своем крае</w:t>
            </w: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вия, соблюдают правила </w:t>
            </w:r>
            <w:proofErr w:type="gramStart"/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по</w:t>
            </w: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  <w:proofErr w:type="gramEnd"/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ответственность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F74AEA" w:rsidTr="00CE11AC">
        <w:trPr>
          <w:trHeight w:val="298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F74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сия)</w:t>
            </w: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(истории,</w:t>
            </w:r>
            <w:proofErr w:type="gramEnd"/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ведения на уроке, для того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человека </w:t>
            </w:r>
            <w:proofErr w:type="gramStart"/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за</w:t>
            </w:r>
            <w:proofErr w:type="gramEnd"/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об</w:t>
            </w: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F74AEA" w:rsidTr="00CE11AC">
        <w:trPr>
          <w:trHeight w:val="302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памятных</w:t>
            </w: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чтобы и самому получить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щее</w:t>
            </w:r>
            <w:proofErr w:type="spellEnd"/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spellStart"/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благополу</w:t>
            </w:r>
            <w:proofErr w:type="spellEnd"/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F74AEA" w:rsidTr="00CE11AC">
        <w:trPr>
          <w:trHeight w:val="288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местах, </w:t>
            </w:r>
            <w:proofErr w:type="gramStart"/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на</w:t>
            </w: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  <w:proofErr w:type="gramEnd"/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хорошие результаты, и не </w:t>
            </w:r>
            <w:proofErr w:type="spellStart"/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ме</w:t>
            </w:r>
            <w:proofErr w:type="spellEnd"/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чие</w:t>
            </w:r>
            <w:proofErr w:type="spellEnd"/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;</w:t>
            </w:r>
            <w:r w:rsidRPr="00F74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spellStart"/>
            <w:r w:rsidRPr="00F74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смыслооб</w:t>
            </w:r>
            <w:proofErr w:type="spellEnd"/>
            <w:r w:rsidRPr="00F74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-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F74AEA" w:rsidTr="00CE11AC">
        <w:trPr>
          <w:trHeight w:val="526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звании</w:t>
            </w:r>
            <w:proofErr w:type="gramEnd"/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улиц</w:t>
            </w: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шать</w:t>
            </w:r>
            <w:proofErr w:type="spellEnd"/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успешной работе то</w:t>
            </w:r>
            <w:r w:rsidR="00CE11A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варища</w:t>
            </w: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F74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разование</w:t>
            </w:r>
            <w:proofErr w:type="spellEnd"/>
            <w:r w:rsidRPr="00F74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-</w:t>
            </w: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по</w:t>
            </w: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CE11AC" w:rsidRPr="00F74AEA" w:rsidTr="00CE11AC">
        <w:trPr>
          <w:trHeight w:val="264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и т. д.).</w:t>
            </w: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BF60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F74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Познавательные:</w:t>
            </w: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spellStart"/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осуще</w:t>
            </w:r>
            <w:proofErr w:type="spellEnd"/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нимают</w:t>
            </w:r>
            <w:proofErr w:type="spellEnd"/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чувства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CE11AC" w:rsidRPr="00F74AEA" w:rsidTr="00CE11AC">
        <w:trPr>
          <w:trHeight w:val="307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F74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Получат</w:t>
            </w: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BF60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ствляют</w:t>
            </w:r>
            <w:proofErr w:type="spellEnd"/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смысловое чтение;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других людей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CE11AC" w:rsidRPr="00F74AEA" w:rsidTr="00CE11AC">
        <w:trPr>
          <w:trHeight w:val="288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F74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возмож</w:t>
            </w:r>
            <w:proofErr w:type="spellEnd"/>
            <w:r w:rsidRPr="00F74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BF60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используют знаково-</w:t>
            </w:r>
            <w:proofErr w:type="spellStart"/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симво</w:t>
            </w:r>
            <w:proofErr w:type="spellEnd"/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и </w:t>
            </w:r>
            <w:proofErr w:type="spellStart"/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сопережива</w:t>
            </w:r>
            <w:proofErr w:type="spellEnd"/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CE11AC" w:rsidRPr="00F74AEA" w:rsidTr="00CE11AC">
        <w:trPr>
          <w:trHeight w:val="283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F74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ность</w:t>
            </w:r>
            <w:proofErr w:type="spellEnd"/>
            <w:r w:rsidRPr="00F74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на</w:t>
            </w:r>
            <w:r w:rsidRPr="00F74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BF60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лические</w:t>
            </w:r>
            <w:proofErr w:type="spellEnd"/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средства для ре</w:t>
            </w: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ют им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CE11AC" w:rsidRPr="00F74AEA" w:rsidTr="00CE11AC">
        <w:trPr>
          <w:trHeight w:val="283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F74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учиться:</w:t>
            </w: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BF60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шения</w:t>
            </w:r>
            <w:proofErr w:type="spellEnd"/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учебных задач; </w:t>
            </w:r>
            <w:proofErr w:type="spellStart"/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име</w:t>
            </w:r>
            <w:proofErr w:type="spellEnd"/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CE11AC" w:rsidRPr="00F74AEA" w:rsidTr="00CE11AC">
        <w:trPr>
          <w:trHeight w:val="283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использовать</w:t>
            </w: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BF60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ют представление о </w:t>
            </w:r>
            <w:proofErr w:type="spellStart"/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памят</w:t>
            </w:r>
            <w:proofErr w:type="spellEnd"/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CE11AC" w:rsidRPr="00F74AEA" w:rsidTr="00CE11AC">
        <w:trPr>
          <w:trHeight w:val="293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дополни</w:t>
            </w: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BF60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ных</w:t>
            </w:r>
            <w:proofErr w:type="spellEnd"/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gramStart"/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местах</w:t>
            </w:r>
            <w:proofErr w:type="gramEnd"/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своего города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CE11AC" w:rsidRPr="00F74AEA" w:rsidTr="00CE11AC">
        <w:trPr>
          <w:trHeight w:val="259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тельные</w:t>
            </w: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BF60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(села).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CE11AC" w:rsidRPr="00F74AEA" w:rsidTr="00CE11AC">
        <w:trPr>
          <w:trHeight w:val="283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источники</w:t>
            </w: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BF60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F74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Коммуникативные:</w:t>
            </w: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spellStart"/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прояв</w:t>
            </w:r>
            <w:proofErr w:type="spellEnd"/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CE11AC" w:rsidRPr="00F74AEA" w:rsidTr="00CE11AC">
        <w:trPr>
          <w:trHeight w:val="312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информации</w:t>
            </w: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BF60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ляют</w:t>
            </w:r>
            <w:proofErr w:type="spellEnd"/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активность во </w:t>
            </w:r>
            <w:proofErr w:type="spellStart"/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взаимо</w:t>
            </w:r>
            <w:proofErr w:type="spellEnd"/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CE11AC" w:rsidRPr="00F74AEA" w:rsidTr="00CE11AC">
        <w:trPr>
          <w:trHeight w:val="269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BF60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действии</w:t>
            </w:r>
            <w:proofErr w:type="gramEnd"/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для решения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CE11AC" w:rsidRPr="00F74AEA" w:rsidTr="00CE11AC">
        <w:trPr>
          <w:trHeight w:val="302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BF60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коммуникативных и </w:t>
            </w:r>
            <w:proofErr w:type="spellStart"/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позна</w:t>
            </w:r>
            <w:proofErr w:type="spellEnd"/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CE11AC" w:rsidRPr="00F74AEA" w:rsidTr="00CE11AC">
        <w:trPr>
          <w:trHeight w:val="283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BF60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вательных</w:t>
            </w:r>
            <w:proofErr w:type="spellEnd"/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задач; </w:t>
            </w:r>
            <w:proofErr w:type="spellStart"/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координи</w:t>
            </w:r>
            <w:proofErr w:type="spellEnd"/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CE11AC" w:rsidRPr="00F74AEA" w:rsidTr="00CE11AC">
        <w:trPr>
          <w:trHeight w:val="288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BF60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руют</w:t>
            </w:r>
            <w:proofErr w:type="spellEnd"/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и принимают позицию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CE11AC" w:rsidRPr="00F74AEA" w:rsidTr="00CE11AC">
        <w:trPr>
          <w:trHeight w:val="288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BF601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партнера во взаимодействии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CE11AC" w:rsidRPr="00F74AEA" w:rsidTr="00CE11AC">
        <w:trPr>
          <w:trHeight w:val="80"/>
        </w:trPr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CE1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CE11AC" w:rsidRPr="00F74AEA" w:rsidTr="00CE11AC">
        <w:trPr>
          <w:trHeight w:val="31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34</w:t>
            </w: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671ABD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21.01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CE11AC" w:rsidRDefault="00CE11AC" w:rsidP="009804DE">
            <w:pPr>
              <w:spacing w:after="0" w:line="240" w:lineRule="auto"/>
              <w:ind w:left="12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</w:pPr>
            <w:r w:rsidRPr="00CE11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>Как трудятся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F74AE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Презентация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F74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Научатся: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F74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Регулятивные:</w:t>
            </w: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spellStart"/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контро</w:t>
            </w:r>
            <w:proofErr w:type="spellEnd"/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F74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Самоопределе</w:t>
            </w:r>
            <w:proofErr w:type="spellEnd"/>
            <w:r w:rsidRPr="00F74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Учебник,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</w:tr>
      <w:tr w:rsidR="00CE11AC" w:rsidRPr="00F74AEA" w:rsidTr="00CE11AC">
        <w:trPr>
          <w:trHeight w:val="288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671ABD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23.01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CE11AC" w:rsidRDefault="00CE11AC" w:rsidP="009804DE">
            <w:pPr>
              <w:spacing w:after="0" w:line="240" w:lineRule="auto"/>
              <w:ind w:left="120"/>
              <w:contextualSpacing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val="ru" w:eastAsia="ru-RU"/>
              </w:rPr>
            </w:pPr>
            <w:r w:rsidRPr="00CE11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>россияне</w:t>
            </w:r>
            <w:proofErr w:type="gramStart"/>
            <w:r w:rsidRPr="00CE11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 xml:space="preserve"> </w:t>
            </w:r>
            <w:r w:rsidR="009804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>Занятия жителей Томской области</w:t>
            </w:r>
            <w:proofErr w:type="gramStart"/>
            <w:r w:rsidR="009804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>.</w:t>
            </w:r>
            <w:r w:rsidRPr="00CE11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  <w:t>(</w:t>
            </w:r>
            <w:proofErr w:type="spellStart"/>
            <w:proofErr w:type="gramEnd"/>
            <w:r w:rsidRPr="00CE11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  <w:t>реше</w:t>
            </w:r>
            <w:proofErr w:type="spellEnd"/>
            <w:r w:rsidRPr="00CE11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" w:eastAsia="ru-RU"/>
              </w:rPr>
              <w:softHyphen/>
            </w: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Default="00CE11AC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«Труд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–</w:t>
            </w: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основа</w:t>
            </w:r>
          </w:p>
          <w:p w:rsidR="00CE11AC" w:rsidRPr="00F74AEA" w:rsidRDefault="00CE11AC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понимать,</w:t>
            </w: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лируют</w:t>
            </w:r>
            <w:proofErr w:type="spellEnd"/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и оценивают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F74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ние</w:t>
            </w:r>
            <w:proofErr w:type="spellEnd"/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принимают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с. 135—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</w:tr>
      <w:tr w:rsidR="00CE11AC" w:rsidRPr="00F74AEA" w:rsidTr="00CE11AC">
        <w:trPr>
          <w:trHeight w:val="288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804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F74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ние</w:t>
            </w:r>
            <w:proofErr w:type="spellEnd"/>
            <w:r w:rsidRPr="00F74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частных </w:t>
            </w:r>
            <w:proofErr w:type="gramStart"/>
            <w:r w:rsidRPr="00F74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за</w:t>
            </w:r>
            <w:r w:rsidRPr="00F74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</w:r>
            <w:proofErr w:type="gramEnd"/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CE1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жизни». - Режим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что труд</w:t>
            </w: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свои действия при </w:t>
            </w:r>
            <w:proofErr w:type="spellStart"/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рабо</w:t>
            </w:r>
            <w:proofErr w:type="spellEnd"/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образ «</w:t>
            </w:r>
            <w:proofErr w:type="gramStart"/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хорошего</w:t>
            </w:r>
            <w:proofErr w:type="gramEnd"/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151; </w:t>
            </w:r>
            <w:proofErr w:type="spellStart"/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ра</w:t>
            </w: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  <w:proofErr w:type="spellEnd"/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</w:tr>
      <w:tr w:rsidR="00CE11AC" w:rsidRPr="00F74AEA" w:rsidTr="00CE11AC">
        <w:trPr>
          <w:trHeight w:val="283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804DE">
            <w:pPr>
              <w:spacing w:after="0" w:line="240" w:lineRule="auto"/>
              <w:ind w:left="120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F74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дач)</w:t>
            </w: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допуска:</w:t>
            </w:r>
            <w:r w:rsidRPr="00F74AE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" w:eastAsia="ru-RU"/>
              </w:rPr>
              <w:t xml:space="preserve"> </w:t>
            </w:r>
            <w:r w:rsidRPr="00F74AE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http://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необходим</w:t>
            </w: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те с </w:t>
            </w:r>
            <w:proofErr w:type="gramStart"/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наглядно-образным</w:t>
            </w:r>
            <w:proofErr w:type="gramEnd"/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,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ученика»;</w:t>
            </w:r>
            <w:r w:rsidRPr="00F74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spellStart"/>
            <w:r w:rsidRPr="00F74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смыс</w:t>
            </w:r>
            <w:proofErr w:type="spellEnd"/>
            <w:r w:rsidRPr="00F74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-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бочая</w:t>
            </w:r>
            <w:proofErr w:type="spellEnd"/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</w:tr>
      <w:tr w:rsidR="00CE11AC" w:rsidRPr="00F74AEA" w:rsidTr="00CE11AC">
        <w:trPr>
          <w:trHeight w:val="274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956F87" w:rsidRDefault="00CE11AC" w:rsidP="00956F87">
            <w:pPr>
              <w:spacing w:after="0" w:line="240" w:lineRule="auto"/>
              <w:contextualSpacing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proofErr w:type="spellStart"/>
            <w:proofErr w:type="gramStart"/>
            <w:r w:rsidRPr="00F74AE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prezentacii</w:t>
            </w:r>
            <w:proofErr w:type="spellEnd"/>
            <w:proofErr w:type="gramEnd"/>
            <w:r w:rsidRPr="00F74AE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.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для жизни</w:t>
            </w: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словесно-образным и </w:t>
            </w:r>
            <w:proofErr w:type="spellStart"/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сло</w:t>
            </w:r>
            <w:proofErr w:type="spellEnd"/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F74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лообразование</w:t>
            </w:r>
            <w:proofErr w:type="spellEnd"/>
            <w:r w:rsidRPr="00F74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-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тетрадь,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</w:tr>
      <w:tr w:rsidR="00CE11AC" w:rsidRPr="00F74AEA" w:rsidTr="00CE11AC">
        <w:trPr>
          <w:trHeight w:val="283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com/</w:t>
            </w:r>
            <w:proofErr w:type="spellStart"/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obschestvoz</w:t>
            </w:r>
            <w:proofErr w:type="spellEnd"/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и </w:t>
            </w:r>
            <w:proofErr w:type="spellStart"/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благополу</w:t>
            </w:r>
            <w:proofErr w:type="spellEnd"/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весно</w:t>
            </w:r>
            <w:proofErr w:type="spellEnd"/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-логическим матери</w:t>
            </w: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осознают </w:t>
            </w:r>
            <w:proofErr w:type="spellStart"/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значе</w:t>
            </w:r>
            <w:proofErr w:type="spellEnd"/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с. 54,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</w:tr>
      <w:tr w:rsidR="00CE11AC" w:rsidRPr="00F74AEA" w:rsidTr="00CE11AC">
        <w:trPr>
          <w:trHeight w:val="298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nanie</w:t>
            </w:r>
            <w:proofErr w:type="spellEnd"/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/1916-trud-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чия людей,</w:t>
            </w: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алом при сотрудничестве</w:t>
            </w:r>
            <w:proofErr w:type="gramEnd"/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ние</w:t>
            </w:r>
            <w:proofErr w:type="spellEnd"/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учебной </w:t>
            </w:r>
            <w:proofErr w:type="spellStart"/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дея</w:t>
            </w: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  <w:proofErr w:type="spellEnd"/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№ 15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</w:tr>
      <w:tr w:rsidR="00CE11AC" w:rsidRPr="00F74AEA" w:rsidTr="00CE11AC">
        <w:trPr>
          <w:trHeight w:val="288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proofErr w:type="gramStart"/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osnova-zhizni</w:t>
            </w:r>
            <w:proofErr w:type="spellEnd"/>
            <w:proofErr w:type="gramEnd"/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.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что трудом</w:t>
            </w: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с учителем, </w:t>
            </w:r>
            <w:proofErr w:type="spellStart"/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одноклассни</w:t>
            </w:r>
            <w:proofErr w:type="spellEnd"/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тельности</w:t>
            </w:r>
            <w:proofErr w:type="spellEnd"/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CE11AC" w:rsidRPr="00F74AEA" w:rsidTr="00CE11AC">
        <w:trPr>
          <w:trHeight w:val="264"/>
        </w:trPr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html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человека</w:t>
            </w:r>
          </w:p>
        </w:tc>
        <w:tc>
          <w:tcPr>
            <w:tcW w:w="2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ками</w:t>
            </w:r>
            <w:proofErr w:type="spellEnd"/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.</w:t>
            </w: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AC" w:rsidRPr="00F74AEA" w:rsidRDefault="00CE11AC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</w:tbl>
    <w:p w:rsidR="00F74AEA" w:rsidRDefault="00F74AEA" w:rsidP="009B47E5">
      <w:pPr>
        <w:rPr>
          <w:lang w:val="ru"/>
        </w:rPr>
      </w:pPr>
    </w:p>
    <w:tbl>
      <w:tblPr>
        <w:tblW w:w="156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4"/>
        <w:gridCol w:w="878"/>
        <w:gridCol w:w="1838"/>
        <w:gridCol w:w="734"/>
        <w:gridCol w:w="1834"/>
        <w:gridCol w:w="1109"/>
        <w:gridCol w:w="1464"/>
        <w:gridCol w:w="2938"/>
        <w:gridCol w:w="1834"/>
        <w:gridCol w:w="1138"/>
        <w:gridCol w:w="1138"/>
      </w:tblGrid>
      <w:tr w:rsidR="009B47E5" w:rsidRPr="00F74AEA" w:rsidTr="00CE11AC">
        <w:trPr>
          <w:trHeight w:val="298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создаются ценности культуры. </w:t>
            </w:r>
            <w:r w:rsidRPr="00F74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Получат воз</w:t>
            </w:r>
            <w:r w:rsidRPr="00F74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 xml:space="preserve">можность научиться: </w:t>
            </w: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рассказывать о занятиях наших предков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74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Познавательные:</w:t>
            </w: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исполь</w:t>
            </w: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зуют общие приемы реше</w:t>
            </w: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ния учебных задач; опреде</w:t>
            </w: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ляют время по часам как условие правильной органи</w:t>
            </w: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зации труда и отдыха. </w:t>
            </w:r>
            <w:proofErr w:type="gramStart"/>
            <w:r w:rsidRPr="00F74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Коммуникативные:</w:t>
            </w: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дого</w:t>
            </w: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вариваются о распределении функций и ролей в совмест</w:t>
            </w: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ной деятельности; строят мо</w:t>
            </w: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нологическое высказывание</w:t>
            </w:r>
            <w:proofErr w:type="gram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F74AEA" w:rsidTr="00CE11AC">
        <w:trPr>
          <w:trHeight w:val="626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1ABD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28.01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74" w:lineRule="exac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1D58B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Мы - граждане России</w:t>
            </w:r>
            <w:r w:rsidRPr="00F74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(решение частных задач)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74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Научатся: </w:t>
            </w: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понимать, что каждый человек - гра</w:t>
            </w: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жданин к</w:t>
            </w:r>
            <w:proofErr w:type="gramStart"/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а-</w:t>
            </w:r>
            <w:proofErr w:type="gramEnd"/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кого-нибудь государства, он имеет пра</w:t>
            </w: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ва и обязан</w:t>
            </w: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ности, что каждый ребе</w:t>
            </w: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нок как гра</w:t>
            </w: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жданин тоже имеет права. </w:t>
            </w:r>
            <w:r w:rsidRPr="00F74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Получат возмож</w:t>
            </w:r>
            <w:r w:rsidRPr="00F74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ность позна</w:t>
            </w:r>
            <w:r w:rsidRPr="00F74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 xml:space="preserve">комиться: </w:t>
            </w: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 основными правами и обязанно</w:t>
            </w: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стями граж</w:t>
            </w: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дан РФ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F74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Регулятивные:</w:t>
            </w:r>
          </w:p>
          <w:p w:rsidR="009B47E5" w:rsidRPr="00F74AEA" w:rsidRDefault="009B47E5" w:rsidP="009B47E5">
            <w:pPr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действуют в учебном со</w:t>
            </w: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трудничестве в соответст</w:t>
            </w: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вии с принятой ролью. </w:t>
            </w:r>
            <w:r w:rsidRPr="00F74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Познавательные:</w:t>
            </w: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контро</w:t>
            </w: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лируют и оценивают про</w:t>
            </w: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цесс и результат деятельно</w:t>
            </w: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сти; ^</w:t>
            </w:r>
            <w:proofErr w:type="spellStart"/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меют</w:t>
            </w:r>
            <w:proofErr w:type="spellEnd"/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представление о том, кто может стать гра</w:t>
            </w: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жданином государства. </w:t>
            </w:r>
            <w:r w:rsidRPr="00F74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Коммун </w:t>
            </w:r>
            <w:proofErr w:type="spellStart"/>
            <w:r w:rsidRPr="00F74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икативн</w:t>
            </w:r>
            <w:proofErr w:type="spellEnd"/>
            <w:r w:rsidRPr="00F74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spellStart"/>
            <w:r w:rsidRPr="00F74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ые</w:t>
            </w:r>
            <w:proofErr w:type="spellEnd"/>
            <w:r w:rsidRPr="00F74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: </w:t>
            </w: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предлагают помощь в со</w:t>
            </w: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трудничестве; договарива</w:t>
            </w: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ются о распределении функций и ролей в совмест</w:t>
            </w: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ной деятельности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74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Самоопределе</w:t>
            </w:r>
            <w:r w:rsidRPr="00F74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ние -</w:t>
            </w: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следуют нормам здоровь</w:t>
            </w:r>
            <w:proofErr w:type="gramStart"/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е-</w:t>
            </w:r>
            <w:proofErr w:type="gramEnd"/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сберегающего поведения;</w:t>
            </w:r>
            <w:r w:rsidRPr="00F74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нрав</w:t>
            </w:r>
            <w:r w:rsidRPr="00F74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ственно-эти</w:t>
            </w:r>
            <w:r w:rsidRPr="00F74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ческая ориента</w:t>
            </w:r>
            <w:r w:rsidRPr="00F74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ция -</w:t>
            </w: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проявляют навыки сотруд</w:t>
            </w: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ничества в раз</w:t>
            </w: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ных ситуациях, находят выход из спорных си</w:t>
            </w: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туаций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F74A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Учебник, с. 152- 159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F74AEA" w:rsidRDefault="009B47E5" w:rsidP="009B47E5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</w:tr>
    </w:tbl>
    <w:p w:rsidR="00F74AEA" w:rsidRDefault="00F74AEA" w:rsidP="009B47E5">
      <w:pPr>
        <w:rPr>
          <w:lang w:val="ru"/>
        </w:rPr>
      </w:pPr>
    </w:p>
    <w:p w:rsidR="00F74AEA" w:rsidRDefault="00F74AEA" w:rsidP="009B47E5">
      <w:pPr>
        <w:rPr>
          <w:lang w:val="ru"/>
        </w:rPr>
      </w:pPr>
    </w:p>
    <w:tbl>
      <w:tblPr>
        <w:tblW w:w="156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4"/>
        <w:gridCol w:w="883"/>
        <w:gridCol w:w="1834"/>
        <w:gridCol w:w="734"/>
        <w:gridCol w:w="1834"/>
        <w:gridCol w:w="1104"/>
        <w:gridCol w:w="1469"/>
        <w:gridCol w:w="2942"/>
        <w:gridCol w:w="1829"/>
        <w:gridCol w:w="1152"/>
        <w:gridCol w:w="1152"/>
      </w:tblGrid>
      <w:tr w:rsidR="009B47E5" w:rsidRPr="00C5699A" w:rsidTr="00462786">
        <w:trPr>
          <w:trHeight w:val="25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7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4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11</w:t>
            </w:r>
          </w:p>
        </w:tc>
      </w:tr>
      <w:tr w:rsidR="009B47E5" w:rsidRPr="00C5699A" w:rsidTr="00462786">
        <w:trPr>
          <w:trHeight w:val="30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37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38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1ABD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30.01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1D58BC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</w:pPr>
            <w:r w:rsidRPr="001D58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>Россия - много</w:t>
            </w:r>
            <w:r w:rsidRPr="001D58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softHyphen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Презентация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Текущий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Научатся: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Регулятивные: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действуют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C569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Самоопределе</w:t>
            </w:r>
            <w:proofErr w:type="spellEnd"/>
            <w:r w:rsidRPr="00C569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softHyphen/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Учебник,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9B47E5" w:rsidRPr="00C5699A" w:rsidTr="00462786">
        <w:trPr>
          <w:trHeight w:val="293"/>
        </w:trPr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1ABD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4.02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1D58BC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</w:pPr>
            <w:r w:rsidRPr="001D58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>национальная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«Россия - много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понимать,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в учебном сотрудничестве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C569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ние</w:t>
            </w:r>
            <w:proofErr w:type="spellEnd"/>
            <w:r w:rsidRPr="00C569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 xml:space="preserve"> -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следуют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с. 160-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9B47E5" w:rsidRPr="00C5699A" w:rsidTr="00462786">
        <w:trPr>
          <w:trHeight w:val="274"/>
        </w:trPr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1D58BC" w:rsidRDefault="009804DE" w:rsidP="0046278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</w:pPr>
            <w:proofErr w:type="gramStart"/>
            <w:r w:rsidRPr="001D58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>С</w:t>
            </w:r>
            <w:r w:rsidR="009B47E5" w:rsidRPr="001D58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>трана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 xml:space="preserve"> </w:t>
            </w:r>
            <w:r w:rsidR="009B47E5" w:rsidRPr="001D58B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(решение</w:t>
            </w:r>
            <w:proofErr w:type="gramEnd"/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национальная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что в России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в соответствии </w:t>
            </w:r>
            <w:proofErr w:type="gramStart"/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с</w:t>
            </w:r>
            <w:proofErr w:type="gramEnd"/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принятой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нормам здоровье-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167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9B47E5" w:rsidRPr="00C5699A" w:rsidTr="00462786">
        <w:trPr>
          <w:trHeight w:val="293"/>
        </w:trPr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1D58BC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</w:pPr>
            <w:r w:rsidRPr="001D58B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частных задач)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страна». - Режим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живет более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ролью.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сберегающего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C5699A" w:rsidTr="00462786">
        <w:trPr>
          <w:trHeight w:val="298"/>
        </w:trPr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462786" w:rsidRDefault="00462786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val="ru" w:eastAsia="ru-RU"/>
              </w:rPr>
            </w:pPr>
            <w:r w:rsidRPr="0046278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" w:eastAsia="ru-RU"/>
              </w:rPr>
              <w:t xml:space="preserve">Какие народности населяют </w:t>
            </w:r>
            <w:proofErr w:type="gramStart"/>
            <w:r w:rsidRPr="0046278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" w:eastAsia="ru-RU"/>
              </w:rPr>
              <w:t>Томскую</w:t>
            </w:r>
            <w:proofErr w:type="gramEnd"/>
            <w:r w:rsidRPr="0046278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" w:eastAsia="ru-RU"/>
              </w:rPr>
              <w:t xml:space="preserve"> обл.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доступа: 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http://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ста народ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Познавательные: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</w:t>
            </w:r>
            <w:proofErr w:type="spellStart"/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контро</w:t>
            </w:r>
            <w:proofErr w:type="spellEnd"/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поведения;</w:t>
            </w:r>
            <w:r w:rsidRPr="00C569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 xml:space="preserve"> нрав-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C5699A" w:rsidTr="00462786">
        <w:trPr>
          <w:trHeight w:val="283"/>
        </w:trPr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A46A78" w:rsidP="00462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hyperlink r:id="rId22" w:history="1">
              <w:r w:rsidR="009B47E5" w:rsidRPr="00C5699A">
                <w:rPr>
                  <w:rFonts w:ascii="Times New Roman" w:eastAsia="Times New Roman" w:hAnsi="Times New Roman" w:cs="Times New Roman"/>
                  <w:color w:val="0066CC"/>
                  <w:sz w:val="20"/>
                  <w:szCs w:val="20"/>
                  <w:u w:val="single"/>
                  <w:lang w:val="en-US" w:eastAsia="ru-RU"/>
                </w:rPr>
                <w:t>www.openclass.ru/</w:t>
              </w:r>
            </w:hyperlink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ностей</w:t>
            </w:r>
            <w:proofErr w:type="spellEnd"/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.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лируют</w:t>
            </w:r>
            <w:proofErr w:type="spellEnd"/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и оценивают про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C569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ственно</w:t>
            </w:r>
            <w:proofErr w:type="spellEnd"/>
            <w:r w:rsidRPr="00C569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-эти-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C5699A" w:rsidTr="00462786">
        <w:trPr>
          <w:trHeight w:val="312"/>
        </w:trPr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node/231714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Получат воз</w:t>
            </w:r>
            <w:r w:rsidRPr="00C569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softHyphen/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цесс</w:t>
            </w:r>
            <w:proofErr w:type="spellEnd"/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и результат деятельно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C569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ческая</w:t>
            </w:r>
            <w:proofErr w:type="spellEnd"/>
            <w:r w:rsidRPr="00C569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 xml:space="preserve"> </w:t>
            </w:r>
            <w:proofErr w:type="spellStart"/>
            <w:r w:rsidRPr="00C569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ориента</w:t>
            </w:r>
            <w:r w:rsidRPr="00C569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softHyphen/>
            </w:r>
            <w:proofErr w:type="spellEnd"/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C5699A" w:rsidTr="00462786">
        <w:trPr>
          <w:trHeight w:val="298"/>
        </w:trPr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C569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можность</w:t>
            </w:r>
            <w:proofErr w:type="spellEnd"/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сти</w:t>
            </w:r>
            <w:proofErr w:type="spellEnd"/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; имеют представление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C569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ция</w:t>
            </w:r>
            <w:proofErr w:type="spellEnd"/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- проявляют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C5699A" w:rsidTr="00462786">
        <w:trPr>
          <w:trHeight w:val="274"/>
        </w:trPr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познакомить</w:t>
            </w:r>
            <w:r w:rsidRPr="00C569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softHyphen/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о многонациональном со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навыки </w:t>
            </w:r>
            <w:proofErr w:type="spellStart"/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сотруд</w:t>
            </w:r>
            <w:proofErr w:type="spellEnd"/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C5699A" w:rsidTr="00462786">
        <w:trPr>
          <w:trHeight w:val="274"/>
        </w:trPr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C569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ся</w:t>
            </w:r>
            <w:proofErr w:type="spellEnd"/>
            <w:r w:rsidRPr="00C569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: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с </w:t>
            </w:r>
            <w:proofErr w:type="spellStart"/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некото</w:t>
            </w:r>
            <w:proofErr w:type="spellEnd"/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gramStart"/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ставе</w:t>
            </w:r>
            <w:proofErr w:type="gramEnd"/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РФ.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ничества</w:t>
            </w:r>
            <w:proofErr w:type="spellEnd"/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в раз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C5699A" w:rsidTr="00462786">
        <w:trPr>
          <w:trHeight w:val="326"/>
        </w:trPr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рыми</w:t>
            </w:r>
            <w:proofErr w:type="spellEnd"/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</w:t>
            </w:r>
            <w:proofErr w:type="spellStart"/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обы</w:t>
            </w:r>
            <w:proofErr w:type="spellEnd"/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 xml:space="preserve">Коммун </w:t>
            </w:r>
            <w:proofErr w:type="spellStart"/>
            <w:r w:rsidRPr="00C569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икативн</w:t>
            </w:r>
            <w:proofErr w:type="spellEnd"/>
            <w:r w:rsidRPr="00C569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 xml:space="preserve"> </w:t>
            </w:r>
            <w:proofErr w:type="spellStart"/>
            <w:r w:rsidRPr="00C569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ые</w:t>
            </w:r>
            <w:proofErr w:type="spellEnd"/>
            <w:r w:rsidRPr="00C569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: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ных</w:t>
            </w:r>
            <w:proofErr w:type="spellEnd"/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</w:t>
            </w:r>
            <w:proofErr w:type="gramStart"/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ситуациях</w:t>
            </w:r>
            <w:proofErr w:type="gramEnd"/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,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C5699A" w:rsidTr="00462786">
        <w:trPr>
          <w:trHeight w:val="283"/>
        </w:trPr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чаями и </w:t>
            </w:r>
            <w:proofErr w:type="spellStart"/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тра</w:t>
            </w:r>
            <w:proofErr w:type="spellEnd"/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предлагают помощь </w:t>
            </w:r>
            <w:proofErr w:type="gramStart"/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в</w:t>
            </w:r>
            <w:proofErr w:type="gramEnd"/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со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находят выход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C5699A" w:rsidTr="00462786">
        <w:trPr>
          <w:trHeight w:val="293"/>
        </w:trPr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дициями</w:t>
            </w:r>
            <w:proofErr w:type="spellEnd"/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на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трудничестве</w:t>
            </w:r>
            <w:proofErr w:type="spellEnd"/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; </w:t>
            </w:r>
            <w:proofErr w:type="spellStart"/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договарива</w:t>
            </w:r>
            <w:proofErr w:type="spellEnd"/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из спорных си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C5699A" w:rsidTr="00462786">
        <w:trPr>
          <w:trHeight w:val="288"/>
        </w:trPr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родов </w:t>
            </w:r>
            <w:proofErr w:type="gramStart"/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нашей</w:t>
            </w:r>
            <w:proofErr w:type="gramEnd"/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ются</w:t>
            </w:r>
            <w:proofErr w:type="spellEnd"/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о распределении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туаций</w:t>
            </w:r>
            <w:proofErr w:type="spellEnd"/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C5699A" w:rsidTr="00462786">
        <w:trPr>
          <w:trHeight w:val="283"/>
        </w:trPr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страны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функций и ролей в </w:t>
            </w:r>
            <w:proofErr w:type="spellStart"/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совмест</w:t>
            </w:r>
            <w:proofErr w:type="spellEnd"/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C5699A" w:rsidTr="00462786">
        <w:trPr>
          <w:trHeight w:val="264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ной деятельности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C5699A" w:rsidTr="00462786">
        <w:trPr>
          <w:trHeight w:val="422"/>
        </w:trPr>
        <w:tc>
          <w:tcPr>
            <w:tcW w:w="145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60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Мы - жители Земли (6 ч)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60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9B47E5" w:rsidRPr="00C5699A" w:rsidTr="00462786">
        <w:trPr>
          <w:trHeight w:val="32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39-40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1ABD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6.02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462786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</w:pPr>
            <w:r w:rsidRPr="004627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 xml:space="preserve">Твое первое </w:t>
            </w:r>
            <w:proofErr w:type="spellStart"/>
            <w:r w:rsidRPr="004627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>зна</w:t>
            </w:r>
            <w:proofErr w:type="spellEnd"/>
            <w:r w:rsidRPr="004627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softHyphen/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Презентация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Текущий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Научатся: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Регулятивные: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планируют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C569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Самоопределе</w:t>
            </w:r>
            <w:proofErr w:type="spellEnd"/>
            <w:r w:rsidRPr="00C569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softHyphen/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Учебник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9B47E5" w:rsidRPr="00C5699A" w:rsidTr="00462786">
        <w:trPr>
          <w:trHeight w:val="274"/>
        </w:trPr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71ABD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11.02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462786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4627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>комство</w:t>
            </w:r>
            <w:proofErr w:type="spellEnd"/>
            <w:r w:rsidRPr="004627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 xml:space="preserve"> со </w:t>
            </w:r>
            <w:proofErr w:type="spellStart"/>
            <w:r w:rsidRPr="004627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>звез</w:t>
            </w:r>
            <w:proofErr w:type="spellEnd"/>
            <w:r w:rsidRPr="004627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softHyphen/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«Твое первое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понимать,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и контролируют свои </w:t>
            </w:r>
            <w:proofErr w:type="spellStart"/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дейст</w:t>
            </w:r>
            <w:proofErr w:type="spellEnd"/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C569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ние</w:t>
            </w:r>
            <w:proofErr w:type="spellEnd"/>
            <w:r w:rsidRPr="00C569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 xml:space="preserve"> -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осознают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с. 6-19;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9B47E5" w:rsidRPr="00C5699A" w:rsidTr="00462786">
        <w:trPr>
          <w:trHeight w:val="298"/>
        </w:trPr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462786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</w:pPr>
            <w:proofErr w:type="spellStart"/>
            <w:proofErr w:type="gramStart"/>
            <w:r w:rsidRPr="004627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>дами</w:t>
            </w:r>
            <w:proofErr w:type="spellEnd"/>
            <w:r w:rsidR="001D58BC" w:rsidRPr="004627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 xml:space="preserve"> </w:t>
            </w:r>
            <w:r w:rsidRPr="004627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 xml:space="preserve"> (</w:t>
            </w:r>
            <w:r w:rsidRPr="0046278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постанов</w:t>
            </w:r>
            <w:r w:rsidRPr="0046278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softHyphen/>
            </w:r>
            <w:proofErr w:type="gramEnd"/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знакомство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что звезды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вия, соблюдают правила </w:t>
            </w:r>
            <w:proofErr w:type="gramStart"/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по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</w:r>
            <w:proofErr w:type="gramEnd"/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ответственность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рабочая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9B47E5" w:rsidRPr="00C5699A" w:rsidTr="00462786">
        <w:trPr>
          <w:trHeight w:val="274"/>
        </w:trPr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1D58BC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</w:pPr>
            <w:r w:rsidRPr="001D58B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ка и решение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со звездами». -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имеют раз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ведения на уроке, для того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человека </w:t>
            </w:r>
            <w:proofErr w:type="gramStart"/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за</w:t>
            </w:r>
            <w:proofErr w:type="gramEnd"/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об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тетрадь,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9B47E5" w:rsidRPr="00C5699A" w:rsidTr="00462786">
        <w:trPr>
          <w:trHeight w:val="293"/>
        </w:trPr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1D58BC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</w:pPr>
            <w:r w:rsidRPr="001D58B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учебной задачи)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Режим доступа: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ный</w:t>
            </w:r>
            <w:proofErr w:type="spellEnd"/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цвет,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чтобы и самому получить хо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щее</w:t>
            </w:r>
            <w:proofErr w:type="spellEnd"/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</w:t>
            </w:r>
            <w:proofErr w:type="spellStart"/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благополу</w:t>
            </w:r>
            <w:proofErr w:type="spellEnd"/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с. 6, № 6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9B47E5" w:rsidRPr="00C5699A" w:rsidTr="00462786">
        <w:trPr>
          <w:trHeight w:val="298"/>
        </w:trPr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A46A78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hyperlink r:id="rId23" w:history="1">
              <w:r w:rsidR="009B47E5" w:rsidRPr="00C5699A">
                <w:rPr>
                  <w:rFonts w:ascii="Times New Roman" w:eastAsia="Times New Roman" w:hAnsi="Times New Roman" w:cs="Times New Roman"/>
                  <w:color w:val="0066CC"/>
                  <w:sz w:val="20"/>
                  <w:szCs w:val="20"/>
                  <w:u w:val="single"/>
                  <w:lang w:val="en-US" w:eastAsia="ru-RU"/>
                </w:rPr>
                <w:t>http://www.prosh</w:t>
              </w:r>
            </w:hyperlink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а Земля </w:t>
            </w:r>
            <w:proofErr w:type="gramStart"/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от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</w:r>
            <w:proofErr w:type="gramEnd"/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рошие</w:t>
            </w:r>
            <w:proofErr w:type="spellEnd"/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результаты, и не мешать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чие</w:t>
            </w:r>
            <w:proofErr w:type="spellEnd"/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;</w:t>
            </w:r>
            <w:r w:rsidRPr="00C569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 xml:space="preserve"> </w:t>
            </w:r>
            <w:proofErr w:type="spellStart"/>
            <w:r w:rsidRPr="00C569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смыслооб</w:t>
            </w:r>
            <w:proofErr w:type="spellEnd"/>
            <w:r w:rsidRPr="00C569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-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C5699A" w:rsidTr="00462786">
        <w:trPr>
          <w:trHeight w:val="293"/>
        </w:trPr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kolu.ru/user/</w:t>
            </w:r>
            <w:proofErr w:type="spellStart"/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razgu</w:t>
            </w:r>
            <w:proofErr w:type="spellEnd"/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личается</w:t>
            </w:r>
            <w:proofErr w:type="spellEnd"/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успешной работе товарища.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C569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разование</w:t>
            </w:r>
            <w:proofErr w:type="spellEnd"/>
            <w:r w:rsidRPr="00C569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 xml:space="preserve"> -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по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C5699A" w:rsidTr="00462786">
        <w:trPr>
          <w:trHeight w:val="298"/>
        </w:trPr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ljeva77/file/660090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от других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Познавательные: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</w:t>
            </w:r>
            <w:proofErr w:type="spellStart"/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осуще</w:t>
            </w:r>
            <w:proofErr w:type="spellEnd"/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нимают</w:t>
            </w:r>
            <w:proofErr w:type="spellEnd"/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чувства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C5699A" w:rsidTr="00462786">
        <w:trPr>
          <w:trHeight w:val="283"/>
        </w:trPr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планет, Луна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ствляют</w:t>
            </w:r>
            <w:proofErr w:type="spellEnd"/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смысловое чтение;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других людей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C5699A" w:rsidTr="00462786">
        <w:trPr>
          <w:trHeight w:val="293"/>
        </w:trPr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является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используют знаково-</w:t>
            </w:r>
            <w:proofErr w:type="spellStart"/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симво</w:t>
            </w:r>
            <w:proofErr w:type="spellEnd"/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-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и </w:t>
            </w:r>
            <w:proofErr w:type="spellStart"/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сопережива</w:t>
            </w:r>
            <w:proofErr w:type="spellEnd"/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C5699A" w:rsidTr="00462786">
        <w:trPr>
          <w:trHeight w:val="278"/>
        </w:trPr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спутником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лические</w:t>
            </w:r>
            <w:proofErr w:type="spellEnd"/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средства для ре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ют им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C5699A" w:rsidTr="00462786">
        <w:trPr>
          <w:trHeight w:val="274"/>
        </w:trPr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Земли.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462786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шения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учебных задач;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C5699A" w:rsidTr="00462786">
        <w:trPr>
          <w:trHeight w:val="302"/>
        </w:trPr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462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</w:tbl>
    <w:p w:rsidR="00C5699A" w:rsidRDefault="00C5699A" w:rsidP="009B47E5">
      <w:pPr>
        <w:rPr>
          <w:lang w:val="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"/>
        <w:gridCol w:w="878"/>
        <w:gridCol w:w="1834"/>
        <w:gridCol w:w="730"/>
        <w:gridCol w:w="1838"/>
        <w:gridCol w:w="1104"/>
        <w:gridCol w:w="1469"/>
        <w:gridCol w:w="2942"/>
        <w:gridCol w:w="1829"/>
        <w:gridCol w:w="1142"/>
        <w:gridCol w:w="1142"/>
      </w:tblGrid>
      <w:tr w:rsidR="009B47E5" w:rsidRPr="00C5699A" w:rsidTr="009B47E5">
        <w:trPr>
          <w:trHeight w:val="24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9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7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11</w:t>
            </w:r>
          </w:p>
        </w:tc>
      </w:tr>
      <w:tr w:rsidR="009B47E5" w:rsidRPr="00C5699A" w:rsidTr="009B47E5">
        <w:trPr>
          <w:trHeight w:val="1862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узнать: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что думали люди о Солнечной системе в разные ис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торические эпохи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C569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ru" w:eastAsia="ru-RU"/>
              </w:rPr>
              <w:t>Коммуникативные: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прояв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ляют активность во взаимо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действии для решения ком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муникативных и познава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тельных задач; координиру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ют и принимают позицию партнера во взаимодействии</w:t>
            </w:r>
            <w:proofErr w:type="gram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C5699A" w:rsidTr="009B47E5">
        <w:trPr>
          <w:trHeight w:val="4262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41-44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13.02</w:t>
            </w:r>
          </w:p>
          <w:p w:rsidR="009B47E5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18.02</w:t>
            </w:r>
          </w:p>
          <w:p w:rsidR="009B47E5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20.02</w:t>
            </w:r>
          </w:p>
          <w:p w:rsidR="009B47E5" w:rsidRPr="001907A1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25.02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Default="009B47E5" w:rsidP="009B47E5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1D58B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В некотором царстве</w:t>
            </w:r>
            <w:r w:rsidRPr="00C56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)</w:t>
            </w:r>
            <w:proofErr w:type="gramEnd"/>
          </w:p>
          <w:p w:rsidR="00CE11AC" w:rsidRDefault="00CE11AC" w:rsidP="009B47E5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</w:pPr>
          </w:p>
          <w:p w:rsidR="00CE11AC" w:rsidRDefault="00CE11AC" w:rsidP="009B47E5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</w:pPr>
          </w:p>
          <w:p w:rsidR="00CE11AC" w:rsidRPr="00C5699A" w:rsidRDefault="00CE11AC" w:rsidP="00CE11AC">
            <w:pPr>
              <w:spacing w:after="0" w:line="264" w:lineRule="exac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Разнообразие живой природы Томской област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и</w:t>
            </w:r>
            <w:r w:rsidRPr="00C56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(</w:t>
            </w:r>
            <w:proofErr w:type="gramEnd"/>
            <w:r w:rsidRPr="00C56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реше</w:t>
            </w:r>
            <w:r w:rsidRPr="00C56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ние частных за</w:t>
            </w:r>
            <w:r w:rsidRPr="00C56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дач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Презентация «В некотором царстве». - Ре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жим доступа: </w:t>
            </w:r>
            <w:hyperlink r:id="rId24" w:history="1">
              <w:r w:rsidRPr="00C5699A">
                <w:rPr>
                  <w:rFonts w:ascii="Times New Roman" w:eastAsia="Times New Roman" w:hAnsi="Times New Roman" w:cs="Times New Roman"/>
                  <w:color w:val="0066CC"/>
                  <w:sz w:val="21"/>
                  <w:szCs w:val="21"/>
                  <w:u w:val="single"/>
                  <w:lang w:val="en-US" w:eastAsia="ru-RU"/>
                </w:rPr>
                <w:t>http</w:t>
              </w:r>
              <w:r w:rsidRPr="00C5699A">
                <w:rPr>
                  <w:rFonts w:ascii="Times New Roman" w:eastAsia="Times New Roman" w:hAnsi="Times New Roman" w:cs="Times New Roman"/>
                  <w:color w:val="0066CC"/>
                  <w:sz w:val="21"/>
                  <w:szCs w:val="21"/>
                  <w:u w:val="single"/>
                  <w:lang w:val="ru" w:eastAsia="ru-RU"/>
                </w:rPr>
                <w:t>://</w:t>
              </w:r>
              <w:proofErr w:type="spellStart"/>
              <w:r w:rsidRPr="00C5699A">
                <w:rPr>
                  <w:rFonts w:ascii="Times New Roman" w:eastAsia="Times New Roman" w:hAnsi="Times New Roman" w:cs="Times New Roman"/>
                  <w:color w:val="0066CC"/>
                  <w:sz w:val="21"/>
                  <w:szCs w:val="21"/>
                  <w:u w:val="single"/>
                  <w:lang w:val="en-US" w:eastAsia="ru-RU"/>
                </w:rPr>
                <w:t>nsportal</w:t>
              </w:r>
              <w:proofErr w:type="spellEnd"/>
              <w:r w:rsidRPr="00C5699A">
                <w:rPr>
                  <w:rFonts w:ascii="Times New Roman" w:eastAsia="Times New Roman" w:hAnsi="Times New Roman" w:cs="Times New Roman"/>
                  <w:color w:val="0066CC"/>
                  <w:sz w:val="21"/>
                  <w:szCs w:val="21"/>
                  <w:u w:val="single"/>
                  <w:lang w:val="ru" w:eastAsia="ru-RU"/>
                </w:rPr>
                <w:t>.</w:t>
              </w:r>
              <w:proofErr w:type="spellStart"/>
              <w:r w:rsidRPr="00C5699A">
                <w:rPr>
                  <w:rFonts w:ascii="Times New Roman" w:eastAsia="Times New Roman" w:hAnsi="Times New Roman" w:cs="Times New Roman"/>
                  <w:color w:val="0066CC"/>
                  <w:sz w:val="21"/>
                  <w:szCs w:val="21"/>
                  <w:u w:val="single"/>
                  <w:lang w:val="en-US" w:eastAsia="ru-RU"/>
                </w:rPr>
                <w:t>ru</w:t>
              </w:r>
              <w:proofErr w:type="spellEnd"/>
              <w:r w:rsidRPr="00C5699A">
                <w:rPr>
                  <w:rFonts w:ascii="Times New Roman" w:eastAsia="Times New Roman" w:hAnsi="Times New Roman" w:cs="Times New Roman"/>
                  <w:color w:val="0066CC"/>
                  <w:sz w:val="21"/>
                  <w:szCs w:val="21"/>
                  <w:u w:val="single"/>
                  <w:lang w:val="ru" w:eastAsia="ru-RU"/>
                </w:rPr>
                <w:t>/</w:t>
              </w:r>
            </w:hyperlink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spellStart"/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nachalnaya</w:t>
            </w:r>
            <w:proofErr w:type="spellEnd"/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</w:t>
            </w:r>
            <w:proofErr w:type="spellStart"/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shkola</w:t>
            </w:r>
            <w:proofErr w:type="spellEnd"/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/ </w:t>
            </w:r>
            <w:proofErr w:type="spellStart"/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okruzhayushchii</w:t>
            </w:r>
            <w:proofErr w:type="spellEnd"/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- </w:t>
            </w:r>
            <w:proofErr w:type="spellStart"/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mir</w:t>
            </w:r>
            <w:proofErr w:type="spellEnd"/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/</w:t>
            </w:r>
            <w:proofErr w:type="spellStart"/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urok</w:t>
            </w:r>
            <w:proofErr w:type="spellEnd"/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v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- </w:t>
            </w:r>
            <w:proofErr w:type="spellStart"/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nekotorom</w:t>
            </w:r>
            <w:proofErr w:type="spellEnd"/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- </w:t>
            </w:r>
            <w:proofErr w:type="spellStart"/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tsarstve</w:t>
            </w:r>
            <w:proofErr w:type="spellEnd"/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-2-</w:t>
            </w:r>
            <w:proofErr w:type="spellStart"/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klass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Научатся: 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определять четыре цар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ства живой природы. </w:t>
            </w:r>
            <w:r w:rsidRPr="00C56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Получат возмож</w:t>
            </w:r>
            <w:r w:rsidRPr="00C56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ность по</w:t>
            </w:r>
            <w:r w:rsidRPr="00C56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знакомить</w:t>
            </w:r>
            <w:r w:rsidRPr="00C56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ся: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с разно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образием жи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вой природы, съедобных и несъедоб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ных грибов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C569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ru" w:eastAsia="ru-RU"/>
              </w:rPr>
              <w:t>Регулятивные: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выполняют задание в соответствии с по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ставленной целью, отвечают на поставленные вопросы, ориентируются в рабочей тетради и учебнике.</w:t>
            </w:r>
            <w:proofErr w:type="gramEnd"/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r w:rsidRPr="00C569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ru" w:eastAsia="ru-RU"/>
              </w:rPr>
              <w:t>Познавательные: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выделя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ют и формулируют познава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тельную цель; используют условные знаки, символы, приведенные в учебной ли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тературе.</w:t>
            </w:r>
          </w:p>
          <w:p w:rsidR="009B47E5" w:rsidRPr="00C5699A" w:rsidRDefault="009B47E5" w:rsidP="009B47E5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ru" w:eastAsia="ru-RU"/>
              </w:rPr>
              <w:t>Коммуникативные: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сотруд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ничаю</w:t>
            </w:r>
            <w:proofErr w:type="gramStart"/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т-</w:t>
            </w:r>
            <w:proofErr w:type="gramEnd"/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проявляя активность во взаимодействии для ре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шения познавательных задач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Нравственн</w:t>
            </w:r>
            <w:proofErr w:type="gramStart"/>
            <w:r w:rsidRPr="00C56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о-</w:t>
            </w:r>
            <w:proofErr w:type="gramEnd"/>
            <w:r w:rsidRPr="00C56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этическая ори</w:t>
            </w:r>
            <w:r w:rsidRPr="00C56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ентация -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оце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нивают </w:t>
            </w:r>
            <w:proofErr w:type="spellStart"/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эмоцио</w:t>
            </w:r>
            <w:proofErr w:type="spellEnd"/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- </w:t>
            </w:r>
            <w:proofErr w:type="spellStart"/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нально-эстети</w:t>
            </w:r>
            <w:proofErr w:type="spellEnd"/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- </w:t>
            </w:r>
            <w:proofErr w:type="spellStart"/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ческие</w:t>
            </w:r>
            <w:proofErr w:type="spellEnd"/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впечат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ления от встречи с друзьями- одноклассника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ми, отмечают в окружении то, что особенно нравится, при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нимают ценно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сти мира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Учебник, с. 20-36; рабочая тетрадь, с. 7, 9, 10-11, 14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</w:tr>
      <w:tr w:rsidR="009B47E5" w:rsidRPr="00C5699A" w:rsidTr="009B47E5">
        <w:trPr>
          <w:trHeight w:val="408"/>
        </w:trPr>
        <w:tc>
          <w:tcPr>
            <w:tcW w:w="14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8904F2" w:rsidP="009B47E5">
            <w:pPr>
              <w:spacing w:after="0" w:line="240" w:lineRule="auto"/>
              <w:ind w:left="58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Природные сообщества (16</w:t>
            </w:r>
            <w:r w:rsidR="009B47E5"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ч)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58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</w:tr>
      <w:tr w:rsidR="009B47E5" w:rsidRPr="00C5699A" w:rsidTr="009B47E5">
        <w:trPr>
          <w:trHeight w:val="268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45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1907A1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27.02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1D58B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Среда обитания - что это такое?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r w:rsidRPr="00C56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(постановка и решение учеб</w:t>
            </w:r>
            <w:r w:rsidRPr="00C56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ной задачи)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Презентация «Природные со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общества». - Режим доступа: </w:t>
            </w:r>
            <w:hyperlink r:id="rId25" w:history="1">
              <w:r w:rsidRPr="00C5699A">
                <w:rPr>
                  <w:rFonts w:ascii="Times New Roman" w:eastAsia="Times New Roman" w:hAnsi="Times New Roman" w:cs="Times New Roman"/>
                  <w:color w:val="0066CC"/>
                  <w:sz w:val="21"/>
                  <w:szCs w:val="21"/>
                  <w:u w:val="single"/>
                  <w:lang w:val="en-US" w:eastAsia="ru-RU"/>
                </w:rPr>
                <w:t>http</w:t>
              </w:r>
              <w:r w:rsidRPr="00C5699A">
                <w:rPr>
                  <w:rFonts w:ascii="Times New Roman" w:eastAsia="Times New Roman" w:hAnsi="Times New Roman" w:cs="Times New Roman"/>
                  <w:color w:val="0066CC"/>
                  <w:sz w:val="21"/>
                  <w:szCs w:val="21"/>
                  <w:u w:val="single"/>
                  <w:lang w:eastAsia="ru-RU"/>
                </w:rPr>
                <w:t>://</w:t>
              </w:r>
              <w:r w:rsidRPr="00C5699A">
                <w:rPr>
                  <w:rFonts w:ascii="Times New Roman" w:eastAsia="Times New Roman" w:hAnsi="Times New Roman" w:cs="Times New Roman"/>
                  <w:color w:val="0066CC"/>
                  <w:sz w:val="21"/>
                  <w:szCs w:val="21"/>
                  <w:u w:val="single"/>
                  <w:lang w:val="en-US" w:eastAsia="ru-RU"/>
                </w:rPr>
                <w:t>www</w:t>
              </w:r>
              <w:r w:rsidRPr="00C5699A">
                <w:rPr>
                  <w:rFonts w:ascii="Times New Roman" w:eastAsia="Times New Roman" w:hAnsi="Times New Roman" w:cs="Times New Roman"/>
                  <w:color w:val="0066CC"/>
                  <w:sz w:val="21"/>
                  <w:szCs w:val="21"/>
                  <w:u w:val="single"/>
                  <w:lang w:eastAsia="ru-RU"/>
                </w:rPr>
                <w:t>.</w:t>
              </w:r>
              <w:r w:rsidRPr="00C5699A">
                <w:rPr>
                  <w:rFonts w:ascii="Times New Roman" w:eastAsia="Times New Roman" w:hAnsi="Times New Roman" w:cs="Times New Roman"/>
                  <w:color w:val="0066CC"/>
                  <w:sz w:val="21"/>
                  <w:szCs w:val="21"/>
                  <w:u w:val="single"/>
                  <w:lang w:val="en-US" w:eastAsia="ru-RU"/>
                </w:rPr>
                <w:t>slides</w:t>
              </w:r>
            </w:hyperlink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hare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net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Vitaliyrer</w:t>
            </w:r>
            <w:proofErr w:type="spellEnd"/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/ </w:t>
            </w:r>
            <w:proofErr w:type="spellStart"/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ss</w:t>
            </w:r>
            <w:proofErr w:type="spellEnd"/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-8091266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Научатся 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различать природные сообщества. </w:t>
            </w:r>
            <w:r w:rsidRPr="00C56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Получат воз</w:t>
            </w:r>
            <w:r w:rsidRPr="00C56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можность познакомить</w:t>
            </w:r>
            <w:r w:rsidRPr="00C56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ся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с поняти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ем «пищевая цепь»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ru" w:eastAsia="ru-RU"/>
              </w:rPr>
              <w:t>Регулятивные: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принимают учебно-познавательную за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дачу и сохраняют ее до кон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ца учебных действий; кон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тролируют выполнение дей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ствий, вносят необходимые коррективы (свои и учителя). </w:t>
            </w:r>
            <w:proofErr w:type="gramStart"/>
            <w:r w:rsidRPr="00C569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ru" w:eastAsia="ru-RU"/>
              </w:rPr>
              <w:t>Познавательные</w:t>
            </w:r>
            <w:proofErr w:type="gramEnd"/>
            <w:r w:rsidRPr="00C569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ru" w:eastAsia="ru-RU"/>
              </w:rPr>
              <w:t>: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выделя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ют и формулируют познава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тельную цель; повторяют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300" w:line="264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Нравственн</w:t>
            </w:r>
            <w:proofErr w:type="gramStart"/>
            <w:r w:rsidRPr="00C56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о-</w:t>
            </w:r>
            <w:proofErr w:type="gramEnd"/>
            <w:r w:rsidRPr="00C56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этическая ори</w:t>
            </w:r>
            <w:r w:rsidRPr="00C56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ентация -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ори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ентируются в поведении на моральные нормы, приня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тые в обществе</w:t>
            </w:r>
          </w:p>
          <w:p w:rsidR="009B47E5" w:rsidRPr="00C5699A" w:rsidRDefault="009B47E5" w:rsidP="009B47E5">
            <w:pPr>
              <w:spacing w:before="300" w:after="0" w:line="240" w:lineRule="auto"/>
              <w:ind w:left="180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ru" w:eastAsia="ru-RU"/>
              </w:rPr>
              <w:t>•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Учебник, с. 38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</w:tr>
    </w:tbl>
    <w:p w:rsidR="00C5699A" w:rsidRDefault="00C5699A" w:rsidP="009B47E5">
      <w:pPr>
        <w:rPr>
          <w:lang w:val="ru"/>
        </w:rPr>
      </w:pPr>
    </w:p>
    <w:p w:rsidR="00C5699A" w:rsidRDefault="00C5699A" w:rsidP="009B47E5">
      <w:pPr>
        <w:rPr>
          <w:lang w:val="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"/>
        <w:gridCol w:w="883"/>
        <w:gridCol w:w="1829"/>
        <w:gridCol w:w="734"/>
        <w:gridCol w:w="1834"/>
        <w:gridCol w:w="1104"/>
        <w:gridCol w:w="1474"/>
        <w:gridCol w:w="2933"/>
        <w:gridCol w:w="1838"/>
        <w:gridCol w:w="1133"/>
        <w:gridCol w:w="1133"/>
      </w:tblGrid>
      <w:tr w:rsidR="009B47E5" w:rsidRPr="00C5699A" w:rsidTr="009B47E5">
        <w:trPr>
          <w:trHeight w:val="25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8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7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9 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11</w:t>
            </w:r>
          </w:p>
        </w:tc>
      </w:tr>
      <w:tr w:rsidR="009B47E5" w:rsidRPr="00C5699A" w:rsidTr="009B47E5">
        <w:trPr>
          <w:trHeight w:val="352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и расширяют сведения о природных сообществах. </w:t>
            </w:r>
            <w:r w:rsidRPr="00C569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ru" w:eastAsia="ru-RU"/>
              </w:rPr>
              <w:t>Коммуникативные: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фор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мулируют собственное мне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ние и позицию; строят по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нятные для партнера выска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зывания, учитывающие, что партнер знает и видит, а что нет; планируют учебное со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трудничество - договарива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ются и приходят к общему решению в совместной дея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тельности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C5699A" w:rsidTr="009B47E5">
        <w:trPr>
          <w:trHeight w:val="562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46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1907A1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4.03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1D58BC" w:rsidP="009B47E5">
            <w:pPr>
              <w:spacing w:after="1200" w:line="264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Экскурсия в лес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 xml:space="preserve"> «Лес и его  </w:t>
            </w:r>
            <w:r w:rsidR="009B47E5" w:rsidRPr="001D58B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обитатели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.</w:t>
            </w:r>
            <w:r w:rsidR="009B47E5" w:rsidRPr="001D58B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»</w:t>
            </w:r>
            <w:r w:rsidR="009B47E5"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r w:rsidR="009B47E5" w:rsidRPr="00C56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(решение част</w:t>
            </w:r>
            <w:r w:rsidR="009B47E5" w:rsidRPr="00C56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ных задач)</w:t>
            </w:r>
          </w:p>
          <w:p w:rsidR="009B47E5" w:rsidRPr="00C5699A" w:rsidRDefault="009B47E5" w:rsidP="009B47E5">
            <w:pPr>
              <w:spacing w:before="1200" w:after="0" w:line="240" w:lineRule="auto"/>
              <w:ind w:left="15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Презентация</w:t>
            </w:r>
          </w:p>
          <w:p w:rsidR="009B47E5" w:rsidRPr="00C5699A" w:rsidRDefault="009B47E5" w:rsidP="009B47E5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«Многоэтажный</w:t>
            </w:r>
          </w:p>
          <w:p w:rsidR="009B47E5" w:rsidRPr="00C5699A" w:rsidRDefault="009B47E5" w:rsidP="009B47E5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зеленый дом». -</w:t>
            </w:r>
          </w:p>
          <w:p w:rsidR="009B47E5" w:rsidRPr="00C5699A" w:rsidRDefault="009B47E5" w:rsidP="009B47E5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Режим доступа:</w:t>
            </w:r>
          </w:p>
          <w:p w:rsidR="009B47E5" w:rsidRPr="00C5699A" w:rsidRDefault="00A46A78" w:rsidP="009B47E5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hyperlink r:id="rId26" w:history="1">
              <w:r w:rsidR="009B47E5" w:rsidRPr="00C5699A">
                <w:rPr>
                  <w:rFonts w:ascii="Times New Roman" w:eastAsia="Times New Roman" w:hAnsi="Times New Roman" w:cs="Times New Roman"/>
                  <w:color w:val="0066CC"/>
                  <w:sz w:val="21"/>
                  <w:szCs w:val="21"/>
                  <w:u w:val="single"/>
                  <w:lang w:val="en-US" w:eastAsia="ru-RU"/>
                </w:rPr>
                <w:t>http</w:t>
              </w:r>
              <w:r w:rsidR="009B47E5" w:rsidRPr="00C5699A">
                <w:rPr>
                  <w:rFonts w:ascii="Times New Roman" w:eastAsia="Times New Roman" w:hAnsi="Times New Roman" w:cs="Times New Roman"/>
                  <w:color w:val="0066CC"/>
                  <w:sz w:val="21"/>
                  <w:szCs w:val="21"/>
                  <w:u w:val="single"/>
                  <w:lang w:val="ru" w:eastAsia="ru-RU"/>
                </w:rPr>
                <w:t>://900</w:t>
              </w:r>
              <w:proofErr w:type="spellStart"/>
              <w:r w:rsidR="009B47E5" w:rsidRPr="00C5699A">
                <w:rPr>
                  <w:rFonts w:ascii="Times New Roman" w:eastAsia="Times New Roman" w:hAnsi="Times New Roman" w:cs="Times New Roman"/>
                  <w:color w:val="0066CC"/>
                  <w:sz w:val="21"/>
                  <w:szCs w:val="21"/>
                  <w:u w:val="single"/>
                  <w:lang w:val="en-US" w:eastAsia="ru-RU"/>
                </w:rPr>
                <w:t>igr</w:t>
              </w:r>
              <w:proofErr w:type="spellEnd"/>
              <w:r w:rsidR="009B47E5" w:rsidRPr="00C5699A">
                <w:rPr>
                  <w:rFonts w:ascii="Times New Roman" w:eastAsia="Times New Roman" w:hAnsi="Times New Roman" w:cs="Times New Roman"/>
                  <w:color w:val="0066CC"/>
                  <w:sz w:val="21"/>
                  <w:szCs w:val="21"/>
                  <w:u w:val="single"/>
                  <w:lang w:val="ru" w:eastAsia="ru-RU"/>
                </w:rPr>
                <w:t>.</w:t>
              </w:r>
              <w:r w:rsidR="009B47E5" w:rsidRPr="00C5699A">
                <w:rPr>
                  <w:rFonts w:ascii="Times New Roman" w:eastAsia="Times New Roman" w:hAnsi="Times New Roman" w:cs="Times New Roman"/>
                  <w:color w:val="0066CC"/>
                  <w:sz w:val="21"/>
                  <w:szCs w:val="21"/>
                  <w:u w:val="single"/>
                  <w:lang w:val="en-US" w:eastAsia="ru-RU"/>
                </w:rPr>
                <w:t>net</w:t>
              </w:r>
              <w:r w:rsidR="009B47E5" w:rsidRPr="00C5699A">
                <w:rPr>
                  <w:rFonts w:ascii="Times New Roman" w:eastAsia="Times New Roman" w:hAnsi="Times New Roman" w:cs="Times New Roman"/>
                  <w:color w:val="0066CC"/>
                  <w:sz w:val="21"/>
                  <w:szCs w:val="21"/>
                  <w:u w:val="single"/>
                  <w:lang w:val="ru" w:eastAsia="ru-RU"/>
                </w:rPr>
                <w:t>/</w:t>
              </w:r>
            </w:hyperlink>
          </w:p>
          <w:p w:rsidR="009B47E5" w:rsidRPr="00C5699A" w:rsidRDefault="009B47E5" w:rsidP="009B47E5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kartinki</w:t>
            </w:r>
            <w:proofErr w:type="spellEnd"/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/</w:t>
            </w:r>
            <w:proofErr w:type="spellStart"/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okruzhaj</w:t>
            </w:r>
            <w:proofErr w:type="spellEnd"/>
          </w:p>
          <w:p w:rsidR="009B47E5" w:rsidRPr="00C5699A" w:rsidRDefault="009B47E5" w:rsidP="009B47E5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uschij</w:t>
            </w:r>
            <w:proofErr w:type="spellEnd"/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</w:t>
            </w:r>
            <w:proofErr w:type="spellStart"/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mir</w:t>
            </w:r>
            <w:proofErr w:type="spellEnd"/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/</w:t>
            </w:r>
            <w:proofErr w:type="spellStart"/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Raste</w:t>
            </w:r>
            <w:proofErr w:type="spellEnd"/>
          </w:p>
          <w:p w:rsidR="009B47E5" w:rsidRPr="00C5699A" w:rsidRDefault="009B47E5" w:rsidP="009B47E5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proofErr w:type="spellStart"/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nija-urok</w:t>
            </w:r>
            <w:proofErr w:type="spellEnd"/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/042-</w:t>
            </w:r>
          </w:p>
          <w:p w:rsidR="009B47E5" w:rsidRPr="00C5699A" w:rsidRDefault="009B47E5" w:rsidP="009B47E5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proofErr w:type="spellStart"/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Diagnostika</w:t>
            </w:r>
            <w:proofErr w:type="spellEnd"/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-</w:t>
            </w:r>
          </w:p>
          <w:p w:rsidR="009B47E5" w:rsidRPr="00C5699A" w:rsidRDefault="009B47E5" w:rsidP="009B47E5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uroka.html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Научатся: 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различать разные виды леса.</w:t>
            </w:r>
          </w:p>
          <w:p w:rsidR="009B47E5" w:rsidRPr="00C5699A" w:rsidRDefault="009B47E5" w:rsidP="009B47E5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Получат воз</w:t>
            </w:r>
            <w:r w:rsidRPr="00C56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 xml:space="preserve">можность: 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определять лесные яру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сы (нижний, средний, верхний)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ru" w:eastAsia="ru-RU"/>
              </w:rPr>
              <w:t>Регулятивные: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планируют и контролируют свои дейст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вия, соблюдают правила по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ведения на уроке, для того чтобы и самому получить хо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рошие результаты, и не мешать успешной работе товарища. </w:t>
            </w:r>
            <w:r w:rsidRPr="00C569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ru" w:eastAsia="ru-RU"/>
              </w:rPr>
              <w:t>Познавательные: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осущест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вляют смысловое чтение; используют знаково-</w:t>
            </w:r>
            <w:proofErr w:type="spellStart"/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симв</w:t>
            </w:r>
            <w:proofErr w:type="gramStart"/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</w:t>
            </w:r>
            <w:proofErr w:type="spellEnd"/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</w:t>
            </w:r>
            <w:proofErr w:type="gramEnd"/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spellStart"/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лические</w:t>
            </w:r>
            <w:proofErr w:type="spellEnd"/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средства для ре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шения учебных задач; имеют представление об обитате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лях леса.</w:t>
            </w:r>
          </w:p>
          <w:p w:rsidR="009B47E5" w:rsidRPr="00C5699A" w:rsidRDefault="009B47E5" w:rsidP="009B47E5">
            <w:pPr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C569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ru" w:eastAsia="ru-RU"/>
              </w:rPr>
              <w:t>Коммуникативные: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прояв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ляют активность во взаи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модействии для решения коммуникативных и позна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вательных задач; координи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руют и принимают позицию партнера во взаимодействии</w:t>
            </w:r>
            <w:proofErr w:type="gram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C56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Смыслообразов</w:t>
            </w:r>
            <w:proofErr w:type="gramStart"/>
            <w:r w:rsidRPr="00C56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а</w:t>
            </w:r>
            <w:proofErr w:type="spellEnd"/>
            <w:r w:rsidRPr="00C56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-</w:t>
            </w:r>
            <w:proofErr w:type="gramEnd"/>
            <w:r w:rsidRPr="00C56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spellStart"/>
            <w:r w:rsidRPr="00C56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ние</w:t>
            </w:r>
            <w:proofErr w:type="spellEnd"/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понимают чувства других людей и сопере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живают им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Учебник, с. 110- 117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</w:tr>
    </w:tbl>
    <w:p w:rsidR="00C5699A" w:rsidRDefault="00C5699A" w:rsidP="009B47E5">
      <w:pPr>
        <w:rPr>
          <w:lang w:val="ru"/>
        </w:rPr>
      </w:pPr>
    </w:p>
    <w:p w:rsidR="00C5699A" w:rsidRDefault="00C5699A" w:rsidP="009B47E5">
      <w:pPr>
        <w:rPr>
          <w:lang w:val="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3"/>
        <w:gridCol w:w="883"/>
        <w:gridCol w:w="1838"/>
        <w:gridCol w:w="730"/>
        <w:gridCol w:w="1834"/>
        <w:gridCol w:w="1104"/>
        <w:gridCol w:w="1469"/>
        <w:gridCol w:w="2942"/>
        <w:gridCol w:w="1834"/>
        <w:gridCol w:w="1142"/>
        <w:gridCol w:w="1142"/>
      </w:tblGrid>
      <w:tr w:rsidR="009B47E5" w:rsidRPr="00C5699A" w:rsidTr="009B47E5">
        <w:trPr>
          <w:trHeight w:val="23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" w:eastAsia="ru-RU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ru" w:eastAsia="ru-RU"/>
              </w:rPr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92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" w:eastAsia="ru-RU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" w:eastAsia="ru-RU"/>
              </w:rPr>
              <w:t>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" w:eastAsia="ru-RU"/>
              </w:rPr>
              <w:t>7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48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" w:eastAsia="ru-RU"/>
              </w:rPr>
              <w:t>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" w:eastAsia="ru-RU"/>
              </w:rPr>
              <w:t>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" w:eastAsia="ru-RU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ru" w:eastAsia="ru-RU"/>
              </w:rPr>
              <w:t>11</w:t>
            </w:r>
          </w:p>
        </w:tc>
      </w:tr>
      <w:tr w:rsidR="009B47E5" w:rsidRPr="00C5699A" w:rsidTr="009B47E5">
        <w:trPr>
          <w:trHeight w:val="553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47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1907A1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6.03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8BC" w:rsidRDefault="009B47E5" w:rsidP="009B47E5">
            <w:pPr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</w:pPr>
            <w:r w:rsidRPr="001D58B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Кустарники леса</w:t>
            </w:r>
          </w:p>
          <w:p w:rsidR="009B47E5" w:rsidRPr="00C5699A" w:rsidRDefault="001D58BC" w:rsidP="009B47E5">
            <w:pPr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Кустарники Томской области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.</w:t>
            </w:r>
            <w:proofErr w:type="gramEnd"/>
            <w:r w:rsidR="009B47E5"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r w:rsidR="009B47E5" w:rsidRPr="00C56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(</w:t>
            </w:r>
            <w:proofErr w:type="gramStart"/>
            <w:r w:rsidR="009B47E5" w:rsidRPr="00C56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="009B47E5" w:rsidRPr="00C56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ешение част</w:t>
            </w:r>
            <w:r w:rsidR="009B47E5" w:rsidRPr="00C56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ных задач)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Презентация «Кустарники леса». - Режим доступа</w:t>
            </w:r>
            <w:proofErr w:type="gramStart"/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:</w:t>
            </w:r>
            <w:proofErr w:type="gramEnd"/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http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:// </w:t>
            </w:r>
            <w:proofErr w:type="spellStart"/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nsportal</w:t>
            </w:r>
            <w:proofErr w:type="spellEnd"/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.</w:t>
            </w:r>
            <w:proofErr w:type="spellStart"/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ru</w:t>
            </w:r>
            <w:proofErr w:type="spellEnd"/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/</w:t>
            </w:r>
            <w:proofErr w:type="spellStart"/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ap</w:t>
            </w:r>
            <w:proofErr w:type="spellEnd"/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/ </w:t>
            </w:r>
            <w:proofErr w:type="spellStart"/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drugoe</w:t>
            </w:r>
            <w:proofErr w:type="spellEnd"/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/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library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/ </w:t>
            </w:r>
            <w:proofErr w:type="spellStart"/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prezentatsiya</w:t>
            </w:r>
            <w:proofErr w:type="spellEnd"/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- </w:t>
            </w:r>
            <w:proofErr w:type="spellStart"/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kustarniki</w:t>
            </w:r>
            <w:proofErr w:type="spellEnd"/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</w:t>
            </w:r>
            <w:proofErr w:type="spellStart"/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lesa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Научатся: 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определять растения, относящиеся ко второму ярусу леса. </w:t>
            </w:r>
            <w:r w:rsidRPr="00C56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Получат возмож</w:t>
            </w:r>
            <w:r w:rsidRPr="00C56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ность на</w:t>
            </w:r>
            <w:r w:rsidRPr="00C56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 xml:space="preserve">учиться: 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отличать кустарники от других растений леса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ru" w:eastAsia="ru-RU"/>
              </w:rPr>
              <w:t>Регулятивные: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принимают учебно-познавательную за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дачу и сохраняют ее до кон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ца учебных действий; кон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тролируют выполнение дей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ствий, вносят необходимые коррективы.</w:t>
            </w:r>
          </w:p>
          <w:p w:rsidR="009B47E5" w:rsidRPr="00C5699A" w:rsidRDefault="009B47E5" w:rsidP="009B47E5">
            <w:pPr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ru" w:eastAsia="ru-RU"/>
              </w:rPr>
              <w:t>Познавательные: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формули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руют познавательную цель; повторяют и расширяют сведения о растениях леса. </w:t>
            </w:r>
            <w:r w:rsidRPr="00C569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ru" w:eastAsia="ru-RU"/>
              </w:rPr>
              <w:t>Коммуникативные: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форму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лируют собственное мнение и позицию; строят понятные для партнера высказывания, учитывающие, что партнер знает и видит, а что нет; пла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нируют учебное сотрудни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чество - договариваются и приходят к общему решению в совместной деятельности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Нравственн</w:t>
            </w:r>
            <w:proofErr w:type="gramStart"/>
            <w:r w:rsidRPr="00C56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о-</w:t>
            </w:r>
            <w:proofErr w:type="gramEnd"/>
            <w:r w:rsidRPr="00C56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этическая ори</w:t>
            </w:r>
            <w:r w:rsidRPr="00C56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ентация -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ори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ентируются в поведении на моральные нормы, приня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тые в обществе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Учебник, с. 52-55; рабочая тетрадь, с. 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</w:tr>
      <w:tr w:rsidR="009B47E5" w:rsidRPr="00C5699A" w:rsidTr="009B47E5">
        <w:trPr>
          <w:trHeight w:val="371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48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1907A1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11.03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786" w:rsidRDefault="009B47E5" w:rsidP="009B47E5">
            <w:pPr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1D58B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Травянистые растения леса. Лесная аптека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</w:p>
          <w:p w:rsidR="009B47E5" w:rsidRPr="00C5699A" w:rsidRDefault="00462786" w:rsidP="009B47E5">
            <w:pPr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462786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Лекарственные растения Томской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r w:rsidR="009B47E5" w:rsidRPr="00C56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(решение част</w:t>
            </w:r>
            <w:r w:rsidR="009B47E5" w:rsidRPr="00C56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ных задач)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Презентация «Лесная апте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ка». - Режим доступа: 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http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:// </w:t>
            </w:r>
            <w:proofErr w:type="spellStart"/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prezentacii</w:t>
            </w:r>
            <w:proofErr w:type="spellEnd"/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.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com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/ </w:t>
            </w:r>
            <w:proofErr w:type="spellStart"/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biologiya</w:t>
            </w:r>
            <w:proofErr w:type="spellEnd"/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/2943- </w:t>
            </w:r>
            <w:proofErr w:type="spellStart"/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lesnaya</w:t>
            </w:r>
            <w:proofErr w:type="spellEnd"/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</w:t>
            </w:r>
            <w:proofErr w:type="spellStart"/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apteka</w:t>
            </w:r>
            <w:proofErr w:type="spellEnd"/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. 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html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Научатся: 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определять ярус леса, на котором растут тра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вянистые растения; находить отличия тра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вянистых растений от кустарни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ков и де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ревьев.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ru" w:eastAsia="ru-RU"/>
              </w:rPr>
              <w:t>Регулятивные: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планируют и контролируют свои дейст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вия, соблюдают правила по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ведения на уроке, для того чтобы и самому получить хо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рошие результаты, и не мешать успешной работе товарища. </w:t>
            </w:r>
            <w:r w:rsidRPr="00C569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ru" w:eastAsia="ru-RU"/>
              </w:rPr>
              <w:t>Познавательные: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осуще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ствляют смысловое чтение; используют знаково-си</w:t>
            </w:r>
            <w:proofErr w:type="gramStart"/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м-</w:t>
            </w:r>
            <w:proofErr w:type="gramEnd"/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spellStart"/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волические</w:t>
            </w:r>
            <w:proofErr w:type="spellEnd"/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средства для решения учебных задач; имеют представление о лекарственных растениях.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Самоопределе</w:t>
            </w:r>
            <w:r w:rsidRPr="00C56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ние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осознают ответственность человека за об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щее благополу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чие;</w:t>
            </w:r>
            <w:r w:rsidRPr="00C56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spellStart"/>
            <w:r w:rsidRPr="00C56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смыслоо</w:t>
            </w:r>
            <w:proofErr w:type="gramStart"/>
            <w:r w:rsidRPr="00C56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б</w:t>
            </w:r>
            <w:proofErr w:type="spellEnd"/>
            <w:r w:rsidRPr="00C56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-</w:t>
            </w:r>
            <w:proofErr w:type="gramEnd"/>
            <w:r w:rsidRPr="00C56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spellStart"/>
            <w:r w:rsidRPr="00C56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разование</w:t>
            </w:r>
            <w:proofErr w:type="spellEnd"/>
            <w:r w:rsidRPr="00C56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-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по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нимают чувства других людей и сопережива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ют им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Учебник, с. 56-61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</w:tr>
    </w:tbl>
    <w:p w:rsidR="00C5699A" w:rsidRDefault="00C5699A" w:rsidP="009B47E5">
      <w:pPr>
        <w:rPr>
          <w:lang w:val="ru"/>
        </w:rPr>
      </w:pPr>
    </w:p>
    <w:p w:rsidR="00C5699A" w:rsidRDefault="00C5699A" w:rsidP="009B47E5">
      <w:pPr>
        <w:rPr>
          <w:lang w:val="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"/>
        <w:gridCol w:w="883"/>
        <w:gridCol w:w="1829"/>
        <w:gridCol w:w="734"/>
        <w:gridCol w:w="1843"/>
        <w:gridCol w:w="1099"/>
        <w:gridCol w:w="1474"/>
        <w:gridCol w:w="2938"/>
        <w:gridCol w:w="1834"/>
        <w:gridCol w:w="1142"/>
        <w:gridCol w:w="1142"/>
      </w:tblGrid>
      <w:tr w:rsidR="009B47E5" w:rsidRPr="00C5699A" w:rsidTr="009B47E5">
        <w:trPr>
          <w:trHeight w:val="25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ru" w:eastAsia="ru-RU"/>
              </w:rPr>
              <w:t>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ru"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ru" w:eastAsia="ru-RU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ru" w:eastAsia="ru-RU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ru" w:eastAsia="ru-RU"/>
              </w:rPr>
              <w:t>7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4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ru" w:eastAsia="ru-RU"/>
              </w:rPr>
              <w:t>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ru" w:eastAsia="ru-RU"/>
              </w:rPr>
              <w:t>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11</w:t>
            </w:r>
          </w:p>
        </w:tc>
      </w:tr>
      <w:tr w:rsidR="009B47E5" w:rsidRPr="00C5699A" w:rsidTr="009B47E5">
        <w:trPr>
          <w:trHeight w:val="191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Получат возмож</w:t>
            </w:r>
            <w:r w:rsidRPr="00C56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ность на</w:t>
            </w:r>
            <w:r w:rsidRPr="00C56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 xml:space="preserve">учиться: 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определять лекарствен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ные растения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C569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ru" w:eastAsia="ru-RU"/>
              </w:rPr>
              <w:t>Коммуникативные: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прояв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ляют активность во взаимо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действии для решения ком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муникативных и познава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тельных задач; координиру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ют и принимают позицию партнера во взаимодействии</w:t>
            </w:r>
            <w:proofErr w:type="gram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C5699A" w:rsidTr="009B47E5">
        <w:trPr>
          <w:trHeight w:val="459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49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1907A1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13.03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8BC" w:rsidRDefault="009B47E5" w:rsidP="009B47E5">
            <w:pPr>
              <w:spacing w:after="0" w:line="269" w:lineRule="exac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1D58B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Животные леса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</w:p>
          <w:p w:rsidR="009B47E5" w:rsidRPr="00C5699A" w:rsidRDefault="001D58BC" w:rsidP="002F2716">
            <w:pPr>
              <w:spacing w:after="0" w:line="269" w:lineRule="exac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1D58B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Животные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1"/>
                <w:szCs w:val="21"/>
                <w:lang w:val="ru" w:eastAsia="ru-RU"/>
              </w:rPr>
              <w:t>тайги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.</w:t>
            </w:r>
            <w:r w:rsidR="009B47E5" w:rsidRPr="00C56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(</w:t>
            </w:r>
            <w:proofErr w:type="gramEnd"/>
            <w:r w:rsidR="009B47E5" w:rsidRPr="00C56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решение част</w:t>
            </w:r>
            <w:r w:rsidR="009B47E5" w:rsidRPr="00C56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ных задач)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Презентация «Животные ле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са». - Режим доступа</w:t>
            </w:r>
            <w:proofErr w:type="gramStart"/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:</w:t>
            </w:r>
            <w:proofErr w:type="gramEnd"/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http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:// </w:t>
            </w:r>
            <w:proofErr w:type="spellStart"/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fevt</w:t>
            </w:r>
            <w:proofErr w:type="spellEnd"/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.</w:t>
            </w:r>
            <w:proofErr w:type="spellStart"/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ru</w:t>
            </w:r>
            <w:proofErr w:type="spellEnd"/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/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load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/</w:t>
            </w:r>
            <w:proofErr w:type="spellStart"/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zhivo</w:t>
            </w:r>
            <w:proofErr w:type="spellEnd"/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spellStart"/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tnyerossiipowe</w:t>
            </w:r>
            <w:proofErr w:type="spellEnd"/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spellStart"/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rpoint</w:t>
            </w:r>
            <w:proofErr w:type="spellEnd"/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/89-1-0-766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Научатся: 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определять, где и как животные строят себе жилища. </w:t>
            </w:r>
            <w:r w:rsidRPr="00C56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Получат возмож</w:t>
            </w:r>
            <w:r w:rsidRPr="00C56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ность на</w:t>
            </w:r>
            <w:r w:rsidRPr="00C56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 xml:space="preserve">учиться: 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описывать внешние признаки животных леса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ru" w:eastAsia="ru-RU"/>
              </w:rPr>
              <w:t>Регулятивные: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контроли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руют и оценивают свои дей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ствия при работе с наглядн</w:t>
            </w:r>
            <w:proofErr w:type="gramStart"/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о-</w:t>
            </w:r>
            <w:proofErr w:type="gramEnd"/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образным, словесно-образ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ным и словесно-логическим материалом при сотрудни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честве с учителем, одно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классниками.</w:t>
            </w:r>
          </w:p>
          <w:p w:rsidR="009B47E5" w:rsidRPr="00C5699A" w:rsidRDefault="009B47E5" w:rsidP="009B47E5">
            <w:pPr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ru" w:eastAsia="ru-RU"/>
              </w:rPr>
              <w:t>Познавательные: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использу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ют общие приемы решения задач; определяют, как жи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вотные строят себе жилища. </w:t>
            </w:r>
            <w:r w:rsidRPr="00C569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ru" w:eastAsia="ru-RU"/>
              </w:rPr>
              <w:t>Коммуникативные: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дого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вариваются о распределении функций и ролей в совмест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ной </w:t>
            </w:r>
            <w:proofErr w:type="spellStart"/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деятельности</w:t>
            </w:r>
            <w:proofErr w:type="gramStart"/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;с</w:t>
            </w:r>
            <w:proofErr w:type="gramEnd"/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троят</w:t>
            </w:r>
            <w:proofErr w:type="spellEnd"/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мо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нологическое высказывание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Самоопределе</w:t>
            </w:r>
            <w:r w:rsidRPr="00C56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ние -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принимают образ «хорошего ученика»;</w:t>
            </w:r>
            <w:r w:rsidRPr="00C56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spellStart"/>
            <w:r w:rsidRPr="00C56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смы</w:t>
            </w:r>
            <w:proofErr w:type="gramStart"/>
            <w:r w:rsidRPr="00C56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с</w:t>
            </w:r>
            <w:proofErr w:type="spellEnd"/>
            <w:r w:rsidRPr="00C56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-</w:t>
            </w:r>
            <w:proofErr w:type="gramEnd"/>
            <w:r w:rsidRPr="00C56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spellStart"/>
            <w:r w:rsidRPr="00C56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лообразование</w:t>
            </w:r>
            <w:proofErr w:type="spellEnd"/>
            <w:r w:rsidRPr="00C56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- 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осознают значе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ние учебной деятельности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69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Учебник, с. 62-66; рабочая тетрадь, с. 22, 23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69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</w:tr>
      <w:tr w:rsidR="009B47E5" w:rsidRPr="00C5699A" w:rsidTr="009B47E5">
        <w:trPr>
          <w:trHeight w:val="27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50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1907A1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18.03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64" w:lineRule="exac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1D58B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Птицы - лесные жители</w:t>
            </w:r>
            <w:r w:rsidR="001D58B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. Птицы Томской области</w:t>
            </w:r>
            <w:proofErr w:type="gramStart"/>
            <w:r w:rsidR="001D58B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.</w:t>
            </w:r>
            <w:proofErr w:type="gramEnd"/>
            <w:r w:rsidRPr="00C56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(</w:t>
            </w:r>
            <w:proofErr w:type="gramStart"/>
            <w:r w:rsidRPr="00C56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C56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ешение частных задач)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Презентация «Птицы нашего леса». - Режим доступа</w:t>
            </w:r>
            <w:proofErr w:type="gramStart"/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:</w:t>
            </w:r>
            <w:proofErr w:type="gramEnd"/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http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:// </w:t>
            </w:r>
            <w:proofErr w:type="spellStart"/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prezentacii</w:t>
            </w:r>
            <w:proofErr w:type="spellEnd"/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.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com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/ </w:t>
            </w:r>
            <w:proofErr w:type="spellStart"/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biologiya</w:t>
            </w:r>
            <w:proofErr w:type="spellEnd"/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/1452- </w:t>
            </w:r>
            <w:proofErr w:type="spellStart"/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tayny</w:t>
            </w:r>
            <w:proofErr w:type="spellEnd"/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</w:t>
            </w:r>
            <w:proofErr w:type="spellStart"/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lesa</w:t>
            </w:r>
            <w:proofErr w:type="spellEnd"/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.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html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Научатся: 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определять особенности строения тела птиц и их поведе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ния; причи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ны сезонных изменений в их жизни.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C569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ru" w:eastAsia="ru-RU"/>
              </w:rPr>
              <w:t>Регулятивные</w:t>
            </w:r>
            <w:proofErr w:type="gramEnd"/>
            <w:r w:rsidRPr="00C569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ru" w:eastAsia="ru-RU"/>
              </w:rPr>
              <w:t>: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действуют в учебном сотрудничестве в соответствии с принятой ролью.</w:t>
            </w:r>
          </w:p>
          <w:p w:rsidR="009B47E5" w:rsidRPr="00C5699A" w:rsidRDefault="009B47E5" w:rsidP="009B47E5">
            <w:pPr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ru" w:eastAsia="ru-RU"/>
              </w:rPr>
              <w:t>Познавательные: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контроли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руют и оценивают процесс и результат деятельности; имеют представление о зи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мующих и перелетных пти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цах.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Самоопределе</w:t>
            </w:r>
            <w:r w:rsidRPr="00C56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ние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следуют нормам здоровь</w:t>
            </w:r>
            <w:proofErr w:type="gramStart"/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е-</w:t>
            </w:r>
            <w:proofErr w:type="gramEnd"/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сберегающего поведения;</w:t>
            </w:r>
            <w:r w:rsidRPr="00C56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нрав</w:t>
            </w:r>
            <w:r w:rsidRPr="00C56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ственно-этичес</w:t>
            </w:r>
            <w:r w:rsidRPr="00C5699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 xml:space="preserve">кая ориентация - 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проявляют навы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ки сотрудниче</w:t>
            </w: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ства в разных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7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C569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Учебник, с. 67-73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C5699A" w:rsidRDefault="009B47E5" w:rsidP="009B47E5">
            <w:pPr>
              <w:spacing w:after="0" w:line="27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</w:tr>
    </w:tbl>
    <w:p w:rsidR="00C5699A" w:rsidRDefault="00C5699A" w:rsidP="009B47E5">
      <w:pPr>
        <w:rPr>
          <w:lang w:val="ru"/>
        </w:rPr>
      </w:pPr>
    </w:p>
    <w:p w:rsidR="00C5699A" w:rsidRDefault="00C5699A" w:rsidP="009B47E5">
      <w:pPr>
        <w:rPr>
          <w:lang w:val="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8"/>
        <w:gridCol w:w="883"/>
        <w:gridCol w:w="1834"/>
        <w:gridCol w:w="730"/>
        <w:gridCol w:w="1838"/>
        <w:gridCol w:w="1099"/>
        <w:gridCol w:w="1469"/>
        <w:gridCol w:w="2933"/>
        <w:gridCol w:w="1843"/>
        <w:gridCol w:w="1138"/>
        <w:gridCol w:w="1138"/>
      </w:tblGrid>
      <w:tr w:rsidR="009B47E5" w:rsidRPr="00646730" w:rsidTr="009B47E5">
        <w:trPr>
          <w:trHeight w:val="24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ind w:left="420"/>
              <w:rPr>
                <w:rFonts w:ascii="Consolas" w:eastAsia="Consolas" w:hAnsi="Consolas" w:cs="Consolas"/>
                <w:color w:val="000000"/>
                <w:sz w:val="16"/>
                <w:szCs w:val="16"/>
                <w:lang w:val="ru" w:eastAsia="ru-RU"/>
              </w:rPr>
            </w:pPr>
            <w:r w:rsidRPr="00646730">
              <w:rPr>
                <w:rFonts w:ascii="Consolas" w:eastAsia="Consolas" w:hAnsi="Consolas" w:cs="Consolas"/>
                <w:color w:val="000000"/>
                <w:sz w:val="16"/>
                <w:szCs w:val="16"/>
                <w:lang w:val="ru" w:eastAsia="ru-RU"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</w:pPr>
            <w:r w:rsidRPr="006467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ind w:left="900"/>
              <w:rPr>
                <w:rFonts w:ascii="Consolas" w:eastAsia="Consolas" w:hAnsi="Consolas" w:cs="Consolas"/>
                <w:color w:val="000000"/>
                <w:sz w:val="16"/>
                <w:szCs w:val="16"/>
                <w:lang w:val="ru" w:eastAsia="ru-RU"/>
              </w:rPr>
            </w:pPr>
            <w:r w:rsidRPr="00646730">
              <w:rPr>
                <w:rFonts w:ascii="Consolas" w:eastAsia="Consolas" w:hAnsi="Consolas" w:cs="Consolas"/>
                <w:color w:val="000000"/>
                <w:sz w:val="16"/>
                <w:szCs w:val="16"/>
                <w:lang w:val="ru" w:eastAsia="ru-RU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ind w:left="720"/>
              <w:rPr>
                <w:rFonts w:ascii="Consolas" w:eastAsia="Consolas" w:hAnsi="Consolas" w:cs="Consolas"/>
                <w:color w:val="000000"/>
                <w:sz w:val="16"/>
                <w:szCs w:val="16"/>
                <w:lang w:val="ru" w:eastAsia="ru-RU"/>
              </w:rPr>
            </w:pPr>
            <w:r w:rsidRPr="00646730">
              <w:rPr>
                <w:rFonts w:ascii="Consolas" w:eastAsia="Consolas" w:hAnsi="Consolas" w:cs="Consolas"/>
                <w:color w:val="000000"/>
                <w:sz w:val="16"/>
                <w:szCs w:val="16"/>
                <w:lang w:val="ru" w:eastAsia="ru-RU"/>
              </w:rPr>
              <w:t>7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ind w:left="1460"/>
              <w:rPr>
                <w:rFonts w:ascii="Consolas" w:eastAsia="Consolas" w:hAnsi="Consolas" w:cs="Consolas"/>
                <w:color w:val="000000"/>
                <w:sz w:val="16"/>
                <w:szCs w:val="16"/>
                <w:lang w:val="ru" w:eastAsia="ru-RU"/>
              </w:rPr>
            </w:pPr>
            <w:r w:rsidRPr="00646730">
              <w:rPr>
                <w:rFonts w:ascii="Consolas" w:eastAsia="Consolas" w:hAnsi="Consolas" w:cs="Consolas"/>
                <w:color w:val="000000"/>
                <w:sz w:val="16"/>
                <w:szCs w:val="16"/>
                <w:lang w:val="ru"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ind w:left="920"/>
              <w:rPr>
                <w:rFonts w:ascii="Consolas" w:eastAsia="Consolas" w:hAnsi="Consolas" w:cs="Consolas"/>
                <w:color w:val="000000"/>
                <w:sz w:val="16"/>
                <w:szCs w:val="16"/>
                <w:lang w:val="ru" w:eastAsia="ru-RU"/>
              </w:rPr>
            </w:pPr>
            <w:r w:rsidRPr="00646730">
              <w:rPr>
                <w:rFonts w:ascii="Consolas" w:eastAsia="Consolas" w:hAnsi="Consolas" w:cs="Consolas"/>
                <w:color w:val="000000"/>
                <w:sz w:val="16"/>
                <w:szCs w:val="16"/>
                <w:lang w:val="ru" w:eastAsia="ru-RU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Default="009B47E5" w:rsidP="009B47E5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11</w:t>
            </w:r>
          </w:p>
        </w:tc>
      </w:tr>
      <w:tr w:rsidR="009B47E5" w:rsidRPr="00646730" w:rsidTr="009B47E5">
        <w:trPr>
          <w:trHeight w:val="215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67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Получат воз</w:t>
            </w:r>
            <w:r w:rsidRPr="006467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softHyphen/>
              <w:t xml:space="preserve">можность научиться: 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подразде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 xml:space="preserve">лять птиц </w:t>
            </w:r>
            <w:proofErr w:type="gramStart"/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на</w:t>
            </w:r>
            <w:proofErr w:type="gramEnd"/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зиму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ющих и пе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релетных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gramStart"/>
            <w:r w:rsidRPr="006467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Коммуникативные: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пред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лагают помощь в сотрудни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честве; договариваются о распределении функций и ролей в совместной дея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тельности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gramStart"/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ситуациях</w:t>
            </w:r>
            <w:proofErr w:type="gramEnd"/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, на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ходят выход из спорных ситуаций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646730" w:rsidTr="009B47E5">
        <w:trPr>
          <w:trHeight w:val="435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51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1907A1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20.03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C1E" w:rsidRDefault="009B47E5" w:rsidP="009B47E5">
            <w:pPr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8F2C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>Пресмыкающие</w:t>
            </w:r>
            <w:r w:rsidRPr="008F2C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softHyphen/>
              <w:t>ся и насекомые - обитатели леса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</w:t>
            </w:r>
          </w:p>
          <w:p w:rsidR="009B47E5" w:rsidRPr="00646730" w:rsidRDefault="008F2C1E" w:rsidP="009B47E5">
            <w:pPr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8F2C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>Насекомые Томской области</w:t>
            </w:r>
            <w:proofErr w:type="gramStart"/>
            <w:r w:rsidRPr="008F2C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>.</w:t>
            </w:r>
            <w:r w:rsidR="009B47E5" w:rsidRPr="008F2C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(</w:t>
            </w:r>
            <w:proofErr w:type="gramEnd"/>
            <w:r w:rsidR="009B47E5" w:rsidRPr="008F2C1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решение част</w:t>
            </w:r>
            <w:r w:rsidR="009B47E5" w:rsidRPr="008F2C1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softHyphen/>
              <w:t>ных задач)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Презентация «Насекомые». - Режим доступа: </w:t>
            </w:r>
            <w:hyperlink r:id="rId27" w:history="1">
              <w:r w:rsidRPr="00646730">
                <w:rPr>
                  <w:rFonts w:ascii="Times New Roman" w:eastAsia="Times New Roman" w:hAnsi="Times New Roman" w:cs="Times New Roman"/>
                  <w:color w:val="0066CC"/>
                  <w:sz w:val="20"/>
                  <w:szCs w:val="20"/>
                  <w:u w:val="single"/>
                  <w:lang w:val="en-US" w:eastAsia="ru-RU"/>
                </w:rPr>
                <w:t>http</w:t>
              </w:r>
              <w:r w:rsidRPr="00646730">
                <w:rPr>
                  <w:rFonts w:ascii="Times New Roman" w:eastAsia="Times New Roman" w:hAnsi="Times New Roman" w:cs="Times New Roman"/>
                  <w:color w:val="0066CC"/>
                  <w:sz w:val="20"/>
                  <w:szCs w:val="20"/>
                  <w:u w:val="single"/>
                  <w:lang w:eastAsia="ru-RU"/>
                </w:rPr>
                <w:t>://</w:t>
              </w:r>
              <w:proofErr w:type="spellStart"/>
              <w:r w:rsidRPr="00646730">
                <w:rPr>
                  <w:rFonts w:ascii="Times New Roman" w:eastAsia="Times New Roman" w:hAnsi="Times New Roman" w:cs="Times New Roman"/>
                  <w:color w:val="0066CC"/>
                  <w:sz w:val="20"/>
                  <w:szCs w:val="20"/>
                  <w:u w:val="single"/>
                  <w:lang w:val="en-US" w:eastAsia="ru-RU"/>
                </w:rPr>
                <w:t>prezentacii</w:t>
              </w:r>
              <w:proofErr w:type="spellEnd"/>
            </w:hyperlink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com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bio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logiy</w:t>
            </w:r>
            <w:proofErr w:type="spellEnd"/>
            <w:proofErr w:type="gramEnd"/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а/ 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3141-</w:t>
            </w:r>
            <w:proofErr w:type="spellStart"/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nasekomye</w:t>
            </w:r>
            <w:proofErr w:type="spellEnd"/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html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Текущий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67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 xml:space="preserve">Научатся 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определять внешний вид, особенности и повадки пресмыка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ющихся и на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 xml:space="preserve">секомых. </w:t>
            </w:r>
            <w:r w:rsidRPr="006467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Получат воз</w:t>
            </w:r>
            <w:r w:rsidRPr="006467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softHyphen/>
              <w:t xml:space="preserve">можность научиться: 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правильно вести себя при встрече со змеёй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gramStart"/>
            <w:r w:rsidRPr="006467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Регулятивные</w:t>
            </w:r>
            <w:proofErr w:type="gramEnd"/>
            <w:r w:rsidRPr="006467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: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действуют в учебном сотрудничестве в соответствии с принятой ролью.</w:t>
            </w:r>
          </w:p>
          <w:p w:rsidR="009B47E5" w:rsidRPr="00646730" w:rsidRDefault="009B47E5" w:rsidP="009B47E5">
            <w:pPr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67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Познавательные: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контро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лируют и оценивают про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цесс и результат деятельно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сти; повторяют и расширя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 xml:space="preserve">ют сведения о насекомых и пресмыкающихся. </w:t>
            </w:r>
            <w:proofErr w:type="gramStart"/>
            <w:r w:rsidRPr="006467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Коммуникативные: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пред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лагают помощь в сотрудни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честве; договариваются о распределении функций и ролей в совместной дея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тельности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67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Самоопределе</w:t>
            </w:r>
            <w:r w:rsidRPr="006467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softHyphen/>
              <w:t>ние -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следуют нормам здоровь</w:t>
            </w:r>
            <w:proofErr w:type="gramStart"/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е-</w:t>
            </w:r>
            <w:proofErr w:type="gramEnd"/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сберегающего поведения;</w:t>
            </w:r>
            <w:r w:rsidRPr="006467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 xml:space="preserve"> нрав</w:t>
            </w:r>
            <w:r w:rsidRPr="006467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softHyphen/>
              <w:t>ственно- этическая ори</w:t>
            </w:r>
            <w:r w:rsidRPr="006467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softHyphen/>
              <w:t>ентация -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про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являют навыки сотрудничества в разных ситуа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циях, находят выход из спор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ных ситуаций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74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Учебник, с. 74-80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74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9B47E5" w:rsidRPr="00646730" w:rsidTr="009B47E5">
        <w:trPr>
          <w:trHeight w:val="273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1907A1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3.04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8F2C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>Вода и водные жители. Что мы знаем о воде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</w:t>
            </w:r>
            <w:r w:rsidRPr="008F2C1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(решение част</w:t>
            </w:r>
            <w:r w:rsidRPr="008F2C1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softHyphen/>
              <w:t>ных задач)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Презентация «Вода». - Режим доступа: 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http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:// </w:t>
            </w:r>
            <w:proofErr w:type="spellStart"/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prezentacii</w:t>
            </w:r>
            <w:proofErr w:type="spellEnd"/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.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com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/ </w:t>
            </w:r>
            <w:proofErr w:type="spellStart"/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po</w:t>
            </w:r>
            <w:proofErr w:type="spellEnd"/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-</w:t>
            </w:r>
            <w:proofErr w:type="spellStart"/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fizike</w:t>
            </w:r>
            <w:proofErr w:type="spellEnd"/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/56- </w:t>
            </w:r>
            <w:proofErr w:type="spellStart"/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voda</w:t>
            </w:r>
            <w:proofErr w:type="spellEnd"/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.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html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Текущий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gramStart"/>
            <w:r w:rsidRPr="006467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 xml:space="preserve">Научатся: 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понимать, что вода - одно из са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мых важных в природе веществ; имеет раз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ные состоя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ния (жидкое,</w:t>
            </w:r>
            <w:proofErr w:type="gram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67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Регулятивные: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выбирают действия в соответствии с поставленной задачей и условиями ее реализации, готовят рабочее место для выполнения разных ви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дов работ (по учебнику, ра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 xml:space="preserve">бочим тетрадям). </w:t>
            </w:r>
            <w:r w:rsidRPr="006467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Познавательные: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выделя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 xml:space="preserve">ют и формулируют </w:t>
            </w:r>
            <w:proofErr w:type="spellStart"/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познава</w:t>
            </w:r>
            <w:proofErr w:type="spellEnd"/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67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Самоопределе</w:t>
            </w:r>
            <w:r w:rsidRPr="006467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softHyphen/>
              <w:t>ние -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проявляют ценностное от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ношение к при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 xml:space="preserve">родному миру; </w:t>
            </w:r>
            <w:proofErr w:type="spellStart"/>
            <w:r w:rsidRPr="006467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смыслообраз</w:t>
            </w:r>
            <w:proofErr w:type="gramStart"/>
            <w:r w:rsidRPr="006467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о</w:t>
            </w:r>
            <w:proofErr w:type="spellEnd"/>
            <w:r w:rsidRPr="006467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-</w:t>
            </w:r>
            <w:proofErr w:type="gramEnd"/>
            <w:r w:rsidRPr="006467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 xml:space="preserve"> </w:t>
            </w:r>
            <w:proofErr w:type="spellStart"/>
            <w:r w:rsidRPr="006467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вание</w:t>
            </w:r>
            <w:proofErr w:type="spellEnd"/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- осуще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ствляют само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оценку на осно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ве критериев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74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Учебник, с. 81-87; рабочая тетрадь, с. 29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74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</w:tr>
    </w:tbl>
    <w:p w:rsidR="00C5699A" w:rsidRDefault="00C5699A" w:rsidP="009B47E5">
      <w:pPr>
        <w:rPr>
          <w:lang w:val="ru"/>
        </w:rPr>
      </w:pPr>
    </w:p>
    <w:p w:rsidR="00646730" w:rsidRDefault="00646730" w:rsidP="009B47E5">
      <w:pPr>
        <w:rPr>
          <w:lang w:val="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8"/>
        <w:gridCol w:w="888"/>
        <w:gridCol w:w="1829"/>
        <w:gridCol w:w="730"/>
        <w:gridCol w:w="1838"/>
        <w:gridCol w:w="1104"/>
        <w:gridCol w:w="1469"/>
        <w:gridCol w:w="2938"/>
        <w:gridCol w:w="1829"/>
        <w:gridCol w:w="1152"/>
        <w:gridCol w:w="1152"/>
      </w:tblGrid>
      <w:tr w:rsidR="009B47E5" w:rsidRPr="00646730" w:rsidTr="009B47E5">
        <w:trPr>
          <w:trHeight w:val="25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ind w:left="8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7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ind w:left="1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11</w:t>
            </w:r>
          </w:p>
        </w:tc>
      </w:tr>
      <w:tr w:rsidR="009B47E5" w:rsidRPr="00646730" w:rsidTr="009B47E5">
        <w:trPr>
          <w:trHeight w:val="327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твердое</w:t>
            </w:r>
            <w:proofErr w:type="gramEnd"/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, га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зообразное); без воды жизнь невоз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можна. </w:t>
            </w:r>
            <w:r w:rsidRPr="00646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Получат воз</w:t>
            </w:r>
            <w:r w:rsidRPr="00646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 xml:space="preserve">можность научиться: 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определять свойства во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ды с помо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щью опытов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тельную цель; применяют для решения задач (под ру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ководством учителя) логи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ческие действия: анализ, сравнение, обобщение, ус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тановление причинно-сле</w:t>
            </w:r>
            <w:proofErr w:type="gramStart"/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д-</w:t>
            </w:r>
            <w:proofErr w:type="gramEnd"/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spellStart"/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ственных</w:t>
            </w:r>
            <w:proofErr w:type="spellEnd"/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связей. </w:t>
            </w:r>
            <w:r w:rsidRPr="006467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ru" w:eastAsia="ru-RU"/>
              </w:rPr>
              <w:t>Коммуникативные: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строят понятные для партнера вы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сказывания; оказывают в сотрудничестве взаимопо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мощь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успешности учебной дея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тельности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646730" w:rsidTr="009B47E5">
        <w:trPr>
          <w:trHeight w:val="59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53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1907A1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8.04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74" w:lineRule="exac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8F2C1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Что такое река</w:t>
            </w:r>
            <w:r w:rsidR="008F2C1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. Река Обь</w:t>
            </w:r>
            <w:proofErr w:type="gramStart"/>
            <w:r w:rsidR="008F2C1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.</w:t>
            </w:r>
            <w:proofErr w:type="gramEnd"/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r w:rsidRPr="00646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(</w:t>
            </w:r>
            <w:proofErr w:type="gramStart"/>
            <w:r w:rsidRPr="00646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646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ешение част</w:t>
            </w:r>
            <w:r w:rsidRPr="00646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ных задач)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Презентация «Что такое ре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ка». - Режим доступа: 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http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:// </w:t>
            </w:r>
            <w:proofErr w:type="spellStart"/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viki</w:t>
            </w:r>
            <w:proofErr w:type="spellEnd"/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spellStart"/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rdf</w:t>
            </w:r>
            <w:proofErr w:type="spellEnd"/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spellStart"/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ru</w:t>
            </w:r>
            <w:proofErr w:type="spellEnd"/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item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 1026/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download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46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Научатся: 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характеризо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вать реки - природные водотоки. </w:t>
            </w:r>
            <w:r w:rsidRPr="00646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Получат возмож</w:t>
            </w:r>
            <w:r w:rsidRPr="00646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ность на</w:t>
            </w:r>
            <w:r w:rsidRPr="00646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 xml:space="preserve">учиться: 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выполнять рисунк</w:t>
            </w:r>
            <w:proofErr w:type="gramStart"/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и-</w:t>
            </w:r>
            <w:proofErr w:type="gramEnd"/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схемы исто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ка и устья реки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467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ru" w:eastAsia="ru-RU"/>
              </w:rPr>
              <w:t>Регулятивные: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планируют и контролируют свои дейст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вия, соблюдают правила по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ведения на уроке, для того чтобы и самому получить хорошие результаты, и не ме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шать успешной работе то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варища.</w:t>
            </w:r>
          </w:p>
          <w:p w:rsidR="009B47E5" w:rsidRPr="00646730" w:rsidRDefault="009B47E5" w:rsidP="009B47E5">
            <w:pPr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467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ru" w:eastAsia="ru-RU"/>
              </w:rPr>
              <w:t>Познавательные: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осуще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ствляют смысловое чтение; используют знаково-</w:t>
            </w:r>
            <w:proofErr w:type="spellStart"/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симв</w:t>
            </w:r>
            <w:proofErr w:type="gramStart"/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</w:t>
            </w:r>
            <w:proofErr w:type="spellEnd"/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</w:t>
            </w:r>
            <w:proofErr w:type="gramEnd"/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spellStart"/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лические</w:t>
            </w:r>
            <w:proofErr w:type="spellEnd"/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средства для ре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шения учебных задач; име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ют представление о природ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ных водостоках. </w:t>
            </w:r>
            <w:proofErr w:type="gramStart"/>
            <w:r w:rsidRPr="006467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ru" w:eastAsia="ru-RU"/>
              </w:rPr>
              <w:t>Коммуникативные: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прояв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ляют активность во взаимо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действии для решения ком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муникативных и познаватель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ных задач; координируют и принимают позицию парт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нера во взаимодействии</w:t>
            </w:r>
            <w:proofErr w:type="gram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646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Смыслообраз</w:t>
            </w:r>
            <w:proofErr w:type="gramStart"/>
            <w:r w:rsidRPr="00646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о</w:t>
            </w:r>
            <w:proofErr w:type="spellEnd"/>
            <w:r w:rsidRPr="00646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-</w:t>
            </w:r>
            <w:proofErr w:type="gramEnd"/>
            <w:r w:rsidRPr="00646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spellStart"/>
            <w:r w:rsidRPr="00646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вание</w:t>
            </w:r>
            <w:proofErr w:type="spellEnd"/>
            <w:r w:rsidRPr="00646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-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понима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ют чувства дру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гих людей и сопережива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ют им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Учебник, с. 88-89; рабочая тетрадь, с. 31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</w:tr>
    </w:tbl>
    <w:p w:rsidR="00646730" w:rsidRDefault="00646730" w:rsidP="009B47E5">
      <w:pPr>
        <w:rPr>
          <w:lang w:val="ru"/>
        </w:rPr>
      </w:pPr>
    </w:p>
    <w:p w:rsidR="00646730" w:rsidRDefault="00646730" w:rsidP="009B47E5">
      <w:pPr>
        <w:rPr>
          <w:lang w:val="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"/>
        <w:gridCol w:w="878"/>
        <w:gridCol w:w="1834"/>
        <w:gridCol w:w="734"/>
        <w:gridCol w:w="1834"/>
        <w:gridCol w:w="1099"/>
        <w:gridCol w:w="1464"/>
        <w:gridCol w:w="2933"/>
        <w:gridCol w:w="1829"/>
        <w:gridCol w:w="1142"/>
        <w:gridCol w:w="1142"/>
      </w:tblGrid>
      <w:tr w:rsidR="009B47E5" w:rsidRPr="00646730" w:rsidTr="009B47E5">
        <w:trPr>
          <w:trHeight w:val="24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646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" w:eastAsia="ru-RU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646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" w:eastAsia="ru-RU"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646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646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" w:eastAsia="ru-RU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646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" w:eastAsia="ru-RU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646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" w:eastAsia="ru-RU"/>
              </w:rPr>
              <w:t>7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ind w:left="14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646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" w:eastAsia="ru-RU"/>
              </w:rPr>
              <w:t>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646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" w:eastAsia="ru-RU"/>
              </w:rPr>
              <w:t>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646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" w:eastAsia="ru-RU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" w:eastAsia="ru-RU"/>
              </w:rPr>
              <w:t>11</w:t>
            </w:r>
          </w:p>
        </w:tc>
      </w:tr>
      <w:tr w:rsidR="009B47E5" w:rsidRPr="00646730" w:rsidTr="009B47E5">
        <w:trPr>
          <w:trHeight w:val="6062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54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1907A1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10.04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8F2C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>Обитатели пре</w:t>
            </w:r>
            <w:r w:rsidRPr="008F2C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softHyphen/>
              <w:t>сных вод</w:t>
            </w:r>
            <w:proofErr w:type="gramStart"/>
            <w:r w:rsidR="008F2C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>.</w:t>
            </w:r>
            <w:proofErr w:type="gramEnd"/>
            <w:r w:rsidR="008F2C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 xml:space="preserve"> </w:t>
            </w:r>
            <w:r w:rsidRPr="00646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(</w:t>
            </w:r>
            <w:proofErr w:type="gramStart"/>
            <w:r w:rsidRPr="00646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646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еше</w:t>
            </w:r>
            <w:r w:rsidRPr="00646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ние частных задач)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646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" w:eastAsia="ru-RU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Презентация «Обитатели пре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 xml:space="preserve">сных водоемов». - Режим доступа: </w:t>
            </w:r>
            <w:hyperlink r:id="rId28" w:history="1">
              <w:r w:rsidRPr="00646730">
                <w:rPr>
                  <w:rFonts w:ascii="Times New Roman" w:eastAsia="Times New Roman" w:hAnsi="Times New Roman" w:cs="Times New Roman"/>
                  <w:b/>
                  <w:bCs/>
                  <w:color w:val="0066CC"/>
                  <w:sz w:val="18"/>
                  <w:szCs w:val="18"/>
                  <w:u w:val="single"/>
                  <w:lang w:val="en-US" w:eastAsia="ru-RU"/>
                </w:rPr>
                <w:t>http</w:t>
              </w:r>
              <w:r w:rsidRPr="00646730">
                <w:rPr>
                  <w:rFonts w:ascii="Times New Roman" w:eastAsia="Times New Roman" w:hAnsi="Times New Roman" w:cs="Times New Roman"/>
                  <w:b/>
                  <w:bCs/>
                  <w:color w:val="0066CC"/>
                  <w:sz w:val="18"/>
                  <w:szCs w:val="18"/>
                  <w:u w:val="single"/>
                  <w:lang w:eastAsia="ru-RU"/>
                </w:rPr>
                <w:t>://</w:t>
              </w:r>
              <w:r w:rsidRPr="00646730">
                <w:rPr>
                  <w:rFonts w:ascii="Times New Roman" w:eastAsia="Times New Roman" w:hAnsi="Times New Roman" w:cs="Times New Roman"/>
                  <w:b/>
                  <w:bCs/>
                  <w:color w:val="0066CC"/>
                  <w:sz w:val="18"/>
                  <w:szCs w:val="18"/>
                  <w:u w:val="single"/>
                  <w:lang w:val="en-US" w:eastAsia="ru-RU"/>
                </w:rPr>
                <w:t>www</w:t>
              </w:r>
              <w:r w:rsidRPr="00646730">
                <w:rPr>
                  <w:rFonts w:ascii="Times New Roman" w:eastAsia="Times New Roman" w:hAnsi="Times New Roman" w:cs="Times New Roman"/>
                  <w:b/>
                  <w:bCs/>
                  <w:color w:val="0066CC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Pr="00646730">
                <w:rPr>
                  <w:rFonts w:ascii="Times New Roman" w:eastAsia="Times New Roman" w:hAnsi="Times New Roman" w:cs="Times New Roman"/>
                  <w:b/>
                  <w:bCs/>
                  <w:color w:val="0066CC"/>
                  <w:sz w:val="18"/>
                  <w:szCs w:val="18"/>
                  <w:u w:val="single"/>
                  <w:lang w:val="en-US" w:eastAsia="ru-RU"/>
                </w:rPr>
                <w:t>rused</w:t>
              </w:r>
              <w:proofErr w:type="spellEnd"/>
            </w:hyperlink>
            <w:r w:rsidRPr="00646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46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u</w:t>
            </w:r>
            <w:r w:rsidRPr="00646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proofErr w:type="spellStart"/>
            <w:r w:rsidRPr="00646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ru</w:t>
            </w:r>
            <w:proofErr w:type="spellEnd"/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detail</w:t>
            </w:r>
            <w:r w:rsidRPr="00646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_</w:t>
            </w:r>
            <w:r w:rsidRPr="00646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l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5432. </w:t>
            </w:r>
            <w:r w:rsidRPr="00646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html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Текущий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59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6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Научатся: 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называть рыб, обита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ющих в пре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 xml:space="preserve">сноводных водоемах. </w:t>
            </w:r>
            <w:r w:rsidRPr="00646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Получат воз</w:t>
            </w:r>
            <w:r w:rsidRPr="00646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можность узнать: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осо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бенности рыб - обита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телей пре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сноводных водоемов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67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Регулятивные: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принимают учебно-познавательную за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дачу и сохраняют ее до кон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ца учебных действий; кон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тролируют выполнение дей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ствий, вносят необходимые коррективы.</w:t>
            </w:r>
          </w:p>
          <w:p w:rsidR="009B47E5" w:rsidRPr="00646730" w:rsidRDefault="009B47E5" w:rsidP="009B47E5">
            <w:pPr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67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Познавательные: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выделя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ют и формулируют познава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 xml:space="preserve">тельную цель; повторяют и расширяют сведения о рыбах пресных водоемов. </w:t>
            </w:r>
            <w:r w:rsidRPr="006467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Коммуникативные: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фор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мулируют собственное мне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ние и позицию; строят по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нятные для партнера выска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зывания, учитывающие, что партнер знает и видит, а что нет; планируют учебное со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трудничество - договарива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ются и приходят к общему решению в совместной дея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тельности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6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Нравственн</w:t>
            </w:r>
            <w:proofErr w:type="gramStart"/>
            <w:r w:rsidRPr="00646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о-</w:t>
            </w:r>
            <w:proofErr w:type="gramEnd"/>
            <w:r w:rsidRPr="00646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этическая ори</w:t>
            </w:r>
            <w:r w:rsidRPr="00646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ентация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- ори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ентируются в поведении на моральные нормы, приня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тые в обществе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Учебник, с. 90-95; рабочая тетрадь, с. 32, №26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9B47E5" w:rsidRPr="00646730" w:rsidTr="009B47E5">
        <w:trPr>
          <w:trHeight w:val="3192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1907A1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15.04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8F2C1E" w:rsidP="009B47E5">
            <w:pPr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" w:eastAsia="ru-RU"/>
              </w:rPr>
              <w:t>Водоплавающие - жители водоемов Томской области</w:t>
            </w:r>
            <w:r w:rsidR="009B47E5"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</w:t>
            </w:r>
            <w:r w:rsidR="009B47E5" w:rsidRPr="00646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(решение част</w:t>
            </w:r>
            <w:r w:rsidR="009B47E5" w:rsidRPr="00646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ных задач)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" w:eastAsia="ru-RU"/>
              </w:rPr>
            </w:pPr>
            <w:r w:rsidRPr="00646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" w:eastAsia="ru-RU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Презентация «Жители пре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сноводного во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доема». - Режим допуска:</w:t>
            </w:r>
            <w:r w:rsidRPr="00646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" w:eastAsia="ru-RU"/>
              </w:rPr>
              <w:t xml:space="preserve"> </w:t>
            </w:r>
            <w:r w:rsidRPr="00646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http</w:t>
            </w:r>
            <w:r w:rsidRPr="00646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:// </w:t>
            </w:r>
            <w:r w:rsidRPr="00646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festival</w:t>
            </w:r>
            <w:r w:rsidRPr="00646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646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" w:eastAsia="ru-RU"/>
              </w:rPr>
              <w:t xml:space="preserve">1 </w:t>
            </w:r>
            <w:r w:rsidRPr="00646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September. </w:t>
            </w:r>
            <w:proofErr w:type="spellStart"/>
            <w:r w:rsidRPr="00646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ru</w:t>
            </w:r>
            <w:proofErr w:type="spellEnd"/>
            <w:r w:rsidRPr="006467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/articles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/553752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Текущий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59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6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Научатся: 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называть животных, обитающих в пресновод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 xml:space="preserve">ных водоемах. </w:t>
            </w:r>
            <w:r w:rsidRPr="00646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Получат воз</w:t>
            </w:r>
            <w:r w:rsidRPr="00646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можность узнать: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осо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бенности животных - обитателей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67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Регулятивные: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планируют и контролируют свои дейст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вия, соблюдают правила по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ведения на уроке, для того чтобы и самому получить хо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 xml:space="preserve">рошие результаты, и не мешать успешной работе товарища. </w:t>
            </w:r>
            <w:r w:rsidRPr="006467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Познавательные: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осуще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ствляют смысловое чтение; используют знаково-</w:t>
            </w:r>
            <w:proofErr w:type="spellStart"/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симв</w:t>
            </w:r>
            <w:proofErr w:type="gramStart"/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о</w:t>
            </w:r>
            <w:proofErr w:type="spellEnd"/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-</w:t>
            </w:r>
            <w:proofErr w:type="gramEnd"/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</w:t>
            </w:r>
            <w:proofErr w:type="spellStart"/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лические</w:t>
            </w:r>
            <w:proofErr w:type="spellEnd"/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средства для ре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шения учебных задач;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6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Самоопределе</w:t>
            </w:r>
            <w:r w:rsidRPr="00646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ние -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осознают ответственность человека за об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щее благополу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 xml:space="preserve">чие; </w:t>
            </w:r>
            <w:proofErr w:type="spellStart"/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смыслоо</w:t>
            </w:r>
            <w:proofErr w:type="gramStart"/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б</w:t>
            </w:r>
            <w:proofErr w:type="spellEnd"/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-</w:t>
            </w:r>
            <w:proofErr w:type="gramEnd"/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</w:t>
            </w:r>
            <w:proofErr w:type="spellStart"/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разование</w:t>
            </w:r>
            <w:proofErr w:type="spellEnd"/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- по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нимают чувства других людей и сопережива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softHyphen/>
              <w:t>ют им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646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  <w:t>Учебник, с. 96-101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 w:eastAsia="ru-RU"/>
              </w:rPr>
            </w:pPr>
          </w:p>
        </w:tc>
      </w:tr>
    </w:tbl>
    <w:p w:rsidR="00646730" w:rsidRDefault="00646730" w:rsidP="009B47E5">
      <w:pPr>
        <w:rPr>
          <w:lang w:val="ru"/>
        </w:rPr>
      </w:pPr>
    </w:p>
    <w:p w:rsidR="00646730" w:rsidRDefault="00646730" w:rsidP="009B47E5">
      <w:pPr>
        <w:rPr>
          <w:lang w:val="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3"/>
        <w:gridCol w:w="874"/>
        <w:gridCol w:w="1829"/>
        <w:gridCol w:w="869"/>
        <w:gridCol w:w="1694"/>
        <w:gridCol w:w="1104"/>
        <w:gridCol w:w="1469"/>
        <w:gridCol w:w="2933"/>
        <w:gridCol w:w="1829"/>
        <w:gridCol w:w="1138"/>
        <w:gridCol w:w="1138"/>
      </w:tblGrid>
      <w:tr w:rsidR="009B47E5" w:rsidRPr="00646730" w:rsidTr="009B47E5">
        <w:trPr>
          <w:trHeight w:val="25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7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11</w:t>
            </w:r>
          </w:p>
        </w:tc>
      </w:tr>
      <w:tr w:rsidR="009B47E5" w:rsidRPr="00646730" w:rsidTr="009B47E5">
        <w:trPr>
          <w:trHeight w:val="281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пресновод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ных водоемов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имеют представление о жи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вотных, обитающих в пре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сных водоемах. </w:t>
            </w:r>
            <w:proofErr w:type="gramStart"/>
            <w:r w:rsidRPr="00646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Коммуникативные: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прояв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ляют активность во взаимо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действии для решения ком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муникативных и познаватель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ных задач; координируют и принимают позицию партнера во взаимодействии</w:t>
            </w:r>
            <w:proofErr w:type="gram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646730" w:rsidTr="009B47E5">
        <w:trPr>
          <w:trHeight w:val="470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56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1907A1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17.04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2280" w:line="27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8904F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Растения пре</w:t>
            </w:r>
            <w:r w:rsidRPr="008904F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softHyphen/>
              <w:t>сных водоемов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r w:rsidRPr="00646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(решение част</w:t>
            </w:r>
            <w:r w:rsidRPr="00646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ных задач)</w:t>
            </w:r>
          </w:p>
          <w:p w:rsidR="009B47E5" w:rsidRPr="00646730" w:rsidRDefault="009B47E5" w:rsidP="009B47E5">
            <w:pPr>
              <w:spacing w:before="2280" w:after="0" w:line="240" w:lineRule="auto"/>
              <w:ind w:left="17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Презентация «Жители пре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сноводного во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доема». - Ре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жим доступа: </w:t>
            </w:r>
            <w:hyperlink r:id="rId29" w:history="1">
              <w:r w:rsidRPr="00646730">
                <w:rPr>
                  <w:rFonts w:ascii="Times New Roman" w:eastAsia="Times New Roman" w:hAnsi="Times New Roman" w:cs="Times New Roman"/>
                  <w:color w:val="0066CC"/>
                  <w:sz w:val="21"/>
                  <w:szCs w:val="21"/>
                  <w:u w:val="single"/>
                  <w:lang w:val="en-US" w:eastAsia="ru-RU"/>
                </w:rPr>
                <w:t>http</w:t>
              </w:r>
              <w:r w:rsidRPr="00646730">
                <w:rPr>
                  <w:rFonts w:ascii="Times New Roman" w:eastAsia="Times New Roman" w:hAnsi="Times New Roman" w:cs="Times New Roman"/>
                  <w:color w:val="0066CC"/>
                  <w:sz w:val="21"/>
                  <w:szCs w:val="21"/>
                  <w:u w:val="single"/>
                  <w:lang w:eastAsia="ru-RU"/>
                </w:rPr>
                <w:t>://</w:t>
              </w:r>
              <w:r w:rsidRPr="00646730">
                <w:rPr>
                  <w:rFonts w:ascii="Times New Roman" w:eastAsia="Times New Roman" w:hAnsi="Times New Roman" w:cs="Times New Roman"/>
                  <w:color w:val="0066CC"/>
                  <w:sz w:val="21"/>
                  <w:szCs w:val="21"/>
                  <w:u w:val="single"/>
                  <w:lang w:val="en-US" w:eastAsia="ru-RU"/>
                </w:rPr>
                <w:t>festival</w:t>
              </w:r>
            </w:hyperlink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1 </w:t>
            </w:r>
            <w:proofErr w:type="spellStart"/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se</w:t>
            </w:r>
            <w:proofErr w:type="spellEnd"/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ptember.ru/article s/553752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46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Научатся: 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характеризо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вать разно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образные виды расте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ний пресных водоемов. </w:t>
            </w:r>
            <w:r w:rsidRPr="00646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Получат возмож</w:t>
            </w:r>
            <w:r w:rsidRPr="00646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ность на</w:t>
            </w:r>
            <w:r w:rsidRPr="00646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 xml:space="preserve">учиться: 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характеризо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вать реку как природное сообщество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46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Регулятивные: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контролиру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ют и оценивают свои действия при работе с наглядно-образ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ным, словесно-образным и словесно-логическим мате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риалом при сотрудничестве с учителем, одноклассниками. </w:t>
            </w:r>
            <w:r w:rsidRPr="00646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Познавательные: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исполь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зуют общие приемы реше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ния учебных задач; опреде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ляют различные виды рас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тений пресных водоемов. </w:t>
            </w:r>
            <w:r w:rsidRPr="00646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Коммуникативные: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дого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вариваются о распределении функций и ролей в совмест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ной </w:t>
            </w:r>
            <w:proofErr w:type="spellStart"/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деятельности</w:t>
            </w:r>
            <w:proofErr w:type="gramStart"/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;с</w:t>
            </w:r>
            <w:proofErr w:type="gramEnd"/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троят</w:t>
            </w:r>
            <w:proofErr w:type="spellEnd"/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мо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нологическое высказывание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46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Самоопределе</w:t>
            </w:r>
            <w:r w:rsidRPr="00646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ние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принимают образ «хорошего ученика»;</w:t>
            </w:r>
            <w:r w:rsidRPr="00646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spellStart"/>
            <w:r w:rsidRPr="00646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смы</w:t>
            </w:r>
            <w:proofErr w:type="gramStart"/>
            <w:r w:rsidRPr="00646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с</w:t>
            </w:r>
            <w:proofErr w:type="spellEnd"/>
            <w:r w:rsidRPr="00646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-</w:t>
            </w:r>
            <w:proofErr w:type="gramEnd"/>
            <w:r w:rsidRPr="00646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spellStart"/>
            <w:r w:rsidRPr="00646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лообразование</w:t>
            </w:r>
            <w:proofErr w:type="spellEnd"/>
            <w:r w:rsidRPr="00646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- 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осознают значе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ние учебной дея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тельности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Учебник, с. 102- 104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</w:tr>
      <w:tr w:rsidR="009B47E5" w:rsidRPr="00646730" w:rsidTr="009B47E5">
        <w:trPr>
          <w:trHeight w:val="172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57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1907A1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22.04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8904F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Обитатели соле</w:t>
            </w:r>
            <w:r w:rsidRPr="008904F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softHyphen/>
              <w:t>ных водоемов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r w:rsidRPr="00646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(решение част</w:t>
            </w:r>
            <w:r w:rsidRPr="00646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ных задач)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Презентация «Обитатели мо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рей и океанов». - Режим доступа: </w:t>
            </w:r>
            <w:hyperlink r:id="rId30" w:history="1">
              <w:r w:rsidRPr="00646730">
                <w:rPr>
                  <w:rFonts w:ascii="Times New Roman" w:eastAsia="Times New Roman" w:hAnsi="Times New Roman" w:cs="Times New Roman"/>
                  <w:color w:val="0066CC"/>
                  <w:sz w:val="21"/>
                  <w:szCs w:val="21"/>
                  <w:u w:val="single"/>
                  <w:lang w:val="en-US" w:eastAsia="ru-RU"/>
                </w:rPr>
                <w:t>http</w:t>
              </w:r>
              <w:r w:rsidRPr="00646730">
                <w:rPr>
                  <w:rFonts w:ascii="Times New Roman" w:eastAsia="Times New Roman" w:hAnsi="Times New Roman" w:cs="Times New Roman"/>
                  <w:color w:val="0066CC"/>
                  <w:sz w:val="21"/>
                  <w:szCs w:val="21"/>
                  <w:u w:val="single"/>
                  <w:lang w:eastAsia="ru-RU"/>
                </w:rPr>
                <w:t>://</w:t>
              </w:r>
              <w:r w:rsidRPr="00646730">
                <w:rPr>
                  <w:rFonts w:ascii="Times New Roman" w:eastAsia="Times New Roman" w:hAnsi="Times New Roman" w:cs="Times New Roman"/>
                  <w:color w:val="0066CC"/>
                  <w:sz w:val="21"/>
                  <w:szCs w:val="21"/>
                  <w:u w:val="single"/>
                  <w:lang w:val="en-US" w:eastAsia="ru-RU"/>
                </w:rPr>
                <w:t>festival</w:t>
              </w:r>
            </w:hyperlink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1 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september.ru/ articles/566224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46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Научатся: 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называть оби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тателей мо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рей и океанов.</w:t>
            </w:r>
          </w:p>
          <w:p w:rsidR="009B47E5" w:rsidRPr="00646730" w:rsidRDefault="009B47E5" w:rsidP="009B47E5">
            <w:pPr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646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Получат воз</w:t>
            </w:r>
            <w:r w:rsidRPr="00646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можность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646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Регулятивные</w:t>
            </w:r>
            <w:proofErr w:type="gramEnd"/>
            <w:r w:rsidRPr="00646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: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действуют в учебном сотрудничестве в соответствии с принятой ролью.</w:t>
            </w:r>
          </w:p>
          <w:p w:rsidR="009B47E5" w:rsidRPr="00646730" w:rsidRDefault="009B47E5" w:rsidP="009B47E5">
            <w:pPr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646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Познавательные</w:t>
            </w:r>
            <w:proofErr w:type="gramEnd"/>
            <w:r w:rsidRPr="00646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: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контроли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руют и оценивают процесс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46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Самоопределе</w:t>
            </w:r>
            <w:r w:rsidRPr="00646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ние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следуют нормам здоровь</w:t>
            </w:r>
            <w:proofErr w:type="gramStart"/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е-</w:t>
            </w:r>
            <w:proofErr w:type="gramEnd"/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сберегающего поведения;</w:t>
            </w:r>
            <w:r w:rsidRPr="00646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нрав- </w:t>
            </w:r>
            <w:proofErr w:type="spellStart"/>
            <w:r w:rsidRPr="00646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ственно</w:t>
            </w:r>
            <w:proofErr w:type="spellEnd"/>
            <w:r w:rsidRPr="00646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-эти-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Учебник, с. 105— 108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</w:tr>
    </w:tbl>
    <w:p w:rsidR="00646730" w:rsidRDefault="00646730" w:rsidP="009B47E5">
      <w:pPr>
        <w:rPr>
          <w:lang w:val="ru"/>
        </w:rPr>
      </w:pPr>
    </w:p>
    <w:p w:rsidR="00646730" w:rsidRDefault="00646730" w:rsidP="009B47E5">
      <w:pPr>
        <w:rPr>
          <w:lang w:val="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3"/>
        <w:gridCol w:w="878"/>
        <w:gridCol w:w="1834"/>
        <w:gridCol w:w="730"/>
        <w:gridCol w:w="1834"/>
        <w:gridCol w:w="1104"/>
        <w:gridCol w:w="1464"/>
        <w:gridCol w:w="2938"/>
        <w:gridCol w:w="1824"/>
        <w:gridCol w:w="1142"/>
        <w:gridCol w:w="1142"/>
      </w:tblGrid>
      <w:tr w:rsidR="009B47E5" w:rsidRPr="00646730" w:rsidTr="009B47E5">
        <w:trPr>
          <w:trHeight w:val="23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</w:pPr>
            <w:r w:rsidRPr="006467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</w:pPr>
            <w:r w:rsidRPr="006467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7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ind w:left="14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11</w:t>
            </w:r>
          </w:p>
        </w:tc>
      </w:tr>
      <w:tr w:rsidR="009B47E5" w:rsidRPr="00646730" w:rsidTr="009B47E5">
        <w:trPr>
          <w:trHeight w:val="279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46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научиться: 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характеризо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вать океан и море как природное сообщество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и результат деятельности; имеют представление об оби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тателях морей и океанов. </w:t>
            </w:r>
            <w:proofErr w:type="gramStart"/>
            <w:r w:rsidRPr="00646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Коммуникативные: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пред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лагают помощь в сотрудни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честве; договариваются о распределении функций и ролей в совместной дея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тельности</w:t>
            </w:r>
            <w:proofErr w:type="gram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646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ческая</w:t>
            </w:r>
            <w:proofErr w:type="spellEnd"/>
            <w:r w:rsidRPr="00646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ориента</w:t>
            </w:r>
            <w:r w:rsidRPr="00646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ция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- проявляют навыки сотруд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ничества в раз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ных ситуациях, находят выход из спорных си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туаций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646730" w:rsidTr="009B47E5">
        <w:trPr>
          <w:trHeight w:val="6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077084" w:rsidP="009B47E5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58</w:t>
            </w:r>
          </w:p>
          <w:p w:rsidR="009B47E5" w:rsidRPr="00646730" w:rsidRDefault="009B47E5" w:rsidP="009B47E5">
            <w:pPr>
              <w:spacing w:before="3900" w:after="0" w:line="240" w:lineRule="auto"/>
              <w:ind w:left="400"/>
              <w:rPr>
                <w:rFonts w:ascii="Franklin Gothic Heavy" w:eastAsia="Franklin Gothic Heavy" w:hAnsi="Franklin Gothic Heavy" w:cs="Franklin Gothic Heavy"/>
                <w:color w:val="000000"/>
                <w:sz w:val="8"/>
                <w:szCs w:val="8"/>
                <w:lang w:val="ru" w:eastAsia="ru-RU"/>
              </w:rPr>
            </w:pPr>
            <w:r w:rsidRPr="00646730">
              <w:rPr>
                <w:rFonts w:ascii="Franklin Gothic Heavy" w:eastAsia="Franklin Gothic Heavy" w:hAnsi="Franklin Gothic Heavy" w:cs="Franklin Gothic Heavy"/>
                <w:color w:val="000000"/>
                <w:sz w:val="8"/>
                <w:szCs w:val="8"/>
                <w:lang w:val="ru" w:eastAsia="ru-RU"/>
              </w:rPr>
              <w:t>|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1907A1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24.04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8904F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Луг и его обита</w:t>
            </w:r>
            <w:r w:rsidRPr="008904F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softHyphen/>
              <w:t>тели</w:t>
            </w:r>
            <w:r w:rsidRPr="006467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 xml:space="preserve"> (решение </w:t>
            </w:r>
            <w:r w:rsidRPr="00646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частных задач)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</w:pPr>
            <w:r w:rsidRPr="006467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" w:eastAsia="ru-RU"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Презентация «Луг и его оби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татели». - Ре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жим доступа: 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http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://</w:t>
            </w:r>
          </w:p>
          <w:p w:rsidR="009B47E5" w:rsidRPr="00646730" w:rsidRDefault="009B47E5" w:rsidP="009B47E5">
            <w:p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school31novoch.</w:t>
            </w:r>
          </w:p>
          <w:p w:rsidR="009B47E5" w:rsidRPr="00646730" w:rsidRDefault="009B47E5" w:rsidP="009B47E5">
            <w:p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ucoz.ru/load/</w:t>
            </w:r>
            <w:proofErr w:type="spellStart"/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raboty</w:t>
            </w:r>
            <w:proofErr w:type="spellEnd"/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_</w:t>
            </w:r>
          </w:p>
          <w:p w:rsidR="009B47E5" w:rsidRPr="00646730" w:rsidRDefault="009B47E5" w:rsidP="009B47E5">
            <w:p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proofErr w:type="spellStart"/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uchashhikhsja</w:t>
            </w:r>
            <w:proofErr w:type="spellEnd"/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_</w:t>
            </w:r>
          </w:p>
          <w:p w:rsidR="009B47E5" w:rsidRPr="00646730" w:rsidRDefault="009B47E5" w:rsidP="009B47E5">
            <w:p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mbou_sosh_31/</w:t>
            </w:r>
          </w:p>
          <w:p w:rsidR="009B47E5" w:rsidRPr="00646730" w:rsidRDefault="009B47E5" w:rsidP="009B47E5">
            <w:p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proofErr w:type="spellStart"/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okruzhajushhij</w:t>
            </w:r>
            <w:proofErr w:type="spellEnd"/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_</w:t>
            </w:r>
          </w:p>
          <w:p w:rsidR="009B47E5" w:rsidRPr="00646730" w:rsidRDefault="009B47E5" w:rsidP="009B47E5">
            <w:p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646730">
              <w:rPr>
                <w:rFonts w:ascii="Times New Roman" w:eastAsia="Times New Roman" w:hAnsi="Times New Roman" w:cs="Times New Roman"/>
                <w:color w:val="000000"/>
                <w:spacing w:val="20"/>
                <w:sz w:val="21"/>
                <w:szCs w:val="21"/>
                <w:lang w:val="en-US" w:eastAsia="ru-RU"/>
              </w:rPr>
              <w:t xml:space="preserve">m </w:t>
            </w:r>
            <w:proofErr w:type="spellStart"/>
            <w:r w:rsidRPr="00646730">
              <w:rPr>
                <w:rFonts w:ascii="Times New Roman" w:eastAsia="Times New Roman" w:hAnsi="Times New Roman" w:cs="Times New Roman"/>
                <w:color w:val="000000"/>
                <w:spacing w:val="20"/>
                <w:sz w:val="21"/>
                <w:szCs w:val="21"/>
                <w:lang w:val="en-US" w:eastAsia="ru-RU"/>
              </w:rPr>
              <w:t>irrabotyuchas</w:t>
            </w:r>
            <w:proofErr w:type="spellEnd"/>
          </w:p>
          <w:p w:rsidR="009B47E5" w:rsidRPr="00646730" w:rsidRDefault="009B47E5" w:rsidP="009B47E5">
            <w:p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proofErr w:type="spellStart"/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hhikhsja</w:t>
            </w:r>
            <w:proofErr w:type="spellEnd"/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/</w:t>
            </w:r>
            <w:proofErr w:type="spellStart"/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prezenta</w:t>
            </w:r>
            <w:proofErr w:type="spellEnd"/>
          </w:p>
          <w:p w:rsidR="009B47E5" w:rsidRPr="00646730" w:rsidRDefault="009B47E5" w:rsidP="009B47E5">
            <w:p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proofErr w:type="spellStart"/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cija_quot_lug_i</w:t>
            </w:r>
            <w:proofErr w:type="spellEnd"/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_</w:t>
            </w:r>
          </w:p>
          <w:p w:rsidR="009B47E5" w:rsidRPr="00646730" w:rsidRDefault="009B47E5" w:rsidP="009B47E5">
            <w:p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ego_obitateli_quot</w:t>
            </w:r>
            <w:proofErr w:type="spellEnd"/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/</w:t>
            </w:r>
          </w:p>
          <w:p w:rsidR="009B47E5" w:rsidRPr="00646730" w:rsidRDefault="009B47E5" w:rsidP="009B47E5">
            <w:p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30-1-0-80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46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Научатся: 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рассказывать о своем крае (истории, памятных местах, на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звании улиц и т. д.). </w:t>
            </w:r>
            <w:r w:rsidRPr="00646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Получат возмож</w:t>
            </w:r>
            <w:r w:rsidRPr="00646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ность на</w:t>
            </w:r>
            <w:r w:rsidRPr="00646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 xml:space="preserve">учиться: 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использовать дополни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тельные ис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точники ин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формации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46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Регулятивные: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принимают учебно-познавательную за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дачу и сохраняют ее до кон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ца учебных действий; кон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тролируют выполнение дей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ствий, вносят необходимые коррективы (свои и учителя). </w:t>
            </w:r>
            <w:r w:rsidRPr="00646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Познавательные: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выделя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ют и формулируют познава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тельную цель; повторяют и расширяют сведения об обитателях лугов. </w:t>
            </w:r>
            <w:r w:rsidRPr="00646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Коммуникативные: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фор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мулируют собственное мне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ние и позицию; строят по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нятные для партнера выска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зывания, учитывающие, что партнер знает и видит, а что нет; планируют учебное со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трудничество - договарива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ются и приходят к общему решению в совместной дея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тельности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46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Нравственн</w:t>
            </w:r>
            <w:proofErr w:type="gramStart"/>
            <w:r w:rsidRPr="00646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о-</w:t>
            </w:r>
            <w:proofErr w:type="gramEnd"/>
            <w:r w:rsidRPr="00646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этическая ори</w:t>
            </w:r>
            <w:r w:rsidRPr="00646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ентация -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ори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ентируются в поведении на моральные нормы, приня</w:t>
            </w: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тые в обществе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6467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Учебник, с. 109- 124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646730" w:rsidRDefault="009B47E5" w:rsidP="009B47E5">
            <w:p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</w:tr>
    </w:tbl>
    <w:p w:rsidR="00646730" w:rsidRDefault="00646730" w:rsidP="009B47E5">
      <w:pPr>
        <w:rPr>
          <w:lang w:val="ru"/>
        </w:rPr>
      </w:pPr>
    </w:p>
    <w:p w:rsidR="00096D6B" w:rsidRDefault="00096D6B" w:rsidP="009B47E5">
      <w:pPr>
        <w:rPr>
          <w:lang w:val="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878"/>
        <w:gridCol w:w="1829"/>
        <w:gridCol w:w="730"/>
        <w:gridCol w:w="1838"/>
        <w:gridCol w:w="1099"/>
        <w:gridCol w:w="1464"/>
        <w:gridCol w:w="2938"/>
        <w:gridCol w:w="1829"/>
        <w:gridCol w:w="1142"/>
        <w:gridCol w:w="1142"/>
      </w:tblGrid>
      <w:tr w:rsidR="009B47E5" w:rsidRPr="00096D6B" w:rsidTr="009B47E5">
        <w:trPr>
          <w:trHeight w:val="26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9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7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4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11</w:t>
            </w:r>
          </w:p>
        </w:tc>
      </w:tr>
      <w:tr w:rsidR="009B47E5" w:rsidRPr="00096D6B" w:rsidTr="009B47E5">
        <w:trPr>
          <w:trHeight w:val="28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077084" w:rsidP="009B4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59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DA5A34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29.04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8904F2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</w:pPr>
            <w:r w:rsidRPr="008904F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Поле и его оби</w:t>
            </w:r>
            <w:r w:rsidRPr="008904F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Презентация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Научатся: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Регулятивные:</w:t>
            </w: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планируют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096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Самоопределе</w:t>
            </w:r>
            <w:proofErr w:type="spellEnd"/>
            <w:r w:rsidRPr="00096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Учебник,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</w:tr>
      <w:tr w:rsidR="009B47E5" w:rsidRPr="00096D6B" w:rsidTr="009B47E5">
        <w:trPr>
          <w:trHeight w:val="259"/>
        </w:trPr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8904F2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proofErr w:type="spellStart"/>
            <w:proofErr w:type="gramStart"/>
            <w:r w:rsidRPr="008904F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татели</w:t>
            </w:r>
            <w:proofErr w:type="spellEnd"/>
            <w:r w:rsidRPr="008904F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(</w:t>
            </w:r>
            <w:r w:rsidRPr="00890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решение</w:t>
            </w:r>
            <w:proofErr w:type="gramEnd"/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«Культурные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понимать,</w:t>
            </w:r>
          </w:p>
        </w:tc>
        <w:tc>
          <w:tcPr>
            <w:tcW w:w="2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и контролируют свои </w:t>
            </w:r>
            <w:proofErr w:type="spellStart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дейст</w:t>
            </w:r>
            <w:proofErr w:type="spellEnd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096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ние</w:t>
            </w:r>
            <w:proofErr w:type="spellEnd"/>
            <w:r w:rsidRPr="00096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-</w:t>
            </w: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осознают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с. 125-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</w:tr>
      <w:tr w:rsidR="009B47E5" w:rsidRPr="00096D6B" w:rsidTr="009B47E5">
        <w:trPr>
          <w:trHeight w:val="269"/>
        </w:trPr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частных задач)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растения». - Ре</w:t>
            </w: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что поле -</w:t>
            </w:r>
          </w:p>
        </w:tc>
        <w:tc>
          <w:tcPr>
            <w:tcW w:w="2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вия, соблюдают правила </w:t>
            </w:r>
            <w:proofErr w:type="gramStart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по</w:t>
            </w: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  <w:proofErr w:type="gramEnd"/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ответственность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136; </w:t>
            </w:r>
            <w:proofErr w:type="spellStart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рабо</w:t>
            </w:r>
            <w:proofErr w:type="spellEnd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</w:tr>
      <w:tr w:rsidR="009B47E5" w:rsidRPr="00096D6B" w:rsidTr="009B47E5">
        <w:trPr>
          <w:trHeight w:val="235"/>
        </w:trPr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жим доступа: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это природ</w:t>
            </w: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2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ведения на уроке, для того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человека </w:t>
            </w:r>
            <w:proofErr w:type="gramStart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за</w:t>
            </w:r>
            <w:proofErr w:type="gramEnd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об</w:t>
            </w: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чая </w:t>
            </w:r>
            <w:proofErr w:type="spellStart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тет</w:t>
            </w:r>
            <w:proofErr w:type="spellEnd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</w:tr>
      <w:tr w:rsidR="009B47E5" w:rsidRPr="00096D6B" w:rsidTr="009B47E5">
        <w:trPr>
          <w:trHeight w:val="269"/>
        </w:trPr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A46A78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hyperlink r:id="rId31" w:history="1">
              <w:r w:rsidR="009B47E5" w:rsidRPr="00096D6B">
                <w:rPr>
                  <w:rFonts w:ascii="Times New Roman" w:eastAsia="Times New Roman" w:hAnsi="Times New Roman" w:cs="Times New Roman"/>
                  <w:color w:val="0066CC"/>
                  <w:sz w:val="21"/>
                  <w:szCs w:val="21"/>
                  <w:u w:val="single"/>
                  <w:lang w:val="en-US" w:eastAsia="ru-RU"/>
                </w:rPr>
                <w:t>http://900igr.net/</w:t>
              </w:r>
            </w:hyperlink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ное</w:t>
            </w:r>
            <w:proofErr w:type="spellEnd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spellStart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сообще</w:t>
            </w:r>
            <w:proofErr w:type="spellEnd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2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чтобы и самому получить хо</w:t>
            </w: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щее</w:t>
            </w:r>
            <w:proofErr w:type="spellEnd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spellStart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благополу</w:t>
            </w:r>
            <w:proofErr w:type="spellEnd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радь</w:t>
            </w:r>
            <w:proofErr w:type="spellEnd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,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</w:tr>
      <w:tr w:rsidR="009B47E5" w:rsidRPr="00096D6B" w:rsidTr="009B47E5">
        <w:trPr>
          <w:trHeight w:val="250"/>
        </w:trPr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prezentatsii</w:t>
            </w:r>
            <w:proofErr w:type="spellEnd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/</w:t>
            </w:r>
            <w:proofErr w:type="spellStart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biolo</w:t>
            </w:r>
            <w:proofErr w:type="spellEnd"/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ство</w:t>
            </w:r>
            <w:proofErr w:type="spellEnd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, за кото</w:t>
            </w: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2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рошие</w:t>
            </w:r>
            <w:proofErr w:type="spellEnd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результаты, и не мешать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чие</w:t>
            </w:r>
            <w:proofErr w:type="spellEnd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;</w:t>
            </w:r>
            <w:r w:rsidRPr="00096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spellStart"/>
            <w:r w:rsidRPr="00096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смыслооб</w:t>
            </w:r>
            <w:proofErr w:type="spellEnd"/>
            <w:r w:rsidRPr="00096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-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с.</w:t>
            </w: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38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</w:p>
        </w:tc>
      </w:tr>
      <w:tr w:rsidR="009B47E5" w:rsidRPr="00096D6B" w:rsidTr="009B47E5">
        <w:trPr>
          <w:trHeight w:val="259"/>
        </w:trPr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gija</w:t>
            </w:r>
            <w:proofErr w:type="spellEnd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/</w:t>
            </w:r>
            <w:proofErr w:type="spellStart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Vyraschivani</w:t>
            </w:r>
            <w:proofErr w:type="spellEnd"/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рым </w:t>
            </w:r>
            <w:proofErr w:type="spellStart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ухажи</w:t>
            </w:r>
            <w:proofErr w:type="spellEnd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2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успешной работе товарища.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096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разование</w:t>
            </w:r>
            <w:proofErr w:type="spellEnd"/>
            <w:r w:rsidRPr="00096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-</w:t>
            </w: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по</w:t>
            </w: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096D6B" w:rsidTr="009B47E5">
        <w:trPr>
          <w:trHeight w:val="259"/>
        </w:trPr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e-</w:t>
            </w:r>
            <w:proofErr w:type="spellStart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rastenij</w:t>
            </w:r>
            <w:proofErr w:type="spellEnd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/018-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вает</w:t>
            </w:r>
            <w:proofErr w:type="spellEnd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человек.</w:t>
            </w:r>
          </w:p>
        </w:tc>
        <w:tc>
          <w:tcPr>
            <w:tcW w:w="2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Познавательные:</w:t>
            </w: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spellStart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осущест</w:t>
            </w:r>
            <w:proofErr w:type="spellEnd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нимают</w:t>
            </w:r>
            <w:proofErr w:type="spellEnd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чувства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096D6B" w:rsidTr="009B47E5">
        <w:trPr>
          <w:trHeight w:val="274"/>
        </w:trPr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Proizvodstvo</w:t>
            </w:r>
            <w:proofErr w:type="spellEnd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-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Получат воз</w:t>
            </w:r>
            <w:r w:rsidRPr="00096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2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вляют</w:t>
            </w:r>
            <w:proofErr w:type="spellEnd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смысловое чтение; </w:t>
            </w:r>
            <w:proofErr w:type="spellStart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ис</w:t>
            </w:r>
            <w:proofErr w:type="spellEnd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других людей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096D6B" w:rsidTr="009B47E5">
        <w:trPr>
          <w:trHeight w:val="269"/>
        </w:trPr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khlopka.html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096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можность</w:t>
            </w:r>
            <w:proofErr w:type="spellEnd"/>
          </w:p>
        </w:tc>
        <w:tc>
          <w:tcPr>
            <w:tcW w:w="2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пользуют знаково-</w:t>
            </w:r>
            <w:proofErr w:type="spellStart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символи</w:t>
            </w:r>
            <w:proofErr w:type="spellEnd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-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и </w:t>
            </w:r>
            <w:proofErr w:type="spellStart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сопережива</w:t>
            </w:r>
            <w:proofErr w:type="spellEnd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096D6B" w:rsidTr="009B47E5">
        <w:trPr>
          <w:trHeight w:val="254"/>
        </w:trPr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научиться:</w:t>
            </w:r>
          </w:p>
        </w:tc>
        <w:tc>
          <w:tcPr>
            <w:tcW w:w="2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ческие</w:t>
            </w:r>
            <w:proofErr w:type="spellEnd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средства для решения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ют им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096D6B" w:rsidTr="009B47E5">
        <w:trPr>
          <w:trHeight w:val="254"/>
        </w:trPr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определять,</w:t>
            </w:r>
          </w:p>
        </w:tc>
        <w:tc>
          <w:tcPr>
            <w:tcW w:w="2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задач; имеют представление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096D6B" w:rsidTr="009B47E5">
        <w:trPr>
          <w:trHeight w:val="245"/>
        </w:trPr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какие </w:t>
            </w:r>
            <w:proofErr w:type="spellStart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расте</w:t>
            </w:r>
            <w:proofErr w:type="spellEnd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2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 культурных растениях.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096D6B" w:rsidTr="009B47E5">
        <w:trPr>
          <w:trHeight w:val="269"/>
        </w:trPr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ния</w:t>
            </w:r>
            <w:proofErr w:type="spellEnd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относятся</w:t>
            </w:r>
          </w:p>
        </w:tc>
        <w:tc>
          <w:tcPr>
            <w:tcW w:w="2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Коммуникативные:</w:t>
            </w: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spellStart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прояв</w:t>
            </w:r>
            <w:proofErr w:type="spellEnd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096D6B" w:rsidTr="009B47E5">
        <w:trPr>
          <w:trHeight w:val="250"/>
        </w:trPr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 зерновым</w:t>
            </w:r>
          </w:p>
        </w:tc>
        <w:tc>
          <w:tcPr>
            <w:tcW w:w="2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ляют</w:t>
            </w:r>
            <w:proofErr w:type="spellEnd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активность во </w:t>
            </w:r>
            <w:proofErr w:type="spellStart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взаимо</w:t>
            </w:r>
            <w:proofErr w:type="spellEnd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096D6B" w:rsidTr="009B47E5">
        <w:trPr>
          <w:trHeight w:val="269"/>
        </w:trPr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культурам</w:t>
            </w:r>
          </w:p>
        </w:tc>
        <w:tc>
          <w:tcPr>
            <w:tcW w:w="2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действии</w:t>
            </w:r>
            <w:proofErr w:type="gramEnd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для решения ком</w:t>
            </w: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096D6B" w:rsidTr="009B47E5">
        <w:trPr>
          <w:trHeight w:val="254"/>
        </w:trPr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муникативных</w:t>
            </w:r>
            <w:proofErr w:type="spellEnd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и </w:t>
            </w:r>
            <w:proofErr w:type="spellStart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познаватель</w:t>
            </w:r>
            <w:proofErr w:type="spellEnd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096D6B" w:rsidTr="009B47E5">
        <w:trPr>
          <w:trHeight w:val="259"/>
        </w:trPr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ных</w:t>
            </w:r>
            <w:proofErr w:type="spellEnd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задач; координируют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096D6B" w:rsidTr="009B47E5">
        <w:trPr>
          <w:trHeight w:val="250"/>
        </w:trPr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и принимают позицию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096D6B" w:rsidTr="009B47E5">
        <w:trPr>
          <w:trHeight w:val="192"/>
        </w:trPr>
        <w:tc>
          <w:tcPr>
            <w:tcW w:w="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партнера во взаимодействии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096D6B" w:rsidTr="009B47E5">
        <w:trPr>
          <w:trHeight w:val="30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077084" w:rsidP="009B47E5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60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DA5A34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6.05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8904F2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</w:pPr>
            <w:r w:rsidRPr="008904F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 xml:space="preserve">Сад и его </w:t>
            </w:r>
            <w:proofErr w:type="gramStart"/>
            <w:r w:rsidRPr="008904F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обита</w:t>
            </w:r>
            <w:r w:rsidRPr="008904F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softHyphen/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Презентация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Научатся: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Регулятивные:</w:t>
            </w: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выполняют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Нравственно-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Учебник,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</w:tr>
      <w:tr w:rsidR="009B47E5" w:rsidRPr="00096D6B" w:rsidTr="009B47E5">
        <w:trPr>
          <w:trHeight w:val="254"/>
        </w:trPr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8904F2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proofErr w:type="spellStart"/>
            <w:proofErr w:type="gramStart"/>
            <w:r w:rsidRPr="008904F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тели</w:t>
            </w:r>
            <w:proofErr w:type="spellEnd"/>
            <w:r w:rsidRPr="008904F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</w:t>
            </w:r>
            <w:r w:rsidRPr="00890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(решение</w:t>
            </w:r>
            <w:proofErr w:type="gramEnd"/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«Растения сада». -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определять,</w:t>
            </w:r>
          </w:p>
        </w:tc>
        <w:tc>
          <w:tcPr>
            <w:tcW w:w="2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задание в соответствии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этическая ори</w:t>
            </w:r>
            <w:r w:rsidRPr="00096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с. 137-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</w:tr>
      <w:tr w:rsidR="009B47E5" w:rsidRPr="00096D6B" w:rsidTr="009B47E5">
        <w:trPr>
          <w:trHeight w:val="254"/>
        </w:trPr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частных задач)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Режим доступа: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что сад - это</w:t>
            </w:r>
          </w:p>
        </w:tc>
        <w:tc>
          <w:tcPr>
            <w:tcW w:w="2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с поставленной целью, </w:t>
            </w:r>
            <w:proofErr w:type="gramStart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от</w:t>
            </w: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  <w:proofErr w:type="gramEnd"/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096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ентация</w:t>
            </w:r>
            <w:proofErr w:type="spellEnd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— </w:t>
            </w:r>
            <w:proofErr w:type="spellStart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оце</w:t>
            </w:r>
            <w:proofErr w:type="spellEnd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142; </w:t>
            </w:r>
            <w:proofErr w:type="spellStart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ра</w:t>
            </w: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  <w:proofErr w:type="spellEnd"/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</w:tr>
      <w:tr w:rsidR="009B47E5" w:rsidRPr="00096D6B" w:rsidTr="009B47E5">
        <w:trPr>
          <w:trHeight w:val="259"/>
        </w:trPr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A46A78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hyperlink r:id="rId32" w:history="1">
              <w:r w:rsidR="009B47E5" w:rsidRPr="00096D6B">
                <w:rPr>
                  <w:rFonts w:ascii="Times New Roman" w:eastAsia="Times New Roman" w:hAnsi="Times New Roman" w:cs="Times New Roman"/>
                  <w:color w:val="0066CC"/>
                  <w:sz w:val="21"/>
                  <w:szCs w:val="21"/>
                  <w:u w:val="single"/>
                  <w:lang w:val="en-US" w:eastAsia="ru-RU"/>
                </w:rPr>
                <w:t>http://prezentacii</w:t>
              </w:r>
            </w:hyperlink>
            <w:r w:rsidR="009B47E5"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.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природное</w:t>
            </w:r>
          </w:p>
        </w:tc>
        <w:tc>
          <w:tcPr>
            <w:tcW w:w="2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вечают</w:t>
            </w:r>
            <w:proofErr w:type="spellEnd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на поставленные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нивают</w:t>
            </w:r>
            <w:proofErr w:type="spellEnd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spellStart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эмоцио</w:t>
            </w:r>
            <w:proofErr w:type="spellEnd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бочая</w:t>
            </w:r>
            <w:proofErr w:type="spellEnd"/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</w:tr>
      <w:tr w:rsidR="009B47E5" w:rsidRPr="00096D6B" w:rsidTr="009B47E5">
        <w:trPr>
          <w:trHeight w:val="264"/>
        </w:trPr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com/</w:t>
            </w:r>
            <w:proofErr w:type="spellStart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biologiya</w:t>
            </w:r>
            <w:proofErr w:type="spellEnd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/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сообщество</w:t>
            </w:r>
          </w:p>
        </w:tc>
        <w:tc>
          <w:tcPr>
            <w:tcW w:w="2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вопросы, ориентируются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нально-эстети</w:t>
            </w:r>
            <w:proofErr w:type="spellEnd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тетрадь,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</w:tr>
      <w:tr w:rsidR="009B47E5" w:rsidRPr="00096D6B" w:rsidTr="009B47E5">
        <w:trPr>
          <w:trHeight w:val="259"/>
        </w:trPr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2378-rasteniya-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растений</w:t>
            </w:r>
          </w:p>
        </w:tc>
        <w:tc>
          <w:tcPr>
            <w:tcW w:w="2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в рабочей тетради и учебнике.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ческие</w:t>
            </w:r>
            <w:proofErr w:type="spellEnd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spellStart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впечат</w:t>
            </w:r>
            <w:proofErr w:type="spellEnd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  <w:t>с.</w:t>
            </w: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40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" w:eastAsia="ru-RU"/>
              </w:rPr>
            </w:pPr>
          </w:p>
        </w:tc>
      </w:tr>
      <w:tr w:rsidR="009B47E5" w:rsidRPr="00096D6B" w:rsidTr="009B47E5">
        <w:trPr>
          <w:trHeight w:val="245"/>
        </w:trPr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sada.html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и животных,</w:t>
            </w:r>
          </w:p>
        </w:tc>
        <w:tc>
          <w:tcPr>
            <w:tcW w:w="2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Познавательные:</w:t>
            </w: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spellStart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выделя</w:t>
            </w:r>
            <w:proofErr w:type="spellEnd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ления</w:t>
            </w:r>
            <w:proofErr w:type="spellEnd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от встречи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096D6B" w:rsidTr="009B47E5">
        <w:trPr>
          <w:trHeight w:val="283"/>
        </w:trPr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за которым</w:t>
            </w:r>
          </w:p>
        </w:tc>
        <w:tc>
          <w:tcPr>
            <w:tcW w:w="2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ют и формулируют </w:t>
            </w:r>
            <w:proofErr w:type="spellStart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познава</w:t>
            </w:r>
            <w:proofErr w:type="spellEnd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 друзьями-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096D6B" w:rsidTr="009B47E5">
        <w:trPr>
          <w:trHeight w:val="254"/>
        </w:trPr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ухаживает</w:t>
            </w:r>
          </w:p>
        </w:tc>
        <w:tc>
          <w:tcPr>
            <w:tcW w:w="2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тельную цель; используют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одноклассника</w:t>
            </w: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096D6B" w:rsidTr="009B47E5">
        <w:trPr>
          <w:trHeight w:val="230"/>
        </w:trPr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человек.</w:t>
            </w:r>
          </w:p>
        </w:tc>
        <w:tc>
          <w:tcPr>
            <w:tcW w:w="2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условные знаки, символы,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ми, отмечают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096D6B" w:rsidTr="009B47E5">
        <w:trPr>
          <w:trHeight w:val="254"/>
        </w:trPr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Получат воз</w:t>
            </w:r>
            <w:r w:rsidRPr="00096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2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приведенные в учебной ли</w:t>
            </w: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в окружении то,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096D6B" w:rsidTr="009B47E5">
        <w:trPr>
          <w:trHeight w:val="259"/>
        </w:trPr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096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можность</w:t>
            </w:r>
            <w:proofErr w:type="spellEnd"/>
          </w:p>
        </w:tc>
        <w:tc>
          <w:tcPr>
            <w:tcW w:w="2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тературе</w:t>
            </w:r>
            <w:proofErr w:type="spellEnd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.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что особенно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096D6B" w:rsidTr="009B47E5">
        <w:trPr>
          <w:trHeight w:val="264"/>
        </w:trPr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узнать:</w:t>
            </w:r>
          </w:p>
        </w:tc>
        <w:tc>
          <w:tcPr>
            <w:tcW w:w="2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Коммуникативные:</w:t>
            </w: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spellStart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сотруд</w:t>
            </w:r>
            <w:proofErr w:type="spellEnd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нравится, </w:t>
            </w:r>
            <w:proofErr w:type="gramStart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при</w:t>
            </w: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  <w:proofErr w:type="gramEnd"/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096D6B" w:rsidTr="009B47E5">
        <w:trPr>
          <w:trHeight w:val="250"/>
        </w:trPr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о</w:t>
            </w: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spellStart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размноже</w:t>
            </w:r>
            <w:proofErr w:type="spellEnd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2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ничают</w:t>
            </w:r>
            <w:proofErr w:type="spellEnd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, проявляя активность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нимают</w:t>
            </w:r>
            <w:proofErr w:type="spellEnd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ценно</w:t>
            </w: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096D6B" w:rsidTr="009B47E5">
        <w:trPr>
          <w:trHeight w:val="245"/>
        </w:trPr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нии</w:t>
            </w:r>
            <w:proofErr w:type="spellEnd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садовых</w:t>
            </w:r>
          </w:p>
        </w:tc>
        <w:tc>
          <w:tcPr>
            <w:tcW w:w="2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во взаимодействии для </w:t>
            </w:r>
            <w:proofErr w:type="spellStart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реше</w:t>
            </w:r>
            <w:proofErr w:type="spellEnd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сти</w:t>
            </w:r>
            <w:proofErr w:type="spellEnd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мира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9B47E5" w:rsidRPr="00096D6B" w:rsidTr="009B47E5">
        <w:trPr>
          <w:trHeight w:val="226"/>
        </w:trPr>
        <w:tc>
          <w:tcPr>
            <w:tcW w:w="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культур</w:t>
            </w:r>
          </w:p>
        </w:tc>
        <w:tc>
          <w:tcPr>
            <w:tcW w:w="2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ния</w:t>
            </w:r>
            <w:proofErr w:type="spellEnd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познавательных задач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E5" w:rsidRPr="00096D6B" w:rsidRDefault="009B47E5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</w:tbl>
    <w:p w:rsidR="00096D6B" w:rsidRDefault="00096D6B" w:rsidP="009B47E5">
      <w:pPr>
        <w:rPr>
          <w:lang w:val="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4"/>
        <w:gridCol w:w="878"/>
        <w:gridCol w:w="1834"/>
        <w:gridCol w:w="734"/>
        <w:gridCol w:w="1829"/>
        <w:gridCol w:w="1099"/>
        <w:gridCol w:w="1469"/>
        <w:gridCol w:w="2933"/>
        <w:gridCol w:w="1829"/>
        <w:gridCol w:w="1142"/>
        <w:gridCol w:w="1142"/>
      </w:tblGrid>
      <w:tr w:rsidR="006864DF" w:rsidRPr="00096D6B" w:rsidTr="006864DF">
        <w:trPr>
          <w:trHeight w:val="23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1 4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1 5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1 6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1 7</w:t>
            </w:r>
          </w:p>
        </w:tc>
        <w:tc>
          <w:tcPr>
            <w:tcW w:w="29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1 8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1 9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11</w:t>
            </w:r>
          </w:p>
        </w:tc>
      </w:tr>
      <w:tr w:rsidR="006864DF" w:rsidRPr="00096D6B" w:rsidTr="006864DF">
        <w:trPr>
          <w:trHeight w:val="418"/>
        </w:trPr>
        <w:tc>
          <w:tcPr>
            <w:tcW w:w="14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ind w:left="61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Природа и человек (2 ч)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ind w:left="61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</w:p>
        </w:tc>
      </w:tr>
      <w:tr w:rsidR="006864DF" w:rsidRPr="00096D6B" w:rsidTr="006864DF">
        <w:trPr>
          <w:trHeight w:val="30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077084" w:rsidP="009B4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61-62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DA5A34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8.05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6864DF" w:rsidRDefault="006864DF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</w:pPr>
            <w:r w:rsidRPr="006864D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Человек - часть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Природа «Чело</w:t>
            </w: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Текущий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Научатся: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ru" w:eastAsia="ru-RU"/>
              </w:rPr>
              <w:t>Регулятивные:</w:t>
            </w: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адекватно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096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Самоопределе</w:t>
            </w:r>
            <w:proofErr w:type="spellEnd"/>
            <w:r w:rsidRPr="00096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Учебник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</w:tr>
      <w:tr w:rsidR="006864DF" w:rsidRPr="00096D6B" w:rsidTr="006864DF">
        <w:trPr>
          <w:trHeight w:val="302"/>
        </w:trPr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DA5A34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13.05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Default="006864DF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6864D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природы</w:t>
            </w:r>
            <w:r w:rsidRPr="006864D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</w:t>
            </w:r>
          </w:p>
          <w:p w:rsidR="006864DF" w:rsidRPr="006864DF" w:rsidRDefault="006864DF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6864D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(реше</w:t>
            </w:r>
            <w:r w:rsidRPr="006864DF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ние</w:t>
            </w:r>
            <w:proofErr w:type="gramEnd"/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век - часть </w:t>
            </w:r>
            <w:proofErr w:type="gramStart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при</w:t>
            </w: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  <w:proofErr w:type="gramEnd"/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понимать,</w:t>
            </w: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воспринимают информацию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096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ние</w:t>
            </w:r>
            <w:proofErr w:type="spellEnd"/>
            <w:r w:rsidRPr="00096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-</w:t>
            </w: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осознают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с. 144-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</w:tr>
      <w:tr w:rsidR="006864DF" w:rsidRPr="00096D6B" w:rsidTr="006864DF">
        <w:trPr>
          <w:trHeight w:val="278"/>
        </w:trPr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6864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частных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роды». - Режим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что человек -</w:t>
            </w: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учителя или одноклассника,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ответственность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156;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</w:tr>
      <w:tr w:rsidR="006864DF" w:rsidRPr="00096D6B" w:rsidTr="006864DF">
        <w:trPr>
          <w:trHeight w:val="283"/>
        </w:trPr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задач)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доступа: </w:t>
            </w: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http</w:t>
            </w: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://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это часть</w:t>
            </w: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содержащую оценочный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человека </w:t>
            </w:r>
            <w:proofErr w:type="gramStart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за</w:t>
            </w:r>
            <w:proofErr w:type="gramEnd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об</w:t>
            </w: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подгото</w:t>
            </w:r>
            <w:proofErr w:type="spellEnd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</w:tr>
      <w:tr w:rsidR="006864DF" w:rsidRPr="00096D6B" w:rsidTr="006864DF">
        <w:trPr>
          <w:trHeight w:val="293"/>
        </w:trPr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festival</w:t>
            </w:r>
            <w:proofErr w:type="gramEnd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. </w:t>
            </w: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1 </w:t>
            </w: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September.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природы.</w:t>
            </w: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характер ответа или </w:t>
            </w:r>
            <w:proofErr w:type="spellStart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выпол</w:t>
            </w:r>
            <w:proofErr w:type="spellEnd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щее</w:t>
            </w:r>
            <w:proofErr w:type="spellEnd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spellStart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благополу</w:t>
            </w:r>
            <w:proofErr w:type="spellEnd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виться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</w:tr>
      <w:tr w:rsidR="006864DF" w:rsidRPr="00096D6B" w:rsidTr="006864DF">
        <w:trPr>
          <w:trHeight w:val="293"/>
        </w:trPr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ru</w:t>
            </w:r>
            <w:proofErr w:type="spellEnd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/articles/526125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Получат воз</w:t>
            </w:r>
            <w:r w:rsidRPr="00096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ненного</w:t>
            </w:r>
            <w:proofErr w:type="spellEnd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действия.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чие</w:t>
            </w:r>
            <w:proofErr w:type="spellEnd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;</w:t>
            </w:r>
            <w:r w:rsidRPr="00096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нравствен</w:t>
            </w:r>
            <w:r w:rsidRPr="00096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к </w:t>
            </w:r>
            <w:proofErr w:type="spellStart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прове</w:t>
            </w: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  <w:proofErr w:type="spellEnd"/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</w:tr>
      <w:tr w:rsidR="006864DF" w:rsidRPr="00096D6B" w:rsidTr="006864DF">
        <w:trPr>
          <w:trHeight w:val="288"/>
        </w:trPr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096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можность</w:t>
            </w:r>
            <w:proofErr w:type="spellEnd"/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ru" w:eastAsia="ru-RU"/>
              </w:rPr>
              <w:t>Познавательные:</w:t>
            </w: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spellStart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самостоя</w:t>
            </w:r>
            <w:proofErr w:type="spellEnd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096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но-этическая</w:t>
            </w:r>
            <w:proofErr w:type="gramEnd"/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рочной</w:t>
            </w:r>
            <w:proofErr w:type="spellEnd"/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</w:tr>
      <w:tr w:rsidR="006864DF" w:rsidRPr="00096D6B" w:rsidTr="006864DF">
        <w:trPr>
          <w:trHeight w:val="307"/>
        </w:trPr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узнать:</w:t>
            </w: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gramStart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по</w:t>
            </w: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  <w:proofErr w:type="gramEnd"/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тельно</w:t>
            </w:r>
            <w:proofErr w:type="spellEnd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выделяют и форму</w:t>
            </w: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ориентация -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работе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</w:tr>
      <w:tr w:rsidR="006864DF" w:rsidRPr="00096D6B" w:rsidTr="006864DF">
        <w:trPr>
          <w:trHeight w:val="288"/>
        </w:trPr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чему </w:t>
            </w:r>
            <w:proofErr w:type="spellStart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необ</w:t>
            </w:r>
            <w:proofErr w:type="spellEnd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лируют</w:t>
            </w:r>
            <w:proofErr w:type="spellEnd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познавательную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проявляют на</w:t>
            </w: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6864DF" w:rsidRPr="00096D6B" w:rsidTr="006864DF">
        <w:trPr>
          <w:trHeight w:val="288"/>
        </w:trPr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ходимо</w:t>
            </w:r>
            <w:proofErr w:type="spellEnd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spellStart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бе</w:t>
            </w:r>
            <w:proofErr w:type="spellEnd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цель; передают </w:t>
            </w:r>
            <w:proofErr w:type="spellStart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информа</w:t>
            </w:r>
            <w:proofErr w:type="spellEnd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выки</w:t>
            </w:r>
            <w:proofErr w:type="spellEnd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spellStart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сотрудни</w:t>
            </w:r>
            <w:proofErr w:type="spellEnd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6864DF" w:rsidRPr="00096D6B" w:rsidTr="006864DF">
        <w:trPr>
          <w:trHeight w:val="293"/>
        </w:trPr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речь </w:t>
            </w:r>
            <w:proofErr w:type="spellStart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приро</w:t>
            </w:r>
            <w:proofErr w:type="spellEnd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цию</w:t>
            </w:r>
            <w:proofErr w:type="spellEnd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устным способом, </w:t>
            </w:r>
            <w:proofErr w:type="spellStart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оце</w:t>
            </w:r>
            <w:proofErr w:type="spellEnd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чества</w:t>
            </w:r>
            <w:proofErr w:type="spellEnd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в разных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6864DF" w:rsidRPr="00096D6B" w:rsidTr="006864DF">
        <w:trPr>
          <w:trHeight w:val="269"/>
        </w:trPr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ду</w:t>
            </w:r>
            <w:proofErr w:type="spellEnd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и какие</w:t>
            </w: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нивают</w:t>
            </w:r>
            <w:proofErr w:type="spellEnd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достоверность ин</w:t>
            </w: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ситуациях</w:t>
            </w:r>
            <w:proofErr w:type="gramEnd"/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6864DF" w:rsidRPr="00096D6B" w:rsidTr="006864DF">
        <w:trPr>
          <w:trHeight w:val="302"/>
        </w:trPr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животные</w:t>
            </w: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формации; объясняют </w:t>
            </w:r>
            <w:proofErr w:type="spellStart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поня</w:t>
            </w:r>
            <w:proofErr w:type="spellEnd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6864DF" w:rsidRPr="00096D6B" w:rsidTr="006864DF">
        <w:trPr>
          <w:trHeight w:val="283"/>
        </w:trPr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и растения</w:t>
            </w: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тия</w:t>
            </w:r>
            <w:proofErr w:type="spellEnd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о природе как среде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6864DF" w:rsidRPr="00096D6B" w:rsidTr="006864DF">
        <w:trPr>
          <w:trHeight w:val="283"/>
        </w:trPr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нашей </w:t>
            </w:r>
            <w:proofErr w:type="spellStart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стра</w:t>
            </w:r>
            <w:proofErr w:type="spellEnd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обитания всех живых су</w:t>
            </w: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6864DF" w:rsidRPr="00096D6B" w:rsidTr="006864DF">
        <w:trPr>
          <w:trHeight w:val="274"/>
        </w:trPr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ны</w:t>
            </w:r>
            <w:proofErr w:type="spellEnd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занесены</w:t>
            </w: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ществ</w:t>
            </w:r>
            <w:proofErr w:type="spellEnd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на Земле; понимают,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6864DF" w:rsidRPr="00096D6B" w:rsidTr="006864DF">
        <w:trPr>
          <w:trHeight w:val="317"/>
        </w:trPr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в Красную</w:t>
            </w: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что нужно беречь природу;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6864DF" w:rsidRPr="00096D6B" w:rsidTr="006864DF">
        <w:trPr>
          <w:trHeight w:val="274"/>
        </w:trPr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книгу</w:t>
            </w: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знакомятся с Красной </w:t>
            </w:r>
            <w:proofErr w:type="spellStart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кни</w:t>
            </w:r>
            <w:proofErr w:type="spellEnd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6864DF" w:rsidRPr="00096D6B" w:rsidTr="006864DF">
        <w:trPr>
          <w:trHeight w:val="278"/>
        </w:trPr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гой России.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6864DF" w:rsidRPr="00096D6B" w:rsidTr="006864DF">
        <w:trPr>
          <w:trHeight w:val="326"/>
        </w:trPr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val="ru" w:eastAsia="ru-RU"/>
              </w:rPr>
              <w:t>Коммуникативные:</w:t>
            </w: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spellStart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прояв</w:t>
            </w:r>
            <w:proofErr w:type="spellEnd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6864DF" w:rsidRPr="00096D6B" w:rsidTr="006864DF">
        <w:trPr>
          <w:trHeight w:val="274"/>
        </w:trPr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ляют</w:t>
            </w:r>
            <w:proofErr w:type="spellEnd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активность во </w:t>
            </w:r>
            <w:proofErr w:type="spellStart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взаимо</w:t>
            </w:r>
            <w:proofErr w:type="spellEnd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6864DF" w:rsidRPr="00096D6B" w:rsidTr="006864DF">
        <w:trPr>
          <w:trHeight w:val="312"/>
        </w:trPr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действии</w:t>
            </w:r>
            <w:proofErr w:type="gramEnd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для решения ком</w:t>
            </w: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6864DF" w:rsidRPr="00096D6B" w:rsidTr="006864DF">
        <w:trPr>
          <w:trHeight w:val="293"/>
        </w:trPr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муникативных</w:t>
            </w:r>
            <w:proofErr w:type="spellEnd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и </w:t>
            </w:r>
            <w:proofErr w:type="spellStart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познава</w:t>
            </w:r>
            <w:proofErr w:type="spellEnd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6864DF" w:rsidRPr="00096D6B" w:rsidTr="006864DF">
        <w:trPr>
          <w:trHeight w:val="264"/>
        </w:trPr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тельных задач; адекватно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6864DF" w:rsidRPr="00096D6B" w:rsidTr="006864DF">
        <w:trPr>
          <w:trHeight w:val="302"/>
        </w:trPr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оценивают собственное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6864DF" w:rsidRPr="00096D6B" w:rsidTr="006864DF">
        <w:trPr>
          <w:trHeight w:val="298"/>
        </w:trPr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поведение и поведение </w:t>
            </w:r>
            <w:proofErr w:type="spellStart"/>
            <w:proofErr w:type="gramStart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ок</w:t>
            </w: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</w:r>
            <w:proofErr w:type="spellEnd"/>
            <w:proofErr w:type="gramEnd"/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6864DF" w:rsidRPr="00096D6B" w:rsidTr="006864DF">
        <w:trPr>
          <w:trHeight w:val="269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spellStart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ружающих</w:t>
            </w:r>
            <w:proofErr w:type="spellEnd"/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6864DF" w:rsidRPr="00096D6B" w:rsidTr="006864DF">
        <w:trPr>
          <w:trHeight w:val="302"/>
        </w:trPr>
        <w:tc>
          <w:tcPr>
            <w:tcW w:w="145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>Диагностическая работа</w:t>
            </w: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по теме «Природа и человек».</w:t>
            </w:r>
            <w:r w:rsidRPr="00096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  <w:t xml:space="preserve"> </w:t>
            </w:r>
            <w:r w:rsidRPr="00096D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0"/>
                <w:sz w:val="21"/>
                <w:szCs w:val="21"/>
                <w:lang w:val="ru" w:eastAsia="ru-RU"/>
              </w:rPr>
              <w:t>Цель:</w:t>
            </w: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выявить базовые знания и степень усвоения знаний по теме, умение строить речевые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" w:eastAsia="ru-RU"/>
              </w:rPr>
            </w:pPr>
          </w:p>
        </w:tc>
      </w:tr>
      <w:tr w:rsidR="006864DF" w:rsidRPr="00096D6B" w:rsidTr="006864DF">
        <w:trPr>
          <w:trHeight w:val="298"/>
        </w:trPr>
        <w:tc>
          <w:tcPr>
            <w:tcW w:w="163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высказывания </w:t>
            </w:r>
            <w:proofErr w:type="gramStart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в</w:t>
            </w:r>
            <w:proofErr w:type="gramEnd"/>
          </w:p>
        </w:tc>
        <w:tc>
          <w:tcPr>
            <w:tcW w:w="9898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устной форме. </w:t>
            </w:r>
            <w:r w:rsidRPr="00096D6B">
              <w:rPr>
                <w:rFonts w:ascii="Times New Roman" w:eastAsia="Times New Roman" w:hAnsi="Times New Roman" w:cs="Times New Roman"/>
                <w:color w:val="000000"/>
                <w:spacing w:val="40"/>
                <w:sz w:val="21"/>
                <w:szCs w:val="21"/>
                <w:lang w:val="ru" w:eastAsia="ru-RU"/>
              </w:rPr>
              <w:t>Форма контроля:</w:t>
            </w: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тест «Проверь себя» (</w:t>
            </w:r>
            <w:proofErr w:type="gramStart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</w:t>
            </w:r>
            <w:proofErr w:type="gramEnd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/т, часть 2, с. 45-47)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</w:tbl>
    <w:p w:rsidR="00096D6B" w:rsidRDefault="00096D6B" w:rsidP="009B47E5">
      <w:pPr>
        <w:rPr>
          <w:lang w:val="ru"/>
        </w:rPr>
      </w:pPr>
    </w:p>
    <w:p w:rsidR="00096D6B" w:rsidRDefault="00096D6B" w:rsidP="009B47E5">
      <w:pPr>
        <w:rPr>
          <w:lang w:val="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4"/>
        <w:gridCol w:w="883"/>
        <w:gridCol w:w="1829"/>
        <w:gridCol w:w="730"/>
        <w:gridCol w:w="1834"/>
        <w:gridCol w:w="1099"/>
        <w:gridCol w:w="1469"/>
        <w:gridCol w:w="2928"/>
        <w:gridCol w:w="1834"/>
        <w:gridCol w:w="1147"/>
        <w:gridCol w:w="1147"/>
      </w:tblGrid>
      <w:tr w:rsidR="006864DF" w:rsidRPr="00096D6B" w:rsidTr="006864DF">
        <w:trPr>
          <w:trHeight w:val="43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7330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РЕ</w:t>
            </w:r>
            <w:r w:rsidR="000770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ФЛЕКСИВНАЯ ФАЗА УЧЕБНОГО ГОДА (6</w:t>
            </w: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ч)</w:t>
            </w:r>
          </w:p>
        </w:tc>
        <w:tc>
          <w:tcPr>
            <w:tcW w:w="1834" w:type="dxa"/>
            <w:tcBorders>
              <w:top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6864DF" w:rsidRPr="00096D6B" w:rsidTr="006864DF">
        <w:trPr>
          <w:trHeight w:val="2357"/>
        </w:trPr>
        <w:tc>
          <w:tcPr>
            <w:tcW w:w="1450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59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pacing w:val="40"/>
                <w:sz w:val="21"/>
                <w:szCs w:val="21"/>
                <w:lang w:val="ru" w:eastAsia="ru-RU"/>
              </w:rPr>
              <w:t>Цель:</w:t>
            </w: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соотнесение полученного результата с задачами, поставленными на начало учебного года.</w:t>
            </w:r>
          </w:p>
          <w:p w:rsidR="006864DF" w:rsidRDefault="006864DF" w:rsidP="009B47E5">
            <w:pPr>
              <w:spacing w:after="0" w:line="259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proofErr w:type="gramStart"/>
            <w:r w:rsidRPr="00096D6B">
              <w:rPr>
                <w:rFonts w:ascii="Times New Roman" w:eastAsia="Times New Roman" w:hAnsi="Times New Roman" w:cs="Times New Roman"/>
                <w:color w:val="000000"/>
                <w:spacing w:val="40"/>
                <w:sz w:val="21"/>
                <w:szCs w:val="21"/>
                <w:lang w:val="ru" w:eastAsia="ru-RU"/>
              </w:rPr>
              <w:t>Задачи:</w:t>
            </w: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определить количественный и качественный прирост (дельту) в знаниях и способностях учащихся по отношению к началу учебного года; демонстрировать возможности переносить (использовать) известные способы действий из учебных предметов в </w:t>
            </w:r>
            <w:proofErr w:type="spellStart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квазиреальную</w:t>
            </w:r>
            <w:proofErr w:type="spellEnd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(модельную) ситуа</w:t>
            </w: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цию, взаимодействуя в малой одновозрастной группе; предъявлять личные достижения ученика классу, учителю, родителям, представлять достиже</w:t>
            </w: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ния класса как общности (родителям, школьному сообществу).</w:t>
            </w:r>
            <w:proofErr w:type="gramEnd"/>
          </w:p>
          <w:p w:rsidR="006864DF" w:rsidRPr="00096D6B" w:rsidRDefault="006864DF" w:rsidP="009B47E5">
            <w:pPr>
              <w:spacing w:after="0" w:line="259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r w:rsidRPr="00096D6B">
              <w:rPr>
                <w:rFonts w:ascii="Times New Roman" w:eastAsia="Times New Roman" w:hAnsi="Times New Roman" w:cs="Times New Roman"/>
                <w:color w:val="000000"/>
                <w:spacing w:val="40"/>
                <w:sz w:val="21"/>
                <w:szCs w:val="21"/>
                <w:lang w:val="ru" w:eastAsia="ru-RU"/>
              </w:rPr>
              <w:t>Этапы</w:t>
            </w: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организации образовательного процесса:</w:t>
            </w:r>
          </w:p>
          <w:p w:rsidR="006864DF" w:rsidRPr="00096D6B" w:rsidRDefault="006864DF" w:rsidP="009B47E5">
            <w:pPr>
              <w:numPr>
                <w:ilvl w:val="0"/>
                <w:numId w:val="12"/>
              </w:numPr>
              <w:tabs>
                <w:tab w:val="left" w:pos="496"/>
              </w:tabs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й</w:t>
            </w: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ab/>
              <w:t>этап - подготовка и проведение итоговых проверочных работ. Анализ и обсуждение их результатов.</w:t>
            </w:r>
          </w:p>
          <w:p w:rsidR="006864DF" w:rsidRPr="00096D6B" w:rsidRDefault="006864DF" w:rsidP="009B47E5">
            <w:pPr>
              <w:numPr>
                <w:ilvl w:val="0"/>
                <w:numId w:val="12"/>
              </w:numPr>
              <w:tabs>
                <w:tab w:val="left" w:pos="515"/>
              </w:tabs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й</w:t>
            </w: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ab/>
              <w:t xml:space="preserve">этап - проведение </w:t>
            </w:r>
            <w:proofErr w:type="spellStart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межпредметного</w:t>
            </w:r>
            <w:proofErr w:type="spellEnd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(разновозрастного) образовательного модуля в форме проектной задачи.</w:t>
            </w:r>
          </w:p>
          <w:p w:rsidR="006864DF" w:rsidRPr="00096D6B" w:rsidRDefault="006864DF" w:rsidP="009B47E5">
            <w:pPr>
              <w:numPr>
                <w:ilvl w:val="0"/>
                <w:numId w:val="12"/>
              </w:numPr>
              <w:tabs>
                <w:tab w:val="left" w:pos="515"/>
              </w:tabs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й</w:t>
            </w: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ab/>
              <w:t>этап - подготовка и демонстрация (презентация) личных достижений учащихся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59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40"/>
                <w:sz w:val="21"/>
                <w:szCs w:val="21"/>
                <w:lang w:val="ru" w:eastAsia="ru-RU"/>
              </w:rPr>
            </w:pPr>
          </w:p>
        </w:tc>
      </w:tr>
      <w:tr w:rsidR="006864DF" w:rsidRPr="00096D6B" w:rsidTr="006864DF">
        <w:trPr>
          <w:trHeight w:val="588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077084" w:rsidP="009B47E5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63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DA5A34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  <w:t>15.05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1980" w:line="259" w:lineRule="exact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</w:pPr>
            <w:r w:rsidRPr="006864D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" w:eastAsia="ru-RU"/>
              </w:rPr>
              <w:t>Итоговый урок «Проверь себя»</w:t>
            </w: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</w:t>
            </w:r>
            <w:r w:rsidRPr="00096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(контроль и кор</w:t>
            </w:r>
            <w:r w:rsidRPr="00096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рекция знаний)</w:t>
            </w:r>
          </w:p>
          <w:p w:rsidR="006864DF" w:rsidRPr="00096D6B" w:rsidRDefault="006864DF" w:rsidP="009B47E5">
            <w:pPr>
              <w:spacing w:before="1980" w:after="0" w:line="240" w:lineRule="auto"/>
              <w:ind w:left="16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59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Итого</w:t>
            </w: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вый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Научатся: </w:t>
            </w: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выполнять контрольные задания за курс 2 класса. </w:t>
            </w:r>
            <w:r w:rsidRPr="00096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Получат воз</w:t>
            </w:r>
            <w:r w:rsidRPr="00096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 xml:space="preserve">можность научиться: </w:t>
            </w: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преобразо</w:t>
            </w: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вывать ранее полученную информацию в соответст</w:t>
            </w: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вии с зада</w:t>
            </w: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нием (выде</w:t>
            </w: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лять глав</w:t>
            </w: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ное; сравни</w:t>
            </w: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вать, выра</w:t>
            </w: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жать свое отношение) и представ</w:t>
            </w: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лять её в ви</w:t>
            </w: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де письмен</w:t>
            </w: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ного текста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Регулятивные:</w:t>
            </w: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самостоя</w:t>
            </w: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тельно формулируют цели урока после предваритель</w:t>
            </w: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ного обсуждения; совместно с учителем обнаруживают и формулируют учебную проблему; составляют план решения проблемы (задачи) совместно с учителем. </w:t>
            </w:r>
            <w:r w:rsidRPr="00096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Познавательные:</w:t>
            </w: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отбирают необходимые для решения учебной задачи источники информации; перерабаты</w:t>
            </w: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вают полученную информа</w:t>
            </w: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цию: сравнивают и группи</w:t>
            </w: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руют факты и явления; оп</w:t>
            </w: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ределяют причины явлений, событий.</w:t>
            </w:r>
          </w:p>
          <w:p w:rsidR="006864DF" w:rsidRPr="00096D6B" w:rsidRDefault="006864DF" w:rsidP="009B47E5">
            <w:pPr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Коммуникативные:</w:t>
            </w: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доно</w:t>
            </w: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сят свою позицию до дру</w:t>
            </w: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гих: оформляют свои мысли в письменной речи с учётом своих учебных и жизненных речевых ситуаций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Самоопределе</w:t>
            </w:r>
            <w:r w:rsidRPr="00096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softHyphen/>
              <w:t>ние -</w:t>
            </w: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 xml:space="preserve"> принимают образ «хорошего ученика»;</w:t>
            </w:r>
            <w:r w:rsidRPr="00096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spellStart"/>
            <w:r w:rsidRPr="00096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смы</w:t>
            </w:r>
            <w:proofErr w:type="gramStart"/>
            <w:r w:rsidRPr="00096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с</w:t>
            </w:r>
            <w:proofErr w:type="spellEnd"/>
            <w:r w:rsidRPr="00096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-</w:t>
            </w:r>
            <w:proofErr w:type="gramEnd"/>
            <w:r w:rsidRPr="00096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</w:t>
            </w:r>
            <w:proofErr w:type="spellStart"/>
            <w:r w:rsidRPr="00096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>лообразование</w:t>
            </w:r>
            <w:proofErr w:type="spellEnd"/>
            <w:r w:rsidRPr="00096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 - </w:t>
            </w: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осознают значе</w:t>
            </w: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ние учебной деятельности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54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Подго</w:t>
            </w: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 xml:space="preserve">товка к защите </w:t>
            </w:r>
            <w:proofErr w:type="gramStart"/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индиви</w:t>
            </w: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дуально</w:t>
            </w: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го про</w:t>
            </w: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softHyphen/>
              <w:t>екта</w:t>
            </w:r>
            <w:proofErr w:type="gram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096D6B" w:rsidRDefault="006864DF" w:rsidP="009B47E5">
            <w:pPr>
              <w:spacing w:after="0" w:line="254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</w:p>
        </w:tc>
      </w:tr>
    </w:tbl>
    <w:p w:rsidR="00096D6B" w:rsidRDefault="00096D6B" w:rsidP="009B47E5">
      <w:pPr>
        <w:rPr>
          <w:lang w:val="ru"/>
        </w:rPr>
      </w:pPr>
    </w:p>
    <w:p w:rsidR="00096D6B" w:rsidRDefault="00096D6B" w:rsidP="009B47E5">
      <w:pPr>
        <w:rPr>
          <w:lang w:val="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8"/>
        <w:gridCol w:w="878"/>
        <w:gridCol w:w="1834"/>
        <w:gridCol w:w="734"/>
        <w:gridCol w:w="1834"/>
        <w:gridCol w:w="1104"/>
        <w:gridCol w:w="1464"/>
        <w:gridCol w:w="2938"/>
        <w:gridCol w:w="1829"/>
        <w:gridCol w:w="1138"/>
        <w:gridCol w:w="1138"/>
      </w:tblGrid>
      <w:tr w:rsidR="006864DF" w:rsidRPr="00416710" w:rsidTr="006864DF">
        <w:trPr>
          <w:trHeight w:val="24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416710" w:rsidRDefault="006864DF" w:rsidP="009B47E5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416710" w:rsidRDefault="006864DF" w:rsidP="009B47E5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416710" w:rsidRDefault="006864DF" w:rsidP="009B47E5">
            <w:p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416710" w:rsidRDefault="006864DF" w:rsidP="009B47E5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416710" w:rsidRDefault="006864DF" w:rsidP="009B47E5">
            <w:p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416710" w:rsidRDefault="006864DF" w:rsidP="009B47E5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416710" w:rsidRDefault="006864DF" w:rsidP="009B47E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416710" w:rsidRDefault="006864DF" w:rsidP="009B47E5">
            <w:pPr>
              <w:spacing w:after="0" w:line="240" w:lineRule="auto"/>
              <w:ind w:left="14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416710" w:rsidRDefault="006864DF" w:rsidP="009B47E5">
            <w:p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416710" w:rsidRDefault="006864DF" w:rsidP="009B47E5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416710" w:rsidRDefault="006864DF" w:rsidP="009B47E5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</w:tr>
      <w:tr w:rsidR="006864DF" w:rsidRPr="00416710" w:rsidTr="006864DF">
        <w:trPr>
          <w:trHeight w:val="645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416710" w:rsidRDefault="00077084" w:rsidP="009B47E5">
            <w:pPr>
              <w:spacing w:after="0" w:line="264" w:lineRule="exact"/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Default="006864DF" w:rsidP="009B4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20.05</w:t>
            </w:r>
          </w:p>
          <w:p w:rsidR="006864DF" w:rsidRPr="00DA5A34" w:rsidRDefault="006864DF" w:rsidP="009B4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Default="00347E6B" w:rsidP="009B47E5">
            <w:pPr>
              <w:spacing w:after="0" w:line="264" w:lineRule="exac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Итоговая комплексная</w:t>
            </w:r>
            <w:r w:rsidR="006864DF" w:rsidRPr="006864D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работа </w:t>
            </w:r>
          </w:p>
          <w:p w:rsidR="006864DF" w:rsidRPr="00416710" w:rsidRDefault="006864DF" w:rsidP="009B47E5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416710" w:rsidRDefault="006864DF" w:rsidP="009B47E5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416710" w:rsidRDefault="006864DF" w:rsidP="009B47E5">
            <w:pPr>
              <w:spacing w:after="0" w:line="259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Индивидуаль</w:t>
            </w:r>
            <w:r w:rsidRPr="00416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ные ученические презентации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Default="006864DF" w:rsidP="009B47E5">
            <w:pPr>
              <w:spacing w:after="0" w:line="254" w:lineRule="exact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Контрольный</w:t>
            </w:r>
          </w:p>
          <w:p w:rsidR="006864DF" w:rsidRPr="00416710" w:rsidRDefault="006864DF" w:rsidP="009B47E5">
            <w:pPr>
              <w:spacing w:after="0" w:line="254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Default="006864DF" w:rsidP="006864DF">
            <w:pPr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Научатся: </w:t>
            </w: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выполнять контрольные задания за курс 2 класса.</w:t>
            </w:r>
          </w:p>
          <w:p w:rsidR="006864DF" w:rsidRPr="006864DF" w:rsidRDefault="006864DF" w:rsidP="009B47E5">
            <w:pPr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416710" w:rsidRDefault="006864DF" w:rsidP="009B47E5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7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Регулятивные:</w:t>
            </w:r>
            <w:r w:rsidRPr="00416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планируют и контролируют свои дейст</w:t>
            </w:r>
            <w:r w:rsidRPr="00416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вия, соблюдают правила по</w:t>
            </w:r>
            <w:r w:rsidRPr="00416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ведения на уроке, для того чтобы и самому получить хо</w:t>
            </w:r>
            <w:r w:rsidRPr="00416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рошие результаты, и не ме</w:t>
            </w:r>
            <w:r w:rsidRPr="00416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шать успешной работе това</w:t>
            </w:r>
            <w:r w:rsidRPr="00416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рища.</w:t>
            </w:r>
          </w:p>
          <w:p w:rsidR="006864DF" w:rsidRPr="00416710" w:rsidRDefault="006864DF" w:rsidP="009B47E5">
            <w:pPr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7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Познавательные:</w:t>
            </w:r>
            <w:r w:rsidRPr="00416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осуще</w:t>
            </w:r>
            <w:r w:rsidRPr="00416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ствляют смысловое чтение; используют знаково-</w:t>
            </w:r>
            <w:proofErr w:type="spellStart"/>
            <w:r w:rsidRPr="00416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симв</w:t>
            </w:r>
            <w:proofErr w:type="gramStart"/>
            <w:r w:rsidRPr="00416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proofErr w:type="spellEnd"/>
            <w:r w:rsidRPr="00416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  <w:proofErr w:type="gramEnd"/>
            <w:r w:rsidRPr="00416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6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лические</w:t>
            </w:r>
            <w:proofErr w:type="spellEnd"/>
            <w:r w:rsidRPr="00416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средства для ре</w:t>
            </w:r>
            <w:r w:rsidRPr="00416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шения учебных задач; име</w:t>
            </w:r>
            <w:r w:rsidRPr="00416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ют представление о том, как собирать и использовать информацию для защиты проекта.</w:t>
            </w:r>
          </w:p>
          <w:p w:rsidR="006864DF" w:rsidRPr="00416710" w:rsidRDefault="006864DF" w:rsidP="009B47E5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67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Коммуникативные:</w:t>
            </w:r>
            <w:r w:rsidRPr="00416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прояв</w:t>
            </w:r>
            <w:r w:rsidRPr="00416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ляют активность во взаимо</w:t>
            </w:r>
            <w:r w:rsidRPr="00416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действии для решения коммуникативных и познава</w:t>
            </w:r>
            <w:r w:rsidRPr="00416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тельных задач; координиру</w:t>
            </w:r>
            <w:r w:rsidRPr="00416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ют и принимают позицию партнера во взаимодействии</w:t>
            </w:r>
            <w:proofErr w:type="gram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416710" w:rsidRDefault="006864DF" w:rsidP="009B47E5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671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Смыслообраз</w:t>
            </w:r>
            <w:proofErr w:type="gramStart"/>
            <w:r w:rsidRPr="0041671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о</w:t>
            </w:r>
            <w:proofErr w:type="spellEnd"/>
            <w:r w:rsidRPr="0041671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-</w:t>
            </w:r>
            <w:proofErr w:type="gramEnd"/>
            <w:r w:rsidRPr="0041671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671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вание</w:t>
            </w:r>
            <w:proofErr w:type="spellEnd"/>
            <w:r w:rsidRPr="0041671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-</w:t>
            </w:r>
            <w:r w:rsidRPr="00416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понима</w:t>
            </w:r>
            <w:r w:rsidRPr="00416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ют чувства дру</w:t>
            </w:r>
            <w:r w:rsidRPr="00416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гих людей и со</w:t>
            </w:r>
            <w:r w:rsidRPr="00416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переживают им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416710" w:rsidRDefault="006864DF" w:rsidP="009B47E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416710" w:rsidRDefault="006864DF" w:rsidP="009B47E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6864DF" w:rsidRPr="00416710" w:rsidTr="006864DF">
        <w:trPr>
          <w:trHeight w:val="84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Default="00077084" w:rsidP="009B47E5">
            <w:pPr>
              <w:spacing w:after="0" w:line="264" w:lineRule="exact"/>
              <w:ind w:right="2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65-66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Default="006864DF" w:rsidP="009B4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20.05</w:t>
            </w:r>
          </w:p>
          <w:p w:rsidR="006864DF" w:rsidRDefault="006864DF" w:rsidP="009B4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27.05</w:t>
            </w:r>
          </w:p>
          <w:p w:rsidR="006864DF" w:rsidRDefault="006864DF" w:rsidP="009B4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6864DF" w:rsidRDefault="006864DF" w:rsidP="009B47E5">
            <w:pPr>
              <w:spacing w:after="0" w:line="264" w:lineRule="exac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864D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Защита проектов «Россия - твоя Родина»</w:t>
            </w:r>
            <w:r w:rsidRPr="0041671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(реф</w:t>
            </w:r>
            <w:r w:rsidRPr="0041671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softHyphen/>
              <w:t>лексия)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416710" w:rsidRDefault="006864DF" w:rsidP="009B47E5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416710" w:rsidRDefault="006864DF" w:rsidP="009B47E5">
            <w:pPr>
              <w:spacing w:after="0" w:line="259" w:lineRule="exact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6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Индивидуаль</w:t>
            </w:r>
            <w:r w:rsidRPr="00416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ные ученические презентации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416710" w:rsidRDefault="006864DF" w:rsidP="009B47E5">
            <w:pPr>
              <w:spacing w:after="0" w:line="254" w:lineRule="exact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6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Итого</w:t>
            </w:r>
            <w:r w:rsidRPr="00416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вы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Default="006864DF" w:rsidP="009B47E5">
            <w:pPr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096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ru" w:eastAsia="ru-RU"/>
              </w:rPr>
              <w:t xml:space="preserve">Научатся: </w:t>
            </w:r>
            <w:r w:rsidRPr="00096D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  <w:t>выполнять контрольные задания за курс 2 класса.</w:t>
            </w:r>
          </w:p>
          <w:p w:rsidR="006864DF" w:rsidRDefault="006864DF" w:rsidP="009B47E5">
            <w:pPr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  <w:p w:rsidR="006864DF" w:rsidRPr="00416710" w:rsidRDefault="006864DF" w:rsidP="009B47E5">
            <w:pPr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41671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Научатся: </w:t>
            </w:r>
            <w:r w:rsidRPr="00416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проводить простейшие исследова</w:t>
            </w:r>
            <w:r w:rsidRPr="00416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ния, интер</w:t>
            </w:r>
            <w:r w:rsidRPr="00416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 xml:space="preserve">вьюировать родителей и </w:t>
            </w:r>
            <w:r w:rsidRPr="00416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других родственни</w:t>
            </w:r>
            <w:r w:rsidRPr="00416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ков, созда</w:t>
            </w:r>
            <w:r w:rsidRPr="00416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вать иллю</w:t>
            </w:r>
            <w:r w:rsidRPr="00416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стративный текст или электронную презентацию на заданную тему; высту</w:t>
            </w:r>
            <w:r w:rsidRPr="00416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пать с под</w:t>
            </w:r>
            <w:r w:rsidRPr="00416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готовленны</w:t>
            </w:r>
            <w:r w:rsidRPr="00416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ми сообще</w:t>
            </w:r>
            <w:r w:rsidRPr="00416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 xml:space="preserve">ниями. </w:t>
            </w:r>
            <w:r w:rsidRPr="0041671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Получат воз</w:t>
            </w:r>
            <w:r w:rsidRPr="0041671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softHyphen/>
              <w:t xml:space="preserve">можность научиться: </w:t>
            </w:r>
            <w:r w:rsidRPr="00416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обсуждать выступления учащихся; оценивать свои дости</w:t>
            </w:r>
            <w:r w:rsidRPr="00416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жения и до</w:t>
            </w:r>
            <w:r w:rsidRPr="00416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стижения своих одно</w:t>
            </w:r>
            <w:r w:rsidRPr="00416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классников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416710" w:rsidRDefault="006864DF" w:rsidP="009B47E5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7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lastRenderedPageBreak/>
              <w:t>Регулятивные:</w:t>
            </w:r>
            <w:r w:rsidRPr="00416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планируют и контролируют свои дейст</w:t>
            </w:r>
            <w:r w:rsidRPr="00416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вия, соблюдают правила по</w:t>
            </w:r>
            <w:r w:rsidRPr="00416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ведения на уроке, для того чтобы и самому получить хо</w:t>
            </w:r>
            <w:r w:rsidRPr="00416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рошие результаты, и не ме</w:t>
            </w:r>
            <w:r w:rsidRPr="00416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шать успешной работе това</w:t>
            </w:r>
            <w:r w:rsidRPr="00416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рища.</w:t>
            </w:r>
          </w:p>
          <w:p w:rsidR="006864DF" w:rsidRPr="00416710" w:rsidRDefault="006864DF" w:rsidP="009B47E5">
            <w:pPr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7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Познавательные:</w:t>
            </w:r>
            <w:r w:rsidRPr="00416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осуще</w:t>
            </w:r>
            <w:r w:rsidRPr="00416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ствляют смысловое чтение; используют знаково-</w:t>
            </w:r>
            <w:proofErr w:type="spellStart"/>
            <w:r w:rsidRPr="00416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симв</w:t>
            </w:r>
            <w:proofErr w:type="gramStart"/>
            <w:r w:rsidRPr="00416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proofErr w:type="spellEnd"/>
            <w:r w:rsidRPr="00416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  <w:proofErr w:type="gramEnd"/>
            <w:r w:rsidRPr="00416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6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лические</w:t>
            </w:r>
            <w:proofErr w:type="spellEnd"/>
            <w:r w:rsidRPr="00416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средства для ре</w:t>
            </w:r>
            <w:r w:rsidRPr="00416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шения учебных задач; име</w:t>
            </w:r>
            <w:r w:rsidRPr="00416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 xml:space="preserve">ют представление о том, как </w:t>
            </w:r>
            <w:r w:rsidRPr="00416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собирать и использовать информацию для защиты проекта.</w:t>
            </w:r>
          </w:p>
          <w:p w:rsidR="006864DF" w:rsidRPr="00416710" w:rsidRDefault="006864DF" w:rsidP="009B47E5">
            <w:pPr>
              <w:spacing w:after="0" w:line="269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  <w:proofErr w:type="gramStart"/>
            <w:r w:rsidRPr="004167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Коммуникативные:</w:t>
            </w:r>
            <w:r w:rsidRPr="00416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прояв</w:t>
            </w:r>
            <w:r w:rsidRPr="00416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ляют активность во взаимо</w:t>
            </w:r>
            <w:r w:rsidRPr="00416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действии для решения коммуникативных и познава</w:t>
            </w:r>
            <w:r w:rsidRPr="00416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тельных задач; координиру</w:t>
            </w:r>
            <w:r w:rsidRPr="00416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ют и принимают позицию партнера во взаимодействии</w:t>
            </w:r>
            <w:proofErr w:type="gram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416710" w:rsidRDefault="006864DF" w:rsidP="009B47E5">
            <w:pPr>
              <w:spacing w:after="0" w:line="264" w:lineRule="exact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proofErr w:type="spellStart"/>
            <w:r w:rsidRPr="0041671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lastRenderedPageBreak/>
              <w:t>Смыслообраз</w:t>
            </w:r>
            <w:proofErr w:type="gramStart"/>
            <w:r w:rsidRPr="0041671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о</w:t>
            </w:r>
            <w:proofErr w:type="spellEnd"/>
            <w:r w:rsidRPr="0041671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-</w:t>
            </w:r>
            <w:proofErr w:type="gramEnd"/>
            <w:r w:rsidRPr="0041671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671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вание</w:t>
            </w:r>
            <w:proofErr w:type="spellEnd"/>
            <w:r w:rsidRPr="0041671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-</w:t>
            </w:r>
            <w:r w:rsidRPr="00416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понима</w:t>
            </w:r>
            <w:r w:rsidRPr="00416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ют чувства дру</w:t>
            </w:r>
            <w:r w:rsidRPr="00416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гих людей и со</w:t>
            </w:r>
            <w:r w:rsidRPr="004167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переживают им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416710" w:rsidRDefault="006864DF" w:rsidP="009B47E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416710" w:rsidRDefault="006864DF" w:rsidP="009B47E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6864DF" w:rsidRPr="00416710" w:rsidTr="006864DF">
        <w:trPr>
          <w:trHeight w:val="84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Default="00077084" w:rsidP="00416710">
            <w:pPr>
              <w:spacing w:after="0" w:line="264" w:lineRule="exact"/>
              <w:ind w:right="24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67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Default="006864DF" w:rsidP="00DA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6864DF" w:rsidRDefault="006864DF" w:rsidP="00416710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864D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Скоро лето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Default="006864DF" w:rsidP="00416710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416710" w:rsidRDefault="006864DF" w:rsidP="00416710">
            <w:pPr>
              <w:spacing w:after="0" w:line="259" w:lineRule="exact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416710" w:rsidRDefault="006864DF" w:rsidP="00416710">
            <w:pPr>
              <w:spacing w:after="0" w:line="254" w:lineRule="exact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416710" w:rsidRDefault="006864DF" w:rsidP="00416710">
            <w:pPr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416710" w:rsidRDefault="006864DF" w:rsidP="00416710">
            <w:pPr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416710" w:rsidRDefault="006864DF" w:rsidP="00416710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416710" w:rsidRDefault="006864DF" w:rsidP="0041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DF" w:rsidRPr="00416710" w:rsidRDefault="006864DF" w:rsidP="0041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77084" w:rsidRPr="00416710" w:rsidTr="006864DF">
        <w:trPr>
          <w:trHeight w:val="84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084" w:rsidRDefault="00077084" w:rsidP="00416710">
            <w:pPr>
              <w:spacing w:after="0" w:line="264" w:lineRule="exact"/>
              <w:ind w:right="24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084" w:rsidRDefault="00077084" w:rsidP="00DA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084" w:rsidRPr="006864DF" w:rsidRDefault="00077084" w:rsidP="00416710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Резервный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084" w:rsidRDefault="00077084" w:rsidP="00416710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084" w:rsidRPr="00416710" w:rsidRDefault="00077084" w:rsidP="00416710">
            <w:pPr>
              <w:spacing w:after="0" w:line="259" w:lineRule="exact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084" w:rsidRPr="00416710" w:rsidRDefault="00077084" w:rsidP="00416710">
            <w:pPr>
              <w:spacing w:after="0" w:line="254" w:lineRule="exact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084" w:rsidRPr="00416710" w:rsidRDefault="00077084" w:rsidP="00416710">
            <w:pPr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084" w:rsidRPr="00416710" w:rsidRDefault="00077084" w:rsidP="00416710">
            <w:pPr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084" w:rsidRPr="00416710" w:rsidRDefault="00077084" w:rsidP="00416710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084" w:rsidRPr="00416710" w:rsidRDefault="00077084" w:rsidP="0041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084" w:rsidRPr="00416710" w:rsidRDefault="00077084" w:rsidP="0041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096D6B" w:rsidRPr="00416710" w:rsidRDefault="009B47E5" w:rsidP="0086324F">
      <w:r>
        <w:t xml:space="preserve">Коррекция </w:t>
      </w:r>
    </w:p>
    <w:sectPr w:rsidR="00096D6B" w:rsidRPr="00416710" w:rsidSect="006B73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323" w:rsidRDefault="00942323" w:rsidP="00A46A78">
      <w:pPr>
        <w:spacing w:after="0" w:line="240" w:lineRule="auto"/>
      </w:pPr>
      <w:r>
        <w:separator/>
      </w:r>
    </w:p>
  </w:endnote>
  <w:endnote w:type="continuationSeparator" w:id="0">
    <w:p w:rsidR="00942323" w:rsidRDefault="00942323" w:rsidP="00A46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323" w:rsidRDefault="00942323" w:rsidP="00A46A78">
      <w:pPr>
        <w:spacing w:after="0" w:line="240" w:lineRule="auto"/>
      </w:pPr>
      <w:r>
        <w:separator/>
      </w:r>
    </w:p>
  </w:footnote>
  <w:footnote w:type="continuationSeparator" w:id="0">
    <w:p w:rsidR="00942323" w:rsidRDefault="00942323" w:rsidP="00A46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7C70B1A"/>
    <w:multiLevelType w:val="multilevel"/>
    <w:tmpl w:val="35F08A1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3">
      <w:start w:val="4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9E5C6F"/>
    <w:multiLevelType w:val="multilevel"/>
    <w:tmpl w:val="8DE2AC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F4629D"/>
    <w:multiLevelType w:val="multilevel"/>
    <w:tmpl w:val="F64EB03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A0006A"/>
    <w:multiLevelType w:val="multilevel"/>
    <w:tmpl w:val="21C011E8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4F1928"/>
    <w:multiLevelType w:val="multilevel"/>
    <w:tmpl w:val="791A380A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AE36DD"/>
    <w:multiLevelType w:val="hybridMultilevel"/>
    <w:tmpl w:val="93BE8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F77518"/>
    <w:multiLevelType w:val="multilevel"/>
    <w:tmpl w:val="B5CCC378"/>
    <w:lvl w:ilvl="0">
      <w:start w:val="9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C930BB"/>
    <w:multiLevelType w:val="hybridMultilevel"/>
    <w:tmpl w:val="89C49144"/>
    <w:lvl w:ilvl="0" w:tplc="794E4146">
      <w:start w:val="9"/>
      <w:numFmt w:val="decimal"/>
      <w:lvlText w:val="%1"/>
      <w:lvlJc w:val="left"/>
      <w:pPr>
        <w:ind w:left="720" w:hanging="360"/>
      </w:pPr>
      <w:rPr>
        <w:rFonts w:hint="default"/>
        <w:lang w:val="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9B75DD"/>
    <w:multiLevelType w:val="multilevel"/>
    <w:tmpl w:val="DE10B20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FE46998"/>
    <w:multiLevelType w:val="multilevel"/>
    <w:tmpl w:val="9048A54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EDE0054"/>
    <w:multiLevelType w:val="hybridMultilevel"/>
    <w:tmpl w:val="973A111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2">
    <w:nsid w:val="75E350AD"/>
    <w:multiLevelType w:val="multilevel"/>
    <w:tmpl w:val="593A69FA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7"/>
  </w:num>
  <w:num w:numId="5">
    <w:abstractNumId w:val="8"/>
  </w:num>
  <w:num w:numId="6">
    <w:abstractNumId w:val="1"/>
  </w:num>
  <w:num w:numId="7">
    <w:abstractNumId w:val="9"/>
  </w:num>
  <w:num w:numId="8">
    <w:abstractNumId w:val="10"/>
  </w:num>
  <w:num w:numId="9">
    <w:abstractNumId w:val="6"/>
  </w:num>
  <w:num w:numId="10">
    <w:abstractNumId w:val="3"/>
  </w:num>
  <w:num w:numId="11">
    <w:abstractNumId w:val="5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4F"/>
    <w:rsid w:val="000525C4"/>
    <w:rsid w:val="00077084"/>
    <w:rsid w:val="00096D6B"/>
    <w:rsid w:val="000C7398"/>
    <w:rsid w:val="001907A1"/>
    <w:rsid w:val="00197452"/>
    <w:rsid w:val="001D58BC"/>
    <w:rsid w:val="001F19B5"/>
    <w:rsid w:val="002232A9"/>
    <w:rsid w:val="002F2716"/>
    <w:rsid w:val="00347E6B"/>
    <w:rsid w:val="00416710"/>
    <w:rsid w:val="00462786"/>
    <w:rsid w:val="00553136"/>
    <w:rsid w:val="005B3C4B"/>
    <w:rsid w:val="005D3F60"/>
    <w:rsid w:val="005D5958"/>
    <w:rsid w:val="00646730"/>
    <w:rsid w:val="00671ABD"/>
    <w:rsid w:val="00672D09"/>
    <w:rsid w:val="006864DF"/>
    <w:rsid w:val="006B73B7"/>
    <w:rsid w:val="006D4610"/>
    <w:rsid w:val="006E3E7F"/>
    <w:rsid w:val="0086324F"/>
    <w:rsid w:val="008904F2"/>
    <w:rsid w:val="008F2C1E"/>
    <w:rsid w:val="00942323"/>
    <w:rsid w:val="00956F87"/>
    <w:rsid w:val="00961AFA"/>
    <w:rsid w:val="009739BA"/>
    <w:rsid w:val="00975623"/>
    <w:rsid w:val="009804DE"/>
    <w:rsid w:val="009B47E5"/>
    <w:rsid w:val="00A46A78"/>
    <w:rsid w:val="00A5353F"/>
    <w:rsid w:val="00AE168F"/>
    <w:rsid w:val="00B62824"/>
    <w:rsid w:val="00BC3C9D"/>
    <w:rsid w:val="00C03765"/>
    <w:rsid w:val="00C5699A"/>
    <w:rsid w:val="00CC44E8"/>
    <w:rsid w:val="00CE11AC"/>
    <w:rsid w:val="00D600E9"/>
    <w:rsid w:val="00DA5A34"/>
    <w:rsid w:val="00DC21C3"/>
    <w:rsid w:val="00EF4A91"/>
    <w:rsid w:val="00F74AEA"/>
    <w:rsid w:val="00FA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6324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Основной текст_"/>
    <w:basedOn w:val="a0"/>
    <w:link w:val="1"/>
    <w:rsid w:val="0086324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6324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324F"/>
    <w:pPr>
      <w:shd w:val="clear" w:color="auto" w:fill="FFFFFF"/>
      <w:spacing w:after="0" w:line="288" w:lineRule="exact"/>
      <w:ind w:firstLine="360"/>
      <w:jc w:val="both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86324F"/>
    <w:pPr>
      <w:shd w:val="clear" w:color="auto" w:fill="FFFFFF"/>
      <w:spacing w:after="0" w:line="288" w:lineRule="exact"/>
      <w:ind w:firstLine="3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rsid w:val="0086324F"/>
    <w:pPr>
      <w:shd w:val="clear" w:color="auto" w:fill="FFFFFF"/>
      <w:spacing w:before="180" w:after="12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4">
    <w:name w:val="Основной текст + Курсив"/>
    <w:basedOn w:val="a3"/>
    <w:rsid w:val="006B73B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paragraph" w:styleId="a5">
    <w:name w:val="List Paragraph"/>
    <w:basedOn w:val="a"/>
    <w:uiPriority w:val="34"/>
    <w:qFormat/>
    <w:rsid w:val="001F19B5"/>
    <w:pPr>
      <w:ind w:left="720"/>
      <w:contextualSpacing/>
    </w:pPr>
  </w:style>
  <w:style w:type="table" w:styleId="a6">
    <w:name w:val="Table Grid"/>
    <w:basedOn w:val="a1"/>
    <w:rsid w:val="00DC2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2"/>
    <w:basedOn w:val="a"/>
    <w:rsid w:val="00FA35D0"/>
    <w:pPr>
      <w:shd w:val="clear" w:color="auto" w:fill="FFFFFF"/>
      <w:spacing w:after="0" w:line="259" w:lineRule="exact"/>
      <w:jc w:val="both"/>
    </w:pPr>
    <w:rPr>
      <w:rFonts w:ascii="Georgia" w:eastAsia="Georgia" w:hAnsi="Georgia" w:cs="Georgia"/>
      <w:color w:val="000000"/>
      <w:sz w:val="21"/>
      <w:szCs w:val="21"/>
      <w:lang w:val="ru" w:eastAsia="ru-RU"/>
    </w:rPr>
  </w:style>
  <w:style w:type="character" w:customStyle="1" w:styleId="10">
    <w:name w:val="Заголовок №1_"/>
    <w:basedOn w:val="a0"/>
    <w:link w:val="11"/>
    <w:rsid w:val="00B62824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paragraph" w:customStyle="1" w:styleId="11">
    <w:name w:val="Заголовок №1"/>
    <w:basedOn w:val="a"/>
    <w:link w:val="10"/>
    <w:rsid w:val="00B62824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spacing w:val="1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46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6A78"/>
  </w:style>
  <w:style w:type="paragraph" w:styleId="a9">
    <w:name w:val="footer"/>
    <w:basedOn w:val="a"/>
    <w:link w:val="aa"/>
    <w:uiPriority w:val="99"/>
    <w:unhideWhenUsed/>
    <w:rsid w:val="00A46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6A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6324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Основной текст_"/>
    <w:basedOn w:val="a0"/>
    <w:link w:val="1"/>
    <w:rsid w:val="0086324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6324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324F"/>
    <w:pPr>
      <w:shd w:val="clear" w:color="auto" w:fill="FFFFFF"/>
      <w:spacing w:after="0" w:line="288" w:lineRule="exact"/>
      <w:ind w:firstLine="360"/>
      <w:jc w:val="both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86324F"/>
    <w:pPr>
      <w:shd w:val="clear" w:color="auto" w:fill="FFFFFF"/>
      <w:spacing w:after="0" w:line="288" w:lineRule="exact"/>
      <w:ind w:firstLine="3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rsid w:val="0086324F"/>
    <w:pPr>
      <w:shd w:val="clear" w:color="auto" w:fill="FFFFFF"/>
      <w:spacing w:before="180" w:after="12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4">
    <w:name w:val="Основной текст + Курсив"/>
    <w:basedOn w:val="a3"/>
    <w:rsid w:val="006B73B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paragraph" w:styleId="a5">
    <w:name w:val="List Paragraph"/>
    <w:basedOn w:val="a"/>
    <w:uiPriority w:val="34"/>
    <w:qFormat/>
    <w:rsid w:val="001F19B5"/>
    <w:pPr>
      <w:ind w:left="720"/>
      <w:contextualSpacing/>
    </w:pPr>
  </w:style>
  <w:style w:type="table" w:styleId="a6">
    <w:name w:val="Table Grid"/>
    <w:basedOn w:val="a1"/>
    <w:rsid w:val="00DC2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2"/>
    <w:basedOn w:val="a"/>
    <w:rsid w:val="00FA35D0"/>
    <w:pPr>
      <w:shd w:val="clear" w:color="auto" w:fill="FFFFFF"/>
      <w:spacing w:after="0" w:line="259" w:lineRule="exact"/>
      <w:jc w:val="both"/>
    </w:pPr>
    <w:rPr>
      <w:rFonts w:ascii="Georgia" w:eastAsia="Georgia" w:hAnsi="Georgia" w:cs="Georgia"/>
      <w:color w:val="000000"/>
      <w:sz w:val="21"/>
      <w:szCs w:val="21"/>
      <w:lang w:val="ru" w:eastAsia="ru-RU"/>
    </w:rPr>
  </w:style>
  <w:style w:type="character" w:customStyle="1" w:styleId="10">
    <w:name w:val="Заголовок №1_"/>
    <w:basedOn w:val="a0"/>
    <w:link w:val="11"/>
    <w:rsid w:val="00B62824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paragraph" w:customStyle="1" w:styleId="11">
    <w:name w:val="Заголовок №1"/>
    <w:basedOn w:val="a"/>
    <w:link w:val="10"/>
    <w:rsid w:val="00B62824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spacing w:val="1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46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6A78"/>
  </w:style>
  <w:style w:type="paragraph" w:styleId="a9">
    <w:name w:val="footer"/>
    <w:basedOn w:val="a"/>
    <w:link w:val="aa"/>
    <w:uiPriority w:val="99"/>
    <w:unhideWhenUsed/>
    <w:rsid w:val="00A46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6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sportal.ru/" TargetMode="External"/><Relationship Id="rId18" Type="http://schemas.openxmlformats.org/officeDocument/2006/relationships/hyperlink" Target="http://fevt.ru/load/" TargetMode="External"/><Relationship Id="rId26" Type="http://schemas.openxmlformats.org/officeDocument/2006/relationships/hyperlink" Target="http://900igr.net/" TargetMode="External"/><Relationship Id="rId3" Type="http://schemas.openxmlformats.org/officeDocument/2006/relationships/styles" Target="styles.xml"/><Relationship Id="rId21" Type="http://schemas.openxmlformats.org/officeDocument/2006/relationships/hyperlink" Target="http://pedsovet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nachalka.info/about/193" TargetMode="External"/><Relationship Id="rId17" Type="http://schemas.openxmlformats.org/officeDocument/2006/relationships/hyperlink" Target="http://viki.rdf.ru/" TargetMode="External"/><Relationship Id="rId25" Type="http://schemas.openxmlformats.org/officeDocument/2006/relationships/hyperlink" Target="http://www.slides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viki.rdf.ru/" TargetMode="External"/><Relationship Id="rId20" Type="http://schemas.openxmlformats.org/officeDocument/2006/relationships/hyperlink" Target="http://viki.rdf.ru/" TargetMode="External"/><Relationship Id="rId29" Type="http://schemas.openxmlformats.org/officeDocument/2006/relationships/hyperlink" Target="http://festiva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sc" TargetMode="External"/><Relationship Id="rId24" Type="http://schemas.openxmlformats.org/officeDocument/2006/relationships/hyperlink" Target="http://nsportal.ru/" TargetMode="External"/><Relationship Id="rId32" Type="http://schemas.openxmlformats.org/officeDocument/2006/relationships/hyperlink" Target="http://prezentacii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openclass.ru/" TargetMode="External"/><Relationship Id="rId23" Type="http://schemas.openxmlformats.org/officeDocument/2006/relationships/hyperlink" Target="http://www.prosh" TargetMode="External"/><Relationship Id="rId28" Type="http://schemas.openxmlformats.org/officeDocument/2006/relationships/hyperlink" Target="http://www.rused" TargetMode="External"/><Relationship Id="rId10" Type="http://schemas.openxmlformats.org/officeDocument/2006/relationships/hyperlink" Target="http://nachalka/info/about/193" TargetMode="External"/><Relationship Id="rId19" Type="http://schemas.openxmlformats.org/officeDocument/2006/relationships/hyperlink" Target="http://nsportal.ru/" TargetMode="External"/><Relationship Id="rId31" Type="http://schemas.openxmlformats.org/officeDocument/2006/relationships/hyperlink" Target="http://900igr.ne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m-school.ru" TargetMode="External"/><Relationship Id="rId14" Type="http://schemas.openxmlformats.org/officeDocument/2006/relationships/hyperlink" Target="http://www.rusedu" TargetMode="External"/><Relationship Id="rId22" Type="http://schemas.openxmlformats.org/officeDocument/2006/relationships/hyperlink" Target="http://www.openclass.ru/" TargetMode="External"/><Relationship Id="rId27" Type="http://schemas.openxmlformats.org/officeDocument/2006/relationships/hyperlink" Target="http://prezentacii" TargetMode="External"/><Relationship Id="rId30" Type="http://schemas.openxmlformats.org/officeDocument/2006/relationships/hyperlink" Target="http://festival" TargetMode="Externa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0AFAD-7991-4E9B-9641-BB4D79DB5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40</Pages>
  <Words>11214</Words>
  <Characters>63925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</dc:creator>
  <cp:lastModifiedBy>Book</cp:lastModifiedBy>
  <cp:revision>16</cp:revision>
  <cp:lastPrinted>2014-09-22T13:56:00Z</cp:lastPrinted>
  <dcterms:created xsi:type="dcterms:W3CDTF">2014-08-20T13:52:00Z</dcterms:created>
  <dcterms:modified xsi:type="dcterms:W3CDTF">2014-09-22T13:59:00Z</dcterms:modified>
</cp:coreProperties>
</file>