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8A" w:rsidRPr="0057237A" w:rsidRDefault="0057237A" w:rsidP="00EF2A6B">
      <w:pPr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EF2A6B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6C8A" w:rsidRPr="0057237A">
        <w:rPr>
          <w:rFonts w:ascii="Times New Roman" w:hAnsi="Times New Roman"/>
          <w:b/>
          <w:bCs/>
          <w:sz w:val="28"/>
          <w:szCs w:val="28"/>
        </w:rPr>
        <w:t>Карта проекта</w:t>
      </w:r>
      <w:r w:rsidR="008E66AC">
        <w:rPr>
          <w:rFonts w:ascii="Times New Roman" w:hAnsi="Times New Roman"/>
          <w:b/>
          <w:bCs/>
          <w:sz w:val="28"/>
          <w:szCs w:val="28"/>
        </w:rPr>
        <w:t xml:space="preserve"> «Моя любимая машина</w:t>
      </w:r>
      <w:r w:rsidR="00A16C8A" w:rsidRPr="0057237A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 </w:t>
      </w:r>
      <w:r w:rsidRPr="0057237A">
        <w:rPr>
          <w:rFonts w:ascii="Times New Roman" w:hAnsi="Times New Roman"/>
          <w:bCs/>
          <w:sz w:val="24"/>
          <w:szCs w:val="24"/>
        </w:rPr>
        <w:t xml:space="preserve">          </w:t>
      </w:r>
      <w:r w:rsidR="000508BE">
        <w:rPr>
          <w:rFonts w:ascii="Times New Roman" w:hAnsi="Times New Roman"/>
          <w:bCs/>
          <w:sz w:val="24"/>
          <w:szCs w:val="24"/>
        </w:rPr>
        <w:t xml:space="preserve">                        </w:t>
      </w:r>
    </w:p>
    <w:tbl>
      <w:tblPr>
        <w:tblW w:w="14400" w:type="dxa"/>
        <w:tblInd w:w="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69"/>
        <w:gridCol w:w="1588"/>
        <w:gridCol w:w="1684"/>
        <w:gridCol w:w="2664"/>
        <w:gridCol w:w="2332"/>
        <w:gridCol w:w="1769"/>
        <w:gridCol w:w="1950"/>
        <w:gridCol w:w="1844"/>
      </w:tblGrid>
      <w:tr w:rsidR="00A16C8A" w:rsidRPr="00487808" w:rsidTr="00DC2256">
        <w:trPr>
          <w:trHeight w:val="177"/>
        </w:trPr>
        <w:tc>
          <w:tcPr>
            <w:tcW w:w="3042" w:type="dxa"/>
            <w:gridSpan w:val="3"/>
            <w:vMerge w:val="restart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Основные виды деятельности детей, организуемые педагогом</w:t>
            </w:r>
          </w:p>
        </w:tc>
        <w:tc>
          <w:tcPr>
            <w:tcW w:w="11358" w:type="dxa"/>
            <w:gridSpan w:val="5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Дни недели</w:t>
            </w:r>
          </w:p>
        </w:tc>
      </w:tr>
      <w:tr w:rsidR="0064324B" w:rsidRPr="00487808" w:rsidTr="00DC2256">
        <w:trPr>
          <w:trHeight w:val="177"/>
        </w:trPr>
        <w:tc>
          <w:tcPr>
            <w:tcW w:w="3042" w:type="dxa"/>
            <w:gridSpan w:val="3"/>
            <w:vMerge/>
            <w:shd w:val="clear" w:color="auto" w:fill="FFFFFF"/>
            <w:vAlign w:val="center"/>
          </w:tcPr>
          <w:p w:rsidR="00A16C8A" w:rsidRPr="00487808" w:rsidRDefault="00A16C8A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56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185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Среда</w:t>
            </w:r>
          </w:p>
        </w:tc>
        <w:tc>
          <w:tcPr>
            <w:tcW w:w="199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Четверг</w:t>
            </w:r>
          </w:p>
        </w:tc>
        <w:tc>
          <w:tcPr>
            <w:tcW w:w="192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Пятница</w:t>
            </w:r>
          </w:p>
        </w:tc>
      </w:tr>
      <w:tr w:rsidR="0064324B" w:rsidRPr="00487808" w:rsidTr="00DC2256">
        <w:trPr>
          <w:trHeight w:val="909"/>
        </w:trPr>
        <w:tc>
          <w:tcPr>
            <w:tcW w:w="653" w:type="dxa"/>
            <w:shd w:val="clear" w:color="auto" w:fill="FFFFFF"/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89" w:type="dxa"/>
            <w:gridSpan w:val="2"/>
            <w:shd w:val="clear" w:color="auto" w:fill="FFFFFF"/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НОД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EF2A6B" w:rsidRDefault="00A77884" w:rsidP="00EF2A6B">
            <w:pPr>
              <w:pStyle w:val="a3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 w:rsidRPr="00EF2A6B">
              <w:rPr>
                <w:kern w:val="24"/>
                <w:sz w:val="20"/>
                <w:szCs w:val="20"/>
              </w:rPr>
              <w:t>Развитие речи</w:t>
            </w:r>
          </w:p>
          <w:p w:rsidR="00A77884" w:rsidRPr="00EF2A6B" w:rsidRDefault="00DC2256" w:rsidP="00EF2A6B">
            <w:pPr>
              <w:pStyle w:val="a3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 w:rsidRPr="00EF2A6B">
              <w:rPr>
                <w:kern w:val="24"/>
                <w:sz w:val="20"/>
                <w:szCs w:val="20"/>
              </w:rPr>
              <w:t>«Моя машина»</w:t>
            </w:r>
          </w:p>
          <w:p w:rsidR="00A16C8A" w:rsidRPr="00EF2A6B" w:rsidRDefault="00A16C8A" w:rsidP="00EF2A6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EF2A6B">
              <w:rPr>
                <w:bCs/>
                <w:sz w:val="20"/>
                <w:szCs w:val="20"/>
              </w:rPr>
              <w:t>(Ч+К+П)</w:t>
            </w:r>
          </w:p>
          <w:p w:rsidR="00DC2256" w:rsidRPr="00EF2A6B" w:rsidRDefault="00DC2256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2A6B" w:rsidRDefault="00EF2A6B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2A6B" w:rsidRDefault="00EF2A6B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2A6B" w:rsidRDefault="00EF2A6B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2256" w:rsidRPr="00EF2A6B" w:rsidRDefault="00DC2256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  <w:p w:rsidR="00DC2256" w:rsidRPr="00EF2A6B" w:rsidRDefault="00DC2256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«Самосвал»</w:t>
            </w:r>
          </w:p>
          <w:p w:rsidR="00DC2256" w:rsidRPr="00EF2A6B" w:rsidRDefault="00DC2256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Ф+</w:t>
            </w:r>
            <w:proofErr w:type="gramStart"/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+Б+С</w:t>
            </w:r>
          </w:p>
          <w:p w:rsidR="00DC2256" w:rsidRPr="00EF2A6B" w:rsidRDefault="00DC2256" w:rsidP="00EF2A6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DC2256" w:rsidRPr="00EF2A6B" w:rsidRDefault="00DC2256" w:rsidP="00EF2A6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Музыкальное</w:t>
            </w:r>
          </w:p>
          <w:p w:rsidR="00DC2256" w:rsidRPr="00EF2A6B" w:rsidRDefault="00DC2256" w:rsidP="00EF2A6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«Мы едем, едем» (М+К+</w:t>
            </w:r>
            <w:proofErr w:type="gramStart"/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+Ф)</w:t>
            </w:r>
          </w:p>
          <w:p w:rsidR="00DC2256" w:rsidRPr="00EF2A6B" w:rsidRDefault="00DC2256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2A6B" w:rsidRDefault="00EF2A6B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2A6B" w:rsidRDefault="00EF2A6B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2A6B" w:rsidRDefault="00EF2A6B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2256" w:rsidRPr="00EF2A6B" w:rsidRDefault="00A77884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Ознакомление с окружающим</w:t>
            </w:r>
          </w:p>
          <w:p w:rsidR="00DC2256" w:rsidRPr="00EF2A6B" w:rsidRDefault="00DC2256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kern w:val="24"/>
                <w:sz w:val="20"/>
                <w:szCs w:val="20"/>
              </w:rPr>
              <w:t>«Путешествие на автомобиле»</w:t>
            </w:r>
          </w:p>
          <w:p w:rsidR="00A16C8A" w:rsidRPr="00EF2A6B" w:rsidRDefault="00A16C8A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(Х+К+С+</w:t>
            </w:r>
            <w:proofErr w:type="gramStart"/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+Б)</w:t>
            </w:r>
          </w:p>
          <w:p w:rsidR="00DC2256" w:rsidRPr="00EF2A6B" w:rsidRDefault="00DC2256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2256" w:rsidRPr="00EF2A6B" w:rsidRDefault="00DC2256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DC2256" w:rsidRPr="00EF2A6B" w:rsidRDefault="00A77884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Игры-занятия с дидактическим материалом</w:t>
            </w:r>
          </w:p>
          <w:p w:rsidR="00DC2256" w:rsidRPr="00EF2A6B" w:rsidRDefault="0064324B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«Украшение для м</w:t>
            </w:r>
            <w:r w:rsidR="00A77884" w:rsidRPr="00EF2A6B">
              <w:rPr>
                <w:rFonts w:ascii="Times New Roman" w:hAnsi="Times New Roman"/>
                <w:bCs/>
                <w:sz w:val="20"/>
                <w:szCs w:val="20"/>
              </w:rPr>
              <w:t>аши</w:t>
            </w: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ны</w:t>
            </w:r>
            <w:r w:rsidR="00A77884" w:rsidRPr="00EF2A6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A16C8A" w:rsidRPr="00EF2A6B" w:rsidRDefault="00A16C8A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Start"/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+К+С)</w:t>
            </w:r>
          </w:p>
          <w:p w:rsidR="00EF2A6B" w:rsidRDefault="00EF2A6B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4324B" w:rsidRPr="00EF2A6B" w:rsidRDefault="0064324B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  <w:p w:rsidR="0064324B" w:rsidRPr="00EF2A6B" w:rsidRDefault="0064324B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«Поездка в лес»</w:t>
            </w:r>
          </w:p>
          <w:p w:rsidR="0064324B" w:rsidRPr="00EF2A6B" w:rsidRDefault="0064324B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«Ф+</w:t>
            </w:r>
            <w:proofErr w:type="gramStart"/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proofErr w:type="gramEnd"/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+К+Б»</w:t>
            </w:r>
          </w:p>
          <w:p w:rsidR="0064324B" w:rsidRPr="00EF2A6B" w:rsidRDefault="0064324B" w:rsidP="00EF2A6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64324B" w:rsidRPr="00EF2A6B" w:rsidRDefault="0064324B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Музыкальное</w:t>
            </w:r>
          </w:p>
          <w:p w:rsidR="00EF2A6B" w:rsidRDefault="0064324B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EF2A6B">
              <w:rPr>
                <w:rFonts w:ascii="Times New Roman" w:hAnsi="Times New Roman"/>
                <w:bCs/>
                <w:sz w:val="20"/>
                <w:szCs w:val="20"/>
              </w:rPr>
              <w:t>Берегись автомобиля»</w:t>
            </w:r>
          </w:p>
          <w:p w:rsidR="0064324B" w:rsidRPr="00EF2A6B" w:rsidRDefault="0064324B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(М+К+</w:t>
            </w:r>
            <w:proofErr w:type="gramStart"/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+Ф)</w:t>
            </w:r>
          </w:p>
          <w:p w:rsidR="0064324B" w:rsidRPr="00EF2A6B" w:rsidRDefault="0064324B" w:rsidP="00EF2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F2A6B" w:rsidRDefault="00EF2A6B" w:rsidP="00EF2A6B">
            <w:pPr>
              <w:pStyle w:val="a3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</w:p>
          <w:p w:rsidR="00EF2A6B" w:rsidRDefault="00EF2A6B" w:rsidP="00EF2A6B">
            <w:pPr>
              <w:pStyle w:val="a3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</w:p>
          <w:p w:rsidR="00292E1D" w:rsidRPr="00EF2A6B" w:rsidRDefault="00292E1D" w:rsidP="00292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Ознакомление с окружающим</w:t>
            </w:r>
          </w:p>
          <w:p w:rsidR="0064324B" w:rsidRPr="00EF2A6B" w:rsidRDefault="00292E1D" w:rsidP="00292E1D">
            <w:pPr>
              <w:pStyle w:val="a3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«Гараж с машинками</w:t>
            </w:r>
            <w:r w:rsidR="0064324B" w:rsidRPr="00EF2A6B">
              <w:rPr>
                <w:kern w:val="24"/>
                <w:sz w:val="20"/>
                <w:szCs w:val="20"/>
              </w:rPr>
              <w:t>»</w:t>
            </w:r>
          </w:p>
          <w:p w:rsidR="0064324B" w:rsidRPr="00EF2A6B" w:rsidRDefault="0064324B" w:rsidP="00EF2A6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EF2A6B">
              <w:rPr>
                <w:bCs/>
                <w:sz w:val="20"/>
                <w:szCs w:val="20"/>
              </w:rPr>
              <w:t>(Ч+К+П)</w:t>
            </w:r>
          </w:p>
          <w:p w:rsidR="00A16C8A" w:rsidRPr="00EF2A6B" w:rsidRDefault="00A16C8A" w:rsidP="00EF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EF2A6B" w:rsidRDefault="0064324B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Игры-занятия со строительным материалом</w:t>
            </w:r>
          </w:p>
          <w:p w:rsidR="0064324B" w:rsidRPr="00EF2A6B" w:rsidRDefault="0064324B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«Постройка машины»</w:t>
            </w:r>
          </w:p>
          <w:p w:rsidR="0064324B" w:rsidRPr="00EF2A6B" w:rsidRDefault="0064324B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+К+С+Ч</w:t>
            </w:r>
          </w:p>
          <w:p w:rsidR="00EF2A6B" w:rsidRDefault="00EF2A6B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4324B" w:rsidRPr="00EF2A6B" w:rsidRDefault="0064324B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>Игры-занятия с дидактическим материалом</w:t>
            </w:r>
          </w:p>
          <w:p w:rsidR="0064324B" w:rsidRPr="00EF2A6B" w:rsidRDefault="0064324B" w:rsidP="00EF2A6B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A6B">
              <w:rPr>
                <w:rFonts w:ascii="Times New Roman" w:hAnsi="Times New Roman"/>
                <w:bCs/>
                <w:sz w:val="20"/>
                <w:szCs w:val="20"/>
              </w:rPr>
              <w:t xml:space="preserve">«Раскладывание </w:t>
            </w:r>
            <w:r w:rsidR="00EF2A6B" w:rsidRPr="00EF2A6B">
              <w:rPr>
                <w:rFonts w:ascii="Times New Roman" w:hAnsi="Times New Roman"/>
                <w:bCs/>
                <w:sz w:val="20"/>
                <w:szCs w:val="20"/>
              </w:rPr>
              <w:t xml:space="preserve">вкладышей-машин по цвету» </w:t>
            </w:r>
            <w:proofErr w:type="gramStart"/>
            <w:r w:rsidR="00EF2A6B" w:rsidRPr="00EF2A6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="00EF2A6B" w:rsidRPr="00EF2A6B">
              <w:rPr>
                <w:rFonts w:ascii="Times New Roman" w:hAnsi="Times New Roman"/>
                <w:bCs/>
                <w:sz w:val="20"/>
                <w:szCs w:val="20"/>
              </w:rPr>
              <w:t>+К+С+Ч</w:t>
            </w:r>
          </w:p>
        </w:tc>
      </w:tr>
      <w:tr w:rsidR="0064324B" w:rsidRPr="00487808" w:rsidTr="00DC2256">
        <w:trPr>
          <w:trHeight w:val="497"/>
        </w:trPr>
        <w:tc>
          <w:tcPr>
            <w:tcW w:w="653" w:type="dxa"/>
            <w:shd w:val="clear" w:color="auto" w:fill="FFFFFF"/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89" w:type="dxa"/>
            <w:gridSpan w:val="2"/>
            <w:shd w:val="clear" w:color="auto" w:fill="FFFFFF"/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Наблюдения (экскурсии, прогулки)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487808">
              <w:rPr>
                <w:color w:val="000000"/>
                <w:kern w:val="24"/>
                <w:sz w:val="20"/>
                <w:szCs w:val="20"/>
              </w:rPr>
              <w:t xml:space="preserve">Наблюдение за </w:t>
            </w:r>
            <w:r w:rsidR="00D408D2" w:rsidRPr="00487808">
              <w:rPr>
                <w:color w:val="000000"/>
                <w:kern w:val="24"/>
                <w:sz w:val="20"/>
                <w:szCs w:val="20"/>
              </w:rPr>
              <w:t>младшим воспитателем</w:t>
            </w:r>
          </w:p>
          <w:p w:rsidR="00D408D2" w:rsidRPr="00487808" w:rsidRDefault="00DC5A0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«Раскладывание машин по местам</w:t>
            </w:r>
            <w:r w:rsidR="00D408D2" w:rsidRPr="00487808">
              <w:rPr>
                <w:color w:val="000000"/>
                <w:kern w:val="24"/>
                <w:sz w:val="20"/>
                <w:szCs w:val="20"/>
              </w:rPr>
              <w:t>»</w:t>
            </w:r>
          </w:p>
          <w:p w:rsidR="00A16C8A" w:rsidRPr="00487808" w:rsidRDefault="00A16C8A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 w:rsidRPr="00487808">
              <w:rPr>
                <w:sz w:val="20"/>
                <w:szCs w:val="20"/>
              </w:rPr>
              <w:t>(К+</w:t>
            </w:r>
            <w:proofErr w:type="gramStart"/>
            <w:r w:rsidRPr="00487808">
              <w:rPr>
                <w:sz w:val="20"/>
                <w:szCs w:val="20"/>
              </w:rPr>
              <w:t>П</w:t>
            </w:r>
            <w:proofErr w:type="gramEnd"/>
            <w:r w:rsidRPr="00487808">
              <w:rPr>
                <w:sz w:val="20"/>
                <w:szCs w:val="20"/>
              </w:rPr>
              <w:t>+Б)</w:t>
            </w:r>
          </w:p>
        </w:tc>
        <w:tc>
          <w:tcPr>
            <w:tcW w:w="256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D408D2" w:rsidP="00F44B85">
            <w:pPr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r w:rsidR="008E66AC">
              <w:rPr>
                <w:rFonts w:ascii="Times New Roman" w:hAnsi="Times New Roman"/>
                <w:bCs/>
                <w:sz w:val="20"/>
                <w:szCs w:val="20"/>
              </w:rPr>
              <w:t>огулк</w:t>
            </w:r>
            <w:r w:rsidR="00EF2A6B">
              <w:rPr>
                <w:rFonts w:ascii="Times New Roman" w:hAnsi="Times New Roman"/>
                <w:bCs/>
                <w:sz w:val="20"/>
                <w:szCs w:val="20"/>
              </w:rPr>
              <w:t xml:space="preserve">а в комнату дорожного движения </w:t>
            </w:r>
            <w:r w:rsidR="008E66A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F2A6B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8E66AC">
              <w:rPr>
                <w:rFonts w:ascii="Times New Roman" w:hAnsi="Times New Roman"/>
                <w:bCs/>
                <w:sz w:val="20"/>
                <w:szCs w:val="20"/>
              </w:rPr>
              <w:t>Берегись велосипедиста</w:t>
            </w: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A16C8A" w:rsidRPr="00487808" w:rsidRDefault="00A16C8A" w:rsidP="00F44B85">
            <w:pPr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(К+</w:t>
            </w:r>
            <w:proofErr w:type="gramStart"/>
            <w:r w:rsidRPr="0048780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7808">
              <w:rPr>
                <w:rFonts w:ascii="Times New Roman" w:hAnsi="Times New Roman"/>
                <w:sz w:val="20"/>
                <w:szCs w:val="20"/>
              </w:rPr>
              <w:t>+Б)</w:t>
            </w:r>
          </w:p>
        </w:tc>
        <w:tc>
          <w:tcPr>
            <w:tcW w:w="185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D408D2" w:rsidRPr="00487808" w:rsidRDefault="00D408D2" w:rsidP="008E66AC">
            <w:pPr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Наблюдение за</w:t>
            </w:r>
            <w:r w:rsidR="008E66AC">
              <w:rPr>
                <w:rFonts w:ascii="Times New Roman" w:hAnsi="Times New Roman"/>
                <w:bCs/>
                <w:sz w:val="20"/>
                <w:szCs w:val="20"/>
              </w:rPr>
              <w:t xml:space="preserve"> игрой  в зоне дорожного движения «Уступи дорогу</w:t>
            </w: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A16C8A" w:rsidRPr="00487808" w:rsidRDefault="00A16C8A" w:rsidP="00F44B85">
            <w:pPr>
              <w:ind w:firstLine="2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(К+П)</w:t>
            </w:r>
          </w:p>
        </w:tc>
        <w:tc>
          <w:tcPr>
            <w:tcW w:w="199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Рассматривание</w:t>
            </w:r>
            <w:r w:rsidR="008E66AC">
              <w:rPr>
                <w:rFonts w:ascii="Times New Roman" w:hAnsi="Times New Roman"/>
                <w:bCs/>
                <w:sz w:val="20"/>
                <w:szCs w:val="20"/>
              </w:rPr>
              <w:t xml:space="preserve"> иллюстрации</w:t>
            </w: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E66AC">
              <w:rPr>
                <w:rFonts w:ascii="Times New Roman" w:hAnsi="Times New Roman"/>
                <w:bCs/>
                <w:sz w:val="20"/>
                <w:szCs w:val="20"/>
              </w:rPr>
              <w:t>«Автостоянка</w:t>
            </w: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(К+</w:t>
            </w:r>
            <w:proofErr w:type="gramStart"/>
            <w:r w:rsidRPr="0048780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7808">
              <w:rPr>
                <w:rFonts w:ascii="Times New Roman" w:hAnsi="Times New Roman"/>
                <w:sz w:val="20"/>
                <w:szCs w:val="20"/>
              </w:rPr>
              <w:t>+С)</w:t>
            </w:r>
          </w:p>
        </w:tc>
        <w:tc>
          <w:tcPr>
            <w:tcW w:w="192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8E66AC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из окна за транспортом</w:t>
            </w:r>
            <w:r w:rsidR="00D408D2" w:rsidRPr="004878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6C8A" w:rsidRPr="00487808">
              <w:rPr>
                <w:rFonts w:ascii="Times New Roman" w:hAnsi="Times New Roman"/>
                <w:sz w:val="20"/>
                <w:szCs w:val="20"/>
              </w:rPr>
              <w:t>(К+П)</w:t>
            </w:r>
          </w:p>
        </w:tc>
      </w:tr>
      <w:tr w:rsidR="0064324B" w:rsidRPr="00487808" w:rsidTr="00DC2256">
        <w:trPr>
          <w:trHeight w:val="497"/>
        </w:trPr>
        <w:tc>
          <w:tcPr>
            <w:tcW w:w="653" w:type="dxa"/>
            <w:shd w:val="clear" w:color="auto" w:fill="FFFFFF"/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89" w:type="dxa"/>
            <w:gridSpan w:val="2"/>
            <w:shd w:val="clear" w:color="auto" w:fill="FFFFFF"/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Чтение худ</w:t>
            </w:r>
            <w:proofErr w:type="gramStart"/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="00F44B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proofErr w:type="gramEnd"/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и-ры</w:t>
            </w:r>
            <w:proofErr w:type="spellEnd"/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/рассказывание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8E66A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Стих «Грузовик</w:t>
            </w:r>
            <w:r w:rsidR="00F44B85">
              <w:rPr>
                <w:color w:val="000000"/>
                <w:kern w:val="24"/>
                <w:sz w:val="20"/>
                <w:szCs w:val="20"/>
              </w:rPr>
              <w:t>»</w:t>
            </w:r>
            <w:r w:rsidR="00D408D2" w:rsidRPr="00487808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A16C8A" w:rsidRPr="00487808">
              <w:rPr>
                <w:bCs/>
                <w:color w:val="000000"/>
                <w:kern w:val="24"/>
                <w:sz w:val="20"/>
                <w:szCs w:val="20"/>
              </w:rPr>
              <w:t>(Ч+К+П)</w:t>
            </w:r>
          </w:p>
        </w:tc>
        <w:tc>
          <w:tcPr>
            <w:tcW w:w="256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Речевая ситуация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«</w:t>
            </w:r>
            <w:r w:rsidR="008E66AC">
              <w:rPr>
                <w:rFonts w:ascii="Times New Roman" w:hAnsi="Times New Roman"/>
                <w:sz w:val="20"/>
                <w:szCs w:val="20"/>
              </w:rPr>
              <w:t>Трактор едет</w:t>
            </w:r>
            <w:r w:rsidRPr="00487808">
              <w:rPr>
                <w:rFonts w:ascii="Times New Roman" w:hAnsi="Times New Roman"/>
                <w:sz w:val="20"/>
                <w:szCs w:val="20"/>
              </w:rPr>
              <w:t>» (</w:t>
            </w:r>
            <w:r w:rsidRPr="00487808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К+</w:t>
            </w:r>
            <w:proofErr w:type="gramStart"/>
            <w:r w:rsidRPr="00487808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="008E66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 xml:space="preserve"> С+З</w:t>
            </w:r>
            <w:r w:rsidRPr="00487808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85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8E66A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Стих «Самосвал</w:t>
            </w:r>
            <w:r w:rsidR="00D408D2" w:rsidRPr="00487808"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  <w:r w:rsidR="00A16C8A" w:rsidRPr="00487808">
              <w:rPr>
                <w:rFonts w:ascii="Times New Roman" w:hAnsi="Times New Roman"/>
                <w:bCs/>
                <w:sz w:val="20"/>
                <w:szCs w:val="20"/>
              </w:rPr>
              <w:t>(Ч+</w:t>
            </w:r>
            <w:proofErr w:type="gramStart"/>
            <w:r w:rsidR="00A16C8A" w:rsidRPr="00487808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proofErr w:type="gramEnd"/>
            <w:r w:rsidR="00A16C8A" w:rsidRPr="00487808">
              <w:rPr>
                <w:rFonts w:ascii="Times New Roman" w:hAnsi="Times New Roman"/>
                <w:bCs/>
                <w:sz w:val="20"/>
                <w:szCs w:val="20"/>
              </w:rPr>
              <w:t>+С+П)</w:t>
            </w:r>
          </w:p>
        </w:tc>
        <w:tc>
          <w:tcPr>
            <w:tcW w:w="199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8E66AC" w:rsidP="00F44B85">
            <w:pPr>
              <w:ind w:firstLine="3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Стих «Поезд</w:t>
            </w:r>
            <w:r w:rsidR="00D408D2" w:rsidRPr="0048780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A16C8A" w:rsidRPr="00487808" w:rsidRDefault="00A16C8A" w:rsidP="00F44B85">
            <w:pPr>
              <w:ind w:firstLine="3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(Ч+К+С+П)</w:t>
            </w:r>
          </w:p>
        </w:tc>
        <w:tc>
          <w:tcPr>
            <w:tcW w:w="192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Default="008E66A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Рассматривание выставки машин</w:t>
            </w:r>
          </w:p>
          <w:p w:rsidR="008E66AC" w:rsidRPr="00487808" w:rsidRDefault="008E66A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+К+С</w:t>
            </w:r>
          </w:p>
        </w:tc>
      </w:tr>
      <w:tr w:rsidR="0064324B" w:rsidRPr="00487808" w:rsidTr="00DC2256">
        <w:trPr>
          <w:trHeight w:val="563"/>
        </w:trPr>
        <w:tc>
          <w:tcPr>
            <w:tcW w:w="653" w:type="dxa"/>
            <w:shd w:val="clear" w:color="auto" w:fill="FFFFFF"/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89" w:type="dxa"/>
            <w:gridSpan w:val="2"/>
            <w:shd w:val="clear" w:color="auto" w:fill="FFFFFF"/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Экспериментирование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</w:p>
          <w:p w:rsidR="00A16C8A" w:rsidRPr="00487808" w:rsidRDefault="00A16C8A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 w:rsidRPr="00487808">
              <w:rPr>
                <w:sz w:val="20"/>
                <w:szCs w:val="20"/>
              </w:rPr>
              <w:t>-</w:t>
            </w:r>
          </w:p>
          <w:p w:rsidR="00A16C8A" w:rsidRPr="00487808" w:rsidRDefault="00A16C8A" w:rsidP="00F44B8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64324B" w:rsidRDefault="00A16C8A" w:rsidP="00F44B85">
            <w:pPr>
              <w:ind w:hanging="3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324B">
              <w:rPr>
                <w:rFonts w:ascii="Times New Roman" w:hAnsi="Times New Roman"/>
                <w:bCs/>
                <w:sz w:val="20"/>
                <w:szCs w:val="20"/>
              </w:rPr>
              <w:t>Изуче</w:t>
            </w:r>
            <w:r w:rsidR="0064324B">
              <w:rPr>
                <w:rFonts w:ascii="Times New Roman" w:hAnsi="Times New Roman"/>
                <w:bCs/>
                <w:sz w:val="20"/>
                <w:szCs w:val="20"/>
              </w:rPr>
              <w:t>ние свойств резинового, пла</w:t>
            </w:r>
            <w:r w:rsidR="00DC2256" w:rsidRPr="0064324B">
              <w:rPr>
                <w:rFonts w:ascii="Times New Roman" w:hAnsi="Times New Roman"/>
                <w:bCs/>
                <w:sz w:val="20"/>
                <w:szCs w:val="20"/>
              </w:rPr>
              <w:t>стма</w:t>
            </w:r>
            <w:r w:rsidR="0064324B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DC2256" w:rsidRPr="0064324B">
              <w:rPr>
                <w:rFonts w:ascii="Times New Roman" w:hAnsi="Times New Roman"/>
                <w:bCs/>
                <w:sz w:val="20"/>
                <w:szCs w:val="20"/>
              </w:rPr>
              <w:t xml:space="preserve">сового </w:t>
            </w:r>
            <w:r w:rsidR="0064324B" w:rsidRPr="0064324B">
              <w:rPr>
                <w:rFonts w:ascii="Times New Roman" w:hAnsi="Times New Roman"/>
                <w:bCs/>
                <w:sz w:val="20"/>
                <w:szCs w:val="20"/>
              </w:rPr>
              <w:t xml:space="preserve">колеса </w:t>
            </w:r>
            <w:r w:rsidR="00DC2256" w:rsidRPr="0064324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</w:t>
            </w:r>
            <w:r w:rsidR="0064324B" w:rsidRPr="0064324B">
              <w:rPr>
                <w:rFonts w:ascii="Times New Roman" w:hAnsi="Times New Roman"/>
                <w:bCs/>
                <w:sz w:val="20"/>
                <w:szCs w:val="20"/>
              </w:rPr>
              <w:t>сжимается, не сжимается)</w:t>
            </w:r>
            <w:r w:rsidR="00D408D2" w:rsidRPr="006432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4324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Start"/>
            <w:r w:rsidRPr="0064324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64324B">
              <w:rPr>
                <w:rFonts w:ascii="Times New Roman" w:hAnsi="Times New Roman"/>
                <w:bCs/>
                <w:sz w:val="20"/>
                <w:szCs w:val="20"/>
              </w:rPr>
              <w:t>+К+С)</w:t>
            </w:r>
          </w:p>
        </w:tc>
        <w:tc>
          <w:tcPr>
            <w:tcW w:w="185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64324B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324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_</w:t>
            </w:r>
          </w:p>
        </w:tc>
        <w:tc>
          <w:tcPr>
            <w:tcW w:w="199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64324B" w:rsidRPr="0064324B" w:rsidRDefault="00D408D2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324B">
              <w:rPr>
                <w:rFonts w:ascii="Times New Roman" w:hAnsi="Times New Roman"/>
                <w:bCs/>
                <w:sz w:val="20"/>
                <w:szCs w:val="20"/>
              </w:rPr>
              <w:t>Изуче</w:t>
            </w:r>
            <w:r w:rsidR="0064324B" w:rsidRPr="0064324B">
              <w:rPr>
                <w:rFonts w:ascii="Times New Roman" w:hAnsi="Times New Roman"/>
                <w:bCs/>
                <w:sz w:val="20"/>
                <w:szCs w:val="20"/>
              </w:rPr>
              <w:t>ние качества колеса (чистое, грязное</w:t>
            </w:r>
            <w:r w:rsidR="00157B46" w:rsidRPr="0064324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="0064324B" w:rsidRPr="006432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16C8A" w:rsidRPr="0064324B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324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</w:t>
            </w:r>
            <w:proofErr w:type="gramStart"/>
            <w:r w:rsidRPr="0064324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64324B">
              <w:rPr>
                <w:rFonts w:ascii="Times New Roman" w:hAnsi="Times New Roman"/>
                <w:bCs/>
                <w:sz w:val="20"/>
                <w:szCs w:val="20"/>
              </w:rPr>
              <w:t>+К+С+Б)</w:t>
            </w:r>
          </w:p>
        </w:tc>
        <w:tc>
          <w:tcPr>
            <w:tcW w:w="192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64324B" w:rsidRDefault="00A16C8A" w:rsidP="00F44B85">
            <w:pPr>
              <w:ind w:hanging="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324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64324B" w:rsidRPr="00487808" w:rsidTr="00DC2256">
        <w:trPr>
          <w:trHeight w:val="497"/>
        </w:trPr>
        <w:tc>
          <w:tcPr>
            <w:tcW w:w="653" w:type="dxa"/>
            <w:vMerge w:val="restart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588" w:type="dxa"/>
            <w:vMerge w:val="restart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Игры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Д /и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DC5A0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Д/игра «Транспорт</w:t>
            </w:r>
            <w:r w:rsidR="00A16C8A" w:rsidRPr="00487808">
              <w:rPr>
                <w:color w:val="000000"/>
                <w:kern w:val="24"/>
                <w:sz w:val="20"/>
                <w:szCs w:val="20"/>
              </w:rPr>
              <w:t>»</w:t>
            </w:r>
            <w:r w:rsidR="00157B46" w:rsidRPr="00487808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A16C8A" w:rsidRPr="00487808">
              <w:rPr>
                <w:bCs/>
                <w:color w:val="000000"/>
                <w:kern w:val="24"/>
                <w:sz w:val="20"/>
                <w:szCs w:val="20"/>
              </w:rPr>
              <w:t>(Ч+К+П)</w:t>
            </w:r>
          </w:p>
        </w:tc>
        <w:tc>
          <w:tcPr>
            <w:tcW w:w="256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Муз</w:t>
            </w:r>
            <w:proofErr w:type="gramStart"/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.д</w:t>
            </w:r>
            <w:proofErr w:type="spellEnd"/>
            <w:proofErr w:type="gramEnd"/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/и «</w:t>
            </w:r>
            <w:r w:rsidR="00DC5A0C">
              <w:rPr>
                <w:rFonts w:ascii="Times New Roman" w:hAnsi="Times New Roman"/>
                <w:bCs/>
                <w:sz w:val="20"/>
                <w:szCs w:val="20"/>
              </w:rPr>
              <w:t>Грузовик</w:t>
            </w: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» (М+П+К)</w:t>
            </w:r>
          </w:p>
        </w:tc>
        <w:tc>
          <w:tcPr>
            <w:tcW w:w="185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DC5A0C" w:rsidRPr="00487808" w:rsidRDefault="00DC5A0C" w:rsidP="00DC5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</w:t>
            </w:r>
          </w:p>
          <w:p w:rsidR="00A16C8A" w:rsidRPr="00487808" w:rsidRDefault="00DC5A0C" w:rsidP="00F44B85">
            <w:pPr>
              <w:ind w:hanging="8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«Такси»</w:t>
            </w:r>
          </w:p>
          <w:p w:rsidR="00A16C8A" w:rsidRPr="00487808" w:rsidRDefault="00A16C8A" w:rsidP="00F44B85">
            <w:pPr>
              <w:ind w:hanging="8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(Ч+К+П)</w:t>
            </w:r>
          </w:p>
        </w:tc>
        <w:tc>
          <w:tcPr>
            <w:tcW w:w="199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DC5A0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Игра-загадка «Найди и покажи</w:t>
            </w:r>
            <w:r w:rsidR="00A16C8A" w:rsidRPr="00487808">
              <w:rPr>
                <w:rFonts w:ascii="Times New Roman" w:hAnsi="Times New Roman"/>
                <w:sz w:val="20"/>
                <w:szCs w:val="20"/>
              </w:rPr>
              <w:t>» (</w:t>
            </w:r>
            <w:r w:rsidR="00A16C8A" w:rsidRPr="00487808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К+П)</w:t>
            </w:r>
          </w:p>
        </w:tc>
        <w:tc>
          <w:tcPr>
            <w:tcW w:w="192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Д/игра «</w:t>
            </w:r>
            <w:r w:rsidR="00DC5A0C">
              <w:rPr>
                <w:rFonts w:ascii="Times New Roman" w:hAnsi="Times New Roman"/>
                <w:sz w:val="20"/>
                <w:szCs w:val="20"/>
              </w:rPr>
              <w:t>Подбери детали для машины</w:t>
            </w:r>
            <w:r w:rsidRPr="0048780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48780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7808">
              <w:rPr>
                <w:rFonts w:ascii="Times New Roman" w:hAnsi="Times New Roman"/>
                <w:sz w:val="20"/>
                <w:szCs w:val="20"/>
              </w:rPr>
              <w:t>+К)</w:t>
            </w:r>
          </w:p>
        </w:tc>
      </w:tr>
      <w:tr w:rsidR="0064324B" w:rsidRPr="00487808" w:rsidTr="00DC2256">
        <w:trPr>
          <w:trHeight w:val="376"/>
        </w:trPr>
        <w:tc>
          <w:tcPr>
            <w:tcW w:w="0" w:type="auto"/>
            <w:vMerge/>
            <w:shd w:val="clear" w:color="auto" w:fill="FFFFFF"/>
            <w:vAlign w:val="center"/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 xml:space="preserve"> /и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DC5A0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«Воробушки и автомобиль</w:t>
            </w:r>
            <w:r w:rsidR="00A16C8A" w:rsidRPr="00487808">
              <w:rPr>
                <w:sz w:val="20"/>
                <w:szCs w:val="20"/>
              </w:rPr>
              <w:t>» (</w:t>
            </w:r>
            <w:proofErr w:type="gramStart"/>
            <w:r w:rsidR="00A16C8A" w:rsidRPr="00487808">
              <w:rPr>
                <w:sz w:val="20"/>
                <w:szCs w:val="20"/>
              </w:rPr>
              <w:t>К</w:t>
            </w:r>
            <w:proofErr w:type="gramEnd"/>
            <w:r w:rsidR="00A16C8A" w:rsidRPr="00487808">
              <w:rPr>
                <w:sz w:val="20"/>
                <w:szCs w:val="20"/>
              </w:rPr>
              <w:t>+С+Ф)</w:t>
            </w:r>
          </w:p>
        </w:tc>
        <w:tc>
          <w:tcPr>
            <w:tcW w:w="256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DC5A0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«Поезд</w:t>
            </w:r>
            <w:r w:rsidR="00A16C8A" w:rsidRPr="0048780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»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(К+С+Ф+З)</w:t>
            </w:r>
          </w:p>
        </w:tc>
        <w:tc>
          <w:tcPr>
            <w:tcW w:w="185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157B46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DC5A0C">
              <w:rPr>
                <w:rFonts w:ascii="Times New Roman" w:hAnsi="Times New Roman"/>
                <w:bCs/>
                <w:sz w:val="20"/>
                <w:szCs w:val="20"/>
              </w:rPr>
              <w:t>Вертолёт</w:t>
            </w:r>
            <w:r w:rsidR="00A16C8A" w:rsidRPr="0048780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(К+С+Ф+З)</w:t>
            </w:r>
          </w:p>
        </w:tc>
        <w:tc>
          <w:tcPr>
            <w:tcW w:w="199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DC5A0C" w:rsidP="00F44B85">
            <w:pPr>
              <w:ind w:hanging="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«Кто быстрее</w:t>
            </w:r>
            <w:r w:rsidR="00A16C8A" w:rsidRPr="00487808">
              <w:rPr>
                <w:rFonts w:ascii="Times New Roman" w:hAnsi="Times New Roman"/>
                <w:bCs/>
                <w:sz w:val="20"/>
                <w:szCs w:val="20"/>
              </w:rPr>
              <w:t>» </w:t>
            </w:r>
            <w:r w:rsidR="00A16C8A" w:rsidRPr="0048780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A16C8A" w:rsidRPr="0048780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A16C8A" w:rsidRPr="00487808">
              <w:rPr>
                <w:rFonts w:ascii="Times New Roman" w:hAnsi="Times New Roman"/>
                <w:sz w:val="20"/>
                <w:szCs w:val="20"/>
              </w:rPr>
              <w:t>+С+Ф)</w:t>
            </w:r>
          </w:p>
        </w:tc>
        <w:tc>
          <w:tcPr>
            <w:tcW w:w="192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DC5A0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«Катание кукол на машине</w:t>
            </w:r>
            <w:r w:rsidR="00A16C8A" w:rsidRPr="00487808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gramStart"/>
            <w:r w:rsidR="00A16C8A" w:rsidRPr="0048780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A16C8A" w:rsidRPr="00487808">
              <w:rPr>
                <w:rFonts w:ascii="Times New Roman" w:hAnsi="Times New Roman"/>
                <w:sz w:val="20"/>
                <w:szCs w:val="20"/>
              </w:rPr>
              <w:t>+С+Ф)</w:t>
            </w:r>
          </w:p>
        </w:tc>
      </w:tr>
      <w:tr w:rsidR="0064324B" w:rsidRPr="00487808" w:rsidTr="00DC2256">
        <w:trPr>
          <w:trHeight w:val="295"/>
        </w:trPr>
        <w:tc>
          <w:tcPr>
            <w:tcW w:w="0" w:type="auto"/>
            <w:vMerge/>
            <w:shd w:val="clear" w:color="auto" w:fill="FFFFFF"/>
            <w:vAlign w:val="center"/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Ролевые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8E66AC" w:rsidP="008E66AC">
            <w:pPr>
              <w:pStyle w:val="a3"/>
              <w:spacing w:before="0" w:beforeAutospacing="0" w:after="0" w:afterAutospacing="0"/>
              <w:ind w:left="-144" w:firstLine="68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«Ремонт машины</w:t>
            </w:r>
            <w:r w:rsidR="00487808">
              <w:rPr>
                <w:color w:val="000000"/>
                <w:kern w:val="24"/>
                <w:sz w:val="20"/>
                <w:szCs w:val="20"/>
              </w:rPr>
              <w:t>»</w:t>
            </w:r>
            <w:r w:rsidR="00A16C8A" w:rsidRPr="00487808">
              <w:rPr>
                <w:color w:val="000000"/>
                <w:kern w:val="24"/>
                <w:sz w:val="20"/>
                <w:szCs w:val="20"/>
              </w:rPr>
              <w:t xml:space="preserve"> (М+С+</w:t>
            </w:r>
            <w:proofErr w:type="gramStart"/>
            <w:r w:rsidR="00A16C8A" w:rsidRPr="00487808">
              <w:rPr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="00A16C8A" w:rsidRPr="00487808">
              <w:rPr>
                <w:color w:val="000000"/>
                <w:kern w:val="24"/>
                <w:sz w:val="20"/>
                <w:szCs w:val="20"/>
              </w:rPr>
              <w:t>+К)</w:t>
            </w:r>
          </w:p>
        </w:tc>
        <w:tc>
          <w:tcPr>
            <w:tcW w:w="256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8E66AC" w:rsidP="00EF2A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«Какая машина быстрее</w:t>
            </w:r>
            <w:r w:rsidR="00A16C8A" w:rsidRPr="00487808">
              <w:rPr>
                <w:rFonts w:ascii="Times New Roman" w:hAnsi="Times New Roman"/>
                <w:bCs/>
                <w:sz w:val="20"/>
                <w:szCs w:val="20"/>
              </w:rPr>
              <w:t>» (К+Ч+С)</w:t>
            </w:r>
          </w:p>
        </w:tc>
        <w:tc>
          <w:tcPr>
            <w:tcW w:w="185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DC5A0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Сюжетно-ролевая игра «Выбор транспорта</w:t>
            </w:r>
            <w:r w:rsidR="00A16C8A" w:rsidRPr="0048780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(К+С+П)</w:t>
            </w:r>
          </w:p>
        </w:tc>
        <w:tc>
          <w:tcPr>
            <w:tcW w:w="199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487808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Обыгрывание</w:t>
            </w:r>
          </w:p>
          <w:p w:rsidR="00487808" w:rsidRPr="00487808" w:rsidRDefault="00DC5A0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«Путешествие на машине</w:t>
            </w:r>
            <w:r w:rsidR="00487808" w:rsidRPr="0048780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A16C8A" w:rsidRPr="00487808" w:rsidRDefault="00A16C8A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(К+Ч+С)</w:t>
            </w:r>
          </w:p>
        </w:tc>
        <w:tc>
          <w:tcPr>
            <w:tcW w:w="192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A16C8A" w:rsidRPr="00487808" w:rsidRDefault="00A16C8A" w:rsidP="00F44B85">
            <w:pPr>
              <w:ind w:firstLine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(К+Ч+С)</w:t>
            </w:r>
          </w:p>
          <w:p w:rsidR="00487808" w:rsidRPr="00487808" w:rsidRDefault="00487808" w:rsidP="00F44B85">
            <w:pPr>
              <w:ind w:firstLine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Сю</w:t>
            </w:r>
            <w:r w:rsidR="00DC5A0C">
              <w:rPr>
                <w:rFonts w:ascii="Times New Roman" w:hAnsi="Times New Roman"/>
                <w:bCs/>
                <w:sz w:val="20"/>
                <w:szCs w:val="20"/>
              </w:rPr>
              <w:t>жетно-ролевая игра «Прокати кота в машине</w:t>
            </w: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64324B" w:rsidRPr="00487808" w:rsidTr="00DC2256">
        <w:trPr>
          <w:trHeight w:val="389"/>
        </w:trPr>
        <w:tc>
          <w:tcPr>
            <w:tcW w:w="653" w:type="dxa"/>
            <w:vMerge w:val="restart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157B46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157B46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Художественно-творческая деятельность</w:t>
            </w:r>
          </w:p>
          <w:p w:rsidR="00157B46" w:rsidRPr="00487808" w:rsidRDefault="00157B46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57B46" w:rsidRPr="00487808" w:rsidRDefault="00157B46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157B46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Конструирование</w:t>
            </w:r>
          </w:p>
        </w:tc>
        <w:tc>
          <w:tcPr>
            <w:tcW w:w="302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DC5A0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«Построй дорогу</w:t>
            </w:r>
            <w:r w:rsidR="00157B46" w:rsidRPr="00487808">
              <w:rPr>
                <w:color w:val="000000"/>
                <w:kern w:val="24"/>
                <w:sz w:val="20"/>
                <w:szCs w:val="20"/>
              </w:rPr>
              <w:t>»</w:t>
            </w:r>
            <w:r w:rsidR="0057237A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157B46" w:rsidRPr="00487808">
              <w:rPr>
                <w:sz w:val="20"/>
                <w:szCs w:val="20"/>
              </w:rPr>
              <w:t>(К+Х+П)</w:t>
            </w:r>
          </w:p>
        </w:tc>
        <w:tc>
          <w:tcPr>
            <w:tcW w:w="256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DC5A0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«Дорога</w:t>
            </w:r>
            <w:r w:rsidR="00157B46" w:rsidRPr="00487808">
              <w:rPr>
                <w:rFonts w:ascii="Times New Roman" w:hAnsi="Times New Roman"/>
                <w:bCs/>
                <w:sz w:val="20"/>
                <w:szCs w:val="20"/>
              </w:rPr>
              <w:t xml:space="preserve"> через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реку для ёжика»</w:t>
            </w:r>
            <w:r w:rsidR="00157B46" w:rsidRPr="004878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57B46" w:rsidRPr="00487808">
              <w:rPr>
                <w:rFonts w:ascii="Times New Roman" w:hAnsi="Times New Roman"/>
                <w:sz w:val="20"/>
                <w:szCs w:val="20"/>
              </w:rPr>
              <w:t>(К+Х+П)</w:t>
            </w:r>
          </w:p>
        </w:tc>
        <w:tc>
          <w:tcPr>
            <w:tcW w:w="185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157B46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</w:p>
        </w:tc>
        <w:tc>
          <w:tcPr>
            <w:tcW w:w="199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DC5A0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«Гараж для машин» </w:t>
            </w:r>
          </w:p>
        </w:tc>
        <w:tc>
          <w:tcPr>
            <w:tcW w:w="192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157B46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4324B" w:rsidRPr="00487808" w:rsidTr="00DC2256">
        <w:trPr>
          <w:trHeight w:val="1621"/>
        </w:trPr>
        <w:tc>
          <w:tcPr>
            <w:tcW w:w="0" w:type="auto"/>
            <w:vMerge/>
            <w:shd w:val="clear" w:color="auto" w:fill="FFFFFF"/>
            <w:vAlign w:val="center"/>
          </w:tcPr>
          <w:p w:rsidR="00157B46" w:rsidRPr="00487808" w:rsidRDefault="00157B46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157B46" w:rsidRPr="00487808" w:rsidRDefault="00157B46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157B46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Действия с предметами</w:t>
            </w:r>
          </w:p>
        </w:tc>
        <w:tc>
          <w:tcPr>
            <w:tcW w:w="302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157B46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 w:rsidRPr="00487808">
              <w:rPr>
                <w:color w:val="000000"/>
                <w:kern w:val="24"/>
                <w:sz w:val="20"/>
                <w:szCs w:val="20"/>
              </w:rPr>
              <w:t>-</w:t>
            </w:r>
          </w:p>
          <w:p w:rsidR="00157B46" w:rsidRPr="00487808" w:rsidRDefault="00157B46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DC5A0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«Путешествие гномов</w:t>
            </w:r>
            <w:r w:rsidR="00157B46" w:rsidRPr="00487808">
              <w:rPr>
                <w:rFonts w:ascii="Times New Roman" w:hAnsi="Times New Roman"/>
                <w:bCs/>
                <w:sz w:val="20"/>
                <w:szCs w:val="20"/>
              </w:rPr>
              <w:t>» (Т+</w:t>
            </w:r>
            <w:proofErr w:type="gramStart"/>
            <w:r w:rsidR="00157B46" w:rsidRPr="00487808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="00157B46" w:rsidRPr="00487808">
              <w:rPr>
                <w:rFonts w:ascii="Times New Roman" w:hAnsi="Times New Roman"/>
                <w:bCs/>
                <w:sz w:val="20"/>
                <w:szCs w:val="20"/>
              </w:rPr>
              <w:t>+К)</w:t>
            </w:r>
          </w:p>
        </w:tc>
        <w:tc>
          <w:tcPr>
            <w:tcW w:w="185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157B46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9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DC5A0C" w:rsidP="00F44B85">
            <w:pPr>
              <w:ind w:right="-1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«Жил-был гном</w:t>
            </w:r>
            <w:r w:rsidR="00157B46" w:rsidRPr="0048780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157B46" w:rsidRPr="00487808" w:rsidRDefault="00157B46" w:rsidP="00F44B85">
            <w:pPr>
              <w:ind w:right="-1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(Т+</w:t>
            </w:r>
            <w:proofErr w:type="gramStart"/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+К +С)</w:t>
            </w:r>
          </w:p>
        </w:tc>
        <w:tc>
          <w:tcPr>
            <w:tcW w:w="192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157B46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4324B" w:rsidRPr="00487808" w:rsidTr="00DC2256">
        <w:trPr>
          <w:trHeight w:val="121"/>
        </w:trPr>
        <w:tc>
          <w:tcPr>
            <w:tcW w:w="3042" w:type="dxa"/>
            <w:gridSpan w:val="3"/>
            <w:shd w:val="clear" w:color="auto" w:fill="FFFFFF"/>
          </w:tcPr>
          <w:p w:rsidR="00157B46" w:rsidRPr="00487808" w:rsidRDefault="00157B46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bCs/>
                <w:sz w:val="20"/>
                <w:szCs w:val="20"/>
              </w:rPr>
              <w:t>Работа с родителями</w:t>
            </w:r>
          </w:p>
        </w:tc>
        <w:tc>
          <w:tcPr>
            <w:tcW w:w="3020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157B46" w:rsidP="00F44B85">
            <w:pPr>
              <w:jc w:val="center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487808">
              <w:rPr>
                <w:rFonts w:ascii="Times New Roman" w:hAnsi="Times New Roman"/>
                <w:kern w:val="24"/>
                <w:sz w:val="20"/>
                <w:szCs w:val="20"/>
              </w:rPr>
              <w:t>Консультация</w:t>
            </w:r>
          </w:p>
          <w:p w:rsidR="00157B46" w:rsidRPr="00487808" w:rsidRDefault="00DC5A0C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«Безопасные игрушки</w:t>
            </w:r>
            <w:r w:rsidR="00157B46" w:rsidRPr="00487808">
              <w:rPr>
                <w:color w:val="000000"/>
                <w:kern w:val="24"/>
                <w:sz w:val="20"/>
                <w:szCs w:val="20"/>
              </w:rPr>
              <w:t>» (Ч+Х+К+Т)</w:t>
            </w:r>
          </w:p>
          <w:p w:rsidR="00157B46" w:rsidRPr="00487808" w:rsidRDefault="00157B46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DC5A0C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Рекомендации родителям  «Как правильно выбирать машинки в магазине</w:t>
            </w:r>
            <w:r w:rsidR="00157B46" w:rsidRPr="00487808">
              <w:rPr>
                <w:rFonts w:ascii="Times New Roman" w:hAnsi="Times New Roman"/>
                <w:sz w:val="20"/>
                <w:szCs w:val="20"/>
              </w:rPr>
              <w:t>»</w:t>
            </w:r>
            <w:r w:rsidR="00572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B46" w:rsidRPr="00487808">
              <w:rPr>
                <w:rFonts w:ascii="Times New Roman" w:hAnsi="Times New Roman"/>
                <w:bCs/>
                <w:sz w:val="20"/>
                <w:szCs w:val="20"/>
              </w:rPr>
              <w:t>(Т+</w:t>
            </w:r>
            <w:proofErr w:type="gramStart"/>
            <w:r w:rsidR="00157B46" w:rsidRPr="00487808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="00157B46" w:rsidRPr="00487808">
              <w:rPr>
                <w:rFonts w:ascii="Times New Roman" w:hAnsi="Times New Roman"/>
                <w:bCs/>
                <w:sz w:val="20"/>
                <w:szCs w:val="20"/>
              </w:rPr>
              <w:t>+К)</w:t>
            </w:r>
          </w:p>
        </w:tc>
        <w:tc>
          <w:tcPr>
            <w:tcW w:w="185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157B46" w:rsidP="00F44B85">
            <w:pPr>
              <w:pStyle w:val="a3"/>
              <w:spacing w:before="0" w:beforeAutospacing="0" w:after="0" w:afterAutospacing="0"/>
              <w:ind w:left="-144" w:firstLine="69"/>
              <w:jc w:val="center"/>
              <w:rPr>
                <w:sz w:val="20"/>
                <w:szCs w:val="20"/>
              </w:rPr>
            </w:pPr>
            <w:r w:rsidRPr="00487808">
              <w:rPr>
                <w:sz w:val="20"/>
                <w:szCs w:val="20"/>
              </w:rPr>
              <w:t>Родительское</w:t>
            </w:r>
            <w:r w:rsidR="008E4D36">
              <w:rPr>
                <w:sz w:val="20"/>
                <w:szCs w:val="20"/>
              </w:rPr>
              <w:t xml:space="preserve"> собрание «Почему малыш выбирает машину</w:t>
            </w:r>
            <w:r w:rsidRPr="00487808">
              <w:rPr>
                <w:sz w:val="20"/>
                <w:szCs w:val="20"/>
              </w:rPr>
              <w:t>»</w:t>
            </w:r>
            <w:r w:rsidRPr="00487808">
              <w:rPr>
                <w:bCs/>
                <w:sz w:val="20"/>
                <w:szCs w:val="20"/>
              </w:rPr>
              <w:t xml:space="preserve"> (Т+</w:t>
            </w:r>
            <w:proofErr w:type="gramStart"/>
            <w:r w:rsidRPr="00487808">
              <w:rPr>
                <w:bCs/>
                <w:sz w:val="20"/>
                <w:szCs w:val="20"/>
              </w:rPr>
              <w:t>П</w:t>
            </w:r>
            <w:proofErr w:type="gramEnd"/>
            <w:r w:rsidRPr="00487808">
              <w:rPr>
                <w:bCs/>
                <w:sz w:val="20"/>
                <w:szCs w:val="20"/>
              </w:rPr>
              <w:t>+К)</w:t>
            </w:r>
          </w:p>
        </w:tc>
        <w:tc>
          <w:tcPr>
            <w:tcW w:w="1995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157B46" w:rsidP="00F4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Папка-передвижка</w:t>
            </w:r>
          </w:p>
          <w:p w:rsidR="00157B46" w:rsidRPr="00487808" w:rsidRDefault="008E4D36" w:rsidP="00F44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Стихи о транспорте </w:t>
            </w:r>
            <w:r w:rsidR="00157B46" w:rsidRPr="0048780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(</w:t>
            </w:r>
            <w:proofErr w:type="gramStart"/>
            <w:r w:rsidR="00157B46" w:rsidRPr="0048780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="00157B46" w:rsidRPr="00487808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+К+С)</w:t>
            </w:r>
          </w:p>
        </w:tc>
        <w:tc>
          <w:tcPr>
            <w:tcW w:w="1924" w:type="dxa"/>
            <w:shd w:val="clear" w:color="auto" w:fill="FFFFFF"/>
            <w:tcMar>
              <w:top w:w="20" w:type="dxa"/>
              <w:left w:w="87" w:type="dxa"/>
              <w:bottom w:w="0" w:type="dxa"/>
              <w:right w:w="87" w:type="dxa"/>
            </w:tcMar>
          </w:tcPr>
          <w:p w:rsidR="00157B46" w:rsidRPr="00487808" w:rsidRDefault="00157B46" w:rsidP="00F4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EF2A6B">
              <w:rPr>
                <w:rFonts w:ascii="Times New Roman" w:hAnsi="Times New Roman"/>
                <w:sz w:val="20"/>
                <w:szCs w:val="20"/>
              </w:rPr>
              <w:t>«Как интереснее организовать игру с машинками</w:t>
            </w:r>
            <w:r w:rsidRPr="0048780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57B46" w:rsidRPr="00487808" w:rsidRDefault="00157B46" w:rsidP="00F44B85">
            <w:pPr>
              <w:ind w:firstLine="5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808">
              <w:rPr>
                <w:rFonts w:ascii="Times New Roman" w:hAnsi="Times New Roman"/>
                <w:sz w:val="20"/>
                <w:szCs w:val="20"/>
              </w:rPr>
              <w:t>(К+</w:t>
            </w:r>
            <w:proofErr w:type="gramStart"/>
            <w:r w:rsidRPr="0048780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7808">
              <w:rPr>
                <w:rFonts w:ascii="Times New Roman" w:hAnsi="Times New Roman"/>
                <w:sz w:val="20"/>
                <w:szCs w:val="20"/>
              </w:rPr>
              <w:t>+Ч+Х)</w:t>
            </w:r>
          </w:p>
        </w:tc>
      </w:tr>
    </w:tbl>
    <w:p w:rsidR="00A16C8A" w:rsidRPr="00487808" w:rsidRDefault="00A16C8A" w:rsidP="00F44B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0859" w:rsidRPr="00487808" w:rsidRDefault="00790859" w:rsidP="00F44B85">
      <w:pPr>
        <w:jc w:val="center"/>
        <w:rPr>
          <w:rFonts w:ascii="Times New Roman" w:hAnsi="Times New Roman"/>
        </w:rPr>
      </w:pPr>
    </w:p>
    <w:sectPr w:rsidR="00790859" w:rsidRPr="00487808" w:rsidSect="003039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C8A"/>
    <w:rsid w:val="000508BE"/>
    <w:rsid w:val="00157A18"/>
    <w:rsid w:val="00157B46"/>
    <w:rsid w:val="001C3901"/>
    <w:rsid w:val="00292E1D"/>
    <w:rsid w:val="003A7DF4"/>
    <w:rsid w:val="00487808"/>
    <w:rsid w:val="0057237A"/>
    <w:rsid w:val="0064324B"/>
    <w:rsid w:val="00790859"/>
    <w:rsid w:val="00830ACD"/>
    <w:rsid w:val="00863832"/>
    <w:rsid w:val="008E4D36"/>
    <w:rsid w:val="008E66AC"/>
    <w:rsid w:val="008F0F8E"/>
    <w:rsid w:val="00907DAA"/>
    <w:rsid w:val="00A16C8A"/>
    <w:rsid w:val="00A77884"/>
    <w:rsid w:val="00A93589"/>
    <w:rsid w:val="00B0555C"/>
    <w:rsid w:val="00C612DF"/>
    <w:rsid w:val="00CB253C"/>
    <w:rsid w:val="00D408D2"/>
    <w:rsid w:val="00DC2256"/>
    <w:rsid w:val="00DC5A0C"/>
    <w:rsid w:val="00EE3D70"/>
    <w:rsid w:val="00EF2A6B"/>
    <w:rsid w:val="00F4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6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2013-11-07T18:45:00Z</dcterms:created>
  <dcterms:modified xsi:type="dcterms:W3CDTF">2015-05-17T08:28:00Z</dcterms:modified>
</cp:coreProperties>
</file>