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28" w:rsidRPr="009316A8" w:rsidRDefault="00EC0D28" w:rsidP="00931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16A8">
        <w:rPr>
          <w:rFonts w:ascii="Times New Roman" w:hAnsi="Times New Roman" w:cs="Times New Roman"/>
          <w:sz w:val="28"/>
          <w:szCs w:val="28"/>
        </w:rPr>
        <w:t>План тематической недели  посвященной</w:t>
      </w:r>
    </w:p>
    <w:p w:rsidR="00EC0D28" w:rsidRPr="009316A8" w:rsidRDefault="00EC0D28" w:rsidP="00931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16A8">
        <w:rPr>
          <w:rFonts w:ascii="Times New Roman" w:hAnsi="Times New Roman" w:cs="Times New Roman"/>
          <w:sz w:val="28"/>
          <w:szCs w:val="28"/>
        </w:rPr>
        <w:t>«Дню семьи, любви и верности»</w:t>
      </w:r>
    </w:p>
    <w:tbl>
      <w:tblPr>
        <w:tblStyle w:val="a3"/>
        <w:tblpPr w:leftFromText="180" w:rightFromText="180" w:vertAnchor="page" w:horzAnchor="margin" w:tblpXSpec="center" w:tblpY="4321"/>
        <w:tblW w:w="7338" w:type="dxa"/>
        <w:tblLayout w:type="fixed"/>
        <w:tblLook w:val="04A0"/>
      </w:tblPr>
      <w:tblGrid>
        <w:gridCol w:w="456"/>
        <w:gridCol w:w="780"/>
        <w:gridCol w:w="4117"/>
        <w:gridCol w:w="1985"/>
      </w:tblGrid>
      <w:tr w:rsidR="00442E8E" w:rsidRPr="009316A8" w:rsidTr="008E3950">
        <w:trPr>
          <w:trHeight w:val="406"/>
        </w:trPr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8E" w:rsidRPr="009316A8" w:rsidRDefault="00442E8E" w:rsidP="008E3950">
            <w:pPr>
              <w:ind w:lef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442E8E" w:rsidRPr="009316A8" w:rsidTr="008E3950">
        <w:trPr>
          <w:trHeight w:val="420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Беседа: «7 – Я» история возникновения праздника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8.07.13г.</w:t>
            </w:r>
          </w:p>
        </w:tc>
      </w:tr>
      <w:tr w:rsidR="00442E8E" w:rsidRPr="009316A8" w:rsidTr="008E3950">
        <w:trPr>
          <w:trHeight w:val="406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Аппликация: изготовление подарка для родителей «Ромашка»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8.07.13г.</w:t>
            </w:r>
          </w:p>
        </w:tc>
      </w:tr>
      <w:tr w:rsidR="00442E8E" w:rsidRPr="009316A8" w:rsidTr="008E3950">
        <w:trPr>
          <w:trHeight w:val="406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Беседа «Мой дом – моя семья»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9.07.13г.</w:t>
            </w:r>
          </w:p>
        </w:tc>
      </w:tr>
      <w:tr w:rsidR="00442E8E" w:rsidRPr="009316A8" w:rsidTr="008E3950">
        <w:trPr>
          <w:trHeight w:val="420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Игра «Ласковые фанты»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442E8E" w:rsidRPr="009316A8" w:rsidTr="008E3950">
        <w:trPr>
          <w:trHeight w:val="406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Рисование «Моя семья», выставка рисунков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9.07.13г.</w:t>
            </w:r>
          </w:p>
        </w:tc>
      </w:tr>
      <w:tr w:rsidR="00442E8E" w:rsidRPr="009316A8" w:rsidTr="008E3950">
        <w:trPr>
          <w:trHeight w:val="406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и пословиц  о семье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316A8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442E8E" w:rsidRPr="009316A8" w:rsidTr="008E3950">
        <w:trPr>
          <w:trHeight w:val="420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Пальчиковые игры: «Решили маме мы помочь», «Бабушкины руки», «Семья»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442E8E" w:rsidRPr="009316A8" w:rsidTr="008E3950">
        <w:trPr>
          <w:trHeight w:val="820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Беседа «Пожилые люди»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10.07.13г.</w:t>
            </w:r>
          </w:p>
        </w:tc>
      </w:tr>
      <w:tr w:rsidR="00442E8E" w:rsidRPr="009316A8" w:rsidTr="008E3950">
        <w:trPr>
          <w:trHeight w:val="537"/>
        </w:trPr>
        <w:tc>
          <w:tcPr>
            <w:tcW w:w="456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Беседа «Моя мама – лучше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11.07.13г.</w:t>
            </w:r>
          </w:p>
        </w:tc>
      </w:tr>
      <w:tr w:rsidR="00442E8E" w:rsidRPr="009316A8" w:rsidTr="008E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456" w:type="dxa"/>
          <w:trHeight w:val="480"/>
        </w:trPr>
        <w:tc>
          <w:tcPr>
            <w:tcW w:w="780" w:type="dxa"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7" w:type="dxa"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о семье и ее членах</w:t>
            </w:r>
          </w:p>
        </w:tc>
        <w:tc>
          <w:tcPr>
            <w:tcW w:w="1985" w:type="dxa"/>
          </w:tcPr>
          <w:p w:rsidR="00442E8E" w:rsidRPr="009316A8" w:rsidRDefault="00442E8E" w:rsidP="008E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A8">
              <w:rPr>
                <w:rFonts w:ascii="Times New Roman" w:hAnsi="Times New Roman" w:cs="Times New Roman"/>
                <w:sz w:val="28"/>
                <w:szCs w:val="28"/>
              </w:rPr>
              <w:t>12.07.13г.</w:t>
            </w:r>
          </w:p>
        </w:tc>
      </w:tr>
    </w:tbl>
    <w:p w:rsidR="00EC0D28" w:rsidRPr="009316A8" w:rsidRDefault="00EC0D28" w:rsidP="00931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6A8">
        <w:rPr>
          <w:rFonts w:ascii="Times New Roman" w:hAnsi="Times New Roman" w:cs="Times New Roman"/>
          <w:sz w:val="28"/>
          <w:szCs w:val="28"/>
        </w:rPr>
        <w:t>подготовительной к школе группе «Тополёк»</w:t>
      </w:r>
    </w:p>
    <w:p w:rsidR="00EC0D28" w:rsidRDefault="00EC0D28" w:rsidP="00EC0D28">
      <w:pPr>
        <w:rPr>
          <w:rFonts w:ascii="Times New Roman" w:hAnsi="Times New Roman" w:cs="Times New Roman"/>
          <w:sz w:val="36"/>
          <w:szCs w:val="36"/>
        </w:rPr>
      </w:pPr>
    </w:p>
    <w:p w:rsidR="008E3950" w:rsidRDefault="008E3950" w:rsidP="00EC0D28">
      <w:pPr>
        <w:rPr>
          <w:rFonts w:ascii="Times New Roman" w:hAnsi="Times New Roman" w:cs="Times New Roman"/>
          <w:sz w:val="36"/>
          <w:szCs w:val="36"/>
        </w:rPr>
      </w:pPr>
    </w:p>
    <w:p w:rsidR="008E3950" w:rsidRDefault="008E3950" w:rsidP="00EC0D28">
      <w:pPr>
        <w:rPr>
          <w:rFonts w:ascii="Times New Roman" w:hAnsi="Times New Roman" w:cs="Times New Roman"/>
          <w:sz w:val="36"/>
          <w:szCs w:val="36"/>
        </w:rPr>
      </w:pPr>
    </w:p>
    <w:p w:rsidR="008E3950" w:rsidRDefault="008E3950" w:rsidP="00EC0D28">
      <w:pPr>
        <w:rPr>
          <w:rFonts w:ascii="Times New Roman" w:hAnsi="Times New Roman" w:cs="Times New Roman"/>
          <w:sz w:val="36"/>
          <w:szCs w:val="36"/>
        </w:rPr>
      </w:pPr>
    </w:p>
    <w:p w:rsidR="008E3950" w:rsidRDefault="008E3950" w:rsidP="00EC0D28">
      <w:pPr>
        <w:rPr>
          <w:rFonts w:ascii="Times New Roman" w:hAnsi="Times New Roman" w:cs="Times New Roman"/>
          <w:sz w:val="36"/>
          <w:szCs w:val="36"/>
        </w:rPr>
      </w:pPr>
    </w:p>
    <w:p w:rsidR="00EC0D28" w:rsidRDefault="00641AD5" w:rsidP="009316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F1749F" w:rsidRDefault="00F1749F"/>
    <w:sectPr w:rsidR="00F1749F" w:rsidSect="00EC0D28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D28"/>
    <w:rsid w:val="002335E5"/>
    <w:rsid w:val="0036549C"/>
    <w:rsid w:val="00442E8E"/>
    <w:rsid w:val="00641AD5"/>
    <w:rsid w:val="00741202"/>
    <w:rsid w:val="00771D48"/>
    <w:rsid w:val="008E3950"/>
    <w:rsid w:val="009316A8"/>
    <w:rsid w:val="00CA2E1F"/>
    <w:rsid w:val="00EC0D28"/>
    <w:rsid w:val="00ED29D1"/>
    <w:rsid w:val="00F1749F"/>
    <w:rsid w:val="00F7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0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2013-07-10T19:18:00Z</dcterms:created>
  <dcterms:modified xsi:type="dcterms:W3CDTF">2015-05-16T20:11:00Z</dcterms:modified>
</cp:coreProperties>
</file>