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28" w:rsidRPr="005E59DF" w:rsidRDefault="00555D28" w:rsidP="00555D28">
      <w:pPr>
        <w:jc w:val="center"/>
        <w:rPr>
          <w:b/>
          <w:sz w:val="36"/>
          <w:szCs w:val="36"/>
        </w:rPr>
      </w:pPr>
      <w:r w:rsidRPr="005E59DF">
        <w:rPr>
          <w:b/>
          <w:sz w:val="36"/>
          <w:szCs w:val="36"/>
        </w:rPr>
        <w:t>Путешествие в сказку.</w:t>
      </w:r>
    </w:p>
    <w:p w:rsidR="00555D28" w:rsidRPr="005E59DF" w:rsidRDefault="00555D28" w:rsidP="00555D28">
      <w:pPr>
        <w:jc w:val="center"/>
        <w:rPr>
          <w:sz w:val="32"/>
          <w:szCs w:val="32"/>
          <w:u w:val="single"/>
        </w:rPr>
      </w:pPr>
      <w:r w:rsidRPr="005E59DF">
        <w:rPr>
          <w:sz w:val="32"/>
          <w:szCs w:val="32"/>
          <w:u w:val="single"/>
        </w:rPr>
        <w:t>Спортивное развлечение по мотивам русской народной сказки «Репка» для детей 2 мл. группы.</w:t>
      </w:r>
    </w:p>
    <w:p w:rsidR="00555D28" w:rsidRDefault="00555D28" w:rsidP="00555D28">
      <w:pPr>
        <w:rPr>
          <w:sz w:val="32"/>
          <w:szCs w:val="32"/>
        </w:rPr>
      </w:pPr>
      <w:r w:rsidRPr="005E59DF">
        <w:rPr>
          <w:b/>
          <w:i/>
          <w:sz w:val="32"/>
          <w:szCs w:val="32"/>
        </w:rPr>
        <w:t>Задачи:</w:t>
      </w:r>
      <w:r>
        <w:rPr>
          <w:sz w:val="32"/>
          <w:szCs w:val="32"/>
        </w:rPr>
        <w:t xml:space="preserve"> закреплять умения отгадывать загадки;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Развивать умение с помощью педагога инсценировать и драматизировать сказку;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Формировать умение правильно выполнять основные движения (ходить по скамейке, перепрыгивать через </w:t>
      </w:r>
      <w:proofErr w:type="spellStart"/>
      <w:r>
        <w:rPr>
          <w:sz w:val="32"/>
          <w:szCs w:val="32"/>
        </w:rPr>
        <w:t>медболы</w:t>
      </w:r>
      <w:proofErr w:type="spellEnd"/>
      <w:r>
        <w:rPr>
          <w:sz w:val="32"/>
          <w:szCs w:val="32"/>
        </w:rPr>
        <w:t>, подлезать под дугу с опорой на ладони и колени);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Способствовать развитию координации, чувство равновесия;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Вовлекать в игровую деятельность.</w:t>
      </w:r>
    </w:p>
    <w:p w:rsidR="00555D28" w:rsidRDefault="00555D28" w:rsidP="00555D28">
      <w:pPr>
        <w:rPr>
          <w:sz w:val="32"/>
          <w:szCs w:val="32"/>
        </w:rPr>
      </w:pPr>
      <w:r w:rsidRPr="005E59DF">
        <w:rPr>
          <w:b/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гимнастическая скамейка, 2 дуги, 2 обруча (зеленого и желтого цвета), 1 корзина, мячи малого диаметра (желтого, зеленого и др. цветов) по 5 штук, 4 больших мяча, 4 </w:t>
      </w:r>
      <w:proofErr w:type="spellStart"/>
      <w:r>
        <w:rPr>
          <w:sz w:val="32"/>
          <w:szCs w:val="32"/>
        </w:rPr>
        <w:t>медбола</w:t>
      </w:r>
      <w:proofErr w:type="spellEnd"/>
      <w:r>
        <w:rPr>
          <w:sz w:val="32"/>
          <w:szCs w:val="32"/>
        </w:rPr>
        <w:t>, 4 конуса, русская народная мелодия.</w:t>
      </w:r>
    </w:p>
    <w:p w:rsidR="00555D28" w:rsidRDefault="00555D28" w:rsidP="00555D28">
      <w:pPr>
        <w:rPr>
          <w:sz w:val="32"/>
          <w:szCs w:val="32"/>
        </w:rPr>
      </w:pPr>
    </w:p>
    <w:p w:rsidR="00555D28" w:rsidRPr="005E59DF" w:rsidRDefault="00555D28" w:rsidP="00555D28">
      <w:pPr>
        <w:rPr>
          <w:i/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E59DF">
        <w:rPr>
          <w:i/>
          <w:sz w:val="24"/>
          <w:szCs w:val="24"/>
        </w:rPr>
        <w:t>Дети входят в спортивный зал, их встречает воспитатель по физкультуре (ведущий).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Ведущий. Ребята! Сегодня мы побываем в гостях у сказки. А у какой – вы сейчас попробуете отгадать.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 этой сказке дедка есть,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Бабушка и внучка.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Вместе с ними кошка, мышка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И собачка Жучка.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Ну-ка быстро, без подсказки, 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Отгадайте, что за сказка?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Дети. «РЕПКА»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Ведущий. Правильно. Сейчас мы сядем в поезд и поедем к Деду и Бабкой в гости.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становятся друг за другом «паровозиком» и под песенку из м/</w:t>
      </w:r>
      <w:proofErr w:type="spellStart"/>
      <w:r w:rsidRPr="005E59DF">
        <w:rPr>
          <w:i/>
          <w:sz w:val="24"/>
          <w:szCs w:val="24"/>
        </w:rPr>
        <w:t>ф</w:t>
      </w:r>
      <w:proofErr w:type="spellEnd"/>
      <w:r w:rsidRPr="005E59DF">
        <w:rPr>
          <w:i/>
          <w:sz w:val="24"/>
          <w:szCs w:val="24"/>
        </w:rPr>
        <w:t xml:space="preserve"> « Паровозик из Ромашкова» идут по залу.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 xml:space="preserve">Воспитатель подготавливает оборудование для дорожки препятствий (скамейка, </w:t>
      </w:r>
      <w:proofErr w:type="spellStart"/>
      <w:r w:rsidRPr="005E59DF">
        <w:rPr>
          <w:i/>
          <w:sz w:val="24"/>
          <w:szCs w:val="24"/>
        </w:rPr>
        <w:t>медболы</w:t>
      </w:r>
      <w:proofErr w:type="spellEnd"/>
      <w:r w:rsidRPr="005E59DF">
        <w:rPr>
          <w:i/>
          <w:sz w:val="24"/>
          <w:szCs w:val="24"/>
        </w:rPr>
        <w:t>, 2 дуги).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Мы приехали в сказку. Но до огорода Деда и Бабы еще очень далеко.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Сначала мы должны переправиться через реку по мостику.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Воспитатель предлагает детям пройти по гимнастической скамейке – руки в стороны, сохраняя равновесие.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Впереди кочки, нужно через них перепрыгнуть.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 xml:space="preserve">Дети выполняют прыжки на двух ногах через </w:t>
      </w:r>
      <w:proofErr w:type="spellStart"/>
      <w:r w:rsidRPr="005E59DF">
        <w:rPr>
          <w:i/>
          <w:sz w:val="24"/>
          <w:szCs w:val="24"/>
        </w:rPr>
        <w:t>медболы</w:t>
      </w:r>
      <w:proofErr w:type="spellEnd"/>
      <w:r w:rsidRPr="005E59DF">
        <w:rPr>
          <w:i/>
          <w:sz w:val="24"/>
          <w:szCs w:val="24"/>
        </w:rPr>
        <w:t>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А здесь ветки деревьев низко растут, придется под ними проползти.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проползают под дугами с опорой на ладони и колени.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проходят полосу препятствий. Воспитатель убирает оборудование, готовит маленькие мячи и корзины.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Вот мы и пришли. У Деда на огороде такой беспорядок! Все семена перепутаны.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Воспитатель выносит большую корзину с мячами и два обруча зеленого и желтого цвета. Затем предлагает детям разделиться на две команды.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Давайте поможем Деду, разложим семена по цвету.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делятся на две команды. Первая команда собирает мячики желтого цвета в желтый обруч, вторая – зеленые мячики в зеленый обруч.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Правильно ли мячики подобрали по цвету?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lastRenderedPageBreak/>
        <w:t>Дети отвечают.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Теперь можно и сказку начинать!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Посадил Дед репку. Давайте выберем Репку. Встанем в круг и будем приседать под музыку. Кто выполнит приседания лучше всех, тот и будет играть роль Репки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Звучит русская народная мелодия, дети выполняют приседания.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Воспитатель выбирает ребенка на роль Репки.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садятся на скамейку. Репка сидит в стороне.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Чтобы репке подрасти,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Надо дождику идти.</w:t>
      </w:r>
    </w:p>
    <w:p w:rsidR="00555D28" w:rsidRPr="005E59DF" w:rsidRDefault="00555D28" w:rsidP="00555D28">
      <w:pPr>
        <w:rPr>
          <w:b/>
          <w:i/>
          <w:sz w:val="32"/>
          <w:szCs w:val="32"/>
        </w:rPr>
      </w:pPr>
      <w:r w:rsidRPr="005E59DF">
        <w:rPr>
          <w:b/>
          <w:i/>
          <w:sz w:val="32"/>
          <w:szCs w:val="32"/>
        </w:rPr>
        <w:t>Массаж бедра «Дождик»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Дождик, дождик, капелька,</w:t>
      </w:r>
    </w:p>
    <w:p w:rsidR="00555D28" w:rsidRDefault="00555D28" w:rsidP="00555D28">
      <w:pPr>
        <w:rPr>
          <w:sz w:val="32"/>
          <w:szCs w:val="32"/>
        </w:rPr>
      </w:pPr>
      <w:r w:rsidRPr="005E59DF">
        <w:rPr>
          <w:i/>
          <w:sz w:val="24"/>
          <w:szCs w:val="24"/>
        </w:rPr>
        <w:t>Дети постукивают пальчиками от колена вверх</w:t>
      </w:r>
      <w:r>
        <w:rPr>
          <w:sz w:val="32"/>
          <w:szCs w:val="32"/>
        </w:rPr>
        <w:t>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Водяная сабелька.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Лужу резал, лужу резал,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Выполняют пилящие движения ребром ладони.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Резал, резал, не разрезал.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И устал, и перестал.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Поглаживают ладонями бедра.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Ведущий. Полил дождик репку, выросла она большая-пребольшая!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Ребенок, играющий роль Репки, встает и поднимает руки вверх.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Настало время ее из земли вытащить. Давайте выберем Деда.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Выходят два мальчика, садятся на пол друг против друга, берутся за руки и по команде «Раз, два, три – тяни!» стараются перетянуть друг друга. Победителя назначают на роль Деда.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lastRenderedPageBreak/>
        <w:t>Воспитатель готовит мячи и конусы.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А сейчас посмотрим, кто у нас будет Бабой.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Воспитатель выбирает четырех девочек и четырех мальчиков. Девочки должны донести до мальчиков мячи. С мячом нужно добежать до конуса ( напротив каждой девочки конус), обежать его, вернуться и отдать мяч своему партнеру – мальчику. Победившая девочка исполняет роль Внучки.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А Внучка у нас плясунья! Кто лучше всех спляшет, тот и будет исполнять роль Внучки.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Девочки встают в хоровод и под музыку выполняют произвольные плясовые движения. Самая активная девочка выбирается на роль Внучки.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Нам еще надо выбрать животных – помощников, Сейчас мы считалочкой выберем Жучку.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Дети встают в круг.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Жучка по двору ходила,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Жучка носиком водила.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Тот, кто первым клад найдет,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Тот сейчас играть пойдет.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Теперь выбираем Кошку.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На окошке крошку мошку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Ловко ловит лапой кошка.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А где же Мышка, наша самая главная помощница? Сейчас посмотрим, кто от Кошки самый первый убежит!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Проводится подвижная игра «Кот и мыши», самый быстрый ребенок становится исполнителем роли Мышки.</w:t>
      </w:r>
    </w:p>
    <w:p w:rsidR="00555D28" w:rsidRPr="005E59DF" w:rsidRDefault="00555D28" w:rsidP="00555D28">
      <w:pPr>
        <w:rPr>
          <w:i/>
          <w:sz w:val="24"/>
          <w:szCs w:val="24"/>
        </w:rPr>
      </w:pPr>
      <w:r w:rsidRPr="005E59DF">
        <w:rPr>
          <w:i/>
          <w:sz w:val="24"/>
          <w:szCs w:val="24"/>
        </w:rPr>
        <w:t>Все герои сказки становятся друг за другом. Проводиться игра-драматизация по сюжету сказки. Когда герои «тянут» Репку, дети им помогают словами.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Тянем вместе, тянем дружно, Репку вытянуть нам нужно!</w:t>
      </w:r>
    </w:p>
    <w:p w:rsidR="00555D28" w:rsidRPr="002F48A9" w:rsidRDefault="00555D28" w:rsidP="00555D28">
      <w:pPr>
        <w:rPr>
          <w:i/>
          <w:sz w:val="24"/>
          <w:szCs w:val="24"/>
        </w:rPr>
      </w:pPr>
      <w:r w:rsidRPr="002F48A9">
        <w:rPr>
          <w:i/>
          <w:sz w:val="24"/>
          <w:szCs w:val="24"/>
        </w:rPr>
        <w:lastRenderedPageBreak/>
        <w:t>Когда все герои «тянут» Репку, она «выдергивается», все падают (садятся на пол «паровозиком»).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Приходи, честной народ,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Посмотреть наш огород.</w:t>
      </w:r>
    </w:p>
    <w:p w:rsidR="00555D28" w:rsidRDefault="00555D28" w:rsidP="00555D2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Чудо-репке</w:t>
      </w:r>
      <w:proofErr w:type="spellEnd"/>
      <w:r>
        <w:rPr>
          <w:sz w:val="32"/>
          <w:szCs w:val="32"/>
        </w:rPr>
        <w:t xml:space="preserve"> подивиться,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>Поплясать, повеселиться!</w:t>
      </w:r>
    </w:p>
    <w:p w:rsidR="00555D28" w:rsidRDefault="00555D28" w:rsidP="00555D28">
      <w:pPr>
        <w:rPr>
          <w:sz w:val="32"/>
          <w:szCs w:val="32"/>
        </w:rPr>
      </w:pPr>
      <w:r>
        <w:rPr>
          <w:sz w:val="32"/>
          <w:szCs w:val="32"/>
        </w:rPr>
        <w:t xml:space="preserve">  Мы с вами побывали в гостях у сказки, пришла пора возвращаться в группу. Давайте снова сядем в поезд и поедем с веселой песенкой.</w:t>
      </w:r>
    </w:p>
    <w:p w:rsidR="000A1574" w:rsidRDefault="000A1574"/>
    <w:sectPr w:rsidR="000A1574" w:rsidSect="000A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characterSpacingControl w:val="doNotCompress"/>
  <w:compat/>
  <w:rsids>
    <w:rsidRoot w:val="00555D28"/>
    <w:rsid w:val="000A1574"/>
    <w:rsid w:val="0055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1</cp:revision>
  <dcterms:created xsi:type="dcterms:W3CDTF">2014-09-25T14:37:00Z</dcterms:created>
  <dcterms:modified xsi:type="dcterms:W3CDTF">2014-09-25T14:38:00Z</dcterms:modified>
</cp:coreProperties>
</file>