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B5" w:rsidRPr="003541B5" w:rsidRDefault="003541B5" w:rsidP="003541B5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1B4B65"/>
          <w:sz w:val="28"/>
          <w:szCs w:val="28"/>
          <w:u w:val="single"/>
          <w:lang w:eastAsia="ru-RU"/>
        </w:rPr>
      </w:pPr>
      <w:r w:rsidRPr="003541B5">
        <w:rPr>
          <w:rFonts w:ascii="Palatino Linotype" w:eastAsia="Times New Roman" w:hAnsi="Palatino Linotype" w:cs="Times New Roman"/>
          <w:b/>
          <w:bCs/>
          <w:color w:val="1B4B65"/>
          <w:sz w:val="28"/>
          <w:szCs w:val="28"/>
          <w:u w:val="single"/>
          <w:lang w:eastAsia="ru-RU"/>
        </w:rPr>
        <w:t>Всемирный день приветствий</w:t>
      </w:r>
    </w:p>
    <w:p w:rsidR="003541B5" w:rsidRPr="003541B5" w:rsidRDefault="003541B5" w:rsidP="003541B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</w:pP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Всемирный день приветствий отмечается ежегодно 21 ноября с 1973 года. Его придумали два брата-американца Майкл и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Брайен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Маккомак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в самый разгар холодной войны, в знак протеста против усиления международной напряженности. С тех пор каждый год 21 ноября отмечается Всемирный день приветствий, радостных эмоций и хорошего настроения. 140 стран мира отмечают сегодня Всемирный день приветствий.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Чтобы отпраздновать этот праздник, достаточно просто поздороваться с 10 незнакомыми людьми. Поэтому нелишне будет узнать, как звучит приятельское "привет" вежливое "здравствуйте" на разных языках.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Ни англичане, ни немцы, ни французы при встрече и прощании не желают друг другу здоровья, как русские. Англичанин приветствует знакомого вопросом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How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do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you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do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?" - (буквально "Как ты действуешь?"), француз спросит: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Comment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ca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va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?" ("Как оно идет?"), немец -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Wie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geht's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?" ("Как идется?").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Итальянцев ход дел знакомого вовсе не интересует, он при встрече воскликнет: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Come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sta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?" - "Как стоишь?”", китаец поинтересуется: "Ел ли ты сегодня?", зулусы констатируют: "Я тебя увидел!", гренландцы просто скажут: "Хорошая погода!", а индейцы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навахо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оптимистично воскликнут: "Все хорошо!". Персы посоветуют: "Будь весел!", арабы скажут: "Мир с тобой!", а евреи - "Мир вам".</w:t>
      </w:r>
    </w:p>
    <w:p w:rsidR="003541B5" w:rsidRPr="003541B5" w:rsidRDefault="003541B5" w:rsidP="003541B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</w:pP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 xml:space="preserve">Самые распространенные приветствия у монголов: "Как ваш скот?" и "Как кочуете?". В Малайзии спрашивают: </w:t>
      </w:r>
      <w:proofErr w:type="gram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"Куда ты идешь?" (на что расплывчато отвечают:</w:t>
      </w:r>
      <w:proofErr w:type="gram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</w:t>
      </w:r>
      <w:proofErr w:type="gram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"Погулять").</w:t>
      </w:r>
      <w:proofErr w:type="gram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Знаменитый "Салам!" означает "Мир тебе!" (как и "Шалом"). В Иране говорят: "Будь весел!", грузины здороваются словом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Гамарджоба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!" - "Будь прав!", или "Побеждай!". Японцы скажут: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Коннитива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" - "вот день", "день настал", горцы Памира и Гиндукуша приветствуют друг друга пожеланием "Бди!", "Не </w:t>
      </w:r>
      <w:proofErr w:type="gram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знай</w:t>
      </w:r>
      <w:proofErr w:type="gram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усталости!",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вайнахи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- пожеланием "Будь свободным!".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 xml:space="preserve">В африканских племенах группы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басуто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лучшее приветствие - его обращают к вождям - звучит как "Приветствую тебя, дикий 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lastRenderedPageBreak/>
        <w:t>зверь!", маори скажут что-то вроде "Благодарю за это утро (день)!", индус поприветствует бога в лице встреченного -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Намастэ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!", а североамериканские индейцы, говорят, иногда здороваются словами "Ты мое другое Я".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В Древнем Египте во время короткой встречи состоянием здоровья интересоваться было не принято, они задавали другой вопрос - "Как вы потеете?". Римляне приветствовали друг друга пожеланием здоровья "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Salve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!", а древние греки говорили друг другу "Радуйся!".</w:t>
      </w:r>
    </w:p>
    <w:p w:rsidR="003541B5" w:rsidRPr="003541B5" w:rsidRDefault="003541B5" w:rsidP="003541B5">
      <w:p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</w:pP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Привет,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хэллоу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салам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алейкум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 xml:space="preserve">Шалом, ясу,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гомар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джоба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Терве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бонжур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алоха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ола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Аляфунду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амантрана</w:t>
      </w:r>
      <w:proofErr w:type="spellEnd"/>
      <w:proofErr w:type="gram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…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К</w:t>
      </w:r>
      <w:proofErr w:type="gram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ак много слов, а смысл прежний: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Чтоб здравствовал, и шли дела.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Сегодня, в славный день приветствий,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Пусть дарит радость вам земля.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Пусть звучат желанья громче,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Пускай улыбки веселят,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И здравствуют всенепременно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Родные, близкие, друзья.</w:t>
      </w:r>
    </w:p>
    <w:p w:rsidR="003541B5" w:rsidRPr="003541B5" w:rsidRDefault="003541B5" w:rsidP="003541B5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</w:pP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Русские, европейцы, американцы в качестве приветственного жеста обмениваются рукопожатием. Молодой американец приветствует приятеля, хлопая его по спине. Во Франции в неофициальной обстановке даже малознакомые люди целуются при встрече и прощании, касаясь друг друга щеками поочередно и посылая в воздух от одного до пяти поцелуев.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</w:r>
    </w:p>
    <w:p w:rsidR="003541B5" w:rsidRPr="003541B5" w:rsidRDefault="003541B5" w:rsidP="003541B5">
      <w:p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</w:pP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Bonjure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hello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,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guten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 </w:t>
      </w:r>
      <w:proofErr w:type="spell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>Tag</w:t>
      </w:r>
      <w:proofErr w:type="spell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 –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Так в мире здравствуйте говорят,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Пусть не будет языковых преград,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Что поздороваться нам</w:t>
      </w:r>
      <w:proofErr w:type="gramStart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С</w:t>
      </w:r>
      <w:proofErr w:type="gramEnd"/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t xml:space="preserve"> немцем, французом и греком,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Чтоб проходным билетом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Были, как визы, приветы,</w:t>
      </w:r>
      <w:r w:rsidRPr="003541B5">
        <w:rPr>
          <w:rFonts w:ascii="Verdana" w:eastAsia="Times New Roman" w:hAnsi="Verdana" w:cs="Times New Roman"/>
          <w:i/>
          <w:iCs/>
          <w:color w:val="07151C"/>
          <w:sz w:val="28"/>
          <w:szCs w:val="28"/>
          <w:lang w:eastAsia="ru-RU"/>
        </w:rPr>
        <w:br/>
        <w:t>И люди были приветны!</w:t>
      </w:r>
    </w:p>
    <w:p w:rsidR="003541B5" w:rsidRPr="003541B5" w:rsidRDefault="003541B5" w:rsidP="003541B5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</w:pP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 xml:space="preserve">Эмоциональные латиноамериканцы обнимаются, мерзнущие лапландцы трутся друг о друга носами, в Полинезии трутся 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lastRenderedPageBreak/>
        <w:t>носами и гладят друг друга по спине, мужчины-эскимосы слегка ударяют друг друга кулаком по голове и по плечам.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 xml:space="preserve">Дружелюбные японцы кланяются, как и китайцы. Впрочем, в современном Китае знакомые приветствуют друг друга излюбленным жестом актеров и политиков - сцепленными руками, поднятыми над головой. А наш жест приветствия - ладонь, обращенную к собеседнику, раскачивающуюся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влево-вправо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- японец истолкует как жест прощания. Приветствуют же японцы друг друга, размахивая раскрытой ладонью, обращенной к собеседнику, от себя (вперед-назад).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Самоанцы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обнюхивают друг друга, тибетцы снимают головной убор правой рукой, а левую руку закладывают за ухо и высовывают язык. В Северной Африке принято, поклонившись, поднести правую руку ко лбу, к губам и к груди - это должно значить "Я думаю о тебе, я говорю о тебе, я уважаю тебя". Некоторые народы Африки в знак приветствия и глубокого уважения передают тыкву, держа ее в правой руке. В племени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акамба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в Кении в знак глубокого уважения плюет на встречного, а в племени </w:t>
      </w:r>
      <w:proofErr w:type="spell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масаи</w:t>
      </w:r>
      <w:proofErr w:type="spell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при встрече сначала сплевывают, затем плюют на собственную кисть и только потом жмут руки. На Замбези хлопают в ладоши и делают реверанс.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В Индии в знак приветствия руки складывают вместе и уважительно прижимают к груди, а арабы скрещивают их на груди. У некоторых индейских племен в Америке было принято на всякий случай до тех пор сидеть на корточках, пока встреченный ими незнакомец не приблизится и не заметит эту миролюбивую позу. Иногда они снимали обувь.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В Египте и Йемене жест приветствия напоминает отдачу чести - ладонь прикладывают ко лбу. В Латинской Америке мужчины, здороваясь, исполняют такой ритуал: обнимаются и сначала три раза стучат рукой по спине знакомого, держа голову над его правым плечом, и еще три раза стучат по спине, держа голову над левым плечом.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Таджики пожимают протянутую руку двумя руками - протянуть в ответ лишь одну есть неуважение (правило не универсально, но обязательно, например, для хозяина, встречающего гостя</w:t>
      </w:r>
      <w:proofErr w:type="gram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br/>
        <w:t>В</w:t>
      </w:r>
      <w:proofErr w:type="gram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России с древнейших времен при встрече спрашивали о здоровье, эта традиция сохранилась и сейчас. </w:t>
      </w:r>
      <w:proofErr w:type="gram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Аналоги нейтрального "Здравствуйте" - дружеское "Привет" или "Здорово!", официальное "Позвольте (разрешите) вас </w:t>
      </w:r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lastRenderedPageBreak/>
        <w:t>поприветствовать!".</w:t>
      </w:r>
      <w:proofErr w:type="gram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Пожилые люди иногда говорят: "Мое почтение" и "Доброго вам здоровья". Приветствие </w:t>
      </w:r>
      <w:proofErr w:type="gramStart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>работающему</w:t>
      </w:r>
      <w:proofErr w:type="gramEnd"/>
      <w:r w:rsidRPr="003541B5">
        <w:rPr>
          <w:rFonts w:ascii="Verdana" w:eastAsia="Times New Roman" w:hAnsi="Verdana" w:cs="Times New Roman"/>
          <w:color w:val="113040"/>
          <w:sz w:val="28"/>
          <w:szCs w:val="28"/>
          <w:lang w:eastAsia="ru-RU"/>
        </w:rPr>
        <w:t xml:space="preserve"> - "Бог в помощь!", пришедшему - "Добро пожаловать!", помывшемуся в бане - "С легким паром!" и т.д. А еще есть формы "Доброе утро", "Добрый день", "Добрый вечер", "Доброй ночи"…</w:t>
      </w:r>
    </w:p>
    <w:p w:rsidR="00083D8E" w:rsidRPr="003541B5" w:rsidRDefault="00083D8E" w:rsidP="003541B5">
      <w:pPr>
        <w:shd w:val="clear" w:color="auto" w:fill="FFFFFF" w:themeFill="background1"/>
        <w:rPr>
          <w:sz w:val="28"/>
          <w:szCs w:val="28"/>
        </w:rPr>
      </w:pPr>
    </w:p>
    <w:sectPr w:rsidR="00083D8E" w:rsidRPr="003541B5" w:rsidSect="0008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B5"/>
    <w:rsid w:val="00083D8E"/>
    <w:rsid w:val="0035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8E"/>
  </w:style>
  <w:style w:type="paragraph" w:styleId="2">
    <w:name w:val="heading 2"/>
    <w:basedOn w:val="a"/>
    <w:link w:val="20"/>
    <w:uiPriority w:val="9"/>
    <w:qFormat/>
    <w:rsid w:val="00354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549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0" w:color="82BEDE"/>
                <w:left w:val="single" w:sz="6" w:space="0" w:color="82BEDE"/>
                <w:bottom w:val="single" w:sz="6" w:space="0" w:color="82BEDE"/>
                <w:right w:val="single" w:sz="6" w:space="0" w:color="82BED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2007-01-24T22:59:00Z</dcterms:created>
  <dcterms:modified xsi:type="dcterms:W3CDTF">2007-01-24T23:01:00Z</dcterms:modified>
</cp:coreProperties>
</file>