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8B" w:rsidRDefault="00D5398B" w:rsidP="00D5398B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Урок математики в 4 классе.</w:t>
      </w:r>
    </w:p>
    <w:p w:rsidR="00D5398B" w:rsidRDefault="00D5398B" w:rsidP="00D5398B">
      <w:pPr>
        <w:pStyle w:val="a3"/>
        <w:rPr>
          <w:rFonts w:ascii="Monotype Corsiva" w:hAnsi="Monotype Corsiva" w:cs="Times New Roman"/>
          <w:b/>
          <w:i/>
          <w:sz w:val="56"/>
          <w:szCs w:val="56"/>
        </w:rPr>
      </w:pPr>
      <w:r w:rsidRPr="00521D3C">
        <w:rPr>
          <w:rFonts w:ascii="Times New Roman" w:hAnsi="Times New Roman" w:cs="Times New Roman"/>
          <w:b/>
          <w:sz w:val="56"/>
          <w:szCs w:val="56"/>
        </w:rPr>
        <w:t>Тема.</w:t>
      </w:r>
      <w:r w:rsidRPr="00521D3C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Monotype Corsiva" w:hAnsi="Monotype Corsiva" w:cs="Times New Roman"/>
          <w:b/>
          <w:i/>
          <w:sz w:val="56"/>
          <w:szCs w:val="56"/>
        </w:rPr>
        <w:t>Алгоритм письменного деления на двузначное число.</w:t>
      </w:r>
    </w:p>
    <w:p w:rsidR="00D5398B" w:rsidRDefault="00D5398B" w:rsidP="00D5398B">
      <w:pPr>
        <w:pStyle w:val="a3"/>
        <w:rPr>
          <w:rFonts w:ascii="Monotype Corsiva" w:hAnsi="Monotype Corsiva" w:cs="Times New Roman"/>
          <w:b/>
          <w:i/>
          <w:sz w:val="56"/>
          <w:szCs w:val="56"/>
        </w:rPr>
      </w:pPr>
    </w:p>
    <w:p w:rsidR="00D5398B" w:rsidRDefault="00D5398B" w:rsidP="00D53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98B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521D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алгоритм письменного деления трёхзначного числа на двузначное; совершенствовать вычислительные навыки, умение решать задачи</w:t>
      </w:r>
      <w:r w:rsidRPr="00521D3C">
        <w:rPr>
          <w:rFonts w:ascii="Times New Roman" w:hAnsi="Times New Roman" w:cs="Times New Roman"/>
          <w:sz w:val="28"/>
          <w:szCs w:val="28"/>
        </w:rPr>
        <w:t>.</w:t>
      </w:r>
    </w:p>
    <w:p w:rsidR="00036509" w:rsidRDefault="00036509"/>
    <w:p w:rsidR="00D5398B" w:rsidRDefault="00D5398B" w:rsidP="00A26065">
      <w:pPr>
        <w:jc w:val="both"/>
        <w:rPr>
          <w:rFonts w:ascii="Times New Roman" w:hAnsi="Times New Roman" w:cs="Times New Roman"/>
          <w:sz w:val="28"/>
          <w:szCs w:val="28"/>
        </w:rPr>
      </w:pPr>
      <w:r w:rsidRPr="00D5398B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научатся выполнять деление трёхзначного числа на двузначное по алгоритму; читать равенства, используя математическую терминологию; выполнять преобразования единиц</w:t>
      </w:r>
      <w:r w:rsidR="00A2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измерения, используя соотношения между ними; моде</w:t>
      </w:r>
      <w:r w:rsidR="00A26065">
        <w:rPr>
          <w:rFonts w:ascii="Times New Roman" w:hAnsi="Times New Roman" w:cs="Times New Roman"/>
          <w:sz w:val="28"/>
          <w:szCs w:val="28"/>
        </w:rPr>
        <w:t>лировать с помощью таблиц и реша</w:t>
      </w:r>
      <w:r>
        <w:rPr>
          <w:rFonts w:ascii="Times New Roman" w:hAnsi="Times New Roman" w:cs="Times New Roman"/>
          <w:sz w:val="28"/>
          <w:szCs w:val="28"/>
        </w:rPr>
        <w:t>ть задачи изученных видов; работать в парах</w:t>
      </w:r>
      <w:r w:rsidR="00A26065">
        <w:rPr>
          <w:rFonts w:ascii="Times New Roman" w:hAnsi="Times New Roman" w:cs="Times New Roman"/>
          <w:sz w:val="28"/>
          <w:szCs w:val="28"/>
        </w:rPr>
        <w:t>; выполнять задания творческого и поискового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6065" w:rsidRDefault="00A26065" w:rsidP="00A2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065" w:rsidRDefault="00A26065" w:rsidP="00A260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B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26065" w:rsidRDefault="00A26065" w:rsidP="00A260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065" w:rsidRPr="00A26065" w:rsidRDefault="00A26065" w:rsidP="00A260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D3ECC" w:rsidRPr="009D3ECC" w:rsidRDefault="00690C88" w:rsidP="001A60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0C88">
        <w:rPr>
          <w:rFonts w:ascii="Times New Roman" w:hAnsi="Times New Roman" w:cs="Times New Roman"/>
          <w:color w:val="FF0000"/>
          <w:sz w:val="28"/>
          <w:szCs w:val="28"/>
        </w:rPr>
        <w:t>СЛАЙД №1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D3ECC" w:rsidRPr="009D3ECC">
        <w:rPr>
          <w:rFonts w:ascii="Times New Roman" w:hAnsi="Times New Roman" w:cs="Times New Roman"/>
          <w:i/>
          <w:sz w:val="28"/>
          <w:szCs w:val="28"/>
        </w:rPr>
        <w:t>Чтобы спорилось нужное дело, чтобы в жизни не знать неудач,</w:t>
      </w:r>
    </w:p>
    <w:p w:rsidR="00A26065" w:rsidRPr="009D3ECC" w:rsidRDefault="009D3ECC" w:rsidP="001A60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3ECC">
        <w:rPr>
          <w:rFonts w:ascii="Times New Roman" w:hAnsi="Times New Roman" w:cs="Times New Roman"/>
          <w:i/>
          <w:sz w:val="28"/>
          <w:szCs w:val="28"/>
        </w:rPr>
        <w:t>Мы в поход отправляемся смело – в мир примеров и сложных задач.</w:t>
      </w:r>
    </w:p>
    <w:p w:rsidR="009D3ECC" w:rsidRPr="009D3ECC" w:rsidRDefault="009D3ECC" w:rsidP="001A60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6065" w:rsidRDefault="009D3ECC" w:rsidP="00A26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ECC">
        <w:rPr>
          <w:rFonts w:ascii="Times New Roman" w:hAnsi="Times New Roman" w:cs="Times New Roman"/>
          <w:sz w:val="28"/>
          <w:szCs w:val="28"/>
        </w:rPr>
        <w:t>- Итак мы начинаем урок математики.</w:t>
      </w:r>
    </w:p>
    <w:p w:rsidR="009D3ECC" w:rsidRPr="009D3ECC" w:rsidRDefault="009D3ECC" w:rsidP="00A26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065" w:rsidRPr="009D3ECC" w:rsidRDefault="00A26065" w:rsidP="00A260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EA530B" w:rsidRPr="00EA530B" w:rsidRDefault="00EA530B" w:rsidP="00EA5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3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530B">
        <w:rPr>
          <w:rFonts w:ascii="Times New Roman" w:hAnsi="Times New Roman" w:cs="Times New Roman"/>
          <w:sz w:val="28"/>
          <w:szCs w:val="28"/>
        </w:rPr>
        <w:t>Вот уже и весна на улице.  Вы чувствуете это?</w:t>
      </w:r>
    </w:p>
    <w:p w:rsidR="00EA530B" w:rsidRPr="00EA530B" w:rsidRDefault="00EA530B" w:rsidP="00EA5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30B">
        <w:rPr>
          <w:rFonts w:ascii="Times New Roman" w:hAnsi="Times New Roman" w:cs="Times New Roman"/>
          <w:sz w:val="28"/>
          <w:szCs w:val="28"/>
        </w:rPr>
        <w:t>- Как быстро бежит время.</w:t>
      </w:r>
    </w:p>
    <w:p w:rsidR="00EA530B" w:rsidRPr="00EA530B" w:rsidRDefault="00EA530B" w:rsidP="00EA53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530B">
        <w:rPr>
          <w:rFonts w:ascii="Times New Roman" w:hAnsi="Times New Roman" w:cs="Times New Roman"/>
          <w:i/>
          <w:sz w:val="28"/>
          <w:szCs w:val="28"/>
        </w:rPr>
        <w:t>Пробегут часы, минутки.</w:t>
      </w:r>
    </w:p>
    <w:p w:rsidR="00EA530B" w:rsidRPr="00EA530B" w:rsidRDefault="00EA530B" w:rsidP="00EA53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530B">
        <w:rPr>
          <w:rFonts w:ascii="Times New Roman" w:hAnsi="Times New Roman" w:cs="Times New Roman"/>
          <w:i/>
          <w:sz w:val="28"/>
          <w:szCs w:val="28"/>
        </w:rPr>
        <w:t>Соберутся вместе сутки.</w:t>
      </w:r>
    </w:p>
    <w:p w:rsidR="00EA530B" w:rsidRDefault="00EA530B" w:rsidP="00EA53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них 24 часа, и</w:t>
      </w:r>
      <w:r w:rsidRPr="00EA530B">
        <w:rPr>
          <w:rFonts w:ascii="Times New Roman" w:hAnsi="Times New Roman" w:cs="Times New Roman"/>
          <w:i/>
          <w:sz w:val="28"/>
          <w:szCs w:val="28"/>
        </w:rPr>
        <w:t xml:space="preserve"> стрелки творят чудеса.</w:t>
      </w:r>
    </w:p>
    <w:p w:rsidR="007D059D" w:rsidRDefault="007D059D" w:rsidP="00EA53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530B" w:rsidRPr="007D059D" w:rsidRDefault="00EA530B" w:rsidP="007D05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>- Вспомните, в какой сказке стрелки сыграли важную роль?</w:t>
      </w:r>
      <w:r w:rsidR="00690C88" w:rsidRPr="00690C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0C88">
        <w:rPr>
          <w:rFonts w:ascii="Times New Roman" w:hAnsi="Times New Roman" w:cs="Times New Roman"/>
          <w:color w:val="FF0000"/>
          <w:sz w:val="28"/>
          <w:szCs w:val="28"/>
        </w:rPr>
        <w:t>СЛАЙД №2</w:t>
      </w:r>
    </w:p>
    <w:p w:rsidR="00EA530B" w:rsidRPr="00690C88" w:rsidRDefault="00EA530B" w:rsidP="00690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>- Почему ребята превратились в стариков?</w:t>
      </w:r>
    </w:p>
    <w:p w:rsidR="007D059D" w:rsidRDefault="00EA530B" w:rsidP="00690C8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>- Но сегодня стрелки почему-то не крутятся.</w:t>
      </w:r>
      <w:r w:rsidR="007D059D" w:rsidRPr="007D05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D059D" w:rsidRDefault="007D059D" w:rsidP="00690C8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A530B" w:rsidRPr="00690C88" w:rsidRDefault="007D059D" w:rsidP="001A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№3.</w:t>
      </w:r>
      <w:r w:rsidR="00EA530B" w:rsidRPr="00690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30B" w:rsidRPr="00690C88">
        <w:rPr>
          <w:rFonts w:ascii="Times New Roman" w:hAnsi="Times New Roman" w:cs="Times New Roman"/>
          <w:sz w:val="28"/>
          <w:szCs w:val="28"/>
        </w:rPr>
        <w:t>Вот старички и пришли к нам с просьбой, чтобы мы помогли вернуть им молодость. А это удастся, если мы на уроке не потеряем зря ни одной минутки.</w:t>
      </w:r>
    </w:p>
    <w:p w:rsidR="00EA530B" w:rsidRDefault="00EA530B" w:rsidP="001A60C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C88">
        <w:rPr>
          <w:rFonts w:ascii="Times New Roman" w:hAnsi="Times New Roman" w:cs="Times New Roman"/>
          <w:sz w:val="28"/>
          <w:szCs w:val="28"/>
        </w:rPr>
        <w:t xml:space="preserve">- Как вы думаете, что для этого нужно? </w:t>
      </w:r>
      <w:r w:rsidRPr="007D059D">
        <w:rPr>
          <w:rFonts w:ascii="Times New Roman" w:hAnsi="Times New Roman" w:cs="Times New Roman"/>
          <w:i/>
          <w:sz w:val="24"/>
          <w:szCs w:val="24"/>
        </w:rPr>
        <w:t xml:space="preserve">(планировать свою работу и решать все правильно). </w:t>
      </w:r>
    </w:p>
    <w:p w:rsidR="00A26065" w:rsidRDefault="00A26065" w:rsidP="00A260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Самоопределение к деятельности.</w:t>
      </w:r>
    </w:p>
    <w:p w:rsidR="00693A7B" w:rsidRPr="007D059D" w:rsidRDefault="00693A7B" w:rsidP="00693A7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93A7B" w:rsidRPr="00690C88" w:rsidRDefault="00693A7B" w:rsidP="00693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>- Напомните, пожалуйста, какую тему мы проходим.</w:t>
      </w:r>
      <w:r w:rsidRPr="00693A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СЛАЙД №4</w:t>
      </w:r>
    </w:p>
    <w:p w:rsidR="00693A7B" w:rsidRDefault="00693A7B" w:rsidP="00693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>- Как вы думаете, что мы будем делать на уроке?</w:t>
      </w:r>
    </w:p>
    <w:p w:rsidR="00693A7B" w:rsidRPr="00690C88" w:rsidRDefault="00693A7B" w:rsidP="00693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A7B" w:rsidRPr="00693A7B" w:rsidRDefault="00693A7B" w:rsidP="00693A7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>- Я предлагаю следующий план нашей работы:</w:t>
      </w:r>
      <w:r w:rsidRPr="007D05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СЛАЙД №5</w:t>
      </w:r>
    </w:p>
    <w:p w:rsidR="00693A7B" w:rsidRDefault="00693A7B" w:rsidP="00693A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домашнее задание</w:t>
      </w:r>
    </w:p>
    <w:p w:rsidR="00693A7B" w:rsidRPr="00693A7B" w:rsidRDefault="00693A7B" w:rsidP="00693A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>считаем устно</w:t>
      </w:r>
    </w:p>
    <w:p w:rsidR="00693A7B" w:rsidRPr="00690C88" w:rsidRDefault="00693A7B" w:rsidP="00693A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>делим вместе</w:t>
      </w:r>
    </w:p>
    <w:p w:rsidR="00693A7B" w:rsidRPr="00690C88" w:rsidRDefault="00693A7B" w:rsidP="00693A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>делим сами</w:t>
      </w:r>
    </w:p>
    <w:p w:rsidR="00693A7B" w:rsidRPr="00690C88" w:rsidRDefault="00A72349" w:rsidP="00693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3A7B" w:rsidRPr="00690C8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3A7B" w:rsidRPr="00690C88">
        <w:rPr>
          <w:rFonts w:ascii="Times New Roman" w:hAnsi="Times New Roman" w:cs="Times New Roman"/>
          <w:sz w:val="28"/>
          <w:szCs w:val="28"/>
        </w:rPr>
        <w:t>решаем задачи</w:t>
      </w:r>
    </w:p>
    <w:p w:rsidR="00693A7B" w:rsidRPr="00690C88" w:rsidRDefault="00A72349" w:rsidP="00693A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3A7B" w:rsidRPr="00690C8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3A7B" w:rsidRPr="00690C88">
        <w:rPr>
          <w:rFonts w:ascii="Times New Roman" w:hAnsi="Times New Roman" w:cs="Times New Roman"/>
          <w:sz w:val="28"/>
          <w:szCs w:val="28"/>
        </w:rPr>
        <w:t>анализируем выполненное</w:t>
      </w:r>
    </w:p>
    <w:p w:rsidR="00693A7B" w:rsidRDefault="00693A7B" w:rsidP="00693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>- Согласны ли вы с таким планом? Будут ли дополнения?</w:t>
      </w:r>
    </w:p>
    <w:p w:rsidR="00A72349" w:rsidRPr="00A72349" w:rsidRDefault="00A72349" w:rsidP="00693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C88" w:rsidRDefault="00690C88" w:rsidP="001A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 xml:space="preserve">- Давайте не будем терять ни минутки и начнем </w:t>
      </w:r>
      <w:r w:rsidR="00A72349" w:rsidRPr="00690C88">
        <w:rPr>
          <w:rFonts w:ascii="Times New Roman" w:hAnsi="Times New Roman" w:cs="Times New Roman"/>
          <w:sz w:val="28"/>
          <w:szCs w:val="28"/>
        </w:rPr>
        <w:t>с</w:t>
      </w:r>
      <w:r w:rsidR="00B63FC7">
        <w:rPr>
          <w:rFonts w:ascii="Times New Roman" w:hAnsi="Times New Roman" w:cs="Times New Roman"/>
          <w:sz w:val="28"/>
          <w:szCs w:val="28"/>
        </w:rPr>
        <w:t xml:space="preserve"> первого пункта нашего плана</w:t>
      </w:r>
      <w:r w:rsidR="00A72349" w:rsidRPr="00690C88">
        <w:rPr>
          <w:rFonts w:ascii="Times New Roman" w:hAnsi="Times New Roman" w:cs="Times New Roman"/>
          <w:sz w:val="28"/>
          <w:szCs w:val="28"/>
        </w:rPr>
        <w:t xml:space="preserve"> </w:t>
      </w:r>
      <w:r w:rsidR="00B63FC7">
        <w:rPr>
          <w:rFonts w:ascii="Times New Roman" w:hAnsi="Times New Roman" w:cs="Times New Roman"/>
          <w:sz w:val="28"/>
          <w:szCs w:val="28"/>
        </w:rPr>
        <w:t>«проверка</w:t>
      </w:r>
      <w:r w:rsidR="00A72349">
        <w:rPr>
          <w:rFonts w:ascii="Times New Roman" w:hAnsi="Times New Roman" w:cs="Times New Roman"/>
          <w:sz w:val="28"/>
          <w:szCs w:val="28"/>
        </w:rPr>
        <w:t xml:space="preserve"> домашнего задания</w:t>
      </w:r>
      <w:r w:rsidR="00B63FC7">
        <w:rPr>
          <w:rFonts w:ascii="Times New Roman" w:hAnsi="Times New Roman" w:cs="Times New Roman"/>
          <w:sz w:val="28"/>
          <w:szCs w:val="28"/>
        </w:rPr>
        <w:t>»</w:t>
      </w:r>
      <w:r w:rsidR="00A72349">
        <w:rPr>
          <w:rFonts w:ascii="Times New Roman" w:hAnsi="Times New Roman" w:cs="Times New Roman"/>
          <w:sz w:val="28"/>
          <w:szCs w:val="28"/>
        </w:rPr>
        <w:t xml:space="preserve">. Анализ задачи №215. </w:t>
      </w:r>
      <w:r w:rsidR="00A72349" w:rsidRPr="00A72349">
        <w:rPr>
          <w:rFonts w:ascii="Times New Roman" w:hAnsi="Times New Roman" w:cs="Times New Roman"/>
          <w:b/>
          <w:i/>
          <w:color w:val="70AD47" w:themeColor="accent6"/>
          <w:sz w:val="32"/>
          <w:szCs w:val="32"/>
          <w:u w:val="single"/>
        </w:rPr>
        <w:t>Раздать карточки.</w:t>
      </w:r>
    </w:p>
    <w:p w:rsidR="00A72349" w:rsidRDefault="00A72349" w:rsidP="00690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выполнил задание повышенной сложности?</w:t>
      </w:r>
    </w:p>
    <w:p w:rsidR="00B63FC7" w:rsidRPr="00690C88" w:rsidRDefault="00B63FC7" w:rsidP="00690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59D" w:rsidRPr="00B63FC7" w:rsidRDefault="00A72349" w:rsidP="001A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№6</w:t>
      </w:r>
      <w:r w:rsidR="00B63FC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63FC7" w:rsidRPr="00B63FC7">
        <w:rPr>
          <w:rFonts w:ascii="Times New Roman" w:hAnsi="Times New Roman" w:cs="Times New Roman"/>
          <w:sz w:val="28"/>
          <w:szCs w:val="28"/>
        </w:rPr>
        <w:t>Ну а теперь – зарядка для ума – считаем устно.</w:t>
      </w:r>
      <w:r w:rsidR="00B63FC7">
        <w:rPr>
          <w:rFonts w:ascii="Times New Roman" w:hAnsi="Times New Roman" w:cs="Times New Roman"/>
          <w:sz w:val="28"/>
          <w:szCs w:val="28"/>
        </w:rPr>
        <w:t xml:space="preserve"> Не теряем времени.</w:t>
      </w:r>
    </w:p>
    <w:p w:rsidR="00690C88" w:rsidRPr="00690C88" w:rsidRDefault="00690C88" w:rsidP="001A60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C88">
        <w:rPr>
          <w:rFonts w:ascii="Times New Roman" w:hAnsi="Times New Roman" w:cs="Times New Roman"/>
          <w:sz w:val="28"/>
          <w:szCs w:val="28"/>
        </w:rPr>
        <w:t>2 ч 30 мин = … мин</w:t>
      </w:r>
      <w:r w:rsidR="00A72349">
        <w:rPr>
          <w:rFonts w:ascii="Times New Roman" w:hAnsi="Times New Roman" w:cs="Times New Roman"/>
          <w:sz w:val="28"/>
          <w:szCs w:val="28"/>
        </w:rPr>
        <w:t xml:space="preserve">                       5 </w:t>
      </w:r>
      <w:proofErr w:type="spellStart"/>
      <w:r w:rsidR="00A7234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A72349">
        <w:rPr>
          <w:rFonts w:ascii="Times New Roman" w:hAnsi="Times New Roman" w:cs="Times New Roman"/>
          <w:sz w:val="28"/>
          <w:szCs w:val="28"/>
        </w:rPr>
        <w:t xml:space="preserve"> = … ч</w:t>
      </w:r>
    </w:p>
    <w:p w:rsidR="00A72349" w:rsidRPr="00690C88" w:rsidRDefault="00A72349" w:rsidP="001A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0C88" w:rsidRPr="00690C88">
        <w:rPr>
          <w:rFonts w:ascii="Times New Roman" w:hAnsi="Times New Roman" w:cs="Times New Roman"/>
          <w:sz w:val="28"/>
          <w:szCs w:val="28"/>
        </w:rPr>
        <w:t>3 мин 26 сек = …сек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90C88">
        <w:rPr>
          <w:rFonts w:ascii="Times New Roman" w:hAnsi="Times New Roman" w:cs="Times New Roman"/>
          <w:sz w:val="28"/>
          <w:szCs w:val="28"/>
        </w:rPr>
        <w:t xml:space="preserve">96 ч = … </w:t>
      </w:r>
      <w:proofErr w:type="spellStart"/>
      <w:r w:rsidRPr="00690C88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:rsidR="00A72349" w:rsidRDefault="00A72349" w:rsidP="001A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0C88" w:rsidRPr="00690C88">
        <w:rPr>
          <w:rFonts w:ascii="Times New Roman" w:hAnsi="Times New Roman" w:cs="Times New Roman"/>
          <w:sz w:val="28"/>
          <w:szCs w:val="28"/>
        </w:rPr>
        <w:t>360 мин = … 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0C88">
        <w:rPr>
          <w:rFonts w:ascii="Times New Roman" w:hAnsi="Times New Roman" w:cs="Times New Roman"/>
          <w:sz w:val="28"/>
          <w:szCs w:val="28"/>
        </w:rPr>
        <w:t>720 с = … мин</w:t>
      </w:r>
    </w:p>
    <w:p w:rsidR="00A72349" w:rsidRDefault="00A72349" w:rsidP="00690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7F3" w:rsidRPr="00A72349" w:rsidRDefault="001407F3" w:rsidP="00A7234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72349">
        <w:rPr>
          <w:rFonts w:ascii="Times New Roman" w:hAnsi="Times New Roman" w:cs="Times New Roman"/>
          <w:b/>
          <w:sz w:val="28"/>
          <w:szCs w:val="28"/>
        </w:rPr>
        <w:t>Устно №224</w:t>
      </w:r>
    </w:p>
    <w:p w:rsidR="001407F3" w:rsidRDefault="001407F3" w:rsidP="001A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действие мы будем выполнять? Как называются компоненты при умножении?</w:t>
      </w:r>
    </w:p>
    <w:p w:rsidR="001407F3" w:rsidRDefault="001407F3" w:rsidP="001A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действием связано действие умножение? Каким образом?</w:t>
      </w:r>
      <w:r w:rsidR="00A72349">
        <w:rPr>
          <w:rFonts w:ascii="Times New Roman" w:hAnsi="Times New Roman" w:cs="Times New Roman"/>
          <w:sz w:val="28"/>
          <w:szCs w:val="28"/>
        </w:rPr>
        <w:t xml:space="preserve"> (правило)</w:t>
      </w:r>
    </w:p>
    <w:p w:rsidR="00A338D2" w:rsidRPr="00690C88" w:rsidRDefault="00A338D2" w:rsidP="001A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 №225. Что записано? Что такое уравнение?</w:t>
      </w:r>
      <w:r w:rsidR="00A5029E">
        <w:rPr>
          <w:rFonts w:ascii="Times New Roman" w:hAnsi="Times New Roman" w:cs="Times New Roman"/>
          <w:sz w:val="28"/>
          <w:szCs w:val="28"/>
        </w:rPr>
        <w:t xml:space="preserve"> Что неизвестно в каждом уравнении? Какие правила повторили?</w:t>
      </w:r>
    </w:p>
    <w:p w:rsidR="00A26065" w:rsidRDefault="00A26065" w:rsidP="00A260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6065" w:rsidRDefault="00A26065" w:rsidP="00A260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A267EE" w:rsidRDefault="00B63FC7" w:rsidP="00A26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втор</w:t>
      </w:r>
      <w:r w:rsidR="00A267EE" w:rsidRPr="00A267EE">
        <w:rPr>
          <w:rFonts w:ascii="Times New Roman" w:hAnsi="Times New Roman" w:cs="Times New Roman"/>
          <w:sz w:val="28"/>
          <w:szCs w:val="28"/>
        </w:rPr>
        <w:t>ым пунктом плана мы справились</w:t>
      </w:r>
      <w:r w:rsidR="00A267EE">
        <w:rPr>
          <w:rFonts w:ascii="Times New Roman" w:hAnsi="Times New Roman" w:cs="Times New Roman"/>
          <w:sz w:val="28"/>
          <w:szCs w:val="28"/>
        </w:rPr>
        <w:t>.</w:t>
      </w:r>
      <w:r w:rsidR="00A267EE" w:rsidRPr="00A267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67EE" w:rsidRDefault="00A267EE" w:rsidP="00A2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BB8" w:rsidRDefault="00B63FC7" w:rsidP="00E9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Перейдём к третьему</w:t>
      </w:r>
      <w:r w:rsidR="00A267EE">
        <w:rPr>
          <w:rFonts w:ascii="Times New Roman" w:hAnsi="Times New Roman" w:cs="Times New Roman"/>
          <w:sz w:val="28"/>
          <w:szCs w:val="28"/>
        </w:rPr>
        <w:t xml:space="preserve"> пункту. Откройте учебники на с.59, рассмотри</w:t>
      </w:r>
      <w:r w:rsidR="00A96BB8">
        <w:rPr>
          <w:rFonts w:ascii="Times New Roman" w:hAnsi="Times New Roman" w:cs="Times New Roman"/>
          <w:sz w:val="28"/>
          <w:szCs w:val="28"/>
        </w:rPr>
        <w:t>те внимательно материал вверху.</w:t>
      </w:r>
      <w:r w:rsidR="002450CF">
        <w:rPr>
          <w:rFonts w:ascii="Times New Roman" w:hAnsi="Times New Roman" w:cs="Times New Roman"/>
          <w:sz w:val="28"/>
          <w:szCs w:val="28"/>
        </w:rPr>
        <w:t xml:space="preserve"> </w:t>
      </w:r>
      <w:r w:rsidR="002450CF" w:rsidRPr="002450CF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ВКЛЮЧИТЬ СМАРТ</w:t>
      </w:r>
    </w:p>
    <w:p w:rsidR="00A267EE" w:rsidRPr="00A96BB8" w:rsidRDefault="00A267EE" w:rsidP="00E9211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видите? </w:t>
      </w:r>
      <w:r w:rsidRPr="00A96BB8">
        <w:rPr>
          <w:rFonts w:ascii="Times New Roman" w:hAnsi="Times New Roman" w:cs="Times New Roman"/>
          <w:i/>
          <w:sz w:val="24"/>
          <w:szCs w:val="24"/>
        </w:rPr>
        <w:t>(алгоритм деления)</w:t>
      </w:r>
    </w:p>
    <w:p w:rsidR="00A96BB8" w:rsidRDefault="00A96BB8" w:rsidP="00E92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алгоритм? Должны мы придерживаться последовательности действий? Почему?</w:t>
      </w:r>
    </w:p>
    <w:p w:rsidR="002450CF" w:rsidRDefault="002450CF" w:rsidP="00A2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0CF" w:rsidRPr="002450CF" w:rsidRDefault="002450CF" w:rsidP="00A267EE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Я хочу ещё раз вам напомнить порядок выполнения письменного деления на двузначное число. </w:t>
      </w:r>
      <w:r w:rsidRPr="002450CF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СМАРТ «Письменный приём деления на двузначное число»</w:t>
      </w:r>
    </w:p>
    <w:p w:rsidR="002450CF" w:rsidRPr="002450CF" w:rsidRDefault="002450CF" w:rsidP="00A267EE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2450CF" w:rsidRDefault="002450CF" w:rsidP="00E9211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Пользуя</w:t>
      </w:r>
      <w:r w:rsidR="00053BFE">
        <w:rPr>
          <w:rFonts w:ascii="Times New Roman" w:hAnsi="Times New Roman" w:cs="Times New Roman"/>
          <w:sz w:val="28"/>
          <w:szCs w:val="28"/>
        </w:rPr>
        <w:t>сь а</w:t>
      </w:r>
      <w:r w:rsidR="001A60C2">
        <w:rPr>
          <w:rFonts w:ascii="Times New Roman" w:hAnsi="Times New Roman" w:cs="Times New Roman"/>
          <w:sz w:val="28"/>
          <w:szCs w:val="28"/>
        </w:rPr>
        <w:t xml:space="preserve">лгоритмом выполните деление </w:t>
      </w:r>
      <w:proofErr w:type="gramStart"/>
      <w:r w:rsidR="001A60C2" w:rsidRPr="001A60C2">
        <w:rPr>
          <w:rFonts w:ascii="Times New Roman" w:hAnsi="Times New Roman" w:cs="Times New Roman"/>
          <w:b/>
          <w:sz w:val="28"/>
          <w:szCs w:val="28"/>
        </w:rPr>
        <w:t>828</w:t>
      </w:r>
      <w:r w:rsidR="001A6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0C2" w:rsidRPr="001A60C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A60C2" w:rsidRPr="001A60C2">
        <w:rPr>
          <w:rFonts w:ascii="Times New Roman" w:hAnsi="Times New Roman" w:cs="Times New Roman"/>
          <w:b/>
          <w:sz w:val="28"/>
          <w:szCs w:val="28"/>
        </w:rPr>
        <w:t xml:space="preserve"> 36, 4725</w:t>
      </w:r>
      <w:r w:rsidR="001A6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0C2" w:rsidRPr="001A60C2">
        <w:rPr>
          <w:rFonts w:ascii="Times New Roman" w:hAnsi="Times New Roman" w:cs="Times New Roman"/>
          <w:b/>
          <w:sz w:val="28"/>
          <w:szCs w:val="28"/>
        </w:rPr>
        <w:t>: 63</w:t>
      </w:r>
      <w:r w:rsidR="001A60C2">
        <w:rPr>
          <w:rFonts w:ascii="Times New Roman" w:hAnsi="Times New Roman" w:cs="Times New Roman"/>
          <w:sz w:val="28"/>
          <w:szCs w:val="28"/>
        </w:rPr>
        <w:t xml:space="preserve"> </w:t>
      </w:r>
      <w:r w:rsidR="00053BFE" w:rsidRPr="00053BFE">
        <w:rPr>
          <w:rFonts w:ascii="Times New Roman" w:hAnsi="Times New Roman" w:cs="Times New Roman"/>
          <w:b/>
          <w:i/>
          <w:sz w:val="24"/>
          <w:szCs w:val="24"/>
          <w:u w:val="single"/>
        </w:rPr>
        <w:t>(комментировано у доски)</w:t>
      </w:r>
      <w:r w:rsidR="00053BF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053BFE" w:rsidRDefault="00053BFE" w:rsidP="00A267EE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3BFE" w:rsidRDefault="00053BFE" w:rsidP="00A267E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53BFE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053BFE">
        <w:rPr>
          <w:rFonts w:ascii="Times New Roman" w:hAnsi="Times New Roman" w:cs="Times New Roman"/>
          <w:b/>
          <w:i/>
          <w:sz w:val="28"/>
          <w:szCs w:val="28"/>
        </w:rPr>
        <w:t>надо соблюдать алгоритм письменного деления на двузначное число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53B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6065" w:rsidRPr="00A338D2" w:rsidRDefault="00053BFE" w:rsidP="00A338D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53BFE">
        <w:rPr>
          <w:rFonts w:ascii="Times New Roman" w:hAnsi="Times New Roman"/>
          <w:sz w:val="28"/>
          <w:szCs w:val="28"/>
        </w:rPr>
        <w:t xml:space="preserve">- Мы еще раз вспомнили алгоритм деления, помогли друг другу. Сейчас вы будете решать сами. </w:t>
      </w:r>
      <w:r>
        <w:rPr>
          <w:rFonts w:ascii="Times New Roman" w:hAnsi="Times New Roman"/>
          <w:sz w:val="28"/>
          <w:szCs w:val="28"/>
        </w:rPr>
        <w:t xml:space="preserve">№219 </w:t>
      </w:r>
      <w:r w:rsidRPr="00053BFE">
        <w:rPr>
          <w:rFonts w:ascii="Times New Roman" w:hAnsi="Times New Roman"/>
          <w:b/>
          <w:i/>
          <w:sz w:val="24"/>
          <w:szCs w:val="24"/>
        </w:rPr>
        <w:t xml:space="preserve">(первый столбик – </w:t>
      </w:r>
      <w:r w:rsidRPr="00053BFE">
        <w:rPr>
          <w:rFonts w:ascii="Times New Roman" w:hAnsi="Times New Roman"/>
          <w:b/>
          <w:i/>
          <w:sz w:val="24"/>
          <w:szCs w:val="24"/>
          <w:lang w:val="en-US"/>
        </w:rPr>
        <w:t xml:space="preserve">I </w:t>
      </w:r>
      <w:r w:rsidRPr="00053BFE">
        <w:rPr>
          <w:rFonts w:ascii="Times New Roman" w:hAnsi="Times New Roman"/>
          <w:b/>
          <w:i/>
          <w:sz w:val="24"/>
          <w:szCs w:val="24"/>
        </w:rPr>
        <w:t xml:space="preserve">вариант, второй столбик – </w:t>
      </w:r>
      <w:r w:rsidRPr="00053BFE">
        <w:rPr>
          <w:rFonts w:ascii="Times New Roman" w:hAnsi="Times New Roman"/>
          <w:b/>
          <w:i/>
          <w:sz w:val="24"/>
          <w:szCs w:val="24"/>
          <w:lang w:val="en-US"/>
        </w:rPr>
        <w:t xml:space="preserve">II </w:t>
      </w:r>
      <w:r w:rsidRPr="00053BFE">
        <w:rPr>
          <w:rFonts w:ascii="Times New Roman" w:hAnsi="Times New Roman"/>
          <w:b/>
          <w:i/>
          <w:sz w:val="24"/>
          <w:szCs w:val="24"/>
        </w:rPr>
        <w:t>вариант)</w:t>
      </w:r>
    </w:p>
    <w:p w:rsidR="00A26065" w:rsidRDefault="00A26065" w:rsidP="00A260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26065" w:rsidRDefault="00A26065" w:rsidP="00A260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6065" w:rsidRPr="00A26065" w:rsidRDefault="00A26065" w:rsidP="00A260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6065" w:rsidRDefault="00A26065" w:rsidP="00A260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A26065" w:rsidRDefault="001A60C2" w:rsidP="00E921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четвёртым </w:t>
      </w:r>
      <w:r w:rsidRPr="00A338D2">
        <w:rPr>
          <w:rFonts w:ascii="Times New Roman" w:hAnsi="Times New Roman" w:cs="Times New Roman"/>
          <w:sz w:val="28"/>
          <w:szCs w:val="28"/>
        </w:rPr>
        <w:t>пунктом</w:t>
      </w:r>
      <w:r w:rsidR="00A338D2" w:rsidRPr="00A338D2">
        <w:rPr>
          <w:rFonts w:ascii="Times New Roman" w:hAnsi="Times New Roman" w:cs="Times New Roman"/>
          <w:sz w:val="28"/>
          <w:szCs w:val="28"/>
        </w:rPr>
        <w:t xml:space="preserve"> плана справились.</w:t>
      </w:r>
      <w:r>
        <w:rPr>
          <w:rFonts w:ascii="Times New Roman" w:hAnsi="Times New Roman" w:cs="Times New Roman"/>
          <w:sz w:val="28"/>
          <w:szCs w:val="28"/>
        </w:rPr>
        <w:t xml:space="preserve"> Переходим к пя</w:t>
      </w:r>
      <w:r w:rsidR="00A5029E">
        <w:rPr>
          <w:rFonts w:ascii="Times New Roman" w:hAnsi="Times New Roman" w:cs="Times New Roman"/>
          <w:sz w:val="28"/>
          <w:szCs w:val="28"/>
        </w:rPr>
        <w:t xml:space="preserve">тому пункту «Решаем задачи». №222 </w:t>
      </w:r>
      <w:r w:rsidR="00A5029E" w:rsidRPr="00A5029E">
        <w:rPr>
          <w:rFonts w:ascii="Times New Roman" w:hAnsi="Times New Roman" w:cs="Times New Roman"/>
          <w:b/>
          <w:i/>
          <w:sz w:val="24"/>
          <w:szCs w:val="24"/>
        </w:rPr>
        <w:t>(анализ задачи – 1 ученик у доски)</w:t>
      </w:r>
      <w:r w:rsidR="00A502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029E" w:rsidRPr="00A5029E" w:rsidRDefault="00A5029E" w:rsidP="00E921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5029E">
        <w:rPr>
          <w:rFonts w:ascii="Times New Roman" w:hAnsi="Times New Roman" w:cs="Times New Roman"/>
          <w:color w:val="00B050"/>
          <w:sz w:val="28"/>
          <w:szCs w:val="28"/>
        </w:rPr>
        <w:t>Самостоятельное решение задачи на карточках.</w:t>
      </w:r>
    </w:p>
    <w:p w:rsidR="00A26065" w:rsidRPr="00203C78" w:rsidRDefault="00A26065" w:rsidP="00A260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6065" w:rsidRDefault="00A26065" w:rsidP="00A260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26065" w:rsidRPr="00A5029E" w:rsidRDefault="00A5029E" w:rsidP="00A2606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5029E">
        <w:rPr>
          <w:rFonts w:ascii="Times New Roman" w:hAnsi="Times New Roman" w:cs="Times New Roman"/>
          <w:color w:val="FF0000"/>
          <w:sz w:val="28"/>
          <w:szCs w:val="28"/>
        </w:rPr>
        <w:t>СМАРТ «ПРОВЕРЬ СЕБЯ» + решение примеров под красной линией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26065" w:rsidRPr="00A5029E" w:rsidRDefault="00A26065" w:rsidP="00A2606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26065" w:rsidRDefault="00A26065" w:rsidP="00E921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9211C" w:rsidRPr="00203C78" w:rsidRDefault="00E9211C" w:rsidP="00E9211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№7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26065" w:rsidRDefault="00A26065" w:rsidP="00E9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знаю… Я умею… Я могу…</w:t>
      </w:r>
    </w:p>
    <w:p w:rsidR="00A26065" w:rsidRDefault="00A26065" w:rsidP="00E9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 </w:t>
      </w:r>
      <w:r w:rsidR="00E9211C">
        <w:rPr>
          <w:rFonts w:ascii="Times New Roman" w:hAnsi="Times New Roman" w:cs="Times New Roman"/>
          <w:b/>
          <w:sz w:val="28"/>
          <w:szCs w:val="28"/>
        </w:rPr>
        <w:t>было трудно при выполнении…</w:t>
      </w:r>
    </w:p>
    <w:p w:rsidR="00E9211C" w:rsidRDefault="00E9211C" w:rsidP="00E9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065" w:rsidRDefault="00A26065" w:rsidP="00E92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-----</w:t>
      </w:r>
    </w:p>
    <w:p w:rsidR="00A26065" w:rsidRDefault="00A26065" w:rsidP="00A260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6065" w:rsidRDefault="00A26065" w:rsidP="00A260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606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9211C" w:rsidRDefault="00E9211C" w:rsidP="00E9211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26065" w:rsidRPr="0042088D" w:rsidRDefault="00E9211C" w:rsidP="00E9211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СЛАЙД №8.</w:t>
      </w:r>
      <w:r>
        <w:rPr>
          <w:rFonts w:ascii="Times New Roman" w:hAnsi="Times New Roman" w:cs="Times New Roman"/>
          <w:b/>
          <w:sz w:val="28"/>
          <w:szCs w:val="28"/>
        </w:rPr>
        <w:t>с. 59 № 220(I в), № 221(II в), № 223,</w:t>
      </w:r>
      <w:r w:rsidR="00DD1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11C">
        <w:rPr>
          <w:rFonts w:ascii="Times New Roman" w:hAnsi="Times New Roman" w:cs="Times New Roman"/>
          <w:b/>
          <w:sz w:val="28"/>
          <w:szCs w:val="28"/>
        </w:rPr>
        <w:t>узор на полях-по желанию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6065" w:rsidRDefault="00E9211C" w:rsidP="00E921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№9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26065" w:rsidRDefault="00A26065" w:rsidP="00A26065">
      <w:pPr>
        <w:jc w:val="both"/>
      </w:pPr>
    </w:p>
    <w:p w:rsidR="00E9211C" w:rsidRDefault="00E9211C" w:rsidP="00A26065">
      <w:pPr>
        <w:jc w:val="both"/>
      </w:pPr>
    </w:p>
    <w:p w:rsidR="00E9211C" w:rsidRDefault="00E9211C" w:rsidP="00A26065">
      <w:pPr>
        <w:jc w:val="both"/>
      </w:pPr>
    </w:p>
    <w:p w:rsidR="00E9211C" w:rsidRDefault="00E9211C" w:rsidP="00A26065">
      <w:pPr>
        <w:jc w:val="both"/>
      </w:pPr>
    </w:p>
    <w:p w:rsidR="00E9211C" w:rsidRDefault="00E9211C" w:rsidP="00A26065">
      <w:pPr>
        <w:jc w:val="both"/>
      </w:pPr>
    </w:p>
    <w:p w:rsidR="00E9211C" w:rsidRDefault="00E9211C" w:rsidP="00A26065">
      <w:pPr>
        <w:jc w:val="both"/>
      </w:pPr>
    </w:p>
    <w:p w:rsidR="00E9211C" w:rsidRDefault="00E9211C" w:rsidP="00A26065">
      <w:pPr>
        <w:jc w:val="both"/>
      </w:pPr>
    </w:p>
    <w:p w:rsidR="00E9211C" w:rsidRDefault="00E9211C" w:rsidP="00A26065">
      <w:pPr>
        <w:jc w:val="both"/>
      </w:pPr>
    </w:p>
    <w:p w:rsidR="00E9211C" w:rsidRDefault="00E9211C" w:rsidP="00A26065">
      <w:pPr>
        <w:jc w:val="both"/>
      </w:pPr>
    </w:p>
    <w:p w:rsidR="00E9211C" w:rsidRDefault="00E9211C" w:rsidP="00A26065">
      <w:pPr>
        <w:jc w:val="both"/>
      </w:pPr>
    </w:p>
    <w:p w:rsidR="00E9211C" w:rsidRDefault="00E9211C" w:rsidP="00E921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9211C">
        <w:rPr>
          <w:rFonts w:ascii="Times New Roman" w:hAnsi="Times New Roman" w:cs="Times New Roman"/>
          <w:sz w:val="32"/>
          <w:szCs w:val="32"/>
        </w:rPr>
        <w:lastRenderedPageBreak/>
        <w:t>ПРИЛОЖЕНИЯ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F7FC0" w:rsidRPr="00E9211C" w:rsidTr="00B138E9">
        <w:tc>
          <w:tcPr>
            <w:tcW w:w="9345" w:type="dxa"/>
          </w:tcPr>
          <w:p w:rsidR="00AF7FC0" w:rsidRDefault="00AF7FC0" w:rsidP="00AF7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F7FC0" w:rsidRDefault="00AF7FC0" w:rsidP="00AF7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Масса угля в железнодорожном вагоне 60т. Самосвал может взять третью часть этого угля. Сколько рейсов надо сделать на самосвале, чтобы разгрузить 6 таких вагонов?</w:t>
            </w:r>
          </w:p>
          <w:p w:rsidR="00DD1B7E" w:rsidRDefault="00AF7FC0" w:rsidP="00DD1B7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</w:t>
            </w:r>
            <w:r w:rsidR="00DD1B7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D1B7E" w:rsidRPr="00AF7FC0" w:rsidRDefault="00DD1B7E" w:rsidP="00DD1B7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D1B7E" w:rsidRPr="00E9211C" w:rsidTr="003A1BA3">
        <w:tc>
          <w:tcPr>
            <w:tcW w:w="9345" w:type="dxa"/>
          </w:tcPr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Масса угля в железнодорожном вагоне 60т. Самосвал может взять третью часть этого угля. Сколько рейсов надо сделать на самосвале, чтобы разгрузить 6 таких вагонов?</w:t>
            </w:r>
          </w:p>
          <w:p w:rsidR="00DD1B7E" w:rsidRPr="00E9211C" w:rsidRDefault="00DD1B7E" w:rsidP="00DD1B7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D1B7E" w:rsidRPr="00E9211C" w:rsidTr="002B5B7E">
        <w:tc>
          <w:tcPr>
            <w:tcW w:w="9345" w:type="dxa"/>
          </w:tcPr>
          <w:p w:rsidR="00DD1B7E" w:rsidRDefault="00DD1B7E" w:rsidP="00E9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Масса угля в железнодорожном вагоне 60т. Самосвал может взять третью часть этого угля. Сколько рейсов надо сделать на самосвале, чтобы разгрузить 6 таких вагонов?</w:t>
            </w:r>
          </w:p>
          <w:p w:rsidR="00DD1B7E" w:rsidRPr="00E9211C" w:rsidRDefault="00DD1B7E" w:rsidP="00DD1B7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D1B7E" w:rsidRPr="00E9211C" w:rsidTr="006F2151">
        <w:tc>
          <w:tcPr>
            <w:tcW w:w="9345" w:type="dxa"/>
          </w:tcPr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DD1B7E" w:rsidRPr="00E9211C" w:rsidRDefault="00DD1B7E" w:rsidP="00DD1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7E" w:rsidRPr="00E9211C" w:rsidTr="00436732">
        <w:tc>
          <w:tcPr>
            <w:tcW w:w="9345" w:type="dxa"/>
          </w:tcPr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DD1B7E" w:rsidRPr="00E9211C" w:rsidRDefault="00DD1B7E" w:rsidP="00E9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7E" w:rsidRPr="00E9211C" w:rsidTr="0088435E">
        <w:tc>
          <w:tcPr>
            <w:tcW w:w="9345" w:type="dxa"/>
          </w:tcPr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DD1B7E" w:rsidRPr="00E9211C" w:rsidRDefault="00DD1B7E" w:rsidP="00E9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7E" w:rsidRPr="00E9211C" w:rsidTr="0010674D">
        <w:tc>
          <w:tcPr>
            <w:tcW w:w="9345" w:type="dxa"/>
          </w:tcPr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DD1B7E" w:rsidRPr="00E9211C" w:rsidRDefault="00DD1B7E" w:rsidP="00E9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7E" w:rsidRPr="00E9211C" w:rsidTr="000461F2">
        <w:tc>
          <w:tcPr>
            <w:tcW w:w="9345" w:type="dxa"/>
          </w:tcPr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DD1B7E" w:rsidRPr="00E9211C" w:rsidRDefault="00DD1B7E" w:rsidP="00E9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7E" w:rsidRPr="00E9211C" w:rsidTr="000461F2">
        <w:tc>
          <w:tcPr>
            <w:tcW w:w="9345" w:type="dxa"/>
          </w:tcPr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D1B7E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D1B7E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D1B7E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D1B7E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D1B7E" w:rsidRPr="00E9211C" w:rsidTr="000461F2">
        <w:tc>
          <w:tcPr>
            <w:tcW w:w="9345" w:type="dxa"/>
          </w:tcPr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D1B7E" w:rsidRPr="00E9211C" w:rsidTr="000461F2">
        <w:tc>
          <w:tcPr>
            <w:tcW w:w="9345" w:type="dxa"/>
          </w:tcPr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D1B7E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27 м ткани, а во втором – 36 м. из второго куска сшили на 3 шторы больше, чем из первого. Сколько штор сшили из каждого куска?</w:t>
            </w: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D1B7E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ткани, а во втором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второго куска сшили на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шторы больше, чем из первого. Сколько штор сшили из каждого куска?</w:t>
            </w: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7465F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D1B7E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DD1B7E" w:rsidRDefault="00DD1B7E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7465F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7465F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7465F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7465F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7465F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7465F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7465F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7465F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7465F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7465F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87465F" w:rsidRDefault="0087465F" w:rsidP="00DD1B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7465F" w:rsidRPr="00E9211C" w:rsidTr="000461F2">
        <w:tc>
          <w:tcPr>
            <w:tcW w:w="9345" w:type="dxa"/>
          </w:tcPr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465F" w:rsidRDefault="0087465F" w:rsidP="0087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F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Реши задачу.</w:t>
            </w:r>
            <w:r w:rsidRPr="00AF7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куске было 32 м ткани, а во втором – 52 м. из второго куска сшили на 4 шторы больше, чем из первого. Сколько штор сшили из каждого куска?</w:t>
            </w:r>
          </w:p>
          <w:p w:rsidR="0087465F" w:rsidRPr="00AF7FC0" w:rsidRDefault="0087465F" w:rsidP="008746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9211C" w:rsidRPr="00E9211C" w:rsidRDefault="00E9211C" w:rsidP="00E921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9211C" w:rsidRPr="00E921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1C" w:rsidRDefault="00E9211C" w:rsidP="00E9211C">
      <w:pPr>
        <w:spacing w:after="0" w:line="240" w:lineRule="auto"/>
      </w:pPr>
      <w:r>
        <w:separator/>
      </w:r>
    </w:p>
  </w:endnote>
  <w:endnote w:type="continuationSeparator" w:id="0">
    <w:p w:rsidR="00E9211C" w:rsidRDefault="00E9211C" w:rsidP="00E9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971436"/>
      <w:docPartObj>
        <w:docPartGallery w:val="Page Numbers (Bottom of Page)"/>
        <w:docPartUnique/>
      </w:docPartObj>
    </w:sdtPr>
    <w:sdtContent>
      <w:p w:rsidR="00E9211C" w:rsidRDefault="00E921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65F">
          <w:rPr>
            <w:noProof/>
          </w:rPr>
          <w:t>7</w:t>
        </w:r>
        <w:r>
          <w:fldChar w:fldCharType="end"/>
        </w:r>
      </w:p>
    </w:sdtContent>
  </w:sdt>
  <w:p w:rsidR="00E9211C" w:rsidRDefault="00E921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1C" w:rsidRDefault="00E9211C" w:rsidP="00E9211C">
      <w:pPr>
        <w:spacing w:after="0" w:line="240" w:lineRule="auto"/>
      </w:pPr>
      <w:r>
        <w:separator/>
      </w:r>
    </w:p>
  </w:footnote>
  <w:footnote w:type="continuationSeparator" w:id="0">
    <w:p w:rsidR="00E9211C" w:rsidRDefault="00E9211C" w:rsidP="00E92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60F18"/>
    <w:multiLevelType w:val="hybridMultilevel"/>
    <w:tmpl w:val="73564BD2"/>
    <w:lvl w:ilvl="0" w:tplc="723266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4FDA"/>
    <w:multiLevelType w:val="hybridMultilevel"/>
    <w:tmpl w:val="EC62F1F8"/>
    <w:lvl w:ilvl="0" w:tplc="439E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1AED"/>
    <w:multiLevelType w:val="hybridMultilevel"/>
    <w:tmpl w:val="EF7A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D5F17"/>
    <w:multiLevelType w:val="hybridMultilevel"/>
    <w:tmpl w:val="F98654EC"/>
    <w:lvl w:ilvl="0" w:tplc="723266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375EA"/>
    <w:multiLevelType w:val="hybridMultilevel"/>
    <w:tmpl w:val="EC62F1F8"/>
    <w:lvl w:ilvl="0" w:tplc="439E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16A4"/>
    <w:multiLevelType w:val="hybridMultilevel"/>
    <w:tmpl w:val="73CC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01C7D"/>
    <w:multiLevelType w:val="hybridMultilevel"/>
    <w:tmpl w:val="4D3E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8228E"/>
    <w:multiLevelType w:val="hybridMultilevel"/>
    <w:tmpl w:val="49F80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402CC"/>
    <w:multiLevelType w:val="hybridMultilevel"/>
    <w:tmpl w:val="EC62F1F8"/>
    <w:lvl w:ilvl="0" w:tplc="439E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A4"/>
    <w:rsid w:val="00036509"/>
    <w:rsid w:val="00053BFE"/>
    <w:rsid w:val="000B62A4"/>
    <w:rsid w:val="001407F3"/>
    <w:rsid w:val="001A60C2"/>
    <w:rsid w:val="002129B8"/>
    <w:rsid w:val="002450CF"/>
    <w:rsid w:val="00690C88"/>
    <w:rsid w:val="00693A7B"/>
    <w:rsid w:val="00764CED"/>
    <w:rsid w:val="007D059D"/>
    <w:rsid w:val="0087465F"/>
    <w:rsid w:val="009D3ECC"/>
    <w:rsid w:val="00A26065"/>
    <w:rsid w:val="00A267EE"/>
    <w:rsid w:val="00A338D2"/>
    <w:rsid w:val="00A5029E"/>
    <w:rsid w:val="00A72349"/>
    <w:rsid w:val="00A96BB8"/>
    <w:rsid w:val="00AF7FC0"/>
    <w:rsid w:val="00B63FC7"/>
    <w:rsid w:val="00D5398B"/>
    <w:rsid w:val="00DD1B7E"/>
    <w:rsid w:val="00E9211C"/>
    <w:rsid w:val="00E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B5F66-1E16-453B-88AC-3413167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398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5398B"/>
  </w:style>
  <w:style w:type="paragraph" w:styleId="a5">
    <w:name w:val="List Paragraph"/>
    <w:basedOn w:val="a"/>
    <w:uiPriority w:val="34"/>
    <w:qFormat/>
    <w:rsid w:val="00A260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11C"/>
  </w:style>
  <w:style w:type="paragraph" w:styleId="a8">
    <w:name w:val="footer"/>
    <w:basedOn w:val="a"/>
    <w:link w:val="a9"/>
    <w:uiPriority w:val="99"/>
    <w:unhideWhenUsed/>
    <w:rsid w:val="00E9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11C"/>
  </w:style>
  <w:style w:type="table" w:styleId="aa">
    <w:name w:val="Table Grid"/>
    <w:basedOn w:val="a1"/>
    <w:uiPriority w:val="39"/>
    <w:rsid w:val="00E9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2015-03-18T04:03:00Z</dcterms:created>
  <dcterms:modified xsi:type="dcterms:W3CDTF">2015-03-20T03:43:00Z</dcterms:modified>
</cp:coreProperties>
</file>