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AB0" w:rsidRDefault="00557AB0" w:rsidP="007D6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7AB0" w:rsidRPr="00557AB0" w:rsidRDefault="00557AB0" w:rsidP="007D64F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7AB0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автономное </w:t>
      </w:r>
      <w:r w:rsidRPr="00557AB0">
        <w:rPr>
          <w:rFonts w:ascii="Times New Roman" w:eastAsia="Times New Roman" w:hAnsi="Times New Roman" w:cs="Times New Roman"/>
          <w:b/>
          <w:sz w:val="28"/>
          <w:szCs w:val="28"/>
        </w:rPr>
        <w:t>дошкольное образовательное учреждение</w:t>
      </w:r>
    </w:p>
    <w:p w:rsidR="00557AB0" w:rsidRPr="00557AB0" w:rsidRDefault="00557AB0" w:rsidP="007D64F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7AB0">
        <w:rPr>
          <w:rFonts w:ascii="Times New Roman" w:eastAsia="Times New Roman" w:hAnsi="Times New Roman" w:cs="Times New Roman"/>
          <w:b/>
          <w:sz w:val="28"/>
          <w:szCs w:val="28"/>
        </w:rPr>
        <w:t>детский сад комбинированного вида «Сказка»</w:t>
      </w:r>
    </w:p>
    <w:p w:rsidR="00557AB0" w:rsidRPr="00557AB0" w:rsidRDefault="00557AB0" w:rsidP="007D64F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7AB0" w:rsidRPr="00557AB0" w:rsidRDefault="00557AB0" w:rsidP="00557AB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7AB0" w:rsidRPr="00557AB0" w:rsidRDefault="00557AB0" w:rsidP="00557AB0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7AB0" w:rsidRPr="00557AB0" w:rsidRDefault="00557AB0" w:rsidP="00557AB0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7AB0" w:rsidRPr="00557AB0" w:rsidRDefault="00632D6A" w:rsidP="00557AB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Краткосрочный п</w:t>
      </w:r>
      <w:r w:rsidR="00557AB0">
        <w:rPr>
          <w:rFonts w:ascii="Times New Roman" w:eastAsia="Times New Roman" w:hAnsi="Times New Roman" w:cs="Times New Roman"/>
          <w:b/>
          <w:sz w:val="28"/>
          <w:szCs w:val="28"/>
        </w:rPr>
        <w:t>роект</w:t>
      </w:r>
      <w:r w:rsidR="00557AB0" w:rsidRPr="00557AB0">
        <w:rPr>
          <w:rFonts w:ascii="Times New Roman" w:eastAsia="Times New Roman" w:hAnsi="Times New Roman" w:cs="Times New Roman"/>
          <w:b/>
          <w:sz w:val="28"/>
          <w:szCs w:val="28"/>
        </w:rPr>
        <w:t xml:space="preserve"> по разделу</w:t>
      </w:r>
    </w:p>
    <w:p w:rsidR="00557AB0" w:rsidRPr="00557AB0" w:rsidRDefault="00557AB0" w:rsidP="00557AB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7AB0">
        <w:rPr>
          <w:rFonts w:ascii="Times New Roman" w:eastAsia="Times New Roman" w:hAnsi="Times New Roman" w:cs="Times New Roman"/>
          <w:b/>
          <w:sz w:val="28"/>
          <w:szCs w:val="28"/>
        </w:rPr>
        <w:t>«Ребенок познает мир»</w:t>
      </w:r>
    </w:p>
    <w:p w:rsidR="00557AB0" w:rsidRPr="00557AB0" w:rsidRDefault="00557AB0" w:rsidP="00557AB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7AB0" w:rsidRPr="00557AB0" w:rsidRDefault="00557AB0" w:rsidP="00557AB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7AB0">
        <w:rPr>
          <w:rFonts w:ascii="Times New Roman" w:eastAsia="Times New Roman" w:hAnsi="Times New Roman" w:cs="Times New Roman"/>
          <w:b/>
          <w:sz w:val="28"/>
          <w:szCs w:val="28"/>
        </w:rPr>
        <w:t>Тема: «</w:t>
      </w:r>
      <w:r w:rsidRPr="00557AB0">
        <w:rPr>
          <w:rFonts w:ascii="Times New Roman" w:hAnsi="Times New Roman" w:cs="Times New Roman"/>
          <w:b/>
          <w:sz w:val="28"/>
          <w:szCs w:val="28"/>
        </w:rPr>
        <w:t>Что такое лёд</w:t>
      </w:r>
      <w:r w:rsidRPr="00557AB0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557AB0" w:rsidRPr="00557AB0" w:rsidRDefault="00557AB0" w:rsidP="00557AB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AB0" w:rsidRPr="00557AB0" w:rsidRDefault="00557AB0" w:rsidP="00557AB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AB0" w:rsidRDefault="00CC6A06" w:rsidP="00CC6A06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 воспитатель</w:t>
      </w:r>
      <w:r w:rsidR="00557AB0">
        <w:rPr>
          <w:rFonts w:ascii="Times New Roman" w:hAnsi="Times New Roman" w:cs="Times New Roman"/>
          <w:sz w:val="28"/>
          <w:szCs w:val="28"/>
        </w:rPr>
        <w:t xml:space="preserve"> средней группы</w:t>
      </w:r>
    </w:p>
    <w:p w:rsidR="00557AB0" w:rsidRDefault="00CC6A06" w:rsidP="00CC6A06">
      <w:pPr>
        <w:spacing w:after="0" w:line="360" w:lineRule="auto"/>
        <w:ind w:left="21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557AB0" w:rsidRPr="00557AB0">
        <w:rPr>
          <w:rFonts w:ascii="Times New Roman" w:eastAsia="Times New Roman" w:hAnsi="Times New Roman" w:cs="Times New Roman"/>
          <w:sz w:val="28"/>
          <w:szCs w:val="28"/>
        </w:rPr>
        <w:t>Кучугура Е.В.</w:t>
      </w:r>
    </w:p>
    <w:p w:rsidR="00557AB0" w:rsidRDefault="00557AB0" w:rsidP="00557AB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C6A0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57AB0" w:rsidRDefault="00557AB0" w:rsidP="00557AB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57AB0" w:rsidRDefault="00557AB0" w:rsidP="00557AB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57AB0" w:rsidRDefault="00557AB0" w:rsidP="00557AB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57AB0" w:rsidRDefault="00557AB0" w:rsidP="00557AB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57AB0" w:rsidRDefault="00557AB0" w:rsidP="00557AB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57AB0" w:rsidRDefault="00557AB0" w:rsidP="00557AB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57AB0" w:rsidRDefault="00557AB0" w:rsidP="00557AB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C6A06" w:rsidRDefault="00CC6A06" w:rsidP="00CC6A06">
      <w:pPr>
        <w:spacing w:after="0" w:line="360" w:lineRule="auto"/>
        <w:ind w:left="2124" w:firstLine="708"/>
        <w:rPr>
          <w:rFonts w:ascii="Times New Roman" w:hAnsi="Times New Roman" w:cs="Times New Roman"/>
          <w:sz w:val="28"/>
          <w:szCs w:val="28"/>
        </w:rPr>
      </w:pPr>
    </w:p>
    <w:p w:rsidR="00CC6A06" w:rsidRDefault="00CC6A06" w:rsidP="00CC6A06">
      <w:pPr>
        <w:spacing w:after="0" w:line="360" w:lineRule="auto"/>
        <w:ind w:left="2124" w:firstLine="708"/>
        <w:rPr>
          <w:rFonts w:ascii="Times New Roman" w:hAnsi="Times New Roman" w:cs="Times New Roman"/>
          <w:sz w:val="28"/>
          <w:szCs w:val="28"/>
        </w:rPr>
      </w:pPr>
    </w:p>
    <w:p w:rsidR="00557AB0" w:rsidRPr="00CC6A06" w:rsidRDefault="00557AB0" w:rsidP="00CC6A06">
      <w:pPr>
        <w:spacing w:after="0" w:line="360" w:lineRule="auto"/>
        <w:ind w:left="2124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Лабытнанги 2014 год</w:t>
      </w:r>
    </w:p>
    <w:p w:rsidR="003324F6" w:rsidRPr="00CC6A06" w:rsidRDefault="00CD611A" w:rsidP="003324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A06">
        <w:rPr>
          <w:rFonts w:ascii="Times New Roman" w:hAnsi="Times New Roman" w:cs="Times New Roman"/>
          <w:b/>
          <w:sz w:val="24"/>
          <w:szCs w:val="24"/>
        </w:rPr>
        <w:lastRenderedPageBreak/>
        <w:t>Программное содержание:</w:t>
      </w:r>
      <w:r w:rsidRPr="00CC6A06">
        <w:rPr>
          <w:rFonts w:ascii="Times New Roman" w:hAnsi="Times New Roman" w:cs="Times New Roman"/>
          <w:sz w:val="24"/>
          <w:szCs w:val="24"/>
        </w:rPr>
        <w:t xml:space="preserve"> Познакомить</w:t>
      </w:r>
      <w:r w:rsidR="00795591" w:rsidRPr="00CC6A06">
        <w:rPr>
          <w:rFonts w:ascii="Times New Roman" w:hAnsi="Times New Roman" w:cs="Times New Roman"/>
          <w:sz w:val="24"/>
          <w:szCs w:val="24"/>
        </w:rPr>
        <w:t xml:space="preserve"> детей</w:t>
      </w:r>
      <w:r w:rsidRPr="00CC6A06">
        <w:rPr>
          <w:rFonts w:ascii="Times New Roman" w:hAnsi="Times New Roman" w:cs="Times New Roman"/>
          <w:sz w:val="24"/>
          <w:szCs w:val="24"/>
        </w:rPr>
        <w:t xml:space="preserve"> с понятием</w:t>
      </w:r>
      <w:r w:rsidRPr="00CC6A0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95591" w:rsidRPr="00CC6A06">
        <w:rPr>
          <w:rFonts w:ascii="Times New Roman" w:hAnsi="Times New Roman" w:cs="Times New Roman"/>
          <w:sz w:val="24"/>
          <w:szCs w:val="24"/>
        </w:rPr>
        <w:t>«лё</w:t>
      </w:r>
      <w:r w:rsidRPr="00CC6A06">
        <w:rPr>
          <w:rFonts w:ascii="Times New Roman" w:hAnsi="Times New Roman" w:cs="Times New Roman"/>
          <w:sz w:val="24"/>
          <w:szCs w:val="24"/>
        </w:rPr>
        <w:t>д</w:t>
      </w:r>
      <w:r w:rsidR="00795591" w:rsidRPr="00CC6A06">
        <w:rPr>
          <w:rFonts w:ascii="Times New Roman" w:hAnsi="Times New Roman" w:cs="Times New Roman"/>
          <w:sz w:val="24"/>
          <w:szCs w:val="24"/>
        </w:rPr>
        <w:t>». Э</w:t>
      </w:r>
      <w:r w:rsidRPr="00CC6A06">
        <w:rPr>
          <w:rFonts w:ascii="Times New Roman" w:hAnsi="Times New Roman" w:cs="Times New Roman"/>
          <w:sz w:val="24"/>
          <w:szCs w:val="24"/>
        </w:rPr>
        <w:t>кспериментальным путем закрепить   представления детей о</w:t>
      </w:r>
      <w:r w:rsidR="003324F6" w:rsidRPr="00CC6A06">
        <w:rPr>
          <w:rFonts w:ascii="Times New Roman" w:hAnsi="Times New Roman" w:cs="Times New Roman"/>
          <w:sz w:val="24"/>
          <w:szCs w:val="24"/>
        </w:rPr>
        <w:t xml:space="preserve"> твердом состоянии воды – </w:t>
      </w:r>
      <w:r w:rsidR="00795591" w:rsidRPr="00CC6A06">
        <w:rPr>
          <w:rFonts w:ascii="Times New Roman" w:hAnsi="Times New Roman" w:cs="Times New Roman"/>
          <w:sz w:val="24"/>
          <w:szCs w:val="24"/>
        </w:rPr>
        <w:t>лё</w:t>
      </w:r>
      <w:r w:rsidR="003324F6" w:rsidRPr="00CC6A06">
        <w:rPr>
          <w:rFonts w:ascii="Times New Roman" w:hAnsi="Times New Roman" w:cs="Times New Roman"/>
          <w:sz w:val="24"/>
          <w:szCs w:val="24"/>
        </w:rPr>
        <w:t>д (выявить что лед – твердое вещество, плавает, тает, состоит из воды).</w:t>
      </w:r>
    </w:p>
    <w:p w:rsidR="00CD611A" w:rsidRPr="00CC6A06" w:rsidRDefault="00CD611A" w:rsidP="003324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A06">
        <w:rPr>
          <w:rFonts w:ascii="Times New Roman" w:hAnsi="Times New Roman" w:cs="Times New Roman"/>
          <w:sz w:val="24"/>
          <w:szCs w:val="24"/>
        </w:rPr>
        <w:t xml:space="preserve"> </w:t>
      </w:r>
      <w:r w:rsidR="003324F6" w:rsidRPr="00CC6A06">
        <w:rPr>
          <w:rFonts w:ascii="Times New Roman" w:hAnsi="Times New Roman" w:cs="Times New Roman"/>
          <w:sz w:val="24"/>
          <w:szCs w:val="24"/>
        </w:rPr>
        <w:t xml:space="preserve">Поставленная цель </w:t>
      </w:r>
      <w:r w:rsidRPr="00CC6A06">
        <w:rPr>
          <w:rFonts w:ascii="Times New Roman" w:hAnsi="Times New Roman" w:cs="Times New Roman"/>
          <w:sz w:val="24"/>
          <w:szCs w:val="24"/>
        </w:rPr>
        <w:t>реализуется через решение следующих задач:</w:t>
      </w:r>
    </w:p>
    <w:p w:rsidR="00795591" w:rsidRPr="00CC6A06" w:rsidRDefault="00795591" w:rsidP="003324F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C6A06">
        <w:rPr>
          <w:rFonts w:ascii="Times New Roman" w:hAnsi="Times New Roman" w:cs="Times New Roman"/>
          <w:sz w:val="24"/>
          <w:szCs w:val="24"/>
        </w:rPr>
        <w:t>П</w:t>
      </w:r>
      <w:r w:rsidR="00CD611A" w:rsidRPr="00CC6A06">
        <w:rPr>
          <w:rFonts w:ascii="Times New Roman" w:hAnsi="Times New Roman" w:cs="Times New Roman"/>
          <w:sz w:val="24"/>
          <w:szCs w:val="24"/>
        </w:rPr>
        <w:t>ознакомить детей с качеств</w:t>
      </w:r>
      <w:r w:rsidRPr="00CC6A06">
        <w:rPr>
          <w:rFonts w:ascii="Times New Roman" w:hAnsi="Times New Roman" w:cs="Times New Roman"/>
          <w:sz w:val="24"/>
          <w:szCs w:val="24"/>
        </w:rPr>
        <w:t>ами и свойствами льда (хрупкий,</w:t>
      </w:r>
      <w:proofErr w:type="gramEnd"/>
    </w:p>
    <w:p w:rsidR="00795591" w:rsidRPr="00CC6A06" w:rsidRDefault="00CD611A" w:rsidP="003324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C6A06">
        <w:rPr>
          <w:rFonts w:ascii="Times New Roman" w:hAnsi="Times New Roman" w:cs="Times New Roman"/>
          <w:sz w:val="24"/>
          <w:szCs w:val="24"/>
        </w:rPr>
        <w:t>холодный</w:t>
      </w:r>
      <w:proofErr w:type="gramEnd"/>
      <w:r w:rsidRPr="00CC6A06">
        <w:rPr>
          <w:rFonts w:ascii="Times New Roman" w:hAnsi="Times New Roman" w:cs="Times New Roman"/>
          <w:sz w:val="24"/>
          <w:szCs w:val="24"/>
        </w:rPr>
        <w:t xml:space="preserve">, твердый, скользкий, в тепле тает). </w:t>
      </w:r>
    </w:p>
    <w:p w:rsidR="00795591" w:rsidRPr="00CC6A06" w:rsidRDefault="00CD611A" w:rsidP="003324F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A06">
        <w:rPr>
          <w:rFonts w:ascii="Times New Roman" w:hAnsi="Times New Roman" w:cs="Times New Roman"/>
          <w:sz w:val="24"/>
          <w:szCs w:val="24"/>
        </w:rPr>
        <w:t xml:space="preserve">Пробуждать исследовательский интерес, любознательность. </w:t>
      </w:r>
    </w:p>
    <w:p w:rsidR="00795591" w:rsidRPr="00CC6A06" w:rsidRDefault="00CD611A" w:rsidP="003324F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A06">
        <w:rPr>
          <w:rFonts w:ascii="Times New Roman" w:hAnsi="Times New Roman" w:cs="Times New Roman"/>
          <w:sz w:val="24"/>
          <w:szCs w:val="24"/>
        </w:rPr>
        <w:t>Знакомить</w:t>
      </w:r>
      <w:r w:rsidR="00795591" w:rsidRPr="00CC6A06">
        <w:rPr>
          <w:rFonts w:ascii="Times New Roman" w:hAnsi="Times New Roman" w:cs="Times New Roman"/>
          <w:sz w:val="24"/>
          <w:szCs w:val="24"/>
        </w:rPr>
        <w:t xml:space="preserve"> </w:t>
      </w:r>
      <w:r w:rsidRPr="00CC6A06">
        <w:rPr>
          <w:rFonts w:ascii="Times New Roman" w:hAnsi="Times New Roman" w:cs="Times New Roman"/>
          <w:sz w:val="24"/>
          <w:szCs w:val="24"/>
        </w:rPr>
        <w:t xml:space="preserve">детей со способами обследования. </w:t>
      </w:r>
    </w:p>
    <w:p w:rsidR="00795591" w:rsidRPr="00CC6A06" w:rsidRDefault="00CD611A" w:rsidP="003324F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A06">
        <w:rPr>
          <w:rFonts w:ascii="Times New Roman" w:hAnsi="Times New Roman" w:cs="Times New Roman"/>
          <w:sz w:val="24"/>
          <w:szCs w:val="24"/>
        </w:rPr>
        <w:t>Развивать мышление, интерес к з</w:t>
      </w:r>
      <w:r w:rsidR="00795591" w:rsidRPr="00CC6A06">
        <w:rPr>
          <w:rFonts w:ascii="Times New Roman" w:hAnsi="Times New Roman" w:cs="Times New Roman"/>
          <w:sz w:val="24"/>
          <w:szCs w:val="24"/>
        </w:rPr>
        <w:t>имним явлениям неживой природы.</w:t>
      </w:r>
    </w:p>
    <w:p w:rsidR="00795591" w:rsidRPr="00CC6A06" w:rsidRDefault="00CD611A" w:rsidP="003324F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A06">
        <w:rPr>
          <w:rFonts w:ascii="Times New Roman" w:hAnsi="Times New Roman" w:cs="Times New Roman"/>
          <w:sz w:val="24"/>
          <w:szCs w:val="24"/>
        </w:rPr>
        <w:t xml:space="preserve">Развивать связанную речь, отвечать на вопросы фразой, предложением из 2-3 слов. </w:t>
      </w:r>
    </w:p>
    <w:p w:rsidR="00795591" w:rsidRPr="00CC6A06" w:rsidRDefault="00CD611A" w:rsidP="003324F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A06">
        <w:rPr>
          <w:rFonts w:ascii="Times New Roman" w:hAnsi="Times New Roman" w:cs="Times New Roman"/>
          <w:sz w:val="24"/>
          <w:szCs w:val="24"/>
        </w:rPr>
        <w:t xml:space="preserve">Учить детей анализировать, делать выводы. </w:t>
      </w:r>
    </w:p>
    <w:p w:rsidR="00CD611A" w:rsidRPr="00CC6A06" w:rsidRDefault="00CD611A" w:rsidP="003324F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A06">
        <w:rPr>
          <w:rFonts w:ascii="Times New Roman" w:hAnsi="Times New Roman" w:cs="Times New Roman"/>
          <w:sz w:val="24"/>
          <w:szCs w:val="24"/>
        </w:rPr>
        <w:t>Воспитывать умение работать самостоятельно, на основе полученных представлений сформулировать правила безопасности со льдом.</w:t>
      </w:r>
    </w:p>
    <w:p w:rsidR="00795591" w:rsidRPr="00CC6A06" w:rsidRDefault="00795591" w:rsidP="003A6B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5591" w:rsidRPr="00CC6A06" w:rsidRDefault="00795591" w:rsidP="003A6BF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6A06">
        <w:rPr>
          <w:rFonts w:ascii="Times New Roman" w:hAnsi="Times New Roman" w:cs="Times New Roman"/>
          <w:b/>
          <w:bCs/>
          <w:sz w:val="24"/>
          <w:szCs w:val="24"/>
        </w:rPr>
        <w:t>Словарь терминов и понятий</w:t>
      </w:r>
    </w:p>
    <w:p w:rsidR="00795591" w:rsidRPr="00CC6A06" w:rsidRDefault="006E2401" w:rsidP="003A6B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A06">
        <w:rPr>
          <w:rFonts w:ascii="Times New Roman" w:hAnsi="Times New Roman" w:cs="Times New Roman"/>
          <w:sz w:val="24"/>
          <w:szCs w:val="24"/>
          <w:u w:val="single"/>
        </w:rPr>
        <w:t>Лё</w:t>
      </w:r>
      <w:r w:rsidR="00795591" w:rsidRPr="00CC6A06">
        <w:rPr>
          <w:rFonts w:ascii="Times New Roman" w:hAnsi="Times New Roman" w:cs="Times New Roman"/>
          <w:sz w:val="24"/>
          <w:szCs w:val="24"/>
          <w:u w:val="single"/>
        </w:rPr>
        <w:t xml:space="preserve">д </w:t>
      </w:r>
      <w:r w:rsidR="00795591" w:rsidRPr="00CC6A06">
        <w:rPr>
          <w:rFonts w:ascii="Times New Roman" w:hAnsi="Times New Roman" w:cs="Times New Roman"/>
          <w:sz w:val="24"/>
          <w:szCs w:val="24"/>
        </w:rPr>
        <w:t>-</w:t>
      </w:r>
      <w:r w:rsidR="00405DBC" w:rsidRPr="00CC6A06">
        <w:rPr>
          <w:rFonts w:ascii="Times New Roman" w:hAnsi="Times New Roman" w:cs="Times New Roman"/>
          <w:sz w:val="24"/>
          <w:szCs w:val="24"/>
        </w:rPr>
        <w:t xml:space="preserve"> </w:t>
      </w:r>
      <w:r w:rsidR="00795591" w:rsidRPr="00CC6A06">
        <w:rPr>
          <w:rFonts w:ascii="Times New Roman" w:hAnsi="Times New Roman" w:cs="Times New Roman"/>
          <w:sz w:val="24"/>
          <w:szCs w:val="24"/>
        </w:rPr>
        <w:t xml:space="preserve">твердое состояние воды.  </w:t>
      </w:r>
    </w:p>
    <w:p w:rsidR="006E2401" w:rsidRPr="00CC6A06" w:rsidRDefault="006E2401" w:rsidP="006E24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A06">
        <w:rPr>
          <w:rFonts w:ascii="Times New Roman" w:hAnsi="Times New Roman" w:cs="Times New Roman"/>
          <w:sz w:val="24"/>
          <w:szCs w:val="24"/>
          <w:u w:val="single"/>
        </w:rPr>
        <w:t>Айсберг</w:t>
      </w:r>
      <w:r w:rsidRPr="00CC6A06">
        <w:rPr>
          <w:rFonts w:ascii="Times New Roman" w:hAnsi="Times New Roman" w:cs="Times New Roman"/>
          <w:sz w:val="24"/>
          <w:szCs w:val="24"/>
        </w:rPr>
        <w:t xml:space="preserve"> -</w:t>
      </w:r>
      <w:r w:rsidRPr="00CC6A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 куски льда, которые образуются на земле и плавают в море или озере.</w:t>
      </w:r>
      <w:r w:rsidRPr="00CC6A0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6E2401" w:rsidRPr="00CC6A06" w:rsidRDefault="006E2401" w:rsidP="00D34CF5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C6A06">
        <w:rPr>
          <w:rFonts w:ascii="Times New Roman" w:hAnsi="Times New Roman" w:cs="Times New Roman"/>
          <w:sz w:val="24"/>
          <w:szCs w:val="24"/>
          <w:u w:val="single"/>
        </w:rPr>
        <w:t>Корт</w:t>
      </w:r>
      <w:r w:rsidRPr="00CC6A06">
        <w:rPr>
          <w:rFonts w:ascii="Times New Roman" w:hAnsi="Times New Roman" w:cs="Times New Roman"/>
          <w:sz w:val="24"/>
          <w:szCs w:val="24"/>
        </w:rPr>
        <w:t xml:space="preserve"> – </w:t>
      </w:r>
      <w:r w:rsidR="00D34CF5" w:rsidRPr="00CC6A06">
        <w:rPr>
          <w:rFonts w:ascii="Times New Roman" w:eastAsia="Times New Roman" w:hAnsi="Times New Roman" w:cs="Times New Roman"/>
          <w:sz w:val="24"/>
          <w:szCs w:val="24"/>
        </w:rPr>
        <w:t>крытое спортивное сооружение (к</w:t>
      </w:r>
      <w:r w:rsidRPr="00CC6A06">
        <w:rPr>
          <w:rFonts w:ascii="Times New Roman" w:eastAsia="Times New Roman" w:hAnsi="Times New Roman" w:cs="Times New Roman"/>
          <w:sz w:val="24"/>
          <w:szCs w:val="24"/>
        </w:rPr>
        <w:t>рытый </w:t>
      </w:r>
      <w:r w:rsidRPr="00CC6A06">
        <w:rPr>
          <w:rFonts w:ascii="Times New Roman" w:eastAsia="Times New Roman" w:hAnsi="Times New Roman" w:cs="Times New Roman"/>
          <w:bCs/>
          <w:sz w:val="24"/>
          <w:szCs w:val="24"/>
        </w:rPr>
        <w:t>ледовый</w:t>
      </w:r>
      <w:r w:rsidRPr="00CC6A06">
        <w:rPr>
          <w:rFonts w:ascii="Times New Roman" w:eastAsia="Times New Roman" w:hAnsi="Times New Roman" w:cs="Times New Roman"/>
          <w:sz w:val="24"/>
          <w:szCs w:val="24"/>
        </w:rPr>
        <w:t> </w:t>
      </w:r>
      <w:r w:rsidR="00D34CF5" w:rsidRPr="00CC6A06">
        <w:rPr>
          <w:rFonts w:ascii="Times New Roman" w:eastAsia="Times New Roman" w:hAnsi="Times New Roman" w:cs="Times New Roman"/>
          <w:sz w:val="24"/>
          <w:szCs w:val="24"/>
        </w:rPr>
        <w:t>стадион, каток).</w:t>
      </w:r>
    </w:p>
    <w:p w:rsidR="006E2401" w:rsidRPr="00CC6A06" w:rsidRDefault="006E2401" w:rsidP="003A6B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5591" w:rsidRPr="00CC6A06" w:rsidRDefault="00795591" w:rsidP="003A6B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A06">
        <w:rPr>
          <w:rFonts w:ascii="Times New Roman" w:hAnsi="Times New Roman" w:cs="Times New Roman"/>
          <w:b/>
          <w:bCs/>
          <w:sz w:val="24"/>
          <w:szCs w:val="24"/>
        </w:rPr>
        <w:t>Материал:</w:t>
      </w:r>
      <w:r w:rsidR="003324F6" w:rsidRPr="00CC6A06">
        <w:rPr>
          <w:rFonts w:ascii="Times New Roman" w:hAnsi="Times New Roman" w:cs="Times New Roman"/>
          <w:sz w:val="24"/>
          <w:szCs w:val="24"/>
        </w:rPr>
        <w:t xml:space="preserve"> замороженная в формочках вода</w:t>
      </w:r>
      <w:r w:rsidR="006E2401" w:rsidRPr="00CC6A06">
        <w:rPr>
          <w:rFonts w:ascii="Times New Roman" w:hAnsi="Times New Roman" w:cs="Times New Roman"/>
          <w:sz w:val="24"/>
          <w:szCs w:val="24"/>
        </w:rPr>
        <w:t>; баночки с теплой водой; тарелочки;</w:t>
      </w:r>
      <w:r w:rsidRPr="00CC6A06">
        <w:rPr>
          <w:rFonts w:ascii="Times New Roman" w:hAnsi="Times New Roman" w:cs="Times New Roman"/>
          <w:sz w:val="24"/>
          <w:szCs w:val="24"/>
        </w:rPr>
        <w:t xml:space="preserve"> </w:t>
      </w:r>
      <w:r w:rsidR="006E2401" w:rsidRPr="00CC6A06">
        <w:rPr>
          <w:rFonts w:ascii="Times New Roman" w:hAnsi="Times New Roman" w:cs="Times New Roman"/>
          <w:sz w:val="24"/>
          <w:szCs w:val="24"/>
        </w:rPr>
        <w:t>краска гуашь; картинки</w:t>
      </w:r>
      <w:r w:rsidR="00405DBC" w:rsidRPr="00CC6A06">
        <w:rPr>
          <w:rFonts w:ascii="Times New Roman" w:hAnsi="Times New Roman" w:cs="Times New Roman"/>
          <w:sz w:val="24"/>
          <w:szCs w:val="24"/>
        </w:rPr>
        <w:t xml:space="preserve"> с изображением айсберга,</w:t>
      </w:r>
      <w:r w:rsidR="006E2401" w:rsidRPr="00CC6A06">
        <w:rPr>
          <w:rFonts w:ascii="Times New Roman" w:hAnsi="Times New Roman" w:cs="Times New Roman"/>
          <w:sz w:val="24"/>
          <w:szCs w:val="24"/>
        </w:rPr>
        <w:t xml:space="preserve"> корта;</w:t>
      </w:r>
      <w:r w:rsidR="00405DBC" w:rsidRPr="00CC6A06">
        <w:rPr>
          <w:rFonts w:ascii="Times New Roman" w:hAnsi="Times New Roman" w:cs="Times New Roman"/>
          <w:sz w:val="24"/>
          <w:szCs w:val="24"/>
        </w:rPr>
        <w:t xml:space="preserve"> </w:t>
      </w:r>
      <w:r w:rsidRPr="00CC6A06">
        <w:rPr>
          <w:rFonts w:ascii="Times New Roman" w:hAnsi="Times New Roman" w:cs="Times New Roman"/>
          <w:sz w:val="24"/>
          <w:szCs w:val="24"/>
        </w:rPr>
        <w:t>салфетки на каждого ребенка.</w:t>
      </w:r>
    </w:p>
    <w:p w:rsidR="003A6BF3" w:rsidRPr="00CC6A06" w:rsidRDefault="003A6BF3" w:rsidP="003A6B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5DBC" w:rsidRPr="00CC6A06" w:rsidRDefault="00405DBC" w:rsidP="003A6BF3">
      <w:pPr>
        <w:pStyle w:val="a3"/>
        <w:spacing w:before="0" w:after="0" w:line="276" w:lineRule="auto"/>
        <w:jc w:val="both"/>
      </w:pPr>
      <w:r w:rsidRPr="00CC6A06">
        <w:rPr>
          <w:u w:val="single"/>
        </w:rPr>
        <w:t>Объект исследования</w:t>
      </w:r>
      <w:r w:rsidRPr="00CC6A06">
        <w:t xml:space="preserve"> –  лёд.  </w:t>
      </w:r>
    </w:p>
    <w:p w:rsidR="00405DBC" w:rsidRPr="00CC6A06" w:rsidRDefault="00405DBC" w:rsidP="003A6BF3">
      <w:pPr>
        <w:pStyle w:val="a3"/>
        <w:spacing w:before="0" w:after="0" w:line="276" w:lineRule="auto"/>
        <w:jc w:val="both"/>
      </w:pPr>
      <w:proofErr w:type="gramStart"/>
      <w:r w:rsidRPr="00CC6A06">
        <w:rPr>
          <w:u w:val="single"/>
        </w:rPr>
        <w:t>Предмет</w:t>
      </w:r>
      <w:r w:rsidRPr="00CC6A06">
        <w:t xml:space="preserve"> – </w:t>
      </w:r>
      <w:r w:rsidR="00C70EC4" w:rsidRPr="00CC6A06">
        <w:t xml:space="preserve">изучение </w:t>
      </w:r>
      <w:r w:rsidRPr="00CC6A06">
        <w:t xml:space="preserve">свойства льда (выявить, что лёд – твердое вещество, плавает, тает, состоит из воды). </w:t>
      </w:r>
      <w:proofErr w:type="gramEnd"/>
    </w:p>
    <w:p w:rsidR="003E08C0" w:rsidRPr="00CC6A06" w:rsidRDefault="003E08C0" w:rsidP="003A6BF3">
      <w:pPr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E08C0" w:rsidRPr="00CC6A06" w:rsidRDefault="003E08C0" w:rsidP="003A6BF3">
      <w:pPr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E08C0" w:rsidRPr="00CC6A06" w:rsidRDefault="006E2401" w:rsidP="003A6BF3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</w:rPr>
        <w:t>Гипотеза</w:t>
      </w:r>
      <w:r w:rsidRPr="00CC6A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 Мы предполагаем, что быстрее лёд растает, если его положить в тёплую воду. А также мы хотим узнать, приносит ли лёд  пользу людям.</w:t>
      </w:r>
    </w:p>
    <w:p w:rsidR="003E08C0" w:rsidRPr="00CC6A06" w:rsidRDefault="003E08C0" w:rsidP="003324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3E08C0" w:rsidRPr="00CC6A06" w:rsidRDefault="003E08C0" w:rsidP="003324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E08C0" w:rsidRPr="00CC6A06" w:rsidRDefault="003E08C0" w:rsidP="003324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E08C0" w:rsidRPr="00CC6A06" w:rsidRDefault="003E08C0" w:rsidP="003324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E08C0" w:rsidRPr="00CC6A06" w:rsidRDefault="003E08C0" w:rsidP="003324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E08C0" w:rsidRPr="00CC6A06" w:rsidRDefault="003E08C0" w:rsidP="003324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E08C0" w:rsidRPr="00CC6A06" w:rsidRDefault="003E08C0" w:rsidP="003324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E08C0" w:rsidRPr="00CC6A06" w:rsidRDefault="003E08C0" w:rsidP="003324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E08C0" w:rsidRPr="00CC6A06" w:rsidRDefault="003E08C0" w:rsidP="003324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E08C0" w:rsidRPr="00CC6A06" w:rsidRDefault="003E08C0" w:rsidP="003324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E08C0" w:rsidRPr="00CC6A06" w:rsidRDefault="003E08C0" w:rsidP="003324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6E2401" w:rsidRDefault="006E2401" w:rsidP="003E08C0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CC6A06" w:rsidRDefault="00CC6A06" w:rsidP="003E08C0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CC6A06" w:rsidRDefault="00CC6A06" w:rsidP="003E08C0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CC6A06" w:rsidRDefault="00CC6A06" w:rsidP="003E08C0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CC6A06" w:rsidRPr="00CC6A06" w:rsidRDefault="00CC6A06" w:rsidP="003E08C0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12B92" w:rsidRPr="00CC6A06" w:rsidRDefault="003E08C0" w:rsidP="003E08C0">
      <w:pPr>
        <w:tabs>
          <w:tab w:val="left" w:pos="234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6A06">
        <w:rPr>
          <w:rFonts w:ascii="Times New Roman" w:hAnsi="Times New Roman" w:cs="Times New Roman"/>
          <w:b/>
          <w:bCs/>
          <w:sz w:val="24"/>
          <w:szCs w:val="24"/>
        </w:rPr>
        <w:lastRenderedPageBreak/>
        <w:t>Этапы работы</w:t>
      </w:r>
    </w:p>
    <w:p w:rsidR="009D2E5B" w:rsidRPr="00CC6A06" w:rsidRDefault="009D2E5B" w:rsidP="003E08C0">
      <w:pPr>
        <w:tabs>
          <w:tab w:val="left" w:pos="234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2E5B" w:rsidRPr="00CC6A06" w:rsidRDefault="009D2E5B" w:rsidP="003E08C0">
      <w:pPr>
        <w:tabs>
          <w:tab w:val="left" w:pos="2340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CC6A06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Подготовительный этап.</w:t>
      </w:r>
    </w:p>
    <w:p w:rsidR="003E08C0" w:rsidRPr="00CC6A06" w:rsidRDefault="003E08C0" w:rsidP="009D2E5B">
      <w:pPr>
        <w:tabs>
          <w:tab w:val="left" w:pos="234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C6A06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3E08C0" w:rsidRPr="00CC6A06" w:rsidRDefault="00912B92" w:rsidP="00912B9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6A06">
        <w:rPr>
          <w:rFonts w:ascii="Times New Roman" w:hAnsi="Times New Roman" w:cs="Times New Roman"/>
          <w:bCs/>
          <w:sz w:val="24"/>
          <w:szCs w:val="24"/>
        </w:rPr>
        <w:t>Гуляя</w:t>
      </w:r>
      <w:r w:rsidR="003E08C0" w:rsidRPr="00CC6A06">
        <w:rPr>
          <w:rFonts w:ascii="Times New Roman" w:hAnsi="Times New Roman" w:cs="Times New Roman"/>
          <w:bCs/>
          <w:sz w:val="24"/>
          <w:szCs w:val="24"/>
        </w:rPr>
        <w:t xml:space="preserve"> на  улице, дети обратили внимание на лужицу покрытую корочкой льда. </w:t>
      </w:r>
      <w:r w:rsidRPr="00CC6A06">
        <w:rPr>
          <w:rFonts w:ascii="Times New Roman" w:hAnsi="Times New Roman" w:cs="Times New Roman"/>
          <w:bCs/>
          <w:sz w:val="24"/>
          <w:szCs w:val="24"/>
        </w:rPr>
        <w:t xml:space="preserve"> Одна наша воспитанница удивлённо сказала: - Смотрите! Лужа засохла! Именно с этой, смешной фразы и начались наши первые </w:t>
      </w:r>
      <w:r w:rsidR="009D2E5B" w:rsidRPr="00CC6A06">
        <w:rPr>
          <w:rFonts w:ascii="Times New Roman" w:hAnsi="Times New Roman" w:cs="Times New Roman"/>
          <w:bCs/>
          <w:sz w:val="24"/>
          <w:szCs w:val="24"/>
        </w:rPr>
        <w:t xml:space="preserve">эксперименты и </w:t>
      </w:r>
      <w:r w:rsidRPr="00CC6A06">
        <w:rPr>
          <w:rFonts w:ascii="Times New Roman" w:hAnsi="Times New Roman" w:cs="Times New Roman"/>
          <w:bCs/>
          <w:sz w:val="24"/>
          <w:szCs w:val="24"/>
        </w:rPr>
        <w:t>изучения свойств льда. Так что же такое лёд?</w:t>
      </w:r>
    </w:p>
    <w:p w:rsidR="003E08C0" w:rsidRPr="00CC6A06" w:rsidRDefault="003E08C0" w:rsidP="003E08C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12B92" w:rsidRPr="00CC6A06" w:rsidRDefault="00912B92" w:rsidP="00912B92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Введение в игровую ситуацию.</w:t>
      </w:r>
    </w:p>
    <w:p w:rsidR="00D722B5" w:rsidRPr="00CC6A06" w:rsidRDefault="00D722B5" w:rsidP="00D722B5">
      <w:pPr>
        <w:spacing w:after="0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Воспитатель обращается к детям: - Отгадайте загадку. </w:t>
      </w:r>
    </w:p>
    <w:p w:rsidR="00D722B5" w:rsidRDefault="00D722B5" w:rsidP="00D722B5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 морозами, пургой и снегом</w:t>
      </w:r>
      <w:r w:rsidRPr="00CC6A06">
        <w:rPr>
          <w:rFonts w:ascii="Times New Roman" w:eastAsia="Times New Roman" w:hAnsi="Times New Roman" w:cs="Times New Roman"/>
          <w:sz w:val="24"/>
          <w:szCs w:val="24"/>
        </w:rPr>
        <w:br/>
      </w:r>
      <w:r w:rsidRPr="00CC6A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Зима-волшебница придет.</w:t>
      </w:r>
      <w:r w:rsidRPr="00CC6A06">
        <w:rPr>
          <w:rFonts w:ascii="Times New Roman" w:eastAsia="Times New Roman" w:hAnsi="Times New Roman" w:cs="Times New Roman"/>
          <w:sz w:val="24"/>
          <w:szCs w:val="24"/>
        </w:rPr>
        <w:br/>
      </w:r>
      <w:r w:rsidRPr="00CC6A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 все речушки и озера</w:t>
      </w:r>
      <w:proofErr w:type="gramStart"/>
      <w:r w:rsidRPr="00CC6A06">
        <w:rPr>
          <w:rFonts w:ascii="Times New Roman" w:eastAsia="Times New Roman" w:hAnsi="Times New Roman" w:cs="Times New Roman"/>
          <w:sz w:val="24"/>
          <w:szCs w:val="24"/>
        </w:rPr>
        <w:br/>
      </w:r>
      <w:r w:rsidRPr="00CC6A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</w:t>
      </w:r>
      <w:proofErr w:type="gramEnd"/>
      <w:r w:rsidRPr="00CC6A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окроет скользкий толстый … (лёд)</w:t>
      </w:r>
      <w:r w:rsidR="00CC6A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                   </w:t>
      </w:r>
    </w:p>
    <w:p w:rsidR="00CC6A06" w:rsidRPr="00CC6A06" w:rsidRDefault="00CC6A06" w:rsidP="008F5D1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CC6A06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1543050" cy="993671"/>
            <wp:effectExtent l="19050" t="0" r="0" b="0"/>
            <wp:docPr id="17" name="Рисунок 1" descr="http://rasfokus.ru/images/photos/medium/222c619c47722a099d5623713844ecc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rasfokus.ru/images/photos/medium/222c619c47722a099d5623713844ecc2.jpg"/>
                    <pic:cNvPicPr/>
                  </pic:nvPicPr>
                  <pic:blipFill>
                    <a:blip r:embed="rId6" cstate="print"/>
                    <a:srcRect b="2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618" cy="1001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2B92" w:rsidRDefault="00D722B5" w:rsidP="00912B92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Правильно р</w:t>
      </w:r>
      <w:r w:rsidR="00912B92"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ебята, </w:t>
      </w: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и сегодня</w:t>
      </w:r>
      <w:r w:rsidR="00912B92"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мы отправимся в путешествие в царство Зимы. Это царство холода, метели, снега, инея. Зима приготовила специально для вас подарки. Подойдите к столам. Что это? (Это кусочки льда).</w:t>
      </w:r>
    </w:p>
    <w:p w:rsidR="00CC6A06" w:rsidRPr="00CC6A06" w:rsidRDefault="00CC6A06" w:rsidP="008F5D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6A0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6547" cy="1234440"/>
            <wp:effectExtent l="19050" t="0" r="0" b="0"/>
            <wp:docPr id="18" name="Рисунок 3" descr="http://z-wallpaper.ru/i/15/kubiki_lda_1920x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z-wallpaper.ru/i/15/kubiki_lda_1920x1200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325" cy="1233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2B92" w:rsidRPr="00CC6A06" w:rsidRDefault="00912B92" w:rsidP="00912B92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Наблюдение за кусочками льда.</w:t>
      </w:r>
    </w:p>
    <w:p w:rsidR="00912B92" w:rsidRPr="00CC6A06" w:rsidRDefault="00912B92" w:rsidP="00912B92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Рассмотрите их, потрогайте. Какие они? (Есть разные кусочки толстые и тонкие).</w:t>
      </w:r>
    </w:p>
    <w:p w:rsidR="00912B92" w:rsidRPr="00CC6A06" w:rsidRDefault="00912B92" w:rsidP="00912B92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На ощупь лёд тёплый или холодный? (Холодный).</w:t>
      </w:r>
    </w:p>
    <w:p w:rsidR="00912B92" w:rsidRPr="00CC6A06" w:rsidRDefault="00912B92" w:rsidP="00912B92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- Прозрачный лед или нет? Видно ли что-нибудь через льдинку? </w:t>
      </w:r>
      <w:proofErr w:type="gramStart"/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(Прозрачный.</w:t>
      </w:r>
      <w:proofErr w:type="gramEnd"/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gramStart"/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Через тонкий кусок льда можно смотреть).</w:t>
      </w:r>
      <w:proofErr w:type="gramEnd"/>
    </w:p>
    <w:p w:rsidR="00912B92" w:rsidRPr="00CC6A06" w:rsidRDefault="00912B92" w:rsidP="00912B92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Какая льдинка на солнце, в свете лампы? (Блестит, сверкает, переливается).</w:t>
      </w:r>
    </w:p>
    <w:p w:rsidR="00912B92" w:rsidRPr="00CC6A06" w:rsidRDefault="00912B92" w:rsidP="00912B92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Хрупкий лед или нет? Можно ли сломать льдинку? (Тонкие кусочки ломаются, толстый лёд – нет).</w:t>
      </w:r>
    </w:p>
    <w:p w:rsidR="00912B92" w:rsidRPr="00CC6A06" w:rsidRDefault="00912B92" w:rsidP="00912B92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Что происходит с кусочком льда, который вы взяли в руки? (Он начинает таять, превращается в воду).</w:t>
      </w:r>
    </w:p>
    <w:p w:rsidR="00912B92" w:rsidRPr="00CC6A06" w:rsidRDefault="00912B92" w:rsidP="00912B92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Из чего же получается лед? (Из воды).</w:t>
      </w:r>
    </w:p>
    <w:p w:rsidR="00F10FE5" w:rsidRPr="00CC6A06" w:rsidRDefault="00F10FE5" w:rsidP="00F10FE5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-Да, лед – это замерзшая вода.</w:t>
      </w:r>
    </w:p>
    <w:p w:rsidR="00F10FE5" w:rsidRPr="00CC6A06" w:rsidRDefault="00F10FE5" w:rsidP="00F10FE5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 Ребята, давайте попробуем с вами изобразить лёд. Возьмитесь</w:t>
      </w:r>
      <w:r w:rsidRPr="00CC6A06">
        <w:rPr>
          <w:rFonts w:ascii="Times New Roman" w:eastAsia="Times New Roman" w:hAnsi="Times New Roman" w:cs="Times New Roman"/>
          <w:sz w:val="24"/>
          <w:szCs w:val="24"/>
        </w:rPr>
        <w:t xml:space="preserve"> крепко за руки, прижмитесь друг к другу, мы изображаем  частички твердого тела.</w:t>
      </w:r>
    </w:p>
    <w:p w:rsidR="009D2E5B" w:rsidRPr="00CC6A06" w:rsidRDefault="00CC6A06" w:rsidP="008F5D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6A0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98980" cy="1577340"/>
            <wp:effectExtent l="19050" t="0" r="1270" b="0"/>
            <wp:docPr id="21" name="Рисунок 5" descr="C:\Users\Пк\Desktop\Новая папка\SAM_1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Пк\Desktop\Новая папка\SAM_1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487" cy="1576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0DED" w:rsidRPr="00CC6A06" w:rsidRDefault="009D2E5B" w:rsidP="00F10FE5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CC6A0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 Основной этап.</w:t>
      </w:r>
    </w:p>
    <w:p w:rsidR="00F10FE5" w:rsidRPr="00CC6A06" w:rsidRDefault="00F10FE5" w:rsidP="00F10FE5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u w:val="single"/>
        </w:rPr>
        <w:t>Опыт «Плавает ли лёд?»</w:t>
      </w:r>
    </w:p>
    <w:p w:rsidR="00F10FE5" w:rsidRPr="00CC6A06" w:rsidRDefault="00F10FE5" w:rsidP="00F10FE5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6A06">
        <w:rPr>
          <w:rFonts w:ascii="Times New Roman" w:eastAsia="Times New Roman" w:hAnsi="Times New Roman" w:cs="Times New Roman"/>
          <w:sz w:val="24"/>
          <w:szCs w:val="24"/>
        </w:rPr>
        <w:t>Воспитатель кладёт кусок льда в миску с холодной водой, и дети наблюдают.</w:t>
      </w:r>
    </w:p>
    <w:p w:rsidR="00F10FE5" w:rsidRPr="00CC6A06" w:rsidRDefault="00F10FE5" w:rsidP="00F10FE5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6A06">
        <w:rPr>
          <w:rFonts w:ascii="Times New Roman" w:eastAsia="Times New Roman" w:hAnsi="Times New Roman" w:cs="Times New Roman"/>
          <w:sz w:val="24"/>
          <w:szCs w:val="24"/>
        </w:rPr>
        <w:t>- Какая часть льда плавает? (верхняя).</w:t>
      </w:r>
    </w:p>
    <w:p w:rsidR="00890DED" w:rsidRPr="00CC6A06" w:rsidRDefault="00890DED" w:rsidP="00F10FE5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CC6A06">
        <w:rPr>
          <w:rFonts w:ascii="Times New Roman" w:eastAsia="Times New Roman" w:hAnsi="Times New Roman" w:cs="Times New Roman"/>
          <w:sz w:val="24"/>
          <w:szCs w:val="24"/>
        </w:rPr>
        <w:t xml:space="preserve">- В холодных морях плавают огромные глыбы льда. Они называются айсбергами (показ картинки). Над поверхностью видна только верхушка айсберга. </w:t>
      </w:r>
      <w:r w:rsidR="00D34CF5" w:rsidRPr="00CC6A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Айсберги бывают всех форм и размеров, от кубиков льда небольшого размера, до кусков льда размером с небольшую страну. </w:t>
      </w:r>
      <w:r w:rsidRPr="00CC6A06">
        <w:rPr>
          <w:rFonts w:ascii="Times New Roman" w:eastAsia="Times New Roman" w:hAnsi="Times New Roman" w:cs="Times New Roman"/>
          <w:sz w:val="24"/>
          <w:szCs w:val="24"/>
        </w:rPr>
        <w:t>И если капитан корабля не заметит и наткнётся не подводную часть айсберга, то корабль может утонуть</w:t>
      </w:r>
      <w:r w:rsidR="00D34CF5" w:rsidRPr="00CC6A0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6A06" w:rsidRPr="008F5D1F" w:rsidRDefault="00CC6A06" w:rsidP="008F5D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CC6A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92987" cy="1242060"/>
            <wp:effectExtent l="19050" t="0" r="2513" b="0"/>
            <wp:docPr id="2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799" cy="1242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6A06" w:rsidRDefault="00CC6A06" w:rsidP="00CC6A06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А вот такой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искусственный </w:t>
      </w: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айсберг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сделали мои воспитанники</w:t>
      </w:r>
    </w:p>
    <w:p w:rsidR="00CC6A06" w:rsidRPr="008F5D1F" w:rsidRDefault="00CC6A06" w:rsidP="008F5D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CC6A06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1912620" cy="1463993"/>
            <wp:effectExtent l="19050" t="0" r="0" b="0"/>
            <wp:docPr id="23" name="Рисунок 6" descr="C:\Users\Пк\Desktop\Новая папка\SAM_10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 descr="C:\Users\Пк\Desktop\Новая папка\SAM_1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33" cy="1464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C6A06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1783080" cy="1458917"/>
            <wp:effectExtent l="19050" t="0" r="7620" b="0"/>
            <wp:docPr id="26" name="Рисунок 7" descr="C:\Users\Пк\Desktop\Новая папка\SAM_10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 descr="C:\Users\Пк\Desktop\Новая папка\SAM_1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05" cy="1459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5D1F" w:rsidRDefault="008F5D1F" w:rsidP="00912B92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</w:pPr>
    </w:p>
    <w:p w:rsidR="00912B92" w:rsidRPr="00CC6A06" w:rsidRDefault="00912B92" w:rsidP="00912B92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Игра «</w:t>
      </w:r>
      <w:proofErr w:type="spellStart"/>
      <w:r w:rsidRPr="00CC6A0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Цветик-семицветик</w:t>
      </w:r>
      <w:proofErr w:type="spellEnd"/>
      <w:r w:rsidRPr="00CC6A0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».</w:t>
      </w:r>
    </w:p>
    <w:p w:rsidR="00912B92" w:rsidRPr="00CC6A06" w:rsidRDefault="00912B92" w:rsidP="00912B92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Ребята, а как вы думаете</w:t>
      </w:r>
      <w:r w:rsidR="00F10FE5"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, можно лёд сделать цветным</w:t>
      </w: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? Каким образом? </w:t>
      </w:r>
      <w:r w:rsidR="00F10FE5"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(добавить гуашь в воду и заморозить её)</w:t>
      </w:r>
    </w:p>
    <w:p w:rsidR="00912B92" w:rsidRDefault="00912B92" w:rsidP="00912B92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Сейчас мы с вами окрасим воду в разные цвета и выльем в формочки. А чтобы вода замерзла</w:t>
      </w:r>
      <w:r w:rsidR="00F10FE5"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,</w:t>
      </w: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мы можем формочки поставить в морозильную камеру холодильника или за окно.</w:t>
      </w:r>
    </w:p>
    <w:p w:rsidR="008F5D1F" w:rsidRPr="00CC6A06" w:rsidRDefault="008F5D1F" w:rsidP="008F5D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8F5D1F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1643578" cy="1232684"/>
            <wp:effectExtent l="19050" t="0" r="0" b="0"/>
            <wp:docPr id="27" name="Рисунок 8" descr="G:\СРЕДНЯЯ группа\Проект Что такое лёд\Фотки\SAM_1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G:\СРЕДНЯЯ группа\Проект Что такое лёд\Фотки\SAM_1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78" cy="1232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F5D1F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1595952" cy="1196965"/>
            <wp:effectExtent l="19050" t="0" r="4248" b="0"/>
            <wp:docPr id="28" name="Рисунок 9" descr="G:\СРЕДНЯЯ группа\Проект Что такое лёд\Фотки\SAM_1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G:\СРЕДНЯЯ группа\Проект Что такое лёд\Фотки\SAM_1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952" cy="1196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2B92" w:rsidRPr="00CC6A06" w:rsidRDefault="00912B92" w:rsidP="00912B92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- Назовите, какого цвета </w:t>
      </w:r>
      <w:r w:rsidR="00F10FE5"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у нас получился лёд</w:t>
      </w: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? (Красный, оранжевый, жёлтый, зелёный, голубой, синий, фиолетовый).</w:t>
      </w:r>
    </w:p>
    <w:p w:rsidR="00912B92" w:rsidRPr="00CC6A06" w:rsidRDefault="00F10FE5" w:rsidP="00912B92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А как вы думаете, к</w:t>
      </w:r>
      <w:r w:rsidR="00912B92"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акой рисунок можно составить из этих кусочков льда? (Радугу, цветик</w:t>
      </w:r>
      <w:r w:rsidR="009D2E5B"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912B92"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9D2E5B"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="00912B92"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семицветик</w:t>
      </w:r>
      <w:proofErr w:type="spellEnd"/>
      <w:r w:rsidR="00912B92"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).</w:t>
      </w:r>
    </w:p>
    <w:p w:rsidR="00912B92" w:rsidRPr="00CC6A06" w:rsidRDefault="00912B92" w:rsidP="00912B92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Давайте вместе сложим цветик</w:t>
      </w:r>
      <w:r w:rsidR="009D2E5B"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9D2E5B"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семицветик</w:t>
      </w:r>
      <w:proofErr w:type="spellEnd"/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на подносе.</w:t>
      </w:r>
    </w:p>
    <w:p w:rsidR="00912B92" w:rsidRPr="00CC6A06" w:rsidRDefault="00912B92" w:rsidP="00912B92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Дети выкладывают цветик</w:t>
      </w:r>
      <w:r w:rsidR="009D2E5B"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9D2E5B"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семицветик</w:t>
      </w:r>
      <w:proofErr w:type="spellEnd"/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CC6A06" w:rsidRDefault="00912B92" w:rsidP="00F10FE5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Смотрите, какой красивый у нас получился цветок. Дума</w:t>
      </w:r>
      <w:r w:rsidR="00F10FE5"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ю</w:t>
      </w:r>
      <w:r w:rsidR="009D2E5B"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,</w:t>
      </w:r>
      <w:r w:rsidR="00F10FE5"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он понравится Зимушке-зиме</w:t>
      </w: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. </w:t>
      </w:r>
    </w:p>
    <w:p w:rsidR="00CC6A06" w:rsidRDefault="008F5D1F" w:rsidP="008F5D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8F5D1F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1757044" cy="1089660"/>
            <wp:effectExtent l="19050" t="0" r="0" b="0"/>
            <wp:docPr id="29" name="Рисунок 10" descr="G:\СРЕДНЯЯ группа\Проект Что такое лёд\Фотки\SAM_1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G:\СРЕДНЯЯ группа\Проект Что такое лёд\Фотки\SAM_1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84" cy="1089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36D6" w:rsidRDefault="000B36D6" w:rsidP="008F5D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912B92" w:rsidRPr="00CC6A06" w:rsidRDefault="00912B92" w:rsidP="00F10FE5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lastRenderedPageBreak/>
        <w:t>А теперь давайте пройдем на ковёр, сядем и немного поиграем.</w:t>
      </w:r>
    </w:p>
    <w:p w:rsidR="00912B92" w:rsidRPr="00CC6A06" w:rsidRDefault="00912B92" w:rsidP="00912B92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Игра «</w:t>
      </w:r>
      <w:proofErr w:type="gramStart"/>
      <w:r w:rsidRPr="00CC6A0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Хорошо-плохо</w:t>
      </w:r>
      <w:proofErr w:type="gramEnd"/>
      <w:r w:rsidRPr="00CC6A0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».</w:t>
      </w:r>
    </w:p>
    <w:p w:rsidR="00912B92" w:rsidRPr="00CC6A06" w:rsidRDefault="00912B92" w:rsidP="00912B92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Игра называется «</w:t>
      </w:r>
      <w:proofErr w:type="gramStart"/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Хорошо-плохо</w:t>
      </w:r>
      <w:proofErr w:type="gramEnd"/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». Скажите, что х</w:t>
      </w:r>
      <w:r w:rsidR="00F10FE5"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орошего в том, что вода может превратиться</w:t>
      </w: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в лёд? Чем полезен лед?</w:t>
      </w:r>
    </w:p>
    <w:p w:rsidR="00912B92" w:rsidRDefault="00912B92" w:rsidP="00912B92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Что можно делать на катке, залитом льдом?  (На льду можно кататься на коньках).</w:t>
      </w:r>
    </w:p>
    <w:p w:rsidR="008F5D1F" w:rsidRPr="00CC6A06" w:rsidRDefault="008F5D1F" w:rsidP="008F5D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5D1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06787" cy="845820"/>
            <wp:effectExtent l="19050" t="0" r="0" b="0"/>
            <wp:docPr id="31" name="Рисунок 12" descr="http://news76week.ru/files/news/511/ice_12_fu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3" descr="http://news76week.ru/files/news/511/ice_12_full.jpg"/>
                    <pic:cNvPicPr>
                      <a:picLocks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40" cy="844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2B92" w:rsidRPr="00CC6A06" w:rsidRDefault="00912B92" w:rsidP="00912B92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Когда можно перейти через речку пешком? Почему? (Зимой можно перейти по льду реку).</w:t>
      </w:r>
    </w:p>
    <w:p w:rsidR="00912B92" w:rsidRDefault="00912B92" w:rsidP="00912B92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Как можно остудить напиток? (Можно остудить напиток, кинув туда кусочки льда).</w:t>
      </w:r>
    </w:p>
    <w:p w:rsidR="008F5D1F" w:rsidRPr="00CC6A06" w:rsidRDefault="008F5D1F" w:rsidP="008F5D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5D1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42060" cy="966665"/>
            <wp:effectExtent l="19050" t="0" r="0" b="0"/>
            <wp:docPr id="32" name="Рисунок 13" descr="http://z-wallpaper.ru/i/15/kubiki_lda_1920x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z-wallpaper.ru/i/15/kubiki_lda_1920x1200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870" cy="968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4CF5" w:rsidRDefault="00D34CF5" w:rsidP="00D34CF5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А можно ли изо льда построить что-нибудь красивое? (ледяные фигуры)</w:t>
      </w:r>
    </w:p>
    <w:p w:rsidR="008F5D1F" w:rsidRPr="00CC6A06" w:rsidRDefault="008F5D1F" w:rsidP="008F5D1F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5D1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2444" cy="1737360"/>
            <wp:effectExtent l="19050" t="0" r="0" b="0"/>
            <wp:docPr id="33" name="Рисунок 14" descr="http://sanjarenja56.blog.rs/gallery/2602/previews-med/kocij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3" descr="http://sanjarenja56.blog.rs/gallery/2602/previews-med/kocije.jpg"/>
                    <pic:cNvPicPr>
                      <a:picLocks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47" cy="17373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F5D1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0310" cy="1737360"/>
            <wp:effectExtent l="19050" t="0" r="0" b="0"/>
            <wp:docPr id="34" name="Рисунок 16" descr="http://www.lpi.lt/uploads/posts/2011-12/1324560378_sneg-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6" descr="http://www.lpi.lt/uploads/posts/2011-12/1324560378_sneg-0007.jpg"/>
                    <pic:cNvPicPr>
                      <a:picLocks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24" cy="1740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2B92" w:rsidRPr="00CC6A06" w:rsidRDefault="00912B92" w:rsidP="00912B92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Что прикладывают к ушибу, чтобы ослабить боль? (Можно приложить лёд к месту ушиба, чтобы ослабить боль).</w:t>
      </w:r>
    </w:p>
    <w:p w:rsidR="00912B92" w:rsidRPr="00CC6A06" w:rsidRDefault="00912B92" w:rsidP="00F10FE5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Что плохого, когда вода замерзает в лёд? (Можно поскользнуться, упасть на льду, в гололёд часто случаются аварии на дорогах, если съесть сосульку, заболит горло, лед намерзает на ветках, проводах и они ломаются и т.д.)</w:t>
      </w:r>
    </w:p>
    <w:p w:rsidR="00F10FE5" w:rsidRPr="00CC6A06" w:rsidRDefault="00F10FE5" w:rsidP="00F10FE5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12B92" w:rsidRPr="00CC6A06" w:rsidRDefault="00912B92" w:rsidP="00912B92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 xml:space="preserve">Опыт по </w:t>
      </w:r>
      <w:proofErr w:type="spellStart"/>
      <w:r w:rsidRPr="00CC6A0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растаиванию</w:t>
      </w:r>
      <w:proofErr w:type="spellEnd"/>
      <w:r w:rsidRPr="00CC6A0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 xml:space="preserve"> льда.</w:t>
      </w:r>
    </w:p>
    <w:p w:rsidR="00912B92" w:rsidRPr="00CC6A06" w:rsidRDefault="00912B92" w:rsidP="00912B92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Ребята, мы с вами пришли к выводу что лёд – это замерзшая вода. А когда мы можем увидеть лёд? (Зимой).</w:t>
      </w:r>
    </w:p>
    <w:p w:rsidR="00912B92" w:rsidRPr="00CC6A06" w:rsidRDefault="00912B92" w:rsidP="00912B92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А если мне лёд нужен летом? ( Заморозить воду в морозильнике).</w:t>
      </w:r>
    </w:p>
    <w:p w:rsidR="00912B92" w:rsidRPr="00CC6A06" w:rsidRDefault="00912B92" w:rsidP="00912B92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Как обратно изо льда получить воду? (Нагреть лёд на огне, в руках, в воде).</w:t>
      </w:r>
    </w:p>
    <w:p w:rsidR="00912B92" w:rsidRPr="00CC6A06" w:rsidRDefault="00912B92" w:rsidP="00912B92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Давайте попробуем провести опыт. Подойдите к столу. Что вы на нём видите? (Лёд и два стакана разного цвета).</w:t>
      </w:r>
    </w:p>
    <w:p w:rsidR="00912B92" w:rsidRPr="00CC6A06" w:rsidRDefault="00912B92" w:rsidP="00912B92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Потрогайте их. Что вы заметили? (Один стакан с тёплой, а другой – с холодной водой).</w:t>
      </w:r>
    </w:p>
    <w:p w:rsidR="008F5D1F" w:rsidRDefault="00912B92" w:rsidP="00912B92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Бросьте один кубик льда в стакан</w:t>
      </w:r>
      <w:r w:rsidR="00D722B5"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с желтым кружочком</w:t>
      </w: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</w:t>
      </w:r>
      <w:r w:rsidR="008F5D1F" w:rsidRPr="008F5D1F">
        <w:rPr>
          <w:noProof/>
        </w:rPr>
        <w:t xml:space="preserve"> </w:t>
      </w:r>
      <w:r w:rsidR="008F5D1F" w:rsidRPr="008F5D1F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636270" cy="502920"/>
            <wp:effectExtent l="19050" t="0" r="0" b="0"/>
            <wp:docPr id="35" name="Рисунок 17" descr="G:\СРЕДНЯЯ группа\Проект Что такое лёд\Фотки\SAM_09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G:\СРЕДНЯЯ группа\Проект Что такое лёд\Фотки\SAM_09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03" cy="503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5D1F" w:rsidRDefault="00912B92" w:rsidP="00912B92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gramStart"/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А другой – в </w:t>
      </w:r>
      <w:r w:rsidR="00D722B5"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стакан с зелёным кружочком</w:t>
      </w: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. </w:t>
      </w:r>
      <w:r w:rsidR="008F5D1F" w:rsidRPr="008F5D1F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632460" cy="447019"/>
            <wp:effectExtent l="19050" t="0" r="0" b="0"/>
            <wp:docPr id="36" name="Рисунок 18" descr="G:\СРЕДНЯЯ группа\Проект Что такое лёд\Фотки\SAM_09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G:\СРЕДНЯЯ группа\Проект Что такое лёд\Фотки\SAM_09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31" cy="447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proofErr w:type="gramEnd"/>
    </w:p>
    <w:p w:rsidR="00912B92" w:rsidRPr="00CC6A06" w:rsidRDefault="00912B92" w:rsidP="00912B92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Где лёд тает быстрее? (В </w:t>
      </w:r>
      <w:r w:rsidR="00D722B5"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стакане с желтым кружочком</w:t>
      </w: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).</w:t>
      </w:r>
    </w:p>
    <w:p w:rsidR="00912B92" w:rsidRPr="00CC6A06" w:rsidRDefault="00912B92" w:rsidP="00912B92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Почему? (В тёплой воде лёд тает быстрее).</w:t>
      </w:r>
    </w:p>
    <w:p w:rsidR="00912B92" w:rsidRPr="00CC6A06" w:rsidRDefault="00912B92" w:rsidP="00912B92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Обратите внимание, лёд тяжелее или легче воды? (Легче).</w:t>
      </w:r>
    </w:p>
    <w:p w:rsidR="00912B92" w:rsidRPr="00CC6A06" w:rsidRDefault="00912B92" w:rsidP="00912B92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C6A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Почему вы так решили? (Лёд не тонет, плавает на поверхности).</w:t>
      </w:r>
    </w:p>
    <w:p w:rsidR="00890DED" w:rsidRPr="00CC6A06" w:rsidRDefault="00890DED" w:rsidP="00890D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A06">
        <w:rPr>
          <w:rFonts w:ascii="Times New Roman" w:hAnsi="Times New Roman" w:cs="Times New Roman"/>
          <w:sz w:val="24"/>
          <w:szCs w:val="24"/>
        </w:rPr>
        <w:lastRenderedPageBreak/>
        <w:t xml:space="preserve">- Как мы ещё можем растопить лёд? </w:t>
      </w:r>
      <w:r w:rsidR="00D722B5" w:rsidRPr="00CC6A06">
        <w:rPr>
          <w:rFonts w:ascii="Times New Roman" w:hAnsi="Times New Roman" w:cs="Times New Roman"/>
          <w:sz w:val="24"/>
          <w:szCs w:val="24"/>
        </w:rPr>
        <w:t xml:space="preserve">(высказывания детей). </w:t>
      </w:r>
      <w:r w:rsidRPr="00CC6A06">
        <w:rPr>
          <w:rFonts w:ascii="Times New Roman" w:hAnsi="Times New Roman" w:cs="Times New Roman"/>
          <w:sz w:val="24"/>
          <w:szCs w:val="24"/>
        </w:rPr>
        <w:t>А давайте, его посолим солью</w:t>
      </w:r>
      <w:proofErr w:type="gramStart"/>
      <w:r w:rsidRPr="00CC6A0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C6A06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Start"/>
      <w:r w:rsidRPr="00CC6A06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CC6A06">
        <w:rPr>
          <w:rFonts w:ascii="Times New Roman" w:hAnsi="Times New Roman" w:cs="Times New Roman"/>
          <w:sz w:val="24"/>
          <w:szCs w:val="24"/>
        </w:rPr>
        <w:t xml:space="preserve">ети берут соль ложкой и посыпают лёд) </w:t>
      </w:r>
    </w:p>
    <w:p w:rsidR="00890DED" w:rsidRPr="00CC6A06" w:rsidRDefault="00890DED" w:rsidP="00890D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A06">
        <w:rPr>
          <w:rFonts w:ascii="Times New Roman" w:hAnsi="Times New Roman" w:cs="Times New Roman"/>
          <w:sz w:val="24"/>
          <w:szCs w:val="24"/>
        </w:rPr>
        <w:t xml:space="preserve"> - Что мы видим? Давайте потрогаем лёд, какой он стал? </w:t>
      </w:r>
    </w:p>
    <w:p w:rsidR="00D34CF5" w:rsidRDefault="00890DED" w:rsidP="00D722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6A06">
        <w:rPr>
          <w:rFonts w:ascii="Times New Roman" w:hAnsi="Times New Roman" w:cs="Times New Roman"/>
          <w:sz w:val="24"/>
          <w:szCs w:val="24"/>
        </w:rPr>
        <w:t xml:space="preserve"> Дети: колкий, шершавый, стал таять и т. д. </w:t>
      </w:r>
    </w:p>
    <w:p w:rsidR="008F5D1F" w:rsidRPr="00CC6A06" w:rsidRDefault="008F5D1F" w:rsidP="00D722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722B5" w:rsidRPr="00CC6A06" w:rsidRDefault="009D2E5B" w:rsidP="00D722B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C6A06">
        <w:rPr>
          <w:rFonts w:ascii="Times New Roman" w:hAnsi="Times New Roman" w:cs="Times New Roman"/>
          <w:b/>
          <w:i/>
          <w:sz w:val="24"/>
          <w:szCs w:val="24"/>
          <w:u w:val="single"/>
        </w:rPr>
        <w:t>Заключительный этап.</w:t>
      </w:r>
    </w:p>
    <w:p w:rsidR="00D722B5" w:rsidRPr="00CC6A06" w:rsidRDefault="00D722B5" w:rsidP="00D722B5">
      <w:pPr>
        <w:jc w:val="both"/>
        <w:rPr>
          <w:rFonts w:ascii="Times New Roman" w:hAnsi="Times New Roman" w:cs="Times New Roman"/>
          <w:sz w:val="24"/>
          <w:szCs w:val="24"/>
        </w:rPr>
      </w:pPr>
      <w:r w:rsidRPr="00CC6A06">
        <w:rPr>
          <w:rFonts w:ascii="Times New Roman" w:hAnsi="Times New Roman" w:cs="Times New Roman"/>
          <w:sz w:val="24"/>
          <w:szCs w:val="24"/>
        </w:rPr>
        <w:t>Сегодня, ребята, мы узнали что:</w:t>
      </w:r>
    </w:p>
    <w:p w:rsidR="00D722B5" w:rsidRPr="00CC6A06" w:rsidRDefault="009D2E5B" w:rsidP="00D722B5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6A06">
        <w:rPr>
          <w:rFonts w:ascii="Times New Roman" w:hAnsi="Times New Roman" w:cs="Times New Roman"/>
          <w:sz w:val="24"/>
          <w:szCs w:val="24"/>
        </w:rPr>
        <w:t>л</w:t>
      </w:r>
      <w:r w:rsidR="00D722B5" w:rsidRPr="00CC6A06">
        <w:rPr>
          <w:rFonts w:ascii="Times New Roman" w:hAnsi="Times New Roman" w:cs="Times New Roman"/>
          <w:sz w:val="24"/>
          <w:szCs w:val="24"/>
        </w:rPr>
        <w:t>ёд</w:t>
      </w:r>
      <w:r w:rsidRPr="00CC6A06">
        <w:rPr>
          <w:rFonts w:ascii="Times New Roman" w:hAnsi="Times New Roman" w:cs="Times New Roman"/>
          <w:sz w:val="24"/>
          <w:szCs w:val="24"/>
        </w:rPr>
        <w:t xml:space="preserve"> - </w:t>
      </w:r>
      <w:r w:rsidR="00D722B5" w:rsidRPr="00CC6A06">
        <w:rPr>
          <w:rFonts w:ascii="Times New Roman" w:hAnsi="Times New Roman" w:cs="Times New Roman"/>
          <w:sz w:val="24"/>
          <w:szCs w:val="24"/>
        </w:rPr>
        <w:t xml:space="preserve"> это замерзшая вода, и что лёд бывает только зимой; </w:t>
      </w:r>
    </w:p>
    <w:p w:rsidR="00D722B5" w:rsidRPr="00CC6A06" w:rsidRDefault="00D722B5" w:rsidP="00D722B5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6A06">
        <w:rPr>
          <w:rFonts w:ascii="Times New Roman" w:hAnsi="Times New Roman" w:cs="Times New Roman"/>
          <w:sz w:val="24"/>
          <w:szCs w:val="24"/>
        </w:rPr>
        <w:t xml:space="preserve">смогли определить, что лед тает от тепла, и что в горячей воде он тает быстрее; </w:t>
      </w:r>
    </w:p>
    <w:p w:rsidR="00D722B5" w:rsidRPr="00CC6A06" w:rsidRDefault="00D722B5" w:rsidP="00D722B5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6A06">
        <w:rPr>
          <w:rFonts w:ascii="Times New Roman" w:hAnsi="Times New Roman" w:cs="Times New Roman"/>
          <w:sz w:val="24"/>
          <w:szCs w:val="24"/>
        </w:rPr>
        <w:t xml:space="preserve"> вода на холоде замерзает;</w:t>
      </w:r>
    </w:p>
    <w:p w:rsidR="00912B92" w:rsidRPr="00CC6A06" w:rsidRDefault="009D2E5B" w:rsidP="00D722B5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6A06">
        <w:rPr>
          <w:rFonts w:ascii="Times New Roman" w:hAnsi="Times New Roman" w:cs="Times New Roman"/>
          <w:sz w:val="24"/>
          <w:szCs w:val="24"/>
        </w:rPr>
        <w:t>лёд можно сделать цветным;</w:t>
      </w:r>
    </w:p>
    <w:p w:rsidR="009D2E5B" w:rsidRDefault="009D2E5B" w:rsidP="00D722B5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6A06">
        <w:rPr>
          <w:rFonts w:ascii="Times New Roman" w:hAnsi="Times New Roman" w:cs="Times New Roman"/>
          <w:sz w:val="24"/>
          <w:szCs w:val="24"/>
        </w:rPr>
        <w:t>лёд может быть полезным.</w:t>
      </w:r>
    </w:p>
    <w:p w:rsidR="008F5D1F" w:rsidRPr="008F5D1F" w:rsidRDefault="008F5D1F" w:rsidP="008F5D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D1F">
        <w:rPr>
          <w:rFonts w:ascii="Times New Roman" w:hAnsi="Times New Roman" w:cs="Times New Roman"/>
          <w:b/>
          <w:sz w:val="24"/>
          <w:szCs w:val="24"/>
        </w:rPr>
        <w:t>Вот такие льдинки мои воспитанники сделали сами и украсили ими ёлочку, которая растёт на территории детского сада.</w:t>
      </w:r>
    </w:p>
    <w:p w:rsidR="008F5D1F" w:rsidRDefault="008F5D1F" w:rsidP="008F5D1F">
      <w:pPr>
        <w:pStyle w:val="a4"/>
        <w:ind w:left="795"/>
        <w:jc w:val="both"/>
        <w:rPr>
          <w:rFonts w:ascii="Times New Roman" w:hAnsi="Times New Roman" w:cs="Times New Roman"/>
          <w:sz w:val="24"/>
          <w:szCs w:val="24"/>
        </w:rPr>
      </w:pPr>
    </w:p>
    <w:p w:rsidR="008F5D1F" w:rsidRPr="00CC6A06" w:rsidRDefault="008F5D1F" w:rsidP="008F5D1F">
      <w:pPr>
        <w:pStyle w:val="a4"/>
        <w:ind w:left="795" w:firstLine="621"/>
        <w:rPr>
          <w:rFonts w:ascii="Times New Roman" w:hAnsi="Times New Roman" w:cs="Times New Roman"/>
          <w:sz w:val="24"/>
          <w:szCs w:val="24"/>
        </w:rPr>
      </w:pPr>
      <w:r w:rsidRPr="008F5D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6654" cy="2590800"/>
            <wp:effectExtent l="19050" t="0" r="5196" b="0"/>
            <wp:docPr id="38" name="Рисунок 19" descr="C:\Users\Пк\Desktop\Новая папка\SAM_07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Пк\Desktop\Новая папка\SAM_0704.JPG"/>
                    <pic:cNvPicPr>
                      <a:picLocks noGrp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084" cy="2589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2E5B" w:rsidRPr="00CC6A06" w:rsidRDefault="009D2E5B" w:rsidP="009D2E5B">
      <w:pPr>
        <w:spacing w:after="0"/>
        <w:ind w:firstLine="435"/>
        <w:jc w:val="both"/>
        <w:rPr>
          <w:rFonts w:ascii="Times New Roman" w:hAnsi="Times New Roman" w:cs="Times New Roman"/>
          <w:sz w:val="24"/>
          <w:szCs w:val="24"/>
        </w:rPr>
      </w:pPr>
      <w:r w:rsidRPr="00CC6A06">
        <w:rPr>
          <w:rFonts w:ascii="Times New Roman" w:hAnsi="Times New Roman" w:cs="Times New Roman"/>
          <w:sz w:val="24"/>
          <w:szCs w:val="24"/>
        </w:rPr>
        <w:t>В ходе проведения опытов у воспитанников формировались навыки самостоятельности, активности, инициативности в поиске ответов на вопросы, и применении своих навыков в играх и практической деятельности. Расширяется запас знаний о свойствах льда.</w:t>
      </w:r>
    </w:p>
    <w:p w:rsidR="009D2E5B" w:rsidRPr="00CC6A06" w:rsidRDefault="009D2E5B" w:rsidP="009D2E5B">
      <w:pPr>
        <w:spacing w:after="0"/>
        <w:ind w:firstLine="4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6A06">
        <w:rPr>
          <w:rFonts w:ascii="Times New Roman" w:hAnsi="Times New Roman" w:cs="Times New Roman"/>
          <w:sz w:val="24"/>
          <w:szCs w:val="24"/>
        </w:rPr>
        <w:t>Дошкольник стремится к активной деятельности, и важно не дать этому стремлению угаснуть, способствовать его дальнейшему развитию. Чем полнее и разнообразнее детская деятельность, чем более она значима для ребенка и отвечает его природе, тем успешнее идет его развитие, реализуются потенциальные возможности и первые творческие проявления…».</w:t>
      </w:r>
    </w:p>
    <w:p w:rsidR="009D2E5B" w:rsidRPr="00CC6A06" w:rsidRDefault="009D2E5B" w:rsidP="009D2E5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36D6" w:rsidRPr="000B36D6" w:rsidRDefault="000B36D6" w:rsidP="000B36D6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0B36D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B36D6">
        <w:rPr>
          <w:rFonts w:ascii="Times New Roman" w:hAnsi="Times New Roman" w:cs="Times New Roman"/>
          <w:sz w:val="24"/>
          <w:szCs w:val="24"/>
        </w:rPr>
        <w:t>.</w:t>
      </w:r>
      <w:r w:rsidRPr="000B36D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Фото детей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в данном материале </w:t>
      </w:r>
      <w:r w:rsidRPr="000B36D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оп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убликовано с согласия родителей.</w:t>
      </w:r>
      <w:proofErr w:type="gramEnd"/>
    </w:p>
    <w:p w:rsidR="009D2E5B" w:rsidRPr="000B36D6" w:rsidRDefault="009D2E5B" w:rsidP="009D2E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E5B" w:rsidRPr="00CC6A06" w:rsidRDefault="009D2E5B" w:rsidP="009D2E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4CF5" w:rsidRPr="00CC6A06" w:rsidRDefault="00D34CF5" w:rsidP="008F5D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4CF5" w:rsidRPr="00CC6A06" w:rsidRDefault="00D34CF5">
      <w:pPr>
        <w:rPr>
          <w:rFonts w:ascii="Times New Roman" w:hAnsi="Times New Roman" w:cs="Times New Roman"/>
          <w:sz w:val="24"/>
          <w:szCs w:val="24"/>
        </w:rPr>
      </w:pPr>
    </w:p>
    <w:p w:rsidR="004E0012" w:rsidRPr="00CC6A06" w:rsidRDefault="006E2401" w:rsidP="006E2401">
      <w:pPr>
        <w:jc w:val="center"/>
        <w:rPr>
          <w:rFonts w:ascii="Times New Roman" w:hAnsi="Times New Roman" w:cs="Times New Roman"/>
          <w:sz w:val="24"/>
          <w:szCs w:val="24"/>
        </w:rPr>
      </w:pPr>
      <w:r w:rsidRPr="00CC6A06">
        <w:rPr>
          <w:rFonts w:ascii="Times New Roman" w:hAnsi="Times New Roman" w:cs="Times New Roman"/>
          <w:sz w:val="24"/>
          <w:szCs w:val="24"/>
        </w:rPr>
        <w:lastRenderedPageBreak/>
        <w:t>Использованная литература:</w:t>
      </w:r>
    </w:p>
    <w:p w:rsidR="006E2401" w:rsidRPr="00CC6A06" w:rsidRDefault="006E2401" w:rsidP="006E240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C6A06">
        <w:rPr>
          <w:rFonts w:ascii="Times New Roman" w:hAnsi="Times New Roman" w:cs="Times New Roman"/>
          <w:sz w:val="24"/>
          <w:szCs w:val="24"/>
        </w:rPr>
        <w:t>Тугушева</w:t>
      </w:r>
      <w:proofErr w:type="spellEnd"/>
      <w:r w:rsidRPr="00CC6A06">
        <w:rPr>
          <w:rFonts w:ascii="Times New Roman" w:hAnsi="Times New Roman" w:cs="Times New Roman"/>
          <w:sz w:val="24"/>
          <w:szCs w:val="24"/>
        </w:rPr>
        <w:t xml:space="preserve"> Г.П., Чистякова А.Е. Экспериментальная деятельность детей среднего и старшего дошкольного возраста. Методическое пособие. – СПб</w:t>
      </w:r>
      <w:proofErr w:type="gramStart"/>
      <w:r w:rsidRPr="00CC6A06">
        <w:rPr>
          <w:rFonts w:ascii="Times New Roman" w:hAnsi="Times New Roman" w:cs="Times New Roman"/>
          <w:sz w:val="24"/>
          <w:szCs w:val="24"/>
        </w:rPr>
        <w:t>.: «</w:t>
      </w:r>
      <w:proofErr w:type="gramEnd"/>
      <w:r w:rsidRPr="00CC6A06">
        <w:rPr>
          <w:rFonts w:ascii="Times New Roman" w:hAnsi="Times New Roman" w:cs="Times New Roman"/>
          <w:sz w:val="24"/>
          <w:szCs w:val="24"/>
        </w:rPr>
        <w:t>ДЕТСТВО – ПРЕСС», 2008.</w:t>
      </w:r>
    </w:p>
    <w:p w:rsidR="006E2401" w:rsidRPr="00CC6A06" w:rsidRDefault="006E2401" w:rsidP="006E240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C6A06">
        <w:rPr>
          <w:rFonts w:ascii="Times New Roman" w:hAnsi="Times New Roman" w:cs="Times New Roman"/>
          <w:sz w:val="24"/>
          <w:szCs w:val="24"/>
        </w:rPr>
        <w:t>Организация экспериментальной деятельности дошкольников: Методические рекомендации</w:t>
      </w:r>
      <w:proofErr w:type="gramStart"/>
      <w:r w:rsidRPr="00CC6A06">
        <w:rPr>
          <w:rFonts w:ascii="Times New Roman" w:hAnsi="Times New Roman" w:cs="Times New Roman"/>
          <w:sz w:val="24"/>
          <w:szCs w:val="24"/>
        </w:rPr>
        <w:t>/ П</w:t>
      </w:r>
      <w:proofErr w:type="gramEnd"/>
      <w:r w:rsidRPr="00CC6A06">
        <w:rPr>
          <w:rFonts w:ascii="Times New Roman" w:hAnsi="Times New Roman" w:cs="Times New Roman"/>
          <w:sz w:val="24"/>
          <w:szCs w:val="24"/>
        </w:rPr>
        <w:t>од общей редакцией Л.Н. Прохоровой. – М.: АРКТИ, 2003.</w:t>
      </w:r>
    </w:p>
    <w:p w:rsidR="006E2401" w:rsidRPr="00CC6A06" w:rsidRDefault="006E2401" w:rsidP="006E240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C6A06">
        <w:rPr>
          <w:rFonts w:ascii="Times New Roman" w:hAnsi="Times New Roman" w:cs="Times New Roman"/>
          <w:sz w:val="24"/>
          <w:szCs w:val="24"/>
        </w:rPr>
        <w:t>Шорыгина Т.А. Беседы  о воде в природе. Методические рекомендации. – М.: ТЦ Сфера, 2008.</w:t>
      </w:r>
    </w:p>
    <w:p w:rsidR="006E2401" w:rsidRPr="00CC6A06" w:rsidRDefault="006E2401" w:rsidP="006E240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C6A06">
        <w:rPr>
          <w:rFonts w:ascii="Times New Roman" w:hAnsi="Times New Roman" w:cs="Times New Roman"/>
          <w:sz w:val="24"/>
          <w:szCs w:val="24"/>
        </w:rPr>
        <w:t>Интернет ресурсы.</w:t>
      </w:r>
    </w:p>
    <w:p w:rsidR="006E2401" w:rsidRPr="00CC6A06" w:rsidRDefault="006E2401" w:rsidP="006E24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6A0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6E2401" w:rsidRPr="00CC6A06" w:rsidRDefault="006E2401" w:rsidP="006E2401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6E2401" w:rsidRPr="00CC6A06" w:rsidRDefault="006E2401" w:rsidP="006E2401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6E2401" w:rsidRPr="00CC6A06" w:rsidRDefault="006E2401" w:rsidP="006E2401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4E0012" w:rsidRPr="00CC6A06" w:rsidRDefault="004E0012">
      <w:pPr>
        <w:rPr>
          <w:rFonts w:ascii="Times New Roman" w:hAnsi="Times New Roman" w:cs="Times New Roman"/>
          <w:sz w:val="24"/>
          <w:szCs w:val="24"/>
        </w:rPr>
      </w:pPr>
    </w:p>
    <w:p w:rsidR="004E0012" w:rsidRPr="00CC6A06" w:rsidRDefault="004E0012">
      <w:pPr>
        <w:rPr>
          <w:rFonts w:ascii="Times New Roman" w:hAnsi="Times New Roman" w:cs="Times New Roman"/>
          <w:sz w:val="24"/>
          <w:szCs w:val="24"/>
        </w:rPr>
      </w:pPr>
    </w:p>
    <w:p w:rsidR="004E0012" w:rsidRPr="00CC6A06" w:rsidRDefault="004E0012">
      <w:pPr>
        <w:rPr>
          <w:rFonts w:ascii="Times New Roman" w:hAnsi="Times New Roman" w:cs="Times New Roman"/>
          <w:sz w:val="24"/>
          <w:szCs w:val="24"/>
        </w:rPr>
      </w:pPr>
    </w:p>
    <w:p w:rsidR="00D34CF5" w:rsidRPr="00CC6A06" w:rsidRDefault="00D34CF5">
      <w:pPr>
        <w:rPr>
          <w:rFonts w:ascii="Times New Roman" w:hAnsi="Times New Roman" w:cs="Times New Roman"/>
          <w:sz w:val="24"/>
          <w:szCs w:val="24"/>
        </w:rPr>
      </w:pPr>
    </w:p>
    <w:p w:rsidR="004E0012" w:rsidRPr="00CC6A06" w:rsidRDefault="004E0012">
      <w:pPr>
        <w:rPr>
          <w:rFonts w:ascii="Times New Roman" w:hAnsi="Times New Roman" w:cs="Times New Roman"/>
          <w:sz w:val="24"/>
          <w:szCs w:val="24"/>
        </w:rPr>
      </w:pPr>
    </w:p>
    <w:p w:rsidR="004E0012" w:rsidRPr="00CC6A06" w:rsidRDefault="004E0012">
      <w:pPr>
        <w:rPr>
          <w:rFonts w:ascii="Times New Roman" w:hAnsi="Times New Roman" w:cs="Times New Roman"/>
          <w:sz w:val="24"/>
          <w:szCs w:val="24"/>
        </w:rPr>
      </w:pPr>
    </w:p>
    <w:p w:rsidR="004E0012" w:rsidRPr="00CC6A06" w:rsidRDefault="004E0012">
      <w:pPr>
        <w:rPr>
          <w:rFonts w:ascii="Times New Roman" w:hAnsi="Times New Roman" w:cs="Times New Roman"/>
          <w:sz w:val="24"/>
          <w:szCs w:val="24"/>
        </w:rPr>
      </w:pPr>
    </w:p>
    <w:p w:rsidR="004E0012" w:rsidRPr="00CC6A06" w:rsidRDefault="004E0012">
      <w:pPr>
        <w:rPr>
          <w:rFonts w:ascii="Times New Roman" w:hAnsi="Times New Roman" w:cs="Times New Roman"/>
          <w:sz w:val="24"/>
          <w:szCs w:val="24"/>
        </w:rPr>
      </w:pPr>
    </w:p>
    <w:p w:rsidR="004E0012" w:rsidRPr="00CC6A06" w:rsidRDefault="004E0012">
      <w:pPr>
        <w:rPr>
          <w:rFonts w:ascii="Times New Roman" w:hAnsi="Times New Roman" w:cs="Times New Roman"/>
          <w:sz w:val="24"/>
          <w:szCs w:val="24"/>
        </w:rPr>
      </w:pPr>
    </w:p>
    <w:p w:rsidR="004E0012" w:rsidRPr="00CC6A06" w:rsidRDefault="004E0012">
      <w:pPr>
        <w:rPr>
          <w:rFonts w:ascii="Times New Roman" w:hAnsi="Times New Roman" w:cs="Times New Roman"/>
          <w:sz w:val="24"/>
          <w:szCs w:val="24"/>
        </w:rPr>
      </w:pPr>
    </w:p>
    <w:p w:rsidR="00D34CF5" w:rsidRPr="00CC6A06" w:rsidRDefault="00D34CF5">
      <w:pPr>
        <w:rPr>
          <w:rFonts w:ascii="Times New Roman" w:hAnsi="Times New Roman" w:cs="Times New Roman"/>
          <w:sz w:val="24"/>
          <w:szCs w:val="24"/>
        </w:rPr>
      </w:pPr>
    </w:p>
    <w:sectPr w:rsidR="00D34CF5" w:rsidRPr="00CC6A06" w:rsidSect="00557AB0">
      <w:pgSz w:w="11906" w:h="16838"/>
      <w:pgMar w:top="851" w:right="851" w:bottom="851" w:left="1701" w:header="709" w:footer="709" w:gutter="0"/>
      <w:pgBorders w:offsetFrom="page">
        <w:top w:val="single" w:sz="12" w:space="24" w:color="7F7F7F" w:themeColor="text1" w:themeTint="80"/>
        <w:left w:val="single" w:sz="12" w:space="24" w:color="7F7F7F" w:themeColor="text1" w:themeTint="80"/>
        <w:bottom w:val="single" w:sz="12" w:space="24" w:color="7F7F7F" w:themeColor="text1" w:themeTint="80"/>
        <w:right w:val="single" w:sz="12" w:space="24" w:color="7F7F7F" w:themeColor="text1" w:themeTint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1A55BE"/>
    <w:multiLevelType w:val="hybridMultilevel"/>
    <w:tmpl w:val="427278B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5EB623C6"/>
    <w:multiLevelType w:val="hybridMultilevel"/>
    <w:tmpl w:val="4C025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AB79A0"/>
    <w:multiLevelType w:val="hybridMultilevel"/>
    <w:tmpl w:val="EC865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1C2C6B"/>
    <w:multiLevelType w:val="hybridMultilevel"/>
    <w:tmpl w:val="E77C3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D611A"/>
    <w:rsid w:val="000B36D6"/>
    <w:rsid w:val="00180920"/>
    <w:rsid w:val="001B052A"/>
    <w:rsid w:val="003324F6"/>
    <w:rsid w:val="003A6BF3"/>
    <w:rsid w:val="003E08C0"/>
    <w:rsid w:val="00405DBC"/>
    <w:rsid w:val="004E0012"/>
    <w:rsid w:val="00557AB0"/>
    <w:rsid w:val="0058508D"/>
    <w:rsid w:val="00632D6A"/>
    <w:rsid w:val="006E2401"/>
    <w:rsid w:val="00795591"/>
    <w:rsid w:val="007D64F5"/>
    <w:rsid w:val="00813280"/>
    <w:rsid w:val="00890DED"/>
    <w:rsid w:val="008F5D1F"/>
    <w:rsid w:val="00912B92"/>
    <w:rsid w:val="00923809"/>
    <w:rsid w:val="009D2E5B"/>
    <w:rsid w:val="00A84453"/>
    <w:rsid w:val="00AA5FB6"/>
    <w:rsid w:val="00B97213"/>
    <w:rsid w:val="00BB4B0F"/>
    <w:rsid w:val="00C70EC4"/>
    <w:rsid w:val="00C94E46"/>
    <w:rsid w:val="00CC6A06"/>
    <w:rsid w:val="00CD611A"/>
    <w:rsid w:val="00D34CF5"/>
    <w:rsid w:val="00D722B5"/>
    <w:rsid w:val="00F10FE5"/>
    <w:rsid w:val="00F311EF"/>
    <w:rsid w:val="00F92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280"/>
  </w:style>
  <w:style w:type="paragraph" w:styleId="2">
    <w:name w:val="heading 2"/>
    <w:basedOn w:val="a"/>
    <w:link w:val="20"/>
    <w:uiPriority w:val="9"/>
    <w:qFormat/>
    <w:rsid w:val="006E24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D611A"/>
    <w:pPr>
      <w:widowControl w:val="0"/>
      <w:suppressAutoHyphens/>
      <w:spacing w:before="280" w:after="28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4">
    <w:name w:val="List Paragraph"/>
    <w:basedOn w:val="a"/>
    <w:uiPriority w:val="34"/>
    <w:qFormat/>
    <w:rsid w:val="0079559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E0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0012"/>
    <w:rPr>
      <w:rFonts w:ascii="Tahoma" w:hAnsi="Tahoma" w:cs="Tahoma"/>
      <w:sz w:val="16"/>
      <w:szCs w:val="16"/>
    </w:rPr>
  </w:style>
  <w:style w:type="paragraph" w:customStyle="1" w:styleId="avt">
    <w:name w:val="avt"/>
    <w:basedOn w:val="a"/>
    <w:rsid w:val="006E2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6E2401"/>
    <w:rPr>
      <w:color w:val="0000FF"/>
      <w:u w:val="single"/>
    </w:rPr>
  </w:style>
  <w:style w:type="character" w:customStyle="1" w:styleId="apple-converted-space">
    <w:name w:val="apple-converted-space"/>
    <w:basedOn w:val="a0"/>
    <w:rsid w:val="006E2401"/>
  </w:style>
  <w:style w:type="character" w:customStyle="1" w:styleId="20">
    <w:name w:val="Заголовок 2 Знак"/>
    <w:basedOn w:val="a0"/>
    <w:link w:val="2"/>
    <w:uiPriority w:val="9"/>
    <w:rsid w:val="006E2401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8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6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8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3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2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8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3F66C-4D1A-41CF-B442-CF078672C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7</Pages>
  <Words>1182</Words>
  <Characters>6743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11</cp:revision>
  <cp:lastPrinted>2014-02-13T16:34:00Z</cp:lastPrinted>
  <dcterms:created xsi:type="dcterms:W3CDTF">2014-02-11T15:01:00Z</dcterms:created>
  <dcterms:modified xsi:type="dcterms:W3CDTF">2015-05-04T14:21:00Z</dcterms:modified>
</cp:coreProperties>
</file>