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2D" w:rsidRDefault="00BE082D" w:rsidP="00BE082D">
      <w:r>
        <w:t xml:space="preserve">Дата: 27.01.15                                                                                    </w:t>
      </w:r>
    </w:p>
    <w:p w:rsidR="00BE082D" w:rsidRDefault="00BE082D" w:rsidP="00BE082D">
      <w:r>
        <w:t xml:space="preserve">Класс: 5                                                                                        </w:t>
      </w:r>
    </w:p>
    <w:p w:rsidR="00BE082D" w:rsidRDefault="00BE082D" w:rsidP="00BE082D">
      <w:r>
        <w:t>Школа: 89</w:t>
      </w:r>
    </w:p>
    <w:p w:rsidR="00BE082D" w:rsidRDefault="00BE082D" w:rsidP="00BE082D">
      <w:r>
        <w:t xml:space="preserve">Тема урока: </w:t>
      </w:r>
      <w:r w:rsidR="00A5637A">
        <w:t>Единство музыки и танца.</w:t>
      </w:r>
    </w:p>
    <w:p w:rsidR="00BE082D" w:rsidRDefault="00BE082D" w:rsidP="00BE082D">
      <w:r>
        <w:t>Тип урока:</w:t>
      </w:r>
      <w:r w:rsidRPr="00155FDD">
        <w:t xml:space="preserve"> </w:t>
      </w:r>
      <w:r>
        <w:t>Урок изучения нового материала, повторение пройденного материала.</w:t>
      </w:r>
    </w:p>
    <w:p w:rsidR="00BE082D" w:rsidRDefault="00BE082D" w:rsidP="00BE082D">
      <w:r>
        <w:t xml:space="preserve">Вид  урока: Урок беседа </w:t>
      </w:r>
    </w:p>
    <w:p w:rsidR="00A5637A" w:rsidRPr="00A5637A" w:rsidRDefault="00BE082D" w:rsidP="00BE082D">
      <w:pPr>
        <w:rPr>
          <w:rFonts w:cs="Arial"/>
        </w:rPr>
      </w:pPr>
      <w:r w:rsidRPr="00155FDD">
        <w:rPr>
          <w:color w:val="000000"/>
        </w:rPr>
        <w:t>Цель:</w:t>
      </w:r>
      <w:r w:rsidRPr="00155FDD">
        <w:rPr>
          <w:rFonts w:cs="Arial"/>
          <w:color w:val="000000"/>
        </w:rPr>
        <w:t xml:space="preserve"> </w:t>
      </w:r>
      <w:r w:rsidR="00A5637A" w:rsidRPr="00A5637A">
        <w:rPr>
          <w:rFonts w:cs="Arial"/>
        </w:rPr>
        <w:t>анализировать и обобщать многообразие связей музыки, литературы и изобразительного искусства</w:t>
      </w:r>
    </w:p>
    <w:p w:rsidR="00BE082D" w:rsidRDefault="00BE082D" w:rsidP="00BE082D">
      <w:r>
        <w:t>Задачи:</w:t>
      </w:r>
    </w:p>
    <w:p w:rsidR="00A5637A" w:rsidRPr="00A5637A" w:rsidRDefault="00BE082D" w:rsidP="00BE082D">
      <w:pPr>
        <w:rPr>
          <w:color w:val="000000"/>
        </w:rPr>
      </w:pPr>
      <w:proofErr w:type="gramStart"/>
      <w:r w:rsidRPr="00A5637A">
        <w:t>Личностная</w:t>
      </w:r>
      <w:proofErr w:type="gramEnd"/>
      <w:r w:rsidRPr="00A5637A">
        <w:t xml:space="preserve">: </w:t>
      </w:r>
      <w:r w:rsidRPr="00A5637A">
        <w:rPr>
          <w:color w:val="000000"/>
        </w:rPr>
        <w:t xml:space="preserve">формировать эстетический вкус на </w:t>
      </w:r>
      <w:r w:rsidR="00A5637A" w:rsidRPr="00A5637A">
        <w:rPr>
          <w:color w:val="000000"/>
        </w:rPr>
        <w:t>примерах балетной музыки.</w:t>
      </w:r>
    </w:p>
    <w:p w:rsidR="00A5637A" w:rsidRPr="00A5637A" w:rsidRDefault="00BE082D" w:rsidP="00A5637A">
      <w:pPr>
        <w:pStyle w:val="a8"/>
        <w:ind w:left="0"/>
        <w:rPr>
          <w:rFonts w:asciiTheme="minorHAnsi" w:hAnsiTheme="minorHAnsi"/>
          <w:sz w:val="22"/>
          <w:szCs w:val="22"/>
        </w:rPr>
      </w:pPr>
      <w:proofErr w:type="spellStart"/>
      <w:r w:rsidRPr="00A5637A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Метапредметная</w:t>
      </w:r>
      <w:proofErr w:type="spellEnd"/>
      <w:r w:rsidRPr="00A5637A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 xml:space="preserve">: </w:t>
      </w:r>
      <w:r w:rsidR="00A5637A" w:rsidRPr="00A5637A">
        <w:rPr>
          <w:rFonts w:asciiTheme="minorHAnsi" w:hAnsiTheme="minorHAnsi"/>
          <w:sz w:val="22"/>
          <w:szCs w:val="22"/>
        </w:rPr>
        <w:t>Познакомить  с жанром  балет, ввести в область балета. Воспитывать интерес к музыке русского  композитора П.И. Чайковского, сценическому жанру,  русской  песенной музыке.</w:t>
      </w:r>
    </w:p>
    <w:p w:rsidR="00A5637A" w:rsidRPr="00A5637A" w:rsidRDefault="00A5637A" w:rsidP="00A5637A">
      <w:pPr>
        <w:pStyle w:val="a8"/>
        <w:ind w:left="0"/>
        <w:rPr>
          <w:rFonts w:asciiTheme="minorHAnsi" w:hAnsiTheme="minorHAnsi"/>
          <w:sz w:val="22"/>
          <w:szCs w:val="22"/>
        </w:rPr>
      </w:pPr>
    </w:p>
    <w:p w:rsidR="00A5637A" w:rsidRPr="00A5637A" w:rsidRDefault="00BE082D" w:rsidP="00A5637A">
      <w:pPr>
        <w:rPr>
          <w:rFonts w:eastAsia="Times New Roman" w:cs="Times New Roman"/>
        </w:rPr>
      </w:pPr>
      <w:r w:rsidRPr="00A5637A">
        <w:rPr>
          <w:rFonts w:cs="Tahoma"/>
          <w:color w:val="000000"/>
          <w:shd w:val="clear" w:color="auto" w:fill="FFFFFF"/>
        </w:rPr>
        <w:t xml:space="preserve">Предметная: </w:t>
      </w:r>
      <w:r w:rsidR="00A5637A" w:rsidRPr="00A5637A">
        <w:rPr>
          <w:rFonts w:eastAsia="Times New Roman" w:cs="Times New Roman"/>
        </w:rPr>
        <w:t>Развивать эмоциональную  отзывчивость, обогащать  словарный запас.</w:t>
      </w:r>
    </w:p>
    <w:p w:rsidR="00BE082D" w:rsidRDefault="00BE082D" w:rsidP="00BE082D">
      <w:pPr>
        <w:rPr>
          <w:rFonts w:cs="Tahoma"/>
          <w:color w:val="000000"/>
          <w:shd w:val="clear" w:color="auto" w:fill="FFFFFF"/>
        </w:rPr>
      </w:pPr>
      <w:r w:rsidRPr="00A5637A">
        <w:rPr>
          <w:rFonts w:cs="Tahoma"/>
          <w:color w:val="000000"/>
          <w:shd w:val="clear" w:color="auto" w:fill="FFFFFF"/>
        </w:rPr>
        <w:t>ВХР: дикция, дыхание</w:t>
      </w:r>
      <w:r>
        <w:rPr>
          <w:rFonts w:cs="Tahoma"/>
          <w:color w:val="000000"/>
          <w:shd w:val="clear" w:color="auto" w:fill="FFFFFF"/>
        </w:rPr>
        <w:t>, певческая постановка, работа с образом музыкального произведения.</w:t>
      </w:r>
    </w:p>
    <w:p w:rsidR="00BE082D" w:rsidRDefault="00BE082D" w:rsidP="00BE082D">
      <w:pPr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Структура:</w:t>
      </w:r>
    </w:p>
    <w:p w:rsidR="00A5637A" w:rsidRDefault="00A5637A" w:rsidP="00BE082D">
      <w:pPr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1)Слушание</w:t>
      </w:r>
    </w:p>
    <w:p w:rsidR="00A5637A" w:rsidRDefault="00A5637A" w:rsidP="00BE082D">
      <w:pPr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2)Пение</w:t>
      </w:r>
    </w:p>
    <w:p w:rsidR="00A5637A" w:rsidRDefault="00A5637A" w:rsidP="00BE082D">
      <w:pPr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3)Слушание</w:t>
      </w:r>
    </w:p>
    <w:p w:rsidR="00A5637A" w:rsidRDefault="00A5637A" w:rsidP="00BE082D">
      <w:pPr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4)Пение</w:t>
      </w:r>
    </w:p>
    <w:p w:rsidR="00A5637A" w:rsidRDefault="00A5637A" w:rsidP="00BE082D">
      <w:pPr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5)Слушание</w:t>
      </w:r>
    </w:p>
    <w:p w:rsidR="00BE082D" w:rsidRPr="001006D2" w:rsidRDefault="00BE082D" w:rsidP="00BE082D">
      <w:pPr>
        <w:pStyle w:val="a7"/>
        <w:rPr>
          <w:rFonts w:cs="Tahoma"/>
          <w:color w:val="000000"/>
          <w:shd w:val="clear" w:color="auto" w:fill="FFFFFF"/>
        </w:rPr>
      </w:pPr>
    </w:p>
    <w:p w:rsidR="00BE082D" w:rsidRDefault="00BE082D" w:rsidP="00BE082D">
      <w:pPr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Методы: наглядный, показ педагога, словесный, беседа, объяснение.</w:t>
      </w:r>
    </w:p>
    <w:p w:rsidR="00BE082D" w:rsidRDefault="00BE082D" w:rsidP="00BE082D">
      <w:pPr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Наглядности: презентация</w:t>
      </w:r>
    </w:p>
    <w:p w:rsidR="00BE082D" w:rsidRDefault="00BE082D" w:rsidP="00BE082D">
      <w:pPr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Оборудование: фортепиано, ПК.</w:t>
      </w:r>
    </w:p>
    <w:p w:rsidR="004B1426" w:rsidRDefault="004B1426"/>
    <w:p w:rsidR="00D44295" w:rsidRDefault="00D44295"/>
    <w:p w:rsidR="00D44295" w:rsidRDefault="00D44295"/>
    <w:p w:rsidR="00D44295" w:rsidRDefault="00D44295"/>
    <w:p w:rsidR="00D44295" w:rsidRDefault="00D44295"/>
    <w:tbl>
      <w:tblPr>
        <w:tblStyle w:val="a3"/>
        <w:tblW w:w="0" w:type="auto"/>
        <w:tblLook w:val="04A0"/>
      </w:tblPr>
      <w:tblGrid>
        <w:gridCol w:w="1242"/>
        <w:gridCol w:w="6521"/>
        <w:gridCol w:w="1808"/>
      </w:tblGrid>
      <w:tr w:rsidR="00D44295" w:rsidTr="00D44295">
        <w:trPr>
          <w:trHeight w:val="306"/>
        </w:trPr>
        <w:tc>
          <w:tcPr>
            <w:tcW w:w="1242" w:type="dxa"/>
            <w:tcBorders>
              <w:bottom w:val="single" w:sz="4" w:space="0" w:color="auto"/>
            </w:tcBorders>
          </w:tcPr>
          <w:p w:rsidR="00D44295" w:rsidRDefault="00D44295" w:rsidP="00D44295">
            <w:pPr>
              <w:jc w:val="center"/>
            </w:pPr>
            <w:r>
              <w:t>Этапы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44295" w:rsidRDefault="00D44295" w:rsidP="00D44295">
            <w:pPr>
              <w:jc w:val="center"/>
            </w:pPr>
            <w:r>
              <w:t>Ход урока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44295" w:rsidRDefault="00D44295" w:rsidP="00D44295">
            <w:pPr>
              <w:jc w:val="center"/>
            </w:pPr>
            <w:r>
              <w:t>Хронометраж</w:t>
            </w:r>
          </w:p>
        </w:tc>
      </w:tr>
      <w:tr w:rsidR="00D44295" w:rsidTr="00D44295">
        <w:trPr>
          <w:trHeight w:val="230"/>
        </w:trPr>
        <w:tc>
          <w:tcPr>
            <w:tcW w:w="1242" w:type="dxa"/>
            <w:tcBorders>
              <w:top w:val="single" w:sz="4" w:space="0" w:color="auto"/>
            </w:tcBorders>
          </w:tcPr>
          <w:p w:rsidR="00D44295" w:rsidRDefault="00D44295"/>
        </w:tc>
        <w:tc>
          <w:tcPr>
            <w:tcW w:w="6521" w:type="dxa"/>
            <w:tcBorders>
              <w:top w:val="single" w:sz="4" w:space="0" w:color="auto"/>
            </w:tcBorders>
          </w:tcPr>
          <w:p w:rsidR="00D44295" w:rsidRDefault="00D44295" w:rsidP="00D44295">
            <w:r>
              <w:t>У: Здравствуйте ребята!</w:t>
            </w:r>
          </w:p>
          <w:p w:rsidR="00D44295" w:rsidRDefault="00D44295" w:rsidP="00D44295">
            <w:r>
              <w:t xml:space="preserve">Д: Здравствуйте </w:t>
            </w:r>
          </w:p>
          <w:p w:rsidR="00CF18B7" w:rsidRDefault="00CF18B7" w:rsidP="00D44295">
            <w:r>
              <w:t>У Проверка домашнего задания.</w:t>
            </w:r>
          </w:p>
          <w:p w:rsidR="00D44295" w:rsidRDefault="00D44295" w:rsidP="00D44295">
            <w:r>
              <w:t>У: Начнем урок эпиграфом Александра Сергеевича Пушкина.</w:t>
            </w:r>
          </w:p>
          <w:p w:rsidR="00D44295" w:rsidRDefault="00D44295" w:rsidP="00D44295">
            <w:pPr>
              <w:jc w:val="center"/>
              <w:rPr>
                <w:rFonts w:cs="Arial"/>
              </w:rPr>
            </w:pPr>
            <w:r w:rsidRPr="00D44295">
              <w:t>«</w:t>
            </w:r>
            <w:r w:rsidRPr="00D44295">
              <w:rPr>
                <w:rFonts w:cs="Arial"/>
              </w:rPr>
              <w:t>Но уж темнеет вечер синий,</w:t>
            </w:r>
            <w:r w:rsidRPr="00D44295">
              <w:rPr>
                <w:rFonts w:cs="Arial"/>
              </w:rPr>
              <w:br/>
              <w:t>Пора нам в оперу скорей:</w:t>
            </w:r>
            <w:r w:rsidRPr="00D44295">
              <w:rPr>
                <w:rFonts w:cs="Arial"/>
              </w:rPr>
              <w:br/>
              <w:t>Там упоительный Россини,</w:t>
            </w:r>
            <w:r w:rsidRPr="00D44295">
              <w:rPr>
                <w:rFonts w:cs="Arial"/>
              </w:rPr>
              <w:br/>
              <w:t>Европы баловень – Орфей.</w:t>
            </w:r>
            <w:r w:rsidRPr="00D44295">
              <w:rPr>
                <w:rFonts w:cs="Arial"/>
              </w:rPr>
              <w:br/>
              <w:t>Не внемля критике суровой,</w:t>
            </w:r>
            <w:r w:rsidRPr="00D44295">
              <w:rPr>
                <w:rFonts w:cs="Arial"/>
              </w:rPr>
              <w:br/>
              <w:t>Он вечно тот же, вечно новый,</w:t>
            </w:r>
            <w:r w:rsidRPr="00D44295">
              <w:rPr>
                <w:rFonts w:cs="Arial"/>
              </w:rPr>
              <w:br/>
              <w:t>Он звуки льёт – они кипят,</w:t>
            </w:r>
            <w:r w:rsidRPr="00D44295">
              <w:rPr>
                <w:rFonts w:cs="Arial"/>
              </w:rPr>
              <w:br/>
              <w:t>Они текут, они горят»</w:t>
            </w:r>
          </w:p>
          <w:p w:rsidR="00D44295" w:rsidRDefault="00D44295" w:rsidP="00D44295">
            <w:r>
              <w:t xml:space="preserve">У: О чем этот эпиграф? </w:t>
            </w:r>
          </w:p>
          <w:p w:rsidR="00D44295" w:rsidRDefault="00D44295" w:rsidP="00D44295">
            <w:r>
              <w:t>Д: Ответы детей</w:t>
            </w:r>
          </w:p>
          <w:p w:rsidR="00D44295" w:rsidRDefault="00D44295" w:rsidP="00D44295">
            <w:r>
              <w:t xml:space="preserve">У: Эпиграф посвящен опере, что вы можете мне сказать об этом виде искусства? </w:t>
            </w:r>
          </w:p>
          <w:p w:rsidR="00D44295" w:rsidRDefault="00D44295" w:rsidP="00D44295">
            <w:r>
              <w:t>Д: Ответы детей</w:t>
            </w:r>
          </w:p>
          <w:p w:rsidR="00D44295" w:rsidRDefault="00D44295" w:rsidP="00D44295">
            <w:r>
              <w:t>У:</w:t>
            </w:r>
            <w:r w:rsidR="0003524E">
              <w:t xml:space="preserve"> </w:t>
            </w:r>
            <w:r>
              <w:t>Опера</w:t>
            </w:r>
            <w:r w:rsidR="0003524E">
              <w:t xml:space="preserve"> самый значительный жанр вокальной музыки, как в литературе есть повесть, роман, драма так и в музыке есть свои крупные жанры – опера, балет, оратория.</w:t>
            </w:r>
          </w:p>
          <w:p w:rsidR="0003524E" w:rsidRPr="0003524E" w:rsidRDefault="0003524E" w:rsidP="00D44295">
            <w:r w:rsidRPr="0003524E">
              <w:t xml:space="preserve">Значит опера это </w:t>
            </w:r>
            <w:r>
              <w:rPr>
                <w:rFonts w:cs="Arial"/>
                <w:color w:val="252525"/>
                <w:shd w:val="clear" w:color="auto" w:fill="FFFFFF"/>
              </w:rPr>
              <w:t>(</w:t>
            </w:r>
            <w:r w:rsidRPr="0003524E">
              <w:rPr>
                <w:rFonts w:cs="Arial"/>
                <w:color w:val="252525"/>
                <w:shd w:val="clear" w:color="auto" w:fill="FFFFFF"/>
              </w:rPr>
              <w:t xml:space="preserve"> от </w:t>
            </w:r>
            <w:hyperlink r:id="rId5" w:tooltip="Итальянский язык" w:history="1">
              <w:proofErr w:type="spellStart"/>
              <w:r w:rsidRPr="0003524E">
                <w:rPr>
                  <w:rStyle w:val="a4"/>
                  <w:rFonts w:cs="Arial"/>
                  <w:color w:val="auto"/>
                  <w:u w:val="none"/>
                  <w:shd w:val="clear" w:color="auto" w:fill="FFFFFF"/>
                </w:rPr>
                <w:t>итал</w:t>
              </w:r>
              <w:proofErr w:type="spellEnd"/>
              <w:r w:rsidRPr="0003524E">
                <w:rPr>
                  <w:rStyle w:val="a4"/>
                  <w:rFonts w:cs="Arial"/>
                  <w:color w:val="0B0080"/>
                  <w:shd w:val="clear" w:color="auto" w:fill="FFFFFF"/>
                </w:rPr>
                <w:t>.</w:t>
              </w:r>
            </w:hyperlink>
            <w:r w:rsidRPr="0003524E">
              <w:rPr>
                <w:rFonts w:cs="Arial"/>
                <w:color w:val="252525"/>
                <w:shd w:val="clear" w:color="auto" w:fill="FFFFFF"/>
              </w:rPr>
              <w:t> </w:t>
            </w:r>
            <w:r w:rsidRPr="0003524E">
              <w:rPr>
                <w:rFonts w:cs="Arial"/>
                <w:iCs/>
                <w:color w:val="252525"/>
                <w:shd w:val="clear" w:color="auto" w:fill="FFFFFF"/>
                <w:lang w:val="it-IT"/>
              </w:rPr>
              <w:t>opera</w:t>
            </w:r>
            <w:r w:rsidRPr="0003524E">
              <w:rPr>
                <w:rFonts w:cs="Arial"/>
                <w:color w:val="252525"/>
                <w:shd w:val="clear" w:color="auto" w:fill="FFFFFF"/>
              </w:rPr>
              <w:t> — дело, труд), — жанр музыкального искусства, в котором содержание воплощается средствами музыкальной драматургии, главным образом посредством вокальной музыки. Литературная основа оперы —</w:t>
            </w:r>
            <w:r w:rsidRPr="0003524E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6" w:tooltip="Либретто" w:history="1">
              <w:r w:rsidRPr="0003524E">
                <w:rPr>
                  <w:rStyle w:val="a4"/>
                  <w:rFonts w:cs="Arial"/>
                  <w:color w:val="auto"/>
                  <w:u w:val="none"/>
                  <w:shd w:val="clear" w:color="auto" w:fill="FFFFFF"/>
                </w:rPr>
                <w:t>либретто</w:t>
              </w:r>
            </w:hyperlink>
            <w:r w:rsidRPr="0003524E">
              <w:rPr>
                <w:rFonts w:cs="Arial"/>
                <w:shd w:val="clear" w:color="auto" w:fill="FFFFFF"/>
              </w:rPr>
              <w:t>.</w:t>
            </w:r>
          </w:p>
          <w:p w:rsidR="0003524E" w:rsidRDefault="0003524E" w:rsidP="00D44295">
            <w:r>
              <w:t xml:space="preserve">Что такое либретто? </w:t>
            </w:r>
          </w:p>
          <w:p w:rsidR="0003524E" w:rsidRDefault="0003524E" w:rsidP="00D44295">
            <w:r>
              <w:t>Д: Ответы детей</w:t>
            </w:r>
          </w:p>
          <w:p w:rsidR="0003524E" w:rsidRDefault="0003524E" w:rsidP="00D44295">
            <w:pPr>
              <w:rPr>
                <w:rStyle w:val="a5"/>
                <w:rFonts w:cs="Arial"/>
                <w:i w:val="0"/>
              </w:rPr>
            </w:pPr>
            <w:r>
              <w:t>У:</w:t>
            </w:r>
            <w:r w:rsidRPr="0003524E">
              <w:rPr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  <w:r w:rsidRPr="0003524E">
              <w:rPr>
                <w:rStyle w:val="a5"/>
                <w:rFonts w:cs="Arial"/>
                <w:i w:val="0"/>
              </w:rPr>
              <w:t>Либретто в переводе с итальянского языка означает книжечка. Литературная основа большого вокального произведения. Либреттист - тот, кто сочиняет текст оперы в стихах или прозе, можно сказать - оперный поэт, оперный писатель.</w:t>
            </w:r>
            <w:r w:rsidR="0028626C">
              <w:rPr>
                <w:rStyle w:val="a5"/>
                <w:rFonts w:cs="Arial"/>
                <w:i w:val="0"/>
              </w:rPr>
              <w:t xml:space="preserve"> Если сравнить либретто оперы с первоначальным литературным источником, то видна его упрощенность. Поэтому либреттист, приступая к переработке, выделяет главное, что ляжет в основу оперного действия.  </w:t>
            </w:r>
            <w:r w:rsidRPr="0003524E">
              <w:rPr>
                <w:rStyle w:val="a5"/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  <w:r w:rsidRPr="0003524E">
              <w:rPr>
                <w:rStyle w:val="a5"/>
                <w:rFonts w:cs="Arial"/>
                <w:i w:val="0"/>
              </w:rPr>
              <w:t>Композитор сочиняет музыку на текст оперного либретто, а певцы её распевают.</w:t>
            </w:r>
            <w:r>
              <w:rPr>
                <w:rStyle w:val="a5"/>
                <w:rFonts w:cs="Arial"/>
                <w:i w:val="0"/>
              </w:rPr>
              <w:t xml:space="preserve"> </w:t>
            </w:r>
            <w:r w:rsidR="0028626C">
              <w:rPr>
                <w:rStyle w:val="a5"/>
                <w:rFonts w:cs="Arial"/>
                <w:i w:val="0"/>
              </w:rPr>
              <w:t>В опере задействован только один певец?</w:t>
            </w:r>
          </w:p>
          <w:p w:rsidR="0028626C" w:rsidRDefault="0028626C" w:rsidP="00D44295">
            <w:pPr>
              <w:rPr>
                <w:rStyle w:val="a5"/>
                <w:rFonts w:cs="Arial"/>
                <w:i w:val="0"/>
              </w:rPr>
            </w:pPr>
            <w:r>
              <w:rPr>
                <w:rStyle w:val="a5"/>
                <w:rFonts w:cs="Arial"/>
                <w:i w:val="0"/>
              </w:rPr>
              <w:t>Д: Ответы детей</w:t>
            </w:r>
          </w:p>
          <w:p w:rsidR="0028626C" w:rsidRDefault="0028626C" w:rsidP="00D44295">
            <w:r>
              <w:t xml:space="preserve">У: Для того, чтобы опера состоялась, написать музыку на литературный сюжет не достаточно. Опера это синтетический вид искусства. Ее исполнение всегда спектакль, поэтому огромную роль в создании оперы приобретают театральное действие и декоративное оформление. Оперный певец должен быть не только хорошим певцом, но и актером. Предшественницей оперы можно считать древнегреческую трагедию, в которой объединялись и театральное действие, и пение хора. Остались ли эти виды искусства в современной опере? </w:t>
            </w:r>
          </w:p>
          <w:p w:rsidR="0028626C" w:rsidRDefault="0028626C" w:rsidP="00D44295">
            <w:r>
              <w:t>Д: Ответы детей</w:t>
            </w:r>
          </w:p>
          <w:p w:rsidR="0028626C" w:rsidRDefault="0028626C" w:rsidP="00D44295">
            <w:r>
              <w:t>У: Сюжет в опере рассказывается через музыку, а хоры мы можем встретить и в современной опере.</w:t>
            </w:r>
            <w:r w:rsidR="000A60C0">
              <w:t xml:space="preserve"> Сейчас мы вспомним и исполним финальный хор из оперы «Жизнь за царя» М.И. Глинки.</w:t>
            </w:r>
          </w:p>
          <w:p w:rsidR="000A60C0" w:rsidRDefault="000A60C0" w:rsidP="00D44295"/>
          <w:p w:rsidR="000A60C0" w:rsidRDefault="000A60C0" w:rsidP="000A60C0">
            <w:pPr>
              <w:jc w:val="center"/>
            </w:pPr>
            <w:r>
              <w:t>«Жизнь за царя»</w:t>
            </w:r>
          </w:p>
          <w:p w:rsidR="000A60C0" w:rsidRDefault="000A60C0" w:rsidP="000A60C0">
            <w:pPr>
              <w:jc w:val="center"/>
            </w:pPr>
          </w:p>
          <w:p w:rsidR="000A60C0" w:rsidRDefault="000A60C0" w:rsidP="000A60C0">
            <w:r>
              <w:lastRenderedPageBreak/>
              <w:t xml:space="preserve">У: Мы с вами исполнили фрагмент из финала оперы, а как называется вступление к опере? </w:t>
            </w:r>
          </w:p>
          <w:p w:rsidR="000A60C0" w:rsidRDefault="000A60C0" w:rsidP="000A60C0">
            <w:r>
              <w:t>Д: Ответы детей</w:t>
            </w:r>
          </w:p>
          <w:p w:rsidR="000A60C0" w:rsidRDefault="000A60C0" w:rsidP="000A60C0">
            <w:r>
              <w:t>У: Вступление к опере называется увертюрой, оно вводит нас в атмосферу той или иной оперы. Еще один термин, который часто можно встретить в оперном жанре это ария, что вы можете мне о ней сказать?</w:t>
            </w:r>
          </w:p>
          <w:p w:rsidR="000A60C0" w:rsidRDefault="000A60C0" w:rsidP="000A60C0">
            <w:r>
              <w:t>Д: Ответы детей</w:t>
            </w:r>
          </w:p>
          <w:p w:rsidR="000A60C0" w:rsidRDefault="000A60C0" w:rsidP="000A60C0">
            <w:pPr>
              <w:rPr>
                <w:rStyle w:val="a5"/>
                <w:rFonts w:cs="Arial"/>
                <w:i w:val="0"/>
              </w:rPr>
            </w:pPr>
            <w:r>
              <w:t xml:space="preserve">У: </w:t>
            </w:r>
            <w:r w:rsidRPr="000A60C0">
              <w:rPr>
                <w:rStyle w:val="a5"/>
                <w:rFonts w:cs="Arial"/>
                <w:i w:val="0"/>
              </w:rPr>
              <w:t>Слово ария у итальянцев сразу и песня, и воздух. Самое важное в пении, считают итальянцы, владеть, управлять дыханием. Именно в итальянской опере родилось искусство бельканто (прекрасное пение).</w:t>
            </w:r>
            <w:r w:rsidR="00CF18B7">
              <w:rPr>
                <w:rStyle w:val="a5"/>
                <w:rFonts w:cs="Arial"/>
                <w:i w:val="0"/>
              </w:rPr>
              <w:t xml:space="preserve"> Арии можно сравнить с описанием портрета героя в литературном произведении, в котором обычно передается его характер, душевное состояние. Многие арии оперных произведений отличаются особой выразительностью. Примером может служить ария Снегурочки из одноименной оперы Н. Римского-Корсакова «Снегурочка» которую вы слушали на прошлом уроке. Круг образов, которые музыка способна передать сама по себе, необычайно широк, какие образы может передавать музыка? </w:t>
            </w:r>
          </w:p>
          <w:p w:rsidR="00CF18B7" w:rsidRDefault="00CF18B7" w:rsidP="000A60C0">
            <w:pPr>
              <w:rPr>
                <w:rStyle w:val="a5"/>
                <w:rFonts w:cs="Arial"/>
                <w:i w:val="0"/>
              </w:rPr>
            </w:pPr>
            <w:r>
              <w:rPr>
                <w:rStyle w:val="a5"/>
                <w:rFonts w:cs="Arial"/>
                <w:i w:val="0"/>
              </w:rPr>
              <w:t>Д: Ответы детей</w:t>
            </w:r>
          </w:p>
          <w:p w:rsidR="00CF18B7" w:rsidRDefault="00CF18B7" w:rsidP="000A60C0">
            <w:pPr>
              <w:rPr>
                <w:rStyle w:val="a5"/>
                <w:rFonts w:cs="Arial"/>
                <w:i w:val="0"/>
              </w:rPr>
            </w:pPr>
            <w:r>
              <w:rPr>
                <w:rStyle w:val="a5"/>
                <w:rFonts w:cs="Arial"/>
                <w:i w:val="0"/>
              </w:rPr>
              <w:t>У: Музыка повествует о великих битвах и победах, рисует картины природы, передает настроение и характер действующих лиц. Какой музыкальный эпизод из оперы Н. Римского-Корсакова повествует нам о битве и победе?</w:t>
            </w:r>
          </w:p>
          <w:p w:rsidR="00CF18B7" w:rsidRDefault="00CF18B7" w:rsidP="000A60C0">
            <w:pPr>
              <w:rPr>
                <w:rStyle w:val="a5"/>
                <w:rFonts w:cs="Arial"/>
                <w:i w:val="0"/>
              </w:rPr>
            </w:pPr>
            <w:r>
              <w:rPr>
                <w:rStyle w:val="a5"/>
                <w:rFonts w:cs="Arial"/>
                <w:i w:val="0"/>
              </w:rPr>
              <w:t>Д: Ответы детей</w:t>
            </w:r>
          </w:p>
          <w:p w:rsidR="00CF18B7" w:rsidRDefault="00CF18B7" w:rsidP="000A60C0">
            <w:pPr>
              <w:rPr>
                <w:rStyle w:val="a5"/>
                <w:rFonts w:cs="Arial"/>
                <w:i w:val="0"/>
              </w:rPr>
            </w:pPr>
            <w:r>
              <w:rPr>
                <w:rStyle w:val="a5"/>
                <w:rFonts w:cs="Arial"/>
                <w:i w:val="0"/>
              </w:rPr>
              <w:t xml:space="preserve">У: « Сеча при Керженце»  </w:t>
            </w:r>
          </w:p>
          <w:p w:rsidR="00CF18B7" w:rsidRDefault="00CF18B7" w:rsidP="000A60C0">
            <w:pPr>
              <w:rPr>
                <w:rStyle w:val="a5"/>
                <w:rFonts w:cs="Arial"/>
                <w:i w:val="0"/>
              </w:rPr>
            </w:pPr>
            <w:r>
              <w:rPr>
                <w:rStyle w:val="a5"/>
                <w:rFonts w:cs="Arial"/>
                <w:i w:val="0"/>
              </w:rPr>
              <w:t>Д: Итак, мы вспомнили, что такое опера, проведем самостоятельную работу по этой теме.</w:t>
            </w:r>
          </w:p>
          <w:p w:rsidR="00CF18B7" w:rsidRDefault="00CF18B7" w:rsidP="000A60C0">
            <w:pPr>
              <w:rPr>
                <w:rStyle w:val="a5"/>
                <w:rFonts w:cs="Arial"/>
                <w:i w:val="0"/>
              </w:rPr>
            </w:pPr>
          </w:p>
          <w:p w:rsidR="00CF18B7" w:rsidRDefault="00CF18B7" w:rsidP="00CF18B7">
            <w:pPr>
              <w:jc w:val="center"/>
              <w:rPr>
                <w:rStyle w:val="a5"/>
                <w:rFonts w:cs="Arial"/>
                <w:i w:val="0"/>
              </w:rPr>
            </w:pPr>
            <w:r>
              <w:rPr>
                <w:rStyle w:val="a5"/>
                <w:rFonts w:cs="Arial"/>
                <w:i w:val="0"/>
              </w:rPr>
              <w:t>«Самостоятельная работа»</w:t>
            </w:r>
          </w:p>
          <w:p w:rsidR="00CF18B7" w:rsidRDefault="00CF18B7" w:rsidP="00CF18B7">
            <w:pPr>
              <w:jc w:val="center"/>
              <w:rPr>
                <w:i/>
              </w:rPr>
            </w:pPr>
          </w:p>
          <w:p w:rsidR="00CF18B7" w:rsidRDefault="00CF18B7" w:rsidP="00CF18B7">
            <w:r>
              <w:t>У: Первое задание,</w:t>
            </w:r>
            <w:r w:rsidR="002E14F2">
              <w:t xml:space="preserve"> правильно написать название и композитора оперы. Слушайте музыку внимательно.</w:t>
            </w:r>
          </w:p>
          <w:p w:rsidR="002E14F2" w:rsidRDefault="002E14F2" w:rsidP="00CF18B7">
            <w:r>
              <w:t>Далее проведем устный опрос.</w:t>
            </w:r>
          </w:p>
          <w:p w:rsidR="002E14F2" w:rsidRDefault="002E14F2" w:rsidP="00CF18B7">
            <w:r>
              <w:t>Д: Ответы детей</w:t>
            </w:r>
          </w:p>
          <w:p w:rsidR="002E14F2" w:rsidRDefault="002E14F2" w:rsidP="00CF18B7">
            <w:r>
              <w:t>У: Обратите внимание на экран, посмотрите видео ролик и скажите какой представлен вид искусства.</w:t>
            </w:r>
          </w:p>
          <w:p w:rsidR="002E14F2" w:rsidRDefault="002E14F2" w:rsidP="002E14F2">
            <w:r>
              <w:t>Д: Ответы детей</w:t>
            </w:r>
          </w:p>
          <w:p w:rsidR="002E14F2" w:rsidRPr="002E14F2" w:rsidRDefault="002E14F2" w:rsidP="002E14F2">
            <w:r w:rsidRPr="002E14F2">
              <w:t>У: Это балет.</w:t>
            </w:r>
            <w:r w:rsidRPr="002E14F2">
              <w:rPr>
                <w:rFonts w:cs="Arial"/>
              </w:rPr>
              <w:t xml:space="preserve"> Волшебный мир сказок, мир наших грёз и сновидений наиболее совершенно способен воплотить балет. Он наряду с оперой стал одним из самых сложных и богатых видов музыкально-театрального искусства.</w:t>
            </w:r>
            <w:r>
              <w:rPr>
                <w:rFonts w:cs="Arial"/>
              </w:rPr>
              <w:t xml:space="preserve"> </w:t>
            </w:r>
            <w:r w:rsidRPr="002E14F2">
              <w:rPr>
                <w:rFonts w:cs="Arial"/>
              </w:rPr>
              <w:t>Основа балета - танец. В балете танец нашёл своё высшее выражение. Слово «балет» происходит от итальянского «</w:t>
            </w:r>
            <w:proofErr w:type="spellStart"/>
            <w:r w:rsidRPr="002E14F2">
              <w:rPr>
                <w:rFonts w:cs="Arial"/>
              </w:rPr>
              <w:t>ballo</w:t>
            </w:r>
            <w:proofErr w:type="spellEnd"/>
            <w:r w:rsidRPr="002E14F2">
              <w:rPr>
                <w:rFonts w:cs="Arial"/>
              </w:rPr>
              <w:t xml:space="preserve">», что значит «танцую». </w:t>
            </w:r>
            <w:r w:rsidR="00BE082D">
              <w:rPr>
                <w:rFonts w:cs="Arial"/>
              </w:rPr>
              <w:t xml:space="preserve">Балет возник в Италии в эпоху возрождения в 15-16 веке. </w:t>
            </w:r>
            <w:r w:rsidRPr="002E14F2">
              <w:rPr>
                <w:rFonts w:cs="Arial"/>
              </w:rPr>
              <w:t>Он дитя многих европейских стран; его предки - народные танцы, игры, обряды, состязания, торжественные шествия. Современный балет - это вид музыкально-сценического искусства, в основе которого танец и пантомима. В балетном спектакле объединяются и другие виды искусства: музыка, живопись, архитектура.</w:t>
            </w:r>
          </w:p>
          <w:p w:rsidR="002E14F2" w:rsidRDefault="002E14F2" w:rsidP="00CF18B7"/>
          <w:p w:rsidR="002E14F2" w:rsidRDefault="002E14F2" w:rsidP="00CF18B7">
            <w:r>
              <w:t>Балет, как и опера, неразрывно связан с литературой. Как балет связан с литературой?</w:t>
            </w:r>
          </w:p>
          <w:p w:rsidR="002E14F2" w:rsidRDefault="002E14F2" w:rsidP="00CF18B7">
            <w:r>
              <w:lastRenderedPageBreak/>
              <w:t>Д: Ответы детей</w:t>
            </w:r>
          </w:p>
          <w:p w:rsidR="002E14F2" w:rsidRDefault="002E14F2" w:rsidP="00CF18B7">
            <w:r>
              <w:t>У: Правда, в балете не звучат слова</w:t>
            </w:r>
            <w:r w:rsidR="0065555B">
              <w:t>, однако замысел писателя в нем выражается через музыку</w:t>
            </w:r>
            <w:r w:rsidR="008F65C4">
              <w:t xml:space="preserve"> и танец, жест и мимику.</w:t>
            </w:r>
          </w:p>
          <w:p w:rsidR="008F65C4" w:rsidRDefault="008F65C4" w:rsidP="00CF18B7">
            <w:r>
              <w:t xml:space="preserve">Мы посмотрели видео фрагмент из балета «Лебединое озера» танец маленьких лебедей П.И. Чайковского. В каком настроении звучала музыка? Передавала ли она образ маленьких лебедей? </w:t>
            </w:r>
          </w:p>
          <w:p w:rsidR="008F65C4" w:rsidRDefault="008F65C4" w:rsidP="00CF18B7">
            <w:r>
              <w:t>Д: Ответы детей</w:t>
            </w:r>
          </w:p>
          <w:p w:rsidR="008F65C4" w:rsidRDefault="008F65C4" w:rsidP="00CF18B7">
            <w:r>
              <w:t>У: Балетный спектакль это не просто исполнение музыки: это результат совместного труда. Следовательно, балет объединяет разные виды искусства, какие виды искусства может объединять балет?</w:t>
            </w:r>
          </w:p>
          <w:p w:rsidR="008F65C4" w:rsidRDefault="008F65C4" w:rsidP="00CF18B7">
            <w:r>
              <w:t>Д: Ответы детей</w:t>
            </w:r>
          </w:p>
          <w:p w:rsidR="008F65C4" w:rsidRDefault="008F65C4" w:rsidP="00CF18B7">
            <w:r>
              <w:t xml:space="preserve">У: Либреттист пишет либретто (сюжет) балета, композитор пишет музыку, танцоры (артисты балета) танцуют, балетмейстер делает постановку танца, музыканты симфонического оркестра исполняют музыку, дирижер руководит оркестром, художник создает декорации.  </w:t>
            </w:r>
          </w:p>
          <w:p w:rsidR="003E08E6" w:rsidRDefault="003E08E6" w:rsidP="00CF18B7">
            <w:r>
              <w:t>Запишите в тетрадь определение и какие виды искусства требуются для создания балета.</w:t>
            </w:r>
          </w:p>
          <w:p w:rsidR="008F65C4" w:rsidRDefault="003E08E6" w:rsidP="00CF18B7">
            <w:r>
              <w:rPr>
                <w:rFonts w:ascii="Calibri" w:eastAsia="Times New Roman" w:hAnsi="Calibri" w:cs="Times New Roman"/>
              </w:rPr>
              <w:t xml:space="preserve">В Россию </w:t>
            </w:r>
            <w:r>
              <w:t xml:space="preserve">балет </w:t>
            </w:r>
            <w:r>
              <w:rPr>
                <w:rFonts w:ascii="Calibri" w:eastAsia="Times New Roman" w:hAnsi="Calibri" w:cs="Times New Roman"/>
              </w:rPr>
              <w:t xml:space="preserve"> пришел в 18 веке и был прославлен русскими композиторами и артистами.  Сегодня ни одна страна не может сравниться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</w:rPr>
              <w:t>с Россией в искусстве балета. Всему миру известны балеты</w:t>
            </w:r>
            <w:r>
              <w:t xml:space="preserve"> Чайковского, Прокофьева, Стравинского, ваше домашнее задание написать балеты этих композиторов.</w:t>
            </w:r>
          </w:p>
          <w:p w:rsidR="003E08E6" w:rsidRDefault="003E08E6" w:rsidP="00CF18B7">
            <w:pPr>
              <w:rPr>
                <w:rFonts w:cs="Arial"/>
                <w:shd w:val="clear" w:color="auto" w:fill="FFFFFF"/>
              </w:rPr>
            </w:pPr>
            <w:r>
              <w:t xml:space="preserve">Композитор П.И. Чайковский написал музыку к очень известным балетам, которые до сих пор можно встретить на сценах, один из них это </w:t>
            </w:r>
            <w:r w:rsidR="006B0A53">
              <w:t xml:space="preserve">балет П.И. Чайковского </w:t>
            </w:r>
            <w:r>
              <w:t>«Лебединое озеро» он написан в</w:t>
            </w:r>
            <w:r w:rsidR="006B0A53">
              <w:t xml:space="preserve"> 1875 году</w:t>
            </w:r>
            <w:r w:rsidR="006B0A53" w:rsidRPr="006B0A53">
              <w:t xml:space="preserve">. </w:t>
            </w:r>
            <w:r w:rsidRPr="006B0A53">
              <w:t xml:space="preserve">  </w:t>
            </w:r>
            <w:r w:rsidR="006B0A53" w:rsidRPr="006B0A53">
              <w:rPr>
                <w:rFonts w:cs="Arial"/>
                <w:shd w:val="clear" w:color="auto" w:fill="FFFFFF"/>
              </w:rPr>
              <w:t>«Лебединое озеро» П. И. Чайковского — один из наиболее часто ставящихся балетов в мире.</w:t>
            </w:r>
          </w:p>
          <w:p w:rsidR="00C675C6" w:rsidRDefault="00C675C6" w:rsidP="00CF18B7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У: Сейчас мы посмотрим финал балета «Лебединое озеро» обратите внимание на то, как звучит музыка и в коком характере?</w:t>
            </w:r>
          </w:p>
          <w:p w:rsidR="00C675C6" w:rsidRDefault="00C675C6" w:rsidP="00CF18B7">
            <w:r>
              <w:rPr>
                <w:rFonts w:cs="Arial"/>
                <w:shd w:val="clear" w:color="auto" w:fill="FFFFFF"/>
              </w:rPr>
              <w:t>Д: Ответы детей</w:t>
            </w:r>
          </w:p>
          <w:p w:rsidR="003E08E6" w:rsidRDefault="006B0A53" w:rsidP="00CF18B7">
            <w:r>
              <w:t xml:space="preserve">Прочитайте главных </w:t>
            </w:r>
            <w:r w:rsidR="00C675C6">
              <w:t>героев и сюжет балета на слайде.</w:t>
            </w:r>
          </w:p>
          <w:p w:rsidR="00C675C6" w:rsidRDefault="00C675C6" w:rsidP="00CF18B7">
            <w:r>
              <w:t xml:space="preserve">О чем нам рассказывает этот балет? </w:t>
            </w:r>
          </w:p>
          <w:p w:rsidR="00C675C6" w:rsidRDefault="00C675C6" w:rsidP="00CF18B7">
            <w:r>
              <w:t>Д: Ответы детей</w:t>
            </w:r>
          </w:p>
          <w:p w:rsidR="00C675C6" w:rsidRDefault="00C675C6" w:rsidP="00CF18B7">
            <w:r>
              <w:t>У: Итак, с помощью чего в балете выражается замысел писателя?</w:t>
            </w:r>
          </w:p>
          <w:p w:rsidR="00C675C6" w:rsidRDefault="00C675C6" w:rsidP="00CF18B7">
            <w:r>
              <w:t>Д: Ответы детей</w:t>
            </w:r>
          </w:p>
          <w:p w:rsidR="00C675C6" w:rsidRDefault="00C675C6" w:rsidP="00CF18B7">
            <w:r>
              <w:t>У: с помощью танца, мимики, жестов. Запишите в тетрадь</w:t>
            </w:r>
          </w:p>
          <w:p w:rsidR="00C675C6" w:rsidRDefault="00C675C6" w:rsidP="00CF18B7">
            <w:r>
              <w:t>Д: Записывают</w:t>
            </w:r>
          </w:p>
          <w:p w:rsidR="00C675C6" w:rsidRDefault="00C675C6" w:rsidP="00CF18B7">
            <w:r>
              <w:t>У: Что является душой танца?</w:t>
            </w:r>
          </w:p>
          <w:p w:rsidR="00C675C6" w:rsidRDefault="00C675C6" w:rsidP="00CF18B7">
            <w:r>
              <w:t>Д: Ответы детей</w:t>
            </w:r>
          </w:p>
          <w:p w:rsidR="00C675C6" w:rsidRDefault="00C675C6" w:rsidP="00CF18B7">
            <w:r>
              <w:t>У: Музыка душа танца, обратите внимание на слайд.</w:t>
            </w:r>
          </w:p>
          <w:p w:rsidR="00C675C6" w:rsidRDefault="00C675C6" w:rsidP="00CF18B7">
            <w:r>
              <w:t xml:space="preserve">У: Сейчас мы разучим </w:t>
            </w:r>
            <w:r w:rsidR="00BE082D">
              <w:t>произведение,</w:t>
            </w:r>
            <w:r>
              <w:t xml:space="preserve"> которое называется «верю сказку»</w:t>
            </w:r>
          </w:p>
          <w:p w:rsidR="00BE082D" w:rsidRDefault="00BE082D" w:rsidP="00CF18B7"/>
          <w:p w:rsidR="00BE082D" w:rsidRDefault="00BE082D" w:rsidP="00BE082D">
            <w:pPr>
              <w:jc w:val="center"/>
            </w:pPr>
            <w:r>
              <w:t>«Верю в сказку»</w:t>
            </w:r>
          </w:p>
          <w:p w:rsidR="00BE082D" w:rsidRDefault="00BE082D" w:rsidP="00BE082D">
            <w:pPr>
              <w:jc w:val="center"/>
            </w:pPr>
          </w:p>
          <w:p w:rsidR="00BE082D" w:rsidRDefault="00BE082D" w:rsidP="00BE082D">
            <w:r>
              <w:t xml:space="preserve">У: Есть ли балеты, написанные на сказочную тему? </w:t>
            </w:r>
          </w:p>
          <w:p w:rsidR="00BE082D" w:rsidRDefault="00BE082D" w:rsidP="00BE082D">
            <w:r>
              <w:t>Д: Ответы детей</w:t>
            </w:r>
          </w:p>
          <w:p w:rsidR="00BE082D" w:rsidRDefault="00BE082D" w:rsidP="00BE082D">
            <w:pPr>
              <w:rPr>
                <w:rFonts w:cs="Arial"/>
              </w:rPr>
            </w:pPr>
            <w:r>
              <w:t>У: Один из таких балетов это балет «Щелкунчик» П.И. Чайковского. Множество популярных музыкальных произведений можно встретить в этом балете.</w:t>
            </w:r>
            <w:r w:rsidRPr="00BE082D">
              <w:rPr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  <w:r w:rsidRPr="00BE082D">
              <w:rPr>
                <w:rFonts w:cs="Arial"/>
              </w:rPr>
              <w:t xml:space="preserve">Пётр Ильич Чайковский произвёл настоящий переворот в балетной музыке. Оставаясь в основе своей танцевальной, она приобрела драматическую </w:t>
            </w:r>
            <w:r w:rsidRPr="00BE082D">
              <w:rPr>
                <w:rFonts w:cs="Arial"/>
              </w:rPr>
              <w:lastRenderedPageBreak/>
              <w:t>выразительность. Его «Щелкунчик» - музыкальная поэма о высокой любви, о борьбе с силами зла.</w:t>
            </w:r>
          </w:p>
          <w:p w:rsidR="00BE082D" w:rsidRDefault="00BE082D" w:rsidP="00BE082D">
            <w:pPr>
              <w:rPr>
                <w:rFonts w:cs="Arial"/>
              </w:rPr>
            </w:pPr>
            <w:r>
              <w:rPr>
                <w:rFonts w:cs="Arial"/>
              </w:rPr>
              <w:t>У: Кто расскажет мне сюжет?</w:t>
            </w:r>
          </w:p>
          <w:p w:rsidR="00BE082D" w:rsidRDefault="00BE082D" w:rsidP="00BE082D">
            <w:pPr>
              <w:rPr>
                <w:rFonts w:cs="Arial"/>
              </w:rPr>
            </w:pPr>
            <w:r>
              <w:rPr>
                <w:rFonts w:cs="Arial"/>
              </w:rPr>
              <w:t>Д: Ответы детей</w:t>
            </w:r>
          </w:p>
          <w:p w:rsidR="00BE082D" w:rsidRPr="00BE082D" w:rsidRDefault="00BE082D" w:rsidP="00BE082D">
            <w:r>
              <w:rPr>
                <w:rFonts w:cs="Arial"/>
              </w:rPr>
              <w:t>У:</w:t>
            </w:r>
            <w:r w:rsidRPr="00BE082D">
              <w:rPr>
                <w:rFonts w:cs="Arial"/>
              </w:rPr>
              <w:t xml:space="preserve"> Смелая девочка Маша, спасая уродливого Щелкунчика от полчищ Мышиного короля, вознаграждена за отвагу и бескорыстие. Деревянный Щелкунчик превращается в прекрасного принца и под просветлённо-радостную музыку ведёт её в волшебное царство феи Драже. И, хотя превращения эти происходят с Машей во сне, они реальны, как правдива всякая сказка.</w:t>
            </w:r>
          </w:p>
          <w:p w:rsidR="00BE082D" w:rsidRDefault="00BE082D" w:rsidP="00BE082D">
            <w:r>
              <w:t xml:space="preserve"> </w:t>
            </w:r>
          </w:p>
          <w:p w:rsidR="00C675C6" w:rsidRPr="00BE082D" w:rsidRDefault="00BE082D" w:rsidP="00CF18B7">
            <w:r w:rsidRPr="00BE082D">
              <w:t>У: Подведем итоги урока</w:t>
            </w:r>
          </w:p>
          <w:p w:rsidR="004B1426" w:rsidRPr="00BE082D" w:rsidRDefault="00A5637A" w:rsidP="00BE082D">
            <w:r w:rsidRPr="00BE082D">
              <w:rPr>
                <w:bCs/>
                <w:iCs/>
              </w:rPr>
              <w:t xml:space="preserve">Посредством чего в балете выражается замысел писателя? </w:t>
            </w:r>
          </w:p>
          <w:p w:rsidR="004B1426" w:rsidRPr="00BE082D" w:rsidRDefault="00A5637A" w:rsidP="00BE082D">
            <w:r w:rsidRPr="00BE082D">
              <w:t>через музыку, танец, жест и мимику.</w:t>
            </w:r>
          </w:p>
          <w:p w:rsidR="004B1426" w:rsidRPr="00BE082D" w:rsidRDefault="00A5637A" w:rsidP="00BE082D">
            <w:r w:rsidRPr="00BE082D">
              <w:rPr>
                <w:bCs/>
                <w:iCs/>
              </w:rPr>
              <w:t>Чей труд необходим для создания балетного спектакля?</w:t>
            </w:r>
          </w:p>
          <w:p w:rsidR="004B1426" w:rsidRPr="00BE082D" w:rsidRDefault="00A5637A" w:rsidP="00BE082D">
            <w:r w:rsidRPr="00BE082D">
              <w:t>Либреттиста (литератора), композитора, балетмейстера, художника, дирижера, музыкантов, артистов балета.</w:t>
            </w:r>
          </w:p>
          <w:p w:rsidR="004B1426" w:rsidRPr="00BE082D" w:rsidRDefault="00A5637A" w:rsidP="00BE082D">
            <w:r w:rsidRPr="00BE082D">
              <w:rPr>
                <w:bCs/>
                <w:iCs/>
              </w:rPr>
              <w:t>Назовите виды искусства, соединенные в балете.</w:t>
            </w:r>
          </w:p>
          <w:p w:rsidR="004B1426" w:rsidRPr="00BE082D" w:rsidRDefault="00A5637A" w:rsidP="00BE082D">
            <w:r w:rsidRPr="00BE082D">
              <w:t>танец, музыка, изобразительное искусство, литература.</w:t>
            </w:r>
          </w:p>
          <w:p w:rsidR="004B1426" w:rsidRPr="00BE082D" w:rsidRDefault="00A5637A" w:rsidP="00BE082D">
            <w:r w:rsidRPr="00BE082D">
              <w:rPr>
                <w:bCs/>
                <w:iCs/>
              </w:rPr>
              <w:t>Назовите время возникновения балета.</w:t>
            </w:r>
          </w:p>
          <w:p w:rsidR="004B1426" w:rsidRPr="00BE082D" w:rsidRDefault="00A5637A" w:rsidP="00BE082D">
            <w:r w:rsidRPr="00BE082D">
              <w:t>Эпоха Возрождения (Италия) 15-16 век, 18 век (Россия).</w:t>
            </w:r>
          </w:p>
          <w:p w:rsidR="004B1426" w:rsidRPr="00BE082D" w:rsidRDefault="00A5637A" w:rsidP="00BE082D">
            <w:r w:rsidRPr="00BE082D">
              <w:rPr>
                <w:bCs/>
                <w:iCs/>
              </w:rPr>
              <w:t>Назовит</w:t>
            </w:r>
            <w:r w:rsidR="00BE082D" w:rsidRPr="00BE082D">
              <w:rPr>
                <w:bCs/>
                <w:iCs/>
              </w:rPr>
              <w:t xml:space="preserve">е первый балет </w:t>
            </w:r>
            <w:r w:rsidRPr="00BE082D">
              <w:rPr>
                <w:bCs/>
                <w:iCs/>
              </w:rPr>
              <w:t>П.И. Чайковского.</w:t>
            </w:r>
          </w:p>
          <w:p w:rsidR="004B1426" w:rsidRPr="00BE082D" w:rsidRDefault="00A5637A" w:rsidP="00BE082D">
            <w:r w:rsidRPr="00BE082D">
              <w:t>«Лебединое озеро».</w:t>
            </w:r>
          </w:p>
          <w:p w:rsidR="004B1426" w:rsidRPr="00BE082D" w:rsidRDefault="00A5637A" w:rsidP="00BE082D">
            <w:r w:rsidRPr="00BE082D">
              <w:rPr>
                <w:bCs/>
                <w:iCs/>
              </w:rPr>
              <w:t>Назовите главных героев балета «Лебединое озеро».</w:t>
            </w:r>
          </w:p>
          <w:p w:rsidR="004B1426" w:rsidRPr="00BE082D" w:rsidRDefault="00A5637A" w:rsidP="00BE082D">
            <w:r w:rsidRPr="00BE082D">
              <w:t xml:space="preserve">Одетта, принц </w:t>
            </w:r>
            <w:proofErr w:type="spellStart"/>
            <w:r w:rsidRPr="00BE082D">
              <w:t>Зигфрид</w:t>
            </w:r>
            <w:proofErr w:type="spellEnd"/>
            <w:r w:rsidRPr="00BE082D">
              <w:t xml:space="preserve">, злой волшебник </w:t>
            </w:r>
            <w:proofErr w:type="spellStart"/>
            <w:r w:rsidRPr="00BE082D">
              <w:t>Ротбарт</w:t>
            </w:r>
            <w:proofErr w:type="spellEnd"/>
            <w:r w:rsidRPr="00BE082D">
              <w:t>, его дочь Одиллия.</w:t>
            </w:r>
          </w:p>
          <w:p w:rsidR="004B1426" w:rsidRPr="00BE082D" w:rsidRDefault="00A5637A" w:rsidP="00BE082D">
            <w:r w:rsidRPr="00BE082D">
              <w:rPr>
                <w:bCs/>
                <w:iCs/>
              </w:rPr>
              <w:t>О чем рассказывает балет «Лебединое озеро»?</w:t>
            </w:r>
          </w:p>
          <w:p w:rsidR="004B1426" w:rsidRPr="00BE082D" w:rsidRDefault="00A5637A" w:rsidP="00BE082D">
            <w:r w:rsidRPr="00BE082D">
              <w:t>о любви, о столкновении светлых и темных сил, о радости и страдании, о разлуке и счастье,…</w:t>
            </w:r>
          </w:p>
          <w:p w:rsidR="004B1426" w:rsidRPr="00BE082D" w:rsidRDefault="00A5637A" w:rsidP="00BE082D">
            <w:r w:rsidRPr="00BE082D">
              <w:rPr>
                <w:bCs/>
                <w:iCs/>
              </w:rPr>
              <w:t>Как звучит музыка балета?</w:t>
            </w:r>
          </w:p>
          <w:p w:rsidR="004B1426" w:rsidRPr="00BE082D" w:rsidRDefault="00A5637A" w:rsidP="00BE082D">
            <w:proofErr w:type="spellStart"/>
            <w:r w:rsidRPr="00BE082D">
              <w:t>песенно</w:t>
            </w:r>
            <w:proofErr w:type="spellEnd"/>
            <w:r w:rsidRPr="00BE082D">
              <w:t xml:space="preserve">, задушевно, грустно,…  </w:t>
            </w:r>
          </w:p>
          <w:p w:rsidR="0028626C" w:rsidRPr="0028626C" w:rsidRDefault="0028626C" w:rsidP="00D44295">
            <w:r>
              <w:t xml:space="preserve">   </w:t>
            </w:r>
          </w:p>
          <w:p w:rsidR="00D44295" w:rsidRDefault="00D44295" w:rsidP="00D44295"/>
        </w:tc>
        <w:tc>
          <w:tcPr>
            <w:tcW w:w="1808" w:type="dxa"/>
            <w:tcBorders>
              <w:top w:val="single" w:sz="4" w:space="0" w:color="auto"/>
            </w:tcBorders>
          </w:tcPr>
          <w:p w:rsidR="00D44295" w:rsidRDefault="00D44295"/>
        </w:tc>
      </w:tr>
    </w:tbl>
    <w:p w:rsidR="00D44295" w:rsidRDefault="00D44295" w:rsidP="00BE082D"/>
    <w:sectPr w:rsidR="00D44295" w:rsidSect="004B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265B"/>
    <w:multiLevelType w:val="hybridMultilevel"/>
    <w:tmpl w:val="2FD421B4"/>
    <w:lvl w:ilvl="0" w:tplc="634CB2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24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802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49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AC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56C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6B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2AD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AEC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83756"/>
    <w:multiLevelType w:val="hybridMultilevel"/>
    <w:tmpl w:val="3446B30E"/>
    <w:lvl w:ilvl="0" w:tplc="9F10D5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F408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67F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021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227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E82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8681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AC2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B460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EA1BAA"/>
    <w:multiLevelType w:val="hybridMultilevel"/>
    <w:tmpl w:val="0816768A"/>
    <w:lvl w:ilvl="0" w:tplc="1BF4B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BA61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828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B448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AEBC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EB0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5A1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4C9B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89F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7F4B4A"/>
    <w:multiLevelType w:val="hybridMultilevel"/>
    <w:tmpl w:val="2D08F7B6"/>
    <w:lvl w:ilvl="0" w:tplc="824E6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22E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88A4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5432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833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898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CF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A5F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6AD3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231FA9"/>
    <w:multiLevelType w:val="hybridMultilevel"/>
    <w:tmpl w:val="B1A8FAC4"/>
    <w:lvl w:ilvl="0" w:tplc="E9A61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C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0A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80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6CA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49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6E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891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AF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E464F"/>
    <w:multiLevelType w:val="hybridMultilevel"/>
    <w:tmpl w:val="EB3E4CAE"/>
    <w:lvl w:ilvl="0" w:tplc="06D2248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83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6AB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C7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8C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85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98D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41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D2CF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F366F"/>
    <w:multiLevelType w:val="hybridMultilevel"/>
    <w:tmpl w:val="4DDE9372"/>
    <w:lvl w:ilvl="0" w:tplc="28C09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6A0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C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8B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097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67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229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45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B037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F5268"/>
    <w:multiLevelType w:val="hybridMultilevel"/>
    <w:tmpl w:val="676E496C"/>
    <w:lvl w:ilvl="0" w:tplc="010EDE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A3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EB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444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2A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5E8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EEC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C2D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26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64A6A"/>
    <w:multiLevelType w:val="hybridMultilevel"/>
    <w:tmpl w:val="07440DDC"/>
    <w:lvl w:ilvl="0" w:tplc="10725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0A27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8CD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69D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45E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5856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02C6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40A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209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1736C07"/>
    <w:multiLevelType w:val="hybridMultilevel"/>
    <w:tmpl w:val="393035E6"/>
    <w:lvl w:ilvl="0" w:tplc="10BE93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8C27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2E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2E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0A2C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2F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2C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CC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46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17D15"/>
    <w:multiLevelType w:val="hybridMultilevel"/>
    <w:tmpl w:val="DE2A75A0"/>
    <w:lvl w:ilvl="0" w:tplc="D528F8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C91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F616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EC5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3CBA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444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C70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691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C26B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180691"/>
    <w:multiLevelType w:val="hybridMultilevel"/>
    <w:tmpl w:val="44C6DA9E"/>
    <w:lvl w:ilvl="0" w:tplc="741014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AF8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C5E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E467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10B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9E76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E45B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48E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026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4234D67"/>
    <w:multiLevelType w:val="hybridMultilevel"/>
    <w:tmpl w:val="7700BE42"/>
    <w:lvl w:ilvl="0" w:tplc="98EC3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C0DD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3227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E0D0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580D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6CAB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244F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C0BD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2EB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85C6B27"/>
    <w:multiLevelType w:val="hybridMultilevel"/>
    <w:tmpl w:val="08BC9044"/>
    <w:lvl w:ilvl="0" w:tplc="ED8A61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CCB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86B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E7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C6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41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8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E36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48A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C5771"/>
    <w:multiLevelType w:val="hybridMultilevel"/>
    <w:tmpl w:val="C44C0E70"/>
    <w:lvl w:ilvl="0" w:tplc="3F226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0CF4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C06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442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EC8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D200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404F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B8D0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CE6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FB261E2"/>
    <w:multiLevelType w:val="hybridMultilevel"/>
    <w:tmpl w:val="ECA2B136"/>
    <w:lvl w:ilvl="0" w:tplc="E43ECE7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67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44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3E8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28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6A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CD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CC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F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9"/>
  </w:num>
  <w:num w:numId="10">
    <w:abstractNumId w:val="1"/>
  </w:num>
  <w:num w:numId="11">
    <w:abstractNumId w:val="13"/>
  </w:num>
  <w:num w:numId="12">
    <w:abstractNumId w:val="2"/>
  </w:num>
  <w:num w:numId="13">
    <w:abstractNumId w:val="7"/>
  </w:num>
  <w:num w:numId="14">
    <w:abstractNumId w:val="14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44295"/>
    <w:rsid w:val="0003524E"/>
    <w:rsid w:val="000A60C0"/>
    <w:rsid w:val="00133C51"/>
    <w:rsid w:val="0028626C"/>
    <w:rsid w:val="002E14F2"/>
    <w:rsid w:val="003E08E6"/>
    <w:rsid w:val="004B1426"/>
    <w:rsid w:val="0065555B"/>
    <w:rsid w:val="006B0A53"/>
    <w:rsid w:val="008F65C4"/>
    <w:rsid w:val="00A5637A"/>
    <w:rsid w:val="00AB23FC"/>
    <w:rsid w:val="00BE082D"/>
    <w:rsid w:val="00C675C6"/>
    <w:rsid w:val="00CB4C81"/>
    <w:rsid w:val="00CF18B7"/>
    <w:rsid w:val="00D4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524E"/>
  </w:style>
  <w:style w:type="character" w:styleId="a4">
    <w:name w:val="Hyperlink"/>
    <w:basedOn w:val="a0"/>
    <w:uiPriority w:val="99"/>
    <w:semiHidden/>
    <w:unhideWhenUsed/>
    <w:rsid w:val="0003524E"/>
    <w:rPr>
      <w:color w:val="0000FF"/>
      <w:u w:val="single"/>
    </w:rPr>
  </w:style>
  <w:style w:type="character" w:styleId="a5">
    <w:name w:val="Emphasis"/>
    <w:basedOn w:val="a0"/>
    <w:uiPriority w:val="20"/>
    <w:qFormat/>
    <w:rsid w:val="0003524E"/>
    <w:rPr>
      <w:i/>
      <w:iCs/>
    </w:rPr>
  </w:style>
  <w:style w:type="paragraph" w:styleId="a6">
    <w:name w:val="Normal (Web)"/>
    <w:basedOn w:val="a"/>
    <w:uiPriority w:val="99"/>
    <w:semiHidden/>
    <w:unhideWhenUsed/>
    <w:rsid w:val="002E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08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A5637A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563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1440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426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27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777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256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98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16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550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4161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734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342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742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895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33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852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390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8%D0%B1%D1%80%D0%B5%D1%82%D1%82%D0%BE" TargetMode="External"/><Relationship Id="rId5" Type="http://schemas.openxmlformats.org/officeDocument/2006/relationships/hyperlink" Target="https://ru.wikipedia.org/wiki/%D0%98%D1%82%D0%B0%D0%BB%D1%8C%D1%8F%D0%BD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8</cp:revision>
  <dcterms:created xsi:type="dcterms:W3CDTF">2015-01-26T11:03:00Z</dcterms:created>
  <dcterms:modified xsi:type="dcterms:W3CDTF">2015-05-13T20:30:00Z</dcterms:modified>
</cp:coreProperties>
</file>