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17B2">
        <w:rPr>
          <w:rFonts w:ascii="Times New Roman" w:hAnsi="Times New Roman" w:cs="Times New Roman"/>
          <w:sz w:val="32"/>
          <w:szCs w:val="32"/>
        </w:rPr>
        <w:t>Итоговый контрольный тест по литературе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17B2">
        <w:rPr>
          <w:rFonts w:ascii="Times New Roman" w:hAnsi="Times New Roman" w:cs="Times New Roman"/>
          <w:sz w:val="32"/>
          <w:szCs w:val="32"/>
        </w:rPr>
        <w:t>Определите название произведения  и автора.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1.  «…Конец зиме, пропели петухи,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           Весна - 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 xml:space="preserve"> спускается  на землю,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           Полночный час  настал, сторожку Леший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117B2">
        <w:rPr>
          <w:rFonts w:ascii="Times New Roman" w:hAnsi="Times New Roman" w:cs="Times New Roman"/>
          <w:sz w:val="24"/>
          <w:szCs w:val="24"/>
        </w:rPr>
        <w:t>Отсторожил</w:t>
      </w:r>
      <w:proofErr w:type="spellEnd"/>
      <w:r w:rsidRPr="00B117B2">
        <w:rPr>
          <w:rFonts w:ascii="Times New Roman" w:hAnsi="Times New Roman" w:cs="Times New Roman"/>
          <w:sz w:val="24"/>
          <w:szCs w:val="24"/>
        </w:rPr>
        <w:t>, - ныряй  в  дупло и спи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2.  «При первом удобном случае начал  читать я  арабские  сказки,  надолго  овладевшие  моим  горячим  воображением.  Все сказки  мне  нравились;  я не  знал,  которой  отдать  преимущество!...»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3. «Ни облачка  на туманном белоснежном  небе,  ни малейшего ветра  на снежных равнинах…Жесткий крещенский мороз  сковал природу, сжимал,  палил, жег все живое.  Но человек  улаживается  с яростью  стихий;  русский  мужик  не 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боится мороза… Небольшой обоз тянулся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 xml:space="preserve">  по узенькой, как ход  крестьянских саней, проселочной  дороге…»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4. «Сегодня мне 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исполнилось  десять лет… Маменька хочет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>, чтобы  я с сего же дня  начала писать то, что она называет журналом, то есть она хочет, чтоб  я записывала каждый день все, что со мной случается…»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5. «…Я ошибся, приняв людей, сидевших  вокруг  тех огней,   за гуртовщиков. Это просто  были  крестьянские  ребятишки   из  соседних  деревень,  которые стерегли 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табун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>…Я сказал мальчишкам, что заблудился, и подсел  к ним…»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6. «…Алеша никогда не мог безучастно  проходить мимо ребятишек, в Москве  тоже  это было с  ним, и хоть он больше всего любил трехлетних детей  или  около того, но и  школьники  лет десяти, одиннадцати  ему  очень нравились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…  П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>роходя,  он  взглянул  в  их  румяные, оживленные личики и  вдруг увидел, что у всех мальчиков было  в  руках  по камню…»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7. « В самом деле, ураган  подхватил  воздушный шар,  подбросил  его, как мяч,  на вершину смерча и, завертев вместе  со  столбом  воздуха, помчал  со скоростью  девяносто миль в час; шар волчком  вращался вокруг  собственной  оси,  как будто  попал  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 xml:space="preserve">  некий воздушный  </w:t>
      </w:r>
      <w:proofErr w:type="spellStart"/>
      <w:r w:rsidRPr="00B117B2">
        <w:rPr>
          <w:rFonts w:ascii="Times New Roman" w:hAnsi="Times New Roman" w:cs="Times New Roman"/>
          <w:sz w:val="24"/>
          <w:szCs w:val="24"/>
        </w:rPr>
        <w:t>мальстрим</w:t>
      </w:r>
      <w:proofErr w:type="spellEnd"/>
      <w:r w:rsidRPr="00B117B2">
        <w:rPr>
          <w:rFonts w:ascii="Times New Roman" w:hAnsi="Times New Roman" w:cs="Times New Roman"/>
          <w:sz w:val="24"/>
          <w:szCs w:val="24"/>
        </w:rPr>
        <w:t xml:space="preserve">…»  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8. «Всю  ночь бушевала  буря, но  ничего  особенного  не  случилось. Однако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 xml:space="preserve"> когда на следующее  утро  семья  сошла  к завтраку, все снова увидели  на полу  ужасное  кровавое пятно…»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9. «…В слонов лучше  всего  стрелять  разрывными  пулями…»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10. «…Чудовище, каких  мало. У него  четыре руки  и четыре ноги. Здорово  бегает!  Глаза  косые.  Неприятная  личность. Жуткое  существо.</w:t>
      </w:r>
      <w:proofErr w:type="gramStart"/>
      <w:r w:rsidRPr="00B117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17B2">
        <w:rPr>
          <w:rFonts w:ascii="Times New Roman" w:hAnsi="Times New Roman" w:cs="Times New Roman"/>
          <w:sz w:val="24"/>
          <w:szCs w:val="24"/>
        </w:rPr>
        <w:t>.»</w:t>
      </w:r>
    </w:p>
    <w:p w:rsidR="00B117B2" w:rsidRPr="00B117B2" w:rsidRDefault="00B117B2" w:rsidP="00B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 xml:space="preserve">11. « …Он крепко  пожал  мне руку и ушел.  Я посидел  еще немного, пока  на меня  не начали  оглядываться потные соседи…и  впервые узнал, что  жалость оставляет в душе  горький осадок…» </w:t>
      </w:r>
    </w:p>
    <w:p w:rsidR="00B117B2" w:rsidRPr="00B117B2" w:rsidRDefault="00B117B2" w:rsidP="00B1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7B2">
        <w:rPr>
          <w:rFonts w:ascii="Times New Roman" w:hAnsi="Times New Roman" w:cs="Times New Roman"/>
          <w:sz w:val="24"/>
          <w:szCs w:val="24"/>
        </w:rPr>
        <w:t>12. «Детство верит, что  все будет  вечно:  и мама,  и солнце,  и мир,  и  любимая учительница…»</w:t>
      </w:r>
    </w:p>
    <w:p w:rsidR="00081EED" w:rsidRDefault="00081EED" w:rsidP="00081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1EED" w:rsidRPr="00933E6D" w:rsidRDefault="00081EED" w:rsidP="00081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                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2.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1.Укажите предложение, в котором  прилагательное  употреблено  в  форме  простой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Луг  оказался  очень  красивым.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>Б) Эта клубника  слаще.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 xml:space="preserve">В) Это справедливейшее решение.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качественными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 сырой,  важный,  оловянный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темная,  </w:t>
      </w:r>
      <w:proofErr w:type="gramStart"/>
      <w:r w:rsidRPr="0057335B">
        <w:rPr>
          <w:sz w:val="28"/>
          <w:szCs w:val="28"/>
        </w:rPr>
        <w:t>белый</w:t>
      </w:r>
      <w:proofErr w:type="gramEnd"/>
      <w:r w:rsidRPr="0057335B">
        <w:rPr>
          <w:sz w:val="28"/>
          <w:szCs w:val="28"/>
        </w:rPr>
        <w:t>,  звонкая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 </w:t>
      </w:r>
      <w:proofErr w:type="gramStart"/>
      <w:r w:rsidRPr="0057335B">
        <w:rPr>
          <w:sz w:val="28"/>
          <w:szCs w:val="28"/>
        </w:rPr>
        <w:t>серебряный</w:t>
      </w:r>
      <w:proofErr w:type="gramEnd"/>
      <w:r w:rsidRPr="0057335B">
        <w:rPr>
          <w:sz w:val="28"/>
          <w:szCs w:val="28"/>
        </w:rPr>
        <w:t>,  отцов, приветливый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3.Укажите  предложение,  в котором  прилагательное соответствует  следующей характеристике:  относительное, употреблено  в  именительном  падеже,  в единственном  числе,  в женском  роде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А) На столе лежала серебряная ложка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Б) На снегу остался волчий след.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В) На окне распустилась сиреневая фиалка.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железнодорожный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суффиксальный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сложение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приставочный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5. Укажите  слова,  которые пишутся слитно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(бело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озовый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(</w:t>
      </w:r>
      <w:proofErr w:type="spellStart"/>
      <w:r w:rsidRPr="0057335B">
        <w:rPr>
          <w:sz w:val="28"/>
          <w:szCs w:val="28"/>
        </w:rPr>
        <w:t>вагоно</w:t>
      </w:r>
      <w:proofErr w:type="spellEnd"/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емонтный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(</w:t>
      </w:r>
      <w:proofErr w:type="spellStart"/>
      <w:r w:rsidRPr="0057335B">
        <w:rPr>
          <w:sz w:val="28"/>
          <w:szCs w:val="28"/>
        </w:rPr>
        <w:t>судо</w:t>
      </w:r>
      <w:proofErr w:type="spellEnd"/>
      <w:proofErr w:type="gramStart"/>
      <w:r w:rsidRPr="0057335B">
        <w:rPr>
          <w:sz w:val="28"/>
          <w:szCs w:val="28"/>
        </w:rPr>
        <w:t>)с</w:t>
      </w:r>
      <w:proofErr w:type="gramEnd"/>
      <w:r w:rsidRPr="0057335B">
        <w:rPr>
          <w:sz w:val="28"/>
          <w:szCs w:val="28"/>
        </w:rPr>
        <w:t>троительный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НН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лошади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коре..ой,  ветре..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</w:t>
      </w:r>
      <w:proofErr w:type="gramStart"/>
      <w:r w:rsidRPr="0057335B">
        <w:rPr>
          <w:sz w:val="28"/>
          <w:szCs w:val="28"/>
        </w:rPr>
        <w:t>производстве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безветре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оккупацио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кожа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стекля..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</w:t>
      </w:r>
      <w:proofErr w:type="spellStart"/>
      <w:r w:rsidRPr="0057335B">
        <w:rPr>
          <w:sz w:val="28"/>
          <w:szCs w:val="28"/>
        </w:rPr>
        <w:t>оловя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раздельно.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А. Опыт сочли  далеко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>дачным.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Б. Опят сочли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 xml:space="preserve">дачным.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В. Погода  стояла  (не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н</w:t>
      </w:r>
      <w:proofErr w:type="gramEnd"/>
      <w:r w:rsidRPr="0057335B">
        <w:rPr>
          <w:sz w:val="28"/>
          <w:szCs w:val="28"/>
        </w:rPr>
        <w:t>астная</w:t>
      </w:r>
      <w:proofErr w:type="spellEnd"/>
      <w:r w:rsidRPr="0057335B">
        <w:rPr>
          <w:sz w:val="28"/>
          <w:szCs w:val="28"/>
        </w:rPr>
        <w:t>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Г. Он оказался  (не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обкий, а смелый.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А) А, Г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Б) А,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В) Б, Г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А)  обе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Б)  двойка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В)  второй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Укажите количественное  числительное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А) сто семьдесят два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Б) двести первый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 xml:space="preserve">   В) десятый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10. Найдите ошибку  в употреблении имени  числительного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А) два ученика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 двое учеников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 </w:t>
      </w:r>
      <w:proofErr w:type="gramStart"/>
      <w:r w:rsidRPr="0057335B">
        <w:rPr>
          <w:sz w:val="28"/>
          <w:szCs w:val="28"/>
        </w:rPr>
        <w:t>двое  учениц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Около  сорока лет  строился наш город.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имя числительное употреблено: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 в  Р. п.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  в </w:t>
      </w:r>
      <w:proofErr w:type="spellStart"/>
      <w:r w:rsidRPr="0057335B">
        <w:rPr>
          <w:sz w:val="28"/>
          <w:szCs w:val="28"/>
        </w:rPr>
        <w:t>В</w:t>
      </w:r>
      <w:proofErr w:type="spellEnd"/>
      <w:r w:rsidRPr="0057335B">
        <w:rPr>
          <w:sz w:val="28"/>
          <w:szCs w:val="28"/>
        </w:rPr>
        <w:t xml:space="preserve">. 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В)  в Д.п.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является местоимение  в предложении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Писатель  Гладков  был  хорошо  известен,  и его  книги  были  очень  популярны.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подлежащим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определением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дополнением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определительные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сам, твой, мы,  себя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 Б) весь, всякий,  иной,  каждый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что-нибудь,  нечего,  сколько, </w:t>
      </w:r>
      <w:proofErr w:type="gramStart"/>
      <w:r w:rsidRPr="0057335B">
        <w:rPr>
          <w:sz w:val="28"/>
          <w:szCs w:val="28"/>
        </w:rPr>
        <w:t>чей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Укажите  предложение с грамматической ошибкой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Пойди к нему.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У них все не так!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У него все  в порядке.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вдвоем, дважды, двое, вдвое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вверх,  вниз, верх, низко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босиком,  давно,  чудесно,  навыпуск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Какое из наречий может  обозначать  признак  предмета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вчера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чрезвычайно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нараспашку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Выберите ряд, который  состоит из  наречий  в  форме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 смелее, выше,  наиболее  часто,  безудержно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дороже,  хуже,  менее радостно,  звонче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гуще,  реже всего,  задешево,  лучше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 В каком варианте наречие пишется через дефис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сделать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спех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жить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старому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выучить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зубок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в..правду  </w:t>
      </w:r>
      <w:proofErr w:type="gramStart"/>
      <w:r w:rsidRPr="0057335B">
        <w:rPr>
          <w:sz w:val="28"/>
          <w:szCs w:val="28"/>
        </w:rPr>
        <w:t>важный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лету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 каком слове на конце пишется</w:t>
      </w:r>
      <w:proofErr w:type="gramStart"/>
      <w:r w:rsidRPr="0057335B">
        <w:rPr>
          <w:sz w:val="28"/>
          <w:szCs w:val="28"/>
        </w:rPr>
        <w:t xml:space="preserve"> А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</w:t>
      </w:r>
      <w:proofErr w:type="gramStart"/>
      <w:r w:rsidRPr="0057335B">
        <w:rPr>
          <w:sz w:val="28"/>
          <w:szCs w:val="28"/>
        </w:rPr>
        <w:t>)з</w:t>
      </w:r>
      <w:proofErr w:type="gramEnd"/>
      <w:r w:rsidRPr="0057335B">
        <w:rPr>
          <w:sz w:val="28"/>
          <w:szCs w:val="28"/>
        </w:rPr>
        <w:t>асветил..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</w:t>
      </w:r>
      <w:proofErr w:type="spellStart"/>
      <w:r w:rsidRPr="0057335B">
        <w:rPr>
          <w:sz w:val="28"/>
          <w:szCs w:val="28"/>
        </w:rPr>
        <w:t>наскор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</w:t>
      </w:r>
      <w:proofErr w:type="spellStart"/>
      <w:r w:rsidRPr="0057335B">
        <w:rPr>
          <w:sz w:val="28"/>
          <w:szCs w:val="28"/>
        </w:rPr>
        <w:t>досух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Прочитайте   текст  и  выполните  задания.</w:t>
      </w:r>
    </w:p>
    <w:p w:rsidR="004443D0" w:rsidRPr="0057335B" w:rsidRDefault="004F40E8" w:rsidP="004443D0">
      <w:pPr>
        <w:pStyle w:val="3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8.95pt;margin-top:48.7pt;width:59.35pt;height:46.1pt;z-index:-251658752;mso-wrap-distance-left:5pt;mso-wrap-distance-right:5pt;mso-position-horizontal-relative:margin" filled="f" stroked="f">
            <v:textbox style="mso-fit-shape-to-text:t" inset="0,0,0,0">
              <w:txbxContent>
                <w:p w:rsidR="004443D0" w:rsidRPr="00751674" w:rsidRDefault="004443D0" w:rsidP="004443D0">
                  <w:pPr>
                    <w:pStyle w:val="12"/>
                    <w:shd w:val="clear" w:color="auto" w:fill="auto"/>
                    <w:spacing w:after="388" w:line="27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4443D0" w:rsidRPr="0057335B">
        <w:rPr>
          <w:rStyle w:val="1"/>
          <w:rFonts w:eastAsia="Microsoft Sans Serif"/>
          <w:sz w:val="28"/>
          <w:szCs w:val="28"/>
        </w:rPr>
        <w:t xml:space="preserve">(1)В лесу часто возникают пожары. (2)Ещё не успеет растаять снег, а на сухих кочках, которых </w:t>
      </w:r>
      <w:proofErr w:type="gramStart"/>
      <w:r w:rsidR="004443D0" w:rsidRPr="0057335B">
        <w:rPr>
          <w:rStyle w:val="1"/>
          <w:rFonts w:eastAsia="Microsoft Sans Serif"/>
          <w:sz w:val="28"/>
          <w:szCs w:val="28"/>
        </w:rPr>
        <w:t>касаются лучи</w:t>
      </w:r>
      <w:proofErr w:type="gramEnd"/>
      <w:r w:rsidR="004443D0" w:rsidRPr="0057335B">
        <w:rPr>
          <w:rStyle w:val="1"/>
          <w:rFonts w:eastAsia="Microsoft Sans Serif"/>
          <w:sz w:val="28"/>
          <w:szCs w:val="28"/>
        </w:rPr>
        <w:t xml:space="preserve"> солнца, уже высы</w:t>
      </w:r>
      <w:r w:rsidR="004443D0" w:rsidRPr="0057335B">
        <w:rPr>
          <w:rStyle w:val="1"/>
          <w:rFonts w:eastAsia="Microsoft Sans Serif"/>
          <w:sz w:val="28"/>
          <w:szCs w:val="28"/>
        </w:rPr>
        <w:softHyphen/>
        <w:t>хают листья, хини, мох. (З</w:t>
      </w:r>
      <w:proofErr w:type="gramStart"/>
      <w:r w:rsidR="004443D0" w:rsidRPr="0057335B">
        <w:rPr>
          <w:rStyle w:val="1"/>
          <w:rFonts w:eastAsia="Microsoft Sans Serif"/>
          <w:sz w:val="28"/>
          <w:szCs w:val="28"/>
        </w:rPr>
        <w:t>)В</w:t>
      </w:r>
      <w:proofErr w:type="gramEnd"/>
      <w:r w:rsidR="004443D0" w:rsidRPr="0057335B">
        <w:rPr>
          <w:rStyle w:val="1"/>
          <w:rFonts w:eastAsia="Microsoft Sans Serif"/>
          <w:sz w:val="28"/>
          <w:szCs w:val="28"/>
        </w:rPr>
        <w:t xml:space="preserve">сё это очень легко воспламеняется. (4)При пожаре загорается хворост, валежник. (5)Стоит коснуться искре, вспыхивают и горят с треском кусты можжевельника, молодые ёлочки и сосенки, которые только подрастают. (б)Огонь перебрасывается на низкие ветви взрослых елей и </w:t>
      </w:r>
      <w:r w:rsidR="004443D0" w:rsidRPr="0057335B">
        <w:rPr>
          <w:rStyle w:val="1"/>
          <w:rFonts w:eastAsia="Microsoft Sans Serif"/>
          <w:sz w:val="28"/>
          <w:szCs w:val="28"/>
        </w:rPr>
        <w:lastRenderedPageBreak/>
        <w:t>поднимается до самых вершин. (7)На месте пожара остаются обгорелые деревья, выжженная молодая поросль, сгоревшие ягодники, медоносы, лекарственные растения. (8)Пожарища бедны птицами, животными и долгие годы представляют собой пустыню.</w:t>
      </w: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rStyle w:val="1"/>
          <w:rFonts w:eastAsia="Microsoft Sans Serif"/>
          <w:sz w:val="28"/>
          <w:szCs w:val="28"/>
        </w:rPr>
        <w:t>(9)Почти все пожары возникают от неосторожного обращения человека с огнем. (10)Это костёр, который забыли потушить, спич</w:t>
      </w:r>
      <w:r w:rsidRPr="0057335B">
        <w:rPr>
          <w:rStyle w:val="1"/>
          <w:rFonts w:eastAsia="Microsoft Sans Serif"/>
          <w:sz w:val="28"/>
          <w:szCs w:val="28"/>
        </w:rPr>
        <w:softHyphen/>
        <w:t>ка, которую случайно бросили. (11)Нужно беречь лес от огня.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В 1.  Какой тип речи используется  в  предложениях 2-6?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3.  На что похожи пожарища?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огонь.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костер.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пустыню.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солнце.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3-4    слово  с чередующейся гласной  в корне.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5.  Выпишите  из  предложений  3-4  слова-синонимы.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6 выпишите  его грамматическую основу.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7. Найдите  среди предложений  6-9 предложение,  в котором  нет  однородных членов. Напишите его номер. 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7-10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Ответы. 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5. АБ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АВ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 описание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4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растение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темная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 Фантазия превратила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5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Вариант 2.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</w:t>
      </w:r>
      <w:proofErr w:type="gramStart"/>
      <w:r w:rsidRPr="0057335B">
        <w:rPr>
          <w:sz w:val="28"/>
          <w:szCs w:val="28"/>
        </w:rPr>
        <w:t xml:space="preserve"> Б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 . Б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1.повествование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11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3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Воспламеняется-загорается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6.огонь перебрасывается и поднимается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10</w:t>
      </w:r>
    </w:p>
    <w:p w:rsidR="00DA3DB8" w:rsidRDefault="00DA3DB8"/>
    <w:sectPr w:rsidR="00DA3DB8" w:rsidSect="00DA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E09"/>
    <w:multiLevelType w:val="multilevel"/>
    <w:tmpl w:val="E52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56ABB"/>
    <w:multiLevelType w:val="multilevel"/>
    <w:tmpl w:val="CC3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87AC8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480E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3D0"/>
    <w:rsid w:val="00081EED"/>
    <w:rsid w:val="002561F0"/>
    <w:rsid w:val="002C7CF3"/>
    <w:rsid w:val="004443D0"/>
    <w:rsid w:val="004F40E8"/>
    <w:rsid w:val="006F01CA"/>
    <w:rsid w:val="00B117B2"/>
    <w:rsid w:val="00BC258C"/>
    <w:rsid w:val="00BE1A3B"/>
    <w:rsid w:val="00CB7DB7"/>
    <w:rsid w:val="00D608BE"/>
    <w:rsid w:val="00DA3DB8"/>
    <w:rsid w:val="00F3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D0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443D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443D0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444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">
    <w:name w:val="Основной текст (2)_"/>
    <w:basedOn w:val="a0"/>
    <w:link w:val="20"/>
    <w:rsid w:val="004443D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3D0"/>
    <w:pPr>
      <w:widowControl w:val="0"/>
      <w:shd w:val="clear" w:color="auto" w:fill="FFFFFF"/>
      <w:spacing w:after="60" w:line="264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12Exact">
    <w:name w:val="Основной текст (12) Exact"/>
    <w:basedOn w:val="a0"/>
    <w:link w:val="12"/>
    <w:rsid w:val="004443D0"/>
    <w:rPr>
      <w:rFonts w:ascii="Microsoft Sans Serif" w:eastAsia="Microsoft Sans Serif" w:hAnsi="Microsoft Sans Serif" w:cs="Microsoft Sans Serif"/>
      <w:spacing w:val="1"/>
      <w:sz w:val="27"/>
      <w:szCs w:val="27"/>
      <w:shd w:val="clear" w:color="auto" w:fill="FFFFFF"/>
      <w:lang w:val="en-US"/>
    </w:rPr>
  </w:style>
  <w:style w:type="paragraph" w:customStyle="1" w:styleId="12">
    <w:name w:val="Основной текст (12)"/>
    <w:basedOn w:val="a"/>
    <w:link w:val="12Exact"/>
    <w:rsid w:val="004443D0"/>
    <w:pPr>
      <w:widowControl w:val="0"/>
      <w:shd w:val="clear" w:color="auto" w:fill="FFFFFF"/>
      <w:spacing w:after="480" w:line="0" w:lineRule="atLeast"/>
    </w:pPr>
    <w:rPr>
      <w:rFonts w:ascii="Microsoft Sans Serif" w:eastAsia="Microsoft Sans Serif" w:hAnsi="Microsoft Sans Serif" w:cs="Microsoft Sans Serif"/>
      <w:spacing w:val="1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5</cp:revision>
  <dcterms:created xsi:type="dcterms:W3CDTF">2015-05-11T05:50:00Z</dcterms:created>
  <dcterms:modified xsi:type="dcterms:W3CDTF">2015-05-11T06:00:00Z</dcterms:modified>
</cp:coreProperties>
</file>