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51" w:rsidRPr="009A6EC6" w:rsidRDefault="009A6EC6" w:rsidP="009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9A6E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ИНФОРМАЦИОННО - </w:t>
      </w:r>
      <w:r w:rsidR="00C17A51" w:rsidRPr="009A6E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КОММУНИКАЦИОННЫЕ</w:t>
      </w:r>
    </w:p>
    <w:p w:rsidR="00C17A51" w:rsidRPr="009A6EC6" w:rsidRDefault="00C17A51" w:rsidP="009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9A6E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ТЕХНОЛОГИИ В ДОУ</w:t>
      </w:r>
    </w:p>
    <w:p w:rsidR="00777032" w:rsidRDefault="00777032" w:rsidP="0077703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70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Понятие информационно – коммуникационных технологий.</w:t>
      </w:r>
    </w:p>
    <w:p w:rsidR="00777032" w:rsidRDefault="00777032" w:rsidP="0077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обобщающее понятие, описывающее различные устройства, механизмы, способы, алгоритмы обработки информации.</w:t>
      </w:r>
    </w:p>
    <w:p w:rsidR="00777032" w:rsidRDefault="00777032" w:rsidP="0077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современным устройством ИКТ является компьютер, снабженный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соответсвующим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программным обеспечением и средствами телекоммуникаций вместе с размещенной на них информацией.</w:t>
      </w:r>
    </w:p>
    <w:p w:rsidR="00777032" w:rsidRDefault="00777032" w:rsidP="0077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системе образования широко распространены универсальные офисные прикладные программные средства ИКТ (текстовые процессоры, электронные таблицы, программы подготовки презентаций, системы управления базами данных.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Органайзеры, графические пакеты и т.д.)</w:t>
      </w:r>
      <w:proofErr w:type="gramEnd"/>
    </w:p>
    <w:p w:rsidR="00777032" w:rsidRDefault="00777032" w:rsidP="0077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появлением компьютерных сетей и других средств ИКТ, образование приобрело новое качество</w:t>
      </w:r>
      <w:r w:rsidR="003418B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 Интернет возможен мгновенный доступ к мировым информационным ресурсам – электронным библиотекам, базам данных, хранилищам файлов и т.д. Во всемирной паут</w:t>
      </w:r>
      <w:r w:rsidR="002B37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 опубликовано более 2 млрд. м</w:t>
      </w:r>
      <w:r w:rsidR="003418B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ультимедийных документов.</w:t>
      </w:r>
    </w:p>
    <w:p w:rsidR="00F13E97" w:rsidRDefault="00F13E97" w:rsidP="0077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8BE" w:rsidRDefault="003418BE" w:rsidP="0077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функционирования информационных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снижение трудоемкости процесса использования информационного ресурса и повышение их надежности и необходимости.</w:t>
      </w:r>
    </w:p>
    <w:p w:rsidR="00F13E97" w:rsidRDefault="00F13E97" w:rsidP="0077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E97" w:rsidRDefault="00F13E97" w:rsidP="007770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Классификация средств ИКТ по области методического назначения</w:t>
      </w:r>
    </w:p>
    <w:p w:rsidR="002B37FC" w:rsidRDefault="002B37FC" w:rsidP="007770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E97" w:rsidTr="00764515">
        <w:tc>
          <w:tcPr>
            <w:tcW w:w="9571" w:type="dxa"/>
            <w:gridSpan w:val="2"/>
          </w:tcPr>
          <w:p w:rsidR="002B37FC" w:rsidRDefault="002B37FC" w:rsidP="00F13E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13E97" w:rsidRDefault="00F13E97" w:rsidP="00F13E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Средства информационно – коммуникационных технологий</w:t>
            </w:r>
          </w:p>
          <w:p w:rsidR="002B37FC" w:rsidRDefault="002B37FC" w:rsidP="00F13E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13E97" w:rsidTr="00F13E97">
        <w:tc>
          <w:tcPr>
            <w:tcW w:w="4785" w:type="dxa"/>
          </w:tcPr>
          <w:p w:rsidR="00F13E97" w:rsidRPr="002B37FC" w:rsidRDefault="00F13E97" w:rsidP="0077703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Обучающие технологии</w:t>
            </w:r>
          </w:p>
        </w:tc>
        <w:tc>
          <w:tcPr>
            <w:tcW w:w="4786" w:type="dxa"/>
          </w:tcPr>
          <w:p w:rsidR="00F13E97" w:rsidRDefault="00F13E97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Сообщают знания, формируют умения, навыки учебной или практической деятельности, обеспечивая необходимый уровень усвоения</w:t>
            </w:r>
          </w:p>
          <w:p w:rsidR="002B37FC" w:rsidRPr="00F13E97" w:rsidRDefault="002B37FC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E97" w:rsidTr="00F13E97">
        <w:tc>
          <w:tcPr>
            <w:tcW w:w="4785" w:type="dxa"/>
          </w:tcPr>
          <w:p w:rsidR="00F13E97" w:rsidRPr="002B37FC" w:rsidRDefault="00F13E97" w:rsidP="0077703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Тренажеры</w:t>
            </w:r>
          </w:p>
        </w:tc>
        <w:tc>
          <w:tcPr>
            <w:tcW w:w="4786" w:type="dxa"/>
          </w:tcPr>
          <w:p w:rsidR="00F13E97" w:rsidRDefault="00F13E97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Предназначены для отработки разного рода умений и навыков, повторения или закрепления пройденного материала</w:t>
            </w:r>
          </w:p>
          <w:p w:rsidR="002B37FC" w:rsidRPr="00F13E97" w:rsidRDefault="002B37FC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E97" w:rsidTr="00F13E97">
        <w:tc>
          <w:tcPr>
            <w:tcW w:w="4785" w:type="dxa"/>
          </w:tcPr>
          <w:p w:rsidR="00F13E97" w:rsidRPr="002B37FC" w:rsidRDefault="00F13E97" w:rsidP="0077703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Информационно – поисковые и справочные</w:t>
            </w:r>
          </w:p>
        </w:tc>
        <w:tc>
          <w:tcPr>
            <w:tcW w:w="4786" w:type="dxa"/>
          </w:tcPr>
          <w:p w:rsidR="00F13E97" w:rsidRDefault="00F13E97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Сообщают сведения, формируют умения и навыки по систематизации и информации</w:t>
            </w:r>
          </w:p>
          <w:p w:rsidR="002B37FC" w:rsidRDefault="002B37FC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37FC" w:rsidRPr="00F13E97" w:rsidRDefault="002B37FC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E97" w:rsidTr="00F13E97">
        <w:tc>
          <w:tcPr>
            <w:tcW w:w="4785" w:type="dxa"/>
          </w:tcPr>
          <w:p w:rsidR="00F13E97" w:rsidRPr="002B37FC" w:rsidRDefault="00F13E97" w:rsidP="0077703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Демонстрационные</w:t>
            </w:r>
          </w:p>
        </w:tc>
        <w:tc>
          <w:tcPr>
            <w:tcW w:w="4786" w:type="dxa"/>
          </w:tcPr>
          <w:p w:rsidR="002B37FC" w:rsidRDefault="002B37FC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Визуализируют изучаемые объекты,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явления, процессы с це</w:t>
            </w:r>
            <w:r w:rsidR="009A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ью их </w:t>
            </w:r>
          </w:p>
          <w:p w:rsidR="00F13E97" w:rsidRDefault="002B37FC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и изучения</w:t>
            </w:r>
          </w:p>
          <w:p w:rsidR="002B37FC" w:rsidRPr="00F13E97" w:rsidRDefault="002B37FC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E97" w:rsidTr="00F13E97">
        <w:tc>
          <w:tcPr>
            <w:tcW w:w="4785" w:type="dxa"/>
          </w:tcPr>
          <w:p w:rsidR="00F13E97" w:rsidRPr="002B37FC" w:rsidRDefault="009A6EC6" w:rsidP="0077703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Им</w:t>
            </w:r>
            <w:bookmarkStart w:id="0" w:name="_GoBack"/>
            <w:bookmarkEnd w:id="0"/>
            <w:r w:rsidR="002B37FC" w:rsidRPr="002B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итационные</w:t>
            </w:r>
          </w:p>
        </w:tc>
        <w:tc>
          <w:tcPr>
            <w:tcW w:w="4786" w:type="dxa"/>
          </w:tcPr>
          <w:p w:rsidR="00F13E97" w:rsidRDefault="002B37FC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Представляют определенный аспект реальности для изучения его структурных или функциональных характеристик</w:t>
            </w:r>
          </w:p>
          <w:p w:rsidR="002B37FC" w:rsidRPr="002B37FC" w:rsidRDefault="002B37FC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E97" w:rsidTr="00F13E97">
        <w:tc>
          <w:tcPr>
            <w:tcW w:w="4785" w:type="dxa"/>
          </w:tcPr>
          <w:p w:rsidR="00F13E97" w:rsidRPr="002B37FC" w:rsidRDefault="002B37FC" w:rsidP="0077703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Лабораторные</w:t>
            </w:r>
          </w:p>
        </w:tc>
        <w:tc>
          <w:tcPr>
            <w:tcW w:w="4786" w:type="dxa"/>
          </w:tcPr>
          <w:p w:rsidR="00F13E97" w:rsidRDefault="002B37FC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Позволяют проводить удаленные эксперименты на реальном оборудовании</w:t>
            </w:r>
          </w:p>
          <w:p w:rsidR="002B37FC" w:rsidRPr="002B37FC" w:rsidRDefault="002B37FC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E97" w:rsidTr="00F13E97">
        <w:tc>
          <w:tcPr>
            <w:tcW w:w="4785" w:type="dxa"/>
          </w:tcPr>
          <w:p w:rsidR="00F13E97" w:rsidRPr="002B37FC" w:rsidRDefault="002B37FC" w:rsidP="0077703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Моделирующие</w:t>
            </w:r>
          </w:p>
        </w:tc>
        <w:tc>
          <w:tcPr>
            <w:tcW w:w="4786" w:type="dxa"/>
          </w:tcPr>
          <w:p w:rsidR="00F13E97" w:rsidRDefault="002B37FC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Позволяют моделировать объекты, явления, процессы с целью их</w:t>
            </w:r>
            <w:r w:rsidR="009A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и изучения</w:t>
            </w:r>
          </w:p>
          <w:p w:rsidR="002B37FC" w:rsidRPr="002B37FC" w:rsidRDefault="002B37FC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E97" w:rsidTr="00F13E97">
        <w:tc>
          <w:tcPr>
            <w:tcW w:w="4785" w:type="dxa"/>
          </w:tcPr>
          <w:p w:rsidR="00F13E97" w:rsidRPr="002B37FC" w:rsidRDefault="002B37FC" w:rsidP="0077703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Расчетные</w:t>
            </w:r>
          </w:p>
        </w:tc>
        <w:tc>
          <w:tcPr>
            <w:tcW w:w="4786" w:type="dxa"/>
          </w:tcPr>
          <w:p w:rsidR="00F13E97" w:rsidRDefault="002B37FC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Автоматизируют различные расчеты и другие рутинные операции</w:t>
            </w:r>
          </w:p>
          <w:p w:rsidR="002B37FC" w:rsidRPr="002B37FC" w:rsidRDefault="002B37FC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E97" w:rsidTr="00F13E97">
        <w:tc>
          <w:tcPr>
            <w:tcW w:w="4785" w:type="dxa"/>
          </w:tcPr>
          <w:p w:rsidR="00F13E97" w:rsidRPr="002B37FC" w:rsidRDefault="002B37FC" w:rsidP="0077703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B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Учебно</w:t>
            </w:r>
            <w:proofErr w:type="spellEnd"/>
            <w:r w:rsidRPr="002B3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игровые</w:t>
            </w:r>
          </w:p>
        </w:tc>
        <w:tc>
          <w:tcPr>
            <w:tcW w:w="4786" w:type="dxa"/>
          </w:tcPr>
          <w:p w:rsidR="00F13E97" w:rsidRDefault="002B37FC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Предназначены для создания учебных ситуаций, в которых деятельность обучающихся реализуется в игровой форме</w:t>
            </w:r>
            <w:proofErr w:type="gramEnd"/>
          </w:p>
          <w:p w:rsidR="002B37FC" w:rsidRPr="002B37FC" w:rsidRDefault="002B37FC" w:rsidP="007770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3E97" w:rsidRPr="00F13E97" w:rsidRDefault="00F13E97" w:rsidP="007770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7032" w:rsidRPr="00777032" w:rsidRDefault="00777032" w:rsidP="0077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17A51" w:rsidRPr="00B62210" w:rsidRDefault="00C17A51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  ИКТ    в    детском саду:</w:t>
      </w:r>
    </w:p>
    <w:p w:rsidR="00C17A51" w:rsidRPr="00B62210" w:rsidRDefault="00C17A51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C17A51" w:rsidRPr="00B62210" w:rsidRDefault="00C17A51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</w:t>
      </w:r>
    </w:p>
    <w:p w:rsidR="00C17A51" w:rsidRPr="00B62210" w:rsidRDefault="00C17A51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</w:p>
    <w:p w:rsidR="00C17A51" w:rsidRPr="00B62210" w:rsidRDefault="00C17A51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Видеомагнитофон</w:t>
      </w:r>
    </w:p>
    <w:p w:rsidR="00C17A51" w:rsidRPr="00B62210" w:rsidRDefault="00C17A51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</w:t>
      </w:r>
    </w:p>
    <w:p w:rsidR="00C17A51" w:rsidRPr="00B62210" w:rsidRDefault="00C17A51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</w:t>
      </w:r>
    </w:p>
    <w:p w:rsidR="00C17A51" w:rsidRPr="00B62210" w:rsidRDefault="00C17A51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</w:t>
      </w:r>
    </w:p>
    <w:p w:rsidR="00C17A51" w:rsidRDefault="00C17A51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Видеокамера</w:t>
      </w:r>
    </w:p>
    <w:p w:rsidR="00B62210" w:rsidRPr="00B62210" w:rsidRDefault="00B62210" w:rsidP="00B62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17A51" w:rsidRDefault="00C17A51" w:rsidP="00B62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Где же ИКТ могут помочь современному педагогу в его работе?</w:t>
      </w:r>
    </w:p>
    <w:p w:rsidR="00B62210" w:rsidRPr="00B62210" w:rsidRDefault="00B62210" w:rsidP="00B62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2210" w:rsidRDefault="00B62210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A51"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иллюстративного материала к занятиям и для оформления стендов, группы, кабинетов (сканирование, Интернет; принтер, презентация).</w:t>
      </w:r>
    </w:p>
    <w:p w:rsidR="00B62210" w:rsidRPr="00B62210" w:rsidRDefault="00B62210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A51" w:rsidRDefault="00C17A51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B62210" w:rsidRPr="00B62210" w:rsidRDefault="00B62210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A51" w:rsidRDefault="00C17A51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Обмен опытом, знакомство с периодикой, наработками других педагогов России и зарубежья.</w:t>
      </w:r>
    </w:p>
    <w:p w:rsidR="00B62210" w:rsidRPr="00B62210" w:rsidRDefault="00B62210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A51" w:rsidRDefault="00C17A51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B62210" w:rsidRPr="00B62210" w:rsidRDefault="00B62210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A51" w:rsidRDefault="00C17A51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Создание презентаций в программе </w:t>
      </w:r>
      <w:proofErr w:type="spellStart"/>
      <w:proofErr w:type="gramStart"/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ower</w:t>
      </w:r>
      <w:proofErr w:type="spellEnd"/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Рoint</w:t>
      </w:r>
      <w:proofErr w:type="spellEnd"/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 роликов в программе </w:t>
      </w:r>
      <w:r w:rsidR="009A6EC6" w:rsidRPr="009A6EC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Windows</w:t>
      </w:r>
      <w:r w:rsidR="009A6EC6" w:rsidRPr="009A6EC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A6EC6" w:rsidRPr="009A6EC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Live</w:t>
      </w:r>
      <w:r w:rsidR="009A6EC6" w:rsidRPr="009A6EC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A6EC6" w:rsidRPr="009A6EC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Movie</w:t>
      </w:r>
      <w:r w:rsidR="009A6EC6" w:rsidRPr="009A6EC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A6EC6" w:rsidRPr="009A6EC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Maker</w:t>
      </w:r>
      <w:r w:rsidR="009A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B62210" w:rsidRPr="00B62210" w:rsidRDefault="00B62210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A51" w:rsidRPr="00B62210" w:rsidRDefault="00C17A51" w:rsidP="00B62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Преимущества компьютера:</w:t>
      </w:r>
    </w:p>
    <w:p w:rsidR="00C17A51" w:rsidRDefault="00C17A51" w:rsidP="00B6221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C17A51" w:rsidRDefault="00C17A51" w:rsidP="00B6221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C17A51" w:rsidRDefault="00C17A51" w:rsidP="00B6221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звук, мультипликация надолго привлекает внимание ребенка;</w:t>
      </w:r>
    </w:p>
    <w:p w:rsidR="00C17A51" w:rsidRDefault="00C17A51" w:rsidP="00B6221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стимулом познавательной активности детей;</w:t>
      </w:r>
    </w:p>
    <w:p w:rsidR="00C17A51" w:rsidRDefault="00C17A51" w:rsidP="00B6221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возможность индивидуализации обучения;</w:t>
      </w:r>
    </w:p>
    <w:p w:rsidR="00C17A51" w:rsidRDefault="00C17A51" w:rsidP="00B6221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C17A51" w:rsidRDefault="00C17A51" w:rsidP="00B6221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моделировать жизненные ситуации, которые нельзя увидеть в повседневной жизни.</w:t>
      </w:r>
    </w:p>
    <w:p w:rsidR="00D125A2" w:rsidRPr="00D125A2" w:rsidRDefault="00D125A2" w:rsidP="00D125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A51" w:rsidRDefault="00D125A2" w:rsidP="00B62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</w:t>
      </w:r>
      <w:r w:rsidR="00C17A51" w:rsidRPr="00D125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Применение ИКТ</w:t>
      </w:r>
    </w:p>
    <w:p w:rsidR="00D125A2" w:rsidRPr="00D125A2" w:rsidRDefault="00D125A2" w:rsidP="00B62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125A2" w:rsidRPr="00B62210" w:rsidTr="00C17A51">
        <w:trPr>
          <w:tblCellSpacing w:w="0" w:type="dxa"/>
        </w:trPr>
        <w:tc>
          <w:tcPr>
            <w:tcW w:w="0" w:type="auto"/>
            <w:vAlign w:val="center"/>
            <w:hideMark/>
          </w:tcPr>
          <w:p w:rsidR="00D125A2" w:rsidRPr="00B62210" w:rsidRDefault="00D125A2" w:rsidP="00B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5A2" w:rsidRPr="00B62210" w:rsidTr="00C17A51">
        <w:trPr>
          <w:tblCellSpacing w:w="0" w:type="dxa"/>
        </w:trPr>
        <w:tc>
          <w:tcPr>
            <w:tcW w:w="0" w:type="auto"/>
            <w:vAlign w:val="center"/>
            <w:hideMark/>
          </w:tcPr>
          <w:p w:rsidR="00D125A2" w:rsidRDefault="00D125A2" w:rsidP="00B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9351" w:type="dxa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D125A2" w:rsidTr="00D125A2">
              <w:tc>
                <w:tcPr>
                  <w:tcW w:w="4673" w:type="dxa"/>
                </w:tcPr>
                <w:p w:rsidR="00D125A2" w:rsidRDefault="00D125A2" w:rsidP="00B6221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622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опосредованное</w:t>
                  </w:r>
                </w:p>
              </w:tc>
              <w:tc>
                <w:tcPr>
                  <w:tcW w:w="4678" w:type="dxa"/>
                </w:tcPr>
                <w:p w:rsidR="00D125A2" w:rsidRDefault="00D125A2" w:rsidP="00B6221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622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непосредственное</w:t>
                  </w:r>
                </w:p>
              </w:tc>
            </w:tr>
            <w:tr w:rsidR="00D125A2" w:rsidTr="00D125A2">
              <w:tc>
                <w:tcPr>
                  <w:tcW w:w="4673" w:type="dxa"/>
                </w:tcPr>
                <w:p w:rsidR="00D125A2" w:rsidRPr="00B62210" w:rsidRDefault="00D125A2" w:rsidP="00D125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622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Интернет</w:t>
                  </w:r>
                </w:p>
                <w:p w:rsidR="00D125A2" w:rsidRDefault="00D125A2" w:rsidP="00B6221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8" w:type="dxa"/>
                </w:tcPr>
                <w:p w:rsidR="00D125A2" w:rsidRPr="00B62210" w:rsidRDefault="00D125A2" w:rsidP="00D125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622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Использование развивающих компьютерных программ</w:t>
                  </w:r>
                </w:p>
                <w:p w:rsidR="00D125A2" w:rsidRDefault="00D125A2" w:rsidP="00B6221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125A2" w:rsidTr="00D125A2">
              <w:tc>
                <w:tcPr>
                  <w:tcW w:w="4673" w:type="dxa"/>
                </w:tcPr>
                <w:p w:rsidR="00D125A2" w:rsidRDefault="00D125A2" w:rsidP="00B6221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622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Ведение документации        </w:t>
                  </w:r>
                </w:p>
              </w:tc>
              <w:tc>
                <w:tcPr>
                  <w:tcW w:w="4678" w:type="dxa"/>
                </w:tcPr>
                <w:p w:rsidR="00D125A2" w:rsidRDefault="00D125A2" w:rsidP="00D125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622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Использование мультимедийных презентаций</w:t>
                  </w:r>
                </w:p>
                <w:p w:rsidR="00D125A2" w:rsidRDefault="00D125A2" w:rsidP="00B6221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125A2" w:rsidRPr="00B62210" w:rsidRDefault="00D125A2" w:rsidP="00B6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5A2" w:rsidRDefault="00C17A51" w:rsidP="00B62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C17A51" w:rsidRPr="00D125A2" w:rsidRDefault="00D125A2" w:rsidP="00B62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</w:t>
      </w:r>
      <w:r w:rsidR="00C17A51" w:rsidRPr="00D125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Требования к компьютерным программам ДОУ:</w:t>
      </w:r>
    </w:p>
    <w:p w:rsidR="00C17A51" w:rsidRPr="00D125A2" w:rsidRDefault="00C17A51" w:rsidP="00D125A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характер</w:t>
      </w:r>
    </w:p>
    <w:p w:rsidR="00C17A51" w:rsidRPr="00D125A2" w:rsidRDefault="00C17A51" w:rsidP="00D125A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для самостоятельных занятий детей</w:t>
      </w:r>
    </w:p>
    <w:p w:rsidR="00C17A51" w:rsidRPr="00D125A2" w:rsidRDefault="00C17A51" w:rsidP="00D125A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широкого спектра навыков и представлений</w:t>
      </w:r>
    </w:p>
    <w:p w:rsidR="00C17A51" w:rsidRPr="00D125A2" w:rsidRDefault="00C17A51" w:rsidP="00D125A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Возрастное соответствие</w:t>
      </w:r>
    </w:p>
    <w:p w:rsidR="00C17A51" w:rsidRPr="00D125A2" w:rsidRDefault="00C17A51" w:rsidP="00D125A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Занимательность.</w:t>
      </w:r>
    </w:p>
    <w:p w:rsidR="00C17A51" w:rsidRPr="00D125A2" w:rsidRDefault="00D125A2" w:rsidP="00B62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</w:t>
      </w:r>
      <w:r w:rsidR="00C17A51" w:rsidRPr="00D125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Классификация программ:</w:t>
      </w:r>
    </w:p>
    <w:p w:rsidR="00C17A51" w:rsidRPr="00D125A2" w:rsidRDefault="00C17A51" w:rsidP="00D125A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мышления, памяти</w:t>
      </w:r>
    </w:p>
    <w:p w:rsidR="00C17A51" w:rsidRPr="00D125A2" w:rsidRDefault="00C17A51" w:rsidP="00D125A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Говорящие словари иностранных языков</w:t>
      </w:r>
    </w:p>
    <w:p w:rsidR="00C17A51" w:rsidRPr="00D125A2" w:rsidRDefault="00C17A51" w:rsidP="00D125A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графические редакторы</w:t>
      </w:r>
    </w:p>
    <w:p w:rsidR="00C17A51" w:rsidRPr="00D125A2" w:rsidRDefault="00C17A51" w:rsidP="00D125A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Игры-путешествия</w:t>
      </w:r>
    </w:p>
    <w:p w:rsidR="00C17A51" w:rsidRPr="00D125A2" w:rsidRDefault="00C17A51" w:rsidP="00D125A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чтению, математике</w:t>
      </w:r>
    </w:p>
    <w:p w:rsidR="00C17A51" w:rsidRDefault="00C17A51" w:rsidP="00D125A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мультимедийных презентаций</w:t>
      </w:r>
    </w:p>
    <w:p w:rsidR="00D125A2" w:rsidRPr="00D125A2" w:rsidRDefault="00D125A2" w:rsidP="00D125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5A2" w:rsidRPr="00D125A2" w:rsidRDefault="00D125A2" w:rsidP="00B62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</w:t>
      </w:r>
      <w:r w:rsidR="00C17A51" w:rsidRPr="00D125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Ошибки при использовании ИКТ:</w:t>
      </w:r>
    </w:p>
    <w:p w:rsidR="00C17A51" w:rsidRPr="00D125A2" w:rsidRDefault="00C17A51" w:rsidP="00D125A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C17A51" w:rsidRPr="00D125A2" w:rsidRDefault="00C17A51" w:rsidP="00D125A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C17A51" w:rsidRPr="00D125A2" w:rsidRDefault="00C17A51" w:rsidP="00D125A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Бесплановость, случайность применения ИКТ</w:t>
      </w:r>
    </w:p>
    <w:p w:rsidR="00C17A51" w:rsidRPr="00D125A2" w:rsidRDefault="00C17A51" w:rsidP="00D125A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Перегруженность занятия демонстрацией.</w:t>
      </w:r>
    </w:p>
    <w:p w:rsidR="004033A3" w:rsidRDefault="004033A3" w:rsidP="00B62210">
      <w:pPr>
        <w:spacing w:after="0" w:line="240" w:lineRule="auto"/>
        <w:rPr>
          <w:sz w:val="28"/>
          <w:szCs w:val="28"/>
        </w:rPr>
      </w:pPr>
    </w:p>
    <w:p w:rsidR="00281F79" w:rsidRPr="00281F79" w:rsidRDefault="00281F79" w:rsidP="00281F79">
      <w:pPr>
        <w:pStyle w:val="a5"/>
        <w:jc w:val="center"/>
        <w:rPr>
          <w:sz w:val="28"/>
          <w:szCs w:val="28"/>
        </w:rPr>
      </w:pPr>
      <w:r w:rsidRPr="00281F79">
        <w:rPr>
          <w:b/>
          <w:i/>
          <w:sz w:val="28"/>
          <w:szCs w:val="28"/>
        </w:rPr>
        <w:t>В своей работе я использую информационно - коммуникационные технологии</w:t>
      </w:r>
      <w:r w:rsidRPr="00281F79">
        <w:rPr>
          <w:sz w:val="28"/>
          <w:szCs w:val="28"/>
        </w:rPr>
        <w:t>:</w:t>
      </w:r>
    </w:p>
    <w:p w:rsidR="00281F79" w:rsidRPr="00281F79" w:rsidRDefault="00281F79" w:rsidP="00281F79">
      <w:pPr>
        <w:pStyle w:val="a5"/>
        <w:rPr>
          <w:sz w:val="28"/>
          <w:szCs w:val="28"/>
        </w:rPr>
      </w:pPr>
      <w:r w:rsidRPr="00281F79">
        <w:rPr>
          <w:sz w:val="28"/>
          <w:szCs w:val="28"/>
        </w:rPr>
        <w:t>- в подборе иллюстративного материала к занятиям (сканирование, Интернет, принтер, презентации)</w:t>
      </w:r>
      <w:proofErr w:type="gramStart"/>
      <w:r w:rsidRPr="00281F79">
        <w:rPr>
          <w:sz w:val="28"/>
          <w:szCs w:val="28"/>
        </w:rPr>
        <w:t xml:space="preserve"> ;</w:t>
      </w:r>
      <w:proofErr w:type="gramEnd"/>
    </w:p>
    <w:p w:rsidR="00281F79" w:rsidRPr="00281F79" w:rsidRDefault="00281F79" w:rsidP="00281F79">
      <w:pPr>
        <w:pStyle w:val="a5"/>
        <w:rPr>
          <w:sz w:val="28"/>
          <w:szCs w:val="28"/>
        </w:rPr>
      </w:pPr>
      <w:r w:rsidRPr="00281F79">
        <w:rPr>
          <w:sz w:val="28"/>
          <w:szCs w:val="28"/>
        </w:rPr>
        <w:t>- в подборе дополнительного материала из различных источников к образовательной деятельности, знакомство со сценариями праздников и других мероприятий;</w:t>
      </w:r>
    </w:p>
    <w:p w:rsidR="00281F79" w:rsidRPr="00281F79" w:rsidRDefault="00281F79" w:rsidP="00281F79">
      <w:pPr>
        <w:pStyle w:val="a5"/>
        <w:rPr>
          <w:sz w:val="28"/>
          <w:szCs w:val="28"/>
        </w:rPr>
      </w:pPr>
      <w:r w:rsidRPr="00281F79">
        <w:rPr>
          <w:sz w:val="28"/>
          <w:szCs w:val="28"/>
        </w:rPr>
        <w:t>- в обмене опытом, знакомство с периодикой, наработками других педагогов;</w:t>
      </w:r>
    </w:p>
    <w:p w:rsidR="00281F79" w:rsidRPr="00281F79" w:rsidRDefault="00281F79" w:rsidP="00281F79">
      <w:pPr>
        <w:pStyle w:val="a5"/>
        <w:rPr>
          <w:sz w:val="28"/>
          <w:szCs w:val="28"/>
        </w:rPr>
      </w:pPr>
      <w:r w:rsidRPr="00281F79">
        <w:rPr>
          <w:sz w:val="28"/>
          <w:szCs w:val="28"/>
        </w:rPr>
        <w:t xml:space="preserve">- в создании презентаций в программе </w:t>
      </w:r>
      <w:proofErr w:type="spellStart"/>
      <w:r w:rsidRPr="00281F79">
        <w:rPr>
          <w:sz w:val="28"/>
          <w:szCs w:val="28"/>
        </w:rPr>
        <w:t>Power</w:t>
      </w:r>
      <w:proofErr w:type="spellEnd"/>
      <w:r w:rsidRPr="00281F79">
        <w:rPr>
          <w:sz w:val="28"/>
          <w:szCs w:val="28"/>
        </w:rPr>
        <w:t xml:space="preserve"> </w:t>
      </w:r>
      <w:proofErr w:type="spellStart"/>
      <w:r w:rsidRPr="00281F79">
        <w:rPr>
          <w:sz w:val="28"/>
          <w:szCs w:val="28"/>
        </w:rPr>
        <w:t>Point</w:t>
      </w:r>
      <w:proofErr w:type="spellEnd"/>
      <w:r w:rsidRPr="00281F79">
        <w:rPr>
          <w:sz w:val="28"/>
          <w:szCs w:val="28"/>
        </w:rPr>
        <w:t xml:space="preserve"> </w:t>
      </w:r>
      <w:r w:rsidR="009A6EC6">
        <w:rPr>
          <w:sz w:val="28"/>
          <w:szCs w:val="28"/>
        </w:rPr>
        <w:t xml:space="preserve"> и видеороликов</w:t>
      </w:r>
      <w:r w:rsidR="009A6EC6" w:rsidRPr="009A6EC6">
        <w:rPr>
          <w:sz w:val="28"/>
          <w:szCs w:val="28"/>
        </w:rPr>
        <w:t xml:space="preserve"> </w:t>
      </w:r>
      <w:r w:rsidR="009A6EC6" w:rsidRPr="009A6EC6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</w:t>
      </w:r>
      <w:r w:rsidR="009A6EC6" w:rsidRPr="009A6EC6"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  <w:t xml:space="preserve"> </w:t>
      </w:r>
      <w:r w:rsidR="009A6EC6" w:rsidRPr="009A6EC6">
        <w:rPr>
          <w:rFonts w:eastAsiaTheme="minorEastAsia"/>
          <w:color w:val="000000" w:themeColor="text1"/>
          <w:kern w:val="24"/>
          <w:sz w:val="28"/>
          <w:szCs w:val="28"/>
        </w:rPr>
        <w:t xml:space="preserve">программе </w:t>
      </w:r>
      <w:r w:rsidR="009A6EC6" w:rsidRPr="009A6EC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Windows</w:t>
      </w:r>
      <w:r w:rsidR="009A6EC6" w:rsidRPr="009A6EC6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9A6EC6" w:rsidRPr="009A6EC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Live</w:t>
      </w:r>
      <w:r w:rsidR="009A6EC6" w:rsidRPr="009A6EC6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9A6EC6" w:rsidRPr="009A6EC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Movie</w:t>
      </w:r>
      <w:r w:rsidR="009A6EC6" w:rsidRPr="009A6EC6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9A6EC6" w:rsidRPr="009A6EC6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Maker</w:t>
      </w:r>
      <w:r w:rsidR="009A6EC6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9A6EC6">
        <w:rPr>
          <w:sz w:val="28"/>
          <w:szCs w:val="28"/>
        </w:rPr>
        <w:t>для</w:t>
      </w:r>
      <w:r w:rsidRPr="00281F79">
        <w:rPr>
          <w:sz w:val="28"/>
          <w:szCs w:val="28"/>
        </w:rPr>
        <w:t xml:space="preserve"> повышения эффективности образовательных занятий с детьми;</w:t>
      </w:r>
    </w:p>
    <w:p w:rsidR="00281F79" w:rsidRPr="00281F79" w:rsidRDefault="00281F79" w:rsidP="00281F79">
      <w:pPr>
        <w:pStyle w:val="a5"/>
        <w:rPr>
          <w:sz w:val="28"/>
          <w:szCs w:val="28"/>
        </w:rPr>
      </w:pPr>
      <w:r w:rsidRPr="00281F79">
        <w:rPr>
          <w:sz w:val="28"/>
          <w:szCs w:val="28"/>
        </w:rPr>
        <w:t>- в использовании цифровой фотоаппаратуры и программ редактирования фотографий, которые позволяют управлять снимками, редактировать и демонстрировать их;</w:t>
      </w:r>
    </w:p>
    <w:p w:rsidR="00281F79" w:rsidRPr="00281F79" w:rsidRDefault="00281F79" w:rsidP="00281F79">
      <w:pPr>
        <w:pStyle w:val="a5"/>
        <w:rPr>
          <w:sz w:val="28"/>
          <w:szCs w:val="28"/>
        </w:rPr>
      </w:pPr>
      <w:r w:rsidRPr="00281F79">
        <w:rPr>
          <w:sz w:val="28"/>
          <w:szCs w:val="28"/>
        </w:rPr>
        <w:t>- в использовании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учреждении, как поиск дополнительной информации для занят</w:t>
      </w:r>
      <w:r>
        <w:rPr>
          <w:sz w:val="28"/>
          <w:szCs w:val="28"/>
        </w:rPr>
        <w:t>ий, расширения кругозора детей;</w:t>
      </w:r>
    </w:p>
    <w:p w:rsidR="00281F79" w:rsidRPr="00281F79" w:rsidRDefault="00281F79" w:rsidP="00281F79">
      <w:pPr>
        <w:pStyle w:val="a5"/>
        <w:rPr>
          <w:sz w:val="28"/>
          <w:szCs w:val="28"/>
        </w:rPr>
      </w:pPr>
      <w:r>
        <w:rPr>
          <w:sz w:val="28"/>
          <w:szCs w:val="28"/>
        </w:rPr>
        <w:t>- в оформление буклетов;</w:t>
      </w:r>
      <w:r w:rsidRPr="00281F79">
        <w:rPr>
          <w:sz w:val="28"/>
          <w:szCs w:val="28"/>
        </w:rPr>
        <w:t xml:space="preserve"> </w:t>
      </w:r>
    </w:p>
    <w:p w:rsidR="00281F79" w:rsidRDefault="00281F79" w:rsidP="00281F79">
      <w:pPr>
        <w:pStyle w:val="a5"/>
        <w:rPr>
          <w:sz w:val="28"/>
          <w:szCs w:val="28"/>
        </w:rPr>
      </w:pPr>
      <w:r w:rsidRPr="00281F79">
        <w:rPr>
          <w:sz w:val="28"/>
          <w:szCs w:val="28"/>
        </w:rPr>
        <w:t xml:space="preserve">- </w:t>
      </w:r>
      <w:r>
        <w:rPr>
          <w:sz w:val="28"/>
          <w:szCs w:val="28"/>
        </w:rPr>
        <w:t>использование электронной почты;</w:t>
      </w:r>
    </w:p>
    <w:p w:rsidR="00281F79" w:rsidRPr="009A6EC6" w:rsidRDefault="00281F79" w:rsidP="00281F79">
      <w:pPr>
        <w:pStyle w:val="a5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- создание </w:t>
      </w:r>
      <w:r w:rsidR="009A6EC6">
        <w:rPr>
          <w:sz w:val="28"/>
          <w:szCs w:val="28"/>
        </w:rPr>
        <w:t xml:space="preserve">персонального </w:t>
      </w:r>
      <w:r>
        <w:rPr>
          <w:sz w:val="28"/>
          <w:szCs w:val="28"/>
        </w:rPr>
        <w:t>сайта</w:t>
      </w:r>
      <w:r w:rsidR="009A6EC6">
        <w:rPr>
          <w:sz w:val="28"/>
          <w:szCs w:val="28"/>
        </w:rPr>
        <w:t xml:space="preserve"> - </w:t>
      </w:r>
      <w:r w:rsidR="009A6EC6" w:rsidRPr="009A6EC6">
        <w:rPr>
          <w:color w:val="0070C0"/>
          <w:sz w:val="28"/>
          <w:szCs w:val="28"/>
        </w:rPr>
        <w:t>varlamova-stella.jimdo.com</w:t>
      </w:r>
    </w:p>
    <w:p w:rsidR="00165E60" w:rsidRPr="00B62210" w:rsidRDefault="00281F79" w:rsidP="00281F79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- в публикации собственных методических разработок на сайте для воспитателей  МАААМ. R</w:t>
      </w:r>
      <w:r>
        <w:rPr>
          <w:sz w:val="28"/>
          <w:szCs w:val="28"/>
          <w:lang w:val="en-US"/>
        </w:rPr>
        <w:t>U</w:t>
      </w:r>
      <w:r w:rsidRPr="00281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т. д.</w:t>
      </w:r>
    </w:p>
    <w:sectPr w:rsidR="00165E60" w:rsidRPr="00B62210" w:rsidSect="0040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96F"/>
    <w:multiLevelType w:val="hybridMultilevel"/>
    <w:tmpl w:val="B042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31A9C"/>
    <w:multiLevelType w:val="hybridMultilevel"/>
    <w:tmpl w:val="49FCB2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6930856"/>
    <w:multiLevelType w:val="hybridMultilevel"/>
    <w:tmpl w:val="2DAE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8638A"/>
    <w:multiLevelType w:val="hybridMultilevel"/>
    <w:tmpl w:val="C702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F0FA1"/>
    <w:multiLevelType w:val="hybridMultilevel"/>
    <w:tmpl w:val="82068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A51"/>
    <w:rsid w:val="000B7989"/>
    <w:rsid w:val="00165E60"/>
    <w:rsid w:val="00281F79"/>
    <w:rsid w:val="002B37FC"/>
    <w:rsid w:val="003418BE"/>
    <w:rsid w:val="004033A3"/>
    <w:rsid w:val="004E482B"/>
    <w:rsid w:val="006B6152"/>
    <w:rsid w:val="00777032"/>
    <w:rsid w:val="007A6CD9"/>
    <w:rsid w:val="009A6EC6"/>
    <w:rsid w:val="00B62210"/>
    <w:rsid w:val="00BA00B2"/>
    <w:rsid w:val="00C17A51"/>
    <w:rsid w:val="00D125A2"/>
    <w:rsid w:val="00F0707C"/>
    <w:rsid w:val="00F1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1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7A51"/>
  </w:style>
  <w:style w:type="paragraph" w:customStyle="1" w:styleId="c0">
    <w:name w:val="c0"/>
    <w:basedOn w:val="a"/>
    <w:rsid w:val="00C1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1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1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1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2210"/>
    <w:pPr>
      <w:ind w:left="720"/>
      <w:contextualSpacing/>
    </w:pPr>
  </w:style>
  <w:style w:type="table" w:styleId="a4">
    <w:name w:val="Table Grid"/>
    <w:basedOn w:val="a1"/>
    <w:uiPriority w:val="59"/>
    <w:rsid w:val="00D1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8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6E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Стелла</cp:lastModifiedBy>
  <cp:revision>9</cp:revision>
  <cp:lastPrinted>2013-09-23T16:07:00Z</cp:lastPrinted>
  <dcterms:created xsi:type="dcterms:W3CDTF">2013-06-10T14:57:00Z</dcterms:created>
  <dcterms:modified xsi:type="dcterms:W3CDTF">2013-11-24T18:34:00Z</dcterms:modified>
</cp:coreProperties>
</file>