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84" w:rsidRDefault="00BB1684" w:rsidP="00BB1684">
      <w:pPr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Перспективный план коррекционно-логопедической работы по формированию словообразования</w:t>
      </w:r>
    </w:p>
    <w:p w:rsidR="00BB1684" w:rsidRPr="00470BCE" w:rsidRDefault="00BB1684" w:rsidP="00BB1684">
      <w:pPr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детей старшего дошкольного возраста</w:t>
      </w:r>
      <w:r w:rsidR="00470BCE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ОНР-</w:t>
      </w:r>
      <w:proofErr w:type="gramStart"/>
      <w:r>
        <w:rPr>
          <w:rFonts w:ascii="Times New Roman" w:hAnsi="Times New Roman"/>
          <w:b/>
          <w:sz w:val="28"/>
          <w:szCs w:val="28"/>
        </w:rPr>
        <w:t>III</w:t>
      </w:r>
      <w:proofErr w:type="gramEnd"/>
      <w:r w:rsidR="00470B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70BCE">
        <w:rPr>
          <w:rFonts w:ascii="Times New Roman" w:hAnsi="Times New Roman"/>
          <w:b/>
          <w:sz w:val="28"/>
          <w:szCs w:val="28"/>
          <w:lang w:val="ru-RU"/>
        </w:rPr>
        <w:t>ур</w:t>
      </w:r>
      <w:proofErr w:type="spellEnd"/>
      <w:r w:rsidR="00470BCE">
        <w:rPr>
          <w:rFonts w:ascii="Times New Roman" w:hAnsi="Times New Roman"/>
          <w:b/>
          <w:sz w:val="28"/>
          <w:szCs w:val="28"/>
          <w:lang w:val="ru-RU"/>
        </w:rPr>
        <w:t>. р. р.</w:t>
      </w:r>
    </w:p>
    <w:p w:rsidR="00BB1684" w:rsidRDefault="00BB1684" w:rsidP="00BB1684">
      <w:pPr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 (III, IV недели сентября – октябрь).</w:t>
      </w:r>
    </w:p>
    <w:p w:rsidR="00BB1684" w:rsidRDefault="00BB1684" w:rsidP="00BB16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 наиболее общих правил словообразования на основе ориент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ровочно-исследовательской деятельности дошкольников.</w:t>
      </w:r>
    </w:p>
    <w:p w:rsidR="00BB1684" w:rsidRDefault="00BB1684" w:rsidP="00BB168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4"/>
        <w:gridCol w:w="1751"/>
        <w:gridCol w:w="6156"/>
      </w:tblGrid>
      <w:tr w:rsidR="00BB1684" w:rsidRPr="00FE14DE" w:rsidTr="005B59BB">
        <w:trPr>
          <w:trHeight w:val="284"/>
        </w:trPr>
        <w:tc>
          <w:tcPr>
            <w:tcW w:w="1668" w:type="dxa"/>
            <w:tcBorders>
              <w:bottom w:val="single" w:sz="4" w:space="0" w:color="auto"/>
            </w:tcBorders>
          </w:tcPr>
          <w:p w:rsidR="00BB1684" w:rsidRPr="008E317B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Лексическая тема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Родственные слова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B1684" w:rsidRDefault="00BB1684" w:rsidP="005B59B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Приёмы работы.</w:t>
            </w:r>
            <w:r w:rsidR="00470B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B1684" w:rsidRDefault="00BB1684" w:rsidP="005B59B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 игр и упражнений</w:t>
            </w:r>
          </w:p>
        </w:tc>
      </w:tr>
      <w:tr w:rsidR="00BB1684" w:rsidRPr="00FE14DE" w:rsidTr="005B59BB">
        <w:trPr>
          <w:trHeight w:val="19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Pr="008E317B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«Помещение детского с</w:t>
            </w: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Двор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дворник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метла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метёт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подметает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ключ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ключник. </w:t>
            </w:r>
          </w:p>
          <w:p w:rsidR="00BB1684" w:rsidRDefault="00BB1684" w:rsidP="005B59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И/у «Какое слово длиннее?» Логопед выкладывает перед ребенком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предметные картинки: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двор, дворник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 просит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назвать их.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Затем логопед уточняет с помо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щью вопросов семантику слов «двор», «двор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ник» (что такое двор?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делает дворник?).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устанавливается семантическая общность сравниваемых слов. Далее логопед предлагает ребенку послушать общ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ность сравниваемых слов. Далее логопед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предлагает ребенку послушать слова и сказать, какое слово длиннее «двор» или «дворник». С целью закрепления предлагаемых слов короткое, затем длинное. В случае затруднения возможно утрированное произне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сение 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поставляемых слов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(двор - дворник).</w:t>
            </w:r>
          </w:p>
        </w:tc>
      </w:tr>
      <w:tr w:rsidR="00BB1684" w:rsidTr="005B59BB">
        <w:trPr>
          <w:trHeight w:val="23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Pr="008E317B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«Овощи»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огород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огородник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огурец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картофель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морковь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морковный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копать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перекопать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выкопать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И/у «Какое слово длиннее?»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Графическое обозначение.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Логопед предлагает ребенку назвать две предметные картинки, например, «огород» - «огородники». Затем с помощью вопросов уточняется значение слов, их семантическая общность. Логопед просит ребенка назвать длинное слово. Оно обозначается длинной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полоской. Ребенок называет к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роткое слово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обозначает его короткой полоской.</w:t>
            </w:r>
          </w:p>
          <w:p w:rsidR="00BB1684" w:rsidRDefault="00BB1684" w:rsidP="005B59B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B1684" w:rsidTr="005B59BB">
        <w:trPr>
          <w:trHeight w:val="23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Pr="008E317B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«Фрукты»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дача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дачник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садовник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яблоко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яблочный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срезать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порезать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обрезать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И/у «Какое слово длиннее?»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Графическое обозначение.</w:t>
            </w:r>
          </w:p>
        </w:tc>
      </w:tr>
      <w:tr w:rsidR="00BB1684" w:rsidRPr="00FE14DE" w:rsidTr="005B59BB">
        <w:trPr>
          <w:trHeight w:val="2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Pr="008E317B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«Осень. Д</w:t>
            </w: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ревья»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гриб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грибник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грибной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лиственный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листопад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осина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осиновый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подосиновик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дубовый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берёза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березняк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берёзовый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подберёзовик</w:t>
            </w:r>
          </w:p>
          <w:p w:rsidR="00BB1684" w:rsidRDefault="00BB1684" w:rsidP="005B59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И/у «Какое слово длиннее?»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Графическое конструирование.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Логопед предлагает ребенку назвать и обо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значить полосками – маркерами 2 предметные картинки, например, «гриб», «грибник» (картинка «гриб» обозначается короткой полоской, «грибник» - длинной).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Затем логопед выясняет у ребенка, похожи ли эти слова по звучанию? (похожи). Логопед объясняет ребенку, что слова похожи, потому что в них есть одинаковый (по звучанию) кусочек (интонационно выделяется корневая часть слова). Затем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логопед вместе с ребенком произносят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эти слова сопряжено. Уточняется, какой кусочек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похоже - в начале или в конце слова? («в начале слова»). Логопед вместе с ребенком заштриховывает полоски: короткую полоску – целиком, длинную – только начало полоски, проговаривают: «Закрашиваем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сочек слова, который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похоже». </w:t>
            </w:r>
          </w:p>
          <w:p w:rsidR="00BB1684" w:rsidRDefault="00BB1684" w:rsidP="005B59B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B1684" w:rsidRPr="00FE14DE" w:rsidTr="005B59BB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Pr="008E317B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«Одежда. Обувь»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сапог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сапожник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ремонтировать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обувь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обуваться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осень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осенняя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резина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резиновая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кожаная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1. Графическое конструирование.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Лото «Выбери из двух»: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Логопед предлагает ребенку одну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большую карточку, разделенную на две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части. В левой половине карточки дается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какое-либо изображение (например,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са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пожник).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Ребенок называет изображение,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уточняется значение слова. Затем логопед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выкладывает перед ребенком 2 предметные картинки (например,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ботинок и са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пог).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Ребенок называет изображения. Зада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ние: выбрать из двух картинок ту, которая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схожа по звучанию с названием картинки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на карточке, положить эту ка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тинку в правой части карточки: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сапожник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сапог.</w:t>
            </w:r>
          </w:p>
        </w:tc>
      </w:tr>
      <w:tr w:rsidR="00BB1684" w:rsidRPr="00FE14DE" w:rsidTr="005B59BB">
        <w:trPr>
          <w:trHeight w:val="193"/>
        </w:trPr>
        <w:tc>
          <w:tcPr>
            <w:tcW w:w="1668" w:type="dxa"/>
            <w:tcBorders>
              <w:top w:val="single" w:sz="4" w:space="0" w:color="auto"/>
            </w:tcBorders>
          </w:tcPr>
          <w:p w:rsidR="00BB1684" w:rsidRPr="008E317B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1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«Посуда»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хлеб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хлебница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конфета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конфетница</w:t>
            </w:r>
            <w:proofErr w:type="spellEnd"/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сахар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сахарница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супница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салат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салатница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соус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соусник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молочник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Лото «Выбери из двух».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И/у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Сделай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было».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Логопед предлагает ребенку контурные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изображения: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>хлеб, хлебница, салфетка,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>салфетница</w:t>
            </w:r>
            <w:proofErr w:type="spellEnd"/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Логопед называет слова и просит ребенка парами выкладывать соответствующие ка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тинки. Затем ребенок закрывает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глаза, а логопед нарушает порядок в парных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картинках. Логопед просит ребенка исправить ошибку, восстановив пары изображе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ний. Далее ребенок выкладывает под кар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тинками полоски, маркируя короткие и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длинные слова, и объясняет свои действия. Приблизительный ответ ребенка: «Салфет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 лежит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салфетнице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 Первое слово короткое, а последнее длинное.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 того как ребенок обозначил все слова полосками, логопед просит его закрывать глаза и говорит: «Налетел ве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тер, спутал картинки и полоски. Разложи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 по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там».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Ребенок не просто раскладывает картинки и полоски в парном порядке, но и сопро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вождает свои действия речью: «К картинке «хлеб» положу картинку «хлебница».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«Хлеб» -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ворю коротко, значит, кладу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короткую полоску, «Хлебница» - говорю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длинно, значит, кладу длинную полоску».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И/у «Найди слово»: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Логопед предлагает ребенку послушать небольшой текст. При этом дается установка на поиск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тексте и зап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ние слов, похожих по звучанию: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«Учила Аня куклу: кушай аккуратно. Возьми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фетку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салфетницы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после еды вытри рот».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 прочтения текста логопед уточ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няет, какие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звучали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похоже. Просит назвать их и подобрать соответствующие картинки. Ребенок поясняет почему названные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звучат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похоже, какой именно кусочек в словах похож (первый или последний), подбирает со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ответствующие 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лоски со штриховкой.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684" w:rsidRDefault="00BB1684" w:rsidP="005B59B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B1684" w:rsidRDefault="00BB1684" w:rsidP="00BB1684">
      <w:pPr>
        <w:spacing w:line="240" w:lineRule="auto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BB1684" w:rsidRDefault="00BB1684" w:rsidP="00BB168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 (ноябрь – I неделя декабря)</w:t>
      </w:r>
    </w:p>
    <w:p w:rsidR="00BB1684" w:rsidRDefault="00BB1684" w:rsidP="00BB168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Формирование навыка образования производных слов.</w:t>
      </w:r>
    </w:p>
    <w:p w:rsidR="00BB1684" w:rsidRDefault="00BB1684" w:rsidP="00BB1684">
      <w:pPr>
        <w:spacing w:line="240" w:lineRule="auto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1955"/>
        <w:gridCol w:w="5949"/>
      </w:tblGrid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«Лес. Дикие животные»</w:t>
            </w:r>
          </w:p>
        </w:tc>
        <w:tc>
          <w:tcPr>
            <w:tcW w:w="1984" w:type="dxa"/>
          </w:tcPr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лисичка 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лисенок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лисята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мышь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мышка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  <w:lang w:val="ru-RU"/>
              </w:rPr>
              <w:t>мышонок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мышата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мышиная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заяц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зайчонок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заячья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барсук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барсучья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медведь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медвежонок</w:t>
            </w:r>
          </w:p>
          <w:p w:rsidR="00BB1684" w:rsidRDefault="00BB1684" w:rsidP="005B59B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медвежья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1. Знакомство с понятием «родственные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слова» - выделение родственных слов из кон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текста к слову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лес: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Лесная сказка.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Давным-давно люди потеряли слово 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val="ru-RU"/>
              </w:rPr>
              <w:t>лес,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потеряли его, забыли о нем. А слово попало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землю, и появились ростки-слова: </w:t>
            </w:r>
            <w:r>
              <w:rPr>
                <w:rFonts w:ascii="Times New Roman" w:hAnsi="Times New Roman"/>
                <w:i/>
                <w:iCs/>
                <w:spacing w:val="-11"/>
                <w:sz w:val="24"/>
                <w:szCs w:val="24"/>
                <w:lang w:val="ru-RU"/>
              </w:rPr>
              <w:t>лесовик,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val="ru-RU"/>
              </w:rPr>
              <w:t xml:space="preserve">лесник, лесной.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Посмотрели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люди, послушали, а слова-то похожи, как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родственники. И назвали люди такие слова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родственными. (Логопед еще раз произносит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родстве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ные слова, акцентируя их общую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звуковую часть, после чего поясняет смысло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вую общность названных слов).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Подбор по вопросам родственных слов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мышь: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-у мыши детеныш – мышонок (мышата);</w:t>
            </w:r>
          </w:p>
          <w:p w:rsidR="00BB1684" w:rsidRDefault="00BB1684" w:rsidP="005B59BB">
            <w:pPr>
              <w:shd w:val="clear" w:color="auto" w:fill="FFFFFF"/>
              <w:tabs>
                <w:tab w:val="left" w:pos="46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-вся их семья – мышиная;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46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-назовите мышь ласково – мышка.</w:t>
            </w:r>
          </w:p>
          <w:p w:rsidR="00BB1684" w:rsidRDefault="00BB1684" w:rsidP="005B59BB">
            <w:pPr>
              <w:shd w:val="clear" w:color="auto" w:fill="FFFFFF"/>
              <w:tabs>
                <w:tab w:val="left" w:pos="46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Аналогичная работа проводится со словом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лиса, медведь, волк, заяц и т.д.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И/у «Найди общую часть родственных слов»: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лиса, лисичка, лисята, лисья;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-мышка, мышь, мышата, мышиная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«Перелётные птицы»</w:t>
            </w:r>
          </w:p>
        </w:tc>
        <w:tc>
          <w:tcPr>
            <w:tcW w:w="1984" w:type="dxa"/>
          </w:tcPr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журавль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журавлёнок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журавлята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журавлиха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журавлиная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журавушка</w:t>
            </w:r>
            <w:proofErr w:type="spellEnd"/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утка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утёнок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утята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утиная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уточка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Подбор по вопросам родственных слов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равль: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-у журавля ребёнок – журавлёнок (журавлята);</w:t>
            </w:r>
          </w:p>
          <w:p w:rsidR="00BB1684" w:rsidRDefault="00BB1684" w:rsidP="005B59BB">
            <w:pPr>
              <w:shd w:val="clear" w:color="auto" w:fill="FFFFFF"/>
              <w:tabs>
                <w:tab w:val="left" w:pos="46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-вся их семья – журавлиная;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46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-назовите журавля ласково –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журавушка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BB1684" w:rsidRDefault="00BB1684" w:rsidP="005B59BB">
            <w:pPr>
              <w:shd w:val="clear" w:color="auto" w:fill="FFFFFF"/>
              <w:tabs>
                <w:tab w:val="left" w:pos="46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Аналогичная работа проводится со словами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утка, гусь, лебедь и т.д.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И/у «Найди общую часть родственных слов»: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журавль, журавлёнок,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журавушка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;</w:t>
            </w:r>
          </w:p>
          <w:p w:rsidR="00BB1684" w:rsidRDefault="00BB1684" w:rsidP="005B59BB">
            <w:pPr>
              <w:shd w:val="clear" w:color="auto" w:fill="FFFFFF"/>
              <w:tabs>
                <w:tab w:val="left" w:pos="52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-лиса, лисёнок, лисята, лисья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BB1684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конь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конюх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конюшня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конница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коровник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свинья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свинарник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1.И/у «Найди лишнее слово» (выбор неродственного слова):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На доску выставляются картинки: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конь,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конюх, конюшня, конница, жеребёнок. Анализируя значение слов, логопед помогает детям выбрать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неродстве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ное слово.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И/у «Найди общую часть родственных слов»: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конюх, конюшня, конница</w:t>
            </w:r>
          </w:p>
        </w:tc>
      </w:tr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«Части тела»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рука – рукав, ручной, ручка.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глаз – глазик, глазной, глазок; нога – ножка, подножка, 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1. Подбор родственных слов к слову рука по вопросам: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у человека рука, а у двери – ручка;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-работа, выполненная руками, - ручная;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-часть одежды, покрывающая руку, - рукав.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 выделение родственных слов из ряда близких по звуч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нию: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ручной, круг, вокруг, друг, рукав.</w:t>
            </w:r>
          </w:p>
        </w:tc>
      </w:tr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«Зима»</w:t>
            </w:r>
          </w:p>
        </w:tc>
        <w:tc>
          <w:tcPr>
            <w:tcW w:w="1984" w:type="dxa"/>
          </w:tcPr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снег, снегурочка, снежки, снежинки, снеговик, снежок, снежная; зима – зи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ний, зимовать, зимующие.</w:t>
            </w:r>
            <w:proofErr w:type="gramEnd"/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4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Выделение родственных слов из контек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 к слову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зима: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Наступила холодная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зима.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Люди надели теплую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зимнюю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одежду. Перелетные птицы улетели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зимовать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юг.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тались только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зимующие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BB1684" w:rsidRDefault="00BB1684" w:rsidP="005B59BB">
            <w:pPr>
              <w:shd w:val="clear" w:color="auto" w:fill="FFFFFF"/>
              <w:tabs>
                <w:tab w:val="left" w:pos="4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Подбор родственных слов по вопросам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зима:</w:t>
            </w:r>
          </w:p>
          <w:p w:rsidR="00BB1684" w:rsidRDefault="00BB1684" w:rsidP="005B59BB">
            <w:pPr>
              <w:shd w:val="clear" w:color="auto" w:fill="FFFFFF"/>
              <w:tabs>
                <w:tab w:val="left" w:pos="237"/>
                <w:tab w:val="left" w:pos="1475"/>
                <w:tab w:val="left" w:pos="2555"/>
                <w:tab w:val="left" w:pos="62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Проводится беседа по картине «Зима».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Посмотрите на картину. Зимой на крышах,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земле, на деревьях лежит ...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(снег).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Назовите снег ласково ... (снежок). Дети лепят из снега ... (снеговика). А как сказать о горке, сделанной из снега? ...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). Какие же сло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ва-родственники мы п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добрали к слову снег?</w:t>
            </w:r>
          </w:p>
        </w:tc>
      </w:tr>
    </w:tbl>
    <w:p w:rsidR="00BB1684" w:rsidRDefault="00BB1684" w:rsidP="00BB1684">
      <w:pPr>
        <w:spacing w:line="240" w:lineRule="auto"/>
        <w:jc w:val="left"/>
        <w:rPr>
          <w:rFonts w:ascii="Times New Roman" w:hAnsi="Times New Roman"/>
          <w:b/>
          <w:bCs/>
          <w:snapToGrid w:val="0"/>
          <w:sz w:val="28"/>
          <w:szCs w:val="28"/>
          <w:lang w:val="ru-RU"/>
        </w:rPr>
      </w:pPr>
    </w:p>
    <w:p w:rsidR="00BB1684" w:rsidRDefault="00BB1684" w:rsidP="00BB168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III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 (II неделя декабря – февраль)</w:t>
      </w:r>
    </w:p>
    <w:p w:rsidR="00BB1684" w:rsidRDefault="00BB1684" w:rsidP="00BB168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Закрепление навыков осознанного образования производных слов.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984"/>
        <w:gridCol w:w="6201"/>
      </w:tblGrid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«Зима».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зима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зимушка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зимний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зимовать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зимующие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зимовка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озимые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снег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снежок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снежинка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снежная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снеговик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снегирь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снегурочка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снегопад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подснежник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снегоход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мороз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морозец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морозить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морозный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заморозки.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1.Выделение родственных слов из контекста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 слову зима):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Наступила лютая зима. Не греет холодное зимнее солнце. Улетели в жаркие страны зимовать перелётные птицы.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мующие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перекочевали поближе к человеческому жилью. Медведь залёг на зимовку в берлогу. В тёмную зимнюю шубку оделись белка и заяц. До весны по снег спрятались озимые. А дети радостно встречают зимушку-зиму.</w:t>
            </w:r>
          </w:p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2.Подбор родственных слов: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назовите снег ласково – снежок;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пушинка снега – снежинка;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как сказать о горке из снега –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снежная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кого лепят из снега – снеговика;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героиня сказки, растаявшая под лучами весеннего солнца – снегурочка;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3. Найди общую часть родственных слов: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зима – зимушка, зимовать,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зимующие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, зимний;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снег – снеговик, снегурочка, снегопад, снегоход;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мороз – морозец, морозить, морозный, заморозки.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4.Объясни, почему так называется: снегопад, подснежник, снегоход.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5.Выделение, запоминание, воспроизведение родственных слов к слову мороз из ряда слов, близких по смыслу: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-снеговик, зимний, снегирь, зимовать, морозец, снегурочка;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-Дед Мороз, снегопад, озимые, метель, морозный, снежок;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-зимушка, заморозки, морозить, снежинки,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заснеженный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</w:tr>
      <w:tr w:rsidR="00BB1684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«Квартира. Мебель».</w:t>
            </w:r>
          </w:p>
          <w:p w:rsidR="00BB1684" w:rsidRDefault="00BB1684" w:rsidP="005B59BB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столешница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столовый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столоваться, столик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настольная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кровать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кроватка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прикроватный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кресло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креслице.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1.Подбор родственных слов по вопросам: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назовите стол ласково – столик;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как называется лампа, которая стоит на столе - настольная;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- как называют стол, который стоит на кухне - кухонный.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Лото «Выбери из двух».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Ребёнку предлагается одна большая карточка, разделённая на две части. В левой половине карточки даётся какое-нибудь изображение (например, столик). Ребёнок называет изображение, уточняется значение слова. Затем перед 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бёнком выкладывается 2 предметные картинки (например, стол и стул). Ребёнок называет изображения. Задание: в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брать из двух картинок ту, которая схожа по звучанию с названием картинки на карточке, положить эту картинку в правой части карточки: столик - стол.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3.И/у «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Сделай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как было»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Перед ребёнком выкладываются контурные изображения: диван – диванчик, стул – стульчик. Логопед называет слова и просит ребёнка парами выкладывать соответству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щие картинки. Затем ребёнок закрывает глаза, а логопед нарушает порядок в парных картинках. Ребёнок исправл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ет ошибку, восстанавливая пары изображений. Далее 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бёнок выкладывает под картинками полосками, маркируя короткие и длинные слова, и объясняет свои действия.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Найдите общую часть родственных слов</w:t>
            </w:r>
          </w:p>
        </w:tc>
      </w:tr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«Продукты питания».</w:t>
            </w:r>
          </w:p>
        </w:tc>
        <w:tc>
          <w:tcPr>
            <w:tcW w:w="1984" w:type="dxa"/>
          </w:tcPr>
          <w:p w:rsidR="00BB1684" w:rsidRDefault="00BB1684" w:rsidP="005B59B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хлеб, хлебница, хлебушек, хле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ный, хлебороб, хлебопек, хлеб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завод; конфета,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конфетница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 конфетный; с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хар, сахарница, сахарный, сах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рок; мука, мук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мол, мучной.</w:t>
            </w:r>
            <w:proofErr w:type="gramEnd"/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1.Подбор родственных слов к слову хлеб: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 назовите хлеб ласково;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 крошки хлеба – хлебные;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 квас из хлеба – хлебный;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 посуда для хлеба – хлебница;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-человек, который выращивает хлеб – хлебороб;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 прибор для резанья хлеба – хлеборезка.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2.Найди общую часть родственных слов: хлебушек, хле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ный, хлебница, хлебозавод.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3. Объясни, почему так называется: хлебопёк, хлеборезка, хлебозавод.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4. Выделение, запоминание и воспроизведение родстве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ных слов к слову хлеб из ряда: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 хлебушек, булочная, хлебница, батон;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- печка, хлебопёк, печенье, запечь.</w:t>
            </w:r>
          </w:p>
        </w:tc>
      </w:tr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«Новый год»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ель, ёлочка, ёлка, еловая, ёло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ная, ельник,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сна, сосновый, сосенка, лес, 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сок, лесной, подлесок, пер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лесок, лесовод. </w:t>
            </w:r>
            <w:proofErr w:type="gramEnd"/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1. Подбор родственных слов к слову по вопросам: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какими словами можно назвать ель ласково – елочка;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шишка ели – еловая;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игрушка на ёлке – ёлочная;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лес, в котором растут ели – еловый, ельник.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2.Припоминание родственных слов к словам лес, зима, снег, мороз</w:t>
            </w:r>
          </w:p>
        </w:tc>
      </w:tr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«Игрушки. Зимние з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бавы»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игрушка,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шечка, игруше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кукла,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колка, кукол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ный; мяч, мячик, лыжи, лыжные, лыжник; сани, саночки, сано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ник, хоккей, хоккеист; коньки, конькоб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жец;</w:t>
            </w:r>
            <w:proofErr w:type="gramEnd"/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1.Графическое конструирование.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 Лото «Выбери из двух».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3. Образование признаков от предмета: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-у куклы платье – кукольное;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маленькая кукла – куколка;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мяч из резины – резиновый;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4. Выделение родственных слов из ряда. 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5.Назвать общую часть родственных слов: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лыжи, лыжные, лыжная, лыжник;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-сани, саночки, саночник, санный;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хоккей, хоккеист, хоккейный.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6. Д/и «Почему так назвали?»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-конькобежец, фигурист, хоккеист, саночник, лыжник.</w:t>
            </w:r>
          </w:p>
        </w:tc>
      </w:tr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«Зимняя одежда. Обувь. Головные уб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ры. Ателье».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шапка, шапочка, шуба, шубка, мех, меховой, портной, портниха,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 кроить, закройщица, иго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ка, игольница. </w:t>
            </w:r>
            <w:proofErr w:type="gramEnd"/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1.Образование прилагательных от существительных: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халат из шёлка – шёлковый;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шуба из меха – меховая;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шапка из шерсти – шерстяная;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одежда для зимы – зимняя;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 И/у «Кто что делает?»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-закройщица кроит, швея шьёт, вязальщица вяжет.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3. Припоминание родственных слов к словам мех, кожа, с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тец, лён, хлопок.</w:t>
            </w:r>
          </w:p>
        </w:tc>
      </w:tr>
      <w:tr w:rsidR="00BB1684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«Профессии. Почта».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очта, почтал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он, почтовый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телефон, телеф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нист, телеграф, телеграфист, т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леграфистка.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1.Составление цепочки родственных слов по опорным ка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тинкам: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логопед ставит картинку с изображением почты (в значении «учреждение») и произносит слово «почта».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следующие картинки дети называют сами: почтовый ящик, почтовая марка, почтальон, почта.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2.Д\и «Образуй новое слово»: 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телефон – телефонист, телеграф – телеграфист, телеграф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стка.</w:t>
            </w:r>
          </w:p>
          <w:p w:rsidR="00BB1684" w:rsidRDefault="00BB1684" w:rsidP="005B59BB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Лото «Выбери из двух».</w:t>
            </w:r>
          </w:p>
        </w:tc>
      </w:tr>
      <w:tr w:rsidR="00BB1684" w:rsidRPr="00FE14DE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«Транспорт. Профессии на транспо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те»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водитель, водит; трактор, тракт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рист, тракто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ный; такси, 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сист, таксопарк.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1.Подбор родственных слов по вопросам: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остановка для автобуса – автобусная;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транспорт, который передвигается по воздуху - возду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ный;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маленький корабль – кораблик;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парус из брезента – брезентовый.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 Подбери родственные слова: машина, корабль, велосипед.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3. Объяснить значение слов: бензовоз, самолёт, паровоз, в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довоз, молоковоз.</w:t>
            </w:r>
          </w:p>
        </w:tc>
      </w:tr>
      <w:tr w:rsidR="00BB1684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«Инструме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ты. Профе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сии на стройке».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камень, каме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каменщик;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штукатурка, штукатурить, штукатур, кран, крановщик, плотник, пло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ничать; </w:t>
            </w:r>
          </w:p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рубит, срубил, перерубил; пила, пилит,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лил.</w:t>
            </w:r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1.И/у «Закончи предложение»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штукатур (штукатурит) стены.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на кране работает (крановщик).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бетон перемешивает (бетономешалка).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 «Найди общую часть».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амень, каменщик, каменный;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штукатур, штукатурит, штукатурка;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пила, пилит, перепилил;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3. Подбор родственных слов.</w:t>
            </w:r>
          </w:p>
        </w:tc>
      </w:tr>
      <w:tr w:rsidR="00BB1684" w:rsidTr="005B59BB">
        <w:tc>
          <w:tcPr>
            <w:tcW w:w="1668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«День з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щитника Отечества. Военные профессии»</w:t>
            </w:r>
          </w:p>
        </w:tc>
        <w:tc>
          <w:tcPr>
            <w:tcW w:w="1984" w:type="dxa"/>
          </w:tcPr>
          <w:p w:rsidR="00BB1684" w:rsidRDefault="00BB1684" w:rsidP="005B59B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летать, лётное, лётчик, взлетел, полетел; защ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щать, защитник; танк, танкист, танкетка, танк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вые.</w:t>
            </w:r>
            <w:proofErr w:type="gramEnd"/>
          </w:p>
        </w:tc>
        <w:tc>
          <w:tcPr>
            <w:tcW w:w="6201" w:type="dxa"/>
          </w:tcPr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1.И/у «Кто служит в армии»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на танке служит – танкист;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 в артиллерии – артиллерист;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-в ракетных войсках – ракетчик;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2. Найди самое короткое слово:</w:t>
            </w:r>
          </w:p>
          <w:p w:rsidR="00BB1684" w:rsidRDefault="00BB1684" w:rsidP="005B59BB">
            <w:pPr>
              <w:shd w:val="clear" w:color="auto" w:fill="FFFFFF"/>
              <w:tabs>
                <w:tab w:val="left" w:pos="155"/>
              </w:tabs>
              <w:spacing w:line="240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- танк, танкист,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танковые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</w:tc>
      </w:tr>
    </w:tbl>
    <w:p w:rsidR="00BB1684" w:rsidRDefault="00BB1684" w:rsidP="00BB168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3FCC" w:rsidRDefault="00BB1684" w:rsidP="00BB1684"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sectPr w:rsidR="00753FCC" w:rsidSect="0075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84"/>
    <w:rsid w:val="00470BCE"/>
    <w:rsid w:val="00753FCC"/>
    <w:rsid w:val="00BB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8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2014-03-16T10:39:00Z</dcterms:created>
  <dcterms:modified xsi:type="dcterms:W3CDTF">2014-03-16T10:54:00Z</dcterms:modified>
</cp:coreProperties>
</file>