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D" w:rsidRPr="004F052A" w:rsidRDefault="008C060D" w:rsidP="008C060D">
      <w:pPr>
        <w:spacing w:after="0" w:line="240" w:lineRule="auto"/>
        <w:jc w:val="center"/>
        <w:rPr>
          <w:sz w:val="28"/>
          <w:szCs w:val="28"/>
        </w:rPr>
      </w:pPr>
      <w:r w:rsidRPr="004F052A">
        <w:rPr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4F052A">
        <w:rPr>
          <w:sz w:val="28"/>
          <w:szCs w:val="28"/>
        </w:rPr>
        <w:t>общеразвивающего</w:t>
      </w:r>
      <w:proofErr w:type="spellEnd"/>
      <w:r w:rsidRPr="004F052A">
        <w:rPr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«Светлячок»</w:t>
      </w:r>
    </w:p>
    <w:p w:rsidR="008C060D" w:rsidRDefault="008C060D" w:rsidP="008C060D">
      <w:pPr>
        <w:rPr>
          <w:sz w:val="28"/>
          <w:szCs w:val="28"/>
        </w:rPr>
      </w:pPr>
    </w:p>
    <w:p w:rsidR="008C060D" w:rsidRDefault="008C060D" w:rsidP="008C060D"/>
    <w:p w:rsidR="008C060D" w:rsidRDefault="008C060D" w:rsidP="008C060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52A">
        <w:rPr>
          <w:sz w:val="40"/>
          <w:szCs w:val="40"/>
        </w:rPr>
        <w:t xml:space="preserve">Перспективное планирование </w:t>
      </w:r>
      <w:r w:rsidRPr="008C060D">
        <w:rPr>
          <w:rFonts w:ascii="Times New Roman" w:hAnsi="Times New Roman" w:cs="Times New Roman"/>
          <w:sz w:val="40"/>
          <w:szCs w:val="40"/>
        </w:rPr>
        <w:t>непосредственно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60D" w:rsidRDefault="008C060D" w:rsidP="008C060D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52A">
        <w:rPr>
          <w:sz w:val="40"/>
          <w:szCs w:val="40"/>
        </w:rPr>
        <w:t>по программе «От рождения до школы»</w:t>
      </w:r>
    </w:p>
    <w:p w:rsidR="008C060D" w:rsidRPr="008C060D" w:rsidRDefault="008C060D" w:rsidP="008C060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C060D">
        <w:rPr>
          <w:rFonts w:ascii="Times New Roman" w:hAnsi="Times New Roman" w:cs="Times New Roman"/>
          <w:sz w:val="36"/>
          <w:szCs w:val="36"/>
        </w:rPr>
        <w:t>в подготовительной к школе группе  "</w:t>
      </w:r>
      <w:r w:rsidR="007E2480">
        <w:rPr>
          <w:rFonts w:ascii="Times New Roman" w:hAnsi="Times New Roman" w:cs="Times New Roman"/>
          <w:sz w:val="36"/>
          <w:szCs w:val="36"/>
        </w:rPr>
        <w:t>Калинка</w:t>
      </w:r>
      <w:r w:rsidRPr="008C060D">
        <w:rPr>
          <w:rFonts w:ascii="Times New Roman" w:hAnsi="Times New Roman" w:cs="Times New Roman"/>
          <w:sz w:val="36"/>
          <w:szCs w:val="36"/>
        </w:rPr>
        <w:t xml:space="preserve">" </w:t>
      </w:r>
    </w:p>
    <w:p w:rsidR="008C060D" w:rsidRDefault="008C060D" w:rsidP="008C060D">
      <w:pPr>
        <w:jc w:val="center"/>
        <w:rPr>
          <w:sz w:val="40"/>
          <w:szCs w:val="40"/>
        </w:rPr>
      </w:pPr>
      <w:r>
        <w:rPr>
          <w:sz w:val="40"/>
          <w:szCs w:val="40"/>
        </w:rPr>
        <w:t>Возраст детей: от 6 до 7 лет</w:t>
      </w:r>
    </w:p>
    <w:p w:rsidR="008C060D" w:rsidRPr="008C060D" w:rsidRDefault="008C060D" w:rsidP="008C06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Познание</w:t>
      </w:r>
    </w:p>
    <w:p w:rsidR="008C060D" w:rsidRDefault="008C060D" w:rsidP="008C060D">
      <w:pPr>
        <w:jc w:val="center"/>
        <w:rPr>
          <w:b/>
          <w:i/>
          <w:sz w:val="44"/>
          <w:szCs w:val="44"/>
        </w:rPr>
      </w:pPr>
      <w:r>
        <w:rPr>
          <w:b/>
          <w:i/>
          <w:sz w:val="52"/>
          <w:szCs w:val="52"/>
        </w:rPr>
        <w:t>Область:  Формирование целостной картины мира</w:t>
      </w:r>
    </w:p>
    <w:p w:rsidR="008C060D" w:rsidRPr="0040037E" w:rsidRDefault="008C060D" w:rsidP="008C060D">
      <w:pPr>
        <w:jc w:val="center"/>
        <w:rPr>
          <w:sz w:val="52"/>
          <w:szCs w:val="52"/>
        </w:rPr>
      </w:pPr>
      <w:r>
        <w:rPr>
          <w:b/>
          <w:i/>
          <w:sz w:val="44"/>
          <w:szCs w:val="44"/>
        </w:rPr>
        <w:t xml:space="preserve"> </w:t>
      </w:r>
      <w:r w:rsidRPr="0040037E">
        <w:rPr>
          <w:sz w:val="44"/>
          <w:szCs w:val="44"/>
        </w:rPr>
        <w:t xml:space="preserve">Запланировано: 31 занятие </w:t>
      </w:r>
    </w:p>
    <w:p w:rsidR="008C060D" w:rsidRPr="00691E32" w:rsidRDefault="008C060D" w:rsidP="008C060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C060D" w:rsidRDefault="008C060D" w:rsidP="008C060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</w:t>
      </w:r>
      <w:r w:rsidRPr="004F052A">
        <w:rPr>
          <w:sz w:val="36"/>
          <w:szCs w:val="36"/>
        </w:rPr>
        <w:t xml:space="preserve">Воспитатели: </w:t>
      </w:r>
      <w:r w:rsidR="007E2480">
        <w:rPr>
          <w:sz w:val="36"/>
          <w:szCs w:val="36"/>
        </w:rPr>
        <w:t>Ширгаева Е. Г</w:t>
      </w:r>
      <w:r>
        <w:rPr>
          <w:sz w:val="36"/>
          <w:szCs w:val="36"/>
        </w:rPr>
        <w:t>.</w:t>
      </w:r>
    </w:p>
    <w:p w:rsidR="008C060D" w:rsidRPr="00691E32" w:rsidRDefault="008C060D" w:rsidP="008C060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  <w:proofErr w:type="spellStart"/>
      <w:r w:rsidR="007E2480">
        <w:rPr>
          <w:sz w:val="36"/>
          <w:szCs w:val="36"/>
        </w:rPr>
        <w:t>Шулежко</w:t>
      </w:r>
      <w:proofErr w:type="spellEnd"/>
      <w:r w:rsidR="007E2480">
        <w:rPr>
          <w:sz w:val="36"/>
          <w:szCs w:val="36"/>
        </w:rPr>
        <w:t xml:space="preserve"> Л. С</w:t>
      </w:r>
      <w:r>
        <w:rPr>
          <w:sz w:val="36"/>
          <w:szCs w:val="36"/>
        </w:rPr>
        <w:t xml:space="preserve">.                                                                                             </w:t>
      </w:r>
    </w:p>
    <w:p w:rsidR="008C060D" w:rsidRDefault="008C060D" w:rsidP="008C060D">
      <w:pPr>
        <w:jc w:val="center"/>
        <w:rPr>
          <w:sz w:val="44"/>
          <w:szCs w:val="44"/>
        </w:rPr>
      </w:pPr>
    </w:p>
    <w:p w:rsidR="00EE5160" w:rsidRDefault="00EE5160" w:rsidP="00EE5160">
      <w:pPr>
        <w:shd w:val="clear" w:color="auto" w:fill="FFFFFF"/>
        <w:spacing w:before="134"/>
        <w:ind w:right="101"/>
        <w:jc w:val="both"/>
        <w:rPr>
          <w:b/>
          <w:bCs/>
          <w:spacing w:val="-6"/>
          <w:sz w:val="24"/>
          <w:szCs w:val="24"/>
        </w:rPr>
      </w:pPr>
    </w:p>
    <w:p w:rsidR="00EE5160" w:rsidRDefault="00EE5160" w:rsidP="00EE5160">
      <w:pPr>
        <w:shd w:val="clear" w:color="auto" w:fill="FFFFFF"/>
        <w:spacing w:before="134"/>
        <w:ind w:right="101"/>
        <w:jc w:val="both"/>
        <w:rPr>
          <w:sz w:val="24"/>
          <w:szCs w:val="24"/>
        </w:rPr>
      </w:pPr>
      <w:r w:rsidRPr="00866285">
        <w:rPr>
          <w:b/>
          <w:bCs/>
          <w:spacing w:val="-6"/>
          <w:sz w:val="24"/>
          <w:szCs w:val="24"/>
        </w:rPr>
        <w:lastRenderedPageBreak/>
        <w:t>ПОЯСНИТЕЛЬНАЯ ЗАПИСКА</w:t>
      </w:r>
    </w:p>
    <w:p w:rsidR="00EE5160" w:rsidRPr="00EE5160" w:rsidRDefault="00EE5160" w:rsidP="00EE5160">
      <w:pPr>
        <w:shd w:val="clear" w:color="auto" w:fill="FFFFFF"/>
        <w:spacing w:before="134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t>В Программе содержание раздела «</w:t>
      </w:r>
      <w:r w:rsidRPr="00EE51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5160">
        <w:rPr>
          <w:rFonts w:ascii="Times New Roman" w:hAnsi="Times New Roman" w:cs="Times New Roman"/>
          <w:sz w:val="28"/>
          <w:szCs w:val="28"/>
        </w:rPr>
        <w:t>Формирование целостной картины мира</w:t>
      </w:r>
      <w:r w:rsidRPr="00EE5160">
        <w:rPr>
          <w:rFonts w:ascii="Times New Roman" w:hAnsi="Times New Roman" w:cs="Times New Roman"/>
          <w:spacing w:val="-4"/>
          <w:sz w:val="28"/>
          <w:szCs w:val="28"/>
        </w:rPr>
        <w:t>» состоит из трех составляю</w:t>
      </w:r>
      <w:r w:rsidRPr="00EE516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E5160">
        <w:rPr>
          <w:rFonts w:ascii="Times New Roman" w:hAnsi="Times New Roman" w:cs="Times New Roman"/>
          <w:spacing w:val="-7"/>
          <w:sz w:val="28"/>
          <w:szCs w:val="28"/>
        </w:rPr>
        <w:t xml:space="preserve">щих: </w:t>
      </w:r>
      <w:r w:rsidRPr="00EE5160">
        <w:rPr>
          <w:rFonts w:ascii="Times New Roman" w:hAnsi="Times New Roman" w:cs="Times New Roman"/>
          <w:i/>
          <w:iCs/>
          <w:spacing w:val="-7"/>
          <w:sz w:val="28"/>
          <w:szCs w:val="28"/>
        </w:rPr>
        <w:t>Предметное окружение. Явления общественной жизни.  Мир природы.</w:t>
      </w:r>
      <w:r w:rsidRPr="00EE5160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EE5160" w:rsidRPr="00EE5160" w:rsidRDefault="00EE5160" w:rsidP="00EE5160">
      <w:pPr>
        <w:shd w:val="clear" w:color="auto" w:fill="FFFFFF"/>
        <w:tabs>
          <w:tab w:val="left" w:pos="9038"/>
        </w:tabs>
        <w:spacing w:line="288" w:lineRule="exact"/>
        <w:ind w:left="298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7"/>
          <w:sz w:val="28"/>
          <w:szCs w:val="28"/>
        </w:rPr>
        <w:t>Каждая составляющая раздела имеет свою базовую основу.</w:t>
      </w:r>
      <w:r w:rsidRPr="00EE5160">
        <w:rPr>
          <w:rFonts w:ascii="Times New Roman" w:hAnsi="Times New Roman" w:cs="Times New Roman"/>
          <w:sz w:val="28"/>
          <w:szCs w:val="28"/>
        </w:rPr>
        <w:tab/>
      </w:r>
    </w:p>
    <w:p w:rsidR="00EE5160" w:rsidRPr="00EE5160" w:rsidRDefault="00EE5160" w:rsidP="00EE5160">
      <w:pPr>
        <w:shd w:val="clear" w:color="auto" w:fill="FFFFFF"/>
        <w:spacing w:before="5" w:line="288" w:lineRule="exact"/>
        <w:ind w:left="14" w:right="3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t>Введение в предметный мир предполагает формирование представлений о предмете как та</w:t>
      </w:r>
      <w:r w:rsidRPr="00EE516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E5160">
        <w:rPr>
          <w:rFonts w:ascii="Times New Roman" w:hAnsi="Times New Roman" w:cs="Times New Roman"/>
          <w:spacing w:val="-5"/>
          <w:sz w:val="28"/>
          <w:szCs w:val="28"/>
        </w:rPr>
        <w:t>ковом, и как о творении человеческой мысли, и результате трудовой деятельности.</w:t>
      </w:r>
    </w:p>
    <w:p w:rsidR="00EE5160" w:rsidRPr="00EE5160" w:rsidRDefault="00EE5160" w:rsidP="00EE5160">
      <w:pPr>
        <w:shd w:val="clear" w:color="auto" w:fill="FFFFFF"/>
        <w:spacing w:before="5" w:line="288" w:lineRule="exact"/>
        <w:ind w:left="24" w:right="3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2"/>
          <w:sz w:val="28"/>
          <w:szCs w:val="28"/>
        </w:rPr>
        <w:t xml:space="preserve">В ознакомлении детей с явлениями общественной жизни стержневой темой является жизнь </w:t>
      </w:r>
      <w:r w:rsidRPr="00EE5160">
        <w:rPr>
          <w:rFonts w:ascii="Times New Roman" w:hAnsi="Times New Roman" w:cs="Times New Roman"/>
          <w:sz w:val="28"/>
          <w:szCs w:val="28"/>
        </w:rPr>
        <w:t>и труд людей.</w:t>
      </w:r>
    </w:p>
    <w:p w:rsidR="00EE5160" w:rsidRPr="00EE5160" w:rsidRDefault="00EE5160" w:rsidP="00EE5160">
      <w:pPr>
        <w:shd w:val="clear" w:color="auto" w:fill="FFFFFF"/>
        <w:spacing w:before="5" w:line="288" w:lineRule="exact"/>
        <w:ind w:left="34" w:right="2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t>В основе приобщения к миру природы лежит помощь ребенку в осознании себя как активно</w:t>
      </w:r>
      <w:r w:rsidRPr="00EE516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E5160">
        <w:rPr>
          <w:rFonts w:ascii="Times New Roman" w:hAnsi="Times New Roman" w:cs="Times New Roman"/>
          <w:sz w:val="28"/>
          <w:szCs w:val="28"/>
        </w:rPr>
        <w:t>го субъекта природы.</w:t>
      </w:r>
    </w:p>
    <w:p w:rsidR="00EE5160" w:rsidRPr="00EE5160" w:rsidRDefault="00EE5160" w:rsidP="00EE5160">
      <w:pPr>
        <w:shd w:val="clear" w:color="auto" w:fill="FFFFFF"/>
        <w:spacing w:before="5" w:line="288" w:lineRule="exact"/>
        <w:ind w:left="43" w:right="2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Природное окружение. Экологическое воспитание. </w:t>
      </w:r>
      <w:r w:rsidRPr="00EE5160">
        <w:rPr>
          <w:rFonts w:ascii="Times New Roman" w:hAnsi="Times New Roman" w:cs="Times New Roman"/>
          <w:spacing w:val="-5"/>
          <w:sz w:val="28"/>
          <w:szCs w:val="28"/>
        </w:rPr>
        <w:t>Цель раздела - ознакомление детей с жи</w:t>
      </w:r>
      <w:r w:rsidRPr="00EE516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E5160">
        <w:rPr>
          <w:rFonts w:ascii="Times New Roman" w:hAnsi="Times New Roman" w:cs="Times New Roman"/>
          <w:spacing w:val="-6"/>
          <w:sz w:val="28"/>
          <w:szCs w:val="28"/>
        </w:rPr>
        <w:t xml:space="preserve">вой и неживой природой, формирование осознанно бережного отношения к ней, формирование </w:t>
      </w:r>
      <w:r w:rsidRPr="00EE5160">
        <w:rPr>
          <w:rFonts w:ascii="Times New Roman" w:hAnsi="Times New Roman" w:cs="Times New Roman"/>
          <w:sz w:val="28"/>
          <w:szCs w:val="28"/>
        </w:rPr>
        <w:t>начал экологической культуры.</w:t>
      </w:r>
    </w:p>
    <w:p w:rsidR="00EE5160" w:rsidRPr="00EE5160" w:rsidRDefault="00EE5160" w:rsidP="00EE5160">
      <w:pPr>
        <w:shd w:val="clear" w:color="auto" w:fill="FFFFFF"/>
        <w:spacing w:before="67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6"/>
          <w:sz w:val="28"/>
          <w:szCs w:val="28"/>
        </w:rPr>
        <w:t>Реализация цели происходит через решение следующих задач:</w:t>
      </w:r>
    </w:p>
    <w:p w:rsidR="00EE5160" w:rsidRPr="00EE5160" w:rsidRDefault="00EE5160" w:rsidP="00EE5160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8" w:after="0" w:line="293" w:lineRule="exact"/>
        <w:ind w:left="62" w:right="19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5"/>
          <w:sz w:val="28"/>
          <w:szCs w:val="28"/>
        </w:rPr>
        <w:t>Уточнение, систематизация и углубление знаний о растениях, животных и природных явле</w:t>
      </w:r>
      <w:r w:rsidRPr="00EE516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E5160">
        <w:rPr>
          <w:rFonts w:ascii="Times New Roman" w:hAnsi="Times New Roman" w:cs="Times New Roman"/>
          <w:sz w:val="28"/>
          <w:szCs w:val="28"/>
        </w:rPr>
        <w:t>ниях; о состоянии окружающей среды.</w:t>
      </w:r>
    </w:p>
    <w:p w:rsidR="00EE5160" w:rsidRPr="00EE5160" w:rsidRDefault="00EE5160" w:rsidP="00EE5160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67" w:after="0" w:line="240" w:lineRule="auto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5"/>
          <w:sz w:val="28"/>
          <w:szCs w:val="28"/>
        </w:rPr>
        <w:t>Формирование знаний о жизненных проявлениях всего живого (питание, рост, развитие).</w:t>
      </w:r>
    </w:p>
    <w:p w:rsidR="00EE5160" w:rsidRPr="00EE5160" w:rsidRDefault="00EE5160" w:rsidP="00EE5160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62" w:after="0" w:line="288" w:lineRule="exact"/>
        <w:ind w:left="62" w:right="24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t>Формирование представлений о причинно-следственных связях внутри природного ком</w:t>
      </w:r>
      <w:r w:rsidRPr="00EE516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E5160">
        <w:rPr>
          <w:rFonts w:ascii="Times New Roman" w:hAnsi="Times New Roman" w:cs="Times New Roman"/>
          <w:sz w:val="28"/>
          <w:szCs w:val="28"/>
        </w:rPr>
        <w:t>плекса.</w:t>
      </w:r>
    </w:p>
    <w:p w:rsidR="00EE5160" w:rsidRPr="00EE5160" w:rsidRDefault="00EE5160" w:rsidP="00EE5160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8" w:after="0" w:line="293" w:lineRule="exact"/>
        <w:ind w:left="62" w:right="19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5"/>
          <w:sz w:val="28"/>
          <w:szCs w:val="28"/>
        </w:rPr>
        <w:t>Развитие эмоционально-доброжелательного отношения к живым объектам природы в про</w:t>
      </w:r>
      <w:r w:rsidRPr="00EE516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E5160">
        <w:rPr>
          <w:rFonts w:ascii="Times New Roman" w:hAnsi="Times New Roman" w:cs="Times New Roman"/>
          <w:sz w:val="28"/>
          <w:szCs w:val="28"/>
        </w:rPr>
        <w:t>цессе общения с ними.</w:t>
      </w:r>
    </w:p>
    <w:p w:rsidR="00EE5160" w:rsidRPr="00EE5160" w:rsidRDefault="00EE5160" w:rsidP="00EE5160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8" w:after="0" w:line="288" w:lineRule="exact"/>
        <w:ind w:left="62" w:right="10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t xml:space="preserve">Формирование потребности заботиться об экологической чистоте своего двора, участка </w:t>
      </w:r>
      <w:r w:rsidRPr="00EE5160">
        <w:rPr>
          <w:rFonts w:ascii="Times New Roman" w:hAnsi="Times New Roman" w:cs="Times New Roman"/>
          <w:sz w:val="28"/>
          <w:szCs w:val="28"/>
        </w:rPr>
        <w:t>детского сада, группы, города (поселка, деревни и т. д.).</w:t>
      </w:r>
    </w:p>
    <w:p w:rsidR="00EE5160" w:rsidRPr="00EE5160" w:rsidRDefault="00EE5160" w:rsidP="00EE5160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350" w:lineRule="exact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5"/>
          <w:sz w:val="28"/>
          <w:szCs w:val="28"/>
        </w:rPr>
        <w:t>Развитие осознанного отношения к себе как к активному субъекту окружающего мира.</w:t>
      </w:r>
    </w:p>
    <w:p w:rsidR="00EE5160" w:rsidRPr="00EE5160" w:rsidRDefault="00EE5160" w:rsidP="00EE5160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50" w:lineRule="exact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6"/>
          <w:sz w:val="28"/>
          <w:szCs w:val="28"/>
        </w:rPr>
        <w:t>Формирование привычки рационально использовать природные ресурсы.</w:t>
      </w:r>
    </w:p>
    <w:p w:rsidR="00EE5160" w:rsidRPr="00EE5160" w:rsidRDefault="00EE5160" w:rsidP="00EE5160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50" w:lineRule="exact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6"/>
          <w:sz w:val="28"/>
          <w:szCs w:val="28"/>
        </w:rPr>
        <w:t>Развитие умений правильно взаимодействовать с природой.</w:t>
      </w:r>
    </w:p>
    <w:p w:rsidR="00EE5160" w:rsidRPr="00EE5160" w:rsidRDefault="00EE5160" w:rsidP="00EE5160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50" w:lineRule="exact"/>
        <w:ind w:left="422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8"/>
          <w:sz w:val="28"/>
          <w:szCs w:val="28"/>
        </w:rPr>
        <w:t>Развитие интереса к миру природы.</w:t>
      </w:r>
    </w:p>
    <w:p w:rsidR="00EE5160" w:rsidRPr="00EE5160" w:rsidRDefault="00EE5160" w:rsidP="00EE5160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48" w:after="0" w:line="288" w:lineRule="exact"/>
        <w:ind w:left="120" w:right="19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z w:val="28"/>
          <w:szCs w:val="28"/>
        </w:rPr>
        <w:t>Формирование эстетического отношения к действительности, прежде всего к природе во всех ее проявлениях.</w:t>
      </w:r>
    </w:p>
    <w:p w:rsidR="00EE5160" w:rsidRPr="00EE5160" w:rsidRDefault="00EE5160" w:rsidP="00EE5160">
      <w:pPr>
        <w:shd w:val="clear" w:color="auto" w:fill="FFFFFF"/>
        <w:spacing w:before="58" w:line="288" w:lineRule="exact"/>
        <w:ind w:left="125" w:right="10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z w:val="28"/>
          <w:szCs w:val="28"/>
        </w:rPr>
        <w:t xml:space="preserve">Реализация программных задач осуществляется в процессе как повседневного общения </w:t>
      </w:r>
      <w:r w:rsidRPr="00EE5160">
        <w:rPr>
          <w:rFonts w:ascii="Times New Roman" w:hAnsi="Times New Roman" w:cs="Times New Roman"/>
          <w:spacing w:val="-6"/>
          <w:sz w:val="28"/>
          <w:szCs w:val="28"/>
        </w:rPr>
        <w:t xml:space="preserve">с детьми, так и на специальных занятиях, фронтальных и подгрупповых. Во всех группах детей </w:t>
      </w:r>
      <w:r w:rsidRPr="00EE5160">
        <w:rPr>
          <w:rFonts w:ascii="Times New Roman" w:hAnsi="Times New Roman" w:cs="Times New Roman"/>
          <w:spacing w:val="-7"/>
          <w:sz w:val="28"/>
          <w:szCs w:val="28"/>
        </w:rPr>
        <w:t>знакомят с многообразием окружающего мира, но на каждом возрастном этапе интересы и пред</w:t>
      </w:r>
      <w:r w:rsidRPr="00EE5160">
        <w:rPr>
          <w:rFonts w:ascii="Times New Roman" w:hAnsi="Times New Roman" w:cs="Times New Roman"/>
          <w:spacing w:val="-7"/>
          <w:sz w:val="28"/>
          <w:szCs w:val="28"/>
        </w:rPr>
        <w:softHyphen/>
        <w:t>почтения дошкольников касаются то одной, то другой сферы действительности. Поэтому сетка занятий предусматривает разумное чередование их в течение каждого месяца.</w:t>
      </w:r>
    </w:p>
    <w:p w:rsidR="00EE5160" w:rsidRPr="00EE5160" w:rsidRDefault="00EE5160" w:rsidP="00EE5160">
      <w:pPr>
        <w:shd w:val="clear" w:color="auto" w:fill="FFFFFF"/>
        <w:spacing w:before="72"/>
        <w:ind w:left="4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160">
        <w:rPr>
          <w:rFonts w:ascii="Times New Roman" w:hAnsi="Times New Roman" w:cs="Times New Roman"/>
          <w:b/>
          <w:spacing w:val="-5"/>
          <w:sz w:val="28"/>
          <w:szCs w:val="28"/>
        </w:rPr>
        <w:lastRenderedPageBreak/>
        <w:t>К концу года дети могут:</w:t>
      </w:r>
    </w:p>
    <w:p w:rsidR="00EE5160" w:rsidRPr="00EE5160" w:rsidRDefault="00EE5160" w:rsidP="00EE5160">
      <w:pPr>
        <w:shd w:val="clear" w:color="auto" w:fill="FFFFFF"/>
        <w:tabs>
          <w:tab w:val="left" w:pos="557"/>
        </w:tabs>
        <w:spacing w:before="58" w:line="288" w:lineRule="exact"/>
        <w:ind w:left="120" w:firstLine="302"/>
        <w:rPr>
          <w:rFonts w:ascii="Times New Roman" w:hAnsi="Times New Roman" w:cs="Times New Roman"/>
          <w:sz w:val="28"/>
          <w:szCs w:val="28"/>
        </w:rPr>
      </w:pPr>
      <w:proofErr w:type="gramStart"/>
      <w:r w:rsidRPr="00EE5160">
        <w:rPr>
          <w:rFonts w:ascii="Times New Roman" w:hAnsi="Times New Roman" w:cs="Times New Roman"/>
          <w:sz w:val="28"/>
          <w:szCs w:val="28"/>
        </w:rPr>
        <w:t>•</w:t>
      </w:r>
      <w:r w:rsidRPr="00EE5160">
        <w:rPr>
          <w:rFonts w:ascii="Times New Roman" w:hAnsi="Times New Roman" w:cs="Times New Roman"/>
          <w:sz w:val="28"/>
          <w:szCs w:val="28"/>
        </w:rPr>
        <w:tab/>
      </w:r>
      <w:r w:rsidRPr="00EE5160">
        <w:rPr>
          <w:rFonts w:ascii="Times New Roman" w:hAnsi="Times New Roman" w:cs="Times New Roman"/>
          <w:spacing w:val="-6"/>
          <w:sz w:val="28"/>
          <w:szCs w:val="28"/>
        </w:rPr>
        <w:t>Различать и называть виды транспорта (наземный, подземный, воздушный, водный); пред</w:t>
      </w:r>
      <w:r w:rsidRPr="00EE516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EE5160">
        <w:rPr>
          <w:rFonts w:ascii="Times New Roman" w:hAnsi="Times New Roman" w:cs="Times New Roman"/>
          <w:spacing w:val="-7"/>
          <w:sz w:val="28"/>
          <w:szCs w:val="28"/>
        </w:rPr>
        <w:t>меты, облегчающие труд человека на производстве; объекты, создающие комфорт и уют в поме</w:t>
      </w:r>
      <w:r w:rsidRPr="00EE5160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EE5160">
        <w:rPr>
          <w:rFonts w:ascii="Times New Roman" w:hAnsi="Times New Roman" w:cs="Times New Roman"/>
          <w:spacing w:val="-5"/>
          <w:sz w:val="28"/>
          <w:szCs w:val="28"/>
        </w:rPr>
        <w:t>щениях и на улице; определять материал, из которого сделан предмет: ткань (ситец, сатин, ка</w:t>
      </w:r>
      <w:r w:rsidRPr="00EE516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E5160">
        <w:rPr>
          <w:rFonts w:ascii="Times New Roman" w:hAnsi="Times New Roman" w:cs="Times New Roman"/>
          <w:spacing w:val="-6"/>
          <w:sz w:val="28"/>
          <w:szCs w:val="28"/>
        </w:rPr>
        <w:t>прон, драп, трикотаж и т. п.), серебро, алюминий, железо, дерево (фанера, доска, бревно), искус</w:t>
      </w:r>
      <w:r w:rsidRPr="00EE516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EE5160">
        <w:rPr>
          <w:rFonts w:ascii="Times New Roman" w:hAnsi="Times New Roman" w:cs="Times New Roman"/>
          <w:sz w:val="28"/>
          <w:szCs w:val="28"/>
        </w:rPr>
        <w:t>ственные материалы (пластмасса, полиэтилен, пластик и т. п.).</w:t>
      </w:r>
      <w:proofErr w:type="gramEnd"/>
    </w:p>
    <w:p w:rsidR="00EE5160" w:rsidRPr="00EE5160" w:rsidRDefault="00EE5160" w:rsidP="00EE5160">
      <w:pPr>
        <w:rPr>
          <w:rFonts w:ascii="Times New Roman" w:hAnsi="Times New Roman" w:cs="Times New Roman"/>
          <w:spacing w:val="-8"/>
          <w:sz w:val="28"/>
          <w:szCs w:val="28"/>
        </w:rPr>
      </w:pPr>
      <w:r w:rsidRPr="00EE5160">
        <w:rPr>
          <w:rFonts w:ascii="Times New Roman" w:hAnsi="Times New Roman" w:cs="Times New Roman"/>
          <w:sz w:val="28"/>
          <w:szCs w:val="28"/>
        </w:rPr>
        <w:t>•</w:t>
      </w:r>
      <w:r w:rsidRPr="00EE5160">
        <w:rPr>
          <w:rFonts w:ascii="Times New Roman" w:hAnsi="Times New Roman" w:cs="Times New Roman"/>
          <w:sz w:val="28"/>
          <w:szCs w:val="28"/>
        </w:rPr>
        <w:tab/>
      </w:r>
      <w:r w:rsidRPr="00EE5160">
        <w:rPr>
          <w:rFonts w:ascii="Times New Roman" w:hAnsi="Times New Roman" w:cs="Times New Roman"/>
          <w:spacing w:val="-8"/>
          <w:sz w:val="28"/>
          <w:szCs w:val="28"/>
        </w:rPr>
        <w:t>Знать, что предметы - это творение человеческой мысли.</w:t>
      </w:r>
    </w:p>
    <w:p w:rsidR="00EE5160" w:rsidRPr="00EE5160" w:rsidRDefault="00EE5160" w:rsidP="00EE5160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93" w:lineRule="exact"/>
        <w:ind w:right="14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3"/>
          <w:sz w:val="28"/>
          <w:szCs w:val="28"/>
        </w:rPr>
        <w:t>Устанавливать связи между свойствами и признаками разнообразных материалов и их ис</w:t>
      </w:r>
      <w:r w:rsidRPr="00EE516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E5160">
        <w:rPr>
          <w:rFonts w:ascii="Times New Roman" w:hAnsi="Times New Roman" w:cs="Times New Roman"/>
          <w:sz w:val="28"/>
          <w:szCs w:val="28"/>
        </w:rPr>
        <w:t>пользованием.</w:t>
      </w:r>
    </w:p>
    <w:p w:rsidR="00EE5160" w:rsidRPr="00EE5160" w:rsidRDefault="00EE5160" w:rsidP="00EE5160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48" w:after="0" w:line="293" w:lineRule="exact"/>
        <w:ind w:right="14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t xml:space="preserve">Обследовать предмет с помощью системы сенсорных эталонов и </w:t>
      </w:r>
      <w:proofErr w:type="spellStart"/>
      <w:r w:rsidRPr="00EE5160">
        <w:rPr>
          <w:rFonts w:ascii="Times New Roman" w:hAnsi="Times New Roman" w:cs="Times New Roman"/>
          <w:spacing w:val="-4"/>
          <w:sz w:val="28"/>
          <w:szCs w:val="28"/>
        </w:rPr>
        <w:t>перцептивных</w:t>
      </w:r>
      <w:proofErr w:type="spellEnd"/>
      <w:r w:rsidRPr="00EE5160">
        <w:rPr>
          <w:rFonts w:ascii="Times New Roman" w:hAnsi="Times New Roman" w:cs="Times New Roman"/>
          <w:spacing w:val="-4"/>
          <w:sz w:val="28"/>
          <w:szCs w:val="28"/>
        </w:rPr>
        <w:t xml:space="preserve"> действий </w:t>
      </w:r>
      <w:r w:rsidRPr="00EE5160">
        <w:rPr>
          <w:rFonts w:ascii="Times New Roman" w:hAnsi="Times New Roman" w:cs="Times New Roman"/>
          <w:sz w:val="28"/>
          <w:szCs w:val="28"/>
        </w:rPr>
        <w:t>(действий восприятия).</w:t>
      </w:r>
    </w:p>
    <w:p w:rsidR="00EE5160" w:rsidRPr="00EE5160" w:rsidRDefault="00EE5160" w:rsidP="00EE5160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67" w:after="0" w:line="240" w:lineRule="auto"/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t>Выбирать и группировать предметы в соответствии с познавательной задачей.</w:t>
      </w:r>
    </w:p>
    <w:p w:rsidR="00EE5160" w:rsidRPr="00EE5160" w:rsidRDefault="00EE5160" w:rsidP="00EE5160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72" w:after="0" w:line="240" w:lineRule="auto"/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t>Иметь представление об истории создания предметов.</w:t>
      </w:r>
    </w:p>
    <w:p w:rsidR="00EE5160" w:rsidRPr="00EE5160" w:rsidRDefault="00EE5160" w:rsidP="00EE5160">
      <w:pPr>
        <w:pStyle w:val="a8"/>
        <w:numPr>
          <w:ilvl w:val="0"/>
          <w:numId w:val="3"/>
        </w:numPr>
        <w:shd w:val="clear" w:color="auto" w:fill="FFFFFF"/>
        <w:spacing w:before="58" w:line="293" w:lineRule="exact"/>
        <w:jc w:val="both"/>
        <w:rPr>
          <w:sz w:val="28"/>
          <w:szCs w:val="28"/>
        </w:rPr>
      </w:pPr>
      <w:r w:rsidRPr="00EE5160">
        <w:rPr>
          <w:spacing w:val="-3"/>
          <w:sz w:val="28"/>
          <w:szCs w:val="28"/>
        </w:rPr>
        <w:t xml:space="preserve">    Знать дату своего рождения, свое отчество, домашний адрес и номер телефона; имена и от</w:t>
      </w:r>
      <w:r w:rsidRPr="00EE5160">
        <w:rPr>
          <w:spacing w:val="-3"/>
          <w:sz w:val="28"/>
          <w:szCs w:val="28"/>
        </w:rPr>
        <w:softHyphen/>
      </w:r>
      <w:r w:rsidRPr="00EE5160">
        <w:rPr>
          <w:sz w:val="28"/>
          <w:szCs w:val="28"/>
        </w:rPr>
        <w:t>чества родителей; адрес детского сада.</w:t>
      </w:r>
    </w:p>
    <w:p w:rsidR="00EE5160" w:rsidRPr="00EE5160" w:rsidRDefault="00EE5160" w:rsidP="00EE5160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62" w:after="0" w:line="240" w:lineRule="auto"/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t>Знать герб, флаг, гимн России. Иметь представления о Президенте, Правительстве России.</w:t>
      </w:r>
    </w:p>
    <w:p w:rsidR="00EE5160" w:rsidRPr="00EE5160" w:rsidRDefault="00EE5160" w:rsidP="00EE5160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72" w:after="0" w:line="240" w:lineRule="auto"/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t>Иметь представление о разных родах войск и почетной обязанности - защищать Родину.</w:t>
      </w:r>
    </w:p>
    <w:p w:rsidR="00EE5160" w:rsidRPr="00EE5160" w:rsidRDefault="00EE5160" w:rsidP="00EE5160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62" w:after="0" w:line="288" w:lineRule="exact"/>
        <w:ind w:right="24" w:firstLine="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160">
        <w:rPr>
          <w:rFonts w:ascii="Times New Roman" w:hAnsi="Times New Roman" w:cs="Times New Roman"/>
          <w:spacing w:val="-4"/>
          <w:sz w:val="28"/>
          <w:szCs w:val="28"/>
        </w:rPr>
        <w:t>Иметь представление о родном крае; о людях разных национальностей, их обычаях, о тра</w:t>
      </w:r>
      <w:r w:rsidRPr="00EE516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E5160">
        <w:rPr>
          <w:rFonts w:ascii="Times New Roman" w:hAnsi="Times New Roman" w:cs="Times New Roman"/>
          <w:sz w:val="28"/>
          <w:szCs w:val="28"/>
        </w:rPr>
        <w:t xml:space="preserve">дициях, фольклоре, труде и т. д.; о Земле, о людях разных рас, живущих на нашей планете; </w:t>
      </w:r>
      <w:r w:rsidRPr="00EE5160">
        <w:rPr>
          <w:rFonts w:ascii="Times New Roman" w:hAnsi="Times New Roman" w:cs="Times New Roman"/>
          <w:spacing w:val="-4"/>
          <w:sz w:val="28"/>
          <w:szCs w:val="28"/>
        </w:rPr>
        <w:t>о труде взрослых, их деловых и личностных качествах, творчестве; о героях космоса; государст</w:t>
      </w:r>
      <w:r w:rsidRPr="00EE516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E5160">
        <w:rPr>
          <w:rFonts w:ascii="Times New Roman" w:hAnsi="Times New Roman" w:cs="Times New Roman"/>
          <w:sz w:val="28"/>
          <w:szCs w:val="28"/>
        </w:rPr>
        <w:t>венных праздниках.</w:t>
      </w:r>
      <w:proofErr w:type="gramEnd"/>
    </w:p>
    <w:p w:rsidR="00EE5160" w:rsidRPr="00EE5160" w:rsidRDefault="00EE5160" w:rsidP="00EE5160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72" w:after="0" w:line="240" w:lineRule="auto"/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t>Иметь первичные представления о школе, библиотеке.</w:t>
      </w:r>
    </w:p>
    <w:p w:rsidR="00EE5160" w:rsidRPr="00EE5160" w:rsidRDefault="00EE5160" w:rsidP="00EE5160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8" w:after="0" w:line="293" w:lineRule="exact"/>
        <w:ind w:right="24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z w:val="28"/>
          <w:szCs w:val="28"/>
        </w:rPr>
        <w:t>Объяснять экологические зависимости; устанавливать связи и взаимодействия человека с природой.</w:t>
      </w:r>
    </w:p>
    <w:p w:rsidR="00EE5160" w:rsidRPr="00EE5160" w:rsidRDefault="00EE5160" w:rsidP="00EE5160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67" w:after="0" w:line="240" w:lineRule="auto"/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t>Ухаживать за растениями и животными в уголке природы.</w:t>
      </w:r>
    </w:p>
    <w:p w:rsidR="00EE5160" w:rsidRPr="00EE5160" w:rsidRDefault="00EE5160" w:rsidP="00EE5160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62" w:after="0" w:line="288" w:lineRule="exact"/>
        <w:ind w:right="34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t>Иметь представление о различных природных объектах; о растительности леса, луга, сада, поля; домашних и диких животных, птицах; Красной книге; природе родного края.</w:t>
      </w:r>
    </w:p>
    <w:p w:rsidR="00EE5160" w:rsidRPr="00EE5160" w:rsidRDefault="00EE5160" w:rsidP="00EE5160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8" w:after="0" w:line="293" w:lineRule="exact"/>
        <w:ind w:right="24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5"/>
          <w:sz w:val="28"/>
          <w:szCs w:val="28"/>
        </w:rPr>
        <w:t>Устанавливать причинно-следственные связи между состоянием окружающей среды и жиз</w:t>
      </w:r>
      <w:r w:rsidRPr="00EE516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E5160">
        <w:rPr>
          <w:rFonts w:ascii="Times New Roman" w:hAnsi="Times New Roman" w:cs="Times New Roman"/>
          <w:sz w:val="28"/>
          <w:szCs w:val="28"/>
        </w:rPr>
        <w:t>нью живых организмов.</w:t>
      </w:r>
    </w:p>
    <w:p w:rsidR="00EE5160" w:rsidRPr="00EE5160" w:rsidRDefault="00EE5160" w:rsidP="00EE5160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67" w:after="0" w:line="240" w:lineRule="auto"/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t>Делать элементарные выводы и умозаключения.</w:t>
      </w:r>
    </w:p>
    <w:p w:rsidR="00EE5160" w:rsidRPr="00EE5160" w:rsidRDefault="00EE5160" w:rsidP="00EE5160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48" w:after="0" w:line="298" w:lineRule="exact"/>
        <w:ind w:right="29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t>Устанавливать связи между свойствами и признаками разнообразных материалов и их ис</w:t>
      </w:r>
      <w:r w:rsidRPr="00EE516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E5160">
        <w:rPr>
          <w:rFonts w:ascii="Times New Roman" w:hAnsi="Times New Roman" w:cs="Times New Roman"/>
          <w:sz w:val="28"/>
          <w:szCs w:val="28"/>
        </w:rPr>
        <w:t>пользованием.</w:t>
      </w:r>
    </w:p>
    <w:p w:rsidR="00EE5160" w:rsidRPr="00EE5160" w:rsidRDefault="00EE5160" w:rsidP="00EE5160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50" w:lineRule="exact"/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t>Определять происхождение рукотворных предметов.</w:t>
      </w:r>
    </w:p>
    <w:p w:rsidR="00EE5160" w:rsidRPr="00EE5160" w:rsidRDefault="00EE5160" w:rsidP="00EE5160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50" w:lineRule="exact"/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t xml:space="preserve">Обследовать предмет с помощью системы сенсорных эталонов и </w:t>
      </w:r>
      <w:proofErr w:type="spellStart"/>
      <w:r w:rsidRPr="00EE5160">
        <w:rPr>
          <w:rFonts w:ascii="Times New Roman" w:hAnsi="Times New Roman" w:cs="Times New Roman"/>
          <w:spacing w:val="-4"/>
          <w:sz w:val="28"/>
          <w:szCs w:val="28"/>
        </w:rPr>
        <w:t>перцептивных</w:t>
      </w:r>
      <w:proofErr w:type="spellEnd"/>
      <w:r w:rsidRPr="00EE5160">
        <w:rPr>
          <w:rFonts w:ascii="Times New Roman" w:hAnsi="Times New Roman" w:cs="Times New Roman"/>
          <w:spacing w:val="-4"/>
          <w:sz w:val="28"/>
          <w:szCs w:val="28"/>
        </w:rPr>
        <w:t xml:space="preserve"> действий.</w:t>
      </w:r>
    </w:p>
    <w:p w:rsidR="00EE5160" w:rsidRPr="00EE5160" w:rsidRDefault="00EE5160" w:rsidP="00EE5160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50" w:lineRule="exact"/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t>Знать существенные характеристики предметов, их свойства и качества.</w:t>
      </w:r>
    </w:p>
    <w:p w:rsidR="00EE5160" w:rsidRPr="00EE5160" w:rsidRDefault="00EE5160" w:rsidP="00EE5160">
      <w:pPr>
        <w:shd w:val="clear" w:color="auto" w:fill="FFFFFF"/>
        <w:spacing w:before="43" w:line="288" w:lineRule="exact"/>
        <w:ind w:left="10" w:right="24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lastRenderedPageBreak/>
        <w:t>Необходимо закреплять и углублять представления дошкольников о комнатных растениях, растительности леса, луга, сада, поля; о домашних и диких животных, птицах. Знакомить с рас</w:t>
      </w:r>
      <w:r w:rsidRPr="00EE516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E5160">
        <w:rPr>
          <w:rFonts w:ascii="Times New Roman" w:hAnsi="Times New Roman" w:cs="Times New Roman"/>
          <w:sz w:val="28"/>
          <w:szCs w:val="28"/>
        </w:rPr>
        <w:t>тениями и животными родного края, занесенными в Красную книгу.</w:t>
      </w:r>
    </w:p>
    <w:p w:rsidR="00EE5160" w:rsidRPr="00EE5160" w:rsidRDefault="00EE5160" w:rsidP="00EE5160">
      <w:pPr>
        <w:shd w:val="clear" w:color="auto" w:fill="FFFFFF"/>
        <w:spacing w:line="288" w:lineRule="exact"/>
        <w:ind w:left="19" w:right="1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5"/>
          <w:sz w:val="28"/>
          <w:szCs w:val="28"/>
        </w:rPr>
        <w:t>Объяснять экологические зависимости, осознание которых способствует развитию современ</w:t>
      </w:r>
      <w:r w:rsidRPr="00EE516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E5160">
        <w:rPr>
          <w:rFonts w:ascii="Times New Roman" w:hAnsi="Times New Roman" w:cs="Times New Roman"/>
          <w:spacing w:val="-4"/>
          <w:sz w:val="28"/>
          <w:szCs w:val="28"/>
        </w:rPr>
        <w:t>ного экологического мышления. Воспитывать гуманное отношение ко всему живому, чувство милосердия; учить правильному поведению в природной среде, закладывать основы экологиче</w:t>
      </w:r>
      <w:r w:rsidRPr="00EE516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E5160">
        <w:rPr>
          <w:rFonts w:ascii="Times New Roman" w:hAnsi="Times New Roman" w:cs="Times New Roman"/>
          <w:sz w:val="28"/>
          <w:szCs w:val="28"/>
        </w:rPr>
        <w:t>ской культуры личности.</w:t>
      </w:r>
    </w:p>
    <w:p w:rsidR="00EE5160" w:rsidRPr="00EE5160" w:rsidRDefault="00EE5160" w:rsidP="00EE5160">
      <w:pPr>
        <w:shd w:val="clear" w:color="auto" w:fill="FFFFFF"/>
        <w:spacing w:line="288" w:lineRule="exact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t>Способствовать осмыслению различных аспектов взаимодействия человека с природой.</w:t>
      </w:r>
    </w:p>
    <w:p w:rsidR="00EE5160" w:rsidRPr="00EE5160" w:rsidRDefault="00EE5160" w:rsidP="00EE5160">
      <w:pPr>
        <w:shd w:val="clear" w:color="auto" w:fill="FFFFFF"/>
        <w:spacing w:before="5" w:line="288" w:lineRule="exact"/>
        <w:ind w:left="29" w:right="1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t xml:space="preserve">Обобщать и систематизировать знания детей о жизнедеятельности растений и животных. </w:t>
      </w:r>
      <w:r w:rsidRPr="00EE5160">
        <w:rPr>
          <w:rFonts w:ascii="Times New Roman" w:hAnsi="Times New Roman" w:cs="Times New Roman"/>
          <w:spacing w:val="-3"/>
          <w:sz w:val="28"/>
          <w:szCs w:val="28"/>
        </w:rPr>
        <w:t>Формировать представление о неразрывной связи человека с природой (человек - часть приро</w:t>
      </w:r>
      <w:r w:rsidRPr="00EE516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E5160">
        <w:rPr>
          <w:rFonts w:ascii="Times New Roman" w:hAnsi="Times New Roman" w:cs="Times New Roman"/>
          <w:spacing w:val="-4"/>
          <w:sz w:val="28"/>
          <w:szCs w:val="28"/>
        </w:rPr>
        <w:t>ды); желание беречь природу. Знакомить с деятельностью людей по охране диких животных.</w:t>
      </w:r>
    </w:p>
    <w:p w:rsidR="00EE5160" w:rsidRPr="00EE5160" w:rsidRDefault="00EE5160" w:rsidP="00EE5160">
      <w:pPr>
        <w:shd w:val="clear" w:color="auto" w:fill="FFFFFF"/>
        <w:spacing w:before="5" w:line="288" w:lineRule="exact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t>Систематизировать и углублять представления детей о сезонных изменениях в природе.</w:t>
      </w:r>
    </w:p>
    <w:p w:rsidR="00EE5160" w:rsidRPr="00EE5160" w:rsidRDefault="00EE5160" w:rsidP="00EE5160">
      <w:pPr>
        <w:shd w:val="clear" w:color="auto" w:fill="FFFFFF"/>
        <w:spacing w:line="288" w:lineRule="exact"/>
        <w:ind w:left="29" w:right="5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4"/>
          <w:sz w:val="28"/>
          <w:szCs w:val="28"/>
        </w:rPr>
        <w:t>Формировать умение различать и называть травянистые растения, кустарники, деревья, ком</w:t>
      </w:r>
      <w:r w:rsidRPr="00EE516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E5160">
        <w:rPr>
          <w:rFonts w:ascii="Times New Roman" w:hAnsi="Times New Roman" w:cs="Times New Roman"/>
          <w:sz w:val="28"/>
          <w:szCs w:val="28"/>
        </w:rPr>
        <w:t>натные растения.</w:t>
      </w:r>
    </w:p>
    <w:p w:rsidR="00EE5160" w:rsidRPr="00EE5160" w:rsidRDefault="00EE5160" w:rsidP="00EE5160">
      <w:pPr>
        <w:shd w:val="clear" w:color="auto" w:fill="FFFFFF"/>
        <w:spacing w:before="5" w:line="288" w:lineRule="exact"/>
        <w:ind w:left="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5160">
        <w:rPr>
          <w:rFonts w:ascii="Times New Roman" w:hAnsi="Times New Roman" w:cs="Times New Roman"/>
          <w:spacing w:val="-5"/>
          <w:sz w:val="28"/>
          <w:szCs w:val="28"/>
        </w:rPr>
        <w:t>Расширять представление о классификации животного мира: звери, насекомые, рыбы, земно</w:t>
      </w:r>
      <w:r w:rsidRPr="00EE516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E5160">
        <w:rPr>
          <w:rFonts w:ascii="Times New Roman" w:hAnsi="Times New Roman" w:cs="Times New Roman"/>
          <w:sz w:val="28"/>
          <w:szCs w:val="28"/>
        </w:rPr>
        <w:t>водные и др.</w:t>
      </w:r>
    </w:p>
    <w:p w:rsidR="00EE5160" w:rsidRDefault="00EE5160" w:rsidP="00EE5160">
      <w:pPr>
        <w:rPr>
          <w:sz w:val="44"/>
          <w:szCs w:val="44"/>
        </w:rPr>
      </w:pPr>
    </w:p>
    <w:p w:rsidR="00EE5160" w:rsidRDefault="00EE5160" w:rsidP="00EE5160">
      <w:pPr>
        <w:rPr>
          <w:sz w:val="44"/>
          <w:szCs w:val="44"/>
        </w:rPr>
      </w:pPr>
    </w:p>
    <w:p w:rsidR="00EE5160" w:rsidRDefault="00EE5160" w:rsidP="00EE5160">
      <w:pPr>
        <w:rPr>
          <w:sz w:val="44"/>
          <w:szCs w:val="44"/>
        </w:rPr>
      </w:pPr>
    </w:p>
    <w:p w:rsidR="00EE5160" w:rsidRDefault="00EE5160" w:rsidP="00EE5160">
      <w:pPr>
        <w:rPr>
          <w:sz w:val="44"/>
          <w:szCs w:val="44"/>
        </w:rPr>
      </w:pPr>
    </w:p>
    <w:p w:rsidR="00EE5160" w:rsidRDefault="00EE5160" w:rsidP="00EE5160">
      <w:pPr>
        <w:rPr>
          <w:sz w:val="44"/>
          <w:szCs w:val="44"/>
        </w:rPr>
      </w:pP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993"/>
        <w:gridCol w:w="426"/>
        <w:gridCol w:w="2126"/>
        <w:gridCol w:w="5953"/>
        <w:gridCol w:w="2410"/>
        <w:gridCol w:w="3196"/>
      </w:tblGrid>
      <w:tr w:rsidR="00713C3C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Pr="0067710D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3C3C" w:rsidRPr="0067710D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3C" w:rsidRPr="0067710D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3" w:type="dxa"/>
          </w:tcPr>
          <w:p w:rsidR="00713C3C" w:rsidRPr="0067710D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2410" w:type="dxa"/>
          </w:tcPr>
          <w:p w:rsidR="00713C3C" w:rsidRPr="0067710D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3196" w:type="dxa"/>
          </w:tcPr>
          <w:p w:rsidR="00713C3C" w:rsidRPr="0067710D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713C3C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Pr="00315BFD" w:rsidRDefault="00DC3C01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3-7</w:t>
            </w:r>
            <w:r w:rsidR="00713C3C" w:rsidRPr="00315BFD">
              <w:rPr>
                <w:rFonts w:ascii="Times New Roman" w:hAnsi="Times New Roman" w:cs="Times New Roman"/>
                <w:sz w:val="16"/>
                <w:szCs w:val="16"/>
              </w:rPr>
              <w:t>сентября</w:t>
            </w:r>
          </w:p>
        </w:tc>
        <w:tc>
          <w:tcPr>
            <w:tcW w:w="14111" w:type="dxa"/>
            <w:gridSpan w:val="5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01" w:rsidRDefault="00713C3C" w:rsidP="00D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DC3C01" w:rsidRPr="007B0E63" w:rsidRDefault="00DC3C01" w:rsidP="00DC3C01">
            <w:r w:rsidRPr="007B0E63">
              <w:t xml:space="preserve"> В период адаптации воспитателями проводятся  беседы с детьми, организация занимательной деятельности с отдельными детьми и по подгруппам в соответствии с желаниями детей. </w:t>
            </w:r>
          </w:p>
          <w:p w:rsidR="00713C3C" w:rsidRPr="00737F79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Pr="00737F79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F79">
              <w:rPr>
                <w:rFonts w:ascii="Times New Roman" w:hAnsi="Times New Roman" w:cs="Times New Roman"/>
                <w:sz w:val="20"/>
                <w:szCs w:val="20"/>
              </w:rPr>
              <w:t>10 – 14 сентября</w:t>
            </w:r>
          </w:p>
        </w:tc>
        <w:tc>
          <w:tcPr>
            <w:tcW w:w="426" w:type="dxa"/>
          </w:tcPr>
          <w:p w:rsidR="00713C3C" w:rsidRPr="00737F79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713C3C" w:rsidRPr="00737F79" w:rsidRDefault="00A859DC" w:rsidP="00A8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осенний лес»</w:t>
            </w:r>
          </w:p>
        </w:tc>
        <w:tc>
          <w:tcPr>
            <w:tcW w:w="5953" w:type="dxa"/>
          </w:tcPr>
          <w:p w:rsidR="00713C3C" w:rsidRDefault="00A859DC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том, что сентябрь – первый осенний месяц.</w:t>
            </w:r>
          </w:p>
          <w:p w:rsidR="00A859DC" w:rsidRDefault="00A859DC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A859DC" w:rsidRDefault="00A859DC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 за деревьями, кустарниками;</w:t>
            </w:r>
          </w:p>
          <w:p w:rsidR="00A859DC" w:rsidRDefault="00A859DC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и описывать объекты природы.</w:t>
            </w:r>
          </w:p>
          <w:p w:rsidR="00A859DC" w:rsidRPr="00737F79" w:rsidRDefault="00A859DC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экологически грамотное поведение в природной среде.</w:t>
            </w:r>
          </w:p>
        </w:tc>
        <w:tc>
          <w:tcPr>
            <w:tcW w:w="2410" w:type="dxa"/>
          </w:tcPr>
          <w:p w:rsidR="00713C3C" w:rsidRDefault="00BC5BD5" w:rsidP="00BC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C5BD5" w:rsidRDefault="00BC5BD5" w:rsidP="00BC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BC5BD5" w:rsidRPr="00737F79" w:rsidRDefault="00BC5BD5" w:rsidP="00BC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319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713C3C" w:rsidRPr="00737F79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стр. </w:t>
            </w:r>
            <w:r w:rsidR="00BC5B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Pr="00737F79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37F7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</w:t>
            </w:r>
            <w:r w:rsidRPr="00737F79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426" w:type="dxa"/>
          </w:tcPr>
          <w:p w:rsidR="00713C3C" w:rsidRPr="00737F79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13C3C" w:rsidRPr="00722A84" w:rsidRDefault="00BC5BD5" w:rsidP="00BC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Природа и здоровье»</w:t>
            </w:r>
          </w:p>
        </w:tc>
        <w:tc>
          <w:tcPr>
            <w:tcW w:w="5953" w:type="dxa"/>
          </w:tcPr>
          <w:p w:rsidR="00713C3C" w:rsidRDefault="00BC5BD5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и систематизировать представления о взаимоотношениях человека с окружающей средой. Расширять знания о природе.</w:t>
            </w:r>
          </w:p>
          <w:p w:rsidR="00BC5BD5" w:rsidRDefault="00BC5BD5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следующего:</w:t>
            </w:r>
          </w:p>
          <w:p w:rsidR="00BC5BD5" w:rsidRDefault="00BC5BD5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разнообразный животный и растительный мир является необходимым звеном в цепочке биосистемы на Земле;</w:t>
            </w:r>
          </w:p>
          <w:p w:rsidR="00BC5BD5" w:rsidRDefault="00BC5BD5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жизнь человека на Земле во многом зависит от окружающей среды: чем чище воздух, вода, лес, почва, тем благоприятнее это сказывается на здоровье и жизни людей.</w:t>
            </w:r>
          </w:p>
          <w:p w:rsidR="00BC5BD5" w:rsidRPr="00737F79" w:rsidRDefault="00BC5BD5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ответственность за совершение разнообразных действий в окружающей среде.</w:t>
            </w:r>
          </w:p>
        </w:tc>
        <w:tc>
          <w:tcPr>
            <w:tcW w:w="2410" w:type="dxa"/>
          </w:tcPr>
          <w:p w:rsidR="00713C3C" w:rsidRDefault="00BC5BD5" w:rsidP="00BC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C5BD5" w:rsidRDefault="00BC5BD5" w:rsidP="00BC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BC5BD5" w:rsidRDefault="00BC5BD5" w:rsidP="00BC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BC5BD5" w:rsidRDefault="00BC5BD5" w:rsidP="00BC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BC5BD5" w:rsidRPr="00737F79" w:rsidRDefault="00BC5BD5" w:rsidP="00BC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19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713C3C" w:rsidRPr="00737F79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стр. </w:t>
            </w:r>
            <w:r w:rsidR="00BC5BD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– 28 сентября</w:t>
            </w:r>
          </w:p>
        </w:tc>
        <w:tc>
          <w:tcPr>
            <w:tcW w:w="426" w:type="dxa"/>
          </w:tcPr>
          <w:p w:rsidR="00713C3C" w:rsidRPr="00737F79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713C3C" w:rsidRPr="00737F79" w:rsidRDefault="001955ED" w:rsidP="0019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Природа и мы»</w:t>
            </w:r>
          </w:p>
        </w:tc>
        <w:tc>
          <w:tcPr>
            <w:tcW w:w="5953" w:type="dxa"/>
          </w:tcPr>
          <w:p w:rsidR="001955ED" w:rsidRDefault="001955ED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и углублять представления о растениях. Учить правильному поведению в природе. Познакомить с лекарственными растениями</w:t>
            </w:r>
          </w:p>
          <w:p w:rsidR="00713C3C" w:rsidRPr="00737F79" w:rsidRDefault="001955ED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подорожник, крапива)</w:t>
            </w:r>
          </w:p>
        </w:tc>
        <w:tc>
          <w:tcPr>
            <w:tcW w:w="2410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1955ED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955ED" w:rsidRPr="00737F79" w:rsidRDefault="001955ED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3196" w:type="dxa"/>
          </w:tcPr>
          <w:p w:rsidR="00713C3C" w:rsidRPr="00737F79" w:rsidRDefault="001955ED" w:rsidP="0019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 стр. 105</w:t>
            </w:r>
            <w:r w:rsidR="0071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1 -  5  октября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713C3C" w:rsidRDefault="001955ED" w:rsidP="0019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Это – ферма»</w:t>
            </w:r>
            <w:r w:rsidR="00713C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713C3C" w:rsidRDefault="001955ED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людям новых профессий – фермер. Расширять представление о труде сельских жителей. Воспитывать уважение к сельскохозяйственному труду людей. Обращать внимание на то, что </w:t>
            </w:r>
            <w:r w:rsidR="008444BF">
              <w:rPr>
                <w:rFonts w:ascii="Times New Roman" w:hAnsi="Times New Roman" w:cs="Times New Roman"/>
                <w:sz w:val="24"/>
                <w:szCs w:val="24"/>
              </w:rPr>
              <w:t>только совместный труд людей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воляет получать качественные продукты.</w:t>
            </w:r>
          </w:p>
        </w:tc>
        <w:tc>
          <w:tcPr>
            <w:tcW w:w="2410" w:type="dxa"/>
          </w:tcPr>
          <w:p w:rsidR="00713C3C" w:rsidRDefault="001955ED" w:rsidP="0019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955ED" w:rsidRDefault="001955ED" w:rsidP="0019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1955ED" w:rsidRDefault="001955ED" w:rsidP="0019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955ED" w:rsidRDefault="001955ED" w:rsidP="0019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1955ED" w:rsidRDefault="001955ED" w:rsidP="0019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713C3C" w:rsidRDefault="00713C3C" w:rsidP="0084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стр. </w:t>
            </w:r>
            <w:r w:rsidR="008444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– 12 октября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713C3C" w:rsidRDefault="008444BF" w:rsidP="0084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 в библиотеку»</w:t>
            </w:r>
          </w:p>
        </w:tc>
        <w:tc>
          <w:tcPr>
            <w:tcW w:w="5953" w:type="dxa"/>
          </w:tcPr>
          <w:p w:rsidR="00713C3C" w:rsidRDefault="008444BF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«библиотека», с трудом людей, которые работают в библиотеке.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книгой. Воспитывать бережное отношение к книге.</w:t>
            </w:r>
          </w:p>
        </w:tc>
        <w:tc>
          <w:tcPr>
            <w:tcW w:w="2410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713C3C" w:rsidRDefault="00713C3C" w:rsidP="00844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3C" w:rsidRDefault="00713C3C" w:rsidP="00844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стр. </w:t>
            </w:r>
            <w:r w:rsidR="008444BF">
              <w:rPr>
                <w:rFonts w:ascii="Times New Roman" w:hAnsi="Times New Roman" w:cs="Times New Roman"/>
                <w:sz w:val="24"/>
                <w:szCs w:val="24"/>
              </w:rPr>
              <w:t>34 №5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– 19 октября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713C3C" w:rsidRDefault="00F1163F" w:rsidP="00F1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Откуда хлеб пришел»</w:t>
            </w:r>
          </w:p>
        </w:tc>
        <w:tc>
          <w:tcPr>
            <w:tcW w:w="5953" w:type="dxa"/>
          </w:tcPr>
          <w:p w:rsidR="00713C3C" w:rsidRDefault="00F1163F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тем, как выращивали хлеб в старину; донести до сознания детей, что хлеб – это итог большой работы многих людей; воспитывать бережное отношение к хлебу.</w:t>
            </w:r>
          </w:p>
        </w:tc>
        <w:tc>
          <w:tcPr>
            <w:tcW w:w="2410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713C3C" w:rsidRDefault="00F1163F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196" w:type="dxa"/>
          </w:tcPr>
          <w:p w:rsidR="00713C3C" w:rsidRDefault="00713C3C" w:rsidP="00F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29DC">
              <w:rPr>
                <w:rFonts w:ascii="Times New Roman" w:hAnsi="Times New Roman" w:cs="Times New Roman"/>
                <w:sz w:val="24"/>
                <w:szCs w:val="24"/>
              </w:rPr>
              <w:t>Здравствуй, мир» А. А. Вахрушев стр. 136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– 26 октября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713C3C" w:rsidRDefault="00EE28CB" w:rsidP="00EE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засыпает природа»</w:t>
            </w:r>
          </w:p>
        </w:tc>
        <w:tc>
          <w:tcPr>
            <w:tcW w:w="5953" w:type="dxa"/>
          </w:tcPr>
          <w:p w:rsidR="00713C3C" w:rsidRDefault="00EE28CB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детей об осени. Учить устанавливать связи между продолжительностью дня, температурой воздуха и состоянием растений, наличием пищи для животных и приспособлением их к зиме. Воспитывать бережное отношение</w:t>
            </w:r>
            <w:r w:rsidR="00ED0C88">
              <w:rPr>
                <w:rFonts w:ascii="Times New Roman" w:hAnsi="Times New Roman" w:cs="Times New Roman"/>
                <w:sz w:val="24"/>
                <w:szCs w:val="24"/>
              </w:rPr>
              <w:t xml:space="preserve"> к растениям и животным.</w:t>
            </w:r>
          </w:p>
        </w:tc>
        <w:tc>
          <w:tcPr>
            <w:tcW w:w="2410" w:type="dxa"/>
          </w:tcPr>
          <w:p w:rsidR="00713C3C" w:rsidRDefault="00ED0C88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196" w:type="dxa"/>
          </w:tcPr>
          <w:p w:rsidR="00713C3C" w:rsidRDefault="00713C3C" w:rsidP="00E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0C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непосредственной образовательной деятельности в подготовительной группе детского сада» стр. 163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BC4F44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3C3C">
              <w:rPr>
                <w:rFonts w:ascii="Times New Roman" w:hAnsi="Times New Roman" w:cs="Times New Roman"/>
                <w:sz w:val="20"/>
                <w:szCs w:val="20"/>
              </w:rPr>
              <w:t>9 октября –</w:t>
            </w:r>
          </w:p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ноября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713C3C" w:rsidRDefault="00ED0C88" w:rsidP="00E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Какие все разные»</w:t>
            </w:r>
          </w:p>
        </w:tc>
        <w:tc>
          <w:tcPr>
            <w:tcW w:w="5953" w:type="dxa"/>
          </w:tcPr>
          <w:p w:rsidR="00713C3C" w:rsidRDefault="00ED0C88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том, что на планете живут разные народности, которые имеют свой язык, обычаи, культуру.</w:t>
            </w:r>
          </w:p>
        </w:tc>
        <w:tc>
          <w:tcPr>
            <w:tcW w:w="2410" w:type="dxa"/>
          </w:tcPr>
          <w:p w:rsidR="00713C3C" w:rsidRDefault="00ED0C88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196" w:type="dxa"/>
          </w:tcPr>
          <w:p w:rsidR="00713C3C" w:rsidRDefault="00713C3C" w:rsidP="00E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0C88">
              <w:rPr>
                <w:rFonts w:ascii="Times New Roman" w:hAnsi="Times New Roman" w:cs="Times New Roman"/>
                <w:sz w:val="24"/>
                <w:szCs w:val="24"/>
              </w:rPr>
              <w:t>Развитие речи и ознакомление с окружающим миром в ДОУ» И. Н. Павленко стр. 125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– 9 ноября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713C3C" w:rsidRDefault="00DD3453" w:rsidP="00DD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звери к зиме готовятся»</w:t>
            </w:r>
          </w:p>
        </w:tc>
        <w:tc>
          <w:tcPr>
            <w:tcW w:w="5953" w:type="dxa"/>
          </w:tcPr>
          <w:p w:rsidR="00713C3C" w:rsidRDefault="00DD3453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диких животных.</w:t>
            </w:r>
          </w:p>
          <w:p w:rsidR="00DD3453" w:rsidRDefault="00DD3453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Рассказать:</w:t>
            </w:r>
          </w:p>
          <w:p w:rsidR="00DD3453" w:rsidRDefault="00DD3453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звери линяют;</w:t>
            </w:r>
          </w:p>
          <w:p w:rsidR="00DD3453" w:rsidRDefault="00DD3453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некоторые из них мигрируют в более удобные места;</w:t>
            </w:r>
          </w:p>
          <w:p w:rsidR="00DD3453" w:rsidRDefault="00DD3453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люди помогают животным</w:t>
            </w:r>
            <w:r w:rsidR="000F4921">
              <w:rPr>
                <w:rFonts w:ascii="Times New Roman" w:hAnsi="Times New Roman" w:cs="Times New Roman"/>
                <w:sz w:val="24"/>
                <w:szCs w:val="24"/>
              </w:rPr>
              <w:t>, подкармливают их.</w:t>
            </w:r>
          </w:p>
          <w:p w:rsidR="000F4921" w:rsidRDefault="000F4921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том, как звери готовятся к зиме.</w:t>
            </w:r>
          </w:p>
        </w:tc>
        <w:tc>
          <w:tcPr>
            <w:tcW w:w="2410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0F4921" w:rsidP="000F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стр. </w:t>
            </w:r>
            <w:r w:rsidR="000F49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F4921" w:rsidRDefault="000F4921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школы»» стр. 91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– 16 ноября</w:t>
            </w:r>
          </w:p>
        </w:tc>
        <w:tc>
          <w:tcPr>
            <w:tcW w:w="426" w:type="dxa"/>
          </w:tcPr>
          <w:p w:rsidR="00713C3C" w:rsidRPr="00FB448A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48A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126" w:type="dxa"/>
          </w:tcPr>
          <w:p w:rsidR="00713C3C" w:rsidRDefault="00BC4F44" w:rsidP="00BC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История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713C3C" w:rsidRDefault="00BC4F44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историей и культурой родного города. Приобщать детей к национальной культуре. Воспитывать уважение к родному городу.</w:t>
            </w:r>
          </w:p>
        </w:tc>
        <w:tc>
          <w:tcPr>
            <w:tcW w:w="2410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713C3C" w:rsidP="00BC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BC4F44" w:rsidRDefault="00BC4F44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96" w:type="dxa"/>
          </w:tcPr>
          <w:p w:rsidR="00713C3C" w:rsidRDefault="00713C3C" w:rsidP="00BC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BC4F44">
              <w:rPr>
                <w:rFonts w:ascii="Times New Roman" w:hAnsi="Times New Roman" w:cs="Times New Roman"/>
                <w:sz w:val="24"/>
                <w:szCs w:val="24"/>
              </w:rPr>
              <w:t xml:space="preserve">роект «Мой город – Советский»» глава «История </w:t>
            </w:r>
            <w:proofErr w:type="gramStart"/>
            <w:r w:rsidR="00BC4F44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proofErr w:type="gramEnd"/>
            <w:r w:rsidR="00BC4F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727C">
              <w:rPr>
                <w:rFonts w:ascii="Times New Roman" w:hAnsi="Times New Roman" w:cs="Times New Roman"/>
                <w:sz w:val="24"/>
                <w:szCs w:val="24"/>
              </w:rPr>
              <w:t xml:space="preserve"> автор: Синяк С. А.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– 23 ноября</w:t>
            </w:r>
          </w:p>
        </w:tc>
        <w:tc>
          <w:tcPr>
            <w:tcW w:w="426" w:type="dxa"/>
          </w:tcPr>
          <w:p w:rsidR="00713C3C" w:rsidRPr="00FB448A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126" w:type="dxa"/>
          </w:tcPr>
          <w:p w:rsidR="00713C3C" w:rsidRDefault="007D727C" w:rsidP="007D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 выставке кожаных изделий»</w:t>
            </w:r>
          </w:p>
        </w:tc>
        <w:tc>
          <w:tcPr>
            <w:tcW w:w="5953" w:type="dxa"/>
          </w:tcPr>
          <w:p w:rsidR="00713C3C" w:rsidRDefault="007D727C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понятие о коже как о материале, из которого человек делает разнообразные вещи; познакомить с видами кожи, показать связь качества кожи с назначением вещи. Активизировать познавательную деятельность; вызвать интерес к старинным и современным предметам окружающего мира. Закреплять обобщенное понятие « одежда». Учить:</w:t>
            </w:r>
          </w:p>
          <w:p w:rsidR="007D727C" w:rsidRDefault="007D727C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сезонную одежду.</w:t>
            </w:r>
          </w:p>
        </w:tc>
        <w:tc>
          <w:tcPr>
            <w:tcW w:w="2410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7D727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19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стр. </w:t>
            </w:r>
            <w:r w:rsidR="007D72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D727C" w:rsidRDefault="007D727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Занятия по ознакомлению с окружающим миром»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19</w:t>
            </w:r>
          </w:p>
          <w:p w:rsidR="007D727C" w:rsidRDefault="007D727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школы»» стр.86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Pr="0054084A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7C">
              <w:rPr>
                <w:rFonts w:ascii="Times New Roman" w:hAnsi="Times New Roman" w:cs="Times New Roman"/>
                <w:sz w:val="20"/>
                <w:szCs w:val="20"/>
              </w:rPr>
              <w:t xml:space="preserve">26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12. </w:t>
            </w:r>
          </w:p>
        </w:tc>
        <w:tc>
          <w:tcPr>
            <w:tcW w:w="2126" w:type="dxa"/>
          </w:tcPr>
          <w:p w:rsidR="00713C3C" w:rsidRDefault="00C92603" w:rsidP="00C9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животные зимуют»</w:t>
            </w:r>
          </w:p>
        </w:tc>
        <w:tc>
          <w:tcPr>
            <w:tcW w:w="5953" w:type="dxa"/>
          </w:tcPr>
          <w:p w:rsidR="00713C3C" w:rsidRDefault="00230FB0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жизни животных в лесу, их приспособленности к зимнему периоду. Вызвать интерес к жизни дикой природы. Углублять и расширять знания о земноводных. Познакомить с некоторыми формами их защиты от врагов. Учить рассказывать об особенностях внешнего вида и жизненных проявлениях.</w:t>
            </w:r>
          </w:p>
        </w:tc>
        <w:tc>
          <w:tcPr>
            <w:tcW w:w="2410" w:type="dxa"/>
          </w:tcPr>
          <w:p w:rsidR="00713C3C" w:rsidRDefault="00713C3C" w:rsidP="0023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96" w:type="dxa"/>
          </w:tcPr>
          <w:p w:rsidR="00713C3C" w:rsidRDefault="00230FB0" w:rsidP="0023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программе «От рождения до школы» стр. 41</w:t>
            </w:r>
          </w:p>
          <w:p w:rsidR="00230FB0" w:rsidRDefault="00230FB0" w:rsidP="0023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 стр.52</w:t>
            </w:r>
          </w:p>
          <w:p w:rsidR="00230FB0" w:rsidRDefault="00230FB0" w:rsidP="0023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непосредственной образовательной деятельности в подготовительной группе детского сада» Т. М. Бондаренко стр.195</w:t>
            </w:r>
          </w:p>
          <w:p w:rsidR="00B802BD" w:rsidRDefault="00B802BD" w:rsidP="0023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основ экологической культуры» Н. В. Коломина стр.117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Pr="00875892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– 7 декабря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126" w:type="dxa"/>
          </w:tcPr>
          <w:p w:rsidR="00713C3C" w:rsidRDefault="002C5E16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«Животный мир полярных районов»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13C3C" w:rsidRDefault="002C5E16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климатическими условиями разных материков. Рассказать, что в Антарктиде обитают тюлени, морские леопарды, пингвины, моржи. Развивать любознательность. Воспитывать любовь к природе, интерес к стремлению</w:t>
            </w:r>
            <w:r w:rsidR="00824ABC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природу. Объяснить, что многие животные и птицы Арктики оказались под угрозой исчезновения.</w:t>
            </w:r>
          </w:p>
        </w:tc>
        <w:tc>
          <w:tcPr>
            <w:tcW w:w="2410" w:type="dxa"/>
          </w:tcPr>
          <w:p w:rsidR="00713C3C" w:rsidRDefault="00824AB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24ABC" w:rsidRDefault="00824AB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9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стр. </w:t>
            </w:r>
            <w:r w:rsidR="00824A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24ABC" w:rsidRDefault="00824AB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 стр. 248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– 14 декабря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126" w:type="dxa"/>
          </w:tcPr>
          <w:p w:rsidR="00713C3C" w:rsidRDefault="001532AE" w:rsidP="00EC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Югра – мой край!</w:t>
            </w:r>
          </w:p>
        </w:tc>
        <w:tc>
          <w:tcPr>
            <w:tcW w:w="5953" w:type="dxa"/>
          </w:tcPr>
          <w:p w:rsidR="00713C3C" w:rsidRDefault="001532AE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родном крае. Познакомить с растительным и животным миром Югры. Формировать представления детей о народах, культуре родного края. Воспитывать любовь к родному краю.</w:t>
            </w:r>
          </w:p>
        </w:tc>
        <w:tc>
          <w:tcPr>
            <w:tcW w:w="2410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13C3C" w:rsidRDefault="00713C3C" w:rsidP="0015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2AE">
              <w:rPr>
                <w:rFonts w:ascii="Times New Roman" w:hAnsi="Times New Roman" w:cs="Times New Roman"/>
                <w:sz w:val="24"/>
                <w:szCs w:val="24"/>
              </w:rPr>
              <w:t>Презентация – проект «ХМАО – Югра»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– 21 декабря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126" w:type="dxa"/>
          </w:tcPr>
          <w:p w:rsidR="00713C3C" w:rsidRDefault="00045031" w:rsidP="0004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зимы хрустальной»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13C3C" w:rsidRDefault="00045031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представления детей о типичных зимних явлениях в неживой природе. Закрепить знания об особенностях существования растений зимой, обобщить знания об образе жизни и поведении животных зимой. Формировать эстетическое отношение к зимним явлениям.</w:t>
            </w:r>
          </w:p>
        </w:tc>
        <w:tc>
          <w:tcPr>
            <w:tcW w:w="2410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713C3C" w:rsidP="0004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13C3C" w:rsidRDefault="00045031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96" w:type="dxa"/>
          </w:tcPr>
          <w:p w:rsidR="00713C3C" w:rsidRDefault="00713C3C" w:rsidP="0004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50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непосредственной </w:t>
            </w:r>
            <w:r w:rsidR="00C40652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подготовительной группе детского сада» Т. М. Бондаренко стр. 197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– 28 декабря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126" w:type="dxa"/>
          </w:tcPr>
          <w:p w:rsidR="00713C3C" w:rsidRDefault="00467B21" w:rsidP="0046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Откуда елка в гости пришла»</w:t>
            </w:r>
          </w:p>
        </w:tc>
        <w:tc>
          <w:tcPr>
            <w:tcW w:w="5953" w:type="dxa"/>
          </w:tcPr>
          <w:p w:rsidR="00713C3C" w:rsidRDefault="00467B21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древними русскими праздниками: Рождеством и Святками, объяснить их происхождение и назначение. Рассказать:</w:t>
            </w:r>
          </w:p>
          <w:p w:rsidR="00467B21" w:rsidRDefault="00467B21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обычае украшения елки, откуда он пришел;</w:t>
            </w:r>
          </w:p>
          <w:p w:rsidR="00467B21" w:rsidRDefault="00467B21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традициях встречи Нового года у разных народов.</w:t>
            </w:r>
          </w:p>
          <w:p w:rsidR="00467B21" w:rsidRDefault="00467B21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истории России, национальную гордость, чувство причастности к своему народу</w:t>
            </w:r>
          </w:p>
        </w:tc>
        <w:tc>
          <w:tcPr>
            <w:tcW w:w="2410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13C3C" w:rsidRDefault="00467B21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9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стр. </w:t>
            </w:r>
            <w:r w:rsidR="00FC58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C580B" w:rsidRDefault="00FC580B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 стр.184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– 11 января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5" w:type="dxa"/>
            <w:gridSpan w:val="4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847604" w:rsidRDefault="00847604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3">
              <w:rPr>
                <w:rFonts w:cs="Calibri"/>
              </w:rPr>
              <w:t>Цель</w:t>
            </w:r>
            <w:r w:rsidRPr="007B0E63">
              <w:rPr>
                <w:rFonts w:cs="Calibri"/>
              </w:rPr>
              <w:t xml:space="preserve">: </w:t>
            </w:r>
            <w:r w:rsidRPr="007B0E63">
              <w:t>Расширять представления о зиме. Знакомить с зимними развлечениями, видами спорта. Формировать представления о безопасном поведении зимой. Формировать первичный исследовательский интерес в ходе экспериментирования со снегом. Воспитывать бережное отношение к природе, умение замечать красоту зимней природы. Формировать первичные представления о сезонных изменениях в природе. Развивать творческие и конструктивные способности детей.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– 18 января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5" w:type="dxa"/>
            <w:gridSpan w:val="4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– 25 января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126" w:type="dxa"/>
          </w:tcPr>
          <w:p w:rsidR="00713C3C" w:rsidRDefault="00EF3E84" w:rsidP="00EF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Зима в природе»</w:t>
            </w:r>
          </w:p>
        </w:tc>
        <w:tc>
          <w:tcPr>
            <w:tcW w:w="5953" w:type="dxa"/>
          </w:tcPr>
          <w:p w:rsidR="00713C3C" w:rsidRDefault="00EF3E84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Конкретизировать и углубить представление о зиме: состояние погоды, типичные осадки, явления природы, состояние растений, особенности жизни домашних и</w:t>
            </w:r>
            <w:r w:rsidR="00634FDA"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животных. Учить устанавли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связь между</w:t>
            </w:r>
            <w:r w:rsidR="00634FD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особенностями внешнего вида, поведения животных в условиях зимнего сезона.</w:t>
            </w:r>
          </w:p>
        </w:tc>
        <w:tc>
          <w:tcPr>
            <w:tcW w:w="2410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634FDA" w:rsidRDefault="00634FDA" w:rsidP="0063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старшей группе детского сада» Т. М. Бондаренко</w:t>
            </w:r>
          </w:p>
          <w:p w:rsidR="00713C3C" w:rsidRDefault="00713C3C" w:rsidP="0063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634FD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DA" w:rsidRDefault="00634FDA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января – 1 февраля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126" w:type="dxa"/>
          </w:tcPr>
          <w:p w:rsidR="00713C3C" w:rsidRDefault="00634FDA" w:rsidP="0063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Две вазы»</w:t>
            </w:r>
          </w:p>
        </w:tc>
        <w:tc>
          <w:tcPr>
            <w:tcW w:w="5953" w:type="dxa"/>
          </w:tcPr>
          <w:p w:rsidR="00713C3C" w:rsidRDefault="00634FDA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узнавать предметы из стекла и керамики, отличать их друг от друга, устанавливать причинно – следственные связи между назначением, строением и материалом предмета.</w:t>
            </w:r>
          </w:p>
        </w:tc>
        <w:tc>
          <w:tcPr>
            <w:tcW w:w="2410" w:type="dxa"/>
          </w:tcPr>
          <w:p w:rsidR="00713C3C" w:rsidRDefault="00634FDA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634FDA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13C3C" w:rsidRDefault="00634FDA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ознакомлению с окружающим миром»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стр.22</w:t>
            </w:r>
          </w:p>
          <w:p w:rsidR="00634FDA" w:rsidRDefault="00634FDA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Неизведанное рядом» стр. 116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8 февраля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126" w:type="dxa"/>
          </w:tcPr>
          <w:p w:rsidR="00713C3C" w:rsidRDefault="00634FDA" w:rsidP="0063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Дружная семья»</w:t>
            </w:r>
          </w:p>
        </w:tc>
        <w:tc>
          <w:tcPr>
            <w:tcW w:w="5953" w:type="dxa"/>
          </w:tcPr>
          <w:p w:rsidR="00713C3C" w:rsidRDefault="00634FDA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представления детей о семье (люди, которые живут вместе, любят друг друга, заботятся друг о друге). Расширять представления о родовых корнях семьи; активизировать познавательный интерес к семье,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воспитывать желание заботиться о близких, развивать чувство гордости за свою семью.</w:t>
            </w:r>
          </w:p>
        </w:tc>
        <w:tc>
          <w:tcPr>
            <w:tcW w:w="2410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13C3C" w:rsidRDefault="00634FDA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13C3C" w:rsidRPr="00830A86" w:rsidRDefault="00830A86" w:rsidP="00830A86">
            <w:pPr>
              <w:tabs>
                <w:tab w:val="left" w:pos="1005"/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Занятия по ознакомлению с окружающим миром»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стр.10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– 15 февраля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2126" w:type="dxa"/>
          </w:tcPr>
          <w:p w:rsidR="00713C3C" w:rsidRDefault="00D67FDC" w:rsidP="0083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Большое путешествие»</w:t>
            </w:r>
          </w:p>
        </w:tc>
        <w:tc>
          <w:tcPr>
            <w:tcW w:w="5953" w:type="dxa"/>
          </w:tcPr>
          <w:p w:rsidR="00713C3C" w:rsidRDefault="00D67FDC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видах транспорта, познакомить с профессиями людей, работа которых связана с различными видами транспорта. Учить безопасному поведению на улицах и дорогах. Познакомить со значением транспорта в жизни человека. Воспитывать уважение к профессии людей, создающих транспортные средства.</w:t>
            </w:r>
          </w:p>
        </w:tc>
        <w:tc>
          <w:tcPr>
            <w:tcW w:w="2410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D67FDC" w:rsidRDefault="00D67FD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 под редакцией</w:t>
            </w:r>
          </w:p>
          <w:p w:rsidR="00713C3C" w:rsidRDefault="00D67FDC" w:rsidP="00D6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167, 175,216.</w:t>
            </w:r>
          </w:p>
          <w:p w:rsidR="00D67FDC" w:rsidRDefault="00D67FDC" w:rsidP="00D6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Здравствуй, мир» Ф. Ф. Вахрушев стр. 206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– 22 февраля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126" w:type="dxa"/>
          </w:tcPr>
          <w:p w:rsidR="00713C3C" w:rsidRDefault="005562A1" w:rsidP="0055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Кто служит в армии»</w:t>
            </w:r>
          </w:p>
        </w:tc>
        <w:tc>
          <w:tcPr>
            <w:tcW w:w="5953" w:type="dxa"/>
          </w:tcPr>
          <w:p w:rsidR="00713C3C" w:rsidRDefault="00D11FBE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людьми разных профессий. Рассказать о профессии военного – защитника отечества. Формировать представления о родах войск. Закреплять знания о деловых и личностных качествах, которыми должны обладать военные. Познакомить с увлечениями курсантов в свободное от учебы время. Воспитывать уважение к воинам – защитникам России.</w:t>
            </w:r>
          </w:p>
        </w:tc>
        <w:tc>
          <w:tcPr>
            <w:tcW w:w="2410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13C3C" w:rsidRDefault="00D11FBE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Занятия по ознакомлению с окружающим миром»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49</w:t>
            </w:r>
          </w:p>
          <w:p w:rsidR="00D11FBE" w:rsidRPr="00D44CE6" w:rsidRDefault="00D11FBE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 От рождения до школы» стр. 254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 февраля – </w:t>
            </w:r>
          </w:p>
          <w:p w:rsidR="00713C3C" w:rsidRPr="00F50262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марта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126" w:type="dxa"/>
          </w:tcPr>
          <w:p w:rsidR="00713C3C" w:rsidRDefault="00A04925" w:rsidP="00A0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Проводы зимы»</w:t>
            </w:r>
          </w:p>
        </w:tc>
        <w:tc>
          <w:tcPr>
            <w:tcW w:w="5953" w:type="dxa"/>
          </w:tcPr>
          <w:p w:rsidR="00713C3C" w:rsidRDefault="00A04925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русскими народными праздниками. Прививать любовь и уважение к народным традициям.</w:t>
            </w:r>
          </w:p>
        </w:tc>
        <w:tc>
          <w:tcPr>
            <w:tcW w:w="2410" w:type="dxa"/>
          </w:tcPr>
          <w:p w:rsidR="00713C3C" w:rsidRDefault="00713C3C" w:rsidP="00A0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A04925" w:rsidRDefault="00A04925" w:rsidP="00A0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планирование по программе «От рождения до школы» 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стр. </w:t>
            </w:r>
            <w:r w:rsidR="00A049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04925" w:rsidRDefault="00A04925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школы»» стр. 292</w:t>
            </w:r>
          </w:p>
          <w:p w:rsidR="00A04925" w:rsidRDefault="00A04925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Здравствуй, мир!» А.А. Вахрушев стр.261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7 марта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2126" w:type="dxa"/>
          </w:tcPr>
          <w:p w:rsidR="00713C3C" w:rsidRDefault="00AD4C28" w:rsidP="0024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Женский день – 8 Марта!»</w:t>
            </w:r>
          </w:p>
        </w:tc>
        <w:tc>
          <w:tcPr>
            <w:tcW w:w="5953" w:type="dxa"/>
          </w:tcPr>
          <w:p w:rsidR="00713C3C" w:rsidRDefault="00AD4C28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желание рассказывать о близких родственниках: маме, бабушке, сестренке. Воспитывать уважение, любовь к своим родным.</w:t>
            </w:r>
          </w:p>
        </w:tc>
        <w:tc>
          <w:tcPr>
            <w:tcW w:w="2410" w:type="dxa"/>
          </w:tcPr>
          <w:p w:rsidR="00713C3C" w:rsidRDefault="00713C3C" w:rsidP="00AD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13C3C" w:rsidRDefault="00713C3C" w:rsidP="00AD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4C28">
              <w:rPr>
                <w:rFonts w:ascii="Times New Roman" w:hAnsi="Times New Roman" w:cs="Times New Roman"/>
                <w:sz w:val="24"/>
                <w:szCs w:val="24"/>
              </w:rPr>
              <w:t xml:space="preserve">»Занятия по ознакомлению с окружающим миром» О. В. </w:t>
            </w:r>
            <w:proofErr w:type="spellStart"/>
            <w:r w:rsidR="00AD4C2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AD4C28">
              <w:rPr>
                <w:rFonts w:ascii="Times New Roman" w:hAnsi="Times New Roman" w:cs="Times New Roman"/>
                <w:sz w:val="24"/>
                <w:szCs w:val="24"/>
              </w:rPr>
              <w:t xml:space="preserve"> стр. 45</w:t>
            </w:r>
          </w:p>
          <w:p w:rsidR="00AD4C28" w:rsidRDefault="00AD4C28" w:rsidP="00AD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мир!» А.А. Вахрушев стр.167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– 15 марта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126" w:type="dxa"/>
          </w:tcPr>
          <w:p w:rsidR="00713C3C" w:rsidRDefault="006473CA" w:rsidP="006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Пробуждение природы»</w:t>
            </w:r>
          </w:p>
        </w:tc>
        <w:tc>
          <w:tcPr>
            <w:tcW w:w="5953" w:type="dxa"/>
          </w:tcPr>
          <w:p w:rsidR="00713C3C" w:rsidRDefault="006473CA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характерных признаках весны, учить находить эти признаки самостоятельно; развивать умение наблюдать, анализировать, сравнивать, делать выводы, выражать их в речи; расширять представления детей об образе жизни зверей и птиц весной; воспитывать любознательность. Познакомить с весенним праздником «Веснянка»</w:t>
            </w:r>
          </w:p>
        </w:tc>
        <w:tc>
          <w:tcPr>
            <w:tcW w:w="2410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13C3C" w:rsidRDefault="006473CA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6473CA" w:rsidRDefault="006473CA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13C3C" w:rsidRDefault="006473CA" w:rsidP="0064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мир!» А.А. Вахрушев стр.167</w:t>
            </w:r>
          </w:p>
          <w:p w:rsidR="006473CA" w:rsidRDefault="006473CA" w:rsidP="0064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школы»» стр. 278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– 22 марта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2126" w:type="dxa"/>
          </w:tcPr>
          <w:p w:rsidR="00713C3C" w:rsidRDefault="00B017C1" w:rsidP="0064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Весна – красна!</w:t>
            </w:r>
          </w:p>
        </w:tc>
        <w:tc>
          <w:tcPr>
            <w:tcW w:w="5953" w:type="dxa"/>
          </w:tcPr>
          <w:p w:rsidR="00713C3C" w:rsidRPr="002173DC" w:rsidRDefault="00B017C1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знания детей о характерных признаках весн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день, сильнее греет солнце, тает снег, освобождаются ото льда водоемы; растет трава; появляются насекомые; возвращаются перелетные птицы). Учить понимать связь между явлениями неживой природы и жизнью растений, животных, между явлениями неживой природы и сезонными видами труда. Вызвать эстетическое переживание от весеннего пробуждения природы.</w:t>
            </w:r>
          </w:p>
        </w:tc>
        <w:tc>
          <w:tcPr>
            <w:tcW w:w="2410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13C3C" w:rsidRDefault="005F41D6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5F41D6" w:rsidRDefault="005F41D6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13C3C" w:rsidRDefault="005F41D6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Организация непосредственной образовательной деятельности в подготовительной группе детского сада» Т.М. Бондаренко стр.227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– 29 марта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2126" w:type="dxa"/>
          </w:tcPr>
          <w:p w:rsidR="00713C3C" w:rsidRDefault="00753936" w:rsidP="0075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Книги, которые нас учат»</w:t>
            </w:r>
          </w:p>
        </w:tc>
        <w:tc>
          <w:tcPr>
            <w:tcW w:w="5953" w:type="dxa"/>
          </w:tcPr>
          <w:p w:rsidR="00713C3C" w:rsidRDefault="00753936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создания и изготовления книги; показать, как книга преобразовывалась под влиянием творчества человека; вызвать интерес к творческой деятельности человека; воспитывать бережное отношение к книгам.</w:t>
            </w:r>
          </w:p>
        </w:tc>
        <w:tc>
          <w:tcPr>
            <w:tcW w:w="2410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13C3C" w:rsidRDefault="00753936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53936" w:rsidRDefault="00753936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13C3C" w:rsidRDefault="00713C3C" w:rsidP="0075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3936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ознакомлению с окружающим миром» О.В. </w:t>
            </w:r>
            <w:proofErr w:type="spellStart"/>
            <w:r w:rsidR="00753936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753936">
              <w:rPr>
                <w:rFonts w:ascii="Times New Roman" w:hAnsi="Times New Roman" w:cs="Times New Roman"/>
                <w:sz w:val="24"/>
                <w:szCs w:val="24"/>
              </w:rPr>
              <w:t xml:space="preserve"> стр.15</w:t>
            </w:r>
          </w:p>
          <w:p w:rsidR="00753936" w:rsidRDefault="00753936" w:rsidP="0075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мир!» А.А. Вахрушев стр.198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5 апреля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2126" w:type="dxa"/>
          </w:tcPr>
          <w:p w:rsidR="00713C3C" w:rsidRDefault="00A56C80" w:rsidP="00A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5953" w:type="dxa"/>
          </w:tcPr>
          <w:p w:rsidR="00713C3C" w:rsidRDefault="00635BD9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устройством и функционированием человеческого организма; объяснить, что организм нужно укреплять и развивать (заниматься физкультурой, закаляться, поддерживать чистоту и порядок в помещении, проветривать его, ухаживать за растениями, так как они улучшают воздух и создают красоту). Воспитывать бережное отношение к себе и другим.</w:t>
            </w:r>
          </w:p>
        </w:tc>
        <w:tc>
          <w:tcPr>
            <w:tcW w:w="2410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635BD9" w:rsidRDefault="00635BD9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13C3C" w:rsidRDefault="00635BD9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мир!» А.А. Вахрушев стр.189 – 197</w:t>
            </w:r>
          </w:p>
          <w:p w:rsidR="00635BD9" w:rsidRDefault="00635BD9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И. Николаева « Методика экологического воспитания в детском саду» стр.157</w:t>
            </w:r>
          </w:p>
          <w:p w:rsidR="00635BD9" w:rsidRDefault="00635BD9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 стр.384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– 12 апреля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2126" w:type="dxa"/>
          </w:tcPr>
          <w:p w:rsidR="00713C3C" w:rsidRDefault="00713C3C" w:rsidP="00C1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3C" w:rsidRDefault="00C17190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</w:t>
            </w:r>
            <w:r w:rsidR="00713C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713C3C" w:rsidRDefault="00C17190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космосе; подводить к пониманию того, что освоение космоса – клюя к решению многих проблем на Земле; рассказать детям о Ю.  Гагарине</w:t>
            </w:r>
            <w:r w:rsidR="00E83843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героях космоса.</w:t>
            </w:r>
          </w:p>
        </w:tc>
        <w:tc>
          <w:tcPr>
            <w:tcW w:w="2410" w:type="dxa"/>
          </w:tcPr>
          <w:p w:rsidR="00713C3C" w:rsidRDefault="00E83843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83843" w:rsidRDefault="00E83843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13C3C" w:rsidRDefault="00E83843" w:rsidP="00C1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школы»» стр.324</w:t>
            </w:r>
          </w:p>
          <w:p w:rsidR="00E83843" w:rsidRDefault="00E83843" w:rsidP="00C1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ознакомлению с окружающим миром»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стр.32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– 19 апреля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2126" w:type="dxa"/>
          </w:tcPr>
          <w:p w:rsidR="00713C3C" w:rsidRDefault="003207DB" w:rsidP="0032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прилетели – весну принесли»</w:t>
            </w:r>
          </w:p>
        </w:tc>
        <w:tc>
          <w:tcPr>
            <w:tcW w:w="5953" w:type="dxa"/>
          </w:tcPr>
          <w:p w:rsidR="00713C3C" w:rsidRDefault="003207DB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дне 22 марта – дне весеннего равноденствия; продолжать знакомить с народными приметами; учить делать выводы о взаимосвязях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взаимозависимостях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природе; наблюдать за растениями и животными; обратить внимание на особенности внешнего вида пернатых, связанные с различной средой обитания</w:t>
            </w:r>
            <w:r w:rsidR="00D6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13C3C" w:rsidRDefault="00713C3C" w:rsidP="00D6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13C3C" w:rsidRDefault="00D660FB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Комплексные занятия по программе «От рождения до школы» стр.297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– 26 апреля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2126" w:type="dxa"/>
          </w:tcPr>
          <w:p w:rsidR="00713C3C" w:rsidRDefault="005854E4" w:rsidP="0058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Земля – наш общий дом»</w:t>
            </w:r>
          </w:p>
        </w:tc>
        <w:tc>
          <w:tcPr>
            <w:tcW w:w="5953" w:type="dxa"/>
          </w:tcPr>
          <w:p w:rsidR="00713C3C" w:rsidRDefault="005854E4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законами природы; формировать ответственность за совершение разнообразных действий в окружающей среде, представление о том, что вода – составная часть всех живых организмов планеты</w:t>
            </w:r>
            <w:r w:rsidR="00F11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13C3C" w:rsidRDefault="00713C3C" w:rsidP="00F1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10D8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 стр.338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29апреля – 10 мая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2126" w:type="dxa"/>
          </w:tcPr>
          <w:p w:rsidR="00713C3C" w:rsidRDefault="00F110D8" w:rsidP="00F1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Родину!»</w:t>
            </w:r>
          </w:p>
        </w:tc>
        <w:tc>
          <w:tcPr>
            <w:tcW w:w="5953" w:type="dxa"/>
          </w:tcPr>
          <w:p w:rsidR="00713C3C" w:rsidRDefault="00F110D8" w:rsidP="00FB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защитниках Отечества, уважительное отношение к ним; воспитывать любовь к Родине, развивать стремление выражать свое отношение к событиям.</w:t>
            </w:r>
          </w:p>
        </w:tc>
        <w:tc>
          <w:tcPr>
            <w:tcW w:w="2410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13C3C" w:rsidRDefault="00F110D8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13C3C" w:rsidRDefault="00713C3C" w:rsidP="00F1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10D8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ознакомлению с окружающим миром» О.В. </w:t>
            </w:r>
            <w:proofErr w:type="spellStart"/>
            <w:r w:rsidR="00F110D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F110D8">
              <w:rPr>
                <w:rFonts w:ascii="Times New Roman" w:hAnsi="Times New Roman" w:cs="Times New Roman"/>
                <w:sz w:val="24"/>
                <w:szCs w:val="24"/>
              </w:rPr>
              <w:t xml:space="preserve"> стр.51</w:t>
            </w:r>
          </w:p>
          <w:p w:rsidR="00BF1CAB" w:rsidRDefault="00BF1CAB" w:rsidP="00F1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 стр.355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– 17 мая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5" w:type="dxa"/>
            <w:gridSpan w:val="4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713C3C" w:rsidRPr="00737F79" w:rsidTr="00FB4935">
        <w:trPr>
          <w:cantSplit/>
          <w:trHeight w:val="1134"/>
        </w:trPr>
        <w:tc>
          <w:tcPr>
            <w:tcW w:w="993" w:type="dxa"/>
            <w:textDirection w:val="btLr"/>
          </w:tcPr>
          <w:p w:rsidR="00713C3C" w:rsidRDefault="00713C3C" w:rsidP="00FB49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– 24 мая</w:t>
            </w:r>
          </w:p>
        </w:tc>
        <w:tc>
          <w:tcPr>
            <w:tcW w:w="426" w:type="dxa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5" w:type="dxa"/>
            <w:gridSpan w:val="4"/>
          </w:tcPr>
          <w:p w:rsidR="00713C3C" w:rsidRDefault="00713C3C" w:rsidP="00FB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8D4E88" w:rsidRDefault="008D4E88">
      <w:bookmarkStart w:id="0" w:name="_GoBack"/>
      <w:bookmarkEnd w:id="0"/>
    </w:p>
    <w:sectPr w:rsidR="008D4E88" w:rsidSect="00EF05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C7D" w:rsidRDefault="00120C7D" w:rsidP="00713C3C">
      <w:pPr>
        <w:spacing w:after="0" w:line="240" w:lineRule="auto"/>
      </w:pPr>
      <w:r>
        <w:separator/>
      </w:r>
    </w:p>
  </w:endnote>
  <w:endnote w:type="continuationSeparator" w:id="1">
    <w:p w:rsidR="00120C7D" w:rsidRDefault="00120C7D" w:rsidP="0071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C7D" w:rsidRDefault="00120C7D" w:rsidP="00713C3C">
      <w:pPr>
        <w:spacing w:after="0" w:line="240" w:lineRule="auto"/>
      </w:pPr>
      <w:r>
        <w:separator/>
      </w:r>
    </w:p>
  </w:footnote>
  <w:footnote w:type="continuationSeparator" w:id="1">
    <w:p w:rsidR="00120C7D" w:rsidRDefault="00120C7D" w:rsidP="0071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7E3C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C3C"/>
    <w:rsid w:val="00045031"/>
    <w:rsid w:val="000F4921"/>
    <w:rsid w:val="00120C7D"/>
    <w:rsid w:val="001532AE"/>
    <w:rsid w:val="00162738"/>
    <w:rsid w:val="001955ED"/>
    <w:rsid w:val="00230FB0"/>
    <w:rsid w:val="00247BD1"/>
    <w:rsid w:val="002C5E16"/>
    <w:rsid w:val="003207DB"/>
    <w:rsid w:val="00467B21"/>
    <w:rsid w:val="005562A1"/>
    <w:rsid w:val="005854E4"/>
    <w:rsid w:val="005F41D6"/>
    <w:rsid w:val="00634FDA"/>
    <w:rsid w:val="00635BD9"/>
    <w:rsid w:val="006473CA"/>
    <w:rsid w:val="00655A2A"/>
    <w:rsid w:val="00713C3C"/>
    <w:rsid w:val="00733E4D"/>
    <w:rsid w:val="00753936"/>
    <w:rsid w:val="007D727C"/>
    <w:rsid w:val="007E2480"/>
    <w:rsid w:val="00824ABC"/>
    <w:rsid w:val="00830A86"/>
    <w:rsid w:val="008444BF"/>
    <w:rsid w:val="00847604"/>
    <w:rsid w:val="008C060D"/>
    <w:rsid w:val="008D4E88"/>
    <w:rsid w:val="009053A1"/>
    <w:rsid w:val="009442FB"/>
    <w:rsid w:val="00A04925"/>
    <w:rsid w:val="00A56C80"/>
    <w:rsid w:val="00A859DC"/>
    <w:rsid w:val="00AD4C28"/>
    <w:rsid w:val="00B017C1"/>
    <w:rsid w:val="00B802BD"/>
    <w:rsid w:val="00BC4F44"/>
    <w:rsid w:val="00BC5BD5"/>
    <w:rsid w:val="00BF1CAB"/>
    <w:rsid w:val="00C17190"/>
    <w:rsid w:val="00C40652"/>
    <w:rsid w:val="00C92603"/>
    <w:rsid w:val="00D11FBE"/>
    <w:rsid w:val="00D660FB"/>
    <w:rsid w:val="00D67FDC"/>
    <w:rsid w:val="00D742E3"/>
    <w:rsid w:val="00D8478D"/>
    <w:rsid w:val="00DC3C01"/>
    <w:rsid w:val="00DD3453"/>
    <w:rsid w:val="00E83843"/>
    <w:rsid w:val="00E96322"/>
    <w:rsid w:val="00EC2978"/>
    <w:rsid w:val="00ED0C88"/>
    <w:rsid w:val="00EE28CB"/>
    <w:rsid w:val="00EE5160"/>
    <w:rsid w:val="00EF0529"/>
    <w:rsid w:val="00EF3E84"/>
    <w:rsid w:val="00F110D8"/>
    <w:rsid w:val="00F1163F"/>
    <w:rsid w:val="00F329DC"/>
    <w:rsid w:val="00F6025C"/>
    <w:rsid w:val="00FC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C3C"/>
  </w:style>
  <w:style w:type="paragraph" w:styleId="a5">
    <w:name w:val="footer"/>
    <w:basedOn w:val="a"/>
    <w:link w:val="a6"/>
    <w:uiPriority w:val="99"/>
    <w:semiHidden/>
    <w:unhideWhenUsed/>
    <w:rsid w:val="0071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3C3C"/>
  </w:style>
  <w:style w:type="table" w:styleId="a7">
    <w:name w:val="Table Grid"/>
    <w:basedOn w:val="a1"/>
    <w:uiPriority w:val="59"/>
    <w:rsid w:val="0071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51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Алей</dc:creator>
  <cp:keywords/>
  <dc:description/>
  <cp:lastModifiedBy>1</cp:lastModifiedBy>
  <cp:revision>35</cp:revision>
  <cp:lastPrinted>2012-11-12T05:52:00Z</cp:lastPrinted>
  <dcterms:created xsi:type="dcterms:W3CDTF">2012-11-10T10:17:00Z</dcterms:created>
  <dcterms:modified xsi:type="dcterms:W3CDTF">2015-05-05T16:29:00Z</dcterms:modified>
</cp:coreProperties>
</file>