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0D" w:rsidRPr="00C53B0D" w:rsidRDefault="00C53B0D" w:rsidP="00C53B0D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53B0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Тест  по окружающему миру в 4 классе.</w:t>
      </w:r>
    </w:p>
    <w:p w:rsidR="00DD0BF3" w:rsidRPr="00ED71D5" w:rsidRDefault="00663C9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7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1.Назови орган, расположенный внутри черепа.</w:t>
      </w:r>
    </w:p>
    <w:p w:rsidR="00663C92" w:rsidRPr="00ED71D5" w:rsidRDefault="00663C9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7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почки;             головной мозг;         спинной мозг</w:t>
      </w:r>
    </w:p>
    <w:p w:rsidR="00663C92" w:rsidRPr="00D0089E" w:rsidRDefault="00D0089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2.Продолжи ответ</w:t>
      </w:r>
      <w:r w:rsidR="00663C92" w:rsidRPr="00D00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Экология - это наука… </w:t>
      </w:r>
    </w:p>
    <w:p w:rsidR="00663C92" w:rsidRPr="00D0089E" w:rsidRDefault="00663C9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3.Кто такой Пётр 1, чем он известен?</w:t>
      </w:r>
    </w:p>
    <w:p w:rsidR="00663C92" w:rsidRPr="00D0089E" w:rsidRDefault="00663C92" w:rsidP="00663C9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0089E">
        <w:rPr>
          <w:rFonts w:ascii="Times New Roman" w:eastAsia="Calibri" w:hAnsi="Times New Roman" w:cs="Times New Roman"/>
          <w:b/>
          <w:sz w:val="24"/>
          <w:szCs w:val="24"/>
        </w:rPr>
        <w:t>4. Кто первым достиг берегов Америки?</w:t>
      </w:r>
    </w:p>
    <w:p w:rsidR="00663C92" w:rsidRPr="00D0089E" w:rsidRDefault="00663C92" w:rsidP="00663C92">
      <w:pPr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D0089E">
        <w:rPr>
          <w:rFonts w:ascii="Times New Roman" w:eastAsia="Calibri" w:hAnsi="Times New Roman" w:cs="Times New Roman"/>
          <w:b/>
          <w:sz w:val="24"/>
          <w:szCs w:val="24"/>
        </w:rPr>
        <w:t>Ф. Магеллан;</w:t>
      </w:r>
    </w:p>
    <w:p w:rsidR="00663C92" w:rsidRPr="00D0089E" w:rsidRDefault="00663C92" w:rsidP="00663C92">
      <w:pPr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D0089E">
        <w:rPr>
          <w:rFonts w:ascii="Times New Roman" w:eastAsia="Calibri" w:hAnsi="Times New Roman" w:cs="Times New Roman"/>
          <w:b/>
          <w:sz w:val="24"/>
          <w:szCs w:val="24"/>
        </w:rPr>
        <w:t>Васко да Гама;</w:t>
      </w:r>
    </w:p>
    <w:p w:rsidR="00663C92" w:rsidRPr="00D0089E" w:rsidRDefault="00663C92" w:rsidP="00663C92">
      <w:pPr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D0089E">
        <w:rPr>
          <w:rFonts w:ascii="Times New Roman" w:eastAsia="Calibri" w:hAnsi="Times New Roman" w:cs="Times New Roman"/>
          <w:b/>
          <w:sz w:val="24"/>
          <w:szCs w:val="24"/>
        </w:rPr>
        <w:t>Х. Колумб</w:t>
      </w:r>
    </w:p>
    <w:p w:rsidR="00663C92" w:rsidRPr="00D0089E" w:rsidRDefault="00401E6D" w:rsidP="00663C9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0089E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="00663C92" w:rsidRPr="00D0089E">
        <w:rPr>
          <w:rFonts w:ascii="Times New Roman" w:eastAsia="Calibri" w:hAnsi="Times New Roman" w:cs="Times New Roman"/>
          <w:b/>
          <w:sz w:val="24"/>
          <w:szCs w:val="24"/>
        </w:rPr>
        <w:t>Запиши,  какие из полезных ископаемых используются в строительстве?</w:t>
      </w:r>
    </w:p>
    <w:p w:rsidR="002600B5" w:rsidRPr="00D0089E" w:rsidRDefault="002600B5" w:rsidP="00663C9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0089E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D008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0089E">
        <w:rPr>
          <w:rFonts w:ascii="Times New Roman" w:eastAsia="Calibri" w:hAnsi="Times New Roman" w:cs="Times New Roman"/>
          <w:b/>
          <w:sz w:val="24"/>
          <w:szCs w:val="24"/>
        </w:rPr>
        <w:t>Какие из полезных ископаемых служат топливом?</w:t>
      </w:r>
    </w:p>
    <w:p w:rsidR="002600B5" w:rsidRPr="00D0089E" w:rsidRDefault="002600B5" w:rsidP="002600B5">
      <w:pPr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D0089E">
        <w:rPr>
          <w:rFonts w:ascii="Times New Roman" w:eastAsia="Calibri" w:hAnsi="Times New Roman" w:cs="Times New Roman"/>
          <w:b/>
          <w:sz w:val="24"/>
          <w:szCs w:val="24"/>
        </w:rPr>
        <w:t>Оловянная и медные руды;</w:t>
      </w:r>
    </w:p>
    <w:p w:rsidR="002600B5" w:rsidRPr="00D0089E" w:rsidRDefault="002600B5" w:rsidP="002600B5">
      <w:pPr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D0089E">
        <w:rPr>
          <w:rFonts w:ascii="Times New Roman" w:eastAsia="Calibri" w:hAnsi="Times New Roman" w:cs="Times New Roman"/>
          <w:b/>
          <w:sz w:val="24"/>
          <w:szCs w:val="24"/>
        </w:rPr>
        <w:t>Каменный уголь, природный газ;</w:t>
      </w:r>
    </w:p>
    <w:p w:rsidR="002600B5" w:rsidRPr="00D0089E" w:rsidRDefault="002600B5" w:rsidP="002600B5">
      <w:pPr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D0089E">
        <w:rPr>
          <w:rFonts w:ascii="Times New Roman" w:eastAsia="Calibri" w:hAnsi="Times New Roman" w:cs="Times New Roman"/>
          <w:b/>
          <w:sz w:val="24"/>
          <w:szCs w:val="24"/>
        </w:rPr>
        <w:t>Известняк, мрамор.</w:t>
      </w:r>
    </w:p>
    <w:p w:rsidR="002600B5" w:rsidRPr="00D0089E" w:rsidRDefault="002600B5" w:rsidP="002600B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0089E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D008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D71D5">
        <w:rPr>
          <w:rFonts w:ascii="Times New Roman" w:eastAsia="Calibri" w:hAnsi="Times New Roman" w:cs="Times New Roman"/>
          <w:b/>
          <w:sz w:val="24"/>
          <w:szCs w:val="24"/>
        </w:rPr>
        <w:t>Нарисуй с</w:t>
      </w:r>
      <w:r w:rsidRPr="00D0089E">
        <w:rPr>
          <w:rFonts w:ascii="Times New Roman" w:eastAsia="Calibri" w:hAnsi="Times New Roman" w:cs="Times New Roman"/>
          <w:b/>
          <w:sz w:val="24"/>
          <w:szCs w:val="24"/>
        </w:rPr>
        <w:t>троение клетки живого организма</w:t>
      </w:r>
      <w:r w:rsidR="00ED71D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A28E3" w:rsidRPr="00D0089E" w:rsidRDefault="00401E6D" w:rsidP="00BA28E3">
      <w:pPr>
        <w:spacing w:after="0"/>
        <w:rPr>
          <w:rFonts w:ascii="Arial" w:eastAsia="Times New Roman" w:hAnsi="Arial" w:cs="Arial"/>
          <w:b/>
          <w:color w:val="000000"/>
          <w:lang w:eastAsia="ru-RU"/>
        </w:rPr>
      </w:pPr>
      <w:r w:rsidRPr="00D0089E">
        <w:rPr>
          <w:rStyle w:val="c1"/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8.</w:t>
      </w:r>
      <w:r w:rsidR="00BA28E3" w:rsidRPr="00D0089E">
        <w:rPr>
          <w:rStyle w:val="c1"/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 xml:space="preserve">  </w:t>
      </w:r>
      <w:r w:rsidR="00BA28E3" w:rsidRPr="00D00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Чем занимались мужчины в первобытном обществе?</w:t>
      </w:r>
    </w:p>
    <w:p w:rsidR="00BA28E3" w:rsidRPr="00D0089E" w:rsidRDefault="00BA28E3" w:rsidP="00BA28E3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D00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Pr="00D0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строили пещеры               в) выкапывали съедобные корешки</w:t>
      </w:r>
    </w:p>
    <w:p w:rsidR="00BA28E3" w:rsidRPr="00D0089E" w:rsidRDefault="00BA28E3" w:rsidP="00BA28E3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D0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ходили на охоту, рыбалку</w:t>
      </w:r>
    </w:p>
    <w:p w:rsidR="002600B5" w:rsidRPr="00D0089E" w:rsidRDefault="002600B5" w:rsidP="002600B5">
      <w:pP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2600B5" w:rsidRPr="00D0089E" w:rsidRDefault="00401E6D" w:rsidP="002600B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089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9.</w:t>
      </w:r>
      <w:r w:rsidR="002600B5" w:rsidRPr="00D0089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2600B5" w:rsidRPr="00D00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Напиши кратко ответ на вопрос  «Как люди узнают о прошлом?»</w:t>
      </w:r>
    </w:p>
    <w:p w:rsidR="00ED71D5" w:rsidRPr="00D0089E" w:rsidRDefault="00401E6D" w:rsidP="00ED71D5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</w:t>
      </w:r>
      <w:r w:rsidR="00ED71D5" w:rsidRPr="00ED7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D71D5" w:rsidRPr="00D00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Какая температура считается нормальной для человека? </w:t>
      </w:r>
    </w:p>
    <w:p w:rsidR="00ED71D5" w:rsidRPr="00D0089E" w:rsidRDefault="00ED71D5" w:rsidP="00ED71D5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35,6 °С</w:t>
      </w:r>
      <w:r w:rsidRPr="00ED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                  36,6 °С;</w:t>
      </w:r>
      <w:r w:rsidRPr="00D00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 37,6 °С.</w:t>
      </w:r>
    </w:p>
    <w:p w:rsidR="002600B5" w:rsidRPr="00D0089E" w:rsidRDefault="002600B5" w:rsidP="002600B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01E6D" w:rsidRPr="00D0089E" w:rsidRDefault="00401E6D" w:rsidP="00ED71D5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8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11. </w:t>
      </w:r>
      <w:r w:rsidR="00ED71D5" w:rsidRPr="00D00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Наша Земля постоянно изменяется: возникают овраги, разрушаются горы, на их месте образуются равнины. Ученые даже говорят, что изменение поверхности Земли – это результат работы трех "великих мастеров". Что это за мастера?</w:t>
      </w:r>
      <w:r w:rsidR="00ED71D5" w:rsidRPr="00D0089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401E6D" w:rsidRPr="00D0089E" w:rsidRDefault="00401E6D" w:rsidP="002600B5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ED71D5" w:rsidRPr="00D0089E" w:rsidRDefault="00401E6D" w:rsidP="00ED71D5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0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12.</w:t>
      </w:r>
      <w:r w:rsidR="00ED71D5" w:rsidRPr="00ED71D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D71D5" w:rsidRPr="00D0089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Отгадай загадку:  </w:t>
      </w:r>
    </w:p>
    <w:p w:rsidR="00ED71D5" w:rsidRPr="00D0089E" w:rsidRDefault="00ED71D5" w:rsidP="00ED71D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0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Он очень нужен детворе,</w:t>
      </w:r>
      <w:r w:rsidRPr="00D0089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00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Он на дорожках во дворе,</w:t>
      </w:r>
      <w:r w:rsidRPr="00D0089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00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Он и на стройке, и на пляже,</w:t>
      </w:r>
      <w:r w:rsidRPr="00D0089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00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он в стекле расплавлен даже.</w:t>
      </w:r>
    </w:p>
    <w:p w:rsidR="00401E6D" w:rsidRPr="00D0089E" w:rsidRDefault="00401E6D" w:rsidP="002600B5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089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13.Отгадай загадку:</w:t>
      </w:r>
    </w:p>
    <w:p w:rsidR="00401E6D" w:rsidRPr="00D0089E" w:rsidRDefault="00401E6D" w:rsidP="002600B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0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Носит бабка</w:t>
      </w:r>
      <w:r w:rsidRPr="00D0089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0089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00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Снежную шапку.</w:t>
      </w:r>
      <w:r w:rsidRPr="00D0089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00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Каменные бока</w:t>
      </w:r>
      <w:r w:rsidRPr="00D0089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0089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00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Закутаны в облака.</w:t>
      </w:r>
    </w:p>
    <w:p w:rsidR="00401E6D" w:rsidRPr="00D0089E" w:rsidRDefault="00401E6D" w:rsidP="00ED71D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089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14.</w:t>
      </w:r>
      <w:r w:rsidR="00ED71D5" w:rsidRPr="00ED71D5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D71D5" w:rsidRPr="00D0089E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Перечисли первые занятия человека</w:t>
      </w:r>
      <w:r w:rsidR="00ED71D5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ED71D5" w:rsidRPr="00D0089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 </w:t>
      </w:r>
    </w:p>
    <w:p w:rsidR="00401E6D" w:rsidRPr="00D0089E" w:rsidRDefault="00401E6D" w:rsidP="002600B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0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15.Шел урок природоведения  по теме "Горные породы и минералы". На партах у ребят были разложены спички, карандаши, хлопушки, наждачная бумага, поваренная соль, порошок талька. Ребята с недоумением смотрели на учителя.</w:t>
      </w:r>
      <w:r w:rsidRPr="00D0089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00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"Что общего между всеми этими предметами?" – спросил учитель. Ребята были в затруднении.</w:t>
      </w:r>
      <w:r w:rsidRPr="00D0089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00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бы вы ответили на этот вопрос?</w:t>
      </w:r>
    </w:p>
    <w:p w:rsidR="00401E6D" w:rsidRPr="00D0089E" w:rsidRDefault="00401E6D" w:rsidP="002600B5">
      <w:pPr>
        <w:rPr>
          <w:b/>
          <w:color w:val="000000"/>
          <w:sz w:val="24"/>
          <w:szCs w:val="24"/>
          <w:shd w:val="clear" w:color="auto" w:fill="FFFFFF"/>
        </w:rPr>
      </w:pPr>
      <w:r w:rsidRPr="00D008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16.</w:t>
      </w:r>
      <w:r w:rsidRPr="00D0089E">
        <w:rPr>
          <w:rStyle w:val="c1"/>
          <w:b/>
          <w:color w:val="000000"/>
          <w:sz w:val="24"/>
          <w:szCs w:val="24"/>
          <w:shd w:val="clear" w:color="auto" w:fill="FFFFFF"/>
        </w:rPr>
        <w:t xml:space="preserve"> </w:t>
      </w:r>
      <w:r w:rsidRPr="00D0089E">
        <w:rPr>
          <w:rStyle w:val="apple-converted-space"/>
          <w:b/>
          <w:color w:val="000000"/>
          <w:sz w:val="24"/>
          <w:szCs w:val="24"/>
          <w:shd w:val="clear" w:color="auto" w:fill="FFFFFF"/>
        </w:rPr>
        <w:t> </w:t>
      </w:r>
      <w:r w:rsidRPr="00A87F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преданию, в 1696 году во время Азовского похода несколько кусков донецкого каменного угля показали Петру I. Один из них царь бросил в костер и, видя, как он горит, произнес историческую фразу: "Сей минерал если не нам, то потомкам нашим... полезен будет". О каком полезном ископаемом идет речь.</w:t>
      </w:r>
    </w:p>
    <w:p w:rsidR="00BA28E3" w:rsidRPr="00D0089E" w:rsidRDefault="00BA28E3" w:rsidP="002600B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63C92" w:rsidRPr="00D0089E" w:rsidRDefault="00663C92" w:rsidP="00663C92">
      <w:pPr>
        <w:ind w:left="36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63C92" w:rsidRPr="00D0089E" w:rsidRDefault="00663C92" w:rsidP="00663C9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63C92" w:rsidRPr="00D0089E" w:rsidRDefault="00663C92">
      <w:pPr>
        <w:rPr>
          <w:rFonts w:ascii="Times New Roman" w:hAnsi="Times New Roman" w:cs="Times New Roman"/>
          <w:b/>
          <w:sz w:val="24"/>
          <w:szCs w:val="24"/>
        </w:rPr>
      </w:pPr>
    </w:p>
    <w:sectPr w:rsidR="00663C92" w:rsidRPr="00D0089E" w:rsidSect="00ED71D5"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6613"/>
    <w:multiLevelType w:val="hybridMultilevel"/>
    <w:tmpl w:val="857E9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B72FA"/>
    <w:multiLevelType w:val="hybridMultilevel"/>
    <w:tmpl w:val="759C8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3C92"/>
    <w:rsid w:val="002600B5"/>
    <w:rsid w:val="00264961"/>
    <w:rsid w:val="00401E6D"/>
    <w:rsid w:val="00663C92"/>
    <w:rsid w:val="006D149D"/>
    <w:rsid w:val="00A87FB1"/>
    <w:rsid w:val="00B169C4"/>
    <w:rsid w:val="00BA28E3"/>
    <w:rsid w:val="00C53B0D"/>
    <w:rsid w:val="00D0089E"/>
    <w:rsid w:val="00DD0BF3"/>
    <w:rsid w:val="00ED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600B5"/>
  </w:style>
  <w:style w:type="character" w:customStyle="1" w:styleId="apple-converted-space">
    <w:name w:val="apple-converted-space"/>
    <w:basedOn w:val="a0"/>
    <w:rsid w:val="002600B5"/>
  </w:style>
  <w:style w:type="character" w:customStyle="1" w:styleId="c2">
    <w:name w:val="c2"/>
    <w:basedOn w:val="a0"/>
    <w:rsid w:val="00BA2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2013-12-10T18:13:00Z</dcterms:created>
  <dcterms:modified xsi:type="dcterms:W3CDTF">2013-12-25T15:20:00Z</dcterms:modified>
</cp:coreProperties>
</file>