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E0" w:rsidRPr="002A6AE0" w:rsidRDefault="002A6AE0" w:rsidP="002A6AE0">
      <w:pPr>
        <w:rPr>
          <w:b/>
          <w:bCs/>
        </w:rPr>
      </w:pPr>
      <w:r w:rsidRPr="002A6AE0">
        <w:rPr>
          <w:b/>
          <w:bCs/>
        </w:rPr>
        <w:fldChar w:fldCharType="begin"/>
      </w:r>
      <w:r w:rsidRPr="002A6AE0">
        <w:rPr>
          <w:b/>
          <w:bCs/>
        </w:rPr>
        <w:instrText xml:space="preserve"> HYPERLINK "http://www.detsadclub.ru/konspekty-zanyatij/14-vospitatelu/teksty-konspektov-zanyatij/2602-konspekt-nod-po-razvitiyu-rechi-v-srednej-gruppe-dobromu-slovu-dobryj-otvet" </w:instrText>
      </w:r>
      <w:r w:rsidRPr="002A6AE0">
        <w:rPr>
          <w:b/>
          <w:bCs/>
        </w:rPr>
        <w:fldChar w:fldCharType="separate"/>
      </w:r>
      <w:r w:rsidRPr="002A6AE0">
        <w:rPr>
          <w:rStyle w:val="a3"/>
          <w:b/>
          <w:bCs/>
        </w:rPr>
        <w:t>Конспект НОД по развитию речи в средней группе «Доброму слову – добрый ответ»</w:t>
      </w:r>
      <w:r w:rsidRPr="002A6AE0">
        <w:fldChar w:fldCharType="end"/>
      </w:r>
    </w:p>
    <w:p w:rsidR="002A6AE0" w:rsidRPr="002A6AE0" w:rsidRDefault="002A6AE0" w:rsidP="002A6AE0">
      <w:bookmarkStart w:id="0" w:name="_GoBack"/>
      <w:bookmarkEnd w:id="0"/>
      <w:r w:rsidRPr="002A6AE0">
        <w:rPr>
          <w:b/>
          <w:bCs/>
        </w:rPr>
        <w:t>Программные задачи:</w:t>
      </w:r>
    </w:p>
    <w:p w:rsidR="002A6AE0" w:rsidRPr="002A6AE0" w:rsidRDefault="002A6AE0" w:rsidP="002A6AE0">
      <w:r w:rsidRPr="002A6AE0">
        <w:t>1. Учить детей придумывать простейшие фразы и употреблять вежливые слова.</w:t>
      </w:r>
    </w:p>
    <w:p w:rsidR="002A6AE0" w:rsidRPr="002A6AE0" w:rsidRDefault="002A6AE0" w:rsidP="002A6AE0">
      <w:r w:rsidRPr="002A6AE0">
        <w:t>2. Продолжать учить составлять небольшие описательные рассказы об игрушке.</w:t>
      </w:r>
    </w:p>
    <w:p w:rsidR="002A6AE0" w:rsidRPr="002A6AE0" w:rsidRDefault="002A6AE0" w:rsidP="002A6AE0">
      <w:r w:rsidRPr="002A6AE0">
        <w:t>3. Отрабатывать правильное произношение звука [С], продолжать работать над дикцией – говорить тихо, громко, отчетливо произносить слова и словосочетания.</w:t>
      </w:r>
    </w:p>
    <w:p w:rsidR="002A6AE0" w:rsidRPr="002A6AE0" w:rsidRDefault="002A6AE0" w:rsidP="002A6AE0">
      <w:r w:rsidRPr="002A6AE0">
        <w:t>4. Продолжать совершенствовать диалогическую речь.</w:t>
      </w:r>
    </w:p>
    <w:p w:rsidR="002A6AE0" w:rsidRPr="002A6AE0" w:rsidRDefault="002A6AE0" w:rsidP="002A6AE0">
      <w:r w:rsidRPr="002A6AE0">
        <w:t>5. Воспитывать дружелюбие.</w:t>
      </w:r>
    </w:p>
    <w:p w:rsidR="002A6AE0" w:rsidRPr="002A6AE0" w:rsidRDefault="002A6AE0" w:rsidP="002A6AE0">
      <w:r w:rsidRPr="002A6AE0">
        <w:rPr>
          <w:b/>
          <w:bCs/>
        </w:rPr>
        <w:t>Материалы и оборудование:</w:t>
      </w:r>
      <w:r w:rsidRPr="002A6AE0">
        <w:t> заяц, лиса, клубок ниток, магнитофон и запись голоса Лисы; презентация сюжетных иллюстраций; шапочки для сказки «Теремок»; ширма-домик.</w:t>
      </w:r>
    </w:p>
    <w:p w:rsidR="002A6AE0" w:rsidRPr="002A6AE0" w:rsidRDefault="002A6AE0" w:rsidP="002A6AE0">
      <w:r w:rsidRPr="002A6AE0">
        <w:rPr>
          <w:b/>
          <w:bCs/>
        </w:rPr>
        <w:t>Предварительная работа:</w:t>
      </w:r>
      <w:r w:rsidRPr="002A6AE0">
        <w:t> чтение сказки «Теремок», рассматривание иллюстраций, настольный театр, игра «Назови соседа ласково».</w:t>
      </w:r>
    </w:p>
    <w:p w:rsidR="002A6AE0" w:rsidRPr="002A6AE0" w:rsidRDefault="002A6AE0" w:rsidP="002A6AE0">
      <w:r w:rsidRPr="002A6AE0">
        <w:rPr>
          <w:b/>
          <w:bCs/>
        </w:rPr>
        <w:t>Ход: занятия:</w:t>
      </w:r>
    </w:p>
    <w:p w:rsidR="002A6AE0" w:rsidRPr="002A6AE0" w:rsidRDefault="002A6AE0" w:rsidP="002A6AE0">
      <w:r w:rsidRPr="002A6AE0">
        <w:t xml:space="preserve">Под музыку </w:t>
      </w:r>
      <w:proofErr w:type="spellStart"/>
      <w:r w:rsidRPr="002A6AE0">
        <w:t>Шаинского</w:t>
      </w:r>
      <w:proofErr w:type="spellEnd"/>
      <w:r w:rsidRPr="002A6AE0">
        <w:t xml:space="preserve"> «Дружба» в группу входят дети, становятся полукругом.</w:t>
      </w:r>
    </w:p>
    <w:p w:rsidR="002A6AE0" w:rsidRPr="002A6AE0" w:rsidRDefault="002A6AE0" w:rsidP="002A6AE0">
      <w:r w:rsidRPr="002A6AE0">
        <w:t>Воспитатель: Ребята, к нам сегодня пришли гости! Давайте с ними поздороваемся.</w:t>
      </w:r>
    </w:p>
    <w:p w:rsidR="002A6AE0" w:rsidRPr="002A6AE0" w:rsidRDefault="002A6AE0" w:rsidP="002A6AE0">
      <w:r w:rsidRPr="002A6AE0">
        <w:t>Дети здороваются.</w:t>
      </w:r>
    </w:p>
    <w:p w:rsidR="002A6AE0" w:rsidRPr="002A6AE0" w:rsidRDefault="002A6AE0" w:rsidP="002A6AE0">
      <w:r w:rsidRPr="002A6AE0">
        <w:t>Воспитатель: Чтобы гости смогли узнать наши имена, давайте назовем друг друга по имени ласково. Вспомните, когда называешь имя, надо взять за руку, посмотреть в глаза, улыбнуться и сказать нежно-нежно, вот так. (Воспитатель показывает, называя по имени рядом стоящего ребенка.)</w:t>
      </w:r>
    </w:p>
    <w:p w:rsidR="002A6AE0" w:rsidRPr="002A6AE0" w:rsidRDefault="002A6AE0" w:rsidP="002A6AE0">
      <w:r w:rsidRPr="002A6AE0">
        <w:t>Таким образом, дети, называя друг друга, оказываются все вместе, взявшись за руки.</w:t>
      </w:r>
    </w:p>
    <w:p w:rsidR="002A6AE0" w:rsidRPr="002A6AE0" w:rsidRDefault="002A6AE0" w:rsidP="002A6AE0">
      <w:r w:rsidRPr="002A6AE0">
        <w:t>Воспитатель: Вот какие мы дружные и добрые.</w:t>
      </w:r>
    </w:p>
    <w:p w:rsidR="002A6AE0" w:rsidRPr="002A6AE0" w:rsidRDefault="002A6AE0" w:rsidP="002A6AE0">
      <w:r w:rsidRPr="002A6AE0">
        <w:t>Вдруг на ковер падает клубок ниток. Воспитатель пытается его взять, а он все норовит выскользнуть из рук. Оказывается, это волшебный клубок. Воспитатель делает так, что клубок останавливается у стульчика, на котором сидят лисичка и зайчик. (Стул отвернут от детей, зверей детям не видно.) Дети вмести с воспитателем идут к стулу.</w:t>
      </w:r>
    </w:p>
    <w:p w:rsidR="002A6AE0" w:rsidRPr="002A6AE0" w:rsidRDefault="002A6AE0" w:rsidP="002A6AE0">
      <w:r w:rsidRPr="002A6AE0">
        <w:t>Воспитатель: Ах, вот кто здесь притаился! Посмотрите, ребята, кто это? (Лисичка, зайка.) Посмотрите, какие они красивые.</w:t>
      </w:r>
    </w:p>
    <w:p w:rsidR="002A6AE0" w:rsidRPr="002A6AE0" w:rsidRDefault="002A6AE0" w:rsidP="002A6AE0">
      <w:r w:rsidRPr="002A6AE0">
        <w:t>Дети присаживаются на стульчики.</w:t>
      </w:r>
    </w:p>
    <w:p w:rsidR="002A6AE0" w:rsidRPr="002A6AE0" w:rsidRDefault="002A6AE0" w:rsidP="002A6AE0">
      <w:r w:rsidRPr="002A6AE0">
        <w:t>Составление описательного рассказа об игрушке.</w:t>
      </w:r>
    </w:p>
    <w:p w:rsidR="002A6AE0" w:rsidRPr="002A6AE0" w:rsidRDefault="002A6AE0" w:rsidP="002A6AE0">
      <w:r w:rsidRPr="002A6AE0">
        <w:t>Воспитатель предлагает детям рассказать об игрушке. (Можно для примера рассказать детям о лисичке.)</w:t>
      </w:r>
    </w:p>
    <w:p w:rsidR="002A6AE0" w:rsidRPr="002A6AE0" w:rsidRDefault="002A6AE0" w:rsidP="002A6AE0">
      <w:r w:rsidRPr="002A6AE0">
        <w:t>Воспитатель: Лисичка наша – красавица. У нее остренькие ушки, черные глазки, рыжая шубка и длинный пушистый хвост. Она такая хорошая, что хочется с ней играть.</w:t>
      </w:r>
    </w:p>
    <w:p w:rsidR="002A6AE0" w:rsidRPr="002A6AE0" w:rsidRDefault="002A6AE0" w:rsidP="002A6AE0">
      <w:r w:rsidRPr="002A6AE0">
        <w:t>Ребенок: А мне нравится белый зайка. У него длинные ушки, глазки-пуговки. Сам такой мягкий, что хочется его обнять.</w:t>
      </w:r>
    </w:p>
    <w:p w:rsidR="002A6AE0" w:rsidRPr="002A6AE0" w:rsidRDefault="002A6AE0" w:rsidP="002A6AE0">
      <w:r w:rsidRPr="002A6AE0">
        <w:t>Воспитатель предлагает еще одному ребенку рассказать о лисичке.</w:t>
      </w:r>
    </w:p>
    <w:p w:rsidR="002A6AE0" w:rsidRPr="002A6AE0" w:rsidRDefault="002A6AE0" w:rsidP="002A6AE0">
      <w:r w:rsidRPr="002A6AE0">
        <w:lastRenderedPageBreak/>
        <w:t>Из магнитофона раздается голос, Лиса начинает двигаться: Я самая красивая. А значит, что прикажу, то и будет! Все мне нипочем, потому что я самая лучшая. Понял, заяц?</w:t>
      </w:r>
    </w:p>
    <w:p w:rsidR="002A6AE0" w:rsidRPr="002A6AE0" w:rsidRDefault="002A6AE0" w:rsidP="002A6AE0">
      <w:r w:rsidRPr="002A6AE0">
        <w:t>Воспитатель: Ребята, как вы думаете, лисичка воспитанная? (Она хвастунья, вредина, не воспитанная)</w:t>
      </w:r>
    </w:p>
    <w:p w:rsidR="002A6AE0" w:rsidRPr="002A6AE0" w:rsidRDefault="002A6AE0" w:rsidP="002A6AE0">
      <w:r w:rsidRPr="002A6AE0">
        <w:t>– Да, лисичка, красота у тебя есть, а вежливости не хватает. Наверное, не знаешь ты добрых слов.</w:t>
      </w:r>
    </w:p>
    <w:p w:rsidR="002A6AE0" w:rsidRPr="002A6AE0" w:rsidRDefault="002A6AE0" w:rsidP="002A6AE0">
      <w:r w:rsidRPr="002A6AE0">
        <w:t>– Ребята, почему мы так говорим: «Доброму слову – добрый ответ»? (Когда говоришь добрые слова, – пожалуйста, спасибо, здравствуйте, доброе утро – то у тебя хорошее настроение и все получается, и другим от этого приятно и радостно)</w:t>
      </w:r>
    </w:p>
    <w:p w:rsidR="002A6AE0" w:rsidRPr="002A6AE0" w:rsidRDefault="002A6AE0" w:rsidP="002A6AE0">
      <w:r w:rsidRPr="002A6AE0">
        <w:t>– Послушайте стихотворение:</w:t>
      </w:r>
    </w:p>
    <w:p w:rsidR="002A6AE0" w:rsidRPr="002A6AE0" w:rsidRDefault="002A6AE0" w:rsidP="002A6AE0">
      <w:r w:rsidRPr="002A6AE0">
        <w:t>Придумано кем-то просто и мудро</w:t>
      </w:r>
    </w:p>
    <w:p w:rsidR="002A6AE0" w:rsidRPr="002A6AE0" w:rsidRDefault="002A6AE0" w:rsidP="002A6AE0">
      <w:r w:rsidRPr="002A6AE0">
        <w:t>При встрече здороваться: «Доброе утро!»</w:t>
      </w:r>
    </w:p>
    <w:p w:rsidR="002A6AE0" w:rsidRPr="002A6AE0" w:rsidRDefault="002A6AE0" w:rsidP="002A6AE0">
      <w:r w:rsidRPr="002A6AE0">
        <w:t>Доброе утро солнцу и птицам!</w:t>
      </w:r>
    </w:p>
    <w:p w:rsidR="002A6AE0" w:rsidRPr="002A6AE0" w:rsidRDefault="002A6AE0" w:rsidP="002A6AE0">
      <w:r w:rsidRPr="002A6AE0">
        <w:t>Доброе утро улыбчивым лицам!</w:t>
      </w:r>
    </w:p>
    <w:p w:rsidR="002A6AE0" w:rsidRPr="002A6AE0" w:rsidRDefault="002A6AE0" w:rsidP="002A6AE0">
      <w:r w:rsidRPr="002A6AE0">
        <w:t>И каждый становиться добрым, доверчивым…</w:t>
      </w:r>
    </w:p>
    <w:p w:rsidR="002A6AE0" w:rsidRPr="002A6AE0" w:rsidRDefault="002A6AE0" w:rsidP="002A6AE0">
      <w:r w:rsidRPr="002A6AE0">
        <w:t>Доброе утро длится до вечера!</w:t>
      </w:r>
    </w:p>
    <w:p w:rsidR="002A6AE0" w:rsidRPr="002A6AE0" w:rsidRDefault="002A6AE0" w:rsidP="002A6AE0">
      <w:r w:rsidRPr="002A6AE0">
        <w:t>Игра «Подбери добрые и вежливые слова».</w:t>
      </w:r>
    </w:p>
    <w:p w:rsidR="002A6AE0" w:rsidRPr="002A6AE0" w:rsidRDefault="002A6AE0" w:rsidP="002A6AE0">
      <w:r w:rsidRPr="002A6AE0">
        <w:t>Для игры желательно найти иллюстрации.</w:t>
      </w:r>
    </w:p>
    <w:p w:rsidR="002A6AE0" w:rsidRPr="002A6AE0" w:rsidRDefault="002A6AE0" w:rsidP="002A6AE0">
      <w:r w:rsidRPr="002A6AE0">
        <w:t>Воспитатель показывает детям иллюстрации-ситуации:</w:t>
      </w:r>
    </w:p>
    <w:p w:rsidR="002A6AE0" w:rsidRPr="002A6AE0" w:rsidRDefault="002A6AE0" w:rsidP="002A6AE0">
      <w:r w:rsidRPr="002A6AE0">
        <w:t>– Утром тебя будит мама… (Я скажу «доброе утро».)</w:t>
      </w:r>
    </w:p>
    <w:p w:rsidR="002A6AE0" w:rsidRPr="002A6AE0" w:rsidRDefault="002A6AE0" w:rsidP="002A6AE0">
      <w:r w:rsidRPr="002A6AE0">
        <w:t>– Мальчик хочет попросить книгу… (Дайте, пожалуйста, книгу.)</w:t>
      </w:r>
    </w:p>
    <w:p w:rsidR="002A6AE0" w:rsidRPr="002A6AE0" w:rsidRDefault="002A6AE0" w:rsidP="002A6AE0">
      <w:r w:rsidRPr="002A6AE0">
        <w:t>– За вкусный обед мы скажем… (Спасибо большое.) А по другому? (Я скажу «благодарю»)</w:t>
      </w:r>
    </w:p>
    <w:p w:rsidR="002A6AE0" w:rsidRPr="002A6AE0" w:rsidRDefault="002A6AE0" w:rsidP="002A6AE0">
      <w:r w:rsidRPr="002A6AE0">
        <w:t>– При встрече с соседом… (я говорю «здравствуйте».)</w:t>
      </w:r>
    </w:p>
    <w:p w:rsidR="002A6AE0" w:rsidRPr="002A6AE0" w:rsidRDefault="002A6AE0" w:rsidP="002A6AE0">
      <w:r w:rsidRPr="002A6AE0">
        <w:t>– При расставании мы пожелаем… (Всего хорошего.)</w:t>
      </w:r>
    </w:p>
    <w:p w:rsidR="002A6AE0" w:rsidRPr="002A6AE0" w:rsidRDefault="002A6AE0" w:rsidP="002A6AE0">
      <w:r w:rsidRPr="002A6AE0">
        <w:t>– Бабушка несет тяжелую сумку… (Разрешите помочь?)</w:t>
      </w:r>
    </w:p>
    <w:p w:rsidR="002A6AE0" w:rsidRPr="002A6AE0" w:rsidRDefault="002A6AE0" w:rsidP="002A6AE0">
      <w:r w:rsidRPr="002A6AE0">
        <w:t>- Друг уезжает… (Счастливого пути!) А что еще можно сказать? (До скорой встречи!)</w:t>
      </w:r>
    </w:p>
    <w:p w:rsidR="002A6AE0" w:rsidRPr="002A6AE0" w:rsidRDefault="002A6AE0" w:rsidP="002A6AE0">
      <w:r w:rsidRPr="002A6AE0">
        <w:t>– Вы рады встрече с друзьями… (Мы рады вас видеть.)</w:t>
      </w:r>
    </w:p>
    <w:p w:rsidR="002A6AE0" w:rsidRPr="002A6AE0" w:rsidRDefault="002A6AE0" w:rsidP="002A6AE0">
      <w:r w:rsidRPr="002A6AE0">
        <w:t>– Я хочу, чтобы мне не отказали в просьбе… (Будьте добры.)</w:t>
      </w:r>
    </w:p>
    <w:p w:rsidR="002A6AE0" w:rsidRPr="002A6AE0" w:rsidRDefault="002A6AE0" w:rsidP="002A6AE0">
      <w:r w:rsidRPr="002A6AE0">
        <w:t>Последнюю фразу может сказать воспитатель.</w:t>
      </w:r>
    </w:p>
    <w:p w:rsidR="002A6AE0" w:rsidRPr="002A6AE0" w:rsidRDefault="002A6AE0" w:rsidP="002A6AE0">
      <w:r w:rsidRPr="002A6AE0">
        <w:t>Звучит «голос Лисы» из магнитофона: Простите меня, пожалуйста… Я поняла, как это важно – быть вежливой. Я вежливо приглашу друзей в гости и скажу так: «Здравствуйте, мои дорогие друзья! Приходите, пожалуйста, в гости, мы будем вместе играть».</w:t>
      </w:r>
    </w:p>
    <w:p w:rsidR="002A6AE0" w:rsidRPr="002A6AE0" w:rsidRDefault="002A6AE0" w:rsidP="002A6AE0">
      <w:r w:rsidRPr="002A6AE0">
        <w:t>Воспитатель: Ребята! Как вы думаете, придут к лисичке друзья? (Обязательно придут, она поздоровалась и сказала «пожалуйста».)</w:t>
      </w:r>
    </w:p>
    <w:p w:rsidR="002A6AE0" w:rsidRPr="002A6AE0" w:rsidRDefault="002A6AE0" w:rsidP="002A6AE0">
      <w:r w:rsidRPr="002A6AE0">
        <w:t>– Посмотрите, зайка и лисичка! Наши ребята не только вежливые, но и дружные. И вот какой танец они любят танцевать.</w:t>
      </w:r>
    </w:p>
    <w:p w:rsidR="002A6AE0" w:rsidRPr="002A6AE0" w:rsidRDefault="002A6AE0" w:rsidP="002A6AE0">
      <w:r w:rsidRPr="002A6AE0">
        <w:lastRenderedPageBreak/>
        <w:t>Танец парами.</w:t>
      </w:r>
    </w:p>
    <w:p w:rsidR="002A6AE0" w:rsidRPr="002A6AE0" w:rsidRDefault="002A6AE0" w:rsidP="002A6AE0">
      <w:r w:rsidRPr="002A6AE0">
        <w:t>Раз – ладошка, два – ладошка,</w:t>
      </w:r>
    </w:p>
    <w:p w:rsidR="002A6AE0" w:rsidRPr="002A6AE0" w:rsidRDefault="002A6AE0" w:rsidP="002A6AE0">
      <w:r w:rsidRPr="002A6AE0">
        <w:t>Мы потопаем немножко.</w:t>
      </w:r>
    </w:p>
    <w:p w:rsidR="002A6AE0" w:rsidRPr="002A6AE0" w:rsidRDefault="002A6AE0" w:rsidP="002A6AE0">
      <w:r w:rsidRPr="002A6AE0">
        <w:t>Мы покружимся с тобой</w:t>
      </w:r>
    </w:p>
    <w:p w:rsidR="002A6AE0" w:rsidRPr="002A6AE0" w:rsidRDefault="002A6AE0" w:rsidP="002A6AE0">
      <w:r w:rsidRPr="002A6AE0">
        <w:t>И обнимемся, друг мой!</w:t>
      </w:r>
    </w:p>
    <w:p w:rsidR="002A6AE0" w:rsidRPr="002A6AE0" w:rsidRDefault="002A6AE0" w:rsidP="002A6AE0">
      <w:r w:rsidRPr="002A6AE0">
        <w:t>Воспитатель: Ребята, а давайте покажем нашим гостям сказку «Теремок»! Ведь эта сказка о дружбе и вежливости.</w:t>
      </w:r>
    </w:p>
    <w:p w:rsidR="002A6AE0" w:rsidRPr="002A6AE0" w:rsidRDefault="002A6AE0" w:rsidP="002A6AE0">
      <w:r w:rsidRPr="002A6AE0">
        <w:t>– Как называется профессия человека, работающего в театре, который играет роли разных героев? (Актер)</w:t>
      </w:r>
    </w:p>
    <w:p w:rsidR="002A6AE0" w:rsidRPr="002A6AE0" w:rsidRDefault="002A6AE0" w:rsidP="002A6AE0">
      <w:r w:rsidRPr="002A6AE0">
        <w:t>– Кто хочет быть актером в нашем спектакле «Теремок»?</w:t>
      </w:r>
    </w:p>
    <w:p w:rsidR="002A6AE0" w:rsidRPr="002A6AE0" w:rsidRDefault="002A6AE0" w:rsidP="002A6AE0">
      <w:r w:rsidRPr="002A6AE0">
        <w:t>Воспитатель помогает детям надеть шапочки. Помогая, воспитатель говорит о том, что надо сказать волшебные слова, чтобы спектакль был интересным. Слова надо выговаривать четко, проговаривая каждый звук. Говорим сначала тихо, потом громко и хлопаем в ладоши. Воспитатель показывает, а затем говорит вместе с детьми!</w:t>
      </w:r>
    </w:p>
    <w:p w:rsidR="002A6AE0" w:rsidRPr="002A6AE0" w:rsidRDefault="002A6AE0" w:rsidP="002A6AE0">
      <w:r w:rsidRPr="002A6AE0">
        <w:t>Сказка, сказка, отзовись!</w:t>
      </w:r>
    </w:p>
    <w:p w:rsidR="002A6AE0" w:rsidRPr="002A6AE0" w:rsidRDefault="002A6AE0" w:rsidP="002A6AE0">
      <w:r w:rsidRPr="002A6AE0">
        <w:t>Сказка, сказка, появись!</w:t>
      </w:r>
    </w:p>
    <w:p w:rsidR="002A6AE0" w:rsidRPr="002A6AE0" w:rsidRDefault="002A6AE0" w:rsidP="002A6AE0">
      <w:r w:rsidRPr="002A6AE0">
        <w:t>По окончанию сказки дети хлопают в ладоши. Воспитатель хвалит и благодарит детей.</w:t>
      </w:r>
    </w:p>
    <w:p w:rsidR="002A6AE0" w:rsidRPr="002A6AE0" w:rsidRDefault="002A6AE0" w:rsidP="002A6AE0">
      <w:r w:rsidRPr="002A6AE0">
        <w:t>– Понравилось вам, лисичка и зайчик? (Воспитатель делает так, чтобы игрушки «кивнули».)</w:t>
      </w:r>
    </w:p>
    <w:p w:rsidR="002A6AE0" w:rsidRPr="002A6AE0" w:rsidRDefault="002A6AE0" w:rsidP="002A6AE0">
      <w:r w:rsidRPr="002A6AE0">
        <w:t>– А вам, ребята, понравилось? (Да!)</w:t>
      </w:r>
    </w:p>
    <w:p w:rsidR="002A6AE0" w:rsidRPr="002A6AE0" w:rsidRDefault="002A6AE0" w:rsidP="002A6AE0">
      <w:r w:rsidRPr="002A6AE0">
        <w:t>– Ребята, как вы думаете, смогут ли лисичка и зайчик быть вежливыми? (Да.)</w:t>
      </w:r>
    </w:p>
    <w:p w:rsidR="002A6AE0" w:rsidRPr="002A6AE0" w:rsidRDefault="002A6AE0" w:rsidP="002A6AE0">
      <w:r w:rsidRPr="002A6AE0">
        <w:t>– Значит, не напрасно вы рассказали о том, как важно быть воспитанным, вежливым и добрым. Ребята, как вы считаете, может, лисичку и зайчика оставить у нас в гостях или отпустить их к себе домой?</w:t>
      </w:r>
    </w:p>
    <w:p w:rsidR="000D03DD" w:rsidRDefault="000D03DD"/>
    <w:sectPr w:rsidR="000D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E0"/>
    <w:rsid w:val="000D03DD"/>
    <w:rsid w:val="002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F0940-2C40-4491-B28E-9CE7E054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2015-04-26T17:03:00Z</dcterms:created>
  <dcterms:modified xsi:type="dcterms:W3CDTF">2015-04-26T17:03:00Z</dcterms:modified>
</cp:coreProperties>
</file>