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b/>
          <w:color w:val="444444"/>
          <w:sz w:val="32"/>
          <w:szCs w:val="32"/>
        </w:rPr>
        <w:t>Составление рассказа по картине</w:t>
      </w:r>
      <w:r w:rsidRPr="00462A79"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 « С горки»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b/>
          <w:color w:val="444444"/>
          <w:sz w:val="32"/>
          <w:szCs w:val="32"/>
        </w:rPr>
        <w:t>Образовательная деятельность по ОО « Коммуникация»</w:t>
      </w:r>
    </w:p>
    <w:p w:rsidR="00580804" w:rsidRPr="006E6D9A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b/>
          <w:color w:val="444444"/>
          <w:sz w:val="32"/>
          <w:szCs w:val="32"/>
        </w:rPr>
        <w:t>(</w:t>
      </w:r>
      <w:r>
        <w:rPr>
          <w:rStyle w:val="c1"/>
          <w:rFonts w:ascii="Arial" w:hAnsi="Arial" w:cs="Arial"/>
          <w:color w:val="444444"/>
          <w:sz w:val="32"/>
          <w:szCs w:val="32"/>
        </w:rPr>
        <w:t>интегративные образовательные области: коммуникация, социализация, музыка, познание)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ПРОГРАММНОЕ СОДЕРЖАНИЕ: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1.</w:t>
      </w: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Связная речь: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упражнять детей в составлении небольшого рассказа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отражающего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содержание картины по схеме, нарисованной воспитателем, составлять загадки на заданную тему.</w:t>
      </w:r>
    </w:p>
    <w:p w:rsidR="00580804" w:rsidRPr="006E6D9A" w:rsidRDefault="00580804" w:rsidP="00580804">
      <w:pPr>
        <w:pStyle w:val="c4"/>
        <w:shd w:val="clear" w:color="auto" w:fill="FFFFFF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2</w:t>
      </w:r>
      <w:r w:rsidRPr="00462A79">
        <w:rPr>
          <w:rFonts w:ascii="Arial" w:hAnsi="Arial" w:cs="Arial"/>
          <w:color w:val="444444"/>
          <w:sz w:val="28"/>
          <w:szCs w:val="28"/>
        </w:rPr>
        <w:t>.</w:t>
      </w:r>
      <w:r w:rsidRPr="00462A79">
        <w:rPr>
          <w:rFonts w:ascii="Arial" w:hAnsi="Arial" w:cs="Arial"/>
          <w:i/>
          <w:color w:val="444444"/>
          <w:sz w:val="28"/>
          <w:szCs w:val="28"/>
        </w:rPr>
        <w:t>Грамматический строй речи</w:t>
      </w:r>
      <w:r>
        <w:rPr>
          <w:rFonts w:ascii="Arial" w:hAnsi="Arial" w:cs="Arial"/>
          <w:color w:val="444444"/>
          <w:sz w:val="28"/>
          <w:szCs w:val="28"/>
        </w:rPr>
        <w:t>: закреплять</w:t>
      </w:r>
      <w:r w:rsidRPr="00462A79">
        <w:rPr>
          <w:rFonts w:ascii="Arial" w:hAnsi="Arial" w:cs="Arial"/>
          <w:color w:val="444444"/>
          <w:sz w:val="28"/>
          <w:szCs w:val="28"/>
        </w:rPr>
        <w:t xml:space="preserve"> умение образовывать разнообразные словосочетания, расширять сферу употребления слов в </w:t>
      </w:r>
      <w:r w:rsidRPr="006E6D9A">
        <w:rPr>
          <w:rFonts w:ascii="Arial" w:hAnsi="Arial" w:cs="Arial"/>
          <w:color w:val="444444"/>
          <w:sz w:val="28"/>
          <w:szCs w:val="28"/>
        </w:rPr>
        <w:t>соответствии с их смысловым содержанием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ПРЕДВАРИТЕЛЬНАЯ РАБОТА:</w:t>
      </w:r>
    </w:p>
    <w:p w:rsidR="00580804" w:rsidRPr="00462A79" w:rsidRDefault="00580804" w:rsidP="00580804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Беседа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о зиме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, чтение и заучивание стихотворений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о зиме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, наблюдение на прогулке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за явлениями общественной жизни, изменениями в природе в связи со сменой сезона, рассматривание иллюстраций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по </w:t>
      </w:r>
      <w:r>
        <w:rPr>
          <w:rStyle w:val="c1"/>
          <w:rFonts w:ascii="Arial" w:hAnsi="Arial" w:cs="Arial"/>
          <w:color w:val="444444"/>
          <w:sz w:val="28"/>
          <w:szCs w:val="28"/>
        </w:rPr>
        <w:t>зимней тематике</w:t>
      </w:r>
    </w:p>
    <w:p w:rsidR="00580804" w:rsidRDefault="00580804" w:rsidP="00580804">
      <w:pPr>
        <w:pStyle w:val="c6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3B6CF4">
        <w:rPr>
          <w:rStyle w:val="c1"/>
          <w:rFonts w:ascii="Arial" w:hAnsi="Arial" w:cs="Arial"/>
          <w:color w:val="444444"/>
          <w:sz w:val="28"/>
          <w:szCs w:val="28"/>
        </w:rPr>
        <w:t>СЛОВАРНАЯ РАБОТА:</w:t>
      </w:r>
    </w:p>
    <w:p w:rsidR="00580804" w:rsidRPr="00462A79" w:rsidRDefault="00580804" w:rsidP="00580804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Зима, снег, снегопад, белеет, падает, кружится, горка, санки, девочки, одежда, снегоход</w:t>
      </w:r>
      <w:proofErr w:type="gramEnd"/>
    </w:p>
    <w:p w:rsidR="00580804" w:rsidRPr="00462A79" w:rsidRDefault="00580804" w:rsidP="00580804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580804" w:rsidRPr="00462A79" w:rsidRDefault="00580804" w:rsidP="00580804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МАТЕРИАЛЫ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: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</w:p>
    <w:p w:rsidR="00580804" w:rsidRPr="00462A79" w:rsidRDefault="00580804" w:rsidP="00580804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Картина «С горки»,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цветные маркеры, диск с детскими песнями</w:t>
      </w:r>
      <w:r>
        <w:rPr>
          <w:rStyle w:val="c1"/>
          <w:rFonts w:ascii="Arial" w:hAnsi="Arial" w:cs="Arial"/>
          <w:color w:val="444444"/>
          <w:sz w:val="28"/>
          <w:szCs w:val="28"/>
        </w:rPr>
        <w:t>, игрушка большого зайца, маленькие фигурки зверей.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ХОД ЗАНЯТИЯ: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Группа оформлена деревьями в снегу, сугробами, снежинками.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Воспитатель приглашает детей на прогулку в зимний лес.</w:t>
      </w:r>
      <w:r w:rsidRPr="00E91B9A">
        <w:rPr>
          <w:rStyle w:val="c1"/>
          <w:rFonts w:ascii="Arial" w:hAnsi="Arial" w:cs="Arial"/>
          <w:i/>
          <w:color w:val="444444"/>
          <w:sz w:val="28"/>
          <w:szCs w:val="28"/>
        </w:rPr>
        <w:t xml:space="preserve"> 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lastRenderedPageBreak/>
        <w:t xml:space="preserve">Воспитатель: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Ребята, сегодня мы с вами на снегоходах отправляемся в зимний лес. Садимся на снегоходы. Завели моторчики</w:t>
      </w:r>
      <w:r>
        <w:rPr>
          <w:rStyle w:val="c1"/>
          <w:rFonts w:ascii="Arial" w:hAnsi="Arial" w:cs="Arial"/>
          <w:color w:val="444444"/>
          <w:sz w:val="28"/>
          <w:szCs w:val="28"/>
        </w:rPr>
        <w:t>-р-р-р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Поехали.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 ( Дети обходят помещение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рассматривают деревья в снегу, сугробы)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Воспитатель: Ребята, возьмите в руки бинокли.  Что вы видите?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( 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ответы детей) А я вижу лесную полянку! Давайте немного отдохнем на ней!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Ребята, посмотрите, какая здесь интересная картина висит на веточке дерева!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Воспитатель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: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Давайте ее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повнимательнее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рассмотрим в бинокли! Вы назовете мне все, что вы увидите на этой картине, а я буду все это зарисовывать 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Дети рассматривают в подзорные трубы предметы и называют их, а воспитатель зарисовывает все в виде схемы-модуля.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Воспитатель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>:М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олодцы, ничего не пропустили А сможете рассказать все , что увидели без картины?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(Переворачивает картину обратной стороной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>)Д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ети рассказывают.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О</w:t>
      </w:r>
      <w:r>
        <w:rPr>
          <w:rStyle w:val="c1"/>
          <w:rFonts w:ascii="Arial" w:hAnsi="Arial" w:cs="Arial"/>
          <w:color w:val="444444"/>
          <w:sz w:val="28"/>
          <w:szCs w:val="28"/>
        </w:rPr>
        <w:t>й, смотрите, кто это там в лесу, спрятался под деревом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?(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Дети находят игрушку лисы)давайте с ней поиграем?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(Выбирается лиса, дети встают в круг</w:t>
      </w:r>
      <w:r>
        <w:rPr>
          <w:rStyle w:val="c1"/>
          <w:rFonts w:ascii="Arial" w:hAnsi="Arial" w:cs="Arial"/>
          <w:color w:val="444444"/>
          <w:sz w:val="28"/>
          <w:szCs w:val="28"/>
        </w:rPr>
        <w:t>)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b/>
          <w:color w:val="444444"/>
          <w:sz w:val="28"/>
          <w:szCs w:val="28"/>
        </w:rPr>
        <w:t>Музыкальная игра « Лиса и зайцы»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Воспитатель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: Ну вот, немного прогулялись</w:t>
      </w:r>
      <w:r>
        <w:rPr>
          <w:rStyle w:val="c1"/>
          <w:rFonts w:ascii="Arial" w:hAnsi="Arial" w:cs="Arial"/>
          <w:color w:val="444444"/>
          <w:sz w:val="28"/>
          <w:szCs w:val="28"/>
        </w:rPr>
        <w:t>, а теперь давайте вернемся на нашу полянку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, продолжаем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 сейчас я предлагаю вам составить небольшой рассказ. Вы каждый говорите  по одному предложению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что  увидели на картине. Наталья Петровна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наш помощник воспитателя, поможет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его записать .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 А вечером мы с вами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сделаем настоящую книгу: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сделаем красивую обложку, подберем иллюстрации, а потом покажем ее  нашим мамам </w:t>
      </w: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и папам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. Согласны? Тогда начинаем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. Наталья Петровна,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записывай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пожалуйста.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Дети сочиняют по одному предложению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Воспита</w:t>
      </w:r>
      <w:r>
        <w:rPr>
          <w:rStyle w:val="c1"/>
          <w:rFonts w:ascii="Arial" w:hAnsi="Arial" w:cs="Arial"/>
          <w:color w:val="444444"/>
          <w:sz w:val="28"/>
          <w:szCs w:val="28"/>
        </w:rPr>
        <w:t>тель: Послушайте пожалуйста, какой интересный рассказ  у нас получился!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.(Читает  рассказ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>)В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от какие молодцы, настоящие писатели!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b/>
          <w:color w:val="444444"/>
          <w:sz w:val="28"/>
          <w:szCs w:val="28"/>
        </w:rPr>
        <w:t>Сюрпризный момент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( стук в дверь, появляется игрушечный заяц)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Заяц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; Здравствуйте ребята! Я услышал, как у вас тут весело. А можно мне с вами поиграть? Я принес вам игрушк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и(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из корзины вытаскивает игрушки-медведь,  рыба, кошка. собака)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b/>
          <w:color w:val="444444"/>
          <w:sz w:val="28"/>
          <w:szCs w:val="28"/>
        </w:rPr>
        <w:t>Проводится д/и « Что умеют делать звери»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Заяц;</w:t>
      </w:r>
      <w:r w:rsidRPr="00462A79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Ребята, давайте загадывать загадки, я очень люблю их отгадывать. Я начну первым, ладно?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-Большой, бурый, зимой спит, лапу сосет, любит мед. Кто это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?</w:t>
      </w:r>
      <w:proofErr w:type="gramEnd"/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А теперь кто ни 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будь из вас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загадает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>, а мы все вместе попробуем отгадать.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Заяц;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молодцы! Такие интересные загадки получились! Я обязательно своим друзьям-зверям их загадаю! 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Мне так у вас понравилось, даже обратно в лес не хочется!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А давайте с вами потанцуем! У вас музыка есть?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Только будем танцевать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как звери .Ладно? Кто будет мишкой? Зайками? Волками? Лисичками?</w:t>
      </w:r>
    </w:p>
    <w:p w:rsidR="00580804" w:rsidRPr="00462A79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color w:val="444444"/>
          <w:sz w:val="28"/>
          <w:szCs w:val="28"/>
        </w:rPr>
        <w:t>Д</w:t>
      </w: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ети танцуют, изображая повадки зверей.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 w:rsidRPr="00462A79">
        <w:rPr>
          <w:rStyle w:val="c1"/>
          <w:rFonts w:ascii="Arial" w:hAnsi="Arial" w:cs="Arial"/>
          <w:i/>
          <w:color w:val="444444"/>
          <w:sz w:val="28"/>
          <w:szCs w:val="28"/>
        </w:rPr>
        <w:t>Заяц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: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Спасибо ребята, я давно так не веселился. Можно я к вам следующий раз еще приду</w:t>
      </w:r>
      <w:proofErr w:type="gramStart"/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?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Спасибо!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>.</w:t>
      </w:r>
      <w:proofErr w:type="gramEnd"/>
      <w:r w:rsidRPr="00462A79">
        <w:rPr>
          <w:rStyle w:val="c1"/>
          <w:rFonts w:ascii="Arial" w:hAnsi="Arial" w:cs="Arial"/>
          <w:color w:val="444444"/>
          <w:sz w:val="28"/>
          <w:szCs w:val="28"/>
        </w:rPr>
        <w:t>А теперь мне пора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обратно в лес</w:t>
      </w:r>
      <w:r w:rsidRPr="00462A79">
        <w:rPr>
          <w:rStyle w:val="c1"/>
          <w:rFonts w:ascii="Arial" w:hAnsi="Arial" w:cs="Arial"/>
          <w:color w:val="444444"/>
          <w:sz w:val="28"/>
          <w:szCs w:val="28"/>
        </w:rPr>
        <w:t xml:space="preserve"> .До свидания!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Дети прощаются с зайцем.</w:t>
      </w:r>
    </w:p>
    <w:p w:rsidR="00580804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color w:val="444444"/>
          <w:sz w:val="28"/>
          <w:szCs w:val="28"/>
        </w:rPr>
        <w:lastRenderedPageBreak/>
        <w:t xml:space="preserve">Воспитатель: </w:t>
      </w:r>
      <w:r w:rsidRPr="0048362A">
        <w:rPr>
          <w:rStyle w:val="c1"/>
          <w:rFonts w:ascii="Arial" w:hAnsi="Arial" w:cs="Arial"/>
          <w:color w:val="444444"/>
          <w:sz w:val="28"/>
          <w:szCs w:val="28"/>
        </w:rPr>
        <w:t>Вот какое интересное путешествие в зимний лес у нас с вами получилось!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 Понравилось? Мне тоже понравилось с вами путешествовать, играть, отгадывать ваши загадки. Молодцы!</w:t>
      </w:r>
    </w:p>
    <w:p w:rsidR="00580804" w:rsidRPr="0048362A" w:rsidRDefault="00580804" w:rsidP="00580804">
      <w:pPr>
        <w:pStyle w:val="c4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 теперь нам пора возвращаться в наш детский сад. Где наши снегоходы? Садимся? Завели моторчики! Поехали!</w:t>
      </w:r>
    </w:p>
    <w:p w:rsidR="00100D01" w:rsidRDefault="00100D01">
      <w:bookmarkStart w:id="0" w:name="_GoBack"/>
      <w:bookmarkEnd w:id="0"/>
    </w:p>
    <w:sectPr w:rsidR="0010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A3"/>
    <w:rsid w:val="00100D01"/>
    <w:rsid w:val="00580804"/>
    <w:rsid w:val="007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804"/>
  </w:style>
  <w:style w:type="paragraph" w:customStyle="1" w:styleId="c6">
    <w:name w:val="c6"/>
    <w:basedOn w:val="a"/>
    <w:rsid w:val="0058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804"/>
  </w:style>
  <w:style w:type="paragraph" w:customStyle="1" w:styleId="c6">
    <w:name w:val="c6"/>
    <w:basedOn w:val="a"/>
    <w:rsid w:val="005808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2</cp:revision>
  <dcterms:created xsi:type="dcterms:W3CDTF">2012-02-26T19:19:00Z</dcterms:created>
  <dcterms:modified xsi:type="dcterms:W3CDTF">2012-02-26T19:19:00Z</dcterms:modified>
</cp:coreProperties>
</file>