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7E" w:rsidRDefault="00082D7E" w:rsidP="00912B0F">
      <w:pPr>
        <w:spacing w:after="0" w:line="360" w:lineRule="auto"/>
        <w:ind w:left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9E1E6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Структура задания</w:t>
      </w:r>
    </w:p>
    <w:tbl>
      <w:tblPr>
        <w:tblStyle w:val="a4"/>
        <w:tblW w:w="15069" w:type="dxa"/>
        <w:tblInd w:w="708" w:type="dxa"/>
        <w:tblLook w:val="04A0"/>
      </w:tblPr>
      <w:tblGrid>
        <w:gridCol w:w="5252"/>
        <w:gridCol w:w="9817"/>
      </w:tblGrid>
      <w:tr w:rsidR="00CF4424" w:rsidRPr="009E1E66" w:rsidTr="00912B0F">
        <w:tc>
          <w:tcPr>
            <w:tcW w:w="5252" w:type="dxa"/>
          </w:tcPr>
          <w:p w:rsidR="00CF4424" w:rsidRPr="009E1E66" w:rsidRDefault="00CF4424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</w:tc>
        <w:tc>
          <w:tcPr>
            <w:tcW w:w="9817" w:type="dxa"/>
          </w:tcPr>
          <w:p w:rsidR="00CF4424" w:rsidRPr="005B4D6B" w:rsidRDefault="00A83081" w:rsidP="005B4D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Г.И.</w:t>
            </w:r>
          </w:p>
        </w:tc>
      </w:tr>
      <w:tr w:rsidR="00082D7E" w:rsidRPr="009E1E66" w:rsidTr="00912B0F">
        <w:tc>
          <w:tcPr>
            <w:tcW w:w="5252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 (информация для учителя)</w:t>
            </w:r>
          </w:p>
        </w:tc>
        <w:tc>
          <w:tcPr>
            <w:tcW w:w="9817" w:type="dxa"/>
          </w:tcPr>
          <w:p w:rsidR="00082D7E" w:rsidRDefault="00A83081" w:rsidP="00DD1DC0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окружающий мир</w:t>
            </w:r>
            <w:r w:rsidR="00082D7E">
              <w:rPr>
                <w:rFonts w:ascii="Times New Roman" w:hAnsi="Times New Roman" w:cs="Times New Roman"/>
                <w:sz w:val="24"/>
                <w:szCs w:val="24"/>
              </w:rPr>
              <w:t xml:space="preserve">             2.</w:t>
            </w:r>
            <w:r w:rsidR="00082D7E" w:rsidRPr="009038BA">
              <w:rPr>
                <w:rFonts w:ascii="Times New Roman" w:hAnsi="Times New Roman" w:cs="Times New Roman"/>
                <w:sz w:val="24"/>
                <w:szCs w:val="24"/>
              </w:rPr>
              <w:t>Класс    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D7E" w:rsidRPr="009038B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82D7E" w:rsidRPr="009038BA" w:rsidRDefault="00082D7E" w:rsidP="00DD1DC0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83081" w:rsidRPr="00A83081">
              <w:rPr>
                <w:rFonts w:ascii="Times New Roman" w:hAnsi="Times New Roman" w:cs="Times New Roman"/>
                <w:bCs/>
                <w:sz w:val="24"/>
                <w:szCs w:val="24"/>
              </w:rPr>
              <w:t>«Сад и огород»</w:t>
            </w:r>
          </w:p>
        </w:tc>
      </w:tr>
      <w:tr w:rsidR="00082D7E" w:rsidRPr="009E1E66" w:rsidTr="00912B0F">
        <w:tc>
          <w:tcPr>
            <w:tcW w:w="5252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 xml:space="preserve">  Ключевая компетентность и аспект</w:t>
            </w:r>
          </w:p>
        </w:tc>
        <w:tc>
          <w:tcPr>
            <w:tcW w:w="9817" w:type="dxa"/>
          </w:tcPr>
          <w:p w:rsidR="00082D7E" w:rsidRPr="009E1E66" w:rsidRDefault="00082D7E" w:rsidP="00DD1DC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Компетентность:</w:t>
            </w:r>
            <w:r w:rsidR="0091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08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082D7E" w:rsidRPr="009E1E66" w:rsidRDefault="00082D7E" w:rsidP="00DD1DC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Аспект:</w:t>
            </w:r>
            <w:r w:rsidR="00A83081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составлять план действий</w:t>
            </w:r>
          </w:p>
        </w:tc>
      </w:tr>
      <w:tr w:rsidR="00082D7E" w:rsidRPr="009E1E66" w:rsidTr="00912B0F">
        <w:tc>
          <w:tcPr>
            <w:tcW w:w="5252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Стимул (погружает в контекст задания, мотивирует на выполнение)</w:t>
            </w:r>
          </w:p>
        </w:tc>
        <w:tc>
          <w:tcPr>
            <w:tcW w:w="9817" w:type="dxa"/>
          </w:tcPr>
          <w:p w:rsidR="00082D7E" w:rsidRPr="009E1E66" w:rsidRDefault="00A83081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природе</w:t>
            </w:r>
          </w:p>
        </w:tc>
      </w:tr>
      <w:tr w:rsidR="00082D7E" w:rsidRPr="009E1E66" w:rsidTr="00912B0F">
        <w:tc>
          <w:tcPr>
            <w:tcW w:w="5252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 xml:space="preserve">Задачная формулировка </w:t>
            </w:r>
          </w:p>
        </w:tc>
        <w:tc>
          <w:tcPr>
            <w:tcW w:w="9817" w:type="dxa"/>
          </w:tcPr>
          <w:p w:rsidR="00A83081" w:rsidRPr="00A83081" w:rsidRDefault="00A83081" w:rsidP="00A83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81">
              <w:rPr>
                <w:rFonts w:ascii="Times New Roman" w:hAnsi="Times New Roman" w:cs="Times New Roman"/>
                <w:bCs/>
                <w:sz w:val="24"/>
                <w:szCs w:val="24"/>
              </w:rPr>
              <w:t>Марина, тебе нужно посадить куст смородины. Составь план своих действий. Для этого выбери из предложенных только необходимые действия и расставь их по порядку. Рядом с выбранными пунктами плана проставь их номера в правильном порядке.</w:t>
            </w:r>
          </w:p>
          <w:p w:rsidR="00A83081" w:rsidRPr="00A83081" w:rsidRDefault="00A83081" w:rsidP="00A83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Перед посадкой подрезать ветки у куста</w:t>
            </w:r>
          </w:p>
          <w:p w:rsidR="00A83081" w:rsidRPr="00A83081" w:rsidRDefault="00A83081" w:rsidP="00A83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Пролить ямку водой</w:t>
            </w:r>
          </w:p>
          <w:p w:rsidR="00A83081" w:rsidRPr="00A83081" w:rsidRDefault="00A83081" w:rsidP="00A83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Полить посаженный куст</w:t>
            </w:r>
          </w:p>
          <w:p w:rsidR="00A83081" w:rsidRPr="00A83081" w:rsidRDefault="00A83081" w:rsidP="00A83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Поместить ветви смородины в ямку</w:t>
            </w:r>
          </w:p>
          <w:p w:rsidR="00A83081" w:rsidRPr="00A83081" w:rsidRDefault="00A83081" w:rsidP="00A83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Засыпать ямку землей</w:t>
            </w:r>
          </w:p>
          <w:p w:rsidR="00A83081" w:rsidRPr="00A83081" w:rsidRDefault="00A83081" w:rsidP="00A83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Выкопать ямку</w:t>
            </w:r>
          </w:p>
          <w:p w:rsidR="00A83081" w:rsidRPr="00A83081" w:rsidRDefault="00A83081" w:rsidP="00A83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Поместить корни саженца в ямку</w:t>
            </w:r>
          </w:p>
          <w:p w:rsidR="00082D7E" w:rsidRPr="00A83081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7E" w:rsidRPr="009E1E66" w:rsidRDefault="00082D7E" w:rsidP="00A83081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7E" w:rsidRPr="009E1E66" w:rsidTr="00912B0F">
        <w:tc>
          <w:tcPr>
            <w:tcW w:w="5252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Источник (содержит информацию, необходимую для успешной деятельности учащегося по выполнению задания)</w:t>
            </w:r>
          </w:p>
        </w:tc>
        <w:tc>
          <w:tcPr>
            <w:tcW w:w="9817" w:type="dxa"/>
          </w:tcPr>
          <w:p w:rsidR="00082D7E" w:rsidRPr="009E1E66" w:rsidRDefault="00A83081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дополнительная информация</w:t>
            </w:r>
          </w:p>
        </w:tc>
      </w:tr>
      <w:tr w:rsidR="00082D7E" w:rsidRPr="009E1E66" w:rsidTr="00912B0F">
        <w:tc>
          <w:tcPr>
            <w:tcW w:w="5252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проверки (информация для учителя)</w:t>
            </w:r>
          </w:p>
        </w:tc>
        <w:tc>
          <w:tcPr>
            <w:tcW w:w="9817" w:type="dxa"/>
          </w:tcPr>
          <w:p w:rsidR="00082D7E" w:rsidRPr="009E1E66" w:rsidRDefault="00A83081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ученик выбрал правильные ответы и поставил правильно все номера, ученик справился с заданием.</w:t>
            </w:r>
          </w:p>
        </w:tc>
      </w:tr>
    </w:tbl>
    <w:p w:rsidR="002A7FD8" w:rsidRDefault="002A7FD8" w:rsidP="00082D7E">
      <w:pPr>
        <w:spacing w:after="0"/>
      </w:pPr>
    </w:p>
    <w:p w:rsidR="00A83081" w:rsidRDefault="00A83081" w:rsidP="00082D7E">
      <w:pPr>
        <w:spacing w:after="0"/>
      </w:pPr>
    </w:p>
    <w:p w:rsidR="00A83081" w:rsidRDefault="00A83081" w:rsidP="00A83081">
      <w:pPr>
        <w:spacing w:after="0" w:line="360" w:lineRule="auto"/>
        <w:ind w:left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1E6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Структура задания</w:t>
      </w:r>
    </w:p>
    <w:tbl>
      <w:tblPr>
        <w:tblStyle w:val="a4"/>
        <w:tblW w:w="15069" w:type="dxa"/>
        <w:tblInd w:w="708" w:type="dxa"/>
        <w:tblLook w:val="04A0"/>
      </w:tblPr>
      <w:tblGrid>
        <w:gridCol w:w="5252"/>
        <w:gridCol w:w="9817"/>
      </w:tblGrid>
      <w:tr w:rsidR="00A83081" w:rsidRPr="009E1E66" w:rsidTr="00AB46FA">
        <w:tc>
          <w:tcPr>
            <w:tcW w:w="5252" w:type="dxa"/>
          </w:tcPr>
          <w:p w:rsidR="00A83081" w:rsidRPr="009E1E66" w:rsidRDefault="00A83081" w:rsidP="00AB4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</w:tc>
        <w:tc>
          <w:tcPr>
            <w:tcW w:w="9817" w:type="dxa"/>
          </w:tcPr>
          <w:p w:rsidR="00A83081" w:rsidRPr="005B4D6B" w:rsidRDefault="00A83081" w:rsidP="00AB4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Г.И.</w:t>
            </w:r>
          </w:p>
        </w:tc>
      </w:tr>
      <w:tr w:rsidR="00A83081" w:rsidRPr="009E1E66" w:rsidTr="00AB46FA">
        <w:tc>
          <w:tcPr>
            <w:tcW w:w="5252" w:type="dxa"/>
          </w:tcPr>
          <w:p w:rsidR="00A83081" w:rsidRPr="009E1E66" w:rsidRDefault="00A83081" w:rsidP="00AB4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 (информация для учителя)</w:t>
            </w:r>
          </w:p>
        </w:tc>
        <w:tc>
          <w:tcPr>
            <w:tcW w:w="9817" w:type="dxa"/>
          </w:tcPr>
          <w:p w:rsidR="00A83081" w:rsidRDefault="00A83081" w:rsidP="00A83081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Предмет, </w:t>
            </w:r>
            <w:r w:rsidR="007940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2.</w:t>
            </w:r>
            <w:r w:rsidRPr="009038BA">
              <w:rPr>
                <w:rFonts w:ascii="Times New Roman" w:hAnsi="Times New Roman" w:cs="Times New Roman"/>
                <w:sz w:val="24"/>
                <w:szCs w:val="24"/>
              </w:rPr>
              <w:t>Класс    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8B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A83081" w:rsidRPr="009038BA" w:rsidRDefault="00A83081" w:rsidP="007940B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A8308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940B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  <w:r w:rsidRPr="00A8308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83081" w:rsidRPr="009E1E66" w:rsidTr="00AB46FA">
        <w:tc>
          <w:tcPr>
            <w:tcW w:w="5252" w:type="dxa"/>
          </w:tcPr>
          <w:p w:rsidR="00A83081" w:rsidRPr="009E1E66" w:rsidRDefault="00A83081" w:rsidP="00AB4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 xml:space="preserve">  Ключевая компетентность и аспект</w:t>
            </w:r>
          </w:p>
        </w:tc>
        <w:tc>
          <w:tcPr>
            <w:tcW w:w="9817" w:type="dxa"/>
          </w:tcPr>
          <w:p w:rsidR="00A83081" w:rsidRPr="009E1E66" w:rsidRDefault="00A83081" w:rsidP="00AB46F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Компетентность: </w:t>
            </w:r>
            <w:r w:rsidR="007940B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A83081" w:rsidRPr="009E1E66" w:rsidRDefault="00A83081" w:rsidP="00AB46F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Аспект: умение составлять план действий</w:t>
            </w:r>
          </w:p>
        </w:tc>
      </w:tr>
      <w:tr w:rsidR="00A83081" w:rsidRPr="009E1E66" w:rsidTr="00AB46FA">
        <w:tc>
          <w:tcPr>
            <w:tcW w:w="5252" w:type="dxa"/>
          </w:tcPr>
          <w:p w:rsidR="00A83081" w:rsidRPr="009E1E66" w:rsidRDefault="00A83081" w:rsidP="00AB4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Стимул (погружает в контекст задания, мотивирует на выполнение)</w:t>
            </w:r>
          </w:p>
        </w:tc>
        <w:tc>
          <w:tcPr>
            <w:tcW w:w="9817" w:type="dxa"/>
          </w:tcPr>
          <w:p w:rsidR="00A83081" w:rsidRPr="009E1E66" w:rsidRDefault="007940B7" w:rsidP="00AB4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в жизненной ситуации</w:t>
            </w:r>
          </w:p>
        </w:tc>
      </w:tr>
      <w:tr w:rsidR="00A83081" w:rsidRPr="009E1E66" w:rsidTr="00AB46FA">
        <w:tc>
          <w:tcPr>
            <w:tcW w:w="5252" w:type="dxa"/>
          </w:tcPr>
          <w:p w:rsidR="00A83081" w:rsidRPr="009E1E66" w:rsidRDefault="00A83081" w:rsidP="00AB4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 xml:space="preserve">Задачная формулировка </w:t>
            </w:r>
          </w:p>
        </w:tc>
        <w:tc>
          <w:tcPr>
            <w:tcW w:w="9817" w:type="dxa"/>
          </w:tcPr>
          <w:p w:rsidR="00845C34" w:rsidRPr="007940B7" w:rsidRDefault="00FE1246" w:rsidP="00794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7">
              <w:rPr>
                <w:rFonts w:ascii="Times New Roman" w:hAnsi="Times New Roman" w:cs="Times New Roman"/>
                <w:bCs/>
                <w:sz w:val="24"/>
                <w:szCs w:val="24"/>
              </w:rPr>
              <w:t>Длина комнаты 4м, а ширина 3м20см. подойдет ли для этой комнаты ковер прямоугольной формы длиной 3м 20см, а шириной 2м? Уместится ли на полу ковер площадью 16 кв</w:t>
            </w:r>
            <w:proofErr w:type="gramStart"/>
            <w:r w:rsidRPr="007940B7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7940B7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A83081" w:rsidRPr="007940B7" w:rsidRDefault="00A83081" w:rsidP="00AB4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81" w:rsidRPr="009E1E66" w:rsidRDefault="00A83081" w:rsidP="00AB46FA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81" w:rsidRPr="009E1E66" w:rsidTr="00AB46FA">
        <w:tc>
          <w:tcPr>
            <w:tcW w:w="5252" w:type="dxa"/>
          </w:tcPr>
          <w:p w:rsidR="00A83081" w:rsidRPr="009E1E66" w:rsidRDefault="00A83081" w:rsidP="00AB4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Источник (содержит информацию, необходимую для успешной деятельности учащегося по выполнению задания)</w:t>
            </w:r>
          </w:p>
        </w:tc>
        <w:tc>
          <w:tcPr>
            <w:tcW w:w="9817" w:type="dxa"/>
          </w:tcPr>
          <w:p w:rsidR="00A83081" w:rsidRPr="009E1E66" w:rsidRDefault="00A83081" w:rsidP="00794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A83081" w:rsidRPr="009E1E66" w:rsidTr="00AB46FA">
        <w:tc>
          <w:tcPr>
            <w:tcW w:w="5252" w:type="dxa"/>
          </w:tcPr>
          <w:p w:rsidR="00A83081" w:rsidRPr="009E1E66" w:rsidRDefault="00A83081" w:rsidP="00AB4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проверки (информация для учителя)</w:t>
            </w:r>
          </w:p>
        </w:tc>
        <w:tc>
          <w:tcPr>
            <w:tcW w:w="9817" w:type="dxa"/>
          </w:tcPr>
          <w:p w:rsidR="00A83081" w:rsidRPr="009E1E66" w:rsidRDefault="007940B7" w:rsidP="00AB4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к задаче</w:t>
            </w:r>
          </w:p>
        </w:tc>
      </w:tr>
    </w:tbl>
    <w:p w:rsidR="00A83081" w:rsidRDefault="00A83081" w:rsidP="00A83081">
      <w:pPr>
        <w:spacing w:after="0"/>
      </w:pPr>
    </w:p>
    <w:p w:rsidR="00A83081" w:rsidRDefault="00A83081" w:rsidP="00082D7E">
      <w:pPr>
        <w:spacing w:after="0"/>
      </w:pPr>
    </w:p>
    <w:p w:rsidR="00A83081" w:rsidRDefault="00A83081" w:rsidP="00A83081">
      <w:pPr>
        <w:spacing w:after="0" w:line="360" w:lineRule="auto"/>
        <w:ind w:left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1E6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Структура задания</w:t>
      </w:r>
    </w:p>
    <w:tbl>
      <w:tblPr>
        <w:tblStyle w:val="a4"/>
        <w:tblW w:w="15069" w:type="dxa"/>
        <w:tblInd w:w="708" w:type="dxa"/>
        <w:tblLook w:val="04A0"/>
      </w:tblPr>
      <w:tblGrid>
        <w:gridCol w:w="5252"/>
        <w:gridCol w:w="9817"/>
      </w:tblGrid>
      <w:tr w:rsidR="00A83081" w:rsidRPr="009E1E66" w:rsidTr="00AB46FA">
        <w:tc>
          <w:tcPr>
            <w:tcW w:w="5252" w:type="dxa"/>
          </w:tcPr>
          <w:p w:rsidR="00A83081" w:rsidRPr="009E1E66" w:rsidRDefault="00A83081" w:rsidP="00AB4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</w:tc>
        <w:tc>
          <w:tcPr>
            <w:tcW w:w="9817" w:type="dxa"/>
          </w:tcPr>
          <w:p w:rsidR="00A83081" w:rsidRPr="005B4D6B" w:rsidRDefault="00A83081" w:rsidP="00AB4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Г.И.</w:t>
            </w:r>
          </w:p>
        </w:tc>
      </w:tr>
      <w:tr w:rsidR="00A83081" w:rsidRPr="009E1E66" w:rsidTr="00AB46FA">
        <w:tc>
          <w:tcPr>
            <w:tcW w:w="5252" w:type="dxa"/>
          </w:tcPr>
          <w:p w:rsidR="00A83081" w:rsidRPr="009E1E66" w:rsidRDefault="00A83081" w:rsidP="00AB4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 (информация для учителя)</w:t>
            </w:r>
          </w:p>
        </w:tc>
        <w:tc>
          <w:tcPr>
            <w:tcW w:w="9817" w:type="dxa"/>
          </w:tcPr>
          <w:p w:rsidR="00A83081" w:rsidRDefault="00A83081" w:rsidP="00A83081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Предмет, </w:t>
            </w:r>
            <w:r w:rsidR="007940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2.</w:t>
            </w:r>
            <w:r w:rsidRPr="009038BA">
              <w:rPr>
                <w:rFonts w:ascii="Times New Roman" w:hAnsi="Times New Roman" w:cs="Times New Roman"/>
                <w:sz w:val="24"/>
                <w:szCs w:val="24"/>
              </w:rPr>
              <w:t>Класс    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8B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A83081" w:rsidRPr="009038BA" w:rsidRDefault="00A83081" w:rsidP="007940B7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A8308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940B7">
              <w:rPr>
                <w:rFonts w:ascii="Times New Roman" w:hAnsi="Times New Roman" w:cs="Times New Roman"/>
                <w:bCs/>
                <w:sz w:val="24"/>
                <w:szCs w:val="24"/>
              </w:rPr>
              <w:t>Рецепты</w:t>
            </w:r>
            <w:r w:rsidRPr="00A8308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83081" w:rsidRPr="009E1E66" w:rsidTr="00AB46FA">
        <w:tc>
          <w:tcPr>
            <w:tcW w:w="5252" w:type="dxa"/>
          </w:tcPr>
          <w:p w:rsidR="00A83081" w:rsidRPr="009E1E66" w:rsidRDefault="00A83081" w:rsidP="00AB4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 xml:space="preserve">  Ключевая компетентность и аспект</w:t>
            </w:r>
          </w:p>
        </w:tc>
        <w:tc>
          <w:tcPr>
            <w:tcW w:w="9817" w:type="dxa"/>
          </w:tcPr>
          <w:p w:rsidR="00A83081" w:rsidRPr="00C84594" w:rsidRDefault="00A83081" w:rsidP="00AB46F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Компетентность: </w:t>
            </w:r>
            <w:proofErr w:type="gramStart"/>
            <w:r w:rsidR="007940B7" w:rsidRPr="00C845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proofErr w:type="gramEnd"/>
          </w:p>
          <w:p w:rsidR="00A83081" w:rsidRPr="009E1E66" w:rsidRDefault="00A83081" w:rsidP="00AB46F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Аспект: </w:t>
            </w:r>
            <w:r w:rsidR="00FE1246" w:rsidRPr="00C84594">
              <w:rPr>
                <w:rFonts w:ascii="Times New Roman" w:hAnsi="Times New Roman" w:cs="Times New Roman"/>
                <w:sz w:val="24"/>
                <w:szCs w:val="24"/>
              </w:rPr>
              <w:t>извлечение первичной информации</w:t>
            </w:r>
            <w:proofErr w:type="gramStart"/>
            <w:r w:rsidR="00FE1246" w:rsidRPr="00C845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E1246" w:rsidRPr="00C84594">
              <w:rPr>
                <w:rFonts w:ascii="Times New Roman" w:hAnsi="Times New Roman" w:cs="Times New Roman"/>
                <w:sz w:val="24"/>
                <w:szCs w:val="24"/>
              </w:rPr>
              <w:t>классификация, обобщение, анализ, синтез информации</w:t>
            </w:r>
          </w:p>
        </w:tc>
      </w:tr>
      <w:tr w:rsidR="00A83081" w:rsidRPr="009E1E66" w:rsidTr="00AB46FA">
        <w:tc>
          <w:tcPr>
            <w:tcW w:w="5252" w:type="dxa"/>
          </w:tcPr>
          <w:p w:rsidR="00A83081" w:rsidRPr="009E1E66" w:rsidRDefault="00A83081" w:rsidP="00AB4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 (погружает в контекст задания, мотивирует на выполнение)</w:t>
            </w:r>
          </w:p>
        </w:tc>
        <w:tc>
          <w:tcPr>
            <w:tcW w:w="9817" w:type="dxa"/>
          </w:tcPr>
          <w:p w:rsidR="00A83081" w:rsidRPr="009E1E66" w:rsidRDefault="001B07CF" w:rsidP="00AB4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готовить</w:t>
            </w:r>
          </w:p>
        </w:tc>
      </w:tr>
      <w:tr w:rsidR="00A83081" w:rsidRPr="009E1E66" w:rsidTr="00AB46FA">
        <w:tc>
          <w:tcPr>
            <w:tcW w:w="5252" w:type="dxa"/>
          </w:tcPr>
          <w:p w:rsidR="00A83081" w:rsidRPr="009E1E66" w:rsidRDefault="00A83081" w:rsidP="00AB4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 xml:space="preserve">Задачная формулировка </w:t>
            </w:r>
          </w:p>
        </w:tc>
        <w:tc>
          <w:tcPr>
            <w:tcW w:w="9817" w:type="dxa"/>
          </w:tcPr>
          <w:p w:rsidR="00845C34" w:rsidRPr="007940B7" w:rsidRDefault="00FE1246" w:rsidP="00794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7">
              <w:rPr>
                <w:rFonts w:ascii="Times New Roman" w:hAnsi="Times New Roman" w:cs="Times New Roman"/>
                <w:bCs/>
                <w:sz w:val="24"/>
                <w:szCs w:val="24"/>
              </w:rPr>
              <w:t>Ты хочешь найти рецепт приготовления пирога с яблоками. Укажи в списке книг, в  каких из них ты можешь найти нужные сведения</w:t>
            </w:r>
            <w:proofErr w:type="gramStart"/>
            <w:r w:rsidRPr="00794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7940B7">
              <w:rPr>
                <w:rFonts w:ascii="Times New Roman" w:hAnsi="Times New Roman" w:cs="Times New Roman"/>
                <w:bCs/>
                <w:sz w:val="24"/>
                <w:szCs w:val="24"/>
              </w:rPr>
              <w:t>а в каких - нет. Запиши буквы (А</w:t>
            </w:r>
            <w:proofErr w:type="gramStart"/>
            <w:r w:rsidRPr="007940B7"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gramEnd"/>
            <w:r w:rsidRPr="007940B7">
              <w:rPr>
                <w:rFonts w:ascii="Times New Roman" w:hAnsi="Times New Roman" w:cs="Times New Roman"/>
                <w:bCs/>
                <w:sz w:val="24"/>
                <w:szCs w:val="24"/>
              </w:rPr>
              <w:t>,В) соответствующие твоим представлениям, рядом с номерами книг.</w:t>
            </w:r>
          </w:p>
          <w:p w:rsidR="00845C34" w:rsidRPr="007940B7" w:rsidRDefault="00FE1246" w:rsidP="007940B7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А-Книги, в которых </w:t>
            </w:r>
            <w:proofErr w:type="gramStart"/>
            <w:r w:rsidRPr="007940B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proofErr w:type="gramEnd"/>
            <w:r w:rsidRPr="00794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скорее всего найду ответ</w:t>
            </w:r>
          </w:p>
          <w:p w:rsidR="00845C34" w:rsidRPr="007940B7" w:rsidRDefault="00FE1246" w:rsidP="007940B7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0B7">
              <w:rPr>
                <w:rFonts w:ascii="Times New Roman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794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Книги, которые мне нужно просмотреть, чтобы понять ,есть ли в них ответ</w:t>
            </w:r>
          </w:p>
          <w:p w:rsidR="00845C34" w:rsidRPr="007940B7" w:rsidRDefault="00FE1246" w:rsidP="007940B7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7">
              <w:rPr>
                <w:rFonts w:ascii="Times New Roman" w:hAnsi="Times New Roman" w:cs="Times New Roman"/>
                <w:bCs/>
                <w:sz w:val="24"/>
                <w:szCs w:val="24"/>
              </w:rPr>
              <w:t>В-книги, в которых я не найду ответа</w:t>
            </w:r>
          </w:p>
          <w:p w:rsidR="00845C34" w:rsidRPr="007940B7" w:rsidRDefault="00FE1246" w:rsidP="007940B7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7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книг:</w:t>
            </w:r>
          </w:p>
          <w:p w:rsidR="00845C34" w:rsidRPr="007940B7" w:rsidRDefault="00FE1246" w:rsidP="007940B7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7">
              <w:rPr>
                <w:rFonts w:ascii="Times New Roman" w:hAnsi="Times New Roman" w:cs="Times New Roman"/>
                <w:bCs/>
                <w:sz w:val="24"/>
                <w:szCs w:val="24"/>
              </w:rPr>
              <w:t>1.К.Чуковский «Муха – Цокотуха»</w:t>
            </w:r>
          </w:p>
          <w:p w:rsidR="00845C34" w:rsidRPr="007940B7" w:rsidRDefault="00FE1246" w:rsidP="007940B7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7">
              <w:rPr>
                <w:rFonts w:ascii="Times New Roman" w:hAnsi="Times New Roman" w:cs="Times New Roman"/>
                <w:bCs/>
                <w:sz w:val="24"/>
                <w:szCs w:val="24"/>
              </w:rPr>
              <w:t>2.Поваренная книга</w:t>
            </w:r>
          </w:p>
          <w:p w:rsidR="00845C34" w:rsidRPr="007940B7" w:rsidRDefault="00FE1246" w:rsidP="007940B7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7">
              <w:rPr>
                <w:rFonts w:ascii="Times New Roman" w:hAnsi="Times New Roman" w:cs="Times New Roman"/>
                <w:bCs/>
                <w:sz w:val="24"/>
                <w:szCs w:val="24"/>
              </w:rPr>
              <w:t>3.Блюда итальянской кухни</w:t>
            </w:r>
          </w:p>
          <w:p w:rsidR="00845C34" w:rsidRPr="007940B7" w:rsidRDefault="00FE1246" w:rsidP="007940B7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7">
              <w:rPr>
                <w:rFonts w:ascii="Times New Roman" w:hAnsi="Times New Roman" w:cs="Times New Roman"/>
                <w:bCs/>
                <w:sz w:val="24"/>
                <w:szCs w:val="24"/>
              </w:rPr>
              <w:t>4.История России</w:t>
            </w:r>
          </w:p>
          <w:p w:rsidR="00845C34" w:rsidRPr="007940B7" w:rsidRDefault="00FE1246" w:rsidP="007940B7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7">
              <w:rPr>
                <w:rFonts w:ascii="Times New Roman" w:hAnsi="Times New Roman" w:cs="Times New Roman"/>
                <w:bCs/>
                <w:sz w:val="24"/>
                <w:szCs w:val="24"/>
              </w:rPr>
              <w:t>5.Хозяйке на заметку</w:t>
            </w:r>
          </w:p>
          <w:p w:rsidR="00845C34" w:rsidRPr="007940B7" w:rsidRDefault="00FE1246" w:rsidP="007940B7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7">
              <w:rPr>
                <w:rFonts w:ascii="Times New Roman" w:hAnsi="Times New Roman" w:cs="Times New Roman"/>
                <w:bCs/>
                <w:sz w:val="24"/>
                <w:szCs w:val="24"/>
              </w:rPr>
              <w:t>6.Блюда русской кухни</w:t>
            </w:r>
          </w:p>
          <w:p w:rsidR="00A83081" w:rsidRPr="009E1E66" w:rsidRDefault="00FE1246" w:rsidP="00794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7940B7" w:rsidRPr="007940B7">
              <w:rPr>
                <w:rFonts w:ascii="Times New Roman" w:hAnsi="Times New Roman" w:cs="Times New Roman"/>
                <w:bCs/>
                <w:sz w:val="24"/>
                <w:szCs w:val="24"/>
              </w:rPr>
              <w:t>7.100 рецептов блюд на каждый день</w:t>
            </w:r>
          </w:p>
        </w:tc>
      </w:tr>
      <w:tr w:rsidR="00A83081" w:rsidRPr="009E1E66" w:rsidTr="00AB46FA">
        <w:tc>
          <w:tcPr>
            <w:tcW w:w="5252" w:type="dxa"/>
          </w:tcPr>
          <w:p w:rsidR="00A83081" w:rsidRPr="009E1E66" w:rsidRDefault="00A83081" w:rsidP="00AB4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Источник (содержит информацию, необходимую для успешной деятельности учащегося по выполнению задания)</w:t>
            </w:r>
          </w:p>
        </w:tc>
        <w:tc>
          <w:tcPr>
            <w:tcW w:w="9817" w:type="dxa"/>
          </w:tcPr>
          <w:p w:rsidR="00A83081" w:rsidRPr="009E1E66" w:rsidRDefault="00A83081" w:rsidP="00AB4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дополнительная информация</w:t>
            </w:r>
            <w:r w:rsidR="001B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07C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Start"/>
            <w:r w:rsidR="001B07C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1B07CF">
              <w:rPr>
                <w:rFonts w:ascii="Times New Roman" w:hAnsi="Times New Roman" w:cs="Times New Roman"/>
                <w:sz w:val="24"/>
                <w:szCs w:val="24"/>
              </w:rPr>
              <w:t>ниги</w:t>
            </w:r>
            <w:proofErr w:type="spellEnd"/>
            <w:r w:rsidR="001B07CF">
              <w:rPr>
                <w:rFonts w:ascii="Times New Roman" w:hAnsi="Times New Roman" w:cs="Times New Roman"/>
                <w:sz w:val="24"/>
                <w:szCs w:val="24"/>
              </w:rPr>
              <w:t xml:space="preserve"> по кулинарии.</w:t>
            </w:r>
          </w:p>
        </w:tc>
      </w:tr>
      <w:tr w:rsidR="00A83081" w:rsidRPr="009E1E66" w:rsidTr="00AB46FA">
        <w:tc>
          <w:tcPr>
            <w:tcW w:w="5252" w:type="dxa"/>
          </w:tcPr>
          <w:p w:rsidR="00A83081" w:rsidRPr="009E1E66" w:rsidRDefault="00A83081" w:rsidP="00AB4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проверки (информация для учителя)</w:t>
            </w:r>
          </w:p>
        </w:tc>
        <w:tc>
          <w:tcPr>
            <w:tcW w:w="9817" w:type="dxa"/>
          </w:tcPr>
          <w:p w:rsidR="00A83081" w:rsidRPr="009E1E66" w:rsidRDefault="00A83081" w:rsidP="00FE1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ученик выбрал правильные ответы, ученик справился с заданием.</w:t>
            </w:r>
          </w:p>
        </w:tc>
      </w:tr>
    </w:tbl>
    <w:p w:rsidR="00A83081" w:rsidRDefault="00A83081" w:rsidP="00A83081">
      <w:pPr>
        <w:spacing w:after="0"/>
      </w:pPr>
    </w:p>
    <w:p w:rsidR="00A83081" w:rsidRDefault="00A83081" w:rsidP="00082D7E">
      <w:pPr>
        <w:spacing w:after="0"/>
      </w:pPr>
    </w:p>
    <w:sectPr w:rsidR="00A83081" w:rsidSect="00285F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482"/>
    <w:multiLevelType w:val="hybridMultilevel"/>
    <w:tmpl w:val="0E264636"/>
    <w:lvl w:ilvl="0" w:tplc="0419000F">
      <w:start w:val="1"/>
      <w:numFmt w:val="decimal"/>
      <w:lvlText w:val="%1."/>
      <w:lvlJc w:val="left"/>
      <w:pPr>
        <w:ind w:left="381" w:hanging="360"/>
      </w:p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>
    <w:nsid w:val="0B817700"/>
    <w:multiLevelType w:val="hybridMultilevel"/>
    <w:tmpl w:val="345865E4"/>
    <w:lvl w:ilvl="0" w:tplc="66B22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F6C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46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4E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2AB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3CB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EB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68A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646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4DB7EA1"/>
    <w:multiLevelType w:val="hybridMultilevel"/>
    <w:tmpl w:val="829AD9B2"/>
    <w:lvl w:ilvl="0" w:tplc="FC0C0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480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F47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88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27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046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000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C03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5A9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7822FD8"/>
    <w:multiLevelType w:val="hybridMultilevel"/>
    <w:tmpl w:val="3D2AEA6A"/>
    <w:lvl w:ilvl="0" w:tplc="61266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965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562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C7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4E7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8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A4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61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32A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C3A438D"/>
    <w:multiLevelType w:val="hybridMultilevel"/>
    <w:tmpl w:val="0E264636"/>
    <w:lvl w:ilvl="0" w:tplc="0419000F">
      <w:start w:val="1"/>
      <w:numFmt w:val="decimal"/>
      <w:lvlText w:val="%1."/>
      <w:lvlJc w:val="left"/>
      <w:pPr>
        <w:ind w:left="381" w:hanging="360"/>
      </w:p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5">
    <w:nsid w:val="711B6F5C"/>
    <w:multiLevelType w:val="hybridMultilevel"/>
    <w:tmpl w:val="0E264636"/>
    <w:lvl w:ilvl="0" w:tplc="0419000F">
      <w:start w:val="1"/>
      <w:numFmt w:val="decimal"/>
      <w:lvlText w:val="%1."/>
      <w:lvlJc w:val="left"/>
      <w:pPr>
        <w:ind w:left="381" w:hanging="360"/>
      </w:p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82D7E"/>
    <w:rsid w:val="00014196"/>
    <w:rsid w:val="00082D7E"/>
    <w:rsid w:val="00150820"/>
    <w:rsid w:val="001B07CF"/>
    <w:rsid w:val="00285F9A"/>
    <w:rsid w:val="002A7FD8"/>
    <w:rsid w:val="005B4D6B"/>
    <w:rsid w:val="007940B7"/>
    <w:rsid w:val="00845C34"/>
    <w:rsid w:val="00912B0F"/>
    <w:rsid w:val="00A83081"/>
    <w:rsid w:val="00C84594"/>
    <w:rsid w:val="00CF4424"/>
    <w:rsid w:val="00FA29A7"/>
    <w:rsid w:val="00FE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E"/>
    <w:pPr>
      <w:ind w:left="720"/>
      <w:contextualSpacing/>
    </w:pPr>
  </w:style>
  <w:style w:type="table" w:styleId="a4">
    <w:name w:val="Table Grid"/>
    <w:basedOn w:val="a1"/>
    <w:uiPriority w:val="59"/>
    <w:rsid w:val="0008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0B7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1B0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E"/>
    <w:pPr>
      <w:ind w:left="720"/>
      <w:contextualSpacing/>
    </w:pPr>
  </w:style>
  <w:style w:type="table" w:styleId="a4">
    <w:name w:val="Table Grid"/>
    <w:basedOn w:val="a1"/>
    <w:uiPriority w:val="59"/>
    <w:rsid w:val="0008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5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50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5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9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8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9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6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Галина Ивановна</cp:lastModifiedBy>
  <cp:revision>9</cp:revision>
  <cp:lastPrinted>2012-12-25T07:59:00Z</cp:lastPrinted>
  <dcterms:created xsi:type="dcterms:W3CDTF">2012-12-07T11:44:00Z</dcterms:created>
  <dcterms:modified xsi:type="dcterms:W3CDTF">2012-12-26T18:40:00Z</dcterms:modified>
</cp:coreProperties>
</file>