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CC981" w14:textId="77777777" w:rsidR="0024198B" w:rsidRPr="0024198B" w:rsidRDefault="0024198B" w:rsidP="0024198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198B">
        <w:rPr>
          <w:rFonts w:ascii="Times New Roman" w:hAnsi="Times New Roman" w:cs="Times New Roman"/>
          <w:b/>
          <w:i/>
          <w:sz w:val="28"/>
          <w:szCs w:val="28"/>
        </w:rPr>
        <w:t>Развитие артикуляционной  моторики</w:t>
      </w:r>
    </w:p>
    <w:p w14:paraId="106B526D" w14:textId="77777777" w:rsidR="0024198B" w:rsidRPr="0024198B" w:rsidRDefault="0024198B" w:rsidP="0024198B">
      <w:pPr>
        <w:rPr>
          <w:rFonts w:ascii="Times New Roman" w:hAnsi="Times New Roman" w:cs="Times New Roman"/>
          <w:sz w:val="28"/>
          <w:szCs w:val="28"/>
        </w:rPr>
      </w:pPr>
      <w:r w:rsidRPr="0024198B">
        <w:rPr>
          <w:rFonts w:ascii="Times New Roman" w:hAnsi="Times New Roman" w:cs="Times New Roman"/>
          <w:sz w:val="28"/>
          <w:szCs w:val="28"/>
        </w:rPr>
        <w:t>При проведении массажа лица используется кукла  солнечный зайчик со словами:</w:t>
      </w:r>
    </w:p>
    <w:p w14:paraId="0045DD0B" w14:textId="77777777" w:rsidR="0024198B" w:rsidRPr="0024198B" w:rsidRDefault="0024198B" w:rsidP="0024198B">
      <w:pPr>
        <w:rPr>
          <w:rFonts w:ascii="Times New Roman" w:hAnsi="Times New Roman" w:cs="Times New Roman"/>
          <w:sz w:val="28"/>
          <w:szCs w:val="28"/>
        </w:rPr>
      </w:pPr>
      <w:r w:rsidRPr="0024198B">
        <w:rPr>
          <w:rFonts w:ascii="Times New Roman" w:hAnsi="Times New Roman" w:cs="Times New Roman"/>
          <w:sz w:val="28"/>
          <w:szCs w:val="28"/>
        </w:rPr>
        <w:t>« Солнечный зайчик заглянул к тебе в глаза. Закрой глаза. Он побежал дальше по лицу. Нежно погладь его ладонями: на лбу, на носу, на губах, на щечках, на подбородке. Поглаживай аккуратно, чтобы не спугнуть: голову, шею, руки. Он забрался за шиворот, погладь его там. Он не озорник - он любит и ласкает тебя, а ты погладь его и подружись с ним.</w:t>
      </w:r>
    </w:p>
    <w:p w14:paraId="133DA060" w14:textId="77777777" w:rsidR="0024198B" w:rsidRPr="0024198B" w:rsidRDefault="0024198B" w:rsidP="0024198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4198B">
        <w:rPr>
          <w:rFonts w:ascii="Times New Roman" w:hAnsi="Times New Roman" w:cs="Times New Roman"/>
          <w:b/>
          <w:i/>
          <w:sz w:val="28"/>
          <w:szCs w:val="28"/>
          <w:u w:val="single"/>
        </w:rPr>
        <w:t>Сказка о веселом язычке</w:t>
      </w:r>
    </w:p>
    <w:p w14:paraId="3E3E5140" w14:textId="77777777" w:rsidR="0024198B" w:rsidRPr="0024198B" w:rsidRDefault="0024198B" w:rsidP="0024198B">
      <w:pPr>
        <w:rPr>
          <w:rFonts w:ascii="Times New Roman" w:hAnsi="Times New Roman" w:cs="Times New Roman"/>
          <w:sz w:val="28"/>
          <w:szCs w:val="28"/>
        </w:rPr>
      </w:pPr>
      <w:r w:rsidRPr="0024198B">
        <w:rPr>
          <w:rFonts w:ascii="Times New Roman" w:hAnsi="Times New Roman" w:cs="Times New Roman"/>
          <w:sz w:val="28"/>
          <w:szCs w:val="28"/>
        </w:rPr>
        <w:t>В одном домике дружок,</w:t>
      </w:r>
    </w:p>
    <w:p w14:paraId="77BFEC4E" w14:textId="77777777" w:rsidR="0024198B" w:rsidRPr="0024198B" w:rsidRDefault="0024198B" w:rsidP="0024198B">
      <w:pPr>
        <w:rPr>
          <w:rFonts w:ascii="Times New Roman" w:hAnsi="Times New Roman" w:cs="Times New Roman"/>
          <w:sz w:val="28"/>
          <w:szCs w:val="28"/>
        </w:rPr>
      </w:pPr>
      <w:r w:rsidRPr="0024198B">
        <w:rPr>
          <w:rFonts w:ascii="Times New Roman" w:hAnsi="Times New Roman" w:cs="Times New Roman"/>
          <w:sz w:val="28"/>
          <w:szCs w:val="28"/>
        </w:rPr>
        <w:t>Живет веселый язычок,</w:t>
      </w:r>
    </w:p>
    <w:p w14:paraId="18D95982" w14:textId="77777777" w:rsidR="0024198B" w:rsidRPr="0024198B" w:rsidRDefault="0024198B" w:rsidP="0024198B">
      <w:pPr>
        <w:rPr>
          <w:rFonts w:ascii="Times New Roman" w:hAnsi="Times New Roman" w:cs="Times New Roman"/>
          <w:sz w:val="28"/>
          <w:szCs w:val="28"/>
        </w:rPr>
      </w:pPr>
      <w:r w:rsidRPr="0024198B">
        <w:rPr>
          <w:rFonts w:ascii="Times New Roman" w:hAnsi="Times New Roman" w:cs="Times New Roman"/>
          <w:sz w:val="28"/>
          <w:szCs w:val="28"/>
        </w:rPr>
        <w:t>Ох, и шустрый он мальчишка</w:t>
      </w:r>
    </w:p>
    <w:p w14:paraId="654B9CBA" w14:textId="77777777" w:rsidR="0024198B" w:rsidRPr="0024198B" w:rsidRDefault="0024198B" w:rsidP="0024198B">
      <w:pPr>
        <w:rPr>
          <w:rFonts w:ascii="Times New Roman" w:hAnsi="Times New Roman" w:cs="Times New Roman"/>
          <w:sz w:val="28"/>
          <w:szCs w:val="28"/>
        </w:rPr>
      </w:pPr>
      <w:r w:rsidRPr="0024198B">
        <w:rPr>
          <w:rFonts w:ascii="Times New Roman" w:hAnsi="Times New Roman" w:cs="Times New Roman"/>
          <w:sz w:val="28"/>
          <w:szCs w:val="28"/>
        </w:rPr>
        <w:t>И немного шалунишка.</w:t>
      </w:r>
    </w:p>
    <w:p w14:paraId="20C876DF" w14:textId="77777777" w:rsidR="0024198B" w:rsidRPr="0024198B" w:rsidRDefault="0024198B" w:rsidP="0024198B">
      <w:pPr>
        <w:rPr>
          <w:rFonts w:ascii="Times New Roman" w:hAnsi="Times New Roman" w:cs="Times New Roman"/>
          <w:sz w:val="28"/>
          <w:szCs w:val="28"/>
        </w:rPr>
      </w:pPr>
      <w:r w:rsidRPr="0024198B">
        <w:rPr>
          <w:rFonts w:ascii="Times New Roman" w:hAnsi="Times New Roman" w:cs="Times New Roman"/>
          <w:sz w:val="28"/>
          <w:szCs w:val="28"/>
        </w:rPr>
        <w:t>Приоткрыл язык окно,</w:t>
      </w:r>
    </w:p>
    <w:p w14:paraId="458500AF" w14:textId="77777777" w:rsidR="0024198B" w:rsidRPr="0024198B" w:rsidRDefault="0024198B" w:rsidP="0024198B">
      <w:pPr>
        <w:rPr>
          <w:rFonts w:ascii="Times New Roman" w:hAnsi="Times New Roman" w:cs="Times New Roman"/>
          <w:sz w:val="28"/>
          <w:szCs w:val="28"/>
        </w:rPr>
      </w:pPr>
      <w:r w:rsidRPr="0024198B">
        <w:rPr>
          <w:rFonts w:ascii="Times New Roman" w:hAnsi="Times New Roman" w:cs="Times New Roman"/>
          <w:sz w:val="28"/>
          <w:szCs w:val="28"/>
        </w:rPr>
        <w:t>А на улице тепло.</w:t>
      </w:r>
    </w:p>
    <w:p w14:paraId="1A7811D8" w14:textId="77777777" w:rsidR="0024198B" w:rsidRPr="0024198B" w:rsidRDefault="0024198B" w:rsidP="0024198B">
      <w:pPr>
        <w:rPr>
          <w:rFonts w:ascii="Times New Roman" w:hAnsi="Times New Roman" w:cs="Times New Roman"/>
          <w:sz w:val="28"/>
          <w:szCs w:val="28"/>
        </w:rPr>
      </w:pPr>
      <w:r w:rsidRPr="0024198B">
        <w:rPr>
          <w:rFonts w:ascii="Times New Roman" w:hAnsi="Times New Roman" w:cs="Times New Roman"/>
          <w:sz w:val="28"/>
          <w:szCs w:val="28"/>
        </w:rPr>
        <w:t>Язычок наш потянулся,</w:t>
      </w:r>
    </w:p>
    <w:p w14:paraId="0B513DE6" w14:textId="77777777" w:rsidR="0024198B" w:rsidRPr="0024198B" w:rsidRDefault="0024198B" w:rsidP="0024198B">
      <w:pPr>
        <w:rPr>
          <w:rFonts w:ascii="Times New Roman" w:hAnsi="Times New Roman" w:cs="Times New Roman"/>
          <w:sz w:val="28"/>
          <w:szCs w:val="28"/>
        </w:rPr>
      </w:pPr>
      <w:r w:rsidRPr="0024198B">
        <w:rPr>
          <w:rFonts w:ascii="Times New Roman" w:hAnsi="Times New Roman" w:cs="Times New Roman"/>
          <w:sz w:val="28"/>
          <w:szCs w:val="28"/>
        </w:rPr>
        <w:t>Широко нам улыбнулся.</w:t>
      </w:r>
    </w:p>
    <w:p w14:paraId="46C05D65" w14:textId="77777777" w:rsidR="0024198B" w:rsidRPr="0024198B" w:rsidRDefault="0024198B" w:rsidP="0024198B">
      <w:pPr>
        <w:rPr>
          <w:rFonts w:ascii="Times New Roman" w:hAnsi="Times New Roman" w:cs="Times New Roman"/>
          <w:sz w:val="28"/>
          <w:szCs w:val="28"/>
        </w:rPr>
      </w:pPr>
      <w:r w:rsidRPr="0024198B">
        <w:rPr>
          <w:rFonts w:ascii="Times New Roman" w:hAnsi="Times New Roman" w:cs="Times New Roman"/>
          <w:sz w:val="28"/>
          <w:szCs w:val="28"/>
        </w:rPr>
        <w:t>Распластался как лопатка,</w:t>
      </w:r>
    </w:p>
    <w:p w14:paraId="5CCBD869" w14:textId="77777777" w:rsidR="0024198B" w:rsidRPr="0024198B" w:rsidRDefault="0024198B" w:rsidP="0024198B">
      <w:pPr>
        <w:rPr>
          <w:rFonts w:ascii="Times New Roman" w:hAnsi="Times New Roman" w:cs="Times New Roman"/>
          <w:sz w:val="28"/>
          <w:szCs w:val="28"/>
        </w:rPr>
      </w:pPr>
      <w:r w:rsidRPr="0024198B">
        <w:rPr>
          <w:rFonts w:ascii="Times New Roman" w:hAnsi="Times New Roman" w:cs="Times New Roman"/>
          <w:sz w:val="28"/>
          <w:szCs w:val="28"/>
        </w:rPr>
        <w:t>Полежал на губе</w:t>
      </w:r>
    </w:p>
    <w:p w14:paraId="133A237E" w14:textId="77777777" w:rsidR="0024198B" w:rsidRPr="0024198B" w:rsidRDefault="0024198B" w:rsidP="0024198B">
      <w:pPr>
        <w:rPr>
          <w:rFonts w:ascii="Times New Roman" w:hAnsi="Times New Roman" w:cs="Times New Roman"/>
          <w:sz w:val="28"/>
          <w:szCs w:val="28"/>
        </w:rPr>
      </w:pPr>
      <w:r w:rsidRPr="0024198B">
        <w:rPr>
          <w:rFonts w:ascii="Times New Roman" w:hAnsi="Times New Roman" w:cs="Times New Roman"/>
          <w:sz w:val="28"/>
          <w:szCs w:val="28"/>
        </w:rPr>
        <w:t>И опять ушел к себе.</w:t>
      </w:r>
    </w:p>
    <w:p w14:paraId="3870491A" w14:textId="77777777" w:rsidR="0024198B" w:rsidRPr="0024198B" w:rsidRDefault="0024198B" w:rsidP="0024198B">
      <w:pPr>
        <w:rPr>
          <w:rFonts w:ascii="Times New Roman" w:hAnsi="Times New Roman" w:cs="Times New Roman"/>
          <w:sz w:val="28"/>
          <w:szCs w:val="28"/>
        </w:rPr>
      </w:pPr>
      <w:r w:rsidRPr="0024198B">
        <w:rPr>
          <w:rFonts w:ascii="Times New Roman" w:hAnsi="Times New Roman" w:cs="Times New Roman"/>
          <w:sz w:val="28"/>
          <w:szCs w:val="28"/>
        </w:rPr>
        <w:t>Затем он решил попить чаю из чашечки. Поел вкусного варенья, облизнулся. Решил язычок отправиться на прогулку. Сел на свою лошадку и поскакал. Прискакал на полянку, а там грибы растут. Стал он их срывать: один гриб, второй, третий…. И вдруг ему навстречу ползет змейка, она не злая, язычок поиграл и с ней. Скачет он дальше. Видит - маляры красят кисточками дом. Язык превратился в кисточку и помог им. А около дома стояли качели. Язычок покачался на них вверх- вниз. Посмотрел он на часики: тик-так, тик- так, пора домой тебе, чудак!</w:t>
      </w:r>
    </w:p>
    <w:p w14:paraId="46B14A5A" w14:textId="77777777" w:rsidR="0024198B" w:rsidRPr="0024198B" w:rsidRDefault="0024198B" w:rsidP="0024198B">
      <w:pPr>
        <w:rPr>
          <w:rFonts w:ascii="Times New Roman" w:hAnsi="Times New Roman" w:cs="Times New Roman"/>
          <w:sz w:val="28"/>
          <w:szCs w:val="28"/>
        </w:rPr>
      </w:pPr>
      <w:r w:rsidRPr="0024198B">
        <w:rPr>
          <w:rFonts w:ascii="Times New Roman" w:hAnsi="Times New Roman" w:cs="Times New Roman"/>
          <w:sz w:val="28"/>
          <w:szCs w:val="28"/>
        </w:rPr>
        <w:lastRenderedPageBreak/>
        <w:t>По дороге домой язычок познакомился с лягушкой и слоником. Лягушка научила его широко улыбаться: очень нравится ей тянуть ротик прямо к ушкам! Потянули, перестали, потянули, перестали и нисколько не устали!</w:t>
      </w:r>
    </w:p>
    <w:p w14:paraId="1A7E4BB8" w14:textId="77777777" w:rsidR="0024198B" w:rsidRPr="0024198B" w:rsidRDefault="0024198B" w:rsidP="0024198B">
      <w:pPr>
        <w:rPr>
          <w:rFonts w:ascii="Times New Roman" w:hAnsi="Times New Roman" w:cs="Times New Roman"/>
          <w:sz w:val="28"/>
          <w:szCs w:val="28"/>
        </w:rPr>
      </w:pPr>
      <w:r w:rsidRPr="0024198B">
        <w:rPr>
          <w:rFonts w:ascii="Times New Roman" w:hAnsi="Times New Roman" w:cs="Times New Roman"/>
          <w:sz w:val="28"/>
          <w:szCs w:val="28"/>
        </w:rPr>
        <w:t>А слоник показал, как он играет с хоботком:</w:t>
      </w:r>
    </w:p>
    <w:p w14:paraId="7A2B9055" w14:textId="77777777" w:rsidR="0024198B" w:rsidRPr="0024198B" w:rsidRDefault="0024198B" w:rsidP="0024198B">
      <w:pPr>
        <w:rPr>
          <w:rFonts w:ascii="Times New Roman" w:hAnsi="Times New Roman" w:cs="Times New Roman"/>
          <w:sz w:val="28"/>
          <w:szCs w:val="28"/>
        </w:rPr>
      </w:pPr>
      <w:r w:rsidRPr="0024198B">
        <w:rPr>
          <w:rFonts w:ascii="Times New Roman" w:hAnsi="Times New Roman" w:cs="Times New Roman"/>
          <w:sz w:val="28"/>
          <w:szCs w:val="28"/>
        </w:rPr>
        <w:t>Подражаю я слону-</w:t>
      </w:r>
    </w:p>
    <w:p w14:paraId="744CF972" w14:textId="77777777" w:rsidR="0024198B" w:rsidRPr="0024198B" w:rsidRDefault="0024198B" w:rsidP="0024198B">
      <w:pPr>
        <w:rPr>
          <w:rFonts w:ascii="Times New Roman" w:hAnsi="Times New Roman" w:cs="Times New Roman"/>
          <w:sz w:val="28"/>
          <w:szCs w:val="28"/>
        </w:rPr>
      </w:pPr>
      <w:r w:rsidRPr="0024198B">
        <w:rPr>
          <w:rFonts w:ascii="Times New Roman" w:hAnsi="Times New Roman" w:cs="Times New Roman"/>
          <w:sz w:val="28"/>
          <w:szCs w:val="28"/>
        </w:rPr>
        <w:t>Губы хоботком тяну.</w:t>
      </w:r>
    </w:p>
    <w:p w14:paraId="480A9242" w14:textId="77777777" w:rsidR="0024198B" w:rsidRPr="0024198B" w:rsidRDefault="0024198B" w:rsidP="0024198B">
      <w:pPr>
        <w:rPr>
          <w:rFonts w:ascii="Times New Roman" w:hAnsi="Times New Roman" w:cs="Times New Roman"/>
          <w:sz w:val="28"/>
          <w:szCs w:val="28"/>
        </w:rPr>
      </w:pPr>
      <w:r w:rsidRPr="0024198B">
        <w:rPr>
          <w:rFonts w:ascii="Times New Roman" w:hAnsi="Times New Roman" w:cs="Times New Roman"/>
          <w:sz w:val="28"/>
          <w:szCs w:val="28"/>
        </w:rPr>
        <w:t>Потянули, перестали,</w:t>
      </w:r>
    </w:p>
    <w:p w14:paraId="5899D3F4" w14:textId="77777777" w:rsidR="0024198B" w:rsidRPr="0024198B" w:rsidRDefault="0024198B" w:rsidP="0024198B">
      <w:pPr>
        <w:rPr>
          <w:rFonts w:ascii="Times New Roman" w:hAnsi="Times New Roman" w:cs="Times New Roman"/>
          <w:sz w:val="28"/>
          <w:szCs w:val="28"/>
        </w:rPr>
      </w:pPr>
      <w:r w:rsidRPr="0024198B">
        <w:rPr>
          <w:rFonts w:ascii="Times New Roman" w:hAnsi="Times New Roman" w:cs="Times New Roman"/>
          <w:sz w:val="28"/>
          <w:szCs w:val="28"/>
        </w:rPr>
        <w:t xml:space="preserve">Потянули, перестали </w:t>
      </w:r>
      <w:bookmarkStart w:id="0" w:name="_GoBack"/>
      <w:bookmarkEnd w:id="0"/>
    </w:p>
    <w:p w14:paraId="206519A6" w14:textId="77777777" w:rsidR="0024198B" w:rsidRPr="0024198B" w:rsidRDefault="0024198B" w:rsidP="0024198B">
      <w:pPr>
        <w:rPr>
          <w:rFonts w:ascii="Times New Roman" w:hAnsi="Times New Roman" w:cs="Times New Roman"/>
          <w:sz w:val="28"/>
          <w:szCs w:val="28"/>
        </w:rPr>
      </w:pPr>
      <w:r w:rsidRPr="0024198B">
        <w:rPr>
          <w:rFonts w:ascii="Times New Roman" w:hAnsi="Times New Roman" w:cs="Times New Roman"/>
          <w:sz w:val="28"/>
          <w:szCs w:val="28"/>
        </w:rPr>
        <w:t>И нисколько не устали!</w:t>
      </w:r>
    </w:p>
    <w:p w14:paraId="6195BF42" w14:textId="77777777" w:rsidR="0024198B" w:rsidRPr="0024198B" w:rsidRDefault="0024198B" w:rsidP="0024198B">
      <w:pPr>
        <w:rPr>
          <w:rFonts w:ascii="Times New Roman" w:hAnsi="Times New Roman" w:cs="Times New Roman"/>
          <w:sz w:val="28"/>
          <w:szCs w:val="28"/>
        </w:rPr>
      </w:pPr>
      <w:r w:rsidRPr="0024198B">
        <w:rPr>
          <w:rFonts w:ascii="Times New Roman" w:hAnsi="Times New Roman" w:cs="Times New Roman"/>
          <w:sz w:val="28"/>
          <w:szCs w:val="28"/>
        </w:rPr>
        <w:t>Скрылось солнце за горой,</w:t>
      </w:r>
    </w:p>
    <w:p w14:paraId="48D72B88" w14:textId="77777777" w:rsidR="0024198B" w:rsidRPr="0024198B" w:rsidRDefault="0024198B" w:rsidP="0024198B">
      <w:pPr>
        <w:rPr>
          <w:rFonts w:ascii="Times New Roman" w:hAnsi="Times New Roman" w:cs="Times New Roman"/>
          <w:sz w:val="28"/>
          <w:szCs w:val="28"/>
        </w:rPr>
      </w:pPr>
      <w:r w:rsidRPr="0024198B">
        <w:rPr>
          <w:rFonts w:ascii="Times New Roman" w:hAnsi="Times New Roman" w:cs="Times New Roman"/>
          <w:sz w:val="28"/>
          <w:szCs w:val="28"/>
        </w:rPr>
        <w:t>Язычок пошел домой.</w:t>
      </w:r>
    </w:p>
    <w:p w14:paraId="01ADD11C" w14:textId="77777777" w:rsidR="0024198B" w:rsidRPr="0024198B" w:rsidRDefault="0024198B" w:rsidP="0024198B">
      <w:pPr>
        <w:rPr>
          <w:rFonts w:ascii="Times New Roman" w:hAnsi="Times New Roman" w:cs="Times New Roman"/>
          <w:sz w:val="28"/>
          <w:szCs w:val="28"/>
        </w:rPr>
      </w:pPr>
      <w:r w:rsidRPr="0024198B">
        <w:rPr>
          <w:rFonts w:ascii="Times New Roman" w:hAnsi="Times New Roman" w:cs="Times New Roman"/>
          <w:sz w:val="28"/>
          <w:szCs w:val="28"/>
        </w:rPr>
        <w:t>Дверь он запер на замок,</w:t>
      </w:r>
    </w:p>
    <w:p w14:paraId="043BC457" w14:textId="77777777" w:rsidR="0024198B" w:rsidRPr="0024198B" w:rsidRDefault="0024198B" w:rsidP="0024198B">
      <w:pPr>
        <w:rPr>
          <w:rFonts w:ascii="Times New Roman" w:hAnsi="Times New Roman" w:cs="Times New Roman"/>
          <w:sz w:val="28"/>
          <w:szCs w:val="28"/>
        </w:rPr>
      </w:pPr>
      <w:r w:rsidRPr="0024198B">
        <w:rPr>
          <w:rFonts w:ascii="Times New Roman" w:hAnsi="Times New Roman" w:cs="Times New Roman"/>
          <w:sz w:val="28"/>
          <w:szCs w:val="28"/>
        </w:rPr>
        <w:t>Лег в кроватку и умолк.</w:t>
      </w:r>
    </w:p>
    <w:p w14:paraId="03E7F4AF" w14:textId="77777777" w:rsidR="005E7A3C" w:rsidRPr="0024198B" w:rsidRDefault="005E7A3C">
      <w:pPr>
        <w:rPr>
          <w:rFonts w:ascii="Times New Roman" w:hAnsi="Times New Roman" w:cs="Times New Roman"/>
          <w:sz w:val="28"/>
          <w:szCs w:val="28"/>
        </w:rPr>
      </w:pPr>
    </w:p>
    <w:sectPr w:rsidR="005E7A3C" w:rsidRPr="00241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8E9"/>
    <w:rsid w:val="0024198B"/>
    <w:rsid w:val="005E7A3C"/>
    <w:rsid w:val="0092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E4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йцу</dc:creator>
  <cp:keywords/>
  <dc:description/>
  <cp:lastModifiedBy>йцу</cp:lastModifiedBy>
  <cp:revision>3</cp:revision>
  <dcterms:created xsi:type="dcterms:W3CDTF">2012-05-15T14:19:00Z</dcterms:created>
  <dcterms:modified xsi:type="dcterms:W3CDTF">2012-05-15T14:20:00Z</dcterms:modified>
</cp:coreProperties>
</file>