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26" w:rsidRDefault="00D61FEC" w:rsidP="00167C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Олимпиада  5класс.  </w:t>
      </w:r>
    </w:p>
    <w:p w:rsidR="00167C26" w:rsidRPr="00167C26" w:rsidRDefault="00167C26" w:rsidP="00167C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i/>
          <w:sz w:val="28"/>
          <w:szCs w:val="28"/>
        </w:rPr>
        <w:t>Участник:_____________________</w:t>
      </w:r>
      <w:r>
        <w:t xml:space="preserve">  _______________   ___________________</w:t>
      </w:r>
    </w:p>
    <w:p w:rsidR="00167C26" w:rsidRDefault="00167C26" w:rsidP="00167C26">
      <w:pPr>
        <w:pStyle w:val="a3"/>
        <w:rPr>
          <w:sz w:val="20"/>
          <w:szCs w:val="20"/>
        </w:rPr>
      </w:pPr>
      <w:r>
        <w:t xml:space="preserve">                      </w:t>
      </w:r>
      <w:r>
        <w:rPr>
          <w:sz w:val="20"/>
          <w:szCs w:val="20"/>
        </w:rPr>
        <w:t>Фамилия                                                         имя                              отчество</w:t>
      </w:r>
    </w:p>
    <w:p w:rsidR="00167C26" w:rsidRDefault="00167C26" w:rsidP="00167C2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____________________      ____________________</w:t>
      </w:r>
    </w:p>
    <w:p w:rsidR="00167C26" w:rsidRDefault="00167C26" w:rsidP="00167C2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Дата рождения                     класс</w:t>
      </w:r>
    </w:p>
    <w:p w:rsidR="00D61FEC" w:rsidRDefault="00D61FEC" w:rsidP="00D61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   Тест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какой форме пишутся песни?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двухчастная</w:t>
      </w:r>
      <w:proofErr w:type="spellEnd"/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трёхчастная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куплетная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такое «либретто»?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песня без слов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текст песни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полный текст оперы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Укажите вокальные жанры: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увертюра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песня 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опера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танец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Автор балета «Лебединое озеро»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Глинка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Римски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Корсаков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Чайковский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Певческий голос исполнительницы «Колыбельной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альт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сопрано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баритон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Вставьте недостающие слова: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Глинка Опера «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_______»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_________-Корсаков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 «Садко»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Увертюра – это _____________ к опере или балету.</w:t>
      </w:r>
    </w:p>
    <w:p w:rsidR="00DD5B8C" w:rsidRDefault="00DD5B8C" w:rsidP="00D61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B8C" w:rsidRDefault="00DD5B8C" w:rsidP="00D61F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5B8C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Музыкальные загадки</w:t>
      </w:r>
    </w:p>
    <w:p w:rsidR="00DD5B8C" w:rsidRPr="00DD5B8C" w:rsidRDefault="00DD5B8C" w:rsidP="00D61F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FEC" w:rsidRDefault="00D61FEC" w:rsidP="00D61F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 Анализ музыкального произведения</w:t>
      </w:r>
    </w:p>
    <w:p w:rsidR="00D61FEC" w:rsidRDefault="00D61FEC" w:rsidP="00D61F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1.Темп____________________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Динамика____________________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Ритм_________________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Мелодия____________________________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Лад__________________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Регистр_________________________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Музыкальные инструменты______________________________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Характер___________________________________________</w:t>
      </w:r>
    </w:p>
    <w:p w:rsidR="00D61FEC" w:rsidRDefault="00D61FEC" w:rsidP="00D61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Музыкальный образ______________________________________________ </w:t>
      </w:r>
    </w:p>
    <w:sectPr w:rsidR="00D61FEC" w:rsidSect="00DD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61FEC"/>
    <w:rsid w:val="00167C26"/>
    <w:rsid w:val="00A800B9"/>
    <w:rsid w:val="00C722FC"/>
    <w:rsid w:val="00D61FEC"/>
    <w:rsid w:val="00DD551A"/>
    <w:rsid w:val="00DD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F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7</cp:revision>
  <cp:lastPrinted>2012-12-22T18:12:00Z</cp:lastPrinted>
  <dcterms:created xsi:type="dcterms:W3CDTF">2012-12-22T18:07:00Z</dcterms:created>
  <dcterms:modified xsi:type="dcterms:W3CDTF">2013-12-11T11:54:00Z</dcterms:modified>
</cp:coreProperties>
</file>