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FE" w:rsidRDefault="00F67AFE" w:rsidP="00F6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AFE" w:rsidRPr="00996AC3" w:rsidRDefault="00F67AFE" w:rsidP="00F67AF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67AFE" w:rsidRPr="00996AC3" w:rsidRDefault="00F67AFE" w:rsidP="00F67AF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6AC3">
        <w:rPr>
          <w:rFonts w:ascii="Times New Roman" w:hAnsi="Times New Roman" w:cs="Times New Roman"/>
          <w:b/>
          <w:sz w:val="44"/>
          <w:szCs w:val="44"/>
        </w:rPr>
        <w:t>Тематический контроль</w:t>
      </w:r>
    </w:p>
    <w:p w:rsidR="00F67AFE" w:rsidRPr="00996AC3" w:rsidRDefault="00F67AFE" w:rsidP="00F67AFE">
      <w:pPr>
        <w:rPr>
          <w:rFonts w:ascii="Times New Roman" w:hAnsi="Times New Roman" w:cs="Times New Roman"/>
          <w:b/>
          <w:sz w:val="44"/>
          <w:szCs w:val="44"/>
        </w:rPr>
      </w:pPr>
    </w:p>
    <w:p w:rsidR="00F67AFE" w:rsidRPr="00996AC3" w:rsidRDefault="00F67AFE" w:rsidP="00F67AFE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96AC3">
        <w:rPr>
          <w:rFonts w:ascii="Times New Roman" w:hAnsi="Times New Roman" w:cs="Times New Roman"/>
          <w:b/>
          <w:i/>
          <w:sz w:val="44"/>
          <w:szCs w:val="44"/>
        </w:rPr>
        <w:t>«Изобразительная деятельность детей»</w:t>
      </w:r>
    </w:p>
    <w:p w:rsidR="00F67AFE" w:rsidRDefault="00F67AFE" w:rsidP="00F6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AFE" w:rsidRDefault="00F67AFE" w:rsidP="00F6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AFE" w:rsidRDefault="00F67AFE" w:rsidP="00F6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AFE" w:rsidRDefault="00F67AFE" w:rsidP="00F6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AFE" w:rsidRDefault="00F67AFE" w:rsidP="00F6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AFE" w:rsidRPr="00996AC3" w:rsidRDefault="00F67AFE" w:rsidP="00F67AF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6AC3">
        <w:rPr>
          <w:rFonts w:ascii="Times New Roman" w:hAnsi="Times New Roman" w:cs="Times New Roman"/>
          <w:b/>
          <w:sz w:val="28"/>
          <w:szCs w:val="28"/>
        </w:rPr>
        <w:t>Провели:</w:t>
      </w:r>
    </w:p>
    <w:p w:rsidR="00F67AFE" w:rsidRDefault="00F67AFE" w:rsidP="00F6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7AFE" w:rsidRDefault="00F67AFE" w:rsidP="00F6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7AFE" w:rsidRDefault="00F67AFE" w:rsidP="00F6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7AFE" w:rsidRDefault="00F67AFE" w:rsidP="00F6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7AFE" w:rsidRDefault="00F67AFE" w:rsidP="00F67A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AFE" w:rsidRDefault="00F67AFE" w:rsidP="00F67A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AFE" w:rsidRDefault="00F67AFE" w:rsidP="00F67A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AFE" w:rsidRDefault="00F67AFE" w:rsidP="00F67A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AFE" w:rsidRDefault="00F67AFE" w:rsidP="00F67A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AFE" w:rsidRDefault="00F67AFE" w:rsidP="00F67A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AFE" w:rsidRDefault="00F67AFE" w:rsidP="00F67A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AFE" w:rsidRDefault="00F67AFE" w:rsidP="00F67A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AFE" w:rsidRPr="001400D4" w:rsidRDefault="00F67AFE" w:rsidP="00F67A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0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996AC3">
        <w:rPr>
          <w:rFonts w:ascii="Times New Roman" w:eastAsia="Times New Roman" w:hAnsi="Times New Roman" w:cs="Times New Roman"/>
          <w:sz w:val="28"/>
          <w:szCs w:val="28"/>
        </w:rPr>
        <w:t xml:space="preserve">определить, насколько эффективна воспитательно-образовательная работа по художественно-эстетическому воспитанию детей </w:t>
      </w:r>
      <w:r>
        <w:rPr>
          <w:rFonts w:ascii="Times New Roman" w:hAnsi="Times New Roman" w:cs="Times New Roman"/>
          <w:sz w:val="28"/>
          <w:szCs w:val="28"/>
        </w:rPr>
        <w:t>в средней, старшей и подготовительной группе,</w:t>
      </w:r>
      <w:r w:rsidRPr="00996AC3">
        <w:rPr>
          <w:rFonts w:ascii="Times New Roman" w:eastAsia="Times New Roman" w:hAnsi="Times New Roman" w:cs="Times New Roman"/>
          <w:sz w:val="28"/>
          <w:szCs w:val="28"/>
        </w:rPr>
        <w:t xml:space="preserve"> средствами изобразительной деятельности; выяснить причины и факторы, определяющие качество педагогической работы с детьми по развитию изобразительных навыков.</w:t>
      </w:r>
    </w:p>
    <w:p w:rsidR="00F67AFE" w:rsidRPr="00A85B41" w:rsidRDefault="00F67AFE" w:rsidP="00F67AFE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F67AFE" w:rsidRPr="001400D4" w:rsidRDefault="00F67AFE" w:rsidP="00F67A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0D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7AFE" w:rsidRDefault="00F67AFE" w:rsidP="00F67AFE">
      <w:pPr>
        <w:pStyle w:val="a3"/>
        <w:numPr>
          <w:ilvl w:val="0"/>
          <w:numId w:val="1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</w:t>
      </w:r>
      <w:r w:rsidRPr="007763C3">
        <w:rPr>
          <w:sz w:val="28"/>
          <w:szCs w:val="28"/>
        </w:rPr>
        <w:t xml:space="preserve">художественно - </w:t>
      </w:r>
      <w:proofErr w:type="gramStart"/>
      <w:r w:rsidRPr="007763C3">
        <w:rPr>
          <w:sz w:val="28"/>
          <w:szCs w:val="28"/>
        </w:rPr>
        <w:t>творческой</w:t>
      </w:r>
      <w:proofErr w:type="gramEnd"/>
      <w:r w:rsidRPr="007763C3">
        <w:rPr>
          <w:sz w:val="28"/>
          <w:szCs w:val="28"/>
        </w:rPr>
        <w:t xml:space="preserve"> деятельности детей</w:t>
      </w:r>
      <w:r>
        <w:rPr>
          <w:sz w:val="28"/>
          <w:szCs w:val="28"/>
        </w:rPr>
        <w:t>.</w:t>
      </w:r>
    </w:p>
    <w:p w:rsidR="00F67AFE" w:rsidRDefault="00F67AFE" w:rsidP="00F67AFE">
      <w:pPr>
        <w:pStyle w:val="a3"/>
        <w:numPr>
          <w:ilvl w:val="0"/>
          <w:numId w:val="1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работы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изобразительной деятельности.</w:t>
      </w:r>
    </w:p>
    <w:p w:rsidR="00F67AFE" w:rsidRDefault="00F67AFE" w:rsidP="00F67AFE">
      <w:pPr>
        <w:pStyle w:val="a3"/>
        <w:numPr>
          <w:ilvl w:val="0"/>
          <w:numId w:val="1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профессионального мастерства педагога.</w:t>
      </w:r>
    </w:p>
    <w:p w:rsidR="00F67AFE" w:rsidRPr="001400D4" w:rsidRDefault="00F67AFE" w:rsidP="00F67A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0D4">
        <w:rPr>
          <w:rFonts w:ascii="Times New Roman" w:hAnsi="Times New Roman" w:cs="Times New Roman"/>
          <w:b/>
          <w:sz w:val="28"/>
          <w:szCs w:val="28"/>
        </w:rPr>
        <w:t>Сроки проведения контроля: с 18 по 22 марта 2013 года.</w:t>
      </w:r>
    </w:p>
    <w:p w:rsidR="00F67AFE" w:rsidRPr="001400D4" w:rsidRDefault="00F67AFE" w:rsidP="00F67A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0D4">
        <w:rPr>
          <w:rFonts w:ascii="Times New Roman" w:hAnsi="Times New Roman" w:cs="Times New Roman"/>
          <w:b/>
          <w:sz w:val="28"/>
          <w:szCs w:val="28"/>
        </w:rPr>
        <w:t>Объект контроля:</w:t>
      </w:r>
    </w:p>
    <w:p w:rsidR="00F67AFE" w:rsidRDefault="00F67AFE" w:rsidP="00F67AFE">
      <w:pPr>
        <w:pStyle w:val="a3"/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педагогов развивать художественно – творческую деятельность детей во время проведения непосредственно – образовательной деятельности.</w:t>
      </w:r>
    </w:p>
    <w:p w:rsidR="00F67AFE" w:rsidRDefault="00F67AFE" w:rsidP="00F67AFE">
      <w:pPr>
        <w:pStyle w:val="a3"/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педагогов создавать, обогащать предметно - развивающую среду в группе по художественному творчеству, соответствующую возрасту детей и программным задачам.</w:t>
      </w:r>
    </w:p>
    <w:p w:rsidR="00F67AFE" w:rsidRDefault="00F67AFE" w:rsidP="00F67AFE">
      <w:pPr>
        <w:pStyle w:val="a3"/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работы: во время непосредственно – образовательной деятельности;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игровой деятельности.</w:t>
      </w:r>
    </w:p>
    <w:p w:rsidR="00F67AFE" w:rsidRPr="001400D4" w:rsidRDefault="00F67AFE" w:rsidP="00F67AF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0D4">
        <w:rPr>
          <w:rFonts w:ascii="Times New Roman" w:hAnsi="Times New Roman" w:cs="Times New Roman"/>
          <w:b/>
          <w:sz w:val="28"/>
          <w:szCs w:val="28"/>
        </w:rPr>
        <w:t>Методы контроля:</w:t>
      </w:r>
    </w:p>
    <w:p w:rsidR="00F67AFE" w:rsidRDefault="00F67AFE" w:rsidP="00F67AFE">
      <w:pPr>
        <w:pStyle w:val="a3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 w:rsidRPr="00213E68">
        <w:rPr>
          <w:sz w:val="28"/>
          <w:szCs w:val="28"/>
        </w:rPr>
        <w:t xml:space="preserve">Наблюдение и анализ НОД по </w:t>
      </w:r>
      <w:proofErr w:type="gramStart"/>
      <w:r w:rsidRPr="00213E68">
        <w:rPr>
          <w:sz w:val="28"/>
          <w:szCs w:val="28"/>
        </w:rPr>
        <w:t>изобразительной</w:t>
      </w:r>
      <w:proofErr w:type="gramEnd"/>
      <w:r w:rsidRPr="00213E68">
        <w:rPr>
          <w:sz w:val="28"/>
          <w:szCs w:val="28"/>
        </w:rPr>
        <w:t xml:space="preserve">  деятельности</w:t>
      </w:r>
      <w:r>
        <w:rPr>
          <w:sz w:val="28"/>
          <w:szCs w:val="28"/>
        </w:rPr>
        <w:t>.</w:t>
      </w:r>
    </w:p>
    <w:p w:rsidR="00F67AFE" w:rsidRDefault="00F67AFE" w:rsidP="00F67AFE">
      <w:pPr>
        <w:pStyle w:val="a3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Посещение групп. Анализ предметно – развивающей среды, способствующей развитию изобразительной деятельности детей.</w:t>
      </w:r>
    </w:p>
    <w:p w:rsidR="00F67AFE" w:rsidRPr="001400D4" w:rsidRDefault="00F67AFE" w:rsidP="00F67AFE">
      <w:pPr>
        <w:pStyle w:val="a3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 w:rsidRPr="001400D4">
        <w:rPr>
          <w:sz w:val="28"/>
          <w:szCs w:val="28"/>
        </w:rPr>
        <w:t>Проверка планирования: НОД, работа с детьми по художественно - творческому развитию.</w:t>
      </w:r>
    </w:p>
    <w:p w:rsidR="00CB421E" w:rsidRPr="00B1413C" w:rsidRDefault="00CB421E" w:rsidP="00B1413C"/>
    <w:sectPr w:rsidR="00CB421E" w:rsidRPr="00B1413C" w:rsidSect="005A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20FA"/>
    <w:multiLevelType w:val="hybridMultilevel"/>
    <w:tmpl w:val="F8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52BFE"/>
    <w:multiLevelType w:val="hybridMultilevel"/>
    <w:tmpl w:val="CC069960"/>
    <w:lvl w:ilvl="0" w:tplc="9538E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7E892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C8C6C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54B3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D0AA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52E74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2EC070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C4AD5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AD09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35771FA"/>
    <w:multiLevelType w:val="hybridMultilevel"/>
    <w:tmpl w:val="A0707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02862"/>
    <w:multiLevelType w:val="multilevel"/>
    <w:tmpl w:val="C310E9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68F04B9"/>
    <w:multiLevelType w:val="hybridMultilevel"/>
    <w:tmpl w:val="C1C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B2EAE"/>
    <w:multiLevelType w:val="hybridMultilevel"/>
    <w:tmpl w:val="FE7C9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B4C72"/>
    <w:multiLevelType w:val="hybridMultilevel"/>
    <w:tmpl w:val="C88C1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7228A"/>
    <w:multiLevelType w:val="multilevel"/>
    <w:tmpl w:val="19A67B4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8">
    <w:nsid w:val="3A161735"/>
    <w:multiLevelType w:val="hybridMultilevel"/>
    <w:tmpl w:val="F9B4F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1011C"/>
    <w:multiLevelType w:val="hybridMultilevel"/>
    <w:tmpl w:val="7ACC5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BD7DEA"/>
    <w:multiLevelType w:val="singleLevel"/>
    <w:tmpl w:val="AEFCA834"/>
    <w:lvl w:ilvl="0">
      <w:start w:val="5"/>
      <w:numFmt w:val="decimal"/>
      <w:lvlText w:val="3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BAB7522"/>
    <w:multiLevelType w:val="hybridMultilevel"/>
    <w:tmpl w:val="11763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FC655A">
      <w:start w:val="2"/>
      <w:numFmt w:val="decimal"/>
      <w:lvlText w:val="3.%2."/>
      <w:legacy w:legacy="1" w:legacySpace="36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E22076"/>
    <w:multiLevelType w:val="multilevel"/>
    <w:tmpl w:val="C310E9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6A063174"/>
    <w:multiLevelType w:val="multilevel"/>
    <w:tmpl w:val="BB8ECE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6D4128E5"/>
    <w:multiLevelType w:val="hybridMultilevel"/>
    <w:tmpl w:val="BB5A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25DB9"/>
    <w:multiLevelType w:val="hybridMultilevel"/>
    <w:tmpl w:val="68002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B5140"/>
    <w:multiLevelType w:val="hybridMultilevel"/>
    <w:tmpl w:val="46EAD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AB1B71"/>
    <w:multiLevelType w:val="hybridMultilevel"/>
    <w:tmpl w:val="F66C2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5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0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3C5"/>
    <w:rsid w:val="001A70E2"/>
    <w:rsid w:val="00663B70"/>
    <w:rsid w:val="00B1413C"/>
    <w:rsid w:val="00C4312D"/>
    <w:rsid w:val="00C5034A"/>
    <w:rsid w:val="00CB421E"/>
    <w:rsid w:val="00D96401"/>
    <w:rsid w:val="00DF0302"/>
    <w:rsid w:val="00EE63C5"/>
    <w:rsid w:val="00F6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4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7</cp:revision>
  <dcterms:created xsi:type="dcterms:W3CDTF">2013-04-04T13:15:00Z</dcterms:created>
  <dcterms:modified xsi:type="dcterms:W3CDTF">2013-04-04T13:28:00Z</dcterms:modified>
</cp:coreProperties>
</file>