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BD" w:rsidRPr="00DA3246" w:rsidRDefault="004F6D79" w:rsidP="008445BD">
      <w:pPr>
        <w:shd w:val="clear" w:color="auto" w:fill="FFFFFF"/>
        <w:jc w:val="center"/>
        <w:rPr>
          <w:b/>
          <w:color w:val="000000"/>
          <w:w w:val="106"/>
          <w:sz w:val="32"/>
          <w:szCs w:val="32"/>
        </w:rPr>
      </w:pPr>
      <w:r>
        <w:rPr>
          <w:b/>
          <w:color w:val="000000"/>
          <w:w w:val="106"/>
          <w:sz w:val="32"/>
          <w:szCs w:val="32"/>
        </w:rPr>
        <w:t>Драматизация сказки</w:t>
      </w:r>
      <w:bookmarkStart w:id="0" w:name="_GoBack"/>
      <w:bookmarkEnd w:id="0"/>
      <w:r w:rsidR="008445BD">
        <w:rPr>
          <w:b/>
          <w:color w:val="000000"/>
          <w:w w:val="106"/>
          <w:sz w:val="32"/>
          <w:szCs w:val="32"/>
        </w:rPr>
        <w:t xml:space="preserve"> "Волк и семеро козлят"</w:t>
      </w:r>
    </w:p>
    <w:p w:rsidR="008445BD" w:rsidRDefault="008445BD" w:rsidP="008445BD">
      <w:pPr>
        <w:shd w:val="clear" w:color="auto" w:fill="FFFFFF"/>
        <w:ind w:left="1219"/>
        <w:rPr>
          <w:color w:val="000000"/>
          <w:w w:val="106"/>
          <w:sz w:val="28"/>
          <w:szCs w:val="28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1219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Действующие лица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: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-8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Волк, Коза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— взрослые.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-8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Семеро Козлят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— дети 5-6 лет.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1094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Ведущая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— воспитатель.</w:t>
      </w: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Ведущая: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Милые женщины! Дорогие мамы! Вам все цветы сегодня предназначены, Встречает вас улыбками весна, С любовью, благодарностью горячей </w:t>
      </w: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Ребята славят ваши имена.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firstLine="5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firstLine="5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музыку выходят дети с цветами и становятся, полукругом.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firstLine="53"/>
        <w:jc w:val="center"/>
        <w:rPr>
          <w:rFonts w:ascii="Times New Roman" w:hAnsi="Times New Roman" w:cs="Times New Roman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right="-8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В нашем зале так уютно, Нам слова найти нетрудно,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Чтоб поздравить милых мам, Что пришли на праздник к нам!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читают стихи о весне, о маме; затем испол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няется общая песня, о маме (по выбору). </w:t>
      </w:r>
    </w:p>
    <w:p w:rsidR="008445BD" w:rsidRDefault="008445BD" w:rsidP="008445BD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конце приветственной части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исполняется </w:t>
      </w: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Танец (упражнение) с цветами.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360" w:hanging="345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Ведущая: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И ребята, и </w:t>
      </w:r>
      <w:proofErr w:type="gramStart"/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зверята</w:t>
      </w:r>
      <w:proofErr w:type="gramEnd"/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- все имеют маму.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3" w:hanging="3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Но не только ослики иногда упрямы.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Могут пошалить котята, поросята, медвежата,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И бельчата, и ежата, </w:t>
      </w:r>
    </w:p>
    <w:p w:rsidR="00E56303" w:rsidRPr="008445BD" w:rsidRDefault="008445BD" w:rsidP="008445BD">
      <w:pPr>
        <w:spacing w:after="0" w:line="240" w:lineRule="auto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proofErr w:type="gramStart"/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и</w:t>
      </w:r>
      <w:proofErr w:type="gramEnd"/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конечно же — козлята. Слушать каждый будет рад Сказочку на новый лад.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Про Козу и... угадали!      Семерых её козлят! </w:t>
      </w: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В сказке может всё случиться. Наша сказка - впереди, </w:t>
      </w: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В двери к нам она стучится, Скажем, гостье: «Заходи!»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1440" w:hanging="118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Тихо звучит музыка. Фонограмма, пение птиц, журчание ручейка.</w:t>
      </w: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216" w:hanging="182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Ведущая: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Там, где речка-баловница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16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По камням течет-струится, Там, где лес густой шумит, Дом бревенчатый стоит. Подойду-ка я к окошку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16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Да послушаю немножко!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16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Подходит к декорации-домику, прислушивается.</w:t>
      </w: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658" w:hanging="614"/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Коза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8445B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8445BD">
        <w:rPr>
          <w:rFonts w:ascii="Times New Roman" w:hAnsi="Times New Roman" w:cs="Times New Roman"/>
          <w:i/>
          <w:color w:val="000000"/>
          <w:sz w:val="24"/>
          <w:szCs w:val="24"/>
        </w:rPr>
        <w:t>под музыку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выходит из-за домика, 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ней выбегают Козля</w:t>
      </w:r>
      <w:r w:rsidRPr="008445BD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>та):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658" w:hanging="614"/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 xml:space="preserve">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hanging="18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 xml:space="preserve">  </w:t>
      </w:r>
      <w:r w:rsidRPr="008445BD">
        <w:rPr>
          <w:rFonts w:ascii="Times New Roman" w:hAnsi="Times New Roman" w:cs="Times New Roman"/>
          <w:iCs/>
          <w:color w:val="000000"/>
          <w:w w:val="106"/>
          <w:sz w:val="24"/>
          <w:szCs w:val="24"/>
        </w:rPr>
        <w:t>Я</w:t>
      </w:r>
      <w:r w:rsidRPr="008445BD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 xml:space="preserve">, 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козлятки, в лес пойду. Принести для вас еду.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hanging="18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 Вы тихонько посидите, Погулять не выходите,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hanging="18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 А не то — не дай-то Бог!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 К вам наведается Волк!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624" w:right="730" w:hanging="610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tabs>
          <w:tab w:val="left" w:pos="5220"/>
        </w:tabs>
        <w:spacing w:after="0" w:line="240" w:lineRule="auto"/>
        <w:ind w:left="360" w:right="-18" w:hanging="346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1-й Козленок: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Наша милая мамуся, Не тревожься, не волнуйся!</w:t>
      </w:r>
    </w:p>
    <w:p w:rsidR="008445BD" w:rsidRPr="008445BD" w:rsidRDefault="008445BD" w:rsidP="008445BD">
      <w:pPr>
        <w:shd w:val="clear" w:color="auto" w:fill="FFFFFF"/>
        <w:tabs>
          <w:tab w:val="left" w:pos="5220"/>
        </w:tabs>
        <w:spacing w:after="0" w:line="240" w:lineRule="auto"/>
        <w:ind w:left="360" w:right="-18" w:hanging="346"/>
        <w:rPr>
          <w:rFonts w:ascii="Times New Roman" w:hAnsi="Times New Roman" w:cs="Times New Roman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60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Хор Козлят: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Если серый Волк придет - Так не пустим на порог!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60"/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</w:pPr>
    </w:p>
    <w:p w:rsidR="008445BD" w:rsidRPr="008445BD" w:rsidRDefault="008445BD" w:rsidP="008445BD">
      <w:pPr>
        <w:spacing w:after="0" w:line="240" w:lineRule="auto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Коза: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Постучатся в дверь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6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lastRenderedPageBreak/>
        <w:t xml:space="preserve">копытцем... 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6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2-й Козленок: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Это мама возвратится! 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right="-18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6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Коза: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Поскребут когтями дверь? 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right="-18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right="-18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3-й: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Это Волк! Ему не верь!</w:t>
      </w: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Коза: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Будьте умницы, прошу,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Пока по лесу хожу!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 музыку уходит).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624" w:right="365" w:hanging="605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 w:hanging="341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1-й Козленок: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Светит солнышко с утра –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Значит, нам играть пора!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Будем прыгать, кувыркаться. Веселиться и бодаться!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43" w:firstLine="17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43" w:firstLine="178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Танец козлят.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43" w:firstLine="178"/>
        <w:jc w:val="center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Проводится аттракцион </w:t>
      </w: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«Кто быстрее?»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Под музыку Козлята скачут по кругу, в  центре которого лежит кочан капусты. В момент паузы нужно схватить капусту. Кто скорее? Игра повторяется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несколько раз.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2-й: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Нет, сейчас не до игры,</w:t>
      </w:r>
    </w:p>
    <w:p w:rsidR="008445BD" w:rsidRDefault="008445BD" w:rsidP="008445B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Праздник близко - посмотри! </w:t>
      </w:r>
      <w:r w:rsidRPr="008445BD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>(Показы</w:t>
      </w:r>
      <w:r w:rsidRPr="008445BD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softHyphen/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вает на календарь).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Надо вместе нам решать,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Как будем маму поздравлять!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45BD" w:rsidRDefault="008445BD" w:rsidP="008445BD">
      <w:pPr>
        <w:shd w:val="clear" w:color="auto" w:fill="FFFFFF"/>
        <w:spacing w:after="0" w:line="240" w:lineRule="auto"/>
        <w:ind w:left="360" w:right="-18" w:hanging="331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3-й: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Коврик вытряхнем, протрём, </w:t>
      </w:r>
    </w:p>
    <w:p w:rsidR="008445BD" w:rsidRDefault="008445BD" w:rsidP="008445BD">
      <w:pPr>
        <w:shd w:val="clear" w:color="auto" w:fill="FFFFFF"/>
        <w:spacing w:after="0" w:line="240" w:lineRule="auto"/>
        <w:ind w:left="360" w:right="-18" w:hanging="331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Всё почистим сами! Будет чистым целый дом -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 w:hanging="331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Вот подарок маме!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4-й: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Чисто выметем полы,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1344" w:firstLine="24"/>
        <w:jc w:val="both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  Приготовим ужин,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1411"/>
        <w:jc w:val="both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  Вымоем посуду мы...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1315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   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Что еще бы нужно?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22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5-й: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Тесто к пирогу месить 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22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ab/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Тоже будем сами, </w:t>
      </w:r>
    </w:p>
    <w:p w:rsid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22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ab/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Чтобы маму ждал сюрприз, 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22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proofErr w:type="gramStart"/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Испеченный</w:t>
      </w:r>
      <w:proofErr w:type="gramEnd"/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нами!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360" w:right="-18" w:hanging="322"/>
        <w:rPr>
          <w:rFonts w:ascii="Times New Roman" w:hAnsi="Times New Roman" w:cs="Times New Roman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 w:hanging="321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6-й и 7-й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 (</w:t>
      </w:r>
      <w:r w:rsidRPr="008445BD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 xml:space="preserve">вместе): 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Мама из лесу придет, 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И не будет ей хлопот,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А устала если – </w:t>
      </w:r>
    </w:p>
    <w:p w:rsidR="008445BD" w:rsidRDefault="008445BD" w:rsidP="008445BD">
      <w:pPr>
        <w:shd w:val="clear" w:color="auto" w:fill="FFFFFF"/>
        <w:spacing w:after="0" w:line="240" w:lineRule="auto"/>
        <w:ind w:left="360" w:right="-18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С пирогом чайку попьёт,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>Отдыхая в кресле!</w:t>
      </w:r>
    </w:p>
    <w:p w:rsidR="008445BD" w:rsidRPr="008445BD" w:rsidRDefault="008445BD" w:rsidP="008445BD">
      <w:pPr>
        <w:spacing w:after="0" w:line="240" w:lineRule="auto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 xml:space="preserve">1-й: 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А мы скажем всемером... </w:t>
      </w:r>
    </w:p>
    <w:p w:rsidR="008445BD" w:rsidRPr="008445BD" w:rsidRDefault="008445BD" w:rsidP="008445BD">
      <w:pPr>
        <w:spacing w:after="0" w:line="240" w:lineRule="auto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8445BD" w:rsidRPr="008445BD" w:rsidRDefault="008445BD" w:rsidP="008445BD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Все вместе:</w:t>
      </w:r>
      <w:r w:rsidRPr="008445B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Поздравляем с Женским днем!</w:t>
      </w:r>
    </w:p>
    <w:p w:rsidR="008445BD" w:rsidRPr="008445BD" w:rsidRDefault="008445BD" w:rsidP="008445B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Что-то падает с грохотом и звоном,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под музыку вбегает </w:t>
      </w:r>
      <w:proofErr w:type="spellStart"/>
      <w:proofErr w:type="gramStart"/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вбегает</w:t>
      </w:r>
      <w:proofErr w:type="spellEnd"/>
      <w:proofErr w:type="gramEnd"/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Волк с большим мешком.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45BD" w:rsidRDefault="008445BD" w:rsidP="008445BD">
      <w:pPr>
        <w:shd w:val="clear" w:color="auto" w:fill="FFFFFF"/>
        <w:spacing w:after="0" w:line="240" w:lineRule="auto"/>
        <w:ind w:left="221" w:right="-18" w:hanging="221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Вол</w:t>
      </w:r>
      <w:proofErr w:type="gramStart"/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грозно)</w:t>
      </w: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Это я - серый Волк!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21" w:right="-18" w:hanging="221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Полезайте-ка в мешок! </w:t>
      </w:r>
    </w:p>
    <w:p w:rsidR="008445BD" w:rsidRDefault="008445BD" w:rsidP="008445BD">
      <w:pPr>
        <w:shd w:val="clear" w:color="auto" w:fill="FFFFFF"/>
        <w:spacing w:after="0" w:line="240" w:lineRule="auto"/>
        <w:ind w:left="221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Вас всего лишь только семь -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21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Жаль, что не десяток!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21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обед сегодня съем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21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Молодых козляток!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21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Я в козлятах знаю толк!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21" w:right="-18"/>
        <w:rPr>
          <w:rFonts w:ascii="Times New Roman" w:hAnsi="Times New Roman" w:cs="Times New Roman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235" w:right="-18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Козлят</w:t>
      </w:r>
      <w:proofErr w:type="gramStart"/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жалобно)</w:t>
      </w: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Ах, не ешь нас, милый Волк! 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235" w:right="-18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Мама очень огорчится, 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235" w:right="-18" w:hanging="230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ab/>
        <w:t>Если праздника лишится!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360" w:hanging="355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Вол</w:t>
      </w:r>
      <w:proofErr w:type="gramStart"/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удивленно)</w:t>
      </w: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Что за праздник? Для кого?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384" w:hanging="221"/>
        <w:rPr>
          <w:rFonts w:ascii="Times New Roman" w:hAnsi="Times New Roman" w:cs="Times New Roman"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384" w:hanging="221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7-й Козленок: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Ты не помнишь ничего?!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95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Где подарок? Где цветы?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95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Сразу добрым станешь ты, </w:t>
      </w:r>
    </w:p>
    <w:p w:rsidR="008445BD" w:rsidRDefault="008445BD" w:rsidP="008445BD">
      <w:pPr>
        <w:shd w:val="clear" w:color="auto" w:fill="FFFFFF"/>
        <w:spacing w:after="0" w:line="240" w:lineRule="auto"/>
        <w:ind w:left="230" w:right="95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Если маму вспомнишь,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95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Хоть на миг всего лишь...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hanging="2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Волк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вынимает из-за пазухи портрет волчицы, напевает па мелодию из к/ф «Мама»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45BD" w:rsidRDefault="008445BD" w:rsidP="008445BD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Волк</w:t>
      </w:r>
      <w:proofErr w:type="gramStart"/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нежно напевая)</w:t>
      </w:r>
    </w:p>
    <w:p w:rsidR="008445BD" w:rsidRDefault="008445BD" w:rsidP="008445BD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Мама - нежное 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ервое слово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В каждой судьбе,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40" w:right="-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Мама жизнь подарила,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>ир подарила Мне и тебе!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802" w:hanging="7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Козлята подтягивают последнюю строку блеющими голосами – </w:t>
      </w: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«мне-е-е и тебе-е-е!».</w:t>
      </w: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230" w:right="-18" w:hanging="23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Волк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(утирает слезы платком):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768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Нет, не съем я вас, козлята,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Сам был маленьким когда-то,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Был веселым, был упрямым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-18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445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любил 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волчицу-маму!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(Плачет).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hanging="23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230" w:hanging="23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Козлята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(окружив Волка, говорят наперебой):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Серый волк, не грусти,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Ты успеешь принести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Свой подарок маме...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Попляши-ка с нами!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19" w:hanging="19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Танец Волка и Козлят.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19" w:hanging="1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окончании - танца стук в дверь,  появляется  Коза.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19" w:hanging="19"/>
        <w:jc w:val="center"/>
        <w:rPr>
          <w:rFonts w:ascii="Times New Roman" w:hAnsi="Times New Roman" w:cs="Times New Roman"/>
          <w:sz w:val="24"/>
          <w:szCs w:val="24"/>
        </w:rPr>
      </w:pPr>
    </w:p>
    <w:p w:rsidR="008445BD" w:rsidRDefault="008445BD" w:rsidP="008445BD">
      <w:pPr>
        <w:shd w:val="clear" w:color="auto" w:fill="FFFFFF"/>
        <w:spacing w:after="0" w:line="240" w:lineRule="auto"/>
        <w:ind w:left="226" w:right="-18" w:hanging="221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Коз</w:t>
      </w:r>
      <w:proofErr w:type="gramStart"/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удивленно)</w:t>
      </w: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Что за чудо! Вот дела!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26" w:right="-18" w:hanging="221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Такого я не видела!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26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Как же тут не удивляться: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26" w:right="-18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Волк пришел - а в доме танцы!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1459" w:hanging="221"/>
        <w:rPr>
          <w:rFonts w:ascii="Times New Roman" w:hAnsi="Times New Roman" w:cs="Times New Roman"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1459" w:hanging="221"/>
        <w:rPr>
          <w:rFonts w:ascii="Times New Roman" w:hAnsi="Times New Roman" w:cs="Times New Roman"/>
          <w:color w:val="000000"/>
          <w:sz w:val="24"/>
          <w:szCs w:val="24"/>
        </w:rPr>
      </w:pPr>
    </w:p>
    <w:p w:rsid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230" w:right="-18" w:hanging="221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Волк: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Я услышал от Козлят -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230" w:right="-18" w:hanging="221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Будет праздник, говорят! </w:t>
      </w: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230" w:right="-18" w:hanging="221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Побегу - и маму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95"/>
        <w:rPr>
          <w:rFonts w:ascii="Times New Roman" w:hAnsi="Times New Roman" w:cs="Times New Roman"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tabs>
          <w:tab w:val="left" w:pos="5202"/>
        </w:tabs>
        <w:spacing w:after="0" w:line="240" w:lineRule="auto"/>
        <w:ind w:left="230" w:right="-18" w:hanging="221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С Мартом я поздравлю!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5" w:right="1094" w:hanging="23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Коза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(протягивает Волку цветы):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5" w:right="1094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Передай </w:t>
      </w:r>
      <w:r w:rsidRPr="008445BD">
        <w:rPr>
          <w:rFonts w:ascii="Times New Roman" w:hAnsi="Times New Roman" w:cs="Times New Roman"/>
          <w:iCs/>
          <w:color w:val="000000"/>
          <w:sz w:val="24"/>
          <w:szCs w:val="24"/>
        </w:rPr>
        <w:t>от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>нас букет,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5" w:right="1094" w:hanging="230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Поздравленье и привет!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-1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Волк убегает с цветами.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right="-18"/>
        <w:jc w:val="center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Коза и Козлята уходят в дом.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1094" w:hanging="23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5BD" w:rsidRDefault="008445BD" w:rsidP="008445BD">
      <w:pPr>
        <w:shd w:val="clear" w:color="auto" w:fill="FFFFFF"/>
        <w:spacing w:after="0" w:line="240" w:lineRule="auto"/>
        <w:ind w:left="230" w:right="-18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Хорошо, когда добром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-18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Сказочка кончается, </w:t>
      </w:r>
    </w:p>
    <w:p w:rsidR="008445BD" w:rsidRDefault="008445BD" w:rsidP="008445BD">
      <w:pPr>
        <w:shd w:val="clear" w:color="auto" w:fill="FFFFFF"/>
        <w:spacing w:after="0" w:line="240" w:lineRule="auto"/>
        <w:ind w:left="230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Ну, и мы — плясать пойдем.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Праздник продолжается!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30" w:right="-18"/>
        <w:rPr>
          <w:rFonts w:ascii="Times New Roman" w:hAnsi="Times New Roman" w:cs="Times New Roman"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445B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Исполняется </w:t>
      </w:r>
      <w:proofErr w:type="spellStart"/>
      <w:r w:rsidRPr="008445B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танец</w:t>
      </w:r>
      <w:proofErr w:type="gramStart"/>
      <w:r w:rsidRPr="008445B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"В</w:t>
      </w:r>
      <w:proofErr w:type="gramEnd"/>
      <w:r w:rsidRPr="008445B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есна</w:t>
      </w:r>
      <w:proofErr w:type="spellEnd"/>
      <w:r w:rsidRPr="008445B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-красна".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10" w:right="36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 w:hanging="35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А теперь скажите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365" w:hanging="1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прямо: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365" w:hanging="1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Есть у вашей мамы - мама?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365" w:hanging="1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Сварит кто для нас компот.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365" w:hanging="1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Платье к празднику сошьет,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365" w:hanging="1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Испечет </w:t>
      </w:r>
      <w:proofErr w:type="gramStart"/>
      <w:r w:rsidRPr="008445BD">
        <w:rPr>
          <w:rFonts w:ascii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 w:hanging="13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Ну, конечно... 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отвечают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360" w:right="-18" w:hanging="130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Бабушка!</w:t>
      </w: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Стихи и песня о бабушке в исполнении детей.</w:t>
      </w: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Мы огромное «спасибо» </w:t>
      </w: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Скажем бабушкам родным, </w:t>
      </w:r>
    </w:p>
    <w:p w:rsid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И сегодня, в день весенний, </w:t>
      </w:r>
    </w:p>
    <w:p w:rsidR="008445BD" w:rsidRPr="008445BD" w:rsidRDefault="008445BD" w:rsidP="008445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Посвящаем танец им!</w:t>
      </w: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Исполняется Танец "Неваляшки"</w:t>
      </w: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45BD" w:rsidRPr="008445BD" w:rsidRDefault="008445BD" w:rsidP="00844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После танца детей выходит </w:t>
      </w: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Коза</w:t>
      </w: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исполняет </w:t>
      </w: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соль</w:t>
      </w: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softHyphen/>
        <w:t>ную пляску</w:t>
      </w:r>
      <w:proofErr w:type="gramStart"/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.</w:t>
      </w:r>
      <w:proofErr w:type="gramEnd"/>
    </w:p>
    <w:p w:rsidR="008445BD" w:rsidRDefault="008445BD" w:rsidP="008445BD">
      <w:pPr>
        <w:shd w:val="clear" w:color="auto" w:fill="FFFFFF"/>
        <w:spacing w:after="0" w:line="240" w:lineRule="auto"/>
        <w:ind w:left="245" w:right="-85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b/>
          <w:color w:val="000000"/>
          <w:sz w:val="24"/>
          <w:szCs w:val="24"/>
        </w:rPr>
        <w:t>Коза:</w:t>
      </w: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 Как же мне не веселиться. </w:t>
      </w:r>
    </w:p>
    <w:p w:rsidR="008445BD" w:rsidRDefault="008445BD" w:rsidP="008445BD">
      <w:pPr>
        <w:shd w:val="clear" w:color="auto" w:fill="FFFFFF"/>
        <w:spacing w:after="0" w:line="240" w:lineRule="auto"/>
        <w:ind w:left="245" w:right="-85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Как не топать мне копытцем! </w:t>
      </w:r>
    </w:p>
    <w:p w:rsidR="008445BD" w:rsidRDefault="008445BD" w:rsidP="008445BD">
      <w:pPr>
        <w:shd w:val="clear" w:color="auto" w:fill="FFFFFF"/>
        <w:spacing w:after="0" w:line="240" w:lineRule="auto"/>
        <w:ind w:left="245" w:right="-85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 xml:space="preserve">Вот Козлята угодили,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45" w:right="-85" w:hanging="230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Какие бусы подарили!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45" w:right="134" w:hanging="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Коза показывает на бусы, которые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изготовили дети.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45" w:right="134"/>
        <w:jc w:val="both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color w:val="000000"/>
          <w:sz w:val="24"/>
          <w:szCs w:val="24"/>
        </w:rPr>
        <w:t>Вот теперь настало время их подарить.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дарят мамам и бабушкам подарки – это тоже могут быть бусы из природного материала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(либо другие поделки).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left="595" w:hanging="5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firstLine="86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После праздника </w:t>
      </w:r>
      <w:r w:rsidRPr="008445B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Коза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firstLine="86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приглашает всех за стол, где гостей ждет чай</w:t>
      </w:r>
    </w:p>
    <w:p w:rsidR="008445BD" w:rsidRPr="008445BD" w:rsidRDefault="008445BD" w:rsidP="008445BD">
      <w:pPr>
        <w:shd w:val="clear" w:color="auto" w:fill="FFFFFF"/>
        <w:spacing w:after="0" w:line="240" w:lineRule="auto"/>
        <w:ind w:firstLine="86"/>
        <w:jc w:val="center"/>
        <w:rPr>
          <w:rFonts w:ascii="Times New Roman" w:hAnsi="Times New Roman" w:cs="Times New Roman"/>
          <w:sz w:val="24"/>
          <w:szCs w:val="24"/>
        </w:rPr>
      </w:pPr>
      <w:r w:rsidRPr="00844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пироги с. капустой.</w:t>
      </w:r>
    </w:p>
    <w:p w:rsidR="008445BD" w:rsidRPr="008445BD" w:rsidRDefault="008445BD" w:rsidP="0084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45BD" w:rsidRPr="0084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5BD"/>
    <w:rsid w:val="004F6D79"/>
    <w:rsid w:val="008445BD"/>
    <w:rsid w:val="00E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784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Boss</cp:lastModifiedBy>
  <cp:revision>3</cp:revision>
  <dcterms:created xsi:type="dcterms:W3CDTF">2014-01-26T11:05:00Z</dcterms:created>
  <dcterms:modified xsi:type="dcterms:W3CDTF">2014-02-16T11:25:00Z</dcterms:modified>
</cp:coreProperties>
</file>