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E0" w:rsidRDefault="002E5789">
      <w:r>
        <w:t>Тема «Перпендикулярность прямой и плоскости»</w:t>
      </w:r>
    </w:p>
    <w:p w:rsidR="002E5789" w:rsidRDefault="002E5789" w:rsidP="002E5789">
      <w:pPr>
        <w:pStyle w:val="a3"/>
        <w:numPr>
          <w:ilvl w:val="0"/>
          <w:numId w:val="1"/>
        </w:numPr>
      </w:pPr>
      <w:proofErr w:type="gramStart"/>
      <w:r>
        <w:t>Определения: перпендикулярных прямых, перпендикулярных прямой и плоскости,</w:t>
      </w:r>
      <w:r w:rsidR="00FD7FFD">
        <w:t xml:space="preserve"> перпендикуляра, наклонной</w:t>
      </w:r>
      <w:r>
        <w:t>, проекции, расстояния между параллельными плоскостями, расстояния между прямой и параллельной ей плоскостью, расстояния между скрещивающимися прямыми (2 варианта!!!), угла между прямой и плоскостью, двугранного угла, линейного угла, градусной меры двугранного угла, перпендикулярных плоскостей</w:t>
      </w:r>
      <w:r w:rsidR="00C740E5">
        <w:t>, прямоугольного параллелепипеда, куба</w:t>
      </w:r>
      <w:r w:rsidR="00FD7FFD">
        <w:t>.</w:t>
      </w:r>
      <w:proofErr w:type="gramEnd"/>
    </w:p>
    <w:p w:rsidR="002E5789" w:rsidRDefault="002E5789" w:rsidP="002E5789">
      <w:pPr>
        <w:pStyle w:val="a3"/>
        <w:numPr>
          <w:ilvl w:val="0"/>
          <w:numId w:val="1"/>
        </w:numPr>
      </w:pPr>
      <w:r>
        <w:t>Леммы: о перпендикулярности двух параллельных прямых третьей</w:t>
      </w:r>
    </w:p>
    <w:p w:rsidR="002E5789" w:rsidRDefault="002E5789" w:rsidP="002E5789">
      <w:pPr>
        <w:pStyle w:val="a3"/>
        <w:numPr>
          <w:ilvl w:val="0"/>
          <w:numId w:val="1"/>
        </w:numPr>
      </w:pPr>
      <w:proofErr w:type="gramStart"/>
      <w:r>
        <w:t>Теоремы:  о перпендикулярности плоскос</w:t>
      </w:r>
      <w:r w:rsidR="00FD7FFD">
        <w:t>ти одной из параллельных прямых;</w:t>
      </w:r>
      <w:r>
        <w:t xml:space="preserve"> о </w:t>
      </w:r>
      <w:r w:rsidR="00FD7FFD">
        <w:t>параллельности прямых, перпендикулярных плоскости;</w:t>
      </w:r>
      <w:r>
        <w:t xml:space="preserve"> о прямой перпендикулярной к плоскости</w:t>
      </w:r>
      <w:r w:rsidR="00FD7FFD">
        <w:t>;</w:t>
      </w:r>
      <w:r>
        <w:t xml:space="preserve"> о трех перпендикулярах (прямая и обратная)</w:t>
      </w:r>
      <w:r w:rsidR="00FD7FFD">
        <w:t>;</w:t>
      </w:r>
      <w:r>
        <w:t xml:space="preserve"> о </w:t>
      </w:r>
      <w:r w:rsidR="00FD7FFD">
        <w:t xml:space="preserve">плоскости, </w:t>
      </w:r>
      <w:r>
        <w:t>перпендикулярно</w:t>
      </w:r>
      <w:r w:rsidR="00FD7FFD">
        <w:t>й</w:t>
      </w:r>
      <w:r w:rsidR="00C740E5">
        <w:t xml:space="preserve"> к ли</w:t>
      </w:r>
      <w:r w:rsidR="00FD7FFD">
        <w:t>нии пересечения двух плоскостей;</w:t>
      </w:r>
      <w:r w:rsidR="00C740E5">
        <w:t xml:space="preserve"> о перпендикулярности </w:t>
      </w:r>
      <w:r w:rsidR="00FD7FFD">
        <w:t xml:space="preserve">прямой к плоскости, расположенной в одной из двух перпендикулярных плоскостей и перпендикулярной их линии пересечения; </w:t>
      </w:r>
      <w:r w:rsidR="00C740E5">
        <w:t>о гранях прямоугольного параллелепипеда</w:t>
      </w:r>
      <w:r w:rsidR="00FD7FFD">
        <w:t>;</w:t>
      </w:r>
      <w:proofErr w:type="gramEnd"/>
      <w:r w:rsidR="00C740E5">
        <w:t xml:space="preserve"> о</w:t>
      </w:r>
      <w:r w:rsidR="00FD7FFD">
        <w:t xml:space="preserve"> двугранных углах </w:t>
      </w:r>
      <w:proofErr w:type="spellStart"/>
      <w:r w:rsidR="00FD7FFD">
        <w:t>прямоуг</w:t>
      </w:r>
      <w:proofErr w:type="spellEnd"/>
      <w:r w:rsidR="00FD7FFD">
        <w:t>. параллелеп</w:t>
      </w:r>
      <w:r w:rsidR="00C740E5">
        <w:t>ипеда</w:t>
      </w:r>
      <w:r w:rsidR="00FD7FFD">
        <w:t>; о диагонали прямоугольного параллелепипеда (с формулой); о диагонали куба (формула).</w:t>
      </w:r>
    </w:p>
    <w:p w:rsidR="002E5789" w:rsidRDefault="002E5789" w:rsidP="002E5789">
      <w:pPr>
        <w:pStyle w:val="a3"/>
        <w:numPr>
          <w:ilvl w:val="0"/>
          <w:numId w:val="1"/>
        </w:numPr>
      </w:pPr>
      <w:r>
        <w:t>Признаки: перпендикулярности прямой и плоскости, перпендикулярности двух плоскостей</w:t>
      </w:r>
      <w:r w:rsidR="00FD7FFD">
        <w:t>.</w:t>
      </w:r>
    </w:p>
    <w:sectPr w:rsidR="002E5789" w:rsidSect="009F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4613"/>
    <w:multiLevelType w:val="hybridMultilevel"/>
    <w:tmpl w:val="F00C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5789"/>
    <w:rsid w:val="002E5789"/>
    <w:rsid w:val="00566009"/>
    <w:rsid w:val="009F50E0"/>
    <w:rsid w:val="00C740E5"/>
    <w:rsid w:val="00FD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3</cp:revision>
  <dcterms:created xsi:type="dcterms:W3CDTF">2015-03-14T17:59:00Z</dcterms:created>
  <dcterms:modified xsi:type="dcterms:W3CDTF">2015-03-14T18:27:00Z</dcterms:modified>
</cp:coreProperties>
</file>