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0" w:rsidRPr="001C100C" w:rsidRDefault="00A17EDB" w:rsidP="001C100C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1C100C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Конспект </w:t>
      </w:r>
      <w:r w:rsidR="001C100C" w:rsidRPr="001C100C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познавательного вечера</w:t>
      </w:r>
      <w:r w:rsidRPr="001C100C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в старшей группе.</w:t>
      </w:r>
    </w:p>
    <w:p w:rsidR="001C100C" w:rsidRPr="001C100C" w:rsidRDefault="001C100C" w:rsidP="001C100C">
      <w:pPr>
        <w:pStyle w:val="a3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</w:pPr>
    </w:p>
    <w:p w:rsidR="001C100C" w:rsidRDefault="001C100C" w:rsidP="001C100C">
      <w:pPr>
        <w:pStyle w:val="a3"/>
        <w:ind w:left="1416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00C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оспитатель МДОУ «Детский сад №20 «Непоседы» </w:t>
      </w:r>
    </w:p>
    <w:p w:rsidR="001C100C" w:rsidRDefault="001C100C" w:rsidP="001C100C">
      <w:pPr>
        <w:pStyle w:val="a3"/>
        <w:ind w:left="1416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Кимры Тверской области</w:t>
      </w:r>
      <w:r w:rsidRPr="001C10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100C" w:rsidRPr="001C100C" w:rsidRDefault="001C100C" w:rsidP="001C100C">
      <w:pPr>
        <w:pStyle w:val="a3"/>
        <w:ind w:left="1416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00C">
        <w:rPr>
          <w:rFonts w:ascii="Times New Roman" w:hAnsi="Times New Roman" w:cs="Times New Roman"/>
          <w:b/>
          <w:i/>
          <w:sz w:val="28"/>
          <w:szCs w:val="28"/>
        </w:rPr>
        <w:t>Герасимова О.Н.</w:t>
      </w:r>
    </w:p>
    <w:p w:rsidR="00A17EDB" w:rsidRPr="001C100C" w:rsidRDefault="00A17EDB" w:rsidP="00A17ED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17EDB" w:rsidRPr="001C100C" w:rsidRDefault="00A17EDB" w:rsidP="00A17ED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7EDB">
        <w:rPr>
          <w:rFonts w:ascii="Times New Roman" w:hAnsi="Times New Roman" w:cs="Times New Roman"/>
          <w:b/>
          <w:sz w:val="28"/>
          <w:szCs w:val="28"/>
        </w:rPr>
        <w:t>Тема</w:t>
      </w:r>
      <w:r w:rsidRPr="00A17EDB">
        <w:rPr>
          <w:rFonts w:ascii="Times New Roman" w:hAnsi="Times New Roman" w:cs="Times New Roman"/>
          <w:sz w:val="28"/>
          <w:szCs w:val="28"/>
        </w:rPr>
        <w:t xml:space="preserve">: </w:t>
      </w:r>
      <w:r w:rsidRPr="001C100C">
        <w:rPr>
          <w:rFonts w:ascii="Times New Roman" w:hAnsi="Times New Roman" w:cs="Times New Roman"/>
          <w:b/>
          <w:sz w:val="28"/>
          <w:szCs w:val="28"/>
          <w:u w:val="single"/>
        </w:rPr>
        <w:t>«Солнце – звезда, дарящая тепло и свет».</w:t>
      </w:r>
    </w:p>
    <w:p w:rsidR="00A17EDB" w:rsidRPr="001C100C" w:rsidRDefault="00A17EDB" w:rsidP="00A17ED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7EDB" w:rsidRPr="00A17EDB" w:rsidRDefault="00A17EDB" w:rsidP="00A17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b/>
          <w:sz w:val="28"/>
          <w:szCs w:val="28"/>
        </w:rPr>
        <w:t>Цель</w:t>
      </w:r>
      <w:r w:rsidRPr="00A17EDB">
        <w:rPr>
          <w:rFonts w:ascii="Times New Roman" w:hAnsi="Times New Roman" w:cs="Times New Roman"/>
          <w:sz w:val="28"/>
          <w:szCs w:val="28"/>
        </w:rPr>
        <w:t>: 1. Закрепить представления детей о строении солнечной системы.</w:t>
      </w:r>
    </w:p>
    <w:p w:rsidR="00A17EDB" w:rsidRPr="00A17EDB" w:rsidRDefault="00A17EDB" w:rsidP="00A17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ab/>
        <w:t>2. Дать характеристику Солнцу как огромному светилу (звезде); выяснить значение Солнца для планеты Земля.</w:t>
      </w:r>
    </w:p>
    <w:p w:rsidR="00A17EDB" w:rsidRDefault="00A17EDB" w:rsidP="00A17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ab/>
        <w:t>3. Способствовать развитию активной мыслительной деятельности, пробуждению познавательног</w:t>
      </w:r>
      <w:r w:rsidR="009F5F9E">
        <w:rPr>
          <w:rFonts w:ascii="Times New Roman" w:hAnsi="Times New Roman" w:cs="Times New Roman"/>
          <w:sz w:val="28"/>
          <w:szCs w:val="28"/>
        </w:rPr>
        <w:t>о интереса через приобщение к познавательно-исследовательской деятельности.</w:t>
      </w:r>
    </w:p>
    <w:p w:rsidR="00A17EDB" w:rsidRPr="00A17EDB" w:rsidRDefault="00A17EDB" w:rsidP="00A17E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EDB" w:rsidRPr="00A17EDB" w:rsidRDefault="00A17EDB" w:rsidP="00A17E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7ED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17EDB" w:rsidRPr="00A17EDB" w:rsidRDefault="00A17EDB" w:rsidP="00A17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- наблюдение за Солнцем в разные отрезки времени;</w:t>
      </w:r>
    </w:p>
    <w:p w:rsidR="00A17EDB" w:rsidRDefault="00A17EDB" w:rsidP="00A17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- рассматривание иллюстраций, энциклопедии, атласа;</w:t>
      </w:r>
    </w:p>
    <w:p w:rsidR="00A17EDB" w:rsidRDefault="00A17EDB" w:rsidP="00A17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сказки К.И. Чуковского «Краденое солнце», словацкой сказки «У солнышка в гостях», русской народной сказки «Медведь и солнце»,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загадок, песенок о солнце.</w:t>
      </w:r>
    </w:p>
    <w:p w:rsidR="00A17EDB" w:rsidRDefault="00A17EDB" w:rsidP="00A17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альбомом «Солнечная система», энциклопедиями «Астрономия для малышей».</w:t>
      </w:r>
    </w:p>
    <w:p w:rsidR="00A17EDB" w:rsidRDefault="00A17EDB" w:rsidP="00A17E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EDB" w:rsidRPr="009F5F9E" w:rsidRDefault="00A17EDB" w:rsidP="00A17E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5F9E">
        <w:rPr>
          <w:rFonts w:ascii="Times New Roman" w:hAnsi="Times New Roman" w:cs="Times New Roman"/>
          <w:b/>
          <w:sz w:val="28"/>
          <w:szCs w:val="28"/>
        </w:rPr>
        <w:t>Совместная продуктивная деятельность:</w:t>
      </w:r>
    </w:p>
    <w:p w:rsidR="009F5F9E" w:rsidRDefault="009F5F9E" w:rsidP="00A17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дидактической игры «Солнце и планеты»4</w:t>
      </w:r>
    </w:p>
    <w:p w:rsidR="009F5F9E" w:rsidRDefault="009F5F9E" w:rsidP="00A17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модели «Солнечная система»;</w:t>
      </w:r>
    </w:p>
    <w:p w:rsidR="009F5F9E" w:rsidRDefault="009F5F9E" w:rsidP="00A17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свечой «В космосе»;</w:t>
      </w:r>
    </w:p>
    <w:p w:rsidR="009F5F9E" w:rsidRDefault="009F5F9E" w:rsidP="00A17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поделки из бумаги «Ракета» методом оригами.</w:t>
      </w:r>
    </w:p>
    <w:p w:rsidR="009F5F9E" w:rsidRDefault="009F5F9E" w:rsidP="00A17E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F9E" w:rsidRPr="009F5F9E" w:rsidRDefault="009F5F9E" w:rsidP="00A17E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5F9E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9F5F9E" w:rsidRDefault="009F5F9E" w:rsidP="00A17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Фонарик, настольная лампа, пластмассовая тарелка, игрушечные человечки, модели планет и Солнца для игры «Планетарий», аудиозапись музыки.</w:t>
      </w:r>
    </w:p>
    <w:p w:rsidR="009F5F9E" w:rsidRDefault="009F5F9E" w:rsidP="00A17E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F9E" w:rsidRDefault="009F5F9E" w:rsidP="00A17E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5F9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77059" w:rsidRPr="009F5F9E" w:rsidRDefault="00077059" w:rsidP="00A17E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63D6" w:rsidRPr="00077059" w:rsidRDefault="00077059" w:rsidP="0007705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77059">
        <w:rPr>
          <w:rFonts w:ascii="Times New Roman" w:hAnsi="Times New Roman" w:cs="Times New Roman"/>
          <w:b/>
          <w:sz w:val="28"/>
          <w:szCs w:val="28"/>
        </w:rPr>
        <w:t>Что мы знаем о Солнечной системе.</w:t>
      </w:r>
    </w:p>
    <w:p w:rsidR="009F5F9E" w:rsidRPr="00C750DE" w:rsidRDefault="009F5F9E" w:rsidP="009263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записан в «Школу астрономов»? Займите, пожалуйста, свои места. Каким вы хотите видеть наше занятие? </w:t>
      </w:r>
      <w:r w:rsidRPr="00C750DE">
        <w:rPr>
          <w:rFonts w:ascii="Times New Roman" w:hAnsi="Times New Roman" w:cs="Times New Roman"/>
          <w:i/>
          <w:sz w:val="28"/>
          <w:szCs w:val="28"/>
        </w:rPr>
        <w:t>(добрым, умным, интересным, сказочным).</w:t>
      </w:r>
    </w:p>
    <w:p w:rsidR="009F5F9E" w:rsidRPr="00C750DE" w:rsidRDefault="009F5F9E" w:rsidP="00A17E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нас порадует? </w:t>
      </w:r>
      <w:r w:rsidRPr="00C750DE">
        <w:rPr>
          <w:rFonts w:ascii="Times New Roman" w:hAnsi="Times New Roman" w:cs="Times New Roman"/>
          <w:i/>
          <w:sz w:val="28"/>
          <w:szCs w:val="28"/>
        </w:rPr>
        <w:t xml:space="preserve">(правильная осанка, хорошее поведение, умение не смеяться, если кто-то ошибается и т.д.) </w:t>
      </w:r>
    </w:p>
    <w:p w:rsidR="00C750DE" w:rsidRDefault="009F5F9E" w:rsidP="00A17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мы опять ученики «Школы астрономов». Кто такие астрономы? </w:t>
      </w:r>
      <w:r w:rsidRPr="00C750DE">
        <w:rPr>
          <w:rFonts w:ascii="Times New Roman" w:hAnsi="Times New Roman" w:cs="Times New Roman"/>
          <w:i/>
          <w:sz w:val="28"/>
          <w:szCs w:val="28"/>
        </w:rPr>
        <w:t>(люди, которые изучают космос).</w:t>
      </w:r>
      <w:r>
        <w:rPr>
          <w:rFonts w:ascii="Times New Roman" w:hAnsi="Times New Roman" w:cs="Times New Roman"/>
          <w:sz w:val="28"/>
          <w:szCs w:val="28"/>
        </w:rPr>
        <w:t xml:space="preserve"> В прошлый раз мы говорили о Солнечной системе</w:t>
      </w:r>
      <w:r w:rsidR="00C750DE">
        <w:rPr>
          <w:rFonts w:ascii="Times New Roman" w:hAnsi="Times New Roman" w:cs="Times New Roman"/>
          <w:sz w:val="28"/>
          <w:szCs w:val="28"/>
        </w:rPr>
        <w:t xml:space="preserve">, что у Солнца есть семья, только это не сыночки и дочки. </w:t>
      </w:r>
    </w:p>
    <w:p w:rsidR="00C750DE" w:rsidRDefault="00C750DE" w:rsidP="00A17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кружится вокруг Солнца? </w:t>
      </w:r>
      <w:r w:rsidRPr="00C750DE">
        <w:rPr>
          <w:rFonts w:ascii="Times New Roman" w:hAnsi="Times New Roman" w:cs="Times New Roman"/>
          <w:i/>
          <w:sz w:val="28"/>
          <w:szCs w:val="28"/>
        </w:rPr>
        <w:t>(планеты, спутники, кометы, метеориты).</w:t>
      </w:r>
      <w:r>
        <w:rPr>
          <w:rFonts w:ascii="Times New Roman" w:hAnsi="Times New Roman" w:cs="Times New Roman"/>
          <w:sz w:val="28"/>
          <w:szCs w:val="28"/>
        </w:rPr>
        <w:t xml:space="preserve"> Сколько планет в Солнечной системе? </w:t>
      </w:r>
      <w:r w:rsidRPr="00C750DE">
        <w:rPr>
          <w:rFonts w:ascii="Times New Roman" w:hAnsi="Times New Roman" w:cs="Times New Roman"/>
          <w:i/>
          <w:sz w:val="28"/>
          <w:szCs w:val="28"/>
        </w:rPr>
        <w:t>(9).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F9E" w:rsidRPr="00C750DE" w:rsidRDefault="00C750DE" w:rsidP="00A17E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наша планета? </w:t>
      </w:r>
      <w:r w:rsidRPr="00C750DE">
        <w:rPr>
          <w:rFonts w:ascii="Times New Roman" w:hAnsi="Times New Roman" w:cs="Times New Roman"/>
          <w:i/>
          <w:sz w:val="28"/>
          <w:szCs w:val="28"/>
        </w:rPr>
        <w:t>(Земля).</w:t>
      </w:r>
    </w:p>
    <w:p w:rsidR="00C750DE" w:rsidRDefault="00C750DE" w:rsidP="00A17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Земли есть спутники? Сколько? </w:t>
      </w:r>
      <w:r w:rsidRPr="00C750DE">
        <w:rPr>
          <w:rFonts w:ascii="Times New Roman" w:hAnsi="Times New Roman" w:cs="Times New Roman"/>
          <w:i/>
          <w:sz w:val="28"/>
          <w:szCs w:val="28"/>
        </w:rPr>
        <w:t>(Луна).</w:t>
      </w:r>
    </w:p>
    <w:p w:rsidR="00C750DE" w:rsidRDefault="00C750DE" w:rsidP="00A17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узнали, что в Солнечной системе всегда царит порядок. Каждая планета движется по своему пути, по своей орбите. </w:t>
      </w:r>
    </w:p>
    <w:p w:rsidR="00C750DE" w:rsidRDefault="00C750DE" w:rsidP="00A17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«полочке умных книг» у нас появилась новая обитательница. 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 новая «умная книга»? </w:t>
      </w:r>
      <w:r w:rsidRPr="00C750DE">
        <w:rPr>
          <w:rFonts w:ascii="Times New Roman" w:hAnsi="Times New Roman" w:cs="Times New Roman"/>
          <w:i/>
          <w:sz w:val="28"/>
          <w:szCs w:val="28"/>
        </w:rPr>
        <w:t>(«Космос»).</w:t>
      </w:r>
      <w:r>
        <w:rPr>
          <w:rFonts w:ascii="Times New Roman" w:hAnsi="Times New Roman" w:cs="Times New Roman"/>
          <w:sz w:val="28"/>
          <w:szCs w:val="28"/>
        </w:rPr>
        <w:t xml:space="preserve"> Я заметила, что эта книга увлекла Кирилла, Данила и Васю.</w:t>
      </w:r>
    </w:p>
    <w:p w:rsidR="00C750DE" w:rsidRDefault="00C750DE" w:rsidP="00A17E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3D6" w:rsidRPr="00077059" w:rsidRDefault="00077059" w:rsidP="0007705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77059">
        <w:rPr>
          <w:rFonts w:ascii="Times New Roman" w:hAnsi="Times New Roman" w:cs="Times New Roman"/>
          <w:b/>
          <w:sz w:val="28"/>
          <w:szCs w:val="28"/>
        </w:rPr>
        <w:t>Солнце – это звезда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50DE" w:rsidRPr="00F02F1B" w:rsidRDefault="00C750DE" w:rsidP="009263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сегодня мы с вами поговорим о Солнце. Узнаем, что такое Солнце, что оно дает нашей планете. Давайте наденем мыслительные шапочки. Они нам помогут понимать и запоминать. </w:t>
      </w:r>
      <w:r w:rsidRPr="00F02F1B">
        <w:rPr>
          <w:rFonts w:ascii="Times New Roman" w:hAnsi="Times New Roman" w:cs="Times New Roman"/>
          <w:i/>
          <w:sz w:val="28"/>
          <w:szCs w:val="28"/>
        </w:rPr>
        <w:t>(Массаж ушных раковин, установка на посадку)</w:t>
      </w:r>
    </w:p>
    <w:p w:rsidR="009263D6" w:rsidRDefault="009263D6" w:rsidP="009263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видим, когда смотрим на ночное небо? </w:t>
      </w:r>
      <w:r w:rsidRPr="00F02F1B">
        <w:rPr>
          <w:rFonts w:ascii="Times New Roman" w:hAnsi="Times New Roman" w:cs="Times New Roman"/>
          <w:i/>
          <w:sz w:val="28"/>
          <w:szCs w:val="28"/>
        </w:rPr>
        <w:t>(Звезды).</w:t>
      </w:r>
      <w:r>
        <w:rPr>
          <w:rFonts w:ascii="Times New Roman" w:hAnsi="Times New Roman" w:cs="Times New Roman"/>
          <w:sz w:val="28"/>
          <w:szCs w:val="28"/>
        </w:rPr>
        <w:t xml:space="preserve"> Какие они? </w:t>
      </w:r>
      <w:r w:rsidRPr="00F02F1B">
        <w:rPr>
          <w:rFonts w:ascii="Times New Roman" w:hAnsi="Times New Roman" w:cs="Times New Roman"/>
          <w:i/>
          <w:sz w:val="28"/>
          <w:szCs w:val="28"/>
        </w:rPr>
        <w:t>(маленькие блестящие, сияющие, желтые и т.п.)</w:t>
      </w:r>
    </w:p>
    <w:p w:rsidR="009263D6" w:rsidRDefault="009263D6" w:rsidP="009263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Солнце – это тоже звезда, но она находится ближе других к нашей планете Земля.</w:t>
      </w:r>
    </w:p>
    <w:p w:rsidR="003749C2" w:rsidRDefault="003749C2" w:rsidP="009263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3D6" w:rsidRPr="003749C2" w:rsidRDefault="009263D6" w:rsidP="00F02F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  <w:u w:val="single"/>
        </w:rPr>
        <w:t>Опыт с фонариком:</w:t>
      </w:r>
      <w:r w:rsidRPr="003749C2">
        <w:rPr>
          <w:rFonts w:ascii="Times New Roman" w:hAnsi="Times New Roman" w:cs="Times New Roman"/>
          <w:sz w:val="28"/>
          <w:szCs w:val="28"/>
        </w:rPr>
        <w:t xml:space="preserve"> близко – хорошо виден свет, далеко – плохо виден или совсем не виден.</w:t>
      </w:r>
    </w:p>
    <w:p w:rsidR="009263D6" w:rsidRDefault="009263D6" w:rsidP="00F02F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Солнце намного ближе к нам, чем другие звезды, поэтому выглядит большим и круглым, непохожим на звезды в ночном небе.</w:t>
      </w:r>
    </w:p>
    <w:p w:rsidR="009263D6" w:rsidRDefault="009263D6" w:rsidP="003749C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  <w:u w:val="single"/>
        </w:rPr>
        <w:t>Вопросы для закрепления:</w:t>
      </w:r>
      <w:r>
        <w:rPr>
          <w:rFonts w:ascii="Times New Roman" w:hAnsi="Times New Roman" w:cs="Times New Roman"/>
          <w:sz w:val="28"/>
          <w:szCs w:val="28"/>
        </w:rPr>
        <w:t xml:space="preserve"> Что такое Солнце? Почему не похоже на другие звезды на небе?</w:t>
      </w:r>
    </w:p>
    <w:p w:rsidR="003749C2" w:rsidRDefault="003749C2" w:rsidP="003749C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02F1B" w:rsidRPr="003749C2" w:rsidRDefault="009263D6" w:rsidP="009263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 теперь поговорим о том, что дает нам Солнце? (</w:t>
      </w:r>
      <w:r w:rsidRPr="003749C2">
        <w:rPr>
          <w:rFonts w:ascii="Times New Roman" w:hAnsi="Times New Roman" w:cs="Times New Roman"/>
          <w:i/>
          <w:sz w:val="28"/>
          <w:szCs w:val="28"/>
        </w:rPr>
        <w:t xml:space="preserve">Ответы детей, рассуждения). </w:t>
      </w:r>
    </w:p>
    <w:p w:rsidR="00F02F1B" w:rsidRDefault="009263D6" w:rsidP="009263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Утром, когда появляется солнце, становится светло. Солнце дает свет, оно – </w:t>
      </w:r>
      <w:r w:rsidR="001C10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главный осветитель</w:t>
      </w:r>
      <w:r w:rsidR="001C10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F1B" w:rsidRDefault="009263D6" w:rsidP="009263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 солнцу подставим руки. Что чувствуем? Тепло. </w:t>
      </w:r>
      <w:r w:rsidR="00F02F1B">
        <w:rPr>
          <w:rFonts w:ascii="Times New Roman" w:hAnsi="Times New Roman" w:cs="Times New Roman"/>
          <w:sz w:val="28"/>
          <w:szCs w:val="28"/>
        </w:rPr>
        <w:t xml:space="preserve">Солнце дает тепло, оно – </w:t>
      </w:r>
      <w:r w:rsidR="001C100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02F1B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="00F02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F1B">
        <w:rPr>
          <w:rFonts w:ascii="Times New Roman" w:hAnsi="Times New Roman" w:cs="Times New Roman"/>
          <w:sz w:val="28"/>
          <w:szCs w:val="28"/>
        </w:rPr>
        <w:t>отапливатель</w:t>
      </w:r>
      <w:proofErr w:type="spellEnd"/>
      <w:r w:rsidR="001C100C">
        <w:rPr>
          <w:rFonts w:ascii="Times New Roman" w:hAnsi="Times New Roman" w:cs="Times New Roman"/>
          <w:sz w:val="28"/>
          <w:szCs w:val="28"/>
        </w:rPr>
        <w:t>»</w:t>
      </w:r>
      <w:r w:rsidR="00F02F1B">
        <w:rPr>
          <w:rFonts w:ascii="Times New Roman" w:hAnsi="Times New Roman" w:cs="Times New Roman"/>
          <w:sz w:val="28"/>
          <w:szCs w:val="28"/>
        </w:rPr>
        <w:t xml:space="preserve"> планеты. </w:t>
      </w:r>
    </w:p>
    <w:p w:rsidR="009263D6" w:rsidRPr="003749C2" w:rsidRDefault="00F02F1B" w:rsidP="009263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цвета Солнце? </w:t>
      </w:r>
      <w:r w:rsidRPr="003749C2">
        <w:rPr>
          <w:rFonts w:ascii="Times New Roman" w:hAnsi="Times New Roman" w:cs="Times New Roman"/>
          <w:i/>
          <w:sz w:val="28"/>
          <w:szCs w:val="28"/>
        </w:rPr>
        <w:t>(желтого, оранжевого)</w:t>
      </w:r>
      <w:r>
        <w:rPr>
          <w:rFonts w:ascii="Times New Roman" w:hAnsi="Times New Roman" w:cs="Times New Roman"/>
          <w:sz w:val="28"/>
          <w:szCs w:val="28"/>
        </w:rPr>
        <w:t xml:space="preserve"> Помните, мы с вами наблюдали восход Солнца? Какого цвета оно было тогда? </w:t>
      </w:r>
      <w:r w:rsidRPr="003749C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749C2">
        <w:rPr>
          <w:rFonts w:ascii="Times New Roman" w:hAnsi="Times New Roman" w:cs="Times New Roman"/>
          <w:i/>
          <w:sz w:val="28"/>
          <w:szCs w:val="28"/>
        </w:rPr>
        <w:t>розовое</w:t>
      </w:r>
      <w:proofErr w:type="spellEnd"/>
      <w:r w:rsidRPr="003749C2">
        <w:rPr>
          <w:rFonts w:ascii="Times New Roman" w:hAnsi="Times New Roman" w:cs="Times New Roman"/>
          <w:i/>
          <w:sz w:val="28"/>
          <w:szCs w:val="28"/>
        </w:rPr>
        <w:t xml:space="preserve">, алое, красное, багряное). </w:t>
      </w:r>
    </w:p>
    <w:p w:rsidR="00F02F1B" w:rsidRDefault="00F02F1B" w:rsidP="009263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Ясным утром колобок подрумянил круглый бок,</w:t>
      </w:r>
    </w:p>
    <w:p w:rsidR="00F02F1B" w:rsidRDefault="00F02F1B" w:rsidP="009263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по небу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покатилось за село:</w:t>
      </w:r>
    </w:p>
    <w:p w:rsidR="00F02F1B" w:rsidRDefault="00F02F1B" w:rsidP="009263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Выходи, малыш, из дома; свет принес я и тепло.</w:t>
      </w:r>
    </w:p>
    <w:p w:rsidR="00F02F1B" w:rsidRPr="003749C2" w:rsidRDefault="00F02F1B" w:rsidP="009263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стихотворение? С чем сравнивается Солнце? А как еще люди называют солнце в песенках,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загадках? </w:t>
      </w:r>
      <w:r w:rsidRPr="003749C2">
        <w:rPr>
          <w:rFonts w:ascii="Times New Roman" w:hAnsi="Times New Roman" w:cs="Times New Roman"/>
          <w:i/>
          <w:sz w:val="28"/>
          <w:szCs w:val="28"/>
        </w:rPr>
        <w:t xml:space="preserve">(Солнышко, ведрышко, </w:t>
      </w:r>
      <w:proofErr w:type="spellStart"/>
      <w:r w:rsidRPr="003749C2">
        <w:rPr>
          <w:rFonts w:ascii="Times New Roman" w:hAnsi="Times New Roman" w:cs="Times New Roman"/>
          <w:i/>
          <w:sz w:val="28"/>
          <w:szCs w:val="28"/>
        </w:rPr>
        <w:t>колоколнышко</w:t>
      </w:r>
      <w:proofErr w:type="spellEnd"/>
      <w:r w:rsidRPr="003749C2">
        <w:rPr>
          <w:rFonts w:ascii="Times New Roman" w:hAnsi="Times New Roman" w:cs="Times New Roman"/>
          <w:i/>
          <w:sz w:val="28"/>
          <w:szCs w:val="28"/>
        </w:rPr>
        <w:t>, ясное, красное и т.д.)</w:t>
      </w:r>
    </w:p>
    <w:p w:rsidR="00F02F1B" w:rsidRDefault="00F02F1B" w:rsidP="009263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F1B" w:rsidRPr="00077059" w:rsidRDefault="00F02F1B" w:rsidP="009263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7059">
        <w:rPr>
          <w:rFonts w:ascii="Times New Roman" w:hAnsi="Times New Roman" w:cs="Times New Roman"/>
          <w:b/>
          <w:sz w:val="28"/>
          <w:szCs w:val="28"/>
        </w:rPr>
        <w:t>3. Физкультминутка.</w:t>
      </w:r>
    </w:p>
    <w:p w:rsidR="00F02F1B" w:rsidRDefault="00F02F1B" w:rsidP="009263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сейчас мы с вами, дети, улетаем на ракете.</w:t>
      </w:r>
    </w:p>
    <w:p w:rsidR="00F02F1B" w:rsidRDefault="00F02F1B" w:rsidP="009263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носки поднялись, а потом руки вниз.</w:t>
      </w:r>
    </w:p>
    <w:p w:rsidR="00F02F1B" w:rsidRDefault="00F02F1B" w:rsidP="009263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1-2-3-4 – вот летит ракета ввысь.</w:t>
      </w:r>
    </w:p>
    <w:p w:rsidR="00F02F1B" w:rsidRDefault="00F02F1B" w:rsidP="009263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Аккуратно сесть, чтоб приборы не задеть.</w:t>
      </w:r>
    </w:p>
    <w:p w:rsidR="00F02F1B" w:rsidRDefault="00F02F1B" w:rsidP="009263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9C2" w:rsidRPr="00077059" w:rsidRDefault="00F02F1B" w:rsidP="009263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705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749C2" w:rsidRPr="00077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059" w:rsidRPr="00077059">
        <w:rPr>
          <w:rFonts w:ascii="Times New Roman" w:hAnsi="Times New Roman" w:cs="Times New Roman"/>
          <w:b/>
          <w:sz w:val="28"/>
          <w:szCs w:val="28"/>
        </w:rPr>
        <w:t>Солнце дарит свет и тепло.</w:t>
      </w:r>
    </w:p>
    <w:p w:rsidR="003749C2" w:rsidRDefault="003749C2" w:rsidP="003749C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Солнце дает нашей планете? </w:t>
      </w:r>
      <w:r w:rsidRPr="003749C2">
        <w:rPr>
          <w:rFonts w:ascii="Times New Roman" w:hAnsi="Times New Roman" w:cs="Times New Roman"/>
          <w:i/>
          <w:sz w:val="28"/>
          <w:szCs w:val="28"/>
        </w:rPr>
        <w:t>(Свет и тепло</w:t>
      </w:r>
      <w:r>
        <w:rPr>
          <w:rFonts w:ascii="Times New Roman" w:hAnsi="Times New Roman" w:cs="Times New Roman"/>
          <w:sz w:val="28"/>
          <w:szCs w:val="28"/>
        </w:rPr>
        <w:t xml:space="preserve">). А всегда ли Солнце доброе? Что может случиться, если долго загорать на солнце? </w:t>
      </w:r>
      <w:r w:rsidRPr="003749C2">
        <w:rPr>
          <w:rFonts w:ascii="Times New Roman" w:hAnsi="Times New Roman" w:cs="Times New Roman"/>
          <w:i/>
          <w:sz w:val="28"/>
          <w:szCs w:val="28"/>
        </w:rPr>
        <w:t>(можно обгореть, получить солнечный удар).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F1B" w:rsidRDefault="003749C2" w:rsidP="003749C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долгое время стоят жаркие дни, то случаются засухи, происходят пожары. Значит, Солнце может нам приносить не только радости, но огорчения. И часто в этом виноваты мы сами. </w:t>
      </w:r>
      <w:r w:rsidRPr="003749C2">
        <w:rPr>
          <w:rFonts w:ascii="Times New Roman" w:hAnsi="Times New Roman" w:cs="Times New Roman"/>
          <w:i/>
          <w:sz w:val="28"/>
          <w:szCs w:val="28"/>
        </w:rPr>
        <w:t>(Рассказы детей из личного опыта, примеры из жизни других людей, из литературы).</w:t>
      </w:r>
    </w:p>
    <w:p w:rsidR="003749C2" w:rsidRDefault="003749C2" w:rsidP="003749C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узнали, что Солнце – это звезда, и мы видим его большим и ярким. Потому что Солнце – это огромный, раскаленный огненный шар. Поверхность Солнца напоминает огненную кипящую кашу. «Каша» бурлит, пыхтит, плюется. Солнечная газовая каша очень горячая – 6000 градусов.</w:t>
      </w:r>
      <w:r w:rsidR="00D61A9D">
        <w:rPr>
          <w:rFonts w:ascii="Times New Roman" w:hAnsi="Times New Roman" w:cs="Times New Roman"/>
          <w:sz w:val="28"/>
          <w:szCs w:val="28"/>
        </w:rPr>
        <w:t xml:space="preserve"> Такую температуру даже трудно представить. Как вы думаете, можно гулять по такой поверхности? (рассуждения детей).</w:t>
      </w:r>
    </w:p>
    <w:p w:rsidR="00D61A9D" w:rsidRDefault="00D61A9D" w:rsidP="003749C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ли смотреть на Солнце? Почему больно глазам? Оно яркое, сверкающее. Ученые наблюдают за Солнцем через специальные солнечные телескопы. Как вы думаете, зачем ученые наблюдают за Солнцем? (рассуждения детей).</w:t>
      </w:r>
    </w:p>
    <w:p w:rsidR="00D61A9D" w:rsidRDefault="00D61A9D" w:rsidP="003749C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не всегда дарит ласковое тепло. Иногда на Солнце появляются темные пятна, вспышки. И тогда солнечные лучи становятся опасными. Но у Земли ест защита – воздух, воздушная оболочка. Она защищает Землю и не пропускает губительные лучи. Но все-таки Земля чувствует, когда у Солнца портится настроение: меняется погода, у людей болит голова, сердце, приборы могут неправильно показывать. Ученые наблюдают за Солнцем, чтобы узнать его «настроение», предсказать погоду, ураганы, бури. </w:t>
      </w:r>
    </w:p>
    <w:p w:rsidR="00D61A9D" w:rsidRDefault="00D61A9D" w:rsidP="003749C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61A9D" w:rsidRPr="00077059" w:rsidRDefault="00D61A9D" w:rsidP="003749C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77059">
        <w:rPr>
          <w:rFonts w:ascii="Times New Roman" w:hAnsi="Times New Roman" w:cs="Times New Roman"/>
          <w:b/>
          <w:sz w:val="28"/>
          <w:szCs w:val="28"/>
        </w:rPr>
        <w:t>5. Игра «Планетарий».</w:t>
      </w:r>
    </w:p>
    <w:p w:rsidR="00D61A9D" w:rsidRDefault="00D61A9D" w:rsidP="00D61A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отправимся в планетарий и понаблюдаем за движением планет вокруг Солнца. </w:t>
      </w:r>
    </w:p>
    <w:p w:rsidR="00D61A9D" w:rsidRPr="00077059" w:rsidRDefault="00D61A9D" w:rsidP="00D61A9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70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77059">
        <w:rPr>
          <w:rFonts w:ascii="Times New Roman" w:hAnsi="Times New Roman" w:cs="Times New Roman"/>
          <w:i/>
          <w:sz w:val="28"/>
          <w:szCs w:val="28"/>
        </w:rPr>
        <w:t>(В центре круга ребенок, изображающий Солнце.</w:t>
      </w:r>
      <w:proofErr w:type="gramEnd"/>
      <w:r w:rsidRPr="00077059">
        <w:rPr>
          <w:rFonts w:ascii="Times New Roman" w:hAnsi="Times New Roman" w:cs="Times New Roman"/>
          <w:i/>
          <w:sz w:val="28"/>
          <w:szCs w:val="28"/>
        </w:rPr>
        <w:t xml:space="preserve"> Часть детей – планеты, которые по орбитам кружатся вокруг Солнца</w:t>
      </w:r>
      <w:r w:rsidR="00803E49" w:rsidRPr="00077059">
        <w:rPr>
          <w:rFonts w:ascii="Times New Roman" w:hAnsi="Times New Roman" w:cs="Times New Roman"/>
          <w:i/>
          <w:sz w:val="28"/>
          <w:szCs w:val="28"/>
        </w:rPr>
        <w:t xml:space="preserve">. Часть детей наблюдают в «телескопы». Затем меняются ролями. </w:t>
      </w:r>
      <w:proofErr w:type="gramStart"/>
      <w:r w:rsidR="00803E49" w:rsidRPr="00077059">
        <w:rPr>
          <w:rFonts w:ascii="Times New Roman" w:hAnsi="Times New Roman" w:cs="Times New Roman"/>
          <w:i/>
          <w:sz w:val="28"/>
          <w:szCs w:val="28"/>
        </w:rPr>
        <w:t>Можно ввести усложнение: дать Земле спутник Луну</w:t>
      </w:r>
      <w:r w:rsidR="00077059">
        <w:rPr>
          <w:rFonts w:ascii="Times New Roman" w:hAnsi="Times New Roman" w:cs="Times New Roman"/>
          <w:i/>
          <w:sz w:val="28"/>
          <w:szCs w:val="28"/>
        </w:rPr>
        <w:t>)</w:t>
      </w:r>
      <w:r w:rsidR="00803E49" w:rsidRPr="0007705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03E49" w:rsidRDefault="00803E49" w:rsidP="00D61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E49" w:rsidRPr="00077059" w:rsidRDefault="00803E49" w:rsidP="00D61A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7059">
        <w:rPr>
          <w:rFonts w:ascii="Times New Roman" w:hAnsi="Times New Roman" w:cs="Times New Roman"/>
          <w:b/>
          <w:sz w:val="28"/>
          <w:szCs w:val="28"/>
        </w:rPr>
        <w:t>6. «Загадки от Незнайки» - познавательная сказка-загадка.</w:t>
      </w:r>
    </w:p>
    <w:p w:rsidR="00803E49" w:rsidRDefault="00803E49" w:rsidP="00D61A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Какой сказочный герой побывал на Луне? (Незнайка). Мне стало известно, что он побывал еще и на Солнце. И вот, что он рассказал и даже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нарисовал. Но, кажется, что он многое напутал. Только договоримся дослушать до конца. </w:t>
      </w:r>
    </w:p>
    <w:p w:rsidR="00803E49" w:rsidRDefault="00803E49" w:rsidP="00D61A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«Гуляю я по солнышку. А сверху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светят еще много солнышек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Лежу это я, загораю, пью сок. Захотелось поесть, прямо тут же сделал себе яичницу. Ничего жить можно, жарковато только». </w:t>
      </w:r>
    </w:p>
    <w:p w:rsidR="00803E49" w:rsidRPr="00077059" w:rsidRDefault="00803E49" w:rsidP="00D61A9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напутал Незнайка</w:t>
      </w:r>
      <w:r w:rsidRPr="00077059">
        <w:rPr>
          <w:rFonts w:ascii="Times New Roman" w:hAnsi="Times New Roman" w:cs="Times New Roman"/>
          <w:i/>
          <w:sz w:val="28"/>
          <w:szCs w:val="28"/>
        </w:rPr>
        <w:t xml:space="preserve">? (рассуждения детей, доказательство своих выводов). </w:t>
      </w:r>
    </w:p>
    <w:p w:rsidR="00803E49" w:rsidRPr="00077059" w:rsidRDefault="00803E49" w:rsidP="00D61A9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03E49" w:rsidRPr="00077059" w:rsidRDefault="00803E49" w:rsidP="00D61A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7059">
        <w:rPr>
          <w:rFonts w:ascii="Times New Roman" w:hAnsi="Times New Roman" w:cs="Times New Roman"/>
          <w:b/>
          <w:sz w:val="28"/>
          <w:szCs w:val="28"/>
        </w:rPr>
        <w:t>7. Моделирование сказки.</w:t>
      </w:r>
    </w:p>
    <w:p w:rsidR="00803E49" w:rsidRDefault="00803E49" w:rsidP="00D61A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Предложить самим сочинить сказку. Вместо Солнца – настольная лампа, вместо облака тарелка, жители – игрушки.</w:t>
      </w:r>
    </w:p>
    <w:p w:rsidR="00803E49" w:rsidRPr="00077059" w:rsidRDefault="00803E49" w:rsidP="00D61A9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07705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или-были игрушечные человечки в стране, где всегда светит Солнце. И вот однажды на небе появилась летающая тарелка</w:t>
      </w:r>
      <w:r w:rsidR="00077059">
        <w:rPr>
          <w:rFonts w:ascii="Times New Roman" w:hAnsi="Times New Roman" w:cs="Times New Roman"/>
          <w:sz w:val="28"/>
          <w:szCs w:val="28"/>
        </w:rPr>
        <w:t xml:space="preserve">. М весь город накрыла большая тень.. что же могло случиться? Как человечки вернули Солнце?» </w:t>
      </w:r>
      <w:r w:rsidR="00077059" w:rsidRPr="00077059">
        <w:rPr>
          <w:rFonts w:ascii="Times New Roman" w:hAnsi="Times New Roman" w:cs="Times New Roman"/>
          <w:i/>
          <w:sz w:val="28"/>
          <w:szCs w:val="28"/>
        </w:rPr>
        <w:t>(дети предлагают свои варианты)</w:t>
      </w:r>
    </w:p>
    <w:p w:rsidR="00077059" w:rsidRDefault="00077059" w:rsidP="00D61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059" w:rsidRDefault="00077059" w:rsidP="00D61A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059">
        <w:rPr>
          <w:rFonts w:ascii="Times New Roman" w:hAnsi="Times New Roman" w:cs="Times New Roman"/>
          <w:b/>
          <w:sz w:val="28"/>
          <w:szCs w:val="28"/>
        </w:rPr>
        <w:t>8. Итог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059" w:rsidRDefault="00077059" w:rsidP="0007705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закончилось еще одно наше занятие в «Школе астрономов». Возьмите по маленькому солнышку, скажите, что вам понравилось, что вы узнали нового, интересного и положите солнышко в нашу «Копилку знаний».</w:t>
      </w:r>
    </w:p>
    <w:p w:rsidR="00077059" w:rsidRDefault="00077059" w:rsidP="00D61A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на следующем занятии «Школы астрономов» мы узнаем, почему бывает день и ночь.</w:t>
      </w:r>
    </w:p>
    <w:p w:rsidR="008E078C" w:rsidRDefault="008E078C" w:rsidP="00D61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78C" w:rsidRDefault="008E078C" w:rsidP="00D61A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78C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078C" w:rsidRPr="003749C2" w:rsidRDefault="008E078C" w:rsidP="00D61A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«Школы астронавтов (космонавтов)» можно продолжить на прогулке как «выход в открытый космос». Здесь детская фантазия, воображение не знает границ, дети придумывают, моделируют всевозможные ситуации: движение планет по орбитам; встреча с метеоритами, кометами; запуск космического корабля; полеты на другие планеты; встречи с инопланетянами.</w:t>
      </w:r>
    </w:p>
    <w:p w:rsidR="003749C2" w:rsidRDefault="003749C2" w:rsidP="009263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00C" w:rsidRDefault="001C100C" w:rsidP="009263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00C" w:rsidRDefault="001C100C" w:rsidP="009263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00C" w:rsidRDefault="001C100C" w:rsidP="009263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00C" w:rsidRDefault="001C100C" w:rsidP="009263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00C" w:rsidRDefault="001C100C" w:rsidP="009263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00C" w:rsidRDefault="001C100C" w:rsidP="009263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00C" w:rsidRDefault="001C100C" w:rsidP="009263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00C" w:rsidRDefault="001C100C" w:rsidP="009263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00C" w:rsidRDefault="001C100C" w:rsidP="009263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00C" w:rsidRDefault="001C100C" w:rsidP="009263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00C" w:rsidRDefault="001C100C" w:rsidP="009263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00C" w:rsidRDefault="001C100C" w:rsidP="009263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00C" w:rsidRDefault="001C100C" w:rsidP="009263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78C" w:rsidRPr="001C100C" w:rsidRDefault="001C100C" w:rsidP="008E078C">
      <w:pPr>
        <w:pStyle w:val="a3"/>
        <w:jc w:val="center"/>
        <w:rPr>
          <w:rFonts w:ascii="Times New Roman" w:hAnsi="Times New Roman" w:cs="Times New Roman"/>
          <w:noProof/>
          <w:color w:val="FF0000"/>
          <w:sz w:val="44"/>
          <w:szCs w:val="44"/>
        </w:rPr>
      </w:pPr>
      <w:r w:rsidRPr="001C100C">
        <w:rPr>
          <w:rFonts w:ascii="Times New Roman" w:hAnsi="Times New Roman" w:cs="Times New Roman"/>
          <w:noProof/>
          <w:color w:val="FF0000"/>
          <w:sz w:val="44"/>
          <w:szCs w:val="44"/>
        </w:rPr>
        <w:lastRenderedPageBreak/>
        <w:t>Странички из «Дневника группы</w: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w:t>»</w:t>
      </w:r>
    </w:p>
    <w:p w:rsidR="001C100C" w:rsidRDefault="001C100C" w:rsidP="009263D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167381"/>
            <wp:effectExtent l="19050" t="0" r="3175" b="0"/>
            <wp:docPr id="2" name="Рисунок 2" descr="D:\c\для портфолио\дневник группы\открытие Зем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\для портфолио\дневник группы\открытие Земл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00C" w:rsidRDefault="001C100C" w:rsidP="009263D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1C100C" w:rsidRDefault="001C100C" w:rsidP="009263D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1C100C" w:rsidRPr="00A17EDB" w:rsidRDefault="001C100C" w:rsidP="009263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034323"/>
            <wp:effectExtent l="19050" t="0" r="3175" b="0"/>
            <wp:docPr id="1" name="Рисунок 1" descr="D:\c\для портфолио\дневник группы\школа космонав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\для портфолио\дневник группы\школа космонавт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00C" w:rsidRPr="00A17EDB" w:rsidSect="00FB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D41"/>
    <w:multiLevelType w:val="hybridMultilevel"/>
    <w:tmpl w:val="D5FA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86594"/>
    <w:multiLevelType w:val="hybridMultilevel"/>
    <w:tmpl w:val="D70C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7EDB"/>
    <w:rsid w:val="00077059"/>
    <w:rsid w:val="001C100C"/>
    <w:rsid w:val="002E45C5"/>
    <w:rsid w:val="003749C2"/>
    <w:rsid w:val="00803E49"/>
    <w:rsid w:val="008E078C"/>
    <w:rsid w:val="009263D6"/>
    <w:rsid w:val="009F5F9E"/>
    <w:rsid w:val="00A17EDB"/>
    <w:rsid w:val="00C750DE"/>
    <w:rsid w:val="00D61A9D"/>
    <w:rsid w:val="00F02F1B"/>
    <w:rsid w:val="00FB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E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2015-01-02T08:01:00Z</dcterms:created>
  <dcterms:modified xsi:type="dcterms:W3CDTF">2015-01-04T08:12:00Z</dcterms:modified>
</cp:coreProperties>
</file>