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2AB" w:rsidRPr="002E5363" w:rsidRDefault="002E5363" w:rsidP="002E5363">
      <w:pPr>
        <w:jc w:val="center"/>
        <w:rPr>
          <w:b/>
          <w:i/>
          <w:color w:val="CC0099"/>
          <w:sz w:val="52"/>
          <w:szCs w:val="52"/>
          <w:lang w:val="ru-RU"/>
        </w:rPr>
      </w:pPr>
      <w:r w:rsidRPr="002E5363">
        <w:rPr>
          <w:b/>
          <w:i/>
          <w:color w:val="CC0099"/>
          <w:sz w:val="52"/>
          <w:szCs w:val="52"/>
          <w:lang w:val="ru-RU"/>
        </w:rPr>
        <w:t>Почему их так назвали</w:t>
      </w:r>
    </w:p>
    <w:p w:rsidR="002E5363" w:rsidRPr="002E5363" w:rsidRDefault="002E5363" w:rsidP="002E5363">
      <w:pPr>
        <w:rPr>
          <w:rFonts w:ascii="Times New Roman" w:hAnsi="Times New Roman" w:cs="Times New Roman"/>
          <w:b/>
          <w:color w:val="CC0099"/>
          <w:sz w:val="28"/>
          <w:szCs w:val="28"/>
          <w:lang w:val="ru-RU"/>
        </w:rPr>
      </w:pPr>
    </w:p>
    <w:p w:rsidR="002E5363" w:rsidRPr="002E5363" w:rsidRDefault="002E5363" w:rsidP="002E53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/>
        </w:rPr>
      </w:pPr>
      <w:r w:rsidRPr="002E5363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/>
        </w:rPr>
        <w:t>Бархатцы – цветы на клумбах, бархатные на ощупь.</w:t>
      </w:r>
    </w:p>
    <w:p w:rsidR="002E5363" w:rsidRPr="002E5363" w:rsidRDefault="002E5363" w:rsidP="002E53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/>
        </w:rPr>
      </w:pPr>
      <w:r w:rsidRPr="002E5363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/>
        </w:rPr>
        <w:t>Анютины глазки – полевые цветы, напоминающие глаза девочки Анюты.</w:t>
      </w:r>
    </w:p>
    <w:p w:rsidR="002E5363" w:rsidRDefault="002E5363" w:rsidP="002E53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/>
        </w:rPr>
      </w:pPr>
      <w:r w:rsidRPr="002E5363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/>
        </w:rPr>
        <w:t xml:space="preserve">Венерин башмачок - цветок, напоминающий башмачок, утерянный по </w:t>
      </w:r>
    </w:p>
    <w:p w:rsidR="002E5363" w:rsidRPr="002E5363" w:rsidRDefault="002E5363" w:rsidP="002E53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/>
        </w:rPr>
        <w:t>ле</w:t>
      </w:r>
      <w:r w:rsidRPr="002E5363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/>
        </w:rPr>
        <w:t>генде богиней Венерой.</w:t>
      </w:r>
    </w:p>
    <w:p w:rsidR="002E5363" w:rsidRPr="002E5363" w:rsidRDefault="002E5363" w:rsidP="002E53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/>
        </w:rPr>
      </w:pPr>
      <w:r w:rsidRPr="002E5363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/>
        </w:rPr>
        <w:t>Львиный зев – цветок при нажатии открывается словно пасть (зев) льва.</w:t>
      </w:r>
    </w:p>
    <w:p w:rsidR="002E5363" w:rsidRPr="002E5363" w:rsidRDefault="002E5363" w:rsidP="002E53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/>
        </w:rPr>
      </w:pPr>
      <w:r w:rsidRPr="002E5363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/>
        </w:rPr>
        <w:t>Мать-и-мачеха – листья с одной стороны тёплые, бархатные, нежные, как руки матери; а с другой – холодные, гладкие, как руки мачехи.</w:t>
      </w:r>
    </w:p>
    <w:p w:rsidR="002E5363" w:rsidRPr="002E5363" w:rsidRDefault="002E5363" w:rsidP="002E53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/>
        </w:rPr>
      </w:pPr>
      <w:r w:rsidRPr="002E5363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/>
        </w:rPr>
        <w:t>Сон-трава – люди верили, что от этой травы сон спокойный.</w:t>
      </w:r>
    </w:p>
    <w:p w:rsidR="002E5363" w:rsidRPr="002E5363" w:rsidRDefault="002E5363" w:rsidP="002E53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/>
        </w:rPr>
      </w:pPr>
      <w:r w:rsidRPr="002E5363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/>
        </w:rPr>
        <w:t>Куриная слепота – цветы горькие, по поверью, от них слепнут куры.</w:t>
      </w:r>
    </w:p>
    <w:p w:rsidR="002E5363" w:rsidRPr="002E5363" w:rsidRDefault="002E5363" w:rsidP="002E53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/>
        </w:rPr>
      </w:pPr>
      <w:r w:rsidRPr="002E5363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/>
        </w:rPr>
        <w:t>Плакун-трава - мелкие листья напоминают слезинки.</w:t>
      </w:r>
    </w:p>
    <w:p w:rsidR="002E5363" w:rsidRPr="002E5363" w:rsidRDefault="002E5363" w:rsidP="002E53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/>
        </w:rPr>
      </w:pPr>
      <w:r w:rsidRPr="002E5363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/>
        </w:rPr>
        <w:t>Незабудки – по поверью, голубые цветочки, как и глазки любимой, нельзя забыть.</w:t>
      </w:r>
    </w:p>
    <w:p w:rsidR="002E5363" w:rsidRPr="002E5363" w:rsidRDefault="002E5363" w:rsidP="002E53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/>
        </w:rPr>
      </w:pPr>
      <w:r w:rsidRPr="002E5363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/>
        </w:rPr>
        <w:t>Вьюнок – вьётся, обвивает растения, растущие рядом.</w:t>
      </w:r>
    </w:p>
    <w:p w:rsidR="002E5363" w:rsidRPr="002E5363" w:rsidRDefault="002E5363" w:rsidP="002E53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/>
        </w:rPr>
      </w:pPr>
      <w:r w:rsidRPr="002E5363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/>
        </w:rPr>
        <w:t>Медуница – пахнет мёдом, пчёлы собирают нектар.</w:t>
      </w:r>
    </w:p>
    <w:p w:rsidR="002E5363" w:rsidRPr="002E5363" w:rsidRDefault="002E5363" w:rsidP="002E53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/>
        </w:rPr>
      </w:pPr>
      <w:r w:rsidRPr="002E5363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/>
        </w:rPr>
        <w:t>Стрелолист – листья по форме напоминают наконечник стрелы.</w:t>
      </w:r>
    </w:p>
    <w:p w:rsidR="002E5363" w:rsidRPr="002E5363" w:rsidRDefault="002E5363" w:rsidP="002E53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/>
        </w:rPr>
      </w:pPr>
      <w:r w:rsidRPr="002E5363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/>
        </w:rPr>
        <w:t>Сердечник – листья по форме напоминают сердце.</w:t>
      </w:r>
    </w:p>
    <w:p w:rsidR="002E5363" w:rsidRPr="002E5363" w:rsidRDefault="002E5363" w:rsidP="002E53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/>
        </w:rPr>
      </w:pPr>
      <w:r w:rsidRPr="002E5363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/>
        </w:rPr>
        <w:t>Подснежник – из-под снега первым появляется.</w:t>
      </w:r>
    </w:p>
    <w:p w:rsidR="002E5363" w:rsidRPr="002E5363" w:rsidRDefault="002E5363" w:rsidP="002E53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/>
        </w:rPr>
      </w:pPr>
      <w:r w:rsidRPr="002E5363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/>
        </w:rPr>
        <w:t xml:space="preserve">Одуванчик – разлетается от дуновения (от "дуть"). </w:t>
      </w:r>
    </w:p>
    <w:p w:rsidR="002E5363" w:rsidRPr="002E5363" w:rsidRDefault="002E5363" w:rsidP="002E53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/>
        </w:rPr>
      </w:pPr>
      <w:r w:rsidRPr="002E5363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/>
        </w:rPr>
        <w:t>Кувшинка (речная) – середина цветка по форме похожа на кувшинчик.</w:t>
      </w:r>
    </w:p>
    <w:p w:rsidR="002E5363" w:rsidRPr="002E5363" w:rsidRDefault="002E5363" w:rsidP="002E53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/>
        </w:rPr>
      </w:pPr>
      <w:r w:rsidRPr="002E5363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/>
        </w:rPr>
        <w:t>Лютик ядовитый – лютый.</w:t>
      </w:r>
    </w:p>
    <w:p w:rsidR="002E5363" w:rsidRPr="002E5363" w:rsidRDefault="002E5363" w:rsidP="002E53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/>
        </w:rPr>
      </w:pPr>
      <w:r w:rsidRPr="002E5363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/>
        </w:rPr>
        <w:t>Флокс – пламя, цвет пламени.</w:t>
      </w:r>
    </w:p>
    <w:p w:rsidR="002E5363" w:rsidRPr="002E5363" w:rsidRDefault="002E5363" w:rsidP="002E53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E53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Астра – звезда.</w:t>
      </w:r>
    </w:p>
    <w:p w:rsidR="002E5363" w:rsidRPr="002E5363" w:rsidRDefault="002E5363" w:rsidP="002E5363">
      <w:pPr>
        <w:rPr>
          <w:rFonts w:ascii="Times New Roman" w:hAnsi="Times New Roman" w:cs="Times New Roman"/>
          <w:b/>
          <w:color w:val="CC0099"/>
          <w:sz w:val="28"/>
          <w:szCs w:val="28"/>
          <w:lang w:val="ru-RU"/>
        </w:rPr>
      </w:pPr>
      <w:r w:rsidRPr="002E53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Гладиолус – меч</w:t>
      </w:r>
    </w:p>
    <w:p w:rsidR="002E5363" w:rsidRPr="002E5363" w:rsidRDefault="002E5363">
      <w:pPr>
        <w:rPr>
          <w:rFonts w:ascii="Times New Roman" w:hAnsi="Times New Roman" w:cs="Times New Roman"/>
          <w:b/>
          <w:color w:val="CC0099"/>
          <w:sz w:val="28"/>
          <w:szCs w:val="28"/>
          <w:lang w:val="ru-RU"/>
        </w:rPr>
      </w:pPr>
    </w:p>
    <w:sectPr w:rsidR="002E5363" w:rsidRPr="002E5363" w:rsidSect="002E5363">
      <w:pgSz w:w="11906" w:h="16838"/>
      <w:pgMar w:top="1134" w:right="850" w:bottom="1134" w:left="1701" w:header="708" w:footer="708" w:gutter="0"/>
      <w:pgBorders w:offsetFrom="page">
        <w:top w:val="flowersRoses" w:sz="20" w:space="24" w:color="auto"/>
        <w:left w:val="flowersRoses" w:sz="20" w:space="24" w:color="auto"/>
        <w:bottom w:val="flowersRoses" w:sz="20" w:space="24" w:color="auto"/>
        <w:right w:val="flowersRos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2E5363"/>
    <w:rsid w:val="002072AB"/>
    <w:rsid w:val="002E5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63"/>
  </w:style>
  <w:style w:type="paragraph" w:styleId="1">
    <w:name w:val="heading 1"/>
    <w:basedOn w:val="a"/>
    <w:next w:val="a"/>
    <w:link w:val="10"/>
    <w:uiPriority w:val="9"/>
    <w:qFormat/>
    <w:rsid w:val="002E53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3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3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3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3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3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3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3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E53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E53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E53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E53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E53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E53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E53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E536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E53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2E536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E53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E53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E53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E53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2E5363"/>
    <w:rPr>
      <w:b/>
      <w:bCs/>
    </w:rPr>
  </w:style>
  <w:style w:type="character" w:styleId="aa">
    <w:name w:val="Emphasis"/>
    <w:basedOn w:val="a0"/>
    <w:uiPriority w:val="20"/>
    <w:qFormat/>
    <w:rsid w:val="002E5363"/>
    <w:rPr>
      <w:i/>
      <w:iCs/>
    </w:rPr>
  </w:style>
  <w:style w:type="paragraph" w:styleId="ab">
    <w:name w:val="No Spacing"/>
    <w:uiPriority w:val="1"/>
    <w:qFormat/>
    <w:rsid w:val="002E5363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E53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536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E536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E53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E536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2E536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E536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E536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E536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E536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E536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пк7</dc:creator>
  <cp:keywords/>
  <dc:description/>
  <cp:lastModifiedBy>пк7</cp:lastModifiedBy>
  <cp:revision>1</cp:revision>
  <dcterms:created xsi:type="dcterms:W3CDTF">2013-07-08T10:30:00Z</dcterms:created>
  <dcterms:modified xsi:type="dcterms:W3CDTF">2013-07-08T10:36:00Z</dcterms:modified>
</cp:coreProperties>
</file>