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EE" w:rsidRPr="00792BEE" w:rsidRDefault="00792BEE" w:rsidP="00792BEE">
      <w:pPr>
        <w:keepNext/>
        <w:widowControl w:val="0"/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  <w:r w:rsidRPr="00792BEE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trHeight w:val="315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1450" cy="8096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792BEE" w:rsidRPr="00792BEE" w:rsidTr="008252B1">
        <w:trPr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с прогулки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половина дня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Текущие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 дополнительные дела (мероприятия) в группе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Компонент ДОУ</w:t>
            </w:r>
            <w:r w:rsidRPr="00792B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92BE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я неделя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(имя ребенка)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шел в детский сад».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«Экскурсия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 участку детского сада, знакомство с оборудованием».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«Де-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ревья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на нашем участке»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«Змейка»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(культурно-гигиенических навыков)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«Раздеваемся вместе с куклой Катей», «Моем руки перед едой».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«Мы проснулись, потянулись».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прохладной водой.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уборка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или в 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«Что изменилось на улице вечером»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«Идем по кочкам»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. Продолжение </w:t>
      </w:r>
      <w:proofErr w:type="spellStart"/>
      <w:r w:rsidRPr="00792BEE">
        <w:rPr>
          <w:rFonts w:ascii="Times New Roman" w:hAnsi="Times New Roman" w:cs="Times New Roman"/>
          <w:i/>
          <w:iCs/>
          <w:sz w:val="24"/>
          <w:szCs w:val="24"/>
        </w:rPr>
        <w:t>табл</w:t>
      </w:r>
      <w:proofErr w:type="spell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со всеми детьми: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о том, что делали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«Знакомство с детским садом».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Проговаривание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 (культурно-гигиенических навыков).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индивидуальная работа по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ноги…»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«Ботинки прячутся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 шкафчик». 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правилами поведения во время обеда в детском саду.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литературы: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глаз.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одеваться после сна самостоятельно, оказывать друг другу помощь.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правилами поведения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именинни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ков, к празднику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движений 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ноги…»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«Умывание вместе с куклой Катей». ___________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сказка «Рукавичка» (обр. Е. Благининой)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полдника в детском саду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925" cy="62865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«Что ты видел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на улице?».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платочками. 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«Порадуемся солнышку».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«Как солнышко прячется за облако (тучу)»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«Солнышко и дождик» 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«Учим куклу вытираться полотенцем».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методикам: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«Расставим игрушки по местам».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по-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Гимнастика пробуждения.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«Солнышко просыпается».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Хождение босиком по коврику.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«Как солнышко уходит спать»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«По тропинке» 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«Что мы делали в группе?».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«Причесываемся вместе с куклой».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тию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ведения за столом в обед.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аккуратно есть, правильно держать ложку.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музыкальной композиции 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литературы: повторное чтение украинской народной сказки «Рукавичка» (обр. Е. Благининой) ________________________________________________________________________________________________________________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профилактики плоскостопия.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приводить себя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 порядок после дневного сна: одеваться, поправлять одежду перед зеркалом, причесываться.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культуры поведения во время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полдника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 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об окружающем мире: что видел ребенок по дороге, природные, сезонные, погодные изменения. 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ОРУ «Забавные птички».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«Что мы сегодня будем делать в группе, на прогулке».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«Одежда людей осенью».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«Солнышко или тучки»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тем, как старшие дошкольники убирают игрушки на своем участке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«Догонялки»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«Складываем одежду в шкафчик».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методикам: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«Убираем карандаши и фломастеры». 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воспитанию культуры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поведения за столом в обед.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правилах поведения во время обеда.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Воздушные ванны.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«Пузыри», «Часики».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КГН, навыков самообслуживания и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индивидуальная работа по развитию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(скороговорки,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стихотворения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З. Александровой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«Катя в яслях».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«Научим мишку пользоваться носовым платочком».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работа по звукопроизношению: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речевые упражнения «Кап-кап-кап», «Тук-тук-тук» 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музыкальной композиции «Колыбельная» (муз. А. Гречанинова) 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побуждать детей помогать друг другу при одевании после сна, следить за порядком в одежде.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культуры поведения во время полдника.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«Мишка полдничает вместе с детьми»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строк из стихотворения З.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Александровой «Катя в яслях»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«Что ты видел возле детского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сада?».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«Растения вокруг детского сада».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растениями, которые растут на территории детского сада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игра «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Палочка-копалочка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» – дети наблюдают, как воспитатель рыхлит землю вокруг растения палочкой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«Куда спряталась одежда?»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Игра «В гостях у матрешки».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«Мы едим» (с использованием игрушки Мишутки).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«Заинька, подбодрись, серенький, потянись».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Умывание и мытье рук прохладной водой.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нарушения зрения.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за растениями, которые есть на территории детского сада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игры: «Кто как ходит»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«В какие игры вы любите играть?».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Проговарива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ноги…».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Игра «Умоем куклу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Таню». 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конструирование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литературы: рус. нар. сказка «Золотое яичко» (обр. К. Ушинского)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побуждать детей соблюдать правила поведения во время приема пищи.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«Зайка Егорка…»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палочками.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делали вчера на прогулке?».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«У цветочной клумбы».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 на клумбе ______________ 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игра «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Палочка-копалочка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дети наблюдают, как воспитатель рыхлит землю вокруг растения палочкой, пытаются помогать ему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«Вот лежит лохматый пес»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«Складываем одежду в шкафчик».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Игра «Найди такую же игрушку».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воспитанию культуры поведения за столом в обед.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Потягушки-потягушеньки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массажному коврику.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«Пчелка».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уборка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или в 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 цветами в клумбе «Что произошло с цветами вечером?»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тем, как старшие дети рыхлят палочками землю в клумбе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«Не наступи на линию»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Проговаривание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Ву-ву-ву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ву-ву-ву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/ Я увидела листву; /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Ва-ва-ва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ва-ва-ва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/ Вот какая листва.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мишуткой «Чисто умываемся, насухо вытираемся».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работа по звукопроизношению: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Ву-ву-ву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ву-ву-ву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/ Я увидела листву; /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Ва-ва-ва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ва-ва-ва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/ Вот какая листва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правилам поведения за столом во время обеда, используя игровые приемы с куклой, игрушечным мишкой.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 _________________________________________________________________________________________________________________________________________________________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«Куклы проснулись и одеваются».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культуры поведения во время полдника.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выполнять элементарные правила поведения во время приема пищи: не разговаривать, есть не спеша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песка): конструирование клумбы из песка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рус. нар.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«Во саду –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792BE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я неделя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об окружающем мире: что видел ребенок по дороге, природные, сезонные, погодные изменения.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мягкими игрушками.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со всеми детьми: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комбинированная.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«Птицы».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птицами, их особенностями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игра «Покормим птиц крошками»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 «Добеги до корзины с игрушками»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движений: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раздевании после прогулки в определенной последовательности, в складывании одежды и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обуви в личный шкаф.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«Найди свой шкафчик (свое полотенце)».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Вот как солнышко встает…».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«Дорожке здоровья».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 беречь наши руки и ноги?».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 погодными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 (оказание детьми посильной помощи при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сборе игрушек после прогулки)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Умедведя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во бору»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«Как мы убирали игрушки в группе».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Проговарива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«Причешем куклу ее расческой».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с игрушками 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конструирова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(из снега, песка) 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звукопроизношению: проговаривание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отрывка из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«Воробей, чего ты ждешь…»;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по воспитанию культуры поведения за столом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выполнять эле-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ментарные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во время приема пищи.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«Баю» (колыбельная) (муз. М.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Воспитание </w:t>
            </w:r>
            <w:r w:rsidRPr="00792BE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кгн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навыков самообслуживания и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</w:t>
            </w:r>
            <w:proofErr w:type="spellEnd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помощи при одевании.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обучать детей порядку одевания; напомнить о необходимости умыться после сна.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«Куклы у нас в гостях»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стихотворения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«Мишка»;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. ОРУ с куклами.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«Что вы любите делать дома, в группе?».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комбинированная.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«Камушки, песок».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«Собираем камушки, рассматриваем песок (сухой, влажный)»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 «Мы топаем ногами…»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«Поможем кукле раздеться после прогулки».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«Угостим мишку и зайку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пробуждения.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«Солнышко просыпается».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Ходьба босиком по коврику «Травка».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«Подуем на шарики», «Шар лопнул».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уборка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или в 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«Что стало с постройками из влажного песка»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«Вышли дети в садик…»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Проговаривание стихотворения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«Зайка».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«Вымоем зайке лапки перед завтраком».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из влажного песка и камушков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«Зайка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ложку, есть аккуратно.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«Осенью» (муз. С.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сво-ем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виде. 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«Зайка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«Мишка»;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изменения.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небе облака или тучки?».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. ОРУ с погремушками.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«Как мы мыли зайке лапки».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«Мы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трудом взрослых на территории детского сада, оказание посильной помощи: дети маленькими веничками сметают листья с дорожек, собирают их в кучи 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«Беги к тому, что назову», «Вот лежит лохматый пес» 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детей к использованию индивидуальных предметов (носовой платок, салфетка,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полотенце, расческа, горшок).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«Разноцветные флажки».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Спал цветок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 вдруг проснулся…».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ванны.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 погодными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наблюдение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тем, как старшие дети собирают игрушки 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«Вот лежит лохматый пес»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стихотворений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«Мишка», «Зайка».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мотивам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личико…».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индивидуальная работа по развитию основных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звукопроизношению: проговаривание названий игрушек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по воспитанию культуры поведения за столом в обед.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правила поведения во время приема пищи.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литературы: рус. нар. сказки «Репка»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Воспитание КГН, навыков самообслуживания и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обучать детей порядку одевания после сна.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«Зайка с нами полдничает»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поговорок «Маленький, да удаленький», «Дело мастера боится»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500" cy="5810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«Нет ли дождика на улице?».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. ОРУ с кубиками. 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«Игрушки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 прогулке».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тем, как играют старшие дети на прогулке, как используют выносной материал: лопатки, ведра, вертушки и т. п.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«По узенькой дорожке», «Добеги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до игрушки»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детей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 аккуратному складыванию снятой одежды и обуви в шкафчик.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действий: «Доползи до зайки», «Достань до зайки рукой».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воспитанию культуры поведения за столом в обед.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Потягушеньки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порастушеньки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Ходьба босиком по ребристым дорожкам.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(поглаживание ладошек, коленок, локтей, живота).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«Трава, листья»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«У медведя во бору»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личико…».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«Вытираем лицо и руки своим полотенцем».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(игра «Чудесный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мешочек» с игрушками)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 инсценировка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«Катя, Катя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поведения за столом.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«Спи, мой мишка» (муз. Е. Тиличеевой, сл. Ю. Островского) 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детей к самостоятельному умыванию, одеванию после сна.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«Кукла Андрюша не знает, как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вести за столом»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«Катя, Катя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…»;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. ОРУ без предметов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«Где что растет?».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за плодовыми деревьями, огородом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трудом взрослых на огороде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«Птички и дождик»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детей мыть руки перед едой, насухо вытирать лицо и руки личным полотенцем.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«Выбери одежду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для куклы Андрюши, куклы Катюши». 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(с элементами дыхательной гимнастики).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Мытье рук прохладной водой.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«Мой мизинчик, где ты был?».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игра «Поручения»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«Раздувайся,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шар!»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Проговаривание чешской народной песенки «Дай молочка, Буренушка…».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«У каждого своя расческа».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упражнения «Как воет ветер (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в-в-в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)», «Как стучит дождик по крыше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(кап-кап-кап)»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«Куклы Катюша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 Андрюша обедают с нами».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«Колобок»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Воспитание КГН, навыков самообслуживания и взаимопомощи при одевании.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«Одеваемся быстрее куклы».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повторение чешской народной песенки «Дай молочка, Буренушка…»;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92BE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я неделя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500" cy="9239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погремушками.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«Мы поможем».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старших дошкольников на огороде 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«Наседка и цыплята», «Мы делили апельсин…»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«Куда спряталась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одежда?».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воспитанию культуры поведения за столом в обед.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«Где же наши ручки (ножки, ушки)?».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водой комнатной температуры.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«Часики».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погодными 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«Чисто умываемся, насухо вытираемся».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песка): совместное конструирование любой постройки из песка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«Овощи»;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детей аккуратно есть, правильно держать ложку 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одеваться и обуваться.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культуры поведения во время полдника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палочками.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____________________________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«Листопад».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листопадом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наблюдение за трудом старших дошкольников: уборка листьев с дорожки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«Листопад»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конструирование (из снега, песка)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приучать детей к аккуратному складыванию снятой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BE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обуви.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действий по подражанию: «Согреем ручки», «Потопаем ножками».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воспитанию культуры поведения за столом в обед.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Воздушные ванны.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профилактики плоскостопия.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игра «Убираем листочки с дорожки»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цикла «Игрушки».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«Умоем куклу».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звукопроизношению: игра «Назови, какого цвета листья», упражнение «Листья шуршат под ногами: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во время обеда.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Релаксация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детей к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приведению в порядок своего внешнего вида после сна.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выполнять элементарные правила поведения за столом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_________________________________________________________________________________________________________________________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свободная деятельность под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ОРУ с куклами.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прогулка-экскурсия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«Что нам осень подарила?».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трудом взрослых на территории детского сада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«По узенькой дорожке…»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приучать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мыть руки перед едой, насухо вытирать лицо и руки личным полотенцем.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«Ветерок и листики».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ручки, резвые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ребристым дорожкам.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(поглаживание ладошек, коленок, локтей, живота).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погодными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«Беги к тому, что назову», «Бегите ко мне»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«Причесываемся вместе с куклой».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конструирование (из снега, песка);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четверостишия: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Здравствуй, осень!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Хорошо, что ты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пришла.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тебя мы, осень,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спросим: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 в подарок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принесла?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воспитанию культуры поведения за столом в обед.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«Мы едим» с использованием игрушки.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Воспитание КГН, навыков самообслуживания и взаимопомощи при одевании.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«Куклы проснулись и одеваются».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культуры поведения во время полдника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беседы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какие планы на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«Гуляем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вместе».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«Катим мячи»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приучать детей к использованию индивидуальных предметов (носовой платок, салфетка, полотенце, расческа, горшок).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игровых действий по подражанию «Что мы делали на улице?».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солнышко встает».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полости рта водой комнатной температуры.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профилактики плоскостопия.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 растениями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 огороде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труд: наблюдение за трудом старших дошкольников в огороде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игры: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«Собираем яблоки в корзинки»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Проговаривание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«Вытираем лицо и руки своим полотенцем».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занятию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правилам поведения за столом во время обеда, используя игровые приемы с куклой, игрушечным мишкой.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Цель: приучать детей к самостоятельному одеванию после сна.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рус. нар. песни «В огороде заинька»;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Утренняя гимнастика.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ОРУ с мягкими игрушками.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«Поход в парк» (парковая зона на территории детского сада).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за растениями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наблюдение за трудом взрослых в парковой зоне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«Поедем в парк»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«Поможем кукле раздеться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прогулки».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знакомых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соблюдать правила поведения за столом.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«Спал цветок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 вдруг проснулся…».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Ходьба босиком по «Дорожке здоровья».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«Пузыри», «Часики».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за тучами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«У медведя во бору»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Проговаривание любого стихотворения А.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«Научим мишку пользоваться носовым платочком».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помогать друг другу при одевании, следить за порядком в своем внешнем виде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стихотворения В.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«Тучка с солнышком опять…»;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792BE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я неделя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ОРУ с кубиками. 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какие планы на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«Ветер дует нам в лицо…».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ветром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«Учим куклу вытираться полотенцем».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пробуждения.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«Где же наши ручки (ножки, ушки)?».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Воздушные ванны.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погодными 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«Вышли дети в садик…»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Повторение стихотворения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«Всегда моем руки с мылом».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свободная деятельность под контролем педагога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 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проговаривание четверостишия «Ветер дует нам в лицо, покачнулось деревцо…»;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побуждать детей выполнять элементарные правила поведения во время приема пищи.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дет-ей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надевать одежду и обувь.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повторение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утра…»;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Утренняя гимнастика.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«Игры с ветром».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ветряной погодой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с бумажными ленточками, вертушками, бумажными самолетиками на ниточках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кукле раздеться после прогулки».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«Вот помощники мои, их как хочешь поверни…».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«Заинька, подбодрись, серенький, потянись».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босиком по коврику «Травка».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Пальчиковые игры «Ежик», «Бабочки», «Очки».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за погодой в вечернее время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игры «Мы ногами топ-топ-топ!»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«Чисто умываемся, насухо вытираемся».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звукопроизношению: упражнение «Ветер дует: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ф-ф-ф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стихотворения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Т. А. Волковой «Дует, дует ветер…»;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детей соблюдать правила поведения во время приема пищи.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чтение художественной литературы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«Одеваемся быстрее куклы».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свободная деятельность под контролем педагога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погремушками. 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пожелания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Тема: «Дождливая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(пасмурная) погода».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за пасмурной (дождливой) погодой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«Куда спряталась одежда?».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игровых действий по подражанию «Где же наши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ручки?».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воспитанию культуры поведения за столом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Ходьба босиком по ребристым дорожкам.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«Часики».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погодными 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«Раздувайся, мой шар!»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по формированию КГН.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«Научим мишку пользоваться носовым платочком».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стихотворения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Фариды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Фроловой «Дождик капает: кап-кап…»;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продолжать учить детей правилам поведения за столом во время обеда, используя игровые приемы с куклой, игрушечным мишкой.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учить детей одеваться после сна самостоятельно, оказывать друг другу помощь.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звукопроизношению: упражнение «Капает дождь: кап-кап!» 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стихотворения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Ануфриева «Все захлопали в ладошки…»;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ОРУ с кубиками.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прогулка-экскурсия.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падающими и опавшими листьями на участке, на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дорожках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игры «Собери листья в корзину», «Найди самый красивый листик»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аккуратно складывать снятую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одежду и обувь.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Игра «Собери пирамидку».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пробуждения.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«Мы проснулись, потянулись».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Умывание прохладной водой.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«Подуем на шарики», «Шар лопнул».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уборка в группе или в 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погодными изменениями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подвижные игры: «Птички, летите ко мне»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индивидуальная работа по развитию основных движений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792BEE" w:rsidRPr="00792BEE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«Моем руки перед едой».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стихотворения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Ивенсена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детей соблюдать правила поведения за столом.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помогать друг другу при одевании после сна.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«Дождик, дождик, что ты льешь? Погулять нам не даешь…»;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ОРУ с куклами.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со всеми детьми: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о том, что делали вчера;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какие планы на сегодня;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пожелания детей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(чем хотели бы заняться).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прогулка-экскурсия.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Тема: «Погуляем».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наблюдение за коллективными играми старших дошкольников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труд 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«Прогулка в парах», «Делай, как я»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КГН и навыков самообслуживания.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в раздевании после прогулки в определенной последовательности.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Закрепление ЗУН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методикам: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Беседа-рассуждение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«Зачем нужны ножки (ручки)?».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воспитанию культуры поведения за столом в обед.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пробуждения.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«Солнышко просыпается».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Закаливающие процедуры.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и мытье рук прохладной водой.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Профилактические </w:t>
            </w: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профилактики плоскостопия.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Ремонт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книг и коробок из-под настольно-печатных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игр  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уборка в группе или в 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уголке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изготовление подарков ко дню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именинников, к празднику      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________________ 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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Вид: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типовая.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наблюдение за растениями на участке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труд: оказание посильной помощи взрослым в уборке опавших листьев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подвижные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«Заводные лошадки»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индивидуальная работа по развитию основных движений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BEE" w:rsidRPr="00792BEE" w:rsidRDefault="00792BEE" w:rsidP="00792BEE">
      <w:pPr>
        <w:widowControl w:val="0"/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92BE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Окончание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792BEE" w:rsidRPr="00792BEE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BEE" w:rsidRPr="00792BEE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Проговаривание,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). Повторное чтение немецкой народной песенки «Три братца».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формированию КГН.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Упражнение «У каждого своя расческа».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занятию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работа по звукопроизношению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, песен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аккуратно есть, правильно держать ложку. 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перед сном: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прослушивание музыкальной композиции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чтение художественной литературы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 КГН, навыков самообслуживания и взаимопомощи при одевании.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приводить себя в порядок после 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сна: одеваться, поправлять одежду перед зеркалом, причесываться.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поведения во время полдника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конструирование (из снега, песка) ___________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свободная деятельность под контролем педагога ___________</w:t>
            </w:r>
            <w:r w:rsidRPr="0079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•  работа по звукопроизношению: упражнение «Лошадки кричат: иго-го!»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проговаривание стихотворения О.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 «Ни листочка, ни травинки…»; 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 xml:space="preserve">•  разучивание, повторение стихов, </w:t>
            </w:r>
            <w:proofErr w:type="spellStart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, песен ___________</w:t>
            </w:r>
          </w:p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BEE" w:rsidRPr="00792BEE" w:rsidRDefault="00792BEE" w:rsidP="007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2B1" w:rsidRDefault="008252B1" w:rsidP="00597DEB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i/>
          <w:iCs/>
          <w:sz w:val="24"/>
          <w:szCs w:val="24"/>
        </w:rPr>
      </w:pPr>
    </w:p>
    <w:p w:rsidR="008252B1" w:rsidRDefault="008252B1" w:rsidP="00597DEB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52B1" w:rsidRDefault="008252B1" w:rsidP="00597DEB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97DEB" w:rsidRDefault="00597DEB" w:rsidP="00597DEB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Октябрь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trHeight w:val="105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171450" cy="809625"/>
                  <wp:effectExtent l="19050" t="0" r="0" b="0"/>
                  <wp:docPr id="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before="75" w:after="75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Основная часть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before="75" w:after="75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Вариативная часть</w:t>
            </w:r>
          </w:p>
        </w:tc>
      </w:tr>
      <w:tr w:rsidR="00597DEB" w:rsidTr="008252B1">
        <w:trPr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Прием детей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Утренняя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Возвращение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 прогулки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Вторая </w:t>
            </w:r>
            <w:r>
              <w:rPr>
                <w:rFonts w:ascii="Times New Roman" w:hAnsi="Times New Roman" w:cs="Times New Roman"/>
                <w:lang/>
              </w:rPr>
              <w:br/>
              <w:t>половина дня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Текущие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 дополнительные дела (мероприятия) в группе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Вечерняя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Национально-культурный компонент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Компонент ДОУ</w:t>
            </w:r>
          </w:p>
        </w:tc>
      </w:tr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1-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>я неделя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190500" cy="923925"/>
                  <wp:effectExtent l="19050" t="0" r="0" b="0"/>
                  <wp:docPr id="8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без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предметов.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«Идем в гости».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играми детей на соседнем участке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 с детьми из другой группы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«Кто аккуратнее уберет одежду в шкаф».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«Пальчики ходят в гости».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«Мы проснулись, потянулись».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Умывание прохладной водой.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«Не замочим ножки…»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8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(скороговорки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 Проговаривание немецкой народной песни «Три братца».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«Мы умываемся».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индивидуальная работа по развитию основных движений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«Наша Маша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…»;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выполнять элементарные правила поведения во время приема пищи.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(чтение произведения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«Все спят»)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Упражнения для профилактики нарушения зрения.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Воспитание КГН, навыков самообслуживания и взаимопомощи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учить детей соблюдать порядок при одевании одежды.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работа по звукопроизношению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«Большие ноги…»;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925" cy="628650"/>
                  <wp:effectExtent l="19050" t="0" r="9525" b="0"/>
                  <wp:docPr id="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погремушками. 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ма: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Кто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гуляет?».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прохожими, за детьми на соседнем участке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«По дорожке мы пойдем»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развитию основных движений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«Наши руки помогают раздеваться».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«Кто у нас хороший...».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Упражнение «Мы едим» с использованием игрушечного мишки.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«Ветерок».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Хождение босиком по коврику.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Дыхательная гимнастика «Подуем на шарики», «Шар лопнул».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«Вышла курочка гулять»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61925" cy="628650"/>
                  <wp:effectExtent l="19050" t="0" r="9525" b="0"/>
                  <wp:docPr id="8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«Вышла курочка гулять».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«Курочка кудахчет: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«Вышла курочка гулять»;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приведению в порядок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своего внешнего вида после сна.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8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куклами.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«Мы познаем мир».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живой и неживой природой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«Едем на автобусе»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«Умываемся вместе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 куклами».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«Я – человек»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(дать понятие о назначении частей тела).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культуры поведения за столом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«Заинька, подбодрись, серенький, потянись».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Закаливающие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массажному коврику.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Дыхательные упражнения «Пузыри», «Часики».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lastRenderedPageBreak/>
              <w:drawing>
                <wp:inline distT="0" distB="0" distL="0" distR="0">
                  <wp:extent cx="180975" cy="523875"/>
                  <wp:effectExtent l="19050" t="0" r="9525" b="0"/>
                  <wp:docPr id="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«Моем руки себе и кукле».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игра 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Цель: учить детей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аккуратно есть,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правильно держать ложку.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литературы;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«Ты, собачка, не лай…»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«Куклы проснулись и одеваются».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_______________•  работа по звукопроизношению (проговаривание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7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мячами.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«Путешествие в сказочный лес».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опытом с песком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«Мокрый – сухой»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«Воробьи и кот»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«Ладушки».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закреплять знания детей о правилах поведения во время обеда.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Потягушки-потягушеньки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Полоскание полости рта водой комнатной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температуры.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(поглаживание ладошек, коленок, локтей, живота).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книг и коробок из-под настольно-печатных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заходом солнца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«Дружно хлопаем руками» 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под контролем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приучать детей к самостоятельному одеванию после сна.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работа по звукопроизношению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" cy="685800"/>
                  <wp:effectExtent l="19050" t="0" r="0" b="0"/>
                  <wp:docPr id="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«Поход».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живой и неживой природой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«Чьи башмачки?».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 элементами дыхательной гимнастики.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7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палочками.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Ножки-попрыгушки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«Чудесный мешочек».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«Куклы Катюша и Андрюша обедают с нами».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«Дорожке здоровья».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пальчиков рук.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КГН, навыков самообслуживания и взаимопомо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побуждать детей помогать друг другу при одевании, следить за по-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подвижные игры: «Вместе весело шагать»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7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«Умоем куклу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себя».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работа по звукопроизношению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чтение художественной литературы: сказка «Козлятки и волк» (обр.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Уши-нского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рядком в своем внешнем виде. 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«Сказка про язычок» _______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w:rsidR="00597DEB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2-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>я неделя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7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султанчиками.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деятельностью воспитателя (няни) на прогулке (раскладывание игрушек, инвентаря; осмотр участка и т. п.)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«Поможем кукле раздеться и вымыть руки».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«Веселые ручки, резвые ножки».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Воздушные ванны.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 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7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«Пальчик-мальчик…».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«Кукла Катя не хочет мыть руки перед едой».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подвижные игры: «Карусель»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звукопроизношению: игра «Назови имя друга»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Игровая ситуация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продолжать учить детей соблюдать правила поведения за столом.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рус. нар.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»;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Дыхательное упражнение «Пароход».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правильно надевать одежду, застегивать сандалии.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«Катя, Катя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…»;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48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 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61925" cy="628650"/>
                  <wp:effectExtent l="19050" t="0" r="9525" b="0"/>
                  <wp:docPr id="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падающими и опавшими листьями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«Кто как ходит?»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«Непослушные пуговицы».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«Тук-тук. Кто пришел?»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(дети «стучатся» и называют свои имена).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«Вот как солнышко встает».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Закаливающие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коврику «Травка».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для профилактики нарушения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игры: игра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«Заинька, попляши…»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6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«Ладушки…».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«Кто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заб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 умыться?».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игра «Кого как зовут?»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продолжать учить детей соблюдать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правила поведения во время приема пищи, пользоваться столовыми приборами.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 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зрения.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КГН, навыков самообслуж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приводить себя в порядок после дневного сна: одеваться, поправлять одежду перед зеркалом, причесываться.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«Кормим кукол».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«Топ-топ, хлоп-хлоп»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6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осенними листочками.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(чем хотели бы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изменениями, поведением воробьев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«Воробьи и автомобиль»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«Кто разуется быстрее всех?».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«Листочки на коврике» (дети собирают листочки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корзину).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«Спал цветок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вдруг проснулся…».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ребристым дорожкам.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для профилактик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 нарушения зрения.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деревьями, ветром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игра «Собираем листья»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«Листья кружатся, летят…»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6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«Где мое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полотенце?» 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«Воробьи чирикают: чик-чирик»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правильно держать ложку, есть аккуратно.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приведению в порядок своего внешнего вида после сна.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звукопроизношению: упражнение «Листья шуршат: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шр-шр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6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кубиками.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«По тропинке», «Пружинки»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«Шапки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прячутся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 шкафчик».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«Башенка из кубиков».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культуры поведения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«Где же наши ручки (ножки, ушки)?»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Пальчиковая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конструирование (из снега, песка)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6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…».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«Сажаем куклу за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стол».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побуждать детей выполнять элементарные правила поведения во время приема пищи.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 Одеваемся быстрее куклы».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6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Утренняя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мячами.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«Мяч».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игрой старших дошкольников с мячом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труд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«Прыгаем, как мячики», «Возьми мяч» (возьмет тот, чье имя будет названо)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«Снимаем с куклы пальто и ботинки».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Игры с пальчиками «Встряхивание», «Пальчики здороваются».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«Мы проснулись, потянулись».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Умывание 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мытье рук прохладной водой.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«Пчелка».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ветром, облаками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подвижные игры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2400" cy="685800"/>
                  <wp:effectExtent l="19050" t="0" r="0" b="0"/>
                  <wp:docPr id="6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Упражнение «Вытираем лицо полотенцем».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проговаривание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«Мяч»;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продолжать учить детей правилам поведения за столом во время обеда, используя игровые приемы с куклой, игрушечным мишкой.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композиции: колыбельная «Баюшки-баю, деточку мою»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одеваться после сна самостоятельно, оказывать друг другу помощь.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«Подуем на ладошки: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х-х-х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3-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>я неделя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6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без предметов.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сезонными изменениями на территории детского сада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подвижные игры: «Будь осторожен»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«Что сначала, что потом?».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«Все захлопали в ладоши».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«Солнышко просыпается».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Выполнение упражнений для профилактики плоскостопия.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«Перешагивай», «Прыжки в круг»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6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«У кого самые чистые руки?».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Упражнение «Мы едим» с использованием игрушечного мишки.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колыбельная «Баю-бай, баю-бай,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ты, собачка, не лай…»)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побуждать детей помогать друг другу при одевании после сна.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6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с флажками.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какие планы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тем, как старшие дошкольники помогают взрослым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«Перешагиваем через кочки»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«Чьи ботинки не спрятались в шкафчик?».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Игра «Сравни флажки».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«Мы проснулись, потянулись».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Хождение босиком по коврику.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Гимнастика для глаз.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играми старших дошкольников в песочнице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5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закреплять знания детей о правилах поведения во время обеда.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Релаксация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рассказа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Л. Н. Толстого «Был у Пети и Миши конь»;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 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учить детей приводить себя в порядок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после дневного сна: одеваться, поправлять одежду перед зеркалом, причесываться.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игра «Строим дом из песка» 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5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с шишками.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«Идем на огород».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«Что стало с грядками?»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«Бегите ко мне»,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«Не наступи»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«Мы снимаем теплые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Беседа «Что мы видели на прогулке?».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«Ветерок».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массажному коврику.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Дыхательная гимнастика «Подуем на шарики», «Шар лопнул».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«В гости к зверятам» (имитация повадок животных)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5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«Мы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умываемся».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аккуратно есть, правильно держать ложку.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одеваться после сна самостоятельно, оказывать друг другу помощь.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игра «Кто как кричит?»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1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комбинированния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«Дары осени».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игра «Собираем природный материал»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«Где твой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шкафчик?».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«Так или не так?».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культуры поведения за столом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«Заинька, подбодрись, серенький, потянись».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Полоскание полости рта водой комнатной температуры.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Выполнение упражнений для профилактики плоскостопия.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игра «Сложи шишки в корзину»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«Догоните меня!», «Наседка и цыплята»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1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«Что нам нужно для умывания?».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создание построек из песка с использованием природного материала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упражнение «Шишка упала: бух!»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Упражнение «Мы едим» с использованием игрушечного мишки.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сказки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«Га-га-га»;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сво-ем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внешнем виде.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«Мишка косолапый…»;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1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Утренняя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ленточками.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«Причешем и умоем куклу».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«Расскажи и покажи».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Потягушки-потягушеньки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Ходьба босиком по «Дорожке здоровья».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Дидактическая игра «Для чего нужны глаза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(уши, нос)?».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уборка в группе или в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2400" cy="685800"/>
                  <wp:effectExtent l="19050" t="0" r="0" b="0"/>
                  <wp:docPr id="1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«Где твоя расческа?».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побуждать детей выполнять элементарные правила поведения во время приема пищи.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самостоятельному одеванию после сна.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4-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>я неделя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1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с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погремушками. 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«Автомобиль».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«Вышли дети в садик»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«Вещи спрятались».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«Где погремушка?».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 элементами дыхательной гимнастики.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Воздушные ванны.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Пальчиковая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подвижные игры: «Через ручеек», «Волшебная дудочка»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осетинской народной песни «Ножки».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«Мишка испачкался».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«Заведем мотор»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закреплять знания детей о правилах поведения во время обеда.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рус. нар. песни «Вот и люди спят, вот и звери спят…»;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Воспитание КГН, навыков самообслуживания и взаимопомощи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сво-ем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внешнем виде.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осетинской народной песни «Ножки»;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обручами.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«Из обруча в обруч»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«Умываемся и моем руки».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Игра «Где мои пальчики?».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«Веселые ручки, резвые ножки».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коврику «Травка».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«Часики».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неживой природой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«Прыгаем через камушки»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«Кто умоет куклу?».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«Сорока, сорока!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Где была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?»;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аккуратно есть, правильно держать ложку.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рус. нар. песни «Люли,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люлюшки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люли…»;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учить детей одеваться после сна самостоятельно, оказывать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друг другу помощь.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создание построек из песка и камней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кубиками.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(чем хотели бы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 к клумбе.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«Что изменилось на клумбе?»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игра-забава «Жмурки»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«Покажем кукле,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как раздеваться после прогулки».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«Чудесный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мешочек».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«Вот как солнышко встает». 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ребристым дорожкам. 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Дыхательная гимнастика «Подуем 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шарики», «Шар лопнул».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«Мыши и кот», «Птички в гнездышках»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формированию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«Кто умоет куклу?».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Игровая ситуация «Куклы Катюша и Андрюша обедают с нами».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Релаксация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побуждать детей помогать друг другу при одевании после сна.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видел ребенок по дороге, природные, сезонные, 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платочками.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 погодными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«Перешагни палку»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Игра «Причешем кукол».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«Пальчики здороваются».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«Спал цветок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вдруг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проснулся…».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«Пузыри», «Часики».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книг и коробок из-под настольно-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«Раздувайся, пузырь…»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597DEB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«Зайка боится умываться».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«Дудочка»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продолжать учить детей соблюдать правила поведения за столом.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«Закатилось красно солнышко…»;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приводить себя в порядок после дневного сна: одеваться, поправлять одежду перед зеркалом, причесываться.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«Еду-еду к бабе, к деду…»;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2400" cy="685800"/>
                  <wp:effectExtent l="19050" t="0" r="0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погодные изменения.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палочками.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«Транспорт».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городским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транспортом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«Спрячем ботинки в шкафчик».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Поручение «Разложи предметы по местам».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«Ветерок».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и мытье рук прохладной водой.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«Пчелка».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наблюдение за трудом взрослых на территории детского сада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«По тропинке»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Окончание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597DEB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597DEB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2400" cy="685800"/>
                  <wp:effectExtent l="19050" t="0" r="0" b="0"/>
                  <wp:docPr id="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отгадывание загадки об автобусе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«Еду-еду к бабе, к деду…»;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продолжать учить детей соблюдать правила поведения во время приема пищи.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самостоятельному одеванию после сна.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DEB" w:rsidRDefault="00597DEB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597DEB" w:rsidRDefault="00597DEB" w:rsidP="00597DEB">
      <w:pPr>
        <w:widowControl w:val="0"/>
        <w:autoSpaceDE w:val="0"/>
        <w:autoSpaceDN w:val="0"/>
        <w:adjustRightInd w:val="0"/>
        <w:spacing w:after="0" w:line="264" w:lineRule="auto"/>
        <w:ind w:left="-75"/>
        <w:jc w:val="center"/>
        <w:rPr>
          <w:rFonts w:ascii="Times New Roman" w:hAnsi="Times New Roman" w:cs="Times New Roman"/>
          <w:i/>
          <w:iCs/>
          <w:lang/>
        </w:rPr>
      </w:pPr>
    </w:p>
    <w:p w:rsidR="00311D7C" w:rsidRDefault="00311D7C" w:rsidP="00792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2B1" w:rsidRDefault="008252B1" w:rsidP="008252B1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B1" w:rsidRDefault="008252B1" w:rsidP="008252B1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НОЯБРЬ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1450" cy="809625"/>
                  <wp:effectExtent l="19050" t="0" r="0" b="0"/>
                  <wp:docPr id="3828" name="Рисунок 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before="75" w:after="75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Основная часть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before="75" w:after="75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Вариативная часть</w:t>
            </w:r>
          </w:p>
        </w:tc>
      </w:tr>
      <w:tr w:rsidR="008252B1" w:rsidTr="008252B1">
        <w:trPr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Прием детей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Утренняя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Возвращение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 прогулки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Вторая </w:t>
            </w:r>
            <w:r>
              <w:rPr>
                <w:rFonts w:ascii="Times New Roman" w:hAnsi="Times New Roman" w:cs="Times New Roman"/>
                <w:lang/>
              </w:rPr>
              <w:br/>
              <w:t>половина дня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Текущие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 дополнительные дела (мероприятия) в группе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Вечерняя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прогулка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Национально-культурный компонент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Компонент ДОУ</w:t>
            </w:r>
          </w:p>
        </w:tc>
      </w:tr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1-я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 xml:space="preserve"> неделя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" cy="923925"/>
                  <wp:effectExtent l="19050" t="0" r="0" b="0"/>
                  <wp:docPr id="3829" name="Рисунок 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Вид: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комбинированная.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«Хмурая осень».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«Птички и дождик»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«Раздеваемся быстрее куклы».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Рассматривание иллюстраций.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«Мы проснулись, потянулись».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Умывание прохладной водой.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уборка в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«Птички»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3830" name="Рисунок 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Проговарива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Инсценировка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«Коза рогатая».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Упражнение «Непослушное мыло».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конструирова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разучивание начала стихотворения А. Плещеева «Осенью»;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учить детей правильно держать ложку, есть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аккуратно. 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сказки «Козлятки и волк»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(обр. К. Ушинского);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Ходьба по корригирующим дорожкам.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Воспитание КГН,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«Куклы проснулись и одеваются».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«Коза рогатая»;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31" name="Рисунок 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какие планы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живой природой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«Перешагни через палку»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«Складываем вещи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 шкафчик».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«Выше –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ниже».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«Солнышко просыпается».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ребристым дорожкам. 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Профилактические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«Насос».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птицами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«Подпрыгни выше»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32" name="Рисунок 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побуждать детей выполнять элементарные правила поведения во время приема пищи.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литературы: сказка «Теремок»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приучать детей 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самостоятельному одеванию после сна.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кички…»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3833" name="Рисунок 3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флажками.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__________________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«Дома возле детского сада»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«Раздеваемся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 порядку».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Рассматривание иллюстраций о родном городе (селе).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«Ветерок».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коврику «Травка».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ручным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массажером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оказание посильной помощи дворнику в уборке опавших листьев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«Достань флажок», «Не наступи на линию» 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80975" cy="523875"/>
                  <wp:effectExtent l="19050" t="0" r="9525" b="0"/>
                  <wp:docPr id="3834" name="Рисунок 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«Из-за леса, из-за гор…». 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формированию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«Игрушки садятся за стол».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 и т. д.): создание домиков из камней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продолжать учить детей правилам поведения за столом во время обеда, используя игровые приемы с куклой, игрушечным зайкой.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Релаксация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колыбельная «Баю»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сво-ем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внешнем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виде.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«Из-за леса, из-за гор…»;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3835" name="Рисунок 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«Что есть возле детского сада?»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«Едем по городу»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Конструирование дома из конструктора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культуры поведения за столом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Упражнение «Мы едим» с использованием игрушечного мишки.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«Где же наши ручки (ножки, ушки)?».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Воздушные ванны.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«У куклы заболел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живот».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«Где звенит?»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581025"/>
                  <wp:effectExtent l="19050" t="0" r="0" b="0"/>
                  <wp:docPr id="3836" name="Рисунок 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«Из-за леса, из-за гор…».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«Мишка забыл умыться».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«Заведем мотор»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 «Колыбельная»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правильно надевать одежду и обувь.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шению: упражнение «Поезд идет: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ту-ту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!»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37" name="Рисунок 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бубнами.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«Что мы видим вокруг?»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«Мы идем по улице»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Малоподвижная игра «Ладошки».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«Спал цветок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вдруг проснулся…».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«Дорожке здоровья».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Гимнастика для язычка «Качели», «Блинчик».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«Что изменилось на улице?»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«Мяч в кругу» 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38" name="Рисунок 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 Повторение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Саконской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«Где мой пальчик?».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«Кукла Маша готовится к завтраку».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«Ветер воет: у-у-у»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закреплять знания детей о правилах поведения во время обеда.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композиции: колыбельная «Баю»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 ______________________________________________________________________________________________________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приведению в порядок своего внешнего вида после сна.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Саконской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«Где мой пальчик?»;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2-я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 xml:space="preserve"> неделя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lastRenderedPageBreak/>
              <w:drawing>
                <wp:inline distT="0" distB="0" distL="0" distR="0">
                  <wp:extent cx="190500" cy="923925"/>
                  <wp:effectExtent l="19050" t="0" r="0" b="0"/>
                  <wp:docPr id="3839" name="Рисунок 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палочками.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Тема: «Какие машины едут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по улице?».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транспортом, движущимся по улице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«Воробьи и автомобиль»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«Зайка потерял ботинки».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«Прокатили куклу на машине».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«Вот как солнышко встает». 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Полоскание полости рта водой комнатной температуры.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Ознакомление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 правилами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: одеваться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погоде,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«Едем на машине»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3840" name="Рисунок 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«Готовимся 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завтраку».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создание машины из песка и природного материала 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аккуратно есть, правильно держать ложку 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«Колыбельная»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мыть руки перед едой.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«Куклы проснулись и одеваются».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«Машина сигналит: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бип-бип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 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41" name="Рисунок 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«Едем на машине»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«Кто разденется быстрее куклы».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«Разные игрушки».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«Веселые ручки, резвые ножки».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«Вдох – выдох».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«Самолеты»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42" name="Рисунок 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«Научим куклу мыть руки с мылом».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звукопроизношению: упражнение «Заведем мотор»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побуждать детей выполнять элементарные правила поведения во время приема пищи.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самостоятельному одеванию после сна.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проговаривание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«Грузовик»;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43" name="Рисунок 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платочками.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живой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природой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«Вертушки» 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ситуация «Вся одежда в шкафчике».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«Поварята готовят обед».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 элементами дыхательной гимнастики.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Хождение босиком по коврику.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«Айболит у нас в гостях».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«Поезд»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конструирование (из снега, песка): игра «Строим магазин»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44" name="Рисунок 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«Для чего платок в кармашке?».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Упражнение «Мы едим» с использованием игрушечного мишки.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художественной литературы: сказка «Маша и медведь» (обр. М. Булатова)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сво-ем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внешнем виде.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45" name="Рисунок 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Утренняя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шишками.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«Клумба».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изменениями на цветочной клумбе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«Догоните меня»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«Непослушные застежки».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Наблюдение «Цветы на подоконнике».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порастушеньки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массажному коврику.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Гимнастика для глаз.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сезонными и погодными изменениями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труд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«Автомобиль»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46" name="Рисунок 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«Научи зайку держать ложку».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закреплять знания детей о правилах поведения во время обеда.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«Одеваемся сами и помогаем кукле».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47" name="Рисунок 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кубиками.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деревьями, кустарниками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«Наседка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и цыплята»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«Мишка забыл сложить одежду в шкаф».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«Выбери одежду для куклы».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«Заинька, подбодрись, серенький, потянись».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Полоскание полости рта водой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комнатной температуры.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Дидактическая игра «Как беречь свое здоровье».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небом (тучами, облаками)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«У медведя во бору»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48" name="Рисунок 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«Что нужно сделать перед завтраком?».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песка): «Домики для зверят»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аккуратно есть, правильно держать ложку. 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учить детей одеваться после сна самостоятельно, оказывать друг другу помощь.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3-я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 xml:space="preserve"> неделя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3849" name="Рисунок 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с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погремушками.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«Перешагни через палку»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«Научи куклу разуваться».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«Обидчивый цветок».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«Ветерок».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«Дорожке здоровья».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(поглаживание ладошек, коленок, локтей, живота).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«Куда спрятались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насекомые?»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«По тропинке»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923925"/>
                  <wp:effectExtent l="19050" t="0" r="0" b="0"/>
                  <wp:docPr id="3850" name="Рисунок 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«Сидит ворон на дубу…».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«Полотенце для куклы».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упражнение «Дудочка»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Игровая ситуация «Куклы Катюша и Андрюша обедают с нами».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литературы: сказка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«Теремок»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(обр. М. Булатова)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Цель: побуждать детей помогать друг другу при одевании после сна.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«Сидит ворон на дубу…»;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51" name="Рисунок 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с мешочками,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наполненными песком или крупой.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солнцем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«Лови мяч»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«Вот помощники мои, их как хочешь поверни…».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«Мы проснулись, потянулись».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массажному коврику.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«Надуем шарик».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«Целься точнее!»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61925" cy="628650"/>
                  <wp:effectExtent l="19050" t="0" r="9525" b="0"/>
                  <wp:docPr id="3852" name="Рисунок 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«Кукла не умеет держать ложку».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продолжать учить детей соблюдать правила поведения за столом.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колыбельная «Баю»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одеваться после сна самостоятельно, оказывать друг другу помощь.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Воспитание культуры поведения во время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53" name="Рисунок 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мячами.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ветром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с вертушками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«Где твое полотенце?».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Пальчиковая игра «Рыбки плавают в водице».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Потягушки-потягушеньки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Воздушные ванны.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Упражнения для профилактики нарушения зрения.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изменением силы ветра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 с султанчиками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54" name="Рисунок 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«Чистые руки».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«Ветер дует»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Цель: продолжать учить детей соблюдать правила поведения во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время приема пищи.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литературы: сказка «Козлятки и вол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Ушинского)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приводить себя в порядок после дневного сна: одеваться, поправлять одежду перед зеркалом, причесываться.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педагога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55" name="Рисунок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куклами.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о том, что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«Принеси предмет»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«Раздеваемся сами». 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«Поручения».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правильно держать ложку, есть аккуратно.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«Веселые ручки, резвые ножки».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коврику «Травка».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Дыхательные упражнения «Подуем на ладошки».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56" name="Рисунок 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Проговаривание стихотворения Г. Сапгира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«Две руки».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«Подарим зайке мыло».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«Колыбельная»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 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«Куклы проснулись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и одеваются».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игра «Построим дом»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свободная деятельность под контролем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звукопроизношению: упражнение «Строим дом: тук-тук»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57" name="Рисунок 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кубиками.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«Заинька»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«Комната для зайки».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выполнять элементарные правила поведения во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время приема пищи.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«Вот как солнышко встает».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ребристым дорожкам. 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Выполнение упражнений для профилактики плоскостопия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«Догони мяч!»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52400" cy="685800"/>
                  <wp:effectExtent l="19050" t="0" r="0" b="0"/>
                  <wp:docPr id="3858" name="Рисунок 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«Умываемся сами».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конструирование (из снега, песка): «Дорожки»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литературы: сказка «Теремок»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(обр. М. Булатова)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Цель: приучать детей к самостоятельному одеванию после сна.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 литовской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рогатый»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Ю.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Григорьева);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jc w:val="center"/>
        </w:trPr>
        <w:tc>
          <w:tcPr>
            <w:tcW w:w="39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4-я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  <w:lang/>
              </w:rPr>
              <w:t xml:space="preserve"> неделя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3859" name="Рисунок 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флажками.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трудом дворника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«Повтори движение»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«Куда спряталась одежда?».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«Две руки».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продолжать учить детей правилам поведения за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«Спал цветок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вдруг проснулся…».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по корригирующим дорожкам.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небом, осадками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«Бегите ко мне»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индивидуальная работа по развитию основных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90500" cy="923925"/>
                  <wp:effectExtent l="19050" t="0" r="0" b="0"/>
                  <wp:docPr id="3860" name="Рисунок 3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Повторение литовской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я рогатый» (обр. Ю. Григорьева).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«Вытираем кукол полотенцем».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столом во время обеда, используя игровые приемы с куклой, игрушечным котенком.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Цель: побуждать детей помогать друг другу при одевании, следить за порядком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сво-ем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внешнем виде.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«Бычок мычит»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61925" cy="628650"/>
                  <wp:effectExtent l="19050" t="0" r="9525" b="0"/>
                  <wp:docPr id="3861" name="Рисунок 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без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«Кто что делает на улице?»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игра «Помогаем собирать игрушки»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/>
              </w:rPr>
              <w:t>«Где звенит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?» 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«Уберем кукольную одежду».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Игра-имитация «Испечем оладушки».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«Где же наши ручки (ножки, ушки)?»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и мытье рук прохладной водой.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Дыхательные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«Насос», «Ветер».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«Повторим движения»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конструирование (из снега, песка): «Домик для гномика»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61925" cy="628650"/>
                  <wp:effectExtent l="19050" t="0" r="9525" b="0"/>
                  <wp:docPr id="3862" name="Рисунок 3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«Подарим кукле полотенце».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работа по звукопроизношению: упражнение «Я стучу молотком: тук-тук»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Упражнение «Мы едим» с использованием игрушечного мишки.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(обр. К. Чуковского)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одеваться после сна самостоятельно, оказывать друг другу помощь при застегивании одежды.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проговаривание отрывка из произведения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»;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63" name="Рисунок 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ОРУ «Зарядка» (муз. Е. Тиличеевой,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сл. Л. Мироновой).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прогулка-экскурсия.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сезонными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«Беги до предмета»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«Подарим мишке платочек».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Игра «Рассмотри картины».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«Солнышко просыпается».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Умывание прохладной водой.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«Гуси шипят».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уборка в группе или в 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трудом дворника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подвижные игры: «Мой веселый звонкий мяч»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4"/>
        <w:gridCol w:w="1905"/>
        <w:gridCol w:w="1747"/>
        <w:gridCol w:w="1795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0975" cy="523875"/>
                  <wp:effectExtent l="19050" t="0" r="9525" b="0"/>
                  <wp:docPr id="3864" name="Рисунок 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). Повторение отрывка из англ.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» (обр. К. Чуковского).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Игра «Умываемся сами».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Подготовка к занятию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звукопроизношению: упражнение «Кошки мяукают, мышки пищат»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закреплять знания детей о правилах поведения во время обеда.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приучать детей к самостоятельному одеванию после сна.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Воспитание культуры поведения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65" name="Рисунок 3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мешочками, заполненными песком или крупой.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«Первый снег».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первым снегом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 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«Снежинки кружатся»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«Чистим одежду от снега».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«Уберем игрушки».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Работа по воспитанию культуры поведения за столом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«Мы проснулись, потянулись».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Закаливающ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ие 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Хождение босиком по коврику.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ручным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массажером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уборка в группе или в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труд: игра «Чистим одежду от снега»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«Целься точнее!»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88"/>
        <w:gridCol w:w="1600"/>
        <w:gridCol w:w="1608"/>
        <w:gridCol w:w="1600"/>
        <w:gridCol w:w="1608"/>
        <w:gridCol w:w="1600"/>
        <w:gridCol w:w="1608"/>
        <w:gridCol w:w="1600"/>
        <w:gridCol w:w="1608"/>
      </w:tblGrid>
      <w:tr w:rsidR="008252B1" w:rsidTr="008252B1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90500" cy="581025"/>
                  <wp:effectExtent l="19050" t="0" r="0" b="0"/>
                  <wp:docPr id="3866" name="Рисунок 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«Учимся закатывать рукава».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 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работа по звукопроизношению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«Снег, снег кружится…»;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аккуратно есть, правильно держать ложку.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прослушивание музыкальной композиции: «Колыбельная» (муз.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побуждать детей помогать друг другу при одевании, следить за порядком в своем внешнем виде. 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Воспитание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365FFD">
      <w:pPr>
        <w:widowControl w:val="0"/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t xml:space="preserve">Продолжение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2400" cy="685800"/>
                  <wp:effectExtent l="19050" t="0" r="0" b="0"/>
                  <wp:docPr id="3867" name="Рисунок 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 окружающем мире: что видел ребенок по дороге, природные, сезонные, погодные изменения.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Утренняя гимнастика.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ОРУ с султанчиками.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Беседа со всеми детьми: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о том, что делали вчера;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какие планы на сегодня;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пожелания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>(чем хотели бы заняться).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комбинированная.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Тема: «Помогаем убирать снег».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наблюдение за работой дворника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 уборке снега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труд: оказание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посильной помощи дворнику в уборке снега: дети сгребают лопатками снег с дорожек, скамеек, песочниц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Формирование КГН и навыков самообслуживания.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Игровая ситуация «Сметаем снег с ботинок и сапог».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Закрепление ЗУН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 методикам: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Рассматривание иллюстраций знакомых предметов.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воспитанию культуры поведения за столом в обед.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 xml:space="preserve">Гимнастика пробуждения.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«Ветерок».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Закаливающие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процедуры.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Ходьба босиком по массажному коврику.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Профилактические мероприятия.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Дыхательное упражнение «Паровозик».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•  Ремонт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книг и коробок из-под настольно-печатных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игр  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уборка в группе или в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уголке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изготовление подарков ко дню рождения именинников, к празднику      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Webdings" w:hAnsi="Webdings" w:cs="Webdings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________________  </w:t>
            </w:r>
            <w:r>
              <w:rPr>
                <w:rFonts w:ascii="Webdings" w:hAnsi="Webdings" w:cs="Webdings"/>
                <w:sz w:val="24"/>
                <w:szCs w:val="24"/>
                <w:lang/>
              </w:rPr>
              <w:t>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Вид: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типовая.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Содержание: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наблюдение за погодными изменениями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труд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подвижные игры: «Зайка серенький сидит…»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  <w:lang/>
        </w:rPr>
      </w:pPr>
      <w:r>
        <w:rPr>
          <w:rFonts w:ascii="Times New Roman" w:hAnsi="Times New Roman" w:cs="Times New Roman"/>
          <w:i/>
          <w:iCs/>
          <w:lang/>
        </w:rPr>
        <w:lastRenderedPageBreak/>
        <w:br w:type="page"/>
      </w:r>
      <w:r>
        <w:rPr>
          <w:rFonts w:ascii="Times New Roman" w:hAnsi="Times New Roman" w:cs="Times New Roman"/>
          <w:i/>
          <w:iCs/>
          <w:lang/>
        </w:rPr>
        <w:lastRenderedPageBreak/>
        <w:t xml:space="preserve">Окончание табл.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6"/>
        <w:gridCol w:w="1898"/>
        <w:gridCol w:w="1747"/>
        <w:gridCol w:w="1850"/>
        <w:gridCol w:w="1542"/>
        <w:gridCol w:w="1494"/>
        <w:gridCol w:w="1542"/>
        <w:gridCol w:w="1487"/>
        <w:gridCol w:w="1494"/>
      </w:tblGrid>
      <w:tr w:rsidR="008252B1" w:rsidTr="008252B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</w:t>
            </w:r>
          </w:p>
        </w:tc>
      </w:tr>
      <w:tr w:rsidR="008252B1" w:rsidTr="008252B1">
        <w:trPr>
          <w:trHeight w:val="14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2400" cy="685800"/>
                  <wp:effectExtent l="19050" t="0" r="0" b="0"/>
                  <wp:docPr id="3868" name="Рисунок 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Проговаривание,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). Повторение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«Снег, снег кружится…».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Работа по формированию КГН.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Подготовка к занятию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•  индивидуальная работа по развитию основных движений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конструирование (из снега, песка)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песен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Цель: учить детей правильно держать ложку, есть аккуратно.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Релаксация перед сном: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прослушивание музыкальной композиции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чтение художественной литературы 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Цель: учить детей одеваться после сна самостоятельно, оказывать друг другу помощь.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Воспитание культуры поведения во время полдника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__________________________________________________________________________________________________________________________________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____________________________________________________________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свободная деятельность под контролем педагога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•  работа по звукопроизношению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повторение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«Снег, снег…»;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•  разучивание,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стихов,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песен 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2B1" w:rsidRDefault="008252B1" w:rsidP="008252B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</w:tr>
    </w:tbl>
    <w:p w:rsidR="008252B1" w:rsidRDefault="008252B1" w:rsidP="008252B1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lang/>
        </w:rPr>
      </w:pPr>
    </w:p>
    <w:p w:rsidR="008252B1" w:rsidRPr="00792BEE" w:rsidRDefault="008252B1" w:rsidP="00792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52B1" w:rsidRPr="00792BEE" w:rsidSect="008252B1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10"/>
  <w:displayHorizontalDrawingGridEvery w:val="2"/>
  <w:characterSpacingControl w:val="doNotCompress"/>
  <w:compat/>
  <w:rsids>
    <w:rsidRoot w:val="00792BEE"/>
    <w:rsid w:val="000C6B3D"/>
    <w:rsid w:val="00311D7C"/>
    <w:rsid w:val="00365FFD"/>
    <w:rsid w:val="003B1169"/>
    <w:rsid w:val="00597DEB"/>
    <w:rsid w:val="0060017E"/>
    <w:rsid w:val="00746747"/>
    <w:rsid w:val="00792BEE"/>
    <w:rsid w:val="008252B1"/>
    <w:rsid w:val="00B41879"/>
    <w:rsid w:val="00C83BF3"/>
    <w:rsid w:val="00C92473"/>
    <w:rsid w:val="00D35A07"/>
    <w:rsid w:val="00E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165</Pages>
  <Words>41437</Words>
  <Characters>236196</Characters>
  <Application>Microsoft Office Word</Application>
  <DocSecurity>0</DocSecurity>
  <Lines>1968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2014-06-06T16:11:00Z</dcterms:created>
  <dcterms:modified xsi:type="dcterms:W3CDTF">2014-06-06T16:38:00Z</dcterms:modified>
</cp:coreProperties>
</file>