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DA3" w:rsidRPr="00123DA3" w:rsidRDefault="00123DA3" w:rsidP="00123DA3">
      <w:pPr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123DA3">
        <w:rPr>
          <w:rFonts w:ascii="Times New Roman" w:hAnsi="Times New Roman"/>
          <w:b/>
          <w:sz w:val="28"/>
          <w:szCs w:val="28"/>
        </w:rPr>
        <w:t>План работы по проекту</w:t>
      </w:r>
    </w:p>
    <w:tbl>
      <w:tblPr>
        <w:tblW w:w="1067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8"/>
        <w:gridCol w:w="5812"/>
        <w:gridCol w:w="2705"/>
      </w:tblGrid>
      <w:tr w:rsidR="00123DA3" w:rsidRPr="00123DA3" w:rsidTr="00123DA3">
        <w:tc>
          <w:tcPr>
            <w:tcW w:w="2158" w:type="dxa"/>
          </w:tcPr>
          <w:p w:rsidR="00123DA3" w:rsidRPr="00123DA3" w:rsidRDefault="00123DA3" w:rsidP="00FB72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5812" w:type="dxa"/>
          </w:tcPr>
          <w:p w:rsidR="00123DA3" w:rsidRPr="00123DA3" w:rsidRDefault="00123DA3" w:rsidP="00FB72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Содержание работ</w:t>
            </w:r>
          </w:p>
        </w:tc>
        <w:tc>
          <w:tcPr>
            <w:tcW w:w="2705" w:type="dxa"/>
          </w:tcPr>
          <w:p w:rsidR="00123DA3" w:rsidRPr="00123DA3" w:rsidRDefault="00123DA3" w:rsidP="00FB72E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Ответственные </w:t>
            </w:r>
          </w:p>
        </w:tc>
      </w:tr>
      <w:tr w:rsidR="00123DA3" w:rsidRPr="00123DA3" w:rsidTr="00123DA3">
        <w:tc>
          <w:tcPr>
            <w:tcW w:w="2158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 15 декабря</w:t>
            </w:r>
          </w:p>
        </w:tc>
        <w:tc>
          <w:tcPr>
            <w:tcW w:w="5812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«Путешествие Снеговика»</w:t>
            </w:r>
          </w:p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(занятие);</w:t>
            </w:r>
          </w:p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Разрезные картинки: «Собери снеговика» (развивать умение составлять целое из частей)</w:t>
            </w:r>
          </w:p>
        </w:tc>
        <w:tc>
          <w:tcPr>
            <w:tcW w:w="2705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Педагоги  дети</w:t>
            </w:r>
          </w:p>
        </w:tc>
      </w:tr>
      <w:tr w:rsidR="00123DA3" w:rsidRPr="00123DA3" w:rsidTr="00123DA3">
        <w:tc>
          <w:tcPr>
            <w:tcW w:w="2158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 16 декабря</w:t>
            </w:r>
          </w:p>
        </w:tc>
        <w:tc>
          <w:tcPr>
            <w:tcW w:w="5812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Заучивание стихотворения «Почему снеговик грустный»</w:t>
            </w:r>
          </w:p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Подвижная игра «Кто быстрее соберет снежки»</w:t>
            </w:r>
          </w:p>
        </w:tc>
        <w:tc>
          <w:tcPr>
            <w:tcW w:w="2705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Воспитатели, дети</w:t>
            </w:r>
          </w:p>
        </w:tc>
      </w:tr>
      <w:tr w:rsidR="00123DA3" w:rsidRPr="00123DA3" w:rsidTr="00123DA3">
        <w:tc>
          <w:tcPr>
            <w:tcW w:w="2158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  19 декабря</w:t>
            </w:r>
          </w:p>
        </w:tc>
        <w:tc>
          <w:tcPr>
            <w:tcW w:w="5812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Рисование на тему: «А у нашего двора снеговик стоит с утра»</w:t>
            </w:r>
          </w:p>
        </w:tc>
        <w:tc>
          <w:tcPr>
            <w:tcW w:w="2705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Воспитатели, дети </w:t>
            </w:r>
          </w:p>
        </w:tc>
      </w:tr>
      <w:tr w:rsidR="00123DA3" w:rsidRPr="00123DA3" w:rsidTr="00123DA3">
        <w:tc>
          <w:tcPr>
            <w:tcW w:w="2158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  20декабря</w:t>
            </w:r>
          </w:p>
        </w:tc>
        <w:tc>
          <w:tcPr>
            <w:tcW w:w="5812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«Наш друг Дед Мороз»</w:t>
            </w:r>
          </w:p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(беседа)</w:t>
            </w:r>
          </w:p>
        </w:tc>
        <w:tc>
          <w:tcPr>
            <w:tcW w:w="2705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Дети, воспитатели</w:t>
            </w:r>
          </w:p>
        </w:tc>
      </w:tr>
      <w:tr w:rsidR="00123DA3" w:rsidRPr="00123DA3" w:rsidTr="00123DA3">
        <w:tc>
          <w:tcPr>
            <w:tcW w:w="2158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21 декабря</w:t>
            </w:r>
          </w:p>
        </w:tc>
        <w:tc>
          <w:tcPr>
            <w:tcW w:w="5812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 Лепка на тему: «Дед Мороз – подарки в д/</w:t>
            </w:r>
            <w:proofErr w:type="gramStart"/>
            <w:r w:rsidRPr="00123DA3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123DA3">
              <w:rPr>
                <w:rFonts w:ascii="Times New Roman" w:hAnsi="Times New Roman"/>
                <w:sz w:val="28"/>
                <w:szCs w:val="28"/>
              </w:rPr>
              <w:t xml:space="preserve"> принес»</w:t>
            </w:r>
          </w:p>
        </w:tc>
        <w:tc>
          <w:tcPr>
            <w:tcW w:w="2705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Воспитатели, дети</w:t>
            </w:r>
          </w:p>
        </w:tc>
      </w:tr>
      <w:tr w:rsidR="00123DA3" w:rsidRPr="00123DA3" w:rsidTr="00123DA3">
        <w:tc>
          <w:tcPr>
            <w:tcW w:w="2158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  22 декабря</w:t>
            </w:r>
          </w:p>
        </w:tc>
        <w:tc>
          <w:tcPr>
            <w:tcW w:w="5812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Заучивание стихотворения «Первый снег</w:t>
            </w:r>
            <w:proofErr w:type="gramStart"/>
            <w:r w:rsidRPr="00123DA3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705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Воспитатели, дети</w:t>
            </w:r>
          </w:p>
        </w:tc>
      </w:tr>
      <w:tr w:rsidR="00123DA3" w:rsidRPr="00123DA3" w:rsidTr="00123DA3">
        <w:tc>
          <w:tcPr>
            <w:tcW w:w="2158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  23 декабря</w:t>
            </w:r>
          </w:p>
        </w:tc>
        <w:tc>
          <w:tcPr>
            <w:tcW w:w="5812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Аппликация на тему: «Украсим Снегурочке шапку»</w:t>
            </w:r>
          </w:p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Развлечение  «Сюрпризы от Снегурочки» (дети получили посылку от </w:t>
            </w:r>
            <w:proofErr w:type="gramStart"/>
            <w:r w:rsidRPr="00123DA3">
              <w:rPr>
                <w:rFonts w:ascii="Times New Roman" w:hAnsi="Times New Roman"/>
                <w:sz w:val="28"/>
                <w:szCs w:val="28"/>
              </w:rPr>
              <w:t>Снегурочки</w:t>
            </w:r>
            <w:proofErr w:type="gramEnd"/>
            <w:r w:rsidRPr="00123DA3">
              <w:rPr>
                <w:rFonts w:ascii="Times New Roman" w:hAnsi="Times New Roman"/>
                <w:sz w:val="28"/>
                <w:szCs w:val="28"/>
              </w:rPr>
              <w:t xml:space="preserve"> и нашли в ней кассету с песнями про новый год, цветными ленточками, загадками)</w:t>
            </w:r>
          </w:p>
        </w:tc>
        <w:tc>
          <w:tcPr>
            <w:tcW w:w="2705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Воспитатели, дети</w:t>
            </w:r>
          </w:p>
        </w:tc>
      </w:tr>
      <w:tr w:rsidR="00123DA3" w:rsidRPr="00123DA3" w:rsidTr="00123DA3">
        <w:tc>
          <w:tcPr>
            <w:tcW w:w="2158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 26декабря</w:t>
            </w:r>
          </w:p>
        </w:tc>
        <w:tc>
          <w:tcPr>
            <w:tcW w:w="5812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 «В лесу родилась елочка»</w:t>
            </w:r>
          </w:p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(занятие)</w:t>
            </w:r>
          </w:p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Хоровод «Ёлочка-ёлка»</w:t>
            </w:r>
          </w:p>
        </w:tc>
        <w:tc>
          <w:tcPr>
            <w:tcW w:w="2705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Воспитатели, дети </w:t>
            </w:r>
          </w:p>
        </w:tc>
      </w:tr>
      <w:tr w:rsidR="00123DA3" w:rsidRPr="00123DA3" w:rsidTr="00123DA3">
        <w:tc>
          <w:tcPr>
            <w:tcW w:w="2158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 xml:space="preserve">  27 января</w:t>
            </w:r>
          </w:p>
        </w:tc>
        <w:tc>
          <w:tcPr>
            <w:tcW w:w="5812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Рисование на тему: «Украшение новогодней елки»</w:t>
            </w:r>
          </w:p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Дидактическая игра «Сделаем бусы  на ёлку»</w:t>
            </w:r>
          </w:p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5" w:type="dxa"/>
          </w:tcPr>
          <w:p w:rsidR="00123DA3" w:rsidRPr="00123DA3" w:rsidRDefault="00123DA3" w:rsidP="00FB72E6">
            <w:pPr>
              <w:rPr>
                <w:rFonts w:ascii="Times New Roman" w:hAnsi="Times New Roman"/>
                <w:sz w:val="28"/>
                <w:szCs w:val="28"/>
              </w:rPr>
            </w:pPr>
            <w:r w:rsidRPr="00123DA3">
              <w:rPr>
                <w:rFonts w:ascii="Times New Roman" w:hAnsi="Times New Roman"/>
                <w:sz w:val="28"/>
                <w:szCs w:val="28"/>
              </w:rPr>
              <w:t>Воспитатели, дети</w:t>
            </w:r>
          </w:p>
        </w:tc>
      </w:tr>
    </w:tbl>
    <w:p w:rsidR="006E2697" w:rsidRDefault="006E2697" w:rsidP="00123DA3">
      <w:pPr>
        <w:tabs>
          <w:tab w:val="left" w:pos="0"/>
        </w:tabs>
        <w:ind w:left="-993" w:firstLine="142"/>
      </w:pPr>
      <w:bookmarkStart w:id="0" w:name="_GoBack"/>
      <w:bookmarkEnd w:id="0"/>
    </w:p>
    <w:sectPr w:rsidR="006E2697" w:rsidSect="00123DA3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DA3"/>
    <w:rsid w:val="00123DA3"/>
    <w:rsid w:val="00141788"/>
    <w:rsid w:val="00284920"/>
    <w:rsid w:val="005D58FA"/>
    <w:rsid w:val="005E02B2"/>
    <w:rsid w:val="006E2697"/>
    <w:rsid w:val="00772B34"/>
    <w:rsid w:val="007B7A3A"/>
    <w:rsid w:val="007E3DFD"/>
    <w:rsid w:val="0093692B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2012-01-24T06:16:00Z</dcterms:created>
  <dcterms:modified xsi:type="dcterms:W3CDTF">2012-01-24T06:19:00Z</dcterms:modified>
</cp:coreProperties>
</file>