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254"/>
        <w:gridCol w:w="8532"/>
      </w:tblGrid>
      <w:tr w:rsidR="00420A5B" w:rsidTr="00420A5B">
        <w:tc>
          <w:tcPr>
            <w:tcW w:w="7393" w:type="dxa"/>
          </w:tcPr>
          <w:p w:rsid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1.В центре атома находится…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A.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Электрон</w:t>
            </w:r>
          </w:p>
          <w:p w:rsidR="00420A5B" w:rsidRP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3D3D3D" w:themeColor="background1" w:themeShade="40"/>
                <w:sz w:val="20"/>
                <w:szCs w:val="20"/>
                <w:lang w:eastAsia="ru-RU"/>
              </w:rPr>
            </w:pP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B.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szCs w:val="14"/>
                <w:lang w:eastAsia="ru-RU"/>
              </w:rPr>
              <w:t>     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lang w:eastAsia="ru-RU"/>
              </w:rPr>
              <w:t> </w:t>
            </w: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Ядро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C.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Протон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ind w:left="240" w:hanging="24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Ядро состоит </w:t>
            </w:r>
            <w:proofErr w:type="gramStart"/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…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A.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Протонов и электронов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B.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Электронов и нейтронов</w:t>
            </w:r>
          </w:p>
          <w:p w:rsidR="00420A5B" w:rsidRP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3D3D3D" w:themeColor="background1" w:themeShade="40"/>
                <w:sz w:val="20"/>
                <w:szCs w:val="20"/>
                <w:lang w:eastAsia="ru-RU"/>
              </w:rPr>
            </w:pP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C.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szCs w:val="14"/>
                <w:lang w:eastAsia="ru-RU"/>
              </w:rPr>
              <w:t>    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lang w:eastAsia="ru-RU"/>
              </w:rPr>
              <w:t> </w:t>
            </w: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Протонов и нейтронов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ind w:left="840" w:hanging="84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 ядре атома натрия 23 частицы, из них 12 нейтронов. Сколько в ядре протонов? Сколько электронов в нейтральном атоме?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A.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11 протонов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23 электрона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B.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35протонов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11электронов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C.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11 протонов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12 электронов</w:t>
            </w:r>
          </w:p>
          <w:p w:rsidR="00420A5B" w:rsidRP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3D3D3D" w:themeColor="background1" w:themeShade="40"/>
                <w:sz w:val="20"/>
                <w:szCs w:val="20"/>
                <w:lang w:eastAsia="ru-RU"/>
              </w:rPr>
            </w:pP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D.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szCs w:val="14"/>
                <w:lang w:eastAsia="ru-RU"/>
              </w:rPr>
              <w:t>    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lang w:eastAsia="ru-RU"/>
              </w:rPr>
              <w:t> </w:t>
            </w: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11 протонов </w:t>
            </w: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lang w:eastAsia="ru-RU"/>
              </w:rPr>
              <w:t> </w:t>
            </w: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11 электронов</w:t>
            </w:r>
          </w:p>
          <w:p w:rsid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E.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11 протонов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35 электронов</w:t>
            </w:r>
          </w:p>
          <w:p w:rsid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4.   </w:t>
            </w: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На рисунке изображён атом лития. </w:t>
            </w:r>
            <w:r w:rsidRPr="00F61F99">
              <w:rPr>
                <w:rFonts w:ascii="Verdana" w:eastAsia="Times New Roman" w:hAnsi="Verdana"/>
                <w:color w:val="000000"/>
                <w:sz w:val="20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Заряжен ли он?</w:t>
            </w:r>
          </w:p>
          <w:tbl>
            <w:tblPr>
              <w:tblW w:w="5891" w:type="dxa"/>
              <w:tblCellSpacing w:w="0" w:type="dxa"/>
              <w:tblInd w:w="48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056"/>
              <w:gridCol w:w="2835"/>
            </w:tblGrid>
            <w:tr w:rsidR="00420A5B" w:rsidRPr="00F61F99" w:rsidTr="00420A5B">
              <w:trPr>
                <w:tblCellSpacing w:w="0" w:type="dxa"/>
              </w:trPr>
              <w:tc>
                <w:tcPr>
                  <w:tcW w:w="30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20A5B" w:rsidRPr="00F61F99" w:rsidRDefault="00420A5B" w:rsidP="00C439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81175" cy="1642276"/>
                        <wp:effectExtent l="19050" t="0" r="9525" b="0"/>
                        <wp:docPr id="1" name="Рисунок 1" descr="http://vasil.86gmz-sov.edusite.ru/images/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vasil.86gmz-sov.edusite.ru/images/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642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20A5B" w:rsidRPr="00F61F99" w:rsidRDefault="00420A5B" w:rsidP="00C439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61F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20A5B" w:rsidRPr="00F61F99" w:rsidRDefault="00420A5B" w:rsidP="00C43962">
                  <w:pPr>
                    <w:spacing w:before="30" w:after="30" w:line="240" w:lineRule="auto"/>
                    <w:ind w:left="1320" w:hanging="36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61F9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A.</w:t>
                  </w:r>
                  <w:r w:rsidRPr="00F61F9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F61F99">
                    <w:rPr>
                      <w:rFonts w:ascii="Times New Roman" w:eastAsia="Times New Roman" w:hAnsi="Times New Roman"/>
                      <w:sz w:val="14"/>
                      <w:lang w:eastAsia="ru-RU"/>
                    </w:rPr>
                    <w:t> </w:t>
                  </w:r>
                  <w:r w:rsidRPr="00F61F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F61F9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Атом нейтрален</w:t>
                  </w:r>
                </w:p>
                <w:p w:rsidR="00420A5B" w:rsidRPr="00F61F99" w:rsidRDefault="00420A5B" w:rsidP="00C43962">
                  <w:pPr>
                    <w:spacing w:before="30" w:after="30" w:line="240" w:lineRule="auto"/>
                    <w:ind w:left="1320" w:hanging="36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61F9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B.</w:t>
                  </w:r>
                  <w:r w:rsidRPr="00F61F9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F61F99">
                    <w:rPr>
                      <w:rFonts w:ascii="Times New Roman" w:eastAsia="Times New Roman" w:hAnsi="Times New Roman"/>
                      <w:sz w:val="14"/>
                      <w:lang w:eastAsia="ru-RU"/>
                    </w:rPr>
                    <w:t> </w:t>
                  </w:r>
                  <w:r w:rsidRPr="00F61F9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Атом заряжен положительно</w:t>
                  </w:r>
                </w:p>
                <w:p w:rsidR="00420A5B" w:rsidRPr="00420A5B" w:rsidRDefault="00420A5B" w:rsidP="00C43962">
                  <w:pPr>
                    <w:spacing w:before="30" w:after="30" w:line="240" w:lineRule="auto"/>
                    <w:ind w:left="1320" w:hanging="360"/>
                    <w:rPr>
                      <w:rFonts w:ascii="Times New Roman" w:eastAsia="Times New Roman" w:hAnsi="Times New Roman"/>
                      <w:color w:val="3D3D3D" w:themeColor="background1" w:themeShade="40"/>
                      <w:sz w:val="20"/>
                      <w:szCs w:val="20"/>
                      <w:lang w:eastAsia="ru-RU"/>
                    </w:rPr>
                  </w:pPr>
                  <w:r w:rsidRPr="00420A5B">
                    <w:rPr>
                      <w:rFonts w:ascii="Times New Roman" w:eastAsia="Times New Roman" w:hAnsi="Times New Roman"/>
                      <w:i/>
                      <w:iCs/>
                      <w:color w:val="3D3D3D" w:themeColor="background1" w:themeShade="40"/>
                      <w:sz w:val="20"/>
                      <w:szCs w:val="20"/>
                      <w:lang w:eastAsia="ru-RU"/>
                    </w:rPr>
                    <w:t>C.</w:t>
                  </w:r>
                  <w:r w:rsidRPr="00420A5B">
                    <w:rPr>
                      <w:rFonts w:ascii="Times New Roman" w:eastAsia="Times New Roman" w:hAnsi="Times New Roman"/>
                      <w:color w:val="3D3D3D" w:themeColor="background1" w:themeShade="40"/>
                      <w:sz w:val="14"/>
                      <w:szCs w:val="14"/>
                      <w:lang w:eastAsia="ru-RU"/>
                    </w:rPr>
                    <w:t>    </w:t>
                  </w:r>
                  <w:r w:rsidRPr="00420A5B">
                    <w:rPr>
                      <w:rFonts w:ascii="Times New Roman" w:eastAsia="Times New Roman" w:hAnsi="Times New Roman"/>
                      <w:color w:val="3D3D3D" w:themeColor="background1" w:themeShade="40"/>
                      <w:sz w:val="14"/>
                      <w:lang w:eastAsia="ru-RU"/>
                    </w:rPr>
                    <w:t> </w:t>
                  </w:r>
                  <w:r w:rsidRPr="00420A5B">
                    <w:rPr>
                      <w:rFonts w:ascii="Times New Roman" w:eastAsia="Times New Roman" w:hAnsi="Times New Roman"/>
                      <w:i/>
                      <w:iCs/>
                      <w:color w:val="3D3D3D" w:themeColor="background1" w:themeShade="40"/>
                      <w:sz w:val="20"/>
                      <w:szCs w:val="20"/>
                      <w:lang w:eastAsia="ru-RU"/>
                    </w:rPr>
                    <w:t>Атом заряжен отрицательно</w:t>
                  </w:r>
                </w:p>
              </w:tc>
            </w:tr>
          </w:tbl>
          <w:p w:rsidR="00420A5B" w:rsidRDefault="00420A5B"/>
          <w:p w:rsidR="00420A5B" w:rsidRPr="00F61F99" w:rsidRDefault="00547D1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5. </w:t>
            </w:r>
            <w:r w:rsidR="00420A5B"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 ядре атома Бора 11частиц. Из них 6 нейтронов. Сколько электронов имеет нейтральный атом? Сколько протонов?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A.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11 электронов, 5 протонов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B.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5 электронов, 11протонов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C.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6 электронов,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5 протонов</w:t>
            </w:r>
          </w:p>
          <w:p w:rsidR="00420A5B" w:rsidRP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3D3D3D" w:themeColor="background1" w:themeShade="40"/>
                <w:sz w:val="20"/>
                <w:szCs w:val="20"/>
                <w:lang w:eastAsia="ru-RU"/>
              </w:rPr>
            </w:pP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D.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szCs w:val="14"/>
                <w:lang w:eastAsia="ru-RU"/>
              </w:rPr>
              <w:t>    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lang w:eastAsia="ru-RU"/>
              </w:rPr>
              <w:t> </w:t>
            </w: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5 электронов, 5 протонов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E.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5 электронов, 6 протонов</w:t>
            </w:r>
          </w:p>
          <w:p w:rsidR="00420A5B" w:rsidRDefault="00420A5B"/>
        </w:tc>
        <w:tc>
          <w:tcPr>
            <w:tcW w:w="7393" w:type="dxa"/>
          </w:tcPr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1.</w:t>
            </w: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Вокруг ядра движутся…</w:t>
            </w:r>
          </w:p>
          <w:p w:rsidR="00420A5B" w:rsidRP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3D3D3D" w:themeColor="background1" w:themeShade="40"/>
                <w:sz w:val="20"/>
                <w:szCs w:val="20"/>
                <w:lang w:eastAsia="ru-RU"/>
              </w:rPr>
            </w:pP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A.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szCs w:val="14"/>
                <w:lang w:eastAsia="ru-RU"/>
              </w:rPr>
              <w:t>    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lang w:eastAsia="ru-RU"/>
              </w:rPr>
              <w:t> </w:t>
            </w: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Электроны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B.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Протоны</w:t>
            </w:r>
          </w:p>
          <w:p w:rsid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C.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Нейтроны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ind w:left="4800" w:hanging="36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ind w:left="480" w:hanging="552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420A5B">
              <w:rPr>
                <w:rFonts w:ascii="Verdana" w:eastAsia="Times New Roman" w:hAnsi="Verdana"/>
                <w:color w:val="000000"/>
                <w:lang w:eastAsia="ru-RU"/>
              </w:rPr>
              <w:t>.</w:t>
            </w:r>
            <w:r w:rsidRPr="00420A5B">
              <w:rPr>
                <w:rFonts w:ascii="Times New Roman" w:eastAsia="Times New Roman" w:hAnsi="Times New Roman"/>
                <w:color w:val="000000"/>
                <w:lang w:eastAsia="ru-RU"/>
              </w:rPr>
              <w:t>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           </w:t>
            </w:r>
            <w:r w:rsidRPr="00420A5B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Протоны имеют… заряд, а нейтроны…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A.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Положительный…отрицательный</w:t>
            </w:r>
          </w:p>
          <w:p w:rsidR="00420A5B" w:rsidRP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3D3D3D" w:themeColor="background1" w:themeShade="40"/>
                <w:sz w:val="20"/>
                <w:szCs w:val="20"/>
                <w:lang w:eastAsia="ru-RU"/>
              </w:rPr>
            </w:pP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B.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szCs w:val="14"/>
                <w:lang w:eastAsia="ru-RU"/>
              </w:rPr>
              <w:t>     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lang w:eastAsia="ru-RU"/>
              </w:rPr>
              <w:t> </w:t>
            </w: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Положительный  </w:t>
            </w: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lang w:eastAsia="ru-RU"/>
              </w:rPr>
              <w:t> </w:t>
            </w: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не заряжены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C.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Отрицательный…положительный</w:t>
            </w:r>
          </w:p>
          <w:p w:rsid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D.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Отрицательный…не заряжены</w:t>
            </w:r>
          </w:p>
          <w:p w:rsid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ind w:left="480" w:hanging="36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Атом гелия потерял один электрон. Есть ли у него заряд?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A.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Атом нейтрален</w:t>
            </w:r>
          </w:p>
          <w:p w:rsidR="00420A5B" w:rsidRP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3D3D3D" w:themeColor="background1" w:themeShade="40"/>
                <w:sz w:val="20"/>
                <w:szCs w:val="20"/>
                <w:lang w:eastAsia="ru-RU"/>
              </w:rPr>
            </w:pP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B.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szCs w:val="14"/>
                <w:lang w:eastAsia="ru-RU"/>
              </w:rPr>
              <w:t>     </w:t>
            </w:r>
            <w:r w:rsidRPr="00420A5B">
              <w:rPr>
                <w:rFonts w:ascii="Times New Roman" w:eastAsia="Times New Roman" w:hAnsi="Times New Roman"/>
                <w:color w:val="3D3D3D" w:themeColor="background1" w:themeShade="40"/>
                <w:sz w:val="14"/>
                <w:lang w:eastAsia="ru-RU"/>
              </w:rPr>
              <w:t> </w:t>
            </w: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Атом </w:t>
            </w: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lang w:eastAsia="ru-RU"/>
              </w:rPr>
              <w:t> </w:t>
            </w:r>
            <w:r w:rsidRPr="00420A5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стал положительным ионом</w:t>
            </w:r>
          </w:p>
          <w:p w:rsid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C.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Атом стал отрицательным ионом</w:t>
            </w:r>
          </w:p>
          <w:p w:rsid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420A5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  <w:r w:rsidRPr="00F61F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0A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Какой буквой на рисунке </w:t>
            </w:r>
            <w:proofErr w:type="gramStart"/>
            <w:r w:rsidRPr="00420A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обозначены</w:t>
            </w:r>
            <w:proofErr w:type="gramEnd"/>
            <w:r w:rsidRPr="00420A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</w:t>
            </w:r>
          </w:p>
          <w:tbl>
            <w:tblPr>
              <w:tblW w:w="7677" w:type="dxa"/>
              <w:tblCellSpacing w:w="0" w:type="dxa"/>
              <w:tblInd w:w="1083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976"/>
              <w:gridCol w:w="4701"/>
            </w:tblGrid>
            <w:tr w:rsidR="00420A5B" w:rsidRPr="00F61F99" w:rsidTr="00420A5B">
              <w:trPr>
                <w:tblCellSpacing w:w="0" w:type="dxa"/>
              </w:trPr>
              <w:tc>
                <w:tcPr>
                  <w:tcW w:w="29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20A5B" w:rsidRPr="00F61F99" w:rsidRDefault="00420A5B" w:rsidP="00C43962">
                  <w:pPr>
                    <w:spacing w:before="30" w:after="30" w:line="240" w:lineRule="auto"/>
                    <w:ind w:left="36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20A5B" w:rsidRPr="00F61F99" w:rsidRDefault="00420A5B" w:rsidP="00C43962">
                  <w:pPr>
                    <w:spacing w:before="30" w:after="30" w:line="240" w:lineRule="auto"/>
                    <w:ind w:left="36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61F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20A5B" w:rsidRPr="00F61F99" w:rsidRDefault="00420A5B" w:rsidP="00C4396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61F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Ядро</w:t>
                  </w:r>
                  <w:r w:rsidRPr="00F61F99">
                    <w:rPr>
                      <w:rFonts w:ascii="Times New Roman" w:eastAsia="Times New Roman" w:hAnsi="Times New Roman"/>
                      <w:sz w:val="20"/>
                      <w:lang w:val="en-US" w:eastAsia="ru-RU"/>
                    </w:rPr>
                    <w:t> </w:t>
                  </w:r>
                  <w:r w:rsidRPr="00F61F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-                   </w:t>
                  </w:r>
                  <w:r w:rsidRPr="00F61F99">
                    <w:rPr>
                      <w:rFonts w:ascii="Times New Roman" w:eastAsia="Times New Roman" w:hAnsi="Times New Roman"/>
                      <w:sz w:val="20"/>
                      <w:lang w:val="en-US" w:eastAsia="ru-RU"/>
                    </w:rPr>
                    <w:t> </w:t>
                  </w:r>
                  <w:r w:rsidRPr="00F61F99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US" w:eastAsia="ru-RU"/>
                    </w:rPr>
                    <w:t>B</w:t>
                  </w:r>
                </w:p>
                <w:p w:rsidR="00420A5B" w:rsidRPr="00F61F99" w:rsidRDefault="00420A5B" w:rsidP="00C4396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61F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Электрон</w:t>
                  </w:r>
                  <w:r w:rsidRPr="00F61F99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 </w:t>
                  </w:r>
                  <w:r w:rsidRPr="00F61F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              </w:t>
                  </w:r>
                  <w:r w:rsidRPr="00F61F99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US" w:eastAsia="ru-RU"/>
                    </w:rPr>
                    <w:t>C</w:t>
                  </w:r>
                </w:p>
                <w:p w:rsidR="00420A5B" w:rsidRPr="00F61F99" w:rsidRDefault="00420A5B" w:rsidP="00C4396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61F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Протон</w:t>
                  </w:r>
                  <w:r w:rsidRPr="00F61F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 </w:t>
                  </w:r>
                  <w:r w:rsidRPr="00F61F99">
                    <w:rPr>
                      <w:rFonts w:ascii="Times New Roman" w:eastAsia="Times New Roman" w:hAnsi="Times New Roman"/>
                      <w:sz w:val="20"/>
                      <w:lang w:val="en-US" w:eastAsia="ru-RU"/>
                    </w:rPr>
                    <w:t> </w:t>
                  </w:r>
                  <w:r w:rsidRPr="00F61F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                 </w:t>
                  </w:r>
                  <w:r w:rsidRPr="00F61F99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US" w:eastAsia="ru-RU"/>
                    </w:rPr>
                    <w:t>A</w:t>
                  </w:r>
                </w:p>
                <w:p w:rsidR="00420A5B" w:rsidRPr="00F61F99" w:rsidRDefault="00420A5B" w:rsidP="00C4396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61F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Нейтрон</w:t>
                  </w:r>
                  <w:r w:rsidRPr="00F61F99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 </w:t>
                  </w:r>
                  <w:r w:rsidRPr="00F61F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                </w:t>
                  </w:r>
                  <w:r w:rsidRPr="00F61F99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US" w:eastAsia="ru-RU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20A5B" w:rsidRPr="00F61F99" w:rsidRDefault="00420A5B" w:rsidP="00C439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61F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1686" cy="1781175"/>
                        <wp:effectExtent l="19050" t="0" r="0" b="0"/>
                        <wp:docPr id="6" name="Рисунок 2" descr="http://vasil.86gmz-sov.edusite.ru/images/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vasil.86gmz-sov.edusite.ru/images/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1686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420A5B" w:rsidRPr="00F61F99" w:rsidRDefault="00420A5B" w:rsidP="00547D1B">
            <w:pPr>
              <w:shd w:val="clear" w:color="auto" w:fill="FFFFFF"/>
              <w:spacing w:before="30" w:after="30"/>
              <w:ind w:left="1973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t>5.</w:t>
            </w: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.   </w:t>
            </w:r>
            <w:r w:rsidRPr="00F61F99">
              <w:rPr>
                <w:rFonts w:ascii="Verdana" w:eastAsia="Times New Roman" w:hAnsi="Verdana"/>
                <w:color w:val="000000"/>
                <w:sz w:val="20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Какой химический элемент изображён на рисунке? 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A.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Литий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B.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 Кислород</w:t>
            </w:r>
          </w:p>
          <w:p w:rsidR="00420A5B" w:rsidRPr="00F61F99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C.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Водород</w:t>
            </w:r>
          </w:p>
          <w:p w:rsidR="00420A5B" w:rsidRPr="00547D1B" w:rsidRDefault="00420A5B" w:rsidP="00420A5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3D3D3D" w:themeColor="background1" w:themeShade="40"/>
                <w:sz w:val="20"/>
                <w:szCs w:val="20"/>
                <w:lang w:eastAsia="ru-RU"/>
              </w:rPr>
            </w:pPr>
            <w:r w:rsidRPr="00547D1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D.</w:t>
            </w:r>
            <w:r w:rsidRPr="00547D1B">
              <w:rPr>
                <w:rFonts w:ascii="Times New Roman" w:eastAsia="Times New Roman" w:hAnsi="Times New Roman"/>
                <w:color w:val="3D3D3D" w:themeColor="background1" w:themeShade="40"/>
                <w:sz w:val="14"/>
                <w:szCs w:val="14"/>
                <w:lang w:eastAsia="ru-RU"/>
              </w:rPr>
              <w:t>    </w:t>
            </w:r>
            <w:r w:rsidRPr="00547D1B">
              <w:rPr>
                <w:rFonts w:ascii="Times New Roman" w:eastAsia="Times New Roman" w:hAnsi="Times New Roman"/>
                <w:color w:val="3D3D3D" w:themeColor="background1" w:themeShade="40"/>
                <w:sz w:val="14"/>
                <w:lang w:eastAsia="ru-RU"/>
              </w:rPr>
              <w:t> </w:t>
            </w:r>
            <w:r w:rsidRPr="00547D1B">
              <w:rPr>
                <w:rFonts w:ascii="Verdana" w:eastAsia="Times New Roman" w:hAnsi="Verdana"/>
                <w:i/>
                <w:iCs/>
                <w:color w:val="3D3D3D" w:themeColor="background1" w:themeShade="40"/>
                <w:sz w:val="20"/>
                <w:szCs w:val="20"/>
                <w:lang w:eastAsia="ru-RU"/>
              </w:rPr>
              <w:t>Гелий</w:t>
            </w:r>
          </w:p>
          <w:p w:rsidR="00420A5B" w:rsidRPr="00547D1B" w:rsidRDefault="00420A5B" w:rsidP="00547D1B">
            <w:pPr>
              <w:shd w:val="clear" w:color="auto" w:fill="FFFFFF"/>
              <w:spacing w:before="30" w:after="3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E.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F61F99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F61F99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="00547D1B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ru-RU"/>
              </w:rPr>
              <w:t>зот</w:t>
            </w:r>
          </w:p>
        </w:tc>
      </w:tr>
    </w:tbl>
    <w:p w:rsidR="00A45343" w:rsidRDefault="00547D1B"/>
    <w:sectPr w:rsidR="00A45343" w:rsidSect="00547D1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2301"/>
    <w:multiLevelType w:val="multilevel"/>
    <w:tmpl w:val="485E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A5B"/>
    <w:rsid w:val="002F5F99"/>
    <w:rsid w:val="00420A5B"/>
    <w:rsid w:val="00547D1B"/>
    <w:rsid w:val="007B06A0"/>
    <w:rsid w:val="00DB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2013-01-20T14:55:00Z</dcterms:created>
  <dcterms:modified xsi:type="dcterms:W3CDTF">2013-01-20T15:07:00Z</dcterms:modified>
</cp:coreProperties>
</file>