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A96" w:rsidRDefault="00B722FA" w:rsidP="00B722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Предлагаемый практический материал учитель может использовать для текущего контроля в 3 классе.</w:t>
      </w:r>
    </w:p>
    <w:p w:rsidR="00B722FA" w:rsidRDefault="00B722FA" w:rsidP="00D33CF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B0F">
        <w:rPr>
          <w:rFonts w:ascii="Times New Roman" w:hAnsi="Times New Roman" w:cs="Times New Roman"/>
          <w:b/>
          <w:sz w:val="24"/>
          <w:szCs w:val="24"/>
        </w:rPr>
        <w:t>Диктант по теме «Повторение».</w:t>
      </w:r>
    </w:p>
    <w:p w:rsidR="00D33CFF" w:rsidRPr="00091B0F" w:rsidRDefault="00D33CFF" w:rsidP="00D33CFF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722FA" w:rsidRDefault="00B722FA" w:rsidP="00B722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выявить, в какой степени утратился навык правописания, приобретенный за два года обучения. </w:t>
      </w:r>
    </w:p>
    <w:p w:rsidR="00B722FA" w:rsidRDefault="00B722FA" w:rsidP="00B722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Проверяется: умение оформлять предложение, писать раздельно слова в предложении, умение писать слова без пропуска букв, обозначать мягкие и твердые согласные на письме,, писать гласные после шипящих, разделительный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>, безударные гласные в двусложных словах, звонкие и глухие согласные на конце слова, непроверяемые написания.</w:t>
      </w:r>
      <w:proofErr w:type="gramEnd"/>
    </w:p>
    <w:p w:rsidR="00B722FA" w:rsidRPr="00D33CFF" w:rsidRDefault="00B722FA" w:rsidP="00B722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33CFF">
        <w:rPr>
          <w:rFonts w:ascii="Times New Roman" w:hAnsi="Times New Roman" w:cs="Times New Roman"/>
          <w:sz w:val="28"/>
          <w:szCs w:val="28"/>
        </w:rPr>
        <w:t>Осенью.</w:t>
      </w:r>
    </w:p>
    <w:p w:rsidR="00B722FA" w:rsidRDefault="00B722FA" w:rsidP="00B722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Мы часто ходим в ближний лесок. Красив русский лес осенью. Яркие краски радуют глаз. Падают сухие листья. Земля покрылась пестрым ковром. Шуршит под ногами пожухлая трава. В лесу смолкли птичьи песни. Вода в лесных ручьях чистая. Хорошо дышать свежим воздухом.</w:t>
      </w:r>
    </w:p>
    <w:p w:rsidR="00B722FA" w:rsidRDefault="00B722FA" w:rsidP="00B722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22FA" w:rsidRDefault="00B722FA" w:rsidP="00D33CF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B0F">
        <w:rPr>
          <w:rFonts w:ascii="Times New Roman" w:hAnsi="Times New Roman" w:cs="Times New Roman"/>
          <w:b/>
          <w:sz w:val="24"/>
          <w:szCs w:val="24"/>
        </w:rPr>
        <w:t>Контрольный диктант по итогам 1 четверти.</w:t>
      </w:r>
    </w:p>
    <w:p w:rsidR="00D33CFF" w:rsidRPr="00091B0F" w:rsidRDefault="00D33CFF" w:rsidP="00D33CFF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722FA" w:rsidRDefault="00B722FA" w:rsidP="00B722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="00091B0F">
        <w:rPr>
          <w:rFonts w:ascii="Times New Roman" w:hAnsi="Times New Roman" w:cs="Times New Roman"/>
          <w:sz w:val="24"/>
          <w:szCs w:val="24"/>
        </w:rPr>
        <w:t xml:space="preserve">проверить </w:t>
      </w:r>
      <w:proofErr w:type="spellStart"/>
      <w:r w:rsidR="00091B0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091B0F">
        <w:rPr>
          <w:rFonts w:ascii="Times New Roman" w:hAnsi="Times New Roman" w:cs="Times New Roman"/>
          <w:sz w:val="24"/>
          <w:szCs w:val="24"/>
        </w:rPr>
        <w:t xml:space="preserve"> навы</w:t>
      </w:r>
      <w:r>
        <w:rPr>
          <w:rFonts w:ascii="Times New Roman" w:hAnsi="Times New Roman" w:cs="Times New Roman"/>
          <w:sz w:val="24"/>
          <w:szCs w:val="24"/>
        </w:rPr>
        <w:t>ков прав</w:t>
      </w:r>
      <w:r w:rsidR="00091B0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писания, умение обнаруживать орфограмму и проверять ее, выявить умение писать двойные согласные,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разделительный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>, безударные гласные,</w:t>
      </w:r>
      <w:r w:rsidR="00091B0F">
        <w:rPr>
          <w:rFonts w:ascii="Times New Roman" w:hAnsi="Times New Roman" w:cs="Times New Roman"/>
          <w:sz w:val="24"/>
          <w:szCs w:val="24"/>
        </w:rPr>
        <w:t xml:space="preserve"> звонкие и глухие согласные на конце слова.</w:t>
      </w:r>
    </w:p>
    <w:p w:rsidR="00D33CFF" w:rsidRDefault="00D33CFF" w:rsidP="00B722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B0F" w:rsidRPr="00D33CFF" w:rsidRDefault="00091B0F" w:rsidP="00091B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33CFF">
        <w:rPr>
          <w:rFonts w:ascii="Times New Roman" w:hAnsi="Times New Roman" w:cs="Times New Roman"/>
          <w:sz w:val="28"/>
          <w:szCs w:val="28"/>
        </w:rPr>
        <w:t>Прощание с осенью.</w:t>
      </w:r>
    </w:p>
    <w:p w:rsidR="00091B0F" w:rsidRDefault="00091B0F" w:rsidP="00B722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октябре стоит сырая погода. Весь месяц льют дожди. Дует осенний ветер. Шумят в саду деревья. Ночью перестал дождь. Выпал первый снег. Кругом светло. Все вокруг стало нарядным. Две вороны сели на березу. Посыпался пушистый снежок. Дорога подмерзла. Хрустят листья и трава на тропе у дома.</w:t>
      </w:r>
    </w:p>
    <w:p w:rsidR="00091B0F" w:rsidRDefault="00091B0F" w:rsidP="00B722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B0F" w:rsidRDefault="00091B0F" w:rsidP="00D33CF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B0F">
        <w:rPr>
          <w:rFonts w:ascii="Times New Roman" w:hAnsi="Times New Roman" w:cs="Times New Roman"/>
          <w:b/>
          <w:sz w:val="24"/>
          <w:szCs w:val="24"/>
        </w:rPr>
        <w:t>Диктант</w:t>
      </w:r>
    </w:p>
    <w:p w:rsidR="00D33CFF" w:rsidRPr="00091B0F" w:rsidRDefault="00D33CFF" w:rsidP="00D33CFF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91B0F" w:rsidRDefault="00091B0F" w:rsidP="00B722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проверить, как сформировался навык правописания слов со звонкими и глухими согласными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>, умение проверять написание согласных в корне, распознавать орфограмму.</w:t>
      </w:r>
    </w:p>
    <w:p w:rsidR="00091B0F" w:rsidRPr="00D33CFF" w:rsidRDefault="00091B0F" w:rsidP="00091B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33CFF">
        <w:rPr>
          <w:rFonts w:ascii="Times New Roman" w:hAnsi="Times New Roman" w:cs="Times New Roman"/>
          <w:sz w:val="28"/>
          <w:szCs w:val="28"/>
        </w:rPr>
        <w:t>Идет зима.</w:t>
      </w:r>
    </w:p>
    <w:p w:rsidR="00091B0F" w:rsidRDefault="00091B0F" w:rsidP="00B722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Ночью выпал снег. Он мягкий, белый, пушистый. На березках и дубках снежные хлопья.</w:t>
      </w:r>
    </w:p>
    <w:p w:rsidR="00091B0F" w:rsidRDefault="00091B0F" w:rsidP="00B722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Надеваю пальто, шапку, варежки и бегу на улицу. Хорошо во дворе! У крыльца маленький сугроб. Беру лопатку и с радостью чищу дорожку. Скользко! Под снежком гладкий лед.</w:t>
      </w:r>
    </w:p>
    <w:p w:rsidR="00091B0F" w:rsidRDefault="00091B0F" w:rsidP="00B722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B0F" w:rsidRDefault="00091B0F" w:rsidP="00D33CF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091B0F">
        <w:rPr>
          <w:rFonts w:ascii="Times New Roman" w:hAnsi="Times New Roman" w:cs="Times New Roman"/>
          <w:b/>
          <w:sz w:val="24"/>
          <w:szCs w:val="24"/>
        </w:rPr>
        <w:t>Диктант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3CFF" w:rsidRDefault="00D33CFF" w:rsidP="00D33CF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091B0F" w:rsidRDefault="00091B0F" w:rsidP="00B722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проверить умение применять правила правописания слов со звонкими и глухими согласными, безударными гласными; умение обнаруживать орфограммы, проверять их написание изменением формы слова и подбором однокоренных слов.</w:t>
      </w:r>
    </w:p>
    <w:p w:rsidR="00D33CFF" w:rsidRDefault="00D33CFF" w:rsidP="00B722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B0F" w:rsidRPr="00D33CFF" w:rsidRDefault="00091B0F" w:rsidP="00D33C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33CFF">
        <w:rPr>
          <w:rFonts w:ascii="Times New Roman" w:hAnsi="Times New Roman" w:cs="Times New Roman"/>
          <w:sz w:val="28"/>
          <w:szCs w:val="28"/>
        </w:rPr>
        <w:t>Хмурый лес.</w:t>
      </w:r>
    </w:p>
    <w:p w:rsidR="00091B0F" w:rsidRDefault="00091B0F" w:rsidP="00B722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Хмурый и унылый стал лес. Звери попрятались в норы. Птицы улетели в теплые края. Робкий зайка лежал под низким кустиком. Кругом все пожелтело. Небо накрыли тучи. Посыпались легкие, белые снежинки. Снег перестал только к вечеру. Небо прояснилось. Выглянули яркие звезды. Они осветили поля и леса. Зайчишка боялся выйти из-под куста.</w:t>
      </w:r>
    </w:p>
    <w:p w:rsidR="00D33CFF" w:rsidRDefault="00D33CFF" w:rsidP="00B722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3CFF" w:rsidRDefault="00D33CFF" w:rsidP="00D33CF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CFF">
        <w:rPr>
          <w:rFonts w:ascii="Times New Roman" w:hAnsi="Times New Roman" w:cs="Times New Roman"/>
          <w:b/>
          <w:sz w:val="24"/>
          <w:szCs w:val="24"/>
        </w:rPr>
        <w:lastRenderedPageBreak/>
        <w:t>Диктант.</w:t>
      </w:r>
    </w:p>
    <w:p w:rsidR="00D33CFF" w:rsidRPr="00D33CFF" w:rsidRDefault="00D33CFF" w:rsidP="00D33CFF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33CFF" w:rsidRDefault="00D33CFF" w:rsidP="00D33CF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проверить формирование навыка правописания слов с разделительным твердым и мягким знаком, умение распознавать орфограмму.</w:t>
      </w:r>
    </w:p>
    <w:p w:rsidR="00D33CFF" w:rsidRDefault="00D33CFF" w:rsidP="00D33CF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33CFF" w:rsidRPr="00D33CFF" w:rsidRDefault="00D33CFF" w:rsidP="00D33CFF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D33CFF">
        <w:rPr>
          <w:rFonts w:ascii="Times New Roman" w:hAnsi="Times New Roman" w:cs="Times New Roman"/>
          <w:sz w:val="28"/>
          <w:szCs w:val="28"/>
        </w:rPr>
        <w:t>На экскурсию.</w:t>
      </w:r>
    </w:p>
    <w:p w:rsidR="00D33CFF" w:rsidRDefault="00D33CFF" w:rsidP="00D33CF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воскресенье намечалась интересная поездка в Новгород. Поезд отходил поздно ночью. Автобус остановился у подъезда вокзала. По местному радио объявили посадку. Мы заняли места. Проводник объяснил, как вести себя в дороге.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Позади оставались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Москва, разъезды, деревни.</w:t>
      </w:r>
    </w:p>
    <w:p w:rsidR="00D33CFF" w:rsidRDefault="00D33CFF" w:rsidP="00D33CF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Ранний подъем. Поезд подъехал к Новгороду. Мы вышли на перрон. На холме раскинулся древний русский город.</w:t>
      </w:r>
    </w:p>
    <w:p w:rsidR="00D33CFF" w:rsidRDefault="00D33CFF" w:rsidP="00D33CF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33CFF" w:rsidRDefault="00D33CFF" w:rsidP="00D33CF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CFF">
        <w:rPr>
          <w:rFonts w:ascii="Times New Roman" w:hAnsi="Times New Roman" w:cs="Times New Roman"/>
          <w:b/>
          <w:sz w:val="24"/>
          <w:szCs w:val="24"/>
        </w:rPr>
        <w:t>Словарный диктант.</w:t>
      </w:r>
    </w:p>
    <w:p w:rsidR="00D33CFF" w:rsidRPr="00D33CFF" w:rsidRDefault="00D33CFF" w:rsidP="00D33CFF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33CFF" w:rsidRDefault="00D33CFF" w:rsidP="00D33CF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проверить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навыка правописания слов с непроверяемыми написаниями.</w:t>
      </w:r>
    </w:p>
    <w:p w:rsidR="00D33CFF" w:rsidRDefault="00D33CFF" w:rsidP="00D33CF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33CFF" w:rsidRDefault="00D33CFF" w:rsidP="00D33CF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Чувство, спасибо, ветеран, до свидания, яблоко, медаль, орден, офицер, солдат, пожалуйста, герой, пальто, посуда, квартира.</w:t>
      </w:r>
      <w:proofErr w:type="gramEnd"/>
    </w:p>
    <w:p w:rsidR="00D33CFF" w:rsidRDefault="00D33CFF" w:rsidP="00D33CF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33CFF" w:rsidRDefault="00265052" w:rsidP="0026505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052">
        <w:rPr>
          <w:rFonts w:ascii="Times New Roman" w:hAnsi="Times New Roman" w:cs="Times New Roman"/>
          <w:b/>
          <w:sz w:val="24"/>
          <w:szCs w:val="24"/>
        </w:rPr>
        <w:t>Диктант.</w:t>
      </w:r>
    </w:p>
    <w:p w:rsidR="00265052" w:rsidRPr="00265052" w:rsidRDefault="00265052" w:rsidP="00265052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65052" w:rsidRPr="00265052" w:rsidRDefault="00265052" w:rsidP="00265052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265052">
        <w:rPr>
          <w:rFonts w:ascii="Times New Roman" w:hAnsi="Times New Roman" w:cs="Times New Roman"/>
          <w:sz w:val="28"/>
          <w:szCs w:val="28"/>
        </w:rPr>
        <w:t>На рыбалку.</w:t>
      </w:r>
    </w:p>
    <w:p w:rsidR="00265052" w:rsidRDefault="00265052" w:rsidP="0026505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Хорошо летом у реки. У берега шумит камыш. Луч солнца играет в волне. Под корнями старой сосны бьет холодный ключ. Вокруг тишь.</w:t>
      </w:r>
    </w:p>
    <w:p w:rsidR="00265052" w:rsidRDefault="00265052" w:rsidP="0026505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Мы идем к речке ловить рыбу. Поставили шалаш из еловых веток. Мой товарищ  закинул удочку. Потянул за леску и вытянул щуку. Мне попадалась одна мелочь. В ведре лежали лещ да ерш. Вот и весь улов.</w:t>
      </w:r>
    </w:p>
    <w:p w:rsidR="00265052" w:rsidRDefault="00265052" w:rsidP="0026505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65052" w:rsidRDefault="00265052" w:rsidP="0026505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052">
        <w:rPr>
          <w:rFonts w:ascii="Times New Roman" w:hAnsi="Times New Roman" w:cs="Times New Roman"/>
          <w:b/>
          <w:sz w:val="24"/>
          <w:szCs w:val="24"/>
        </w:rPr>
        <w:t>Словарный диктант.</w:t>
      </w:r>
    </w:p>
    <w:p w:rsidR="00DB0D56" w:rsidRPr="00265052" w:rsidRDefault="00DB0D56" w:rsidP="00DB0D56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65052" w:rsidRDefault="00265052" w:rsidP="0026505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проверить, как сформировался навык правописания слов с непроверяемыми написаниями</w:t>
      </w:r>
      <w:r w:rsidR="00DB0D56">
        <w:rPr>
          <w:rFonts w:ascii="Times New Roman" w:hAnsi="Times New Roman" w:cs="Times New Roman"/>
          <w:sz w:val="24"/>
          <w:szCs w:val="24"/>
        </w:rPr>
        <w:t>.</w:t>
      </w:r>
    </w:p>
    <w:p w:rsidR="00DB0D56" w:rsidRDefault="00DB0D56" w:rsidP="0026505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65052" w:rsidRDefault="00265052" w:rsidP="0026505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Хорошая погода, желтый помидор, около дороги, вокруг магазина, картофель на обед, кровать в комнате, северная сторона улицы.</w:t>
      </w:r>
    </w:p>
    <w:p w:rsidR="00265052" w:rsidRDefault="00265052" w:rsidP="0026505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65052" w:rsidRDefault="00265052" w:rsidP="00733B8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B8C">
        <w:rPr>
          <w:rFonts w:ascii="Times New Roman" w:hAnsi="Times New Roman" w:cs="Times New Roman"/>
          <w:b/>
          <w:sz w:val="24"/>
          <w:szCs w:val="24"/>
        </w:rPr>
        <w:t>Диктант.</w:t>
      </w:r>
    </w:p>
    <w:p w:rsidR="00733B8C" w:rsidRPr="00733B8C" w:rsidRDefault="00733B8C" w:rsidP="00733B8C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65052" w:rsidRDefault="00265052" w:rsidP="0026505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проверить умение обнаруживать орфограммы и умение применять правила правописания слов на изученные орфограммы.</w:t>
      </w:r>
    </w:p>
    <w:p w:rsidR="00733B8C" w:rsidRDefault="00733B8C" w:rsidP="0026505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65052" w:rsidRPr="00733B8C" w:rsidRDefault="00265052" w:rsidP="00733B8C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733B8C">
        <w:rPr>
          <w:rFonts w:ascii="Times New Roman" w:hAnsi="Times New Roman" w:cs="Times New Roman"/>
          <w:sz w:val="28"/>
          <w:szCs w:val="28"/>
        </w:rPr>
        <w:t>Еловый лес.</w:t>
      </w:r>
    </w:p>
    <w:p w:rsidR="00265052" w:rsidRDefault="00265052" w:rsidP="0026505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Вот еловый лес. На земле лежит мягкий ковер из хвои. Травы и кустов мало. Кругом лесная тишь и прохлада. Изредка прозвенит синица. Вот постучал по стволу пестрый дятел. Свистнул рябчик. Снова тишина. Быстрой тенью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перемахнула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елки на елку белка. А какие шишки на елках! Белки, дятлы, клесты добывают из шишек пищу. Еловые семена – это лучшая еда для птиц.</w:t>
      </w:r>
    </w:p>
    <w:p w:rsidR="00265052" w:rsidRDefault="00265052" w:rsidP="0026505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33B8C" w:rsidRDefault="00733B8C" w:rsidP="0026505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65052" w:rsidRDefault="00733B8C" w:rsidP="00733B8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B8C">
        <w:rPr>
          <w:rFonts w:ascii="Times New Roman" w:hAnsi="Times New Roman" w:cs="Times New Roman"/>
          <w:b/>
          <w:sz w:val="24"/>
          <w:szCs w:val="24"/>
        </w:rPr>
        <w:t>Словарный д</w:t>
      </w:r>
      <w:r w:rsidR="00265052" w:rsidRPr="00733B8C">
        <w:rPr>
          <w:rFonts w:ascii="Times New Roman" w:hAnsi="Times New Roman" w:cs="Times New Roman"/>
          <w:b/>
          <w:sz w:val="24"/>
          <w:szCs w:val="24"/>
        </w:rPr>
        <w:t>иктант.</w:t>
      </w:r>
    </w:p>
    <w:p w:rsidR="00733B8C" w:rsidRPr="00733B8C" w:rsidRDefault="00733B8C" w:rsidP="00733B8C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65052" w:rsidRDefault="00265052" w:rsidP="0026505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="00733B8C">
        <w:rPr>
          <w:rFonts w:ascii="Times New Roman" w:hAnsi="Times New Roman" w:cs="Times New Roman"/>
          <w:sz w:val="24"/>
          <w:szCs w:val="24"/>
        </w:rPr>
        <w:t xml:space="preserve">  проверить, как сформировался навык правописания слов с непроверяемыми написаниями.</w:t>
      </w:r>
    </w:p>
    <w:p w:rsidR="00265052" w:rsidRDefault="00265052" w:rsidP="0026505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33B8C" w:rsidRDefault="00733B8C" w:rsidP="0026505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Чувство, улица, погода, лестница, месяц, деревня, завтрак, праздник, черный, растение, хороший.</w:t>
      </w:r>
      <w:proofErr w:type="gramEnd"/>
    </w:p>
    <w:p w:rsidR="00733B8C" w:rsidRDefault="00733B8C" w:rsidP="0026505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Русский язык, желтый карандаш, душистая черемуха.</w:t>
      </w:r>
    </w:p>
    <w:p w:rsidR="00733B8C" w:rsidRDefault="00733B8C" w:rsidP="0026505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33B8C" w:rsidRDefault="00733B8C" w:rsidP="00733B8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B8C">
        <w:rPr>
          <w:rFonts w:ascii="Times New Roman" w:hAnsi="Times New Roman" w:cs="Times New Roman"/>
          <w:b/>
          <w:sz w:val="24"/>
          <w:szCs w:val="24"/>
        </w:rPr>
        <w:t>Диктант.</w:t>
      </w:r>
    </w:p>
    <w:p w:rsidR="00733B8C" w:rsidRPr="00733B8C" w:rsidRDefault="00733B8C" w:rsidP="00DB0D56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B0D56" w:rsidRDefault="00DB0D56" w:rsidP="00DB0D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33B8C">
        <w:rPr>
          <w:rFonts w:ascii="Times New Roman" w:hAnsi="Times New Roman" w:cs="Times New Roman"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проверить умение применять правила правописания слов с непроизносимыми      согласными, с проверяемыми безударными гласными; умение обнаруживать орфограммы, проверять их написание изменением формы слова и подбором однокоренных слов.</w:t>
      </w:r>
    </w:p>
    <w:p w:rsidR="00733B8C" w:rsidRDefault="00733B8C" w:rsidP="00733B8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33B8C" w:rsidRDefault="00733B8C" w:rsidP="00733B8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33B8C" w:rsidRPr="00733B8C" w:rsidRDefault="00733B8C" w:rsidP="00733B8C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733B8C">
        <w:rPr>
          <w:rFonts w:ascii="Times New Roman" w:hAnsi="Times New Roman" w:cs="Times New Roman"/>
          <w:sz w:val="28"/>
          <w:szCs w:val="28"/>
        </w:rPr>
        <w:t>Весной.</w:t>
      </w:r>
    </w:p>
    <w:p w:rsidR="00733B8C" w:rsidRDefault="00733B8C" w:rsidP="00733B8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Стояла поздняя весна. С черемухи осыпались последние белые лепестки. Птицы свили гнезда и затихли. Подросли и осмелели зайчата. Они стали похожими на взрослых красивых зайцев. Я подъехал к лугу. Он был мокрый  и холодный от росы. Я тихо бродил около полянки. Вдоль поляны тянулась узкая тропа. Вот нора крота. Она осыпалась и заросла травой. Хрустнул сук. Мелькнула серая тень. Это пробежала серая мышь.</w:t>
      </w:r>
    </w:p>
    <w:p w:rsidR="00265052" w:rsidRDefault="00265052" w:rsidP="002650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3B8C" w:rsidRDefault="00733B8C" w:rsidP="00733B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12.Итоговый д</w:t>
      </w:r>
      <w:r w:rsidRPr="00733B8C">
        <w:rPr>
          <w:rFonts w:ascii="Times New Roman" w:hAnsi="Times New Roman" w:cs="Times New Roman"/>
          <w:b/>
          <w:sz w:val="24"/>
          <w:szCs w:val="24"/>
        </w:rPr>
        <w:t>иктант.</w:t>
      </w:r>
    </w:p>
    <w:p w:rsidR="00733B8C" w:rsidRDefault="00733B8C" w:rsidP="00733B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B8C" w:rsidRPr="00733B8C" w:rsidRDefault="00733B8C" w:rsidP="00733B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33B8C">
        <w:rPr>
          <w:rFonts w:ascii="Times New Roman" w:hAnsi="Times New Roman" w:cs="Times New Roman"/>
          <w:sz w:val="24"/>
          <w:szCs w:val="24"/>
        </w:rPr>
        <w:t xml:space="preserve">Цель: проверить </w:t>
      </w:r>
      <w:proofErr w:type="spellStart"/>
      <w:r w:rsidRPr="00733B8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33B8C">
        <w:rPr>
          <w:rFonts w:ascii="Times New Roman" w:hAnsi="Times New Roman" w:cs="Times New Roman"/>
          <w:sz w:val="24"/>
          <w:szCs w:val="24"/>
        </w:rPr>
        <w:t xml:space="preserve"> навыков правописания слов на изученные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33B8C">
        <w:rPr>
          <w:rFonts w:ascii="Times New Roman" w:hAnsi="Times New Roman" w:cs="Times New Roman"/>
          <w:sz w:val="24"/>
          <w:szCs w:val="24"/>
        </w:rPr>
        <w:t>орфограммы, умение обнаруживать орфограммы и проверять их написание.</w:t>
      </w:r>
    </w:p>
    <w:p w:rsidR="00733B8C" w:rsidRPr="00733B8C" w:rsidRDefault="00733B8C" w:rsidP="00733B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5052" w:rsidRPr="00733B8C" w:rsidRDefault="00733B8C" w:rsidP="00733B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3B8C">
        <w:rPr>
          <w:rFonts w:ascii="Times New Roman" w:hAnsi="Times New Roman" w:cs="Times New Roman"/>
          <w:sz w:val="28"/>
          <w:szCs w:val="28"/>
        </w:rPr>
        <w:t>Апрель.</w:t>
      </w:r>
    </w:p>
    <w:p w:rsidR="00733B8C" w:rsidRDefault="00733B8C" w:rsidP="002650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Апрель – веселый радостный месяц. Солнце </w:t>
      </w:r>
      <w:r w:rsidR="00DB0D56">
        <w:rPr>
          <w:rFonts w:ascii="Times New Roman" w:hAnsi="Times New Roman" w:cs="Times New Roman"/>
          <w:sz w:val="24"/>
          <w:szCs w:val="24"/>
        </w:rPr>
        <w:t>сгоняет последни</w:t>
      </w:r>
      <w:r>
        <w:rPr>
          <w:rFonts w:ascii="Times New Roman" w:hAnsi="Times New Roman" w:cs="Times New Roman"/>
          <w:sz w:val="24"/>
          <w:szCs w:val="24"/>
        </w:rPr>
        <w:t xml:space="preserve">й снег. По оврагам журчат ручьи. Пробуждаются и оживают каждый кустик, дерево и травинка. </w:t>
      </w:r>
    </w:p>
    <w:p w:rsidR="00733B8C" w:rsidRDefault="00733B8C" w:rsidP="002650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От корней вверх начинают подниматься весенние соки. Они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очень нужны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дереву. Без них дерево не зацветает, ветки его не покроются густой зеленой листвой.</w:t>
      </w:r>
    </w:p>
    <w:p w:rsidR="00733B8C" w:rsidRDefault="00733B8C" w:rsidP="002650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 каждым днем все теплей.</w:t>
      </w:r>
    </w:p>
    <w:p w:rsidR="00733B8C" w:rsidRPr="00B722FA" w:rsidRDefault="00733B8C" w:rsidP="002650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Начинают </w:t>
      </w:r>
      <w:r w:rsidR="00DB0D56">
        <w:rPr>
          <w:rFonts w:ascii="Times New Roman" w:hAnsi="Times New Roman" w:cs="Times New Roman"/>
          <w:sz w:val="24"/>
          <w:szCs w:val="24"/>
        </w:rPr>
        <w:t>цвес</w:t>
      </w:r>
      <w:r>
        <w:rPr>
          <w:rFonts w:ascii="Times New Roman" w:hAnsi="Times New Roman" w:cs="Times New Roman"/>
          <w:sz w:val="24"/>
          <w:szCs w:val="24"/>
        </w:rPr>
        <w:t xml:space="preserve">ти деревья. На ветках </w:t>
      </w:r>
      <w:r w:rsidR="00DB0D56">
        <w:rPr>
          <w:rFonts w:ascii="Times New Roman" w:hAnsi="Times New Roman" w:cs="Times New Roman"/>
          <w:sz w:val="24"/>
          <w:szCs w:val="24"/>
        </w:rPr>
        <w:t>ивы и вербы появились пушинки.</w:t>
      </w:r>
    </w:p>
    <w:sectPr w:rsidR="00733B8C" w:rsidRPr="00B722FA" w:rsidSect="00647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932AE"/>
    <w:multiLevelType w:val="hybridMultilevel"/>
    <w:tmpl w:val="773A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2FA"/>
    <w:rsid w:val="00091B0F"/>
    <w:rsid w:val="00265052"/>
    <w:rsid w:val="004A54BF"/>
    <w:rsid w:val="00647A96"/>
    <w:rsid w:val="00733B8C"/>
    <w:rsid w:val="00B722FA"/>
    <w:rsid w:val="00D33CFF"/>
    <w:rsid w:val="00DB0D56"/>
    <w:rsid w:val="00F1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2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2013-01-23T16:24:00Z</dcterms:created>
  <dcterms:modified xsi:type="dcterms:W3CDTF">2013-01-26T16:41:00Z</dcterms:modified>
</cp:coreProperties>
</file>