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6B2" w:rsidRDefault="008A36B2" w:rsidP="008A36B2">
      <w:pPr>
        <w:jc w:val="center"/>
        <w:rPr>
          <w:rFonts w:asciiTheme="majorHAnsi" w:hAnsiTheme="majorHAnsi"/>
          <w:b/>
          <w:sz w:val="40"/>
          <w:szCs w:val="40"/>
        </w:rPr>
      </w:pPr>
    </w:p>
    <w:p w:rsidR="005570A3" w:rsidRPr="00D96213" w:rsidRDefault="003B14F4" w:rsidP="00D96213">
      <w:pPr>
        <w:jc w:val="center"/>
        <w:rPr>
          <w:rFonts w:asciiTheme="majorHAnsi" w:hAnsiTheme="majorHAnsi"/>
          <w:b/>
          <w:sz w:val="32"/>
          <w:szCs w:val="32"/>
        </w:rPr>
      </w:pPr>
      <w:r w:rsidRPr="00D96213">
        <w:rPr>
          <w:rFonts w:asciiTheme="majorHAnsi" w:hAnsiTheme="majorHAnsi"/>
          <w:b/>
          <w:sz w:val="32"/>
          <w:szCs w:val="32"/>
        </w:rPr>
        <w:t xml:space="preserve">Перспективный план </w:t>
      </w:r>
      <w:r w:rsidR="00D96213">
        <w:rPr>
          <w:rFonts w:asciiTheme="majorHAnsi" w:hAnsiTheme="majorHAnsi"/>
          <w:b/>
          <w:sz w:val="32"/>
          <w:szCs w:val="32"/>
        </w:rPr>
        <w:t>(2014-2015г.)</w:t>
      </w:r>
    </w:p>
    <w:p w:rsidR="00D96213" w:rsidRPr="00D96213" w:rsidRDefault="00D96213" w:rsidP="008A36B2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Использование мини-музеев в нравственно-патриотическом воспитании детей старшей группы.</w:t>
      </w:r>
    </w:p>
    <w:p w:rsidR="008A36B2" w:rsidRDefault="008A36B2" w:rsidP="008A36B2">
      <w:pPr>
        <w:jc w:val="center"/>
        <w:rPr>
          <w:rFonts w:asciiTheme="majorHAnsi" w:hAnsiTheme="majorHAnsi"/>
          <w:b/>
          <w:sz w:val="40"/>
          <w:szCs w:val="40"/>
        </w:rPr>
      </w:pPr>
    </w:p>
    <w:tbl>
      <w:tblPr>
        <w:tblW w:w="0" w:type="auto"/>
        <w:tblInd w:w="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0"/>
        <w:gridCol w:w="3450"/>
        <w:gridCol w:w="5145"/>
        <w:gridCol w:w="3690"/>
      </w:tblGrid>
      <w:tr w:rsidR="008A36B2" w:rsidTr="008A36B2">
        <w:trPr>
          <w:trHeight w:val="840"/>
        </w:trPr>
        <w:tc>
          <w:tcPr>
            <w:tcW w:w="2190" w:type="dxa"/>
          </w:tcPr>
          <w:p w:rsidR="008A36B2" w:rsidRPr="008A36B2" w:rsidRDefault="008A36B2" w:rsidP="008A36B2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Месяц</w:t>
            </w:r>
          </w:p>
        </w:tc>
        <w:tc>
          <w:tcPr>
            <w:tcW w:w="3450" w:type="dxa"/>
          </w:tcPr>
          <w:p w:rsidR="008A36B2" w:rsidRPr="008A36B2" w:rsidRDefault="008A36B2" w:rsidP="008A36B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Тема</w:t>
            </w:r>
          </w:p>
        </w:tc>
        <w:tc>
          <w:tcPr>
            <w:tcW w:w="5145" w:type="dxa"/>
          </w:tcPr>
          <w:p w:rsidR="008A36B2" w:rsidRPr="008A36B2" w:rsidRDefault="008A36B2" w:rsidP="008A36B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Цель</w:t>
            </w:r>
          </w:p>
        </w:tc>
        <w:tc>
          <w:tcPr>
            <w:tcW w:w="3690" w:type="dxa"/>
          </w:tcPr>
          <w:p w:rsidR="008A36B2" w:rsidRPr="008A36B2" w:rsidRDefault="008A36B2" w:rsidP="008A36B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Мини-музей</w:t>
            </w:r>
          </w:p>
        </w:tc>
      </w:tr>
      <w:tr w:rsidR="008A36B2" w:rsidTr="008A36B2">
        <w:trPr>
          <w:trHeight w:val="6540"/>
        </w:trPr>
        <w:tc>
          <w:tcPr>
            <w:tcW w:w="2190" w:type="dxa"/>
          </w:tcPr>
          <w:p w:rsidR="008A36B2" w:rsidRDefault="008A36B2" w:rsidP="008A36B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Сентябрь</w:t>
            </w:r>
          </w:p>
          <w:p w:rsidR="008A36B2" w:rsidRDefault="008A36B2" w:rsidP="008A36B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 неделя</w:t>
            </w:r>
          </w:p>
          <w:p w:rsidR="00183C7B" w:rsidRDefault="00183C7B" w:rsidP="008A36B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183C7B" w:rsidRDefault="00183C7B" w:rsidP="008A36B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183C7B" w:rsidRDefault="00183C7B" w:rsidP="008A36B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183C7B" w:rsidRDefault="00183C7B" w:rsidP="008A36B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183C7B" w:rsidRDefault="00183C7B" w:rsidP="008A36B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 неделя</w:t>
            </w:r>
          </w:p>
          <w:p w:rsidR="00183C7B" w:rsidRDefault="00183C7B" w:rsidP="008A36B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183C7B" w:rsidRDefault="00183C7B" w:rsidP="008A36B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183C7B" w:rsidRDefault="00183C7B" w:rsidP="008A36B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183C7B" w:rsidRDefault="00183C7B" w:rsidP="008A36B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183C7B" w:rsidRDefault="00183C7B" w:rsidP="008A36B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183C7B" w:rsidRDefault="00183C7B" w:rsidP="008A36B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Октябрь</w:t>
            </w:r>
          </w:p>
          <w:p w:rsidR="00183C7B" w:rsidRDefault="00183C7B" w:rsidP="008A36B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 неделя</w:t>
            </w:r>
          </w:p>
          <w:p w:rsidR="004F7A47" w:rsidRDefault="004F7A47" w:rsidP="008A36B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F7A47" w:rsidRDefault="004F7A47" w:rsidP="008A36B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F7A47" w:rsidRDefault="004F7A47" w:rsidP="008A36B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F7A47" w:rsidRDefault="004F7A47" w:rsidP="008A36B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F7A47" w:rsidRDefault="004F7A47" w:rsidP="008A36B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F7A47" w:rsidRDefault="004F7A47" w:rsidP="008A36B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Ноябрь</w:t>
            </w:r>
          </w:p>
          <w:p w:rsidR="004F7A47" w:rsidRDefault="004F7A47" w:rsidP="008A36B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 неделя</w:t>
            </w:r>
          </w:p>
          <w:p w:rsidR="004F7A47" w:rsidRDefault="004F7A47" w:rsidP="008A36B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85531C" w:rsidRDefault="0085531C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F7A47" w:rsidRDefault="004F7A47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 неделя.</w:t>
            </w:r>
          </w:p>
          <w:p w:rsidR="0085531C" w:rsidRDefault="0085531C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85531C" w:rsidRDefault="0085531C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85531C" w:rsidRDefault="0085531C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85531C" w:rsidRDefault="0085531C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85531C" w:rsidRDefault="0085531C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85531C" w:rsidRDefault="0085531C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Декабрь</w:t>
            </w:r>
          </w:p>
          <w:p w:rsidR="0085531C" w:rsidRDefault="0085531C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 неделя</w:t>
            </w:r>
          </w:p>
          <w:p w:rsidR="00EC1363" w:rsidRDefault="00EC1363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C1363" w:rsidRDefault="00EC1363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C1363" w:rsidRDefault="00EC1363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C1363" w:rsidRDefault="00EC1363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C1363" w:rsidRDefault="00EC1363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 неделя</w:t>
            </w:r>
          </w:p>
          <w:p w:rsidR="00EC1363" w:rsidRDefault="00EC1363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C1363" w:rsidRDefault="00EC1363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C1363" w:rsidRDefault="00EC1363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C1363" w:rsidRDefault="00EC1363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Январь</w:t>
            </w:r>
          </w:p>
          <w:p w:rsidR="00EC1363" w:rsidRDefault="00EC1363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 неделя</w:t>
            </w:r>
          </w:p>
          <w:p w:rsidR="00D60C33" w:rsidRDefault="00D60C33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60C33" w:rsidRDefault="00D60C33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60C33" w:rsidRDefault="00D60C33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60C33" w:rsidRDefault="00D60C33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60C33" w:rsidRDefault="00D60C33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60C33" w:rsidRDefault="00D60C33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60C33" w:rsidRDefault="00D60C33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Февраль</w:t>
            </w:r>
          </w:p>
          <w:p w:rsidR="00D60C33" w:rsidRDefault="00D60C33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 неделя.</w:t>
            </w:r>
          </w:p>
          <w:p w:rsidR="00C2035E" w:rsidRDefault="00C2035E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C2035E" w:rsidRDefault="00C2035E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C2035E" w:rsidRDefault="00C2035E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C2035E" w:rsidRDefault="00C2035E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C2035E" w:rsidRDefault="00C2035E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Март</w:t>
            </w:r>
          </w:p>
          <w:p w:rsidR="00C2035E" w:rsidRDefault="00C2035E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 неделя.</w:t>
            </w:r>
          </w:p>
          <w:p w:rsidR="00C2035E" w:rsidRDefault="00C2035E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C2035E" w:rsidRDefault="00C2035E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C2035E" w:rsidRDefault="00C2035E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C2035E" w:rsidRDefault="00C2035E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Апрель</w:t>
            </w:r>
          </w:p>
          <w:p w:rsidR="00C2035E" w:rsidRDefault="00C2035E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 неделя</w:t>
            </w:r>
          </w:p>
          <w:p w:rsidR="00C2035E" w:rsidRDefault="00C2035E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C2035E" w:rsidRDefault="00C2035E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C2035E" w:rsidRDefault="00C2035E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C2035E" w:rsidRDefault="00C2035E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 неделя</w:t>
            </w:r>
          </w:p>
          <w:p w:rsidR="003B14F4" w:rsidRDefault="003B14F4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3B14F4" w:rsidRDefault="003B14F4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3B14F4" w:rsidRDefault="003B14F4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3B14F4" w:rsidRDefault="003B14F4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3B14F4" w:rsidRDefault="003B14F4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3B14F4" w:rsidRDefault="003B14F4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3B14F4" w:rsidRDefault="003B14F4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3B14F4" w:rsidRDefault="003B14F4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3B14F4" w:rsidRDefault="003B14F4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3B14F4" w:rsidRDefault="003B14F4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3B14F4" w:rsidRDefault="003B14F4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Май</w:t>
            </w:r>
          </w:p>
          <w:p w:rsidR="003B14F4" w:rsidRDefault="003B14F4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 неделя</w:t>
            </w:r>
          </w:p>
          <w:p w:rsidR="00D60C33" w:rsidRDefault="00D60C33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C1363" w:rsidRDefault="00EC1363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C1363" w:rsidRDefault="00EC1363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85531C" w:rsidRPr="008A36B2" w:rsidRDefault="0085531C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450" w:type="dxa"/>
          </w:tcPr>
          <w:p w:rsidR="008A36B2" w:rsidRDefault="008A36B2" w:rsidP="008A36B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8A36B2" w:rsidRDefault="008A36B2" w:rsidP="008A36B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«Радуга поведения»</w:t>
            </w:r>
          </w:p>
          <w:p w:rsidR="00183C7B" w:rsidRDefault="00183C7B" w:rsidP="008A36B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183C7B" w:rsidRDefault="00183C7B" w:rsidP="008A36B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183C7B" w:rsidRDefault="00183C7B" w:rsidP="008A36B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183C7B" w:rsidRDefault="00183C7B" w:rsidP="008A36B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183C7B" w:rsidRDefault="00183C7B" w:rsidP="008A36B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«Шоколадная страна»</w:t>
            </w:r>
          </w:p>
          <w:p w:rsidR="00183C7B" w:rsidRDefault="00183C7B" w:rsidP="008A36B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183C7B" w:rsidRDefault="00183C7B" w:rsidP="008A36B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183C7B" w:rsidRDefault="00183C7B" w:rsidP="008A36B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183C7B" w:rsidRDefault="00183C7B" w:rsidP="008A36B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183C7B" w:rsidRDefault="00183C7B" w:rsidP="008A36B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183C7B" w:rsidRDefault="004F7A47" w:rsidP="008A36B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«Природа родного края».</w:t>
            </w:r>
          </w:p>
          <w:p w:rsidR="004F7A47" w:rsidRDefault="004F7A47" w:rsidP="008A36B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F7A47" w:rsidRDefault="004F7A47" w:rsidP="008A36B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F7A47" w:rsidRDefault="004F7A47" w:rsidP="008A36B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F7A47" w:rsidRDefault="004F7A47" w:rsidP="008A36B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F7A47" w:rsidRDefault="004F7A47" w:rsidP="008A36B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F7A47" w:rsidRDefault="004F7A47" w:rsidP="008A36B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F7A47" w:rsidRDefault="004F7A47" w:rsidP="008A36B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«Я горжусь своим городом».</w:t>
            </w:r>
          </w:p>
          <w:p w:rsidR="004F7A47" w:rsidRDefault="004F7A47" w:rsidP="008A36B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F7A47" w:rsidRDefault="004F7A47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«Павлово-город мастеров».</w:t>
            </w:r>
          </w:p>
          <w:p w:rsidR="0085531C" w:rsidRDefault="0085531C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85531C" w:rsidRDefault="0085531C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85531C" w:rsidRDefault="0085531C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85531C" w:rsidRDefault="0085531C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85531C" w:rsidRDefault="0085531C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C1363" w:rsidRDefault="00EC1363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85531C" w:rsidRDefault="0085531C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«С чего начинается Родина».</w:t>
            </w:r>
          </w:p>
          <w:p w:rsidR="00EC1363" w:rsidRDefault="00EC1363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C1363" w:rsidRDefault="00EC1363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C1363" w:rsidRDefault="00EC1363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C1363" w:rsidRDefault="00EC1363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«Новый год у ворот».</w:t>
            </w:r>
          </w:p>
          <w:p w:rsidR="00EC1363" w:rsidRDefault="00EC1363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C1363" w:rsidRDefault="00EC1363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C1363" w:rsidRDefault="00EC1363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C1363" w:rsidRDefault="00EC1363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C1363" w:rsidRDefault="00EC1363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«Наша Родина-Россия».</w:t>
            </w:r>
          </w:p>
          <w:p w:rsidR="00D60C33" w:rsidRDefault="00D60C33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60C33" w:rsidRDefault="00D60C33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60C33" w:rsidRDefault="00D60C33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60C33" w:rsidRDefault="00D60C33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60C33" w:rsidRDefault="00D60C33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60C33" w:rsidRDefault="00D60C33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60C33" w:rsidRDefault="00D60C33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60C33" w:rsidRDefault="00D60C33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«Наша Армия родная».</w:t>
            </w:r>
          </w:p>
          <w:p w:rsidR="00EC1363" w:rsidRDefault="00EC1363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C1363" w:rsidRDefault="00EC1363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C1363" w:rsidRDefault="00EC1363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C1363" w:rsidRDefault="00EC1363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C1363" w:rsidRDefault="00C2035E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«Самая любимая мамочка моя».</w:t>
            </w:r>
          </w:p>
          <w:p w:rsidR="00EC1363" w:rsidRDefault="00EC1363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C1363" w:rsidRDefault="00EC1363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C1363" w:rsidRDefault="00EC1363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C1363" w:rsidRDefault="00EC1363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C1363" w:rsidRDefault="00C2035E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«Пасха </w:t>
            </w:r>
            <w:proofErr w:type="gramStart"/>
            <w:r>
              <w:rPr>
                <w:rFonts w:asciiTheme="majorHAnsi" w:hAnsiTheme="majorHAnsi"/>
                <w:b/>
                <w:sz w:val="28"/>
                <w:szCs w:val="28"/>
              </w:rPr>
              <w:t>красная-конкурс</w:t>
            </w:r>
            <w:proofErr w:type="gramEnd"/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поделок».</w:t>
            </w:r>
          </w:p>
          <w:p w:rsidR="00C2035E" w:rsidRDefault="00C2035E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C2035E" w:rsidRDefault="00C2035E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C2035E" w:rsidRDefault="00C2035E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C2035E" w:rsidRDefault="00C2035E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«Пейте дети </w:t>
            </w:r>
            <w:proofErr w:type="gramStart"/>
            <w:r>
              <w:rPr>
                <w:rFonts w:asciiTheme="majorHAnsi" w:hAnsiTheme="majorHAnsi"/>
                <w:b/>
                <w:sz w:val="28"/>
                <w:szCs w:val="28"/>
              </w:rPr>
              <w:t>молоко-будите</w:t>
            </w:r>
            <w:proofErr w:type="gramEnd"/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здоровы».</w:t>
            </w:r>
          </w:p>
          <w:p w:rsidR="003B14F4" w:rsidRDefault="003B14F4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3B14F4" w:rsidRDefault="003B14F4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3B14F4" w:rsidRDefault="003B14F4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3B14F4" w:rsidRDefault="003B14F4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3B14F4" w:rsidRDefault="003B14F4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3B14F4" w:rsidRDefault="003B14F4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3B14F4" w:rsidRDefault="003B14F4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3B14F4" w:rsidRDefault="003B14F4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3B14F4" w:rsidRDefault="003B14F4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3B14F4" w:rsidRPr="008A36B2" w:rsidRDefault="003B14F4" w:rsidP="0085531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«Этот День победы».</w:t>
            </w:r>
          </w:p>
        </w:tc>
        <w:tc>
          <w:tcPr>
            <w:tcW w:w="5145" w:type="dxa"/>
          </w:tcPr>
          <w:p w:rsidR="008A36B2" w:rsidRDefault="008A36B2" w:rsidP="008A36B2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 xml:space="preserve">Формирование у ребёнка в детском саду и дома социально-нравственных качеств, </w:t>
            </w:r>
            <w:r w:rsidR="00183C7B">
              <w:rPr>
                <w:rFonts w:asciiTheme="majorHAnsi" w:hAnsiTheme="majorHAnsi"/>
                <w:b/>
                <w:sz w:val="28"/>
                <w:szCs w:val="28"/>
              </w:rPr>
              <w:t>осознание детьми своего поведения и формирование умения исправлять ошибки.</w:t>
            </w:r>
          </w:p>
          <w:p w:rsidR="00183C7B" w:rsidRDefault="00183C7B" w:rsidP="008A36B2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183C7B" w:rsidRDefault="00183C7B" w:rsidP="008A36B2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Познакомить с историей возникновения шоколада, расширять и обобщать знания о шоколаде. Упражнять в умении анализировать, обобщать, развивать память, внимание, воображение. Воспитывать доброжелательные отношения друг к другу, познавательную активность, формировать навыки 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взаимопомощи.</w:t>
            </w:r>
          </w:p>
          <w:p w:rsidR="004F7A47" w:rsidRDefault="004F7A47" w:rsidP="008A36B2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Формировать духовно-нравственную воспитанность дошкольников, расширять знания детей о природе родного края, воспитывать бережное отношение к ней. Знакомить с правилами поведения в природе, уточнить экологические запреты, учить видеть красоту природы.</w:t>
            </w:r>
          </w:p>
          <w:p w:rsidR="004F7A47" w:rsidRDefault="004F7A47" w:rsidP="008A36B2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F7A47" w:rsidRDefault="004F7A47" w:rsidP="008A36B2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Воспитывать любовь к малой </w:t>
            </w:r>
            <w:proofErr w:type="gramStart"/>
            <w:r>
              <w:rPr>
                <w:rFonts w:asciiTheme="majorHAnsi" w:hAnsiTheme="majorHAnsi"/>
                <w:b/>
                <w:sz w:val="28"/>
                <w:szCs w:val="28"/>
              </w:rPr>
              <w:t>Родине-родному</w:t>
            </w:r>
            <w:proofErr w:type="gramEnd"/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городу, познакомить с жизнью города, его мастерами и умельцами, достопримечательностями родного города. Развивать познавательный интерес к истории Павлова, своего народа.</w:t>
            </w:r>
          </w:p>
          <w:p w:rsidR="0085531C" w:rsidRDefault="0085531C" w:rsidP="008A36B2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85531C" w:rsidRDefault="0085531C" w:rsidP="008A36B2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85531C" w:rsidRDefault="0085531C" w:rsidP="008A36B2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85531C" w:rsidRDefault="0085531C" w:rsidP="008A36B2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85531C" w:rsidRDefault="0085531C" w:rsidP="008A36B2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 xml:space="preserve">Формирование чувства патриотизма путём осмысления таких понятий, как родня, родители, Родина. Воспитание чувства долга и любви к </w:t>
            </w:r>
            <w:proofErr w:type="gramStart"/>
            <w:r>
              <w:rPr>
                <w:rFonts w:asciiTheme="majorHAnsi" w:hAnsiTheme="majorHAnsi"/>
                <w:b/>
                <w:sz w:val="28"/>
                <w:szCs w:val="28"/>
              </w:rPr>
              <w:t>ближним</w:t>
            </w:r>
            <w:proofErr w:type="gramEnd"/>
            <w:r>
              <w:rPr>
                <w:rFonts w:asciiTheme="majorHAnsi" w:hAnsiTheme="majorHAnsi"/>
                <w:b/>
                <w:sz w:val="28"/>
                <w:szCs w:val="28"/>
              </w:rPr>
              <w:t>. Закрепление статьи №16 «Право на создание семьи».</w:t>
            </w:r>
          </w:p>
          <w:p w:rsidR="00EC1363" w:rsidRDefault="00EC1363" w:rsidP="008A36B2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C1363" w:rsidRDefault="00EC1363" w:rsidP="008A36B2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C1363" w:rsidRDefault="00EC1363" w:rsidP="008A36B2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C1363" w:rsidRDefault="00EC1363" w:rsidP="008A36B2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C1363" w:rsidRDefault="00EC1363" w:rsidP="008A36B2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C1363" w:rsidRDefault="00EC1363" w:rsidP="008A36B2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C1363" w:rsidRDefault="00EC1363" w:rsidP="008A36B2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Знакомство детей с понятием «Родина», «Отечество». Воспитывать любовь к своему отечеству, родному краю, родной природе.</w:t>
            </w:r>
          </w:p>
          <w:p w:rsidR="00D60C33" w:rsidRDefault="00D60C33" w:rsidP="008A36B2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60C33" w:rsidRDefault="00D60C33" w:rsidP="008A36B2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60C33" w:rsidRDefault="00D60C33" w:rsidP="008A36B2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60C33" w:rsidRDefault="00D60C33" w:rsidP="008A36B2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Продолжать формирование чувства патриотизма, гордости за своё отечество, за воинов российской армии, за их доблесть, смелость, ловкость, вызвать желание быть похожими на них.</w:t>
            </w:r>
          </w:p>
          <w:p w:rsidR="00D60C33" w:rsidRDefault="00D60C33" w:rsidP="008A36B2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C1363" w:rsidRDefault="00EC1363" w:rsidP="008A36B2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C1363" w:rsidRDefault="00C2035E" w:rsidP="008A36B2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Разъяснить смысл слова «Мама», что оно значит для каждого человека на Земле, показать образ матери у каждого народа.</w:t>
            </w:r>
          </w:p>
          <w:p w:rsidR="0085531C" w:rsidRDefault="0085531C" w:rsidP="008A36B2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85531C" w:rsidRDefault="0085531C" w:rsidP="008A36B2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F7A47" w:rsidRDefault="002A4A3F" w:rsidP="008A36B2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Знакомство с праздником Пасхи, откуда появилась такая традиция, как готовятся к празднику, развивать интерес у детей к культуре наших предков. Воспитывать патриотическое чувство.</w:t>
            </w:r>
            <w:bookmarkStart w:id="0" w:name="_GoBack"/>
            <w:bookmarkEnd w:id="0"/>
          </w:p>
          <w:p w:rsidR="004F7A47" w:rsidRDefault="004F7A47" w:rsidP="008A36B2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183C7B" w:rsidRDefault="00183C7B" w:rsidP="008A36B2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183C7B" w:rsidRDefault="00183C7B" w:rsidP="008A36B2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C2035E" w:rsidRDefault="00C2035E" w:rsidP="008A36B2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C2035E" w:rsidRDefault="00C2035E" w:rsidP="008A36B2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Формирование представлений у детей: о долгом пути, который проходит молоко, прежде чем попасть на стол, о разнообразии молочных продуктов, о корове, как о домашнем животном, о пользе молока</w:t>
            </w:r>
            <w:r w:rsidR="003B14F4">
              <w:rPr>
                <w:rFonts w:asciiTheme="majorHAnsi" w:hAnsiTheme="majorHAnsi"/>
                <w:b/>
                <w:sz w:val="28"/>
                <w:szCs w:val="28"/>
              </w:rPr>
              <w:t xml:space="preserve"> и молочных продуктов. Воспитание бережного отношения к продуктам молока и уважительное отношение к продуктам труда многих людей. Формирование </w:t>
            </w:r>
            <w:proofErr w:type="gramStart"/>
            <w:r w:rsidR="003B14F4">
              <w:rPr>
                <w:rFonts w:asciiTheme="majorHAnsi" w:hAnsiTheme="majorHAnsi"/>
                <w:b/>
                <w:sz w:val="28"/>
                <w:szCs w:val="28"/>
              </w:rPr>
              <w:t>нравственных</w:t>
            </w:r>
            <w:proofErr w:type="gramEnd"/>
            <w:r w:rsidR="003B14F4">
              <w:rPr>
                <w:rFonts w:asciiTheme="majorHAnsi" w:hAnsiTheme="majorHAnsi"/>
                <w:b/>
                <w:sz w:val="28"/>
                <w:szCs w:val="28"/>
              </w:rPr>
              <w:t xml:space="preserve"> качеств-доброжелательное отношение к животным.</w:t>
            </w:r>
          </w:p>
          <w:p w:rsidR="003B14F4" w:rsidRDefault="003B14F4" w:rsidP="008A36B2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3B14F4" w:rsidRPr="008A36B2" w:rsidRDefault="003B14F4" w:rsidP="008A36B2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Познакомить детей с военным временем, тяжёлой судьбой людей нашей страны, отдавших свои жизни в борьбе с фашистами. Воспитывать патриотизм и уважение к Отечеству, уточнить знание детей событий ВОВ и 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памятных мест Родного города Павлова, развивать интерес к истории города.</w:t>
            </w:r>
          </w:p>
        </w:tc>
        <w:tc>
          <w:tcPr>
            <w:tcW w:w="3690" w:type="dxa"/>
          </w:tcPr>
          <w:p w:rsidR="008A36B2" w:rsidRDefault="00183C7B" w:rsidP="008A36B2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lastRenderedPageBreak/>
              <w:t>Фотовыставка «Наш любимый детский сад».</w:t>
            </w:r>
          </w:p>
          <w:p w:rsidR="00183C7B" w:rsidRDefault="00183C7B" w:rsidP="008A36B2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183C7B" w:rsidRDefault="00183C7B" w:rsidP="008A36B2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183C7B" w:rsidRDefault="00183C7B" w:rsidP="008A36B2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183C7B" w:rsidRDefault="00183C7B" w:rsidP="008A36B2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«Шоколадная страна»</w:t>
            </w:r>
            <w:r w:rsidR="004F7A47">
              <w:rPr>
                <w:rFonts w:asciiTheme="majorHAnsi" w:hAnsiTheme="majorHAnsi"/>
                <w:b/>
                <w:sz w:val="32"/>
                <w:szCs w:val="32"/>
              </w:rPr>
              <w:t>.</w:t>
            </w:r>
          </w:p>
          <w:p w:rsidR="004F7A47" w:rsidRDefault="004F7A47" w:rsidP="008A36B2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4F7A47" w:rsidRDefault="004F7A47" w:rsidP="008A36B2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4F7A47" w:rsidRDefault="004F7A47" w:rsidP="008A36B2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4F7A47" w:rsidRDefault="004F7A47" w:rsidP="008A36B2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4F7A47" w:rsidRDefault="004F7A47" w:rsidP="008A36B2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Выставка поделок «Осенние фантазии».</w:t>
            </w:r>
          </w:p>
          <w:p w:rsidR="004F7A47" w:rsidRDefault="004F7A47" w:rsidP="008A36B2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4F7A47" w:rsidRDefault="004F7A47" w:rsidP="008A36B2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4F7A47" w:rsidRDefault="004F7A47" w:rsidP="008A36B2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4F7A47" w:rsidRDefault="004F7A47" w:rsidP="008A36B2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4F7A47" w:rsidRDefault="0085531C" w:rsidP="008A36B2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Фотовыставка:</w:t>
            </w:r>
          </w:p>
          <w:p w:rsidR="004F7A47" w:rsidRDefault="004F7A47" w:rsidP="008A36B2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 xml:space="preserve">«Город </w:t>
            </w:r>
            <w:proofErr w:type="gramStart"/>
            <w:r>
              <w:rPr>
                <w:rFonts w:asciiTheme="majorHAnsi" w:hAnsiTheme="majorHAnsi"/>
                <w:b/>
                <w:sz w:val="32"/>
                <w:szCs w:val="32"/>
              </w:rPr>
              <w:t>старый-город</w:t>
            </w:r>
            <w:proofErr w:type="gramEnd"/>
            <w:r>
              <w:rPr>
                <w:rFonts w:asciiTheme="majorHAnsi" w:hAnsiTheme="majorHAnsi"/>
                <w:b/>
                <w:sz w:val="32"/>
                <w:szCs w:val="32"/>
              </w:rPr>
              <w:t xml:space="preserve"> древний».</w:t>
            </w:r>
          </w:p>
          <w:p w:rsidR="0085531C" w:rsidRDefault="0085531C" w:rsidP="008A36B2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85531C" w:rsidRDefault="0085531C" w:rsidP="008A36B2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«Павловские умельцы»</w:t>
            </w:r>
          </w:p>
          <w:p w:rsidR="0085531C" w:rsidRDefault="0085531C" w:rsidP="008A36B2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85531C" w:rsidRDefault="0085531C" w:rsidP="008A36B2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85531C" w:rsidRDefault="0085531C" w:rsidP="008A36B2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85531C" w:rsidRDefault="0085531C" w:rsidP="008A36B2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85531C" w:rsidRDefault="00EC1363" w:rsidP="008A36B2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lastRenderedPageBreak/>
              <w:t>Фотовыставка «Моя дружная семья».</w:t>
            </w:r>
          </w:p>
          <w:p w:rsidR="00EC1363" w:rsidRDefault="00EC1363" w:rsidP="008A36B2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EC1363" w:rsidRDefault="00EC1363" w:rsidP="008A36B2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EC1363" w:rsidRDefault="00EC1363" w:rsidP="008A36B2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EC1363" w:rsidRDefault="00EC1363" w:rsidP="008A36B2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EC1363" w:rsidRDefault="00EC1363" w:rsidP="008A36B2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Музей поделок: «Новогодняя игрушка своими руками».</w:t>
            </w:r>
          </w:p>
          <w:p w:rsidR="00EC1363" w:rsidRDefault="00EC1363" w:rsidP="008A36B2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EC1363" w:rsidRDefault="00EC1363" w:rsidP="008A36B2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EC1363" w:rsidRDefault="00EC1363" w:rsidP="008A36B2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85531C" w:rsidRDefault="0085531C" w:rsidP="008A36B2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4F7A47" w:rsidRDefault="004F7A47" w:rsidP="008A36B2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D60C33" w:rsidRDefault="00D60C33" w:rsidP="008A36B2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D60C33" w:rsidRDefault="00D60C33" w:rsidP="008A36B2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D60C33" w:rsidRDefault="00D60C33" w:rsidP="008A36B2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D60C33" w:rsidRDefault="00D60C33" w:rsidP="008A36B2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lastRenderedPageBreak/>
              <w:t>Музей фотографий:</w:t>
            </w:r>
          </w:p>
          <w:p w:rsidR="00D60C33" w:rsidRDefault="00D60C33" w:rsidP="008A36B2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«Военная техника времён ВОВ»</w:t>
            </w:r>
          </w:p>
          <w:p w:rsidR="00D60C33" w:rsidRDefault="00D60C33" w:rsidP="008A36B2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«Военная техника нашей Армии».</w:t>
            </w:r>
          </w:p>
          <w:p w:rsidR="00D60C33" w:rsidRDefault="00D60C33" w:rsidP="008A36B2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4F7A47" w:rsidRDefault="00C2035E" w:rsidP="008A36B2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Фотовыставка:</w:t>
            </w:r>
          </w:p>
          <w:p w:rsidR="00C2035E" w:rsidRDefault="00C2035E" w:rsidP="008A36B2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«Когда-то ты тоже была маленькой, мамочка».</w:t>
            </w:r>
          </w:p>
          <w:p w:rsidR="004F7A47" w:rsidRDefault="004F7A47" w:rsidP="008A36B2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4F7A47" w:rsidRDefault="004F7A47" w:rsidP="008A36B2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C2035E" w:rsidRDefault="00C2035E" w:rsidP="008A36B2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Мини-музей</w:t>
            </w:r>
          </w:p>
          <w:p w:rsidR="00C2035E" w:rsidRDefault="00C2035E" w:rsidP="008A36B2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«Пасхальное творчество».</w:t>
            </w:r>
          </w:p>
          <w:p w:rsidR="004F7A47" w:rsidRDefault="004F7A47" w:rsidP="008A36B2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4F7A47" w:rsidRDefault="003B14F4" w:rsidP="008A36B2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«Молочная страна».</w:t>
            </w:r>
          </w:p>
          <w:p w:rsidR="004F7A47" w:rsidRDefault="004F7A47" w:rsidP="008A36B2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4F7A47" w:rsidRDefault="004F7A47" w:rsidP="008A36B2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4F7A47" w:rsidRDefault="004F7A47" w:rsidP="008A36B2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3B14F4" w:rsidRDefault="003B14F4" w:rsidP="008A36B2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3B14F4" w:rsidRDefault="003B14F4" w:rsidP="008A36B2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3B14F4" w:rsidRDefault="003B14F4" w:rsidP="008A36B2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3B14F4" w:rsidRDefault="003B14F4" w:rsidP="008A36B2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3B14F4" w:rsidRDefault="003B14F4" w:rsidP="008A36B2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3B14F4" w:rsidRDefault="003B14F4" w:rsidP="008A36B2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3B14F4" w:rsidRPr="00183C7B" w:rsidRDefault="003B14F4" w:rsidP="008A36B2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Мини-музей «70 лет победы»</w:t>
            </w:r>
          </w:p>
        </w:tc>
      </w:tr>
    </w:tbl>
    <w:p w:rsidR="008A36B2" w:rsidRPr="008A36B2" w:rsidRDefault="008A36B2" w:rsidP="008A36B2">
      <w:pPr>
        <w:jc w:val="center"/>
        <w:rPr>
          <w:rFonts w:asciiTheme="majorHAnsi" w:hAnsiTheme="majorHAnsi"/>
          <w:b/>
          <w:sz w:val="40"/>
          <w:szCs w:val="40"/>
        </w:rPr>
      </w:pPr>
    </w:p>
    <w:sectPr w:rsidR="008A36B2" w:rsidRPr="008A36B2" w:rsidSect="008A36B2"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6B2"/>
    <w:rsid w:val="0016131E"/>
    <w:rsid w:val="00183C7B"/>
    <w:rsid w:val="002A4A3F"/>
    <w:rsid w:val="003B14F4"/>
    <w:rsid w:val="003E7F89"/>
    <w:rsid w:val="004F7A47"/>
    <w:rsid w:val="005570A3"/>
    <w:rsid w:val="0085531C"/>
    <w:rsid w:val="008A36B2"/>
    <w:rsid w:val="00C2035E"/>
    <w:rsid w:val="00D60C33"/>
    <w:rsid w:val="00D96213"/>
    <w:rsid w:val="00EC1363"/>
    <w:rsid w:val="00F5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2D"/>
  </w:style>
  <w:style w:type="paragraph" w:styleId="1">
    <w:name w:val="heading 1"/>
    <w:basedOn w:val="a"/>
    <w:next w:val="a"/>
    <w:link w:val="10"/>
    <w:uiPriority w:val="9"/>
    <w:qFormat/>
    <w:rsid w:val="00F569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9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9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9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9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92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92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92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92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569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569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F569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569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569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569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569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569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569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569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569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F5692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F569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569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5692D"/>
    <w:rPr>
      <w:b/>
      <w:bCs/>
    </w:rPr>
  </w:style>
  <w:style w:type="character" w:styleId="a9">
    <w:name w:val="Emphasis"/>
    <w:basedOn w:val="a0"/>
    <w:uiPriority w:val="20"/>
    <w:qFormat/>
    <w:rsid w:val="00F5692D"/>
    <w:rPr>
      <w:i/>
      <w:iCs/>
    </w:rPr>
  </w:style>
  <w:style w:type="paragraph" w:styleId="aa">
    <w:name w:val="No Spacing"/>
    <w:uiPriority w:val="1"/>
    <w:qFormat/>
    <w:rsid w:val="00F5692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569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692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5692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569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5692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5692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5692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5692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5692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5692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5692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2D"/>
  </w:style>
  <w:style w:type="paragraph" w:styleId="1">
    <w:name w:val="heading 1"/>
    <w:basedOn w:val="a"/>
    <w:next w:val="a"/>
    <w:link w:val="10"/>
    <w:uiPriority w:val="9"/>
    <w:qFormat/>
    <w:rsid w:val="00F569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9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9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9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9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92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92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92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92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569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569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F569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569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569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569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569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569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569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569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569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F5692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F569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569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5692D"/>
    <w:rPr>
      <w:b/>
      <w:bCs/>
    </w:rPr>
  </w:style>
  <w:style w:type="character" w:styleId="a9">
    <w:name w:val="Emphasis"/>
    <w:basedOn w:val="a0"/>
    <w:uiPriority w:val="20"/>
    <w:qFormat/>
    <w:rsid w:val="00F5692D"/>
    <w:rPr>
      <w:i/>
      <w:iCs/>
    </w:rPr>
  </w:style>
  <w:style w:type="paragraph" w:styleId="aa">
    <w:name w:val="No Spacing"/>
    <w:uiPriority w:val="1"/>
    <w:qFormat/>
    <w:rsid w:val="00F5692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569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692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5692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569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5692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5692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5692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5692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5692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5692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5692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2015-04-02T18:08:00Z</dcterms:created>
  <dcterms:modified xsi:type="dcterms:W3CDTF">2015-04-03T06:41:00Z</dcterms:modified>
</cp:coreProperties>
</file>