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5B" w:rsidRPr="00D72D79" w:rsidRDefault="0095635B" w:rsidP="000C77A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Сценарий бала</w:t>
      </w:r>
    </w:p>
    <w:p w:rsidR="0095635B" w:rsidRPr="00D72D79" w:rsidRDefault="0095635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</w:rPr>
        <w:t>В зале звучит негромкая музыка.</w:t>
      </w:r>
    </w:p>
    <w:p w:rsidR="0095635B" w:rsidRPr="00D72D79" w:rsidRDefault="0095635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I. Начало бала.</w:t>
      </w:r>
    </w:p>
    <w:p w:rsidR="0095635B" w:rsidRPr="00D72D79" w:rsidRDefault="0095635B" w:rsidP="000C77A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</w:rPr>
        <w:t>Постепенно приглушается свет, меняется музыка. Ведущий зажигает свечи.</w:t>
      </w:r>
    </w:p>
    <w:p w:rsidR="0095635B" w:rsidRPr="00D72D79" w:rsidRDefault="00E60A88" w:rsidP="000C7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5635B" w:rsidRPr="00D72D7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5635B" w:rsidRPr="00D72D79">
        <w:rPr>
          <w:rFonts w:ascii="Times New Roman" w:hAnsi="Times New Roman" w:cs="Times New Roman"/>
          <w:sz w:val="28"/>
          <w:szCs w:val="28"/>
        </w:rPr>
        <w:t>. Я свечи зажигаю и молчу. </w:t>
      </w:r>
      <w:r w:rsidR="0095635B" w:rsidRPr="00D72D79">
        <w:rPr>
          <w:rFonts w:ascii="Times New Roman" w:hAnsi="Times New Roman" w:cs="Times New Roman"/>
          <w:sz w:val="28"/>
          <w:szCs w:val="28"/>
        </w:rPr>
        <w:br/>
        <w:t>И смотрит мне в глаза волшебник-вечер,</w:t>
      </w:r>
      <w:r w:rsidR="0095635B" w:rsidRPr="00D72D79">
        <w:rPr>
          <w:rFonts w:ascii="Times New Roman" w:hAnsi="Times New Roman" w:cs="Times New Roman"/>
          <w:sz w:val="28"/>
          <w:szCs w:val="28"/>
        </w:rPr>
        <w:br/>
        <w:t>Рукою тьмы притронувшись к плечу.</w:t>
      </w:r>
      <w:r w:rsidR="0095635B" w:rsidRPr="00D72D79">
        <w:rPr>
          <w:rFonts w:ascii="Times New Roman" w:hAnsi="Times New Roman" w:cs="Times New Roman"/>
          <w:sz w:val="28"/>
          <w:szCs w:val="28"/>
        </w:rPr>
        <w:br/>
        <w:t>Впервые бала зажигаю свечи</w:t>
      </w:r>
    </w:p>
    <w:p w:rsidR="0095635B" w:rsidRPr="00D72D79" w:rsidRDefault="0095635B" w:rsidP="000C7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D72D79">
        <w:rPr>
          <w:rFonts w:ascii="Times New Roman" w:hAnsi="Times New Roman" w:cs="Times New Roman"/>
          <w:sz w:val="28"/>
          <w:szCs w:val="28"/>
        </w:rPr>
        <w:t>. От танца к танцу по невидимой дороге</w:t>
      </w:r>
      <w:proofErr w:type="gramStart"/>
      <w:r w:rsidRPr="00D72D79">
        <w:rPr>
          <w:rFonts w:ascii="Times New Roman" w:hAnsi="Times New Roman" w:cs="Times New Roman"/>
          <w:sz w:val="28"/>
          <w:szCs w:val="28"/>
        </w:rPr>
        <w:t> </w:t>
      </w:r>
      <w:r w:rsidRPr="00D72D7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72D79">
        <w:rPr>
          <w:rFonts w:ascii="Times New Roman" w:hAnsi="Times New Roman" w:cs="Times New Roman"/>
          <w:sz w:val="28"/>
          <w:szCs w:val="28"/>
        </w:rPr>
        <w:t>т кринолинов и корсетов до шелков, </w:t>
      </w:r>
      <w:r w:rsidRPr="00D72D79">
        <w:rPr>
          <w:rFonts w:ascii="Times New Roman" w:hAnsi="Times New Roman" w:cs="Times New Roman"/>
          <w:sz w:val="28"/>
          <w:szCs w:val="28"/>
        </w:rPr>
        <w:br/>
        <w:t>Скользим сквозь время, сквозь великую эпоху, </w:t>
      </w:r>
      <w:r w:rsidRPr="00D72D79">
        <w:rPr>
          <w:rFonts w:ascii="Times New Roman" w:hAnsi="Times New Roman" w:cs="Times New Roman"/>
          <w:sz w:val="28"/>
          <w:szCs w:val="28"/>
        </w:rPr>
        <w:br/>
        <w:t>Где танцы появлялись вновь и вновь.</w:t>
      </w:r>
    </w:p>
    <w:p w:rsidR="0095635B" w:rsidRPr="00D72D79" w:rsidRDefault="0095635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D72D79">
        <w:rPr>
          <w:rFonts w:ascii="Times New Roman" w:hAnsi="Times New Roman" w:cs="Times New Roman"/>
          <w:sz w:val="28"/>
          <w:szCs w:val="28"/>
        </w:rPr>
        <w:t>.  Добрый вечер, дорогие друзья!</w:t>
      </w:r>
    </w:p>
    <w:p w:rsidR="0095635B" w:rsidRPr="00D72D79" w:rsidRDefault="0095635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D72D79">
        <w:rPr>
          <w:rFonts w:ascii="Times New Roman" w:hAnsi="Times New Roman" w:cs="Times New Roman"/>
          <w:sz w:val="28"/>
          <w:szCs w:val="28"/>
        </w:rPr>
        <w:t xml:space="preserve">. Добрый вечер, уважаемые дамы и господа! </w:t>
      </w:r>
    </w:p>
    <w:p w:rsidR="004B4B59" w:rsidRPr="00D72D79" w:rsidRDefault="004B4B59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color w:val="000000"/>
          <w:sz w:val="28"/>
          <w:szCs w:val="28"/>
        </w:rPr>
        <w:t>В самом начале лета, 6 июня, мы отмечаем день рождения самого известного и любимого поэта России Александра Сергеевича Пушкина. И сегодня мы отправимся в пушкинское время, взглянуть на него глазами его близких, друзей и перелистать некоторые страницы его биографии.</w:t>
      </w:r>
    </w:p>
    <w:p w:rsidR="004B4B59" w:rsidRPr="00D72D79" w:rsidRDefault="004B4B59" w:rsidP="000C77A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D79">
        <w:rPr>
          <w:rStyle w:val="c0"/>
          <w:b/>
          <w:iCs/>
          <w:color w:val="000000"/>
          <w:sz w:val="28"/>
          <w:szCs w:val="28"/>
        </w:rPr>
        <w:t xml:space="preserve">1 ВЕДУЩИЙ:  </w:t>
      </w:r>
      <w:r w:rsidRPr="00D72D79">
        <w:rPr>
          <w:color w:val="000000"/>
          <w:sz w:val="28"/>
          <w:szCs w:val="28"/>
        </w:rPr>
        <w:t>   </w:t>
      </w:r>
      <w:r w:rsidR="000C77A0" w:rsidRPr="00D72D79">
        <w:rPr>
          <w:color w:val="000000"/>
          <w:sz w:val="28"/>
          <w:szCs w:val="28"/>
        </w:rPr>
        <w:t>Пушкин</w:t>
      </w:r>
      <w:r w:rsidRPr="00D72D79">
        <w:rPr>
          <w:color w:val="000000"/>
          <w:sz w:val="28"/>
          <w:szCs w:val="28"/>
        </w:rPr>
        <w:t xml:space="preserve"> </w:t>
      </w:r>
      <w:r w:rsidR="000C77A0" w:rsidRPr="00D72D79">
        <w:rPr>
          <w:color w:val="000000"/>
          <w:sz w:val="28"/>
          <w:szCs w:val="28"/>
        </w:rPr>
        <w:t>очень любил</w:t>
      </w:r>
      <w:r w:rsidRPr="00D72D79">
        <w:rPr>
          <w:color w:val="000000"/>
          <w:sz w:val="28"/>
          <w:szCs w:val="28"/>
        </w:rPr>
        <w:t> </w:t>
      </w:r>
      <w:r w:rsidR="000C77A0" w:rsidRPr="00D72D79">
        <w:rPr>
          <w:color w:val="000000"/>
          <w:sz w:val="28"/>
          <w:szCs w:val="28"/>
        </w:rPr>
        <w:t xml:space="preserve"> посещать</w:t>
      </w:r>
      <w:r w:rsidRPr="00D72D79">
        <w:rPr>
          <w:color w:val="000000"/>
          <w:sz w:val="28"/>
          <w:szCs w:val="28"/>
        </w:rPr>
        <w:t xml:space="preserve"> музыкальные вечера и балы. В пушкинские времена на балах танцевали больше всего вальс и мазурку; но были и другие танцы: полонез, краковяк, гавот, кадриль.</w:t>
      </w:r>
    </w:p>
    <w:p w:rsidR="00F82F40" w:rsidRPr="00D72D79" w:rsidRDefault="004B4B59" w:rsidP="000C77A0">
      <w:pPr>
        <w:spacing w:line="240" w:lineRule="auto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72D79">
        <w:rPr>
          <w:rFonts w:ascii="Times New Roman" w:hAnsi="Times New Roman" w:cs="Times New Roman"/>
          <w:b/>
          <w:color w:val="000000"/>
          <w:sz w:val="28"/>
          <w:szCs w:val="28"/>
        </w:rPr>
        <w:t>2. ВЕДУЩИЙ</w:t>
      </w:r>
      <w:r w:rsidRPr="00D72D79">
        <w:rPr>
          <w:rFonts w:ascii="Times New Roman" w:hAnsi="Times New Roman" w:cs="Times New Roman"/>
          <w:color w:val="000000"/>
          <w:sz w:val="28"/>
          <w:szCs w:val="28"/>
        </w:rPr>
        <w:t>: Милые дамы</w:t>
      </w:r>
      <w:r w:rsidRPr="00D72D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72D7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(обращается в сторону девочек)</w:t>
      </w:r>
      <w:r w:rsidRPr="00D72D79">
        <w:rPr>
          <w:rFonts w:ascii="Times New Roman" w:hAnsi="Times New Roman" w:cs="Times New Roman"/>
          <w:color w:val="000000"/>
          <w:sz w:val="28"/>
          <w:szCs w:val="28"/>
        </w:rPr>
        <w:t>, уважаемые кавалеры</w:t>
      </w:r>
      <w:r w:rsidRPr="00D72D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72D7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(поворачивается в сторону мальчиков).</w:t>
      </w:r>
    </w:p>
    <w:p w:rsidR="00F82F40" w:rsidRPr="00D72D79" w:rsidRDefault="000C77A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Мы</w:t>
      </w:r>
      <w:r w:rsidR="00F82F40" w:rsidRPr="00D72D7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B4B59" w:rsidRPr="00D72D7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72D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3642" w:rsidRPr="00D72D79">
        <w:rPr>
          <w:rFonts w:ascii="Times New Roman" w:hAnsi="Times New Roman" w:cs="Times New Roman"/>
          <w:color w:val="000000"/>
          <w:sz w:val="28"/>
          <w:szCs w:val="28"/>
        </w:rPr>
        <w:t>риглашаем</w:t>
      </w:r>
      <w:r w:rsidR="004B4B59" w:rsidRPr="00D72D79">
        <w:rPr>
          <w:rFonts w:ascii="Times New Roman" w:hAnsi="Times New Roman" w:cs="Times New Roman"/>
          <w:color w:val="000000"/>
          <w:sz w:val="28"/>
          <w:szCs w:val="28"/>
        </w:rPr>
        <w:t xml:space="preserve"> вас на бал!</w:t>
      </w:r>
      <w:r w:rsidR="00F82F40" w:rsidRPr="00D7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40" w:rsidRPr="00D72D79" w:rsidRDefault="00F82F4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Куда стремглав в ямской карете</w:t>
      </w:r>
    </w:p>
    <w:p w:rsidR="00F82F40" w:rsidRPr="00D72D79" w:rsidRDefault="00F82F4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Уже Онегин поскакал.</w:t>
      </w:r>
    </w:p>
    <w:p w:rsidR="00D72D79" w:rsidRPr="00D72D79" w:rsidRDefault="00F82F40" w:rsidP="00D72D7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2D79">
        <w:rPr>
          <w:rFonts w:ascii="Times New Roman" w:hAnsi="Times New Roman" w:cs="Times New Roman"/>
          <w:b/>
          <w:i/>
          <w:iCs/>
          <w:sz w:val="28"/>
          <w:szCs w:val="28"/>
        </w:rPr>
        <w:t>Танец «Полонез» (</w:t>
      </w:r>
      <w:proofErr w:type="spellStart"/>
      <w:r w:rsidRPr="00D72D79">
        <w:rPr>
          <w:rFonts w:ascii="Times New Roman" w:hAnsi="Times New Roman" w:cs="Times New Roman"/>
          <w:b/>
          <w:i/>
          <w:iCs/>
          <w:sz w:val="28"/>
          <w:szCs w:val="28"/>
        </w:rPr>
        <w:t>муз</w:t>
      </w:r>
      <w:proofErr w:type="gramStart"/>
      <w:r w:rsidRPr="00D72D79">
        <w:rPr>
          <w:rFonts w:ascii="Times New Roman" w:hAnsi="Times New Roman" w:cs="Times New Roman"/>
          <w:b/>
          <w:i/>
          <w:iCs/>
          <w:sz w:val="28"/>
          <w:szCs w:val="28"/>
        </w:rPr>
        <w:t>.М</w:t>
      </w:r>
      <w:proofErr w:type="gramEnd"/>
      <w:r w:rsidRPr="00D72D79">
        <w:rPr>
          <w:rFonts w:ascii="Times New Roman" w:hAnsi="Times New Roman" w:cs="Times New Roman"/>
          <w:b/>
          <w:i/>
          <w:iCs/>
          <w:sz w:val="28"/>
          <w:szCs w:val="28"/>
        </w:rPr>
        <w:t>.Глинки</w:t>
      </w:r>
      <w:proofErr w:type="spellEnd"/>
      <w:r w:rsidRPr="00D72D79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72D79" w:rsidRPr="00D72D79" w:rsidRDefault="00D72D79" w:rsidP="00D72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Всех участников приветствует заведующая:</w:t>
      </w:r>
    </w:p>
    <w:p w:rsidR="00D72D79" w:rsidRPr="00D72D79" w:rsidRDefault="00D72D79" w:rsidP="00D72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72D79">
        <w:rPr>
          <w:rFonts w:ascii="Times New Roman" w:hAnsi="Times New Roman" w:cs="Times New Roman"/>
          <w:sz w:val="28"/>
          <w:szCs w:val="28"/>
        </w:rPr>
        <w:t>Добрый вечер! Я рада видеть всех вас сегодня такими красивыми и торжественными. Пусть сегодняшний праздник наполнит ваши сердца радостью и любовью к нашему детскому садику, к нашему великому Пушкину, к нашей Родине.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Да здравствуют музы, да здравствует разум!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Ты, солнце святое, гори!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Как эта лампада бледнеет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Пред ясным восходом зари,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Так ложная мудрость мерцает и тлеет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Пред солнцем бессмертным ума.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lastRenderedPageBreak/>
        <w:t>Да здравствует солнце, да скроется тьма!</w:t>
      </w: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79" w:rsidRPr="00D72D79" w:rsidRDefault="00D72D79" w:rsidP="00D72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2D79">
        <w:rPr>
          <w:rFonts w:ascii="Times New Roman" w:hAnsi="Times New Roman" w:cs="Times New Roman"/>
          <w:b/>
          <w:sz w:val="28"/>
          <w:szCs w:val="28"/>
        </w:rPr>
        <w:t>ПЕСНЯ «ГУСАРСКАЯ ЭПОХА</w:t>
      </w:r>
      <w:proofErr w:type="gramStart"/>
      <w:r w:rsidRPr="00D72D79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D72D79">
        <w:rPr>
          <w:rFonts w:ascii="Times New Roman" w:hAnsi="Times New Roman" w:cs="Times New Roman"/>
          <w:b/>
          <w:sz w:val="28"/>
          <w:szCs w:val="28"/>
        </w:rPr>
        <w:t>ДЕТИ САДЯТСЯ)</w:t>
      </w:r>
    </w:p>
    <w:p w:rsidR="00D72D79" w:rsidRPr="00D72D79" w:rsidRDefault="00D72D79" w:rsidP="000C7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69B" w:rsidRPr="00D72D79" w:rsidRDefault="00F82F4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</w:rPr>
        <w:t>Входят 3 девочки в зал НА СЦЕНУ.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Вы были вчера на обеде у графини? Там Пушкин был, он читал свои удивительные стихи. Все были в восторге.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Везде только о Пушкине и говорят. Вы знаете его стихи?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Посмотрите, в этом альбоме я записал</w:t>
      </w:r>
      <w:r w:rsidR="003708C6" w:rsidRPr="00D72D79">
        <w:rPr>
          <w:rFonts w:ascii="Times New Roman" w:hAnsi="Times New Roman" w:cs="Times New Roman"/>
          <w:sz w:val="28"/>
          <w:szCs w:val="28"/>
        </w:rPr>
        <w:t>а</w:t>
      </w:r>
      <w:r w:rsidRPr="00D72D79">
        <w:rPr>
          <w:rFonts w:ascii="Times New Roman" w:hAnsi="Times New Roman" w:cs="Times New Roman"/>
          <w:sz w:val="28"/>
          <w:szCs w:val="28"/>
        </w:rPr>
        <w:t xml:space="preserve"> его стихи</w:t>
      </w:r>
      <w:proofErr w:type="gramStart"/>
      <w:r w:rsidRPr="00D72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D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2D7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72D79">
        <w:rPr>
          <w:rFonts w:ascii="Times New Roman" w:hAnsi="Times New Roman" w:cs="Times New Roman"/>
          <w:sz w:val="28"/>
          <w:szCs w:val="28"/>
        </w:rPr>
        <w:t>итает «Вечор»)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Вечор, ты помнишь, вьюга злилась,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На мутном небе мгла носилась,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Луна, как бледное пятно,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Сквозь тучи мрачные желтела,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ты печальная сидела –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А нынче погляди в окно: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Под голубыми небесами,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Блестя на солнце, снег лежит,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Опрятней модного паркета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Блистает речка, льдом одета,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Мальчишек радостный народ,</w:t>
      </w:r>
    </w:p>
    <w:p w:rsidR="0064369B" w:rsidRPr="00D72D79" w:rsidRDefault="0064369B" w:rsidP="00D43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Коньками звучно режет лед.</w:t>
      </w:r>
    </w:p>
    <w:p w:rsidR="003833D1" w:rsidRPr="00D72D79" w:rsidRDefault="003833D1" w:rsidP="000C77A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Выходит мальчик и девочка (полька)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Сударыня, согласитесь, что погода нынче хороша?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Да, сударь, погода нынче удивительно хороша, как никогда!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Скажите, сударыня, нравлюсь ли я Вам и можно ли мне надеяться на польку с Вами?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Мне будет приятно принять Ваше приглашение.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2D79">
        <w:rPr>
          <w:rFonts w:ascii="Times New Roman" w:hAnsi="Times New Roman" w:cs="Times New Roman"/>
          <w:b/>
          <w:i/>
          <w:iCs/>
          <w:sz w:val="28"/>
          <w:szCs w:val="28"/>
        </w:rPr>
        <w:t>Танец «Полька»</w:t>
      </w:r>
    </w:p>
    <w:p w:rsidR="003833D1" w:rsidRPr="00D72D79" w:rsidRDefault="000C77A0" w:rsidP="000C77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E60A88" w:rsidRPr="00D72D79">
        <w:rPr>
          <w:rFonts w:ascii="Times New Roman" w:hAnsi="Times New Roman" w:cs="Times New Roman"/>
          <w:sz w:val="28"/>
          <w:szCs w:val="28"/>
        </w:rPr>
        <w:t xml:space="preserve">. </w:t>
      </w:r>
      <w:r w:rsidR="00E60A88" w:rsidRPr="00D72D79">
        <w:rPr>
          <w:rFonts w:ascii="Times New Roman" w:hAnsi="Times New Roman" w:cs="Times New Roman"/>
          <w:color w:val="000000"/>
          <w:sz w:val="28"/>
          <w:szCs w:val="28"/>
        </w:rPr>
        <w:t>Пушкина называли солнцем не только русской литературы, но и солнцем музыки, потому что поэтические стихотворения Пушкина очень музыкальны, в них чувствуется мелодия.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</w:rPr>
        <w:t>Выходят дети.(2 пары)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Вы были вчера на музыкальном вечере у княгини?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Нет, мы посетили музыкальный салон.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lastRenderedPageBreak/>
        <w:t>А жаль! Там выступала музыкальная знаменитость.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Его называют Пушкин в музыке.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что он сочиняет?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Музыку на стихи и поэмы А.С. Пушкина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Так кто же он?</w:t>
      </w:r>
    </w:p>
    <w:p w:rsidR="0064369B" w:rsidRPr="00D72D79" w:rsidRDefault="0064369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Это композитор Михаил Глинка</w:t>
      </w:r>
    </w:p>
    <w:p w:rsidR="001C2D4B" w:rsidRPr="00D72D79" w:rsidRDefault="0064369B" w:rsidP="00D72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Романс «Я помню чудное мгновенье» музыка Михаила Глинка, слова Александра </w:t>
      </w:r>
      <w:r w:rsidR="00D72D79" w:rsidRPr="00D72D79">
        <w:rPr>
          <w:rFonts w:ascii="Times New Roman" w:hAnsi="Times New Roman" w:cs="Times New Roman"/>
          <w:b/>
          <w:i/>
          <w:sz w:val="28"/>
          <w:szCs w:val="28"/>
          <w:u w:val="single"/>
        </w:rPr>
        <w:t>ПУШКИНА</w:t>
      </w:r>
    </w:p>
    <w:p w:rsidR="002B7137" w:rsidRPr="00D72D79" w:rsidRDefault="002B7137" w:rsidP="0028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37" w:rsidRPr="00D72D79" w:rsidRDefault="002B7137" w:rsidP="0028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37" w:rsidRPr="00D72D79" w:rsidRDefault="002B7137" w:rsidP="0028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D4B" w:rsidRPr="00D72D79" w:rsidRDefault="0045074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C2D4B"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(Пары расходятся по сцене, изображают беседующие пары, трое из них подходят к центру сцены):</w:t>
      </w:r>
    </w:p>
    <w:p w:rsidR="001C2D4B" w:rsidRPr="00D72D79" w:rsidRDefault="001C2D4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1-ый чтец:</w:t>
      </w:r>
    </w:p>
    <w:p w:rsidR="001C2D4B" w:rsidRPr="00D72D79" w:rsidRDefault="001C2D4B" w:rsidP="00D4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Глухая полночь. Строем длинным,</w:t>
      </w:r>
    </w:p>
    <w:p w:rsidR="001C2D4B" w:rsidRPr="00D72D79" w:rsidRDefault="001C2D4B" w:rsidP="00D4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2D79">
        <w:rPr>
          <w:rFonts w:ascii="Times New Roman" w:hAnsi="Times New Roman" w:cs="Times New Roman"/>
          <w:sz w:val="28"/>
          <w:szCs w:val="28"/>
        </w:rPr>
        <w:t>Осеребрённые</w:t>
      </w:r>
      <w:proofErr w:type="gramEnd"/>
      <w:r w:rsidRPr="00D72D79">
        <w:rPr>
          <w:rFonts w:ascii="Times New Roman" w:hAnsi="Times New Roman" w:cs="Times New Roman"/>
          <w:sz w:val="28"/>
          <w:szCs w:val="28"/>
        </w:rPr>
        <w:t xml:space="preserve"> луной,</w:t>
      </w:r>
    </w:p>
    <w:p w:rsidR="001C2D4B" w:rsidRPr="00D72D79" w:rsidRDefault="001C2D4B" w:rsidP="00D4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 xml:space="preserve">Стоят кареты </w:t>
      </w:r>
      <w:proofErr w:type="gramStart"/>
      <w:r w:rsidRPr="00D72D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2D79">
        <w:rPr>
          <w:rFonts w:ascii="Times New Roman" w:hAnsi="Times New Roman" w:cs="Times New Roman"/>
          <w:sz w:val="28"/>
          <w:szCs w:val="28"/>
        </w:rPr>
        <w:t xml:space="preserve"> Тверской</w:t>
      </w:r>
    </w:p>
    <w:p w:rsidR="001C2D4B" w:rsidRPr="00D72D79" w:rsidRDefault="001C2D4B" w:rsidP="00D4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Пред домом пышным и старинным.</w:t>
      </w:r>
    </w:p>
    <w:p w:rsidR="001C2D4B" w:rsidRPr="00D72D79" w:rsidRDefault="001C2D4B" w:rsidP="00D4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Пылает тысячью огней</w:t>
      </w:r>
    </w:p>
    <w:p w:rsidR="001C2D4B" w:rsidRPr="00D72D79" w:rsidRDefault="001C2D4B" w:rsidP="00D4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Обширный зал.</w:t>
      </w:r>
    </w:p>
    <w:p w:rsidR="001C2D4B" w:rsidRPr="00D72D79" w:rsidRDefault="001C2D4B" w:rsidP="00D47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2-ой чтец: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С высоких хоров ревут смычки.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Толпа гостей.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Гул танца с гулом разговоров.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Кружатся дамы молодые,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Не чувствуют себя самих.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2D79">
        <w:rPr>
          <w:rFonts w:ascii="Times New Roman" w:hAnsi="Times New Roman" w:cs="Times New Roman"/>
          <w:sz w:val="28"/>
          <w:szCs w:val="28"/>
        </w:rPr>
        <w:t>Драгими</w:t>
      </w:r>
      <w:proofErr w:type="spellEnd"/>
      <w:r w:rsidRPr="00D72D79">
        <w:rPr>
          <w:rFonts w:ascii="Times New Roman" w:hAnsi="Times New Roman" w:cs="Times New Roman"/>
          <w:sz w:val="28"/>
          <w:szCs w:val="28"/>
        </w:rPr>
        <w:t xml:space="preserve"> камнями у них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Горят уборы головные.</w:t>
      </w:r>
    </w:p>
    <w:p w:rsidR="00D47E75" w:rsidRPr="00D72D79" w:rsidRDefault="00D47E75" w:rsidP="000C77A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4B" w:rsidRPr="00D72D79" w:rsidRDefault="001C2D4B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3-ий чтец: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72D79">
        <w:rPr>
          <w:rFonts w:ascii="Times New Roman" w:hAnsi="Times New Roman" w:cs="Times New Roman"/>
          <w:sz w:val="28"/>
          <w:szCs w:val="28"/>
        </w:rPr>
        <w:t>Усеян</w:t>
      </w:r>
      <w:proofErr w:type="gramEnd"/>
      <w:r w:rsidRPr="00D72D79">
        <w:rPr>
          <w:rFonts w:ascii="Times New Roman" w:hAnsi="Times New Roman" w:cs="Times New Roman"/>
          <w:sz w:val="28"/>
          <w:szCs w:val="28"/>
        </w:rPr>
        <w:t xml:space="preserve"> плошками кругом,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Блестит великолепный дом;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По цельным окнам тени ходят,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Мелькают профили голов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И дам, и модных чудаков.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Вот в залу высыпали все —</w:t>
      </w:r>
    </w:p>
    <w:p w:rsidR="001C2D4B" w:rsidRPr="00D72D79" w:rsidRDefault="001C2D4B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И бал блестит во всей красе.</w:t>
      </w:r>
    </w:p>
    <w:p w:rsidR="00E50C62" w:rsidRPr="00D72D79" w:rsidRDefault="00E50C62" w:rsidP="00AE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8C" w:rsidRPr="00D72D79" w:rsidRDefault="00ED198C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(Из зала на сцену по лестнице поднимается </w:t>
      </w:r>
      <w:proofErr w:type="spellStart"/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А.С.Пушкин</w:t>
      </w:r>
      <w:proofErr w:type="spellEnd"/>
      <w:r w:rsidR="0046689F"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, сбросив на руки лакею шинель</w:t>
      </w:r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E50C62" w:rsidRPr="00D72D79" w:rsidRDefault="00E50C62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lastRenderedPageBreak/>
        <w:t>Взрослый читает.</w:t>
      </w:r>
    </w:p>
    <w:p w:rsidR="00E50C62" w:rsidRPr="00D72D79" w:rsidRDefault="00D72D79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СВЕТЛАНА ВИКТОРОВНА: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- Вошел. Полна народу зала;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Музыка уж греметь устала,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Толпа мазуркой занята;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Кругом и шум и теснота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Бренчат кавалергарда шпоры,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Летают ножки милых дам,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По их пленительным следам.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Летают пламенные взоры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Мазурка раздалась. Бывало.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Когда гремел мазурки гром,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Паркет трещал под каблуком.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2D79">
        <w:rPr>
          <w:rFonts w:ascii="Times New Roman" w:hAnsi="Times New Roman" w:cs="Times New Roman"/>
          <w:sz w:val="28"/>
          <w:szCs w:val="28"/>
        </w:rPr>
        <w:t>Тряслися</w:t>
      </w:r>
      <w:proofErr w:type="spellEnd"/>
      <w:r w:rsidRPr="00D72D79">
        <w:rPr>
          <w:rFonts w:ascii="Times New Roman" w:hAnsi="Times New Roman" w:cs="Times New Roman"/>
          <w:sz w:val="28"/>
          <w:szCs w:val="28"/>
        </w:rPr>
        <w:t>, дребезжали рамы;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Теперь не то: и мы как дамы,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Скользим по лаковым доскам,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Но в городах, по деревням.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Еще мазурка сохранила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Первоначальные красы: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Припрыжки, каблуки, усы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Все те же, их не изменила</w:t>
      </w:r>
    </w:p>
    <w:p w:rsidR="00ED198C" w:rsidRPr="00D72D79" w:rsidRDefault="00ED198C" w:rsidP="00E5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Лихая мода, наш тиран.</w:t>
      </w:r>
    </w:p>
    <w:p w:rsidR="00ED198C" w:rsidRPr="00D72D79" w:rsidRDefault="00ED198C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(Звучит музыка, исполняется мазурка)</w:t>
      </w:r>
    </w:p>
    <w:p w:rsidR="00556120" w:rsidRPr="00D72D79" w:rsidRDefault="00213C93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56120"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(Жанровая сценка на балу)</w:t>
      </w:r>
    </w:p>
    <w:p w:rsidR="00556120" w:rsidRPr="00D72D79" w:rsidRDefault="0018510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Пушкин</w:t>
      </w:r>
      <w:r w:rsidR="00556120" w:rsidRPr="00D72D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6120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- Сударыня, вы только  улыбнулись,</w:t>
      </w:r>
    </w:p>
    <w:p w:rsidR="00556120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Всё во мне запело радостно в ответ...</w:t>
      </w:r>
    </w:p>
    <w:p w:rsidR="00556120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  <w:u w:val="single"/>
        </w:rPr>
        <w:t>(слегка касается руки дамы)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А едва рукой тихонько прикоснулись,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Вы,  зардевшись, гордо вымолвили ...нет!</w:t>
      </w:r>
    </w:p>
    <w:p w:rsidR="00556120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Дама: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- Я, мой сударь, менуэт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   Обещала не для вас,</w:t>
      </w:r>
    </w:p>
    <w:p w:rsidR="00556120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</w:t>
      </w:r>
      <w:r w:rsidR="003B4E01" w:rsidRPr="00D72D79">
        <w:rPr>
          <w:rFonts w:ascii="Times New Roman" w:hAnsi="Times New Roman" w:cs="Times New Roman"/>
          <w:b/>
          <w:bCs/>
          <w:sz w:val="28"/>
          <w:szCs w:val="28"/>
        </w:rPr>
        <w:t>Пушкин</w:t>
      </w:r>
      <w:r w:rsidRPr="00D72D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 - А кому?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Дама:</w:t>
      </w:r>
    </w:p>
    <w:p w:rsidR="00556120" w:rsidRPr="00D72D79" w:rsidRDefault="00556120" w:rsidP="002B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        - Да не секрет, всё увидите сейчас!</w:t>
      </w:r>
    </w:p>
    <w:p w:rsidR="00556120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         </w:t>
      </w:r>
    </w:p>
    <w:p w:rsidR="00ED198C" w:rsidRPr="00D72D79" w:rsidRDefault="00556120" w:rsidP="000C77A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D79">
        <w:rPr>
          <w:rFonts w:ascii="Times New Roman" w:hAnsi="Times New Roman" w:cs="Times New Roman"/>
          <w:b/>
          <w:i/>
          <w:sz w:val="28"/>
          <w:szCs w:val="28"/>
        </w:rPr>
        <w:t>МЕНУЭТ.</w:t>
      </w:r>
    </w:p>
    <w:p w:rsidR="00D16475" w:rsidRPr="00D72D79" w:rsidRDefault="000C77A0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D16475" w:rsidRPr="00D72D79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lastRenderedPageBreak/>
        <w:t>Мы хотим напомнить вам о прекрасном волшебном мире пушкинской поэзии. Какие стихи А.С. Пушкина вы запомнили самыми первыми?</w:t>
      </w: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Про кораблик, что «бежит себе в волнах, на раздутых парусах»?</w:t>
      </w:r>
    </w:p>
    <w:p w:rsidR="00D16475" w:rsidRPr="00D72D79" w:rsidRDefault="00D72D79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А может про веселую белку?</w:t>
      </w: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«Белка песенки поет, да орешки все грызет».</w:t>
      </w: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Или про умную золотую рыбку из синего моря.</w:t>
      </w:r>
    </w:p>
    <w:p w:rsidR="00D16475" w:rsidRPr="00D72D79" w:rsidRDefault="00D72D79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bCs/>
          <w:sz w:val="28"/>
          <w:szCs w:val="28"/>
        </w:rPr>
        <w:t>2 ВЕДУЩАЯ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Да, друзья мои, все волшебно в сказках А.С. Пушкина.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Когда мы том заветный раскрываем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Волшебных, вечных пушкинских стихов,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Когда мы вновь и вновь переживаем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Великий смысл неугасимых слов,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Когда мы слышим в каждой песне милой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гнев поэта, и любовь его –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 какой непостижимо ясной силой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Мы ощущаем с ним свое родство.</w:t>
      </w:r>
    </w:p>
    <w:p w:rsidR="00D16475" w:rsidRPr="00D72D79" w:rsidRDefault="00D16475" w:rsidP="0046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D79">
        <w:rPr>
          <w:rFonts w:ascii="Times New Roman" w:hAnsi="Times New Roman" w:cs="Times New Roman"/>
          <w:b/>
          <w:sz w:val="28"/>
          <w:szCs w:val="28"/>
          <w:u w:val="single"/>
        </w:rPr>
        <w:t>Стихотворения ….</w:t>
      </w:r>
      <w:r w:rsidR="000C77A0" w:rsidRPr="00D72D79">
        <w:rPr>
          <w:rFonts w:ascii="Times New Roman" w:hAnsi="Times New Roman" w:cs="Times New Roman"/>
          <w:b/>
          <w:sz w:val="28"/>
          <w:szCs w:val="28"/>
          <w:u w:val="single"/>
        </w:rPr>
        <w:t>(НА ВЫБОР)</w:t>
      </w:r>
      <w:r w:rsidR="00D72D79" w:rsidRPr="00D72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(4 РЕБЕНКА) </w:t>
      </w: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D79">
        <w:rPr>
          <w:rFonts w:ascii="Times New Roman" w:hAnsi="Times New Roman" w:cs="Times New Roman"/>
          <w:b/>
          <w:sz w:val="28"/>
          <w:szCs w:val="28"/>
          <w:u w:val="single"/>
        </w:rPr>
        <w:t>Пушкин</w:t>
      </w:r>
      <w:proofErr w:type="gramStart"/>
      <w:r w:rsidRPr="00D72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556120" w:rsidRPr="00D72D79" w:rsidRDefault="00556120" w:rsidP="00F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Однообразный и безумный, </w:t>
      </w:r>
      <w:r w:rsidRPr="00D72D79">
        <w:rPr>
          <w:rFonts w:ascii="Times New Roman" w:hAnsi="Times New Roman" w:cs="Times New Roman"/>
          <w:sz w:val="28"/>
          <w:szCs w:val="28"/>
        </w:rPr>
        <w:br/>
        <w:t>Как вихорь жизни молодой, </w:t>
      </w:r>
      <w:r w:rsidRPr="00D72D79">
        <w:rPr>
          <w:rFonts w:ascii="Times New Roman" w:hAnsi="Times New Roman" w:cs="Times New Roman"/>
          <w:sz w:val="28"/>
          <w:szCs w:val="28"/>
        </w:rPr>
        <w:br/>
        <w:t>Кружится вальса вихорь шумный, </w:t>
      </w:r>
      <w:r w:rsidRPr="00D72D79">
        <w:rPr>
          <w:rFonts w:ascii="Times New Roman" w:hAnsi="Times New Roman" w:cs="Times New Roman"/>
          <w:sz w:val="28"/>
          <w:szCs w:val="28"/>
        </w:rPr>
        <w:br/>
        <w:t>Чета мелькает за четой,</w:t>
      </w:r>
    </w:p>
    <w:p w:rsidR="00D16475" w:rsidRPr="00D72D79" w:rsidRDefault="00213C93" w:rsidP="00F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ли</w:t>
      </w:r>
      <w:r w:rsidR="00BE696F" w:rsidRPr="00D72D79">
        <w:rPr>
          <w:rFonts w:ascii="Times New Roman" w:hAnsi="Times New Roman" w:cs="Times New Roman"/>
          <w:sz w:val="28"/>
          <w:szCs w:val="28"/>
        </w:rPr>
        <w:t>шь только вальс нам дарит счастья миг,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И только он сейчас напоминает</w:t>
      </w:r>
      <w:proofErr w:type="gramStart"/>
      <w:r w:rsidR="00BE696F" w:rsidRPr="00D72D79">
        <w:rPr>
          <w:rFonts w:ascii="Times New Roman" w:hAnsi="Times New Roman" w:cs="Times New Roman"/>
          <w:sz w:val="28"/>
          <w:szCs w:val="28"/>
        </w:rPr>
        <w:t>…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="00BE696F" w:rsidRPr="00D72D79">
        <w:rPr>
          <w:rFonts w:ascii="Times New Roman" w:hAnsi="Times New Roman" w:cs="Times New Roman"/>
          <w:sz w:val="28"/>
          <w:szCs w:val="28"/>
        </w:rPr>
        <w:t>истая время, как страницы книг,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Забытым чувством снова опьяняет…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Рисует вальс мелодию, смотри...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В ней каждый вдох о нас напоминает...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А сердце бьется в ритме, раз, два, три...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  <w:t>И треугольник мыслей замыкает...</w:t>
      </w:r>
      <w:r w:rsidR="00BE696F" w:rsidRPr="00D72D79">
        <w:rPr>
          <w:rFonts w:ascii="Times New Roman" w:hAnsi="Times New Roman" w:cs="Times New Roman"/>
          <w:sz w:val="28"/>
          <w:szCs w:val="28"/>
        </w:rPr>
        <w:br/>
      </w:r>
      <w:r w:rsidR="00BE696F" w:rsidRPr="00D72D79">
        <w:rPr>
          <w:rFonts w:ascii="Times New Roman" w:hAnsi="Times New Roman" w:cs="Times New Roman"/>
          <w:sz w:val="28"/>
          <w:szCs w:val="28"/>
        </w:rPr>
        <w:br/>
      </w:r>
      <w:r w:rsidR="00BE696F" w:rsidRPr="00D72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«ВЕНСКИЙ ВАЛЬС»</w:t>
      </w:r>
      <w:r w:rsidR="00BE696F" w:rsidRPr="00D72D79">
        <w:rPr>
          <w:rFonts w:ascii="Times New Roman" w:hAnsi="Times New Roman" w:cs="Times New Roman"/>
          <w:sz w:val="28"/>
          <w:szCs w:val="28"/>
        </w:rPr>
        <w:t xml:space="preserve"> (общий танец для всех пар)</w:t>
      </w:r>
    </w:p>
    <w:p w:rsidR="002B7137" w:rsidRPr="00D72D79" w:rsidRDefault="002B7137" w:rsidP="000C77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475" w:rsidRPr="00D72D79" w:rsidRDefault="00D16475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Д е т и:</w:t>
      </w:r>
      <w:r w:rsidRPr="00D7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Мы Пушкину наш праздник посвятили,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Наполнив зал чудесными стихами.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О Пушкине сегодня говорили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Поэзии волшебными устами.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lastRenderedPageBreak/>
        <w:t>Мой Пушкин!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Ты мне дорог с малых лет,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Твои стихи я слышу с колыбели.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Я сказками волшебными согрет,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Что музыкой в душе моей звенели.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Мой Пушкин! Мой поэт! Моя отрада!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Спасибо за любовь к родному слову.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Мы этой встрече очень-очень рады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Твои стихи читать мы будем снова.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Мой Пушкин!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Преклоняюсь пред тобой,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Перед твоим талантом безупречным.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 тебе пылаю нежной, неземной</w:t>
      </w:r>
    </w:p>
    <w:p w:rsidR="00D16475" w:rsidRPr="00D72D79" w:rsidRDefault="00D16475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Любовью безграничной, бесконечной.</w:t>
      </w:r>
    </w:p>
    <w:p w:rsidR="00E37C13" w:rsidRPr="00D72D79" w:rsidRDefault="00E37C13" w:rsidP="00F9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88" w:rsidRPr="00D72D79" w:rsidRDefault="00E60A88" w:rsidP="000C77A0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D79">
        <w:rPr>
          <w:b/>
          <w:color w:val="000000"/>
          <w:sz w:val="28"/>
          <w:szCs w:val="28"/>
        </w:rPr>
        <w:t>Ведущий</w:t>
      </w:r>
      <w:r w:rsidRPr="00D72D79">
        <w:rPr>
          <w:color w:val="000000"/>
          <w:sz w:val="28"/>
          <w:szCs w:val="28"/>
        </w:rPr>
        <w:t xml:space="preserve"> Музыкальный мир Пушкина был разнообразным и прекрасным. Концерты! Музыка! Театр!</w:t>
      </w:r>
    </w:p>
    <w:p w:rsidR="00E60A88" w:rsidRPr="00D72D79" w:rsidRDefault="00E60A88" w:rsidP="000C77A0">
      <w:pPr>
        <w:pStyle w:val="c1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</w:p>
    <w:p w:rsidR="00E60A88" w:rsidRPr="00D72D79" w:rsidRDefault="00E60A88" w:rsidP="00D72D79">
      <w:pPr>
        <w:pStyle w:val="c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2D79">
        <w:rPr>
          <w:b/>
          <w:color w:val="000000"/>
          <w:sz w:val="28"/>
          <w:szCs w:val="28"/>
        </w:rPr>
        <w:t>«Вальс Аренского»</w:t>
      </w:r>
    </w:p>
    <w:p w:rsidR="00E11CAD" w:rsidRPr="00D72D79" w:rsidRDefault="00E11CAD" w:rsidP="000C77A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</w:rPr>
        <w:t xml:space="preserve">Выходят </w:t>
      </w:r>
      <w:r w:rsidR="001A47AE" w:rsidRPr="00D72D79">
        <w:rPr>
          <w:rFonts w:ascii="Times New Roman" w:hAnsi="Times New Roman" w:cs="Times New Roman"/>
          <w:i/>
          <w:iCs/>
          <w:sz w:val="28"/>
          <w:szCs w:val="28"/>
        </w:rPr>
        <w:t xml:space="preserve"> ведущие</w:t>
      </w:r>
    </w:p>
    <w:p w:rsidR="00D72D79" w:rsidRPr="00D72D79" w:rsidRDefault="00D72D79" w:rsidP="00D72D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D72D79">
        <w:rPr>
          <w:rFonts w:ascii="Times New Roman" w:hAnsi="Times New Roman" w:cs="Times New Roman"/>
          <w:sz w:val="28"/>
          <w:szCs w:val="28"/>
        </w:rPr>
        <w:t>: (зрителям)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Поэт нам дорог тем, что он о счастье нам напоминает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сумрак жизни озаряет как солнца хмурый небосклон.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Дни славы Пушкина – желанный и светлый праздник.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Сколько раз его мечты во мгле туманной,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Как солнце, радовало нас!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этот миг, когда венчает его вся Русь, -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Ещё тесней с его душою нас сближает</w:t>
      </w:r>
    </w:p>
    <w:p w:rsidR="00D72D79" w:rsidRPr="00D72D79" w:rsidRDefault="00D72D79" w:rsidP="00D7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И в жизни, и в счастье, и в людей нам веру гордую вселяет. (</w:t>
      </w:r>
      <w:proofErr w:type="spellStart"/>
      <w:r w:rsidRPr="00D72D79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D72D79">
        <w:rPr>
          <w:rFonts w:ascii="Times New Roman" w:hAnsi="Times New Roman" w:cs="Times New Roman"/>
          <w:sz w:val="28"/>
          <w:szCs w:val="28"/>
        </w:rPr>
        <w:t>)</w:t>
      </w:r>
    </w:p>
    <w:p w:rsidR="00D72D79" w:rsidRPr="00D72D79" w:rsidRDefault="00D72D79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79" w:rsidRPr="00D72D79" w:rsidRDefault="00D72D79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79" w:rsidRPr="00D72D79" w:rsidRDefault="00D72D79" w:rsidP="00E37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D79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E11CAD" w:rsidRPr="00D72D79" w:rsidRDefault="00E11CAD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Веселый вечер в жизни нашей</w:t>
      </w:r>
    </w:p>
    <w:p w:rsidR="00E11CAD" w:rsidRPr="00D72D79" w:rsidRDefault="00E11CAD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Запомним, юные друзья.</w:t>
      </w:r>
      <w:bookmarkStart w:id="0" w:name="_GoBack"/>
      <w:bookmarkEnd w:id="0"/>
    </w:p>
    <w:p w:rsidR="00E11CAD" w:rsidRPr="00D72D79" w:rsidRDefault="00E11CAD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Финал гремит, пустеет зала,</w:t>
      </w:r>
    </w:p>
    <w:p w:rsidR="00E11CAD" w:rsidRPr="00D72D79" w:rsidRDefault="00E11CAD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Шумя торопится разъезд.</w:t>
      </w:r>
    </w:p>
    <w:p w:rsidR="00E11CAD" w:rsidRPr="00D72D79" w:rsidRDefault="00E11CAD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Толпа на площадь побежала</w:t>
      </w:r>
    </w:p>
    <w:p w:rsidR="00E11CAD" w:rsidRPr="00D72D79" w:rsidRDefault="00E11CAD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sz w:val="28"/>
          <w:szCs w:val="28"/>
        </w:rPr>
        <w:t>При блеске фонарей и звезд.</w:t>
      </w:r>
    </w:p>
    <w:p w:rsidR="00E11CAD" w:rsidRPr="00D72D79" w:rsidRDefault="00E11CAD" w:rsidP="000C7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79">
        <w:rPr>
          <w:rFonts w:ascii="Times New Roman" w:hAnsi="Times New Roman" w:cs="Times New Roman"/>
          <w:i/>
          <w:iCs/>
          <w:sz w:val="28"/>
          <w:szCs w:val="28"/>
        </w:rPr>
        <w:t>Дети встают со своих мест, выходят из зала парами.</w:t>
      </w:r>
    </w:p>
    <w:p w:rsidR="00F03E01" w:rsidRPr="00D72D79" w:rsidRDefault="00F03E01" w:rsidP="000C77A0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03E01" w:rsidRPr="00D72D79" w:rsidSect="00D72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2295"/>
    <w:multiLevelType w:val="hybridMultilevel"/>
    <w:tmpl w:val="3FC256CC"/>
    <w:lvl w:ilvl="0" w:tplc="536A99A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69EF"/>
    <w:multiLevelType w:val="hybridMultilevel"/>
    <w:tmpl w:val="3BB0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5147"/>
    <w:multiLevelType w:val="hybridMultilevel"/>
    <w:tmpl w:val="F4B08940"/>
    <w:lvl w:ilvl="0" w:tplc="1986A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23590"/>
    <w:multiLevelType w:val="hybridMultilevel"/>
    <w:tmpl w:val="8660A812"/>
    <w:lvl w:ilvl="0" w:tplc="E27AFB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5B"/>
    <w:rsid w:val="00030120"/>
    <w:rsid w:val="00047C5F"/>
    <w:rsid w:val="000C77A0"/>
    <w:rsid w:val="00183642"/>
    <w:rsid w:val="00185100"/>
    <w:rsid w:val="001A47AE"/>
    <w:rsid w:val="001C2D4B"/>
    <w:rsid w:val="00213C93"/>
    <w:rsid w:val="00283E20"/>
    <w:rsid w:val="002B7137"/>
    <w:rsid w:val="003708C6"/>
    <w:rsid w:val="003833D1"/>
    <w:rsid w:val="003B4E01"/>
    <w:rsid w:val="00450745"/>
    <w:rsid w:val="0046689F"/>
    <w:rsid w:val="00470918"/>
    <w:rsid w:val="004B4B59"/>
    <w:rsid w:val="004C1647"/>
    <w:rsid w:val="00556120"/>
    <w:rsid w:val="00576F1A"/>
    <w:rsid w:val="0064369B"/>
    <w:rsid w:val="0079094B"/>
    <w:rsid w:val="00840D70"/>
    <w:rsid w:val="009378C7"/>
    <w:rsid w:val="0095635B"/>
    <w:rsid w:val="009E58C1"/>
    <w:rsid w:val="009E7EFD"/>
    <w:rsid w:val="00AE6408"/>
    <w:rsid w:val="00B90F51"/>
    <w:rsid w:val="00BC3F9A"/>
    <w:rsid w:val="00BE696F"/>
    <w:rsid w:val="00C768B5"/>
    <w:rsid w:val="00CF0DC0"/>
    <w:rsid w:val="00D16475"/>
    <w:rsid w:val="00D43049"/>
    <w:rsid w:val="00D47E75"/>
    <w:rsid w:val="00D51F4B"/>
    <w:rsid w:val="00D64FBC"/>
    <w:rsid w:val="00D72D79"/>
    <w:rsid w:val="00DE52E7"/>
    <w:rsid w:val="00E11CAD"/>
    <w:rsid w:val="00E37C13"/>
    <w:rsid w:val="00E50698"/>
    <w:rsid w:val="00E50C62"/>
    <w:rsid w:val="00E60A88"/>
    <w:rsid w:val="00ED198C"/>
    <w:rsid w:val="00F03E01"/>
    <w:rsid w:val="00F82F40"/>
    <w:rsid w:val="00F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B59"/>
  </w:style>
  <w:style w:type="character" w:customStyle="1" w:styleId="apple-converted-space">
    <w:name w:val="apple-converted-space"/>
    <w:basedOn w:val="a0"/>
    <w:rsid w:val="004B4B59"/>
  </w:style>
  <w:style w:type="paragraph" w:styleId="a3">
    <w:name w:val="Balloon Text"/>
    <w:basedOn w:val="a"/>
    <w:link w:val="a4"/>
    <w:uiPriority w:val="99"/>
    <w:semiHidden/>
    <w:unhideWhenUsed/>
    <w:rsid w:val="00D5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B59"/>
  </w:style>
  <w:style w:type="character" w:customStyle="1" w:styleId="apple-converted-space">
    <w:name w:val="apple-converted-space"/>
    <w:basedOn w:val="a0"/>
    <w:rsid w:val="004B4B59"/>
  </w:style>
  <w:style w:type="paragraph" w:styleId="a3">
    <w:name w:val="Balloon Text"/>
    <w:basedOn w:val="a"/>
    <w:link w:val="a4"/>
    <w:uiPriority w:val="99"/>
    <w:semiHidden/>
    <w:unhideWhenUsed/>
    <w:rsid w:val="00D5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RePack by Diakov</cp:lastModifiedBy>
  <cp:revision>43</cp:revision>
  <cp:lastPrinted>2014-03-18T10:43:00Z</cp:lastPrinted>
  <dcterms:created xsi:type="dcterms:W3CDTF">2014-01-27T17:20:00Z</dcterms:created>
  <dcterms:modified xsi:type="dcterms:W3CDTF">2014-04-21T10:29:00Z</dcterms:modified>
</cp:coreProperties>
</file>