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1" w:rsidRPr="003708CC" w:rsidRDefault="004D1311" w:rsidP="004D1311">
      <w:pPr>
        <w:pStyle w:val="western"/>
        <w:spacing w:after="202" w:afterAutospacing="0"/>
        <w:ind w:firstLine="720"/>
        <w:jc w:val="center"/>
        <w:rPr>
          <w:color w:val="000000"/>
          <w:sz w:val="28"/>
          <w:szCs w:val="28"/>
        </w:rPr>
      </w:pPr>
      <w:r w:rsidRPr="003708CC">
        <w:rPr>
          <w:b/>
          <w:bCs/>
          <w:color w:val="000000"/>
          <w:sz w:val="28"/>
          <w:szCs w:val="28"/>
        </w:rPr>
        <w:t>. История развития тимбилдинга</w:t>
      </w:r>
    </w:p>
    <w:p w:rsidR="004D1311" w:rsidRPr="003708CC" w:rsidRDefault="004D1311" w:rsidP="004D1311">
      <w:pPr>
        <w:pStyle w:val="western"/>
        <w:shd w:val="clear" w:color="auto" w:fill="FFFFFF"/>
        <w:spacing w:after="270" w:afterAutospacing="0"/>
        <w:ind w:firstLine="720"/>
        <w:rPr>
          <w:color w:val="000000"/>
          <w:sz w:val="28"/>
          <w:szCs w:val="28"/>
        </w:rPr>
      </w:pPr>
    </w:p>
    <w:p w:rsidR="004D1311" w:rsidRPr="003708CC" w:rsidRDefault="004D1311" w:rsidP="004D1311">
      <w:pPr>
        <w:pStyle w:val="western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Сама идея тимбилдинга в форме командобразования пришла к нам еще с античных времен. Документальные свидетельства древних тимбилдингов датируются примерно 200 годом </w:t>
      </w:r>
      <w:proofErr w:type="gramStart"/>
      <w:r w:rsidRPr="003708CC">
        <w:rPr>
          <w:color w:val="000000"/>
          <w:sz w:val="28"/>
          <w:szCs w:val="28"/>
        </w:rPr>
        <w:t>до</w:t>
      </w:r>
      <w:proofErr w:type="gramEnd"/>
      <w:r w:rsidRPr="003708CC">
        <w:rPr>
          <w:color w:val="000000"/>
          <w:sz w:val="28"/>
          <w:szCs w:val="28"/>
        </w:rPr>
        <w:t xml:space="preserve"> н.э., когда еще </w:t>
      </w:r>
      <w:proofErr w:type="gramStart"/>
      <w:r w:rsidRPr="003708CC">
        <w:rPr>
          <w:color w:val="000000"/>
          <w:sz w:val="28"/>
          <w:szCs w:val="28"/>
        </w:rPr>
        <w:t>в</w:t>
      </w:r>
      <w:proofErr w:type="gramEnd"/>
      <w:r w:rsidRPr="003708CC">
        <w:rPr>
          <w:color w:val="000000"/>
          <w:sz w:val="28"/>
          <w:szCs w:val="28"/>
        </w:rPr>
        <w:t xml:space="preserve"> Древнем Риме для поддержания боевого духа и сплоченности солдат в войсках проводились специальные физические упражнения. Как правило, это были соревнования на силу (ранняя разновидность армрестлинга), на выносливость, а также на изобретательность. Победители получали подарки, в зависимости от масштаба мероприятия: от бутылки отличного итальянского вина, до земельных наделов. Явление само по себе появилось спонтанно в отдельных </w:t>
      </w:r>
      <w:proofErr w:type="gramStart"/>
      <w:r w:rsidRPr="003708CC">
        <w:rPr>
          <w:color w:val="000000"/>
          <w:sz w:val="28"/>
          <w:szCs w:val="28"/>
        </w:rPr>
        <w:t>легионах</w:t>
      </w:r>
      <w:proofErr w:type="gramEnd"/>
      <w:r w:rsidRPr="003708CC">
        <w:rPr>
          <w:color w:val="000000"/>
          <w:sz w:val="28"/>
          <w:szCs w:val="28"/>
        </w:rPr>
        <w:t xml:space="preserve"> когда римские генералы старались создать сплоченных дух среди своих подчиненных и пришли к выводу что нет ничего более эффективного чем игра. Одни из первых научно подошли к данному явлению Гай Юлий Цезарь и его потомок Октавиан Август, разработавшие систему средств повышения морального духа римских солдат перед битвой [40, 1928]. В древней Греции командообразование было настолько сильным, что сплоченность солдат оставалась крепкой даже до самой смерти, что реализовывалось за счет спортивных состязаний и спортивных игр. Спортивных игр большое количество – немейские, пифийские, истмийские, дельфийские, но наибольшую популярность завоевали Олимпийские игры, которые превратились в явление общекультурного масштаба [18, 2007].</w:t>
      </w:r>
    </w:p>
    <w:p w:rsidR="004D1311" w:rsidRPr="003708CC" w:rsidRDefault="004D1311" w:rsidP="004D1311">
      <w:pPr>
        <w:pStyle w:val="western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С другой стороны история нашей цивилизации помнит и противоположное явление, такое как детимбилдинг или антибилдинг, когда к эффективно сплоченным коллективам применялись действия направленные на их разобщение. В 1050-х годах н.э. правитель Англии - Вильгельм Завоеватель подавлял восстания, а также истреблял своих врагов, подавляя их сплоченность и командный дух. Благодаря грамотной стратегии правителя - люди просто переставали доверять друг другу и вследствие чего сдавали своих же братьев и друзей в немилость к врагам. Стоит отметить, что также в этом преуспел Наполеон во время своего великого Похода на Москву в 1812 году [12, 2012].</w:t>
      </w:r>
    </w:p>
    <w:p w:rsidR="004D1311" w:rsidRPr="003708CC" w:rsidRDefault="004D1311" w:rsidP="004D1311">
      <w:pPr>
        <w:pStyle w:val="western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Проходили годы, сменялись эпохи и поколения, а тимбилдинг развивался и как современная наука предстал нам в начале 1960х годов в США (Р.M.Белбин, Р. Блейк, В. Дайер, Дж. Катценбах, Дж. Моутон, Д.М. Паркер, Д. Смит) (</w:t>
      </w:r>
      <w:smartTag w:uri="urn:schemas-microsoft-com:office:smarttags" w:element="metricconverter">
        <w:smartTagPr>
          <w:attr w:name="ProductID" w:val="2003 г"/>
        </w:smartTagPr>
        <w:r w:rsidRPr="003708CC">
          <w:rPr>
            <w:color w:val="000000"/>
            <w:sz w:val="28"/>
            <w:szCs w:val="28"/>
          </w:rPr>
          <w:t>2003 г</w:t>
        </w:r>
      </w:smartTag>
      <w:r w:rsidRPr="003708CC">
        <w:rPr>
          <w:color w:val="000000"/>
          <w:sz w:val="28"/>
          <w:szCs w:val="28"/>
        </w:rPr>
        <w:t>.).</w:t>
      </w:r>
    </w:p>
    <w:p w:rsidR="004D1311" w:rsidRPr="003708CC" w:rsidRDefault="004D1311" w:rsidP="004D1311">
      <w:pPr>
        <w:pStyle w:val="western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lastRenderedPageBreak/>
        <w:t>Однако первые эффективные научные разработки в области проведения успешных тимбилдинг-мероприятий проводились в Англии в начале 1930 года, когда для повышения сплоченности сотрудников устраивались спортивные игры, в частности футбольные матчи "Фабрика против Фабрики". Разумеется команда одной фабрики объединялась в единой целое для того чтобы разгромить вражескую команду другой фабрики. После матча - эффе</w:t>
      </w:r>
      <w:proofErr w:type="gramStart"/>
      <w:r w:rsidRPr="003708CC">
        <w:rPr>
          <w:color w:val="000000"/>
          <w:sz w:val="28"/>
          <w:szCs w:val="28"/>
        </w:rPr>
        <w:t>кт спл</w:t>
      </w:r>
      <w:proofErr w:type="gramEnd"/>
      <w:r w:rsidRPr="003708CC">
        <w:rPr>
          <w:color w:val="000000"/>
          <w:sz w:val="28"/>
          <w:szCs w:val="28"/>
        </w:rPr>
        <w:t>оченности сохранялся на довольно продолжительное время [12, 2012].</w:t>
      </w:r>
    </w:p>
    <w:p w:rsidR="004D1311" w:rsidRPr="003708CC" w:rsidRDefault="004D1311" w:rsidP="004D1311">
      <w:pPr>
        <w:pStyle w:val="western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В дальнейшем данный опыт переняли другие организации. Видов корпоративных игр и мероприятий становилось все больше и больше. Каждая страна вносила свою культуру и свои наработки в </w:t>
      </w:r>
      <w:proofErr w:type="gramStart"/>
      <w:r w:rsidRPr="003708CC">
        <w:rPr>
          <w:color w:val="000000"/>
          <w:sz w:val="28"/>
          <w:szCs w:val="28"/>
        </w:rPr>
        <w:t>мировое</w:t>
      </w:r>
      <w:proofErr w:type="gramEnd"/>
      <w:r w:rsidRPr="003708CC">
        <w:rPr>
          <w:color w:val="000000"/>
          <w:sz w:val="28"/>
          <w:szCs w:val="28"/>
        </w:rPr>
        <w:t xml:space="preserve"> командообразование.</w:t>
      </w:r>
    </w:p>
    <w:p w:rsidR="004D1311" w:rsidRPr="003708CC" w:rsidRDefault="004D1311" w:rsidP="004D1311">
      <w:pPr>
        <w:pStyle w:val="western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Рассмотрим подробнее историю развития тимбилдинга на Западе.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Большинство ученых склонно считать родоначальником концепции тимбилдинга американского профессора, психолога и социолога Элтона Мэйо[29, 2012], который был автором и основателем Хоторнских экспериментов в 1927 - 1932 гг. Элтон Мэйо, изучая влияние различных факторов на повышение производительности труда на промышленном предприятии в Чикаго, доказал особую роль человеческого и группового фактора. Во время данных экспериментов Мэйо обнаружил так называемый Хоторнский эффект [50, 2001], состоявший в том, что индивидуальное поведение участников эксперимента менялось благодаря повышению их осведомленности о проводимом с их участием тестировании. Наиболее важным для основ тимбилдинга было обнаружение того, что производительность участников эксперимента увеличивалась в ответ на психологические стимулы, такие как проявление интереса и внимания к работе участника эксперимента, усиление его чувства вовлеченности в процесс и ощущения важности и значимости. Самыми важными выводами Мэйо были следующие:</w:t>
      </w:r>
    </w:p>
    <w:p w:rsidR="004D1311" w:rsidRPr="003708CC" w:rsidRDefault="004D1311" w:rsidP="004D1311">
      <w:pPr>
        <w:pStyle w:val="western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взаимоотношения между руководителем и подчиненным влияют на производительность;</w:t>
      </w:r>
    </w:p>
    <w:p w:rsidR="004D1311" w:rsidRPr="003708CC" w:rsidRDefault="004D1311" w:rsidP="004D1311">
      <w:pPr>
        <w:pStyle w:val="western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рабочие нормы значительно влияют на производительность;</w:t>
      </w:r>
    </w:p>
    <w:p w:rsidR="004D1311" w:rsidRPr="003708CC" w:rsidRDefault="004D1311" w:rsidP="004D1311">
      <w:pPr>
        <w:pStyle w:val="western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рабочее место имеет свою культуру;</w:t>
      </w:r>
    </w:p>
    <w:p w:rsidR="004D1311" w:rsidRPr="003708CC" w:rsidRDefault="004D1311" w:rsidP="004D1311">
      <w:pPr>
        <w:pStyle w:val="western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забота и поддержка более важны, чем физические условия труда.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Основной вывод был таков; в ходе пятилетних экспериментов сотрудники стали более осведомлены о важности и значимости для них </w:t>
      </w:r>
      <w:r w:rsidRPr="003708CC">
        <w:rPr>
          <w:color w:val="000000"/>
          <w:sz w:val="28"/>
          <w:szCs w:val="28"/>
        </w:rPr>
        <w:lastRenderedPageBreak/>
        <w:t>позитивной рабочей атмосферы, культуры и отношений и поддержания таковой атмосферы на предприятии. Многие ученые склонны заключить, что результаты и выводы Хоторнских экспериментов были</w:t>
      </w:r>
      <w:r w:rsidRPr="003708CC">
        <w:rPr>
          <w:rStyle w:val="apple-converted-space"/>
          <w:color w:val="000000"/>
          <w:sz w:val="28"/>
          <w:szCs w:val="28"/>
        </w:rPr>
        <w:t> </w:t>
      </w:r>
      <w:r w:rsidRPr="003708CC">
        <w:rPr>
          <w:color w:val="000000"/>
          <w:sz w:val="28"/>
          <w:szCs w:val="28"/>
        </w:rPr>
        <w:t>первым импульсом к зарождению концепции тимбилдинга.</w:t>
      </w:r>
    </w:p>
    <w:p w:rsidR="004D1311" w:rsidRPr="003708CC" w:rsidRDefault="004D1311" w:rsidP="004D1311">
      <w:pPr>
        <w:pStyle w:val="western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Далее приведем здесь несколько других психологических и поведенческих концепций и теорий, элементы которых также повлияли на формирование теории тимбилдинга. Мередит Белбин [4, 2003] изучал максимизацию результативности команд и командную динамику и стал первым в организационной науке, кто провозгласил максимальный вклад ролевого распределения в повышение эффективности работы команды. Теория девяти ролей Мередита Белбина активно используется в теории командообразования. Четкое ролевое распределение многократно повышает эффективность деятельности команды. Невозможно не упомянуть здесь о </w:t>
      </w:r>
      <w:proofErr w:type="gramStart"/>
      <w:r w:rsidRPr="003708CC">
        <w:rPr>
          <w:color w:val="000000"/>
          <w:sz w:val="28"/>
          <w:szCs w:val="28"/>
        </w:rPr>
        <w:t>великом</w:t>
      </w:r>
      <w:proofErr w:type="gramEnd"/>
      <w:r w:rsidRPr="003708CC">
        <w:rPr>
          <w:color w:val="000000"/>
          <w:sz w:val="28"/>
          <w:szCs w:val="28"/>
        </w:rPr>
        <w:t xml:space="preserve"> Абрахаме Маслоу [23, 2011] и его пирамиде - иерархии человеческих потребностей. Пирамида мотивации Маслоу активно применятся в тимбилдингах для изучения мотивации команд и выявления степени развития команды и ее потребностей. Джон Адаир [2, 2007] внес свой вклад в тимбилдинг созданием теории лидерства. Он определяет лидерство как передаваемый и приобретаемый навык и выделяет основные лидерские функции, выполнение которых приведет команду к успеху. Заслуга И. Майерс и ее дочери К. Бриггс для тимбилдинга состоит в создании типологии Майерс-Бриггс [5, 1998] - 16-типичной типологии Личностей. Типология ярко иллюстрирует наличие различных, даже полярных друг другу типов личности, и теория тимбилдинга учит использовать полярные различия с максимальной выгодой для достижения максимальной эффективности работы в команде. И еще одной, не менее важной концепцией, активно использующейся в теории командообразования, стала концепция Брюса Тукмана - концепция «Формирование - Шторм - Нормализация - Результаты» [37, 2012]. В своей концепции он фиксирует четыре важные и неотъемлемые стадии, через которые предстоит пройти каждой команде в своем развитии, если она стремится к достижению высоких результатов. Многие известные психологи, не работая явно </w:t>
      </w:r>
      <w:proofErr w:type="gramStart"/>
      <w:r w:rsidRPr="003708CC">
        <w:rPr>
          <w:color w:val="000000"/>
          <w:sz w:val="28"/>
          <w:szCs w:val="28"/>
        </w:rPr>
        <w:t>над</w:t>
      </w:r>
      <w:proofErr w:type="gramEnd"/>
      <w:r w:rsidRPr="003708CC">
        <w:rPr>
          <w:color w:val="000000"/>
          <w:sz w:val="28"/>
          <w:szCs w:val="28"/>
        </w:rPr>
        <w:t xml:space="preserve"> концепций тимбилдинга, внесли в ее формирование свои элементы. Курт Левин [19, 2001] - созданием концепции групповой динамики. Уильям Шутц [51, 2004] - созданием теории межличностных отношений и психологической совместимости, согласно которой три самых важных фактора межличностных отношений - включенность, контроль, влияние - определяют большинство ситуаций человеческого взаимодействия.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lastRenderedPageBreak/>
        <w:t>Однако в некоторых немногочисленных источниках</w:t>
      </w:r>
      <w:r w:rsidRPr="003708CC">
        <w:rPr>
          <w:rStyle w:val="apple-converted-space"/>
          <w:color w:val="000000"/>
          <w:sz w:val="28"/>
          <w:szCs w:val="28"/>
        </w:rPr>
        <w:t> </w:t>
      </w:r>
      <w:r w:rsidRPr="003708CC">
        <w:rPr>
          <w:color w:val="000000"/>
          <w:sz w:val="28"/>
          <w:szCs w:val="28"/>
        </w:rPr>
        <w:t>наиболее явным основоположником веревочного курса считают француза Джорджа Хеберта, офицера Французской армии. Хеберт был известен своими многократными африканскими экспедициями, в ходе которых встречал умных, сильных и физически гораздо более развитых, чем европейцы, людей. В результате он начал систематизировать свои знания и изобрел метод физического образования, получивший название «Натуральный метод». Это образование предполагало физическое и моральное развитие, наряду с формированием мужественности, и проходило в открытой среде [14, 2010]. Во Франции это направление вскоре получило название хебертизма и активно развивалось в течение</w:t>
      </w:r>
      <w:proofErr w:type="gramStart"/>
      <w:r w:rsidRPr="003708CC">
        <w:rPr>
          <w:color w:val="000000"/>
          <w:sz w:val="28"/>
          <w:szCs w:val="28"/>
        </w:rPr>
        <w:t xml:space="preserve"> В</w:t>
      </w:r>
      <w:proofErr w:type="gramEnd"/>
      <w:r w:rsidRPr="003708CC">
        <w:rPr>
          <w:color w:val="000000"/>
          <w:sz w:val="28"/>
          <w:szCs w:val="28"/>
        </w:rPr>
        <w:t>торой мировой войны, став стандартом физического образования во Французской Армии. Поэтому многие веревочные курсы в Европе и во Французской Канаде, в Квебеке называются Курсами Хеберта.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Видный американский исследователь и практик в области организационного развития, Уильям Дайер написал первую книгу, посвященную тимбилдингу, в </w:t>
      </w:r>
      <w:smartTag w:uri="urn:schemas-microsoft-com:office:smarttags" w:element="metricconverter">
        <w:smartTagPr>
          <w:attr w:name="ProductID" w:val="1977 г"/>
        </w:smartTagPr>
        <w:r w:rsidRPr="003708CC">
          <w:rPr>
            <w:color w:val="000000"/>
            <w:sz w:val="28"/>
            <w:szCs w:val="28"/>
          </w:rPr>
          <w:t>1977 г</w:t>
        </w:r>
      </w:smartTag>
      <w:r w:rsidRPr="003708CC">
        <w:rPr>
          <w:color w:val="000000"/>
          <w:sz w:val="28"/>
          <w:szCs w:val="28"/>
        </w:rPr>
        <w:t>. В США считается, что это была первая современная работа по тимбилдингу, в которой были обозначены границы этого феномена. Впоследствии вышло несколько переизданий первой книги. Другая книга этого же автора начинается словами о том, что трудно представить, как много компаний во всем мире формулируют в своих слоганах, корпоративных ценностях и миссиях утверждения про приоритетную роль команды и командной работы и как мало из них реализуют утверждения в действительности.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Позже, в 1980-е гг., стало активно формироваться направление «Образование вне помещения». Чаще всего приводится определение Брукеса, где под этим направлением он понимаетиспользование условий природной среды для образования, получения опыта и развития индивидуума [14, 2010].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Наиболее успешный новый формат экстрим-тимбилдингов на Западе, пришедший на смену «веревочным курсам», это корпоративная приключенческая гонка [20, 2002]. Командам по 6-8 человек необходимо преодолеть дистанцию продолжительностью не менее 6 часов по лесной местности, включающую в себя ориентирование, греблю на плотах, горные велосипеды, веревочные этапы, скалолазание, интернет-ориентирование, фотонавигацию, верховую езду, коастеринг, «лыжи (в зависимости от времени года) и пр. Основа таких корпоративных гонок - состязание. Состязание, конкуренция и соперничество - единственный инструмент, заставляющий людей мобилизовывать силы и учиться работать в команде «на сто процентов».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lastRenderedPageBreak/>
        <w:t>Многообразная физическая нагрузка в течение ограниченного отрезка времени позволяет раскрыть различные стороны сотрудников. В каком-либо виде деятельности каждый член команды обязательно почувствует себя лидером или аутсайдером. В процессе тренинга приходит понимание того, что такое «ситуационное лидерство», распределение ролей, эффективные коммуникации. Участники осознают право другого человека на ошибку, что у каждого есть и слабые, и сильные стороны, на которых и надо строить сильную команду.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Главный секрет высокой эффективности </w:t>
      </w:r>
      <w:proofErr w:type="gramStart"/>
      <w:r w:rsidRPr="003708CC">
        <w:rPr>
          <w:color w:val="000000"/>
          <w:sz w:val="28"/>
          <w:szCs w:val="28"/>
        </w:rPr>
        <w:t>экстрим-тренинга</w:t>
      </w:r>
      <w:proofErr w:type="gramEnd"/>
      <w:r w:rsidRPr="003708CC">
        <w:rPr>
          <w:color w:val="000000"/>
          <w:sz w:val="28"/>
          <w:szCs w:val="28"/>
        </w:rPr>
        <w:t xml:space="preserve"> - редкое сочетание одновременного психологического, физического, интеллектуального и эмоционального воздействия на участника, а это и создает комплексность и успешность результата.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В Россию тимбилдинг пришел в начале 90-ых годов [32, 1998]. Первоначально это был вывоз сотрудников завода "на шашлыки", позднее появились игровые </w:t>
      </w:r>
      <w:proofErr w:type="gramStart"/>
      <w:r w:rsidRPr="003708CC">
        <w:rPr>
          <w:color w:val="000000"/>
          <w:sz w:val="28"/>
          <w:szCs w:val="28"/>
        </w:rPr>
        <w:t>бизнес-тренинги</w:t>
      </w:r>
      <w:proofErr w:type="gramEnd"/>
      <w:r w:rsidRPr="003708CC">
        <w:rPr>
          <w:color w:val="000000"/>
          <w:sz w:val="28"/>
          <w:szCs w:val="28"/>
        </w:rPr>
        <w:t xml:space="preserve">, где кадровые специалисты использовали западные методики, а также изобретали свои. В середине 90-ых годов в Россию пришел </w:t>
      </w:r>
      <w:proofErr w:type="gramStart"/>
      <w:r w:rsidRPr="003708CC">
        <w:rPr>
          <w:color w:val="000000"/>
          <w:sz w:val="28"/>
          <w:szCs w:val="28"/>
        </w:rPr>
        <w:t>спортивный</w:t>
      </w:r>
      <w:proofErr w:type="gramEnd"/>
      <w:r w:rsidRPr="003708CC">
        <w:rPr>
          <w:color w:val="000000"/>
          <w:sz w:val="28"/>
          <w:szCs w:val="28"/>
        </w:rPr>
        <w:t xml:space="preserve"> тимбилдинг, направленный на сплочение коллектива в единую команду спортивными методами [13, 2012].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Несколько первых лет понятия «тимбилдинг» и «веревочный курс» были синонимами. Они пришли вместе с другими модными западными управленческими новинками и управленческой терминологией. Абсолютно будничные на сегодняшний день слова «маркетинг», «менеджмент», «менеджер» были первыми перелетными птицами этой эпохи, а термин «тимбилдинг» появился в России вместе со второй волной, включающей в себя «тренинги», «бенефиты», «бонусы», «дивизионы», «грейды», «эвенты» и «корпоративы». Такие ситуация в практике становления нового феномена не редкость: ксероксами стали называть все копировальные машины, несмотря на то что это было конкретное имя - торговая марка первой копировальной машины; ноутбуками стали называть все переносные компьютеры, несмотря на то что «Ноутбук» был лишь торговой маркой первого переносного компьютера. Так и тимбилдингами стал называть всевозможные виды корпоративных мероприятий на свежем воздухе, несмотря на то, что первоначально «тимбилдинг» был прямым и адекватным переводом «веревочного курса».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proofErr w:type="gramStart"/>
      <w:r w:rsidRPr="003708CC">
        <w:rPr>
          <w:color w:val="000000"/>
          <w:sz w:val="28"/>
          <w:szCs w:val="28"/>
        </w:rPr>
        <w:t>Корпоративный</w:t>
      </w:r>
      <w:proofErr w:type="gramEnd"/>
      <w:r w:rsidRPr="003708CC">
        <w:rPr>
          <w:color w:val="000000"/>
          <w:sz w:val="28"/>
          <w:szCs w:val="28"/>
        </w:rPr>
        <w:t xml:space="preserve"> тимбилдинг пришел</w:t>
      </w:r>
      <w:r w:rsidRPr="003708CC">
        <w:rPr>
          <w:rStyle w:val="apple-converted-space"/>
          <w:color w:val="000000"/>
          <w:sz w:val="28"/>
          <w:szCs w:val="28"/>
        </w:rPr>
        <w:t> </w:t>
      </w:r>
      <w:r w:rsidRPr="003708CC">
        <w:rPr>
          <w:color w:val="000000"/>
          <w:sz w:val="28"/>
          <w:szCs w:val="28"/>
        </w:rPr>
        <w:t xml:space="preserve">вРоссию как событие, направленное в первую очередь на сплочение персонала компании и построение эффективной команды. Однако, как и в большинстве </w:t>
      </w:r>
      <w:proofErr w:type="gramStart"/>
      <w:r w:rsidRPr="003708CC">
        <w:rPr>
          <w:color w:val="000000"/>
          <w:sz w:val="28"/>
          <w:szCs w:val="28"/>
        </w:rPr>
        <w:t>бизнес-</w:t>
      </w:r>
      <w:r w:rsidRPr="003708CC">
        <w:rPr>
          <w:color w:val="000000"/>
          <w:sz w:val="28"/>
          <w:szCs w:val="28"/>
        </w:rPr>
        <w:lastRenderedPageBreak/>
        <w:t>явлений</w:t>
      </w:r>
      <w:proofErr w:type="gramEnd"/>
      <w:r w:rsidRPr="003708CC">
        <w:rPr>
          <w:color w:val="000000"/>
          <w:sz w:val="28"/>
          <w:szCs w:val="28"/>
        </w:rPr>
        <w:t>, Россия - страна самобытная. И редкий бизнес-феномен приживается в России без заметного искажения. Так произошло и с тимбилдингом.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Признанный хит веревочного курса в России - «Мега-лыжи» [39, 2007]. Это поистине зимний российский командный вид спорта. Хитом это упражнение стало в результате довольно забавного оборудования для выполнения и самого процесса выполнения. Мега-лыжи, только с виду похожие на лыжи, представляют собой стилизованные деревяшки длинной под </w:t>
      </w:r>
      <w:smartTag w:uri="urn:schemas-microsoft-com:office:smarttags" w:element="metricconverter">
        <w:smartTagPr>
          <w:attr w:name="ProductID" w:val="3 м"/>
        </w:smartTagPr>
        <w:r w:rsidRPr="003708CC">
          <w:rPr>
            <w:color w:val="000000"/>
            <w:sz w:val="28"/>
            <w:szCs w:val="28"/>
          </w:rPr>
          <w:t>3 м</w:t>
        </w:r>
      </w:smartTag>
      <w:r w:rsidRPr="003708CC">
        <w:rPr>
          <w:color w:val="000000"/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15 см"/>
        </w:smartTagPr>
        <w:r w:rsidRPr="003708CC">
          <w:rPr>
            <w:color w:val="000000"/>
            <w:sz w:val="28"/>
            <w:szCs w:val="28"/>
          </w:rPr>
          <w:t>15 см</w:t>
        </w:r>
      </w:smartTag>
      <w:r w:rsidRPr="003708CC">
        <w:rPr>
          <w:color w:val="000000"/>
          <w:sz w:val="28"/>
          <w:szCs w:val="28"/>
        </w:rPr>
        <w:t>, на одну пару лыж помещается команда в составе до 10 человек. Правая нога каждого участника стоит на левой лыже, правая на правой, и команда должна разработать стратегию, по которой она будет действовать, то есть сдвинуться с места и пройти заданный круг. Это характерное тимбилдинговое упражнение, показывающее, что при грамотной организации и постановке цели команда получает возможность работать над следующими задачами: выявление лидера и взаимодействие лидера с командой, коммуникации в напряженных и стрессовых условиях, ощущение себя неотъемлемой и важной частью команды, осознание допустимости ошибки каждым, терпимое отношение к себе и к команде.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Однако в упрощенном варианте команды меряются числом человек, </w:t>
      </w:r>
      <w:proofErr w:type="gramStart"/>
      <w:r w:rsidRPr="003708CC">
        <w:rPr>
          <w:color w:val="000000"/>
          <w:sz w:val="28"/>
          <w:szCs w:val="28"/>
        </w:rPr>
        <w:t>влезшими</w:t>
      </w:r>
      <w:proofErr w:type="gramEnd"/>
      <w:r w:rsidRPr="003708CC">
        <w:rPr>
          <w:color w:val="000000"/>
          <w:sz w:val="28"/>
          <w:szCs w:val="28"/>
        </w:rPr>
        <w:t xml:space="preserve"> на лыжи, качеством и статусностью обуви, поиском обходных вариантов решения проблемы, но не занимаются командообразованием [24, 2004].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В России, стране эмоций и иррационализма, не действуют правила. Для команды намного важнее доверие и эмоции. Если в команде есть доверие, она справится с любой задачей. Как пишет Т. Д. Зинкевич-Евстигнеева, на Западе, наоборот, господствуют правила, нормы, принципы деятельности [10, 2003]. Основной акцент делается на отработке принципов и умений, а недостаток доверия не играет там такой критической роли.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Рассмотрим, как тимбилдинг появился в России. Это тренинг командообразования на открытой местности, явившийся в нашу страну под маской веревочного курса. Философия тимбилдинга - это преодоление сложных ситуаций командой, раскрытие внутренних резервов участников команды в нестандартных и сложных условиях.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Однако тимбилдинг, как и любой феномен, развивается и видоизменяется. Природа веревочного курса не позволяет эффективно использовать его даже дважды. Он максимален по своему воздействию в </w:t>
      </w:r>
      <w:r w:rsidRPr="003708CC">
        <w:rPr>
          <w:color w:val="000000"/>
          <w:sz w:val="28"/>
          <w:szCs w:val="28"/>
        </w:rPr>
        <w:lastRenderedPageBreak/>
        <w:t xml:space="preserve">первый раз. Во второй-третий раз эффект есть, но гораздо слабее, а при дальнейшем повторении и вовсе сходит </w:t>
      </w:r>
      <w:proofErr w:type="gramStart"/>
      <w:r w:rsidRPr="003708CC">
        <w:rPr>
          <w:color w:val="000000"/>
          <w:sz w:val="28"/>
          <w:szCs w:val="28"/>
        </w:rPr>
        <w:t>на</w:t>
      </w:r>
      <w:proofErr w:type="gramEnd"/>
      <w:r w:rsidRPr="003708CC">
        <w:rPr>
          <w:color w:val="000000"/>
          <w:sz w:val="28"/>
          <w:szCs w:val="28"/>
        </w:rPr>
        <w:t xml:space="preserve"> нет.</w:t>
      </w:r>
    </w:p>
    <w:p w:rsidR="004D1311" w:rsidRPr="003708CC" w:rsidRDefault="004D1311" w:rsidP="004D1311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Однако как на Западе, так и в России тимбилдинг в настоящее время стоит на пути своего становления и развития.</w:t>
      </w:r>
      <w:r w:rsidRPr="003708CC">
        <w:rPr>
          <w:rStyle w:val="apple-converted-space"/>
          <w:color w:val="000000"/>
          <w:sz w:val="28"/>
          <w:szCs w:val="28"/>
        </w:rPr>
        <w:t> </w:t>
      </w:r>
      <w:r w:rsidRPr="003708CC">
        <w:rPr>
          <w:color w:val="000000"/>
          <w:sz w:val="28"/>
          <w:szCs w:val="28"/>
        </w:rPr>
        <w:t>Различия в истории развития тимбилдинга в нашей стране и за рубежом определяют слабую разработанность проблематики в отечественной и западной науке, что требует особого внимания и более глубокого осмысления данной темы.</w:t>
      </w:r>
    </w:p>
    <w:p w:rsidR="001F5CD8" w:rsidRDefault="004D1311"/>
    <w:sectPr w:rsidR="001F5CD8" w:rsidSect="0023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3F6"/>
    <w:multiLevelType w:val="multilevel"/>
    <w:tmpl w:val="9660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D1311"/>
    <w:rsid w:val="002369A2"/>
    <w:rsid w:val="004D1311"/>
    <w:rsid w:val="00B43D8A"/>
    <w:rsid w:val="00F8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D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2144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2012-12-26T15:12:00Z</dcterms:created>
  <dcterms:modified xsi:type="dcterms:W3CDTF">2012-12-26T15:12:00Z</dcterms:modified>
</cp:coreProperties>
</file>