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4" w:rsidRPr="00D26109" w:rsidRDefault="007031F4" w:rsidP="007031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26109">
        <w:rPr>
          <w:rFonts w:ascii="Times New Roman" w:hAnsi="Times New Roman"/>
          <w:b/>
          <w:sz w:val="24"/>
          <w:szCs w:val="24"/>
        </w:rPr>
        <w:t xml:space="preserve">Индивидуальный </w:t>
      </w:r>
      <w:r w:rsidR="00324404">
        <w:rPr>
          <w:rFonts w:ascii="Times New Roman" w:hAnsi="Times New Roman"/>
          <w:b/>
          <w:sz w:val="24"/>
          <w:szCs w:val="24"/>
        </w:rPr>
        <w:t>образовательный маршрут</w:t>
      </w:r>
      <w:r w:rsidRPr="00D26109">
        <w:rPr>
          <w:rFonts w:ascii="Times New Roman" w:hAnsi="Times New Roman"/>
          <w:b/>
          <w:sz w:val="24"/>
          <w:szCs w:val="24"/>
        </w:rPr>
        <w:t xml:space="preserve"> работы воспитателя</w:t>
      </w:r>
    </w:p>
    <w:p w:rsidR="007031F4" w:rsidRPr="00D26109" w:rsidRDefault="007031F4" w:rsidP="007031F4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7031F4" w:rsidRPr="00D26109" w:rsidRDefault="007031F4" w:rsidP="007031F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6109">
        <w:rPr>
          <w:rFonts w:ascii="Times New Roman" w:hAnsi="Times New Roman"/>
          <w:sz w:val="24"/>
          <w:szCs w:val="24"/>
        </w:rPr>
        <w:t>ФИО ребенка</w:t>
      </w:r>
      <w:r w:rsidR="00983A62">
        <w:rPr>
          <w:rFonts w:ascii="Times New Roman" w:hAnsi="Times New Roman"/>
          <w:sz w:val="24"/>
          <w:szCs w:val="24"/>
        </w:rPr>
        <w:t xml:space="preserve"> </w:t>
      </w:r>
      <w:r w:rsidR="00324404">
        <w:rPr>
          <w:rFonts w:ascii="Times New Roman" w:hAnsi="Times New Roman"/>
          <w:sz w:val="24"/>
          <w:szCs w:val="24"/>
        </w:rPr>
        <w:t>_______________________</w:t>
      </w:r>
    </w:p>
    <w:p w:rsidR="007031F4" w:rsidRPr="00D26109" w:rsidRDefault="007031F4" w:rsidP="007031F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6109">
        <w:rPr>
          <w:rFonts w:ascii="Times New Roman" w:hAnsi="Times New Roman"/>
          <w:sz w:val="24"/>
          <w:szCs w:val="24"/>
        </w:rPr>
        <w:t xml:space="preserve">Дата рождения </w:t>
      </w:r>
      <w:r w:rsidR="00983A62">
        <w:rPr>
          <w:rFonts w:ascii="Times New Roman" w:hAnsi="Times New Roman"/>
          <w:sz w:val="24"/>
          <w:szCs w:val="24"/>
          <w:u w:val="single"/>
        </w:rPr>
        <w:t>06. 02. 08</w:t>
      </w:r>
    </w:p>
    <w:p w:rsidR="007031F4" w:rsidRPr="00D26109" w:rsidRDefault="007031F4" w:rsidP="007031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6109">
        <w:rPr>
          <w:rFonts w:ascii="Times New Roman" w:hAnsi="Times New Roman"/>
          <w:sz w:val="24"/>
          <w:szCs w:val="24"/>
        </w:rPr>
        <w:t xml:space="preserve">Заключение </w:t>
      </w:r>
      <w:proofErr w:type="spellStart"/>
      <w:r w:rsidRPr="00D26109">
        <w:rPr>
          <w:rFonts w:ascii="Times New Roman" w:hAnsi="Times New Roman"/>
          <w:sz w:val="24"/>
          <w:szCs w:val="24"/>
        </w:rPr>
        <w:t>ПМПк</w:t>
      </w:r>
      <w:proofErr w:type="spellEnd"/>
      <w:r w:rsidRPr="00D26109">
        <w:rPr>
          <w:rFonts w:ascii="Times New Roman" w:hAnsi="Times New Roman"/>
          <w:sz w:val="24"/>
          <w:szCs w:val="24"/>
        </w:rPr>
        <w:t xml:space="preserve"> </w:t>
      </w:r>
      <w:r w:rsidRPr="00D26109">
        <w:rPr>
          <w:rFonts w:ascii="Times New Roman" w:hAnsi="Times New Roman"/>
          <w:sz w:val="24"/>
          <w:szCs w:val="24"/>
          <w:u w:val="single"/>
        </w:rPr>
        <w:t xml:space="preserve">низкий уровень речевого и познавательного развития </w:t>
      </w:r>
    </w:p>
    <w:p w:rsidR="007031F4" w:rsidRPr="00983A62" w:rsidRDefault="007031F4" w:rsidP="007031F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26109">
        <w:rPr>
          <w:rFonts w:ascii="Times New Roman" w:hAnsi="Times New Roman"/>
          <w:sz w:val="24"/>
          <w:szCs w:val="24"/>
        </w:rPr>
        <w:t xml:space="preserve">Заключение ПМПК </w:t>
      </w:r>
      <w:r w:rsidR="00983A62">
        <w:rPr>
          <w:rFonts w:ascii="Times New Roman" w:hAnsi="Times New Roman"/>
          <w:sz w:val="24"/>
          <w:szCs w:val="24"/>
        </w:rPr>
        <w:t>ОНР (</w:t>
      </w:r>
      <w:r w:rsidR="00983A62">
        <w:rPr>
          <w:rFonts w:ascii="Times New Roman" w:hAnsi="Times New Roman"/>
          <w:sz w:val="24"/>
          <w:szCs w:val="24"/>
          <w:lang w:val="en-US"/>
        </w:rPr>
        <w:t>I</w:t>
      </w:r>
      <w:r w:rsidR="00C237B1">
        <w:rPr>
          <w:rFonts w:ascii="Times New Roman" w:hAnsi="Times New Roman"/>
          <w:sz w:val="24"/>
          <w:szCs w:val="24"/>
          <w:lang w:val="en-US"/>
        </w:rPr>
        <w:t>I</w:t>
      </w:r>
      <w:r w:rsidR="00983A62">
        <w:rPr>
          <w:rFonts w:ascii="Times New Roman" w:hAnsi="Times New Roman"/>
          <w:sz w:val="24"/>
          <w:szCs w:val="24"/>
        </w:rPr>
        <w:t>)</w:t>
      </w:r>
      <w:r w:rsidR="00983A62" w:rsidRPr="00983A62">
        <w:rPr>
          <w:rFonts w:ascii="Times New Roman" w:hAnsi="Times New Roman"/>
          <w:sz w:val="24"/>
          <w:szCs w:val="24"/>
        </w:rPr>
        <w:t xml:space="preserve"> </w:t>
      </w:r>
      <w:r w:rsidR="00983A62">
        <w:rPr>
          <w:rFonts w:ascii="Times New Roman" w:hAnsi="Times New Roman"/>
          <w:sz w:val="24"/>
          <w:szCs w:val="24"/>
        </w:rPr>
        <w:t xml:space="preserve">уровень, </w:t>
      </w:r>
      <w:r w:rsidR="00983A62">
        <w:rPr>
          <w:rFonts w:ascii="Times New Roman" w:hAnsi="Times New Roman"/>
          <w:sz w:val="24"/>
          <w:szCs w:val="24"/>
          <w:lang w:val="en-US"/>
        </w:rPr>
        <w:t>F</w:t>
      </w:r>
      <w:r w:rsidR="00983A62">
        <w:rPr>
          <w:rFonts w:ascii="Times New Roman" w:hAnsi="Times New Roman"/>
          <w:sz w:val="24"/>
          <w:szCs w:val="24"/>
        </w:rPr>
        <w:t>.90.</w:t>
      </w:r>
    </w:p>
    <w:p w:rsidR="007031F4" w:rsidRPr="00D26109" w:rsidRDefault="007031F4" w:rsidP="007031F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6109">
        <w:rPr>
          <w:rFonts w:ascii="Times New Roman" w:hAnsi="Times New Roman"/>
          <w:sz w:val="24"/>
          <w:szCs w:val="24"/>
        </w:rPr>
        <w:t xml:space="preserve">Сроки реализации: </w:t>
      </w:r>
      <w:r w:rsidRPr="00D26109">
        <w:rPr>
          <w:rFonts w:ascii="Times New Roman" w:hAnsi="Times New Roman"/>
          <w:sz w:val="24"/>
          <w:szCs w:val="24"/>
          <w:u w:val="single"/>
        </w:rPr>
        <w:t>октябрь – декабрь 2014 года</w:t>
      </w:r>
    </w:p>
    <w:p w:rsidR="007031F4" w:rsidRPr="00D26109" w:rsidRDefault="007031F4" w:rsidP="007031F4">
      <w:pPr>
        <w:pStyle w:val="a5"/>
        <w:rPr>
          <w:rFonts w:ascii="Times New Roman" w:hAnsi="Times New Roman"/>
          <w:b/>
          <w:sz w:val="24"/>
          <w:szCs w:val="24"/>
        </w:rPr>
      </w:pPr>
      <w:r w:rsidRPr="00D26109">
        <w:rPr>
          <w:rFonts w:ascii="Times New Roman" w:hAnsi="Times New Roman"/>
          <w:sz w:val="24"/>
          <w:szCs w:val="24"/>
        </w:rPr>
        <w:t xml:space="preserve">Ответственный: </w:t>
      </w:r>
      <w:r w:rsidRPr="00D26109">
        <w:rPr>
          <w:rFonts w:ascii="Times New Roman" w:hAnsi="Times New Roman"/>
          <w:sz w:val="24"/>
          <w:szCs w:val="24"/>
          <w:u w:val="single"/>
        </w:rPr>
        <w:t>воспитатель</w:t>
      </w:r>
    </w:p>
    <w:p w:rsidR="007031F4" w:rsidRPr="00114ACA" w:rsidRDefault="007031F4" w:rsidP="007031F4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123"/>
        <w:gridCol w:w="2231"/>
        <w:gridCol w:w="2642"/>
        <w:gridCol w:w="2964"/>
        <w:gridCol w:w="1728"/>
        <w:gridCol w:w="1584"/>
      </w:tblGrid>
      <w:tr w:rsidR="007031F4" w:rsidRPr="00114ACA" w:rsidTr="00410FD1">
        <w:tc>
          <w:tcPr>
            <w:tcW w:w="924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02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44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835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2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6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тивность</w:t>
            </w:r>
            <w:proofErr w:type="spellEnd"/>
          </w:p>
        </w:tc>
      </w:tr>
      <w:tr w:rsidR="007031F4" w:rsidRPr="00114ACA" w:rsidTr="00410FD1">
        <w:tc>
          <w:tcPr>
            <w:tcW w:w="924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31F4" w:rsidRPr="00114ACA" w:rsidTr="00410FD1">
        <w:trPr>
          <w:trHeight w:val="1550"/>
        </w:trPr>
        <w:tc>
          <w:tcPr>
            <w:tcW w:w="924" w:type="dxa"/>
            <w:shd w:val="clear" w:color="auto" w:fill="auto"/>
          </w:tcPr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Pr="00114ACA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3A62" w:rsidRDefault="00983A6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3A62" w:rsidRDefault="00983A6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словаря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Фонематическое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позитивного образа «Я» и позитивного отношения к окружающим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адекватной самооценки.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и возрастной формы общения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художественно-творческих способностей.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эстетического вкуса.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общей и мелкой моторики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Pr="00114ACA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и совершенствование двигательных умений и навыков, координации движений, ориентировки в пространстве.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словаря</w:t>
            </w: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Pr="00114ACA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Фонематическое  восприятие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836761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761" w:rsidRPr="00114ACA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позитивного образа «Я» и позитивного отношения к окружающим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и возрастной формы общения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художественно-творческих способностей.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эстетического вкуса.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общей и мелкой моторики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и совершенствование двигательных умений и навыков, координации движений, ориентировки в пространстве.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словаря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Фонематическое  восприятие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позитивного образа «Я» и позитивного отношения к окружающим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навыков и возрастной формы общения</w:t>
            </w: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Формирование художественно-творческих способностей.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эстетического вкуса.</w:t>
            </w: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мелкой моторики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двигательных умений и навыков, координации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движений, ориентировки в пространстве.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мелкой моторики.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глагольный словарь по теме.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Закрепить понятие «слово» «предложение», упражнять в наращивании предложения.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Формировать навык словообразования прилагательных от существительных.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Совершенствовать фонематический слух и фонематическое представление,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звуко-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слоговой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анализ слов.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 контроль над своим произношением.</w:t>
            </w:r>
          </w:p>
          <w:p w:rsidR="007031F4" w:rsidRPr="00114ACA" w:rsidRDefault="00983A6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произношение изолированного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Учить подбирать группу предметов по заданному признаку.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Закреплять умения устанавливать связь между признаками в природе, делать выводы.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Учить называть приметы осени, изменения в природе, используя образные слова и выражения.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память,  внимание ч</w:t>
            </w:r>
            <w:r>
              <w:rPr>
                <w:rFonts w:ascii="Times New Roman" w:hAnsi="Times New Roman"/>
                <w:sz w:val="24"/>
                <w:szCs w:val="24"/>
              </w:rPr>
              <w:t>ерез игры и игровые упражнения.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Повышение уверенности в себе, развитие чувства доверия к окружающему миру.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Формирование умения благополучно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выходить из конфликтных ситуаций.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способности понимать эмоциональное состояние других людей и умение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декватно выражать собственное.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 эстетический вкус с помощью воспроизведения художественного образа осеннего дерева.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Развитие тактильной чувствительности.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Обогащение словарного за</w:t>
            </w:r>
            <w:r>
              <w:rPr>
                <w:rFonts w:ascii="Times New Roman" w:hAnsi="Times New Roman"/>
                <w:sz w:val="24"/>
                <w:szCs w:val="24"/>
              </w:rPr>
              <w:t>паса через художественное слово</w:t>
            </w: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лист карандашами.</w:t>
            </w: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аппликацию "Овощи в банке"</w:t>
            </w:r>
          </w:p>
          <w:p w:rsidR="006A040C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из ЛЕГ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конструктора</w:t>
            </w: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Упражнения для снятия мышечного напряжения. Развитие ловкости пальцев рук,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скоординированности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их движений.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Учить составлять описательный рассказ из 3-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предложений.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Продолжать отрабатывать в речи простые предлоги: В, ЗА, ИЗ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Закрепить умение составлять предложение из 2-3 слов;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Закрепить знание о домашних животных и их детенышей: корова с теленком, лошадь с жеребенком;</w:t>
            </w:r>
          </w:p>
          <w:p w:rsidR="004A2DEE" w:rsidRPr="00114ACA" w:rsidRDefault="007031F4" w:rsidP="004A2D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Закрепить умение образовывать и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речи существительные с уменьшительно – ласкательным суффиксом -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очек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>;</w:t>
            </w:r>
            <w:r w:rsidR="004A2DEE" w:rsidRPr="00114ACA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домашним животным.</w:t>
            </w:r>
          </w:p>
          <w:p w:rsidR="004A2DEE" w:rsidRDefault="004A2DEE" w:rsidP="004A2D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 слуховое внимание, зрительное восприятие и внимание;</w:t>
            </w:r>
          </w:p>
          <w:p w:rsidR="007031F4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Автоматизировать в речи звуки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 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домашними животными и их детенышами: повадки животных, особенности питания, условия жизни, польза для человека. Познакомить с одомашненными животными разных климатических областей: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 способность анализировать, делать выводы, устанавливать простейшие причинно-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следственные связи. 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Воспитывать любовь к животным,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сопереживать, помогать.</w:t>
            </w:r>
          </w:p>
          <w:p w:rsidR="001B14DE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14DE" w:rsidRPr="00114ACA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Коррекция застенчивости, </w:t>
            </w:r>
            <w:r w:rsidRPr="00114AC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ACA">
              <w:rPr>
                <w:rFonts w:ascii="Times New Roman" w:hAnsi="Times New Roman"/>
                <w:bCs/>
                <w:sz w:val="24"/>
                <w:szCs w:val="24"/>
              </w:rPr>
              <w:t>коммуникативных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навыков, внимания, воображения, памяти.</w:t>
            </w: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Становление положительно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отношения к окружающему миру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развивать творческую инициативу и воображение, используя в своей работе разнообразные художественные материалы;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br/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развивать чувство ритма, цвета, композиции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br/>
              <w:t>- способствовать развитию связной диалогической речи, мелкой и крупной моторики детей, обогащать словарь посредством включения художественной литературы в непосредственно — образовательную деятельность продолжать развивать эстетическое восприятие окружающего мира, способность видеть красивое, интерес к  окружающему миру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осень красками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аппликацию "Листопад" методом обрывания бумаги</w:t>
            </w: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для снятия мышечного напряжения. Развитие ловкости пальцев рук,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скоординированности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их движений.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Активизировать словарь по данной теме.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Учить составлять связные рассказы по схемам.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Совершенствовать грамматический строй речи.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Развивать фонематический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слух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>авыки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речевого общения.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Добиваться полных ответов на вопросы.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общеречевые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навыки.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Развивать социальные навыки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группе, договариваться, учитывать мнение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других. Воспитывать любознательность, формировать знания о взаимосвязи всего живого в природе способствовать осознанию особого от</w:t>
            </w:r>
            <w:r>
              <w:rPr>
                <w:rFonts w:ascii="Times New Roman" w:hAnsi="Times New Roman"/>
                <w:sz w:val="24"/>
                <w:szCs w:val="24"/>
              </w:rPr>
              <w:t>ношения людей к диким животным.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приклеивать к основной форме детали (иголки, нос, глаза). Закреплять навыки конструирования из бумаги. Активизировать речь детей. </w:t>
            </w: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Развивать творческое воображение, фантазию, мелкую моторику рук, речь, внимание, наблюдательность.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Формировать у детей желание заниматься ручным трудом.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Воспитывать аккуратность в работе,</w:t>
            </w: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рисовать снег методом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</w:p>
          <w:p w:rsidR="002F73CC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аппликация снежинка</w:t>
            </w: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украшений приемом складывания бумаги</w:t>
            </w: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ражнения для снятия мышечного напряжения. Развитие ловкости пальцев рук, </w:t>
            </w:r>
            <w:proofErr w:type="spellStart"/>
            <w:r w:rsidR="007031F4" w:rsidRPr="00114ACA">
              <w:rPr>
                <w:rFonts w:ascii="Times New Roman" w:hAnsi="Times New Roman"/>
                <w:sz w:val="24"/>
                <w:szCs w:val="24"/>
              </w:rPr>
              <w:t>скоординированности</w:t>
            </w:r>
            <w:proofErr w:type="spellEnd"/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их движений.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Игра « Что не бывает? Почему»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Почини слово»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Подбери действие»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Узнай по контуру»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с картинками.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912E8C">
              <w:rPr>
                <w:rFonts w:ascii="Times New Roman" w:hAnsi="Times New Roman"/>
                <w:sz w:val="24"/>
                <w:szCs w:val="24"/>
              </w:rPr>
              <w:t>"Тихо-громко"</w:t>
            </w:r>
            <w:proofErr w:type="gramStart"/>
            <w:r w:rsidR="00912E8C">
              <w:rPr>
                <w:rFonts w:ascii="Times New Roman" w:hAnsi="Times New Roman"/>
                <w:sz w:val="24"/>
                <w:szCs w:val="24"/>
              </w:rPr>
              <w:t>,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>Запомни и повтори цепочки слогов»</w:t>
            </w:r>
          </w:p>
          <w:p w:rsidR="007031F4" w:rsidRPr="00114ACA" w:rsidRDefault="00983A6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«Найди 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звук»</w:t>
            </w:r>
          </w:p>
          <w:p w:rsidR="007031F4" w:rsidRPr="00114ACA" w:rsidRDefault="00912E8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 Назови первый звук в словах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"Придумай слова со звуком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", "Будь внимателен"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«Подбери фигуру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«Найди домик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,"Что лишнее", "Собери фигуру", "Мозаика чудесный мешочек", "Лото", "Цвет и форма"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«Осенние слова»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«Корзина с овощами»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«Составь схему»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«Времена года»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Игра « 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>, между, после»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Собери листочки»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Разучивание пословиц об осени.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Закончи предложение»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Игра « Книга моих желаний»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«Эхо»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«Осенний лист»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П.   Синявского  «Золотая осень»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6369" w:rsidRDefault="00236369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Игра « Замри».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Упр. « Сон в лесу»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Запомни свою позу»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Пальчиковая игра « Осенний лист»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Гусеница»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Упр.    «  Волшебный дождь»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«Назови одним словом»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Звериное пианино»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«Чьи ноги или лапы за забором»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«У кого что?»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«Загадочное Животное»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Игра « На кого 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доброе животное»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Моделирование из палочек.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Как животные подают голоса»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«Найди пару»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Игра «Стадо»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762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"Хлопни в ладоши", "Доскажи словечко", "Где находится звук"</w:t>
            </w:r>
          </w:p>
          <w:p w:rsidR="001B14DE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14DE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14DE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14DE" w:rsidRDefault="001B14D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«Догадайся»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«Хитрые вопросы»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Стихи о домашних животных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Нащи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любимые сказки.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114ACA">
              <w:rPr>
                <w:rFonts w:ascii="Times New Roman" w:hAnsi="Times New Roman"/>
                <w:sz w:val="24"/>
                <w:szCs w:val="24"/>
              </w:rPr>
              <w:t>Любознательные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spellEnd"/>
            <w:r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Разговор с домашними животными»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Загадывание и отгадывание загадок. </w:t>
            </w:r>
          </w:p>
          <w:p w:rsidR="007031F4" w:rsidRPr="00114ACA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Назови соседей понедельника и т.д.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Упр. « Машины едут по дороге»</w:t>
            </w:r>
          </w:p>
          <w:p w:rsidR="007031F4" w:rsidRPr="00114ACA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Какая фигура по счету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Игра «Что за цвет»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Съедобный-несъедобный</w:t>
            </w:r>
            <w:proofErr w:type="spellEnd"/>
            <w:proofErr w:type="gramEnd"/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Запрещенное движение»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Дерево, куст,</w:t>
            </w:r>
            <w:r w:rsidR="00836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>ручей,</w:t>
            </w:r>
            <w:r w:rsidR="00836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>тропинка»</w:t>
            </w:r>
          </w:p>
          <w:p w:rsidR="007031F4" w:rsidRPr="00114ACA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Полезное-вредное</w:t>
            </w:r>
            <w:proofErr w:type="spellEnd"/>
            <w:proofErr w:type="gramEnd"/>
            <w:r w:rsidR="007031F4" w:rsidRPr="00114A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Веселые ноты»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«Специальные машины»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«Красный. Желтый</w:t>
            </w:r>
            <w:r w:rsidR="000E1C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>зеленый»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Слушай внимательно»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Доскажи словечко»</w:t>
            </w:r>
          </w:p>
          <w:p w:rsidR="000E1C58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Дидактические игры: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lastRenderedPageBreak/>
              <w:t>«Что такое улица», «Я - водитель», «Дорожные знаки».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 w:rsidR="000E1C58">
              <w:rPr>
                <w:rFonts w:ascii="Times New Roman" w:hAnsi="Times New Roman"/>
                <w:sz w:val="24"/>
                <w:szCs w:val="24"/>
              </w:rPr>
              <w:t xml:space="preserve">ение художественной литературы. </w:t>
            </w:r>
            <w:r w:rsidRPr="00114ACA">
              <w:rPr>
                <w:rFonts w:ascii="Times New Roman" w:hAnsi="Times New Roman"/>
                <w:sz w:val="24"/>
                <w:szCs w:val="24"/>
              </w:rPr>
              <w:t>Составление рассказа о дорожной ситуации по сюжетной картинке.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B42372" w:rsidRDefault="00B42372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0E1C58" w:rsidRDefault="000E1C58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B42372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7031F4"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гра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«Чей детеныш?», </w:t>
            </w:r>
            <w:proofErr w:type="spellStart"/>
            <w:r w:rsidR="007031F4"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spellEnd"/>
            <w:r w:rsidR="007031F4"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/игра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«Подбери словечко», </w:t>
            </w:r>
            <w:proofErr w:type="spellStart"/>
            <w:r w:rsidR="007031F4"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spellEnd"/>
            <w:r w:rsidR="007031F4"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/игра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«Чей хвост, чья голова?», отгадывание загадок о диких животных, чтение русских на</w:t>
            </w:r>
            <w:r w:rsidR="007031F4">
              <w:rPr>
                <w:rFonts w:ascii="Times New Roman" w:hAnsi="Times New Roman"/>
                <w:sz w:val="24"/>
                <w:szCs w:val="24"/>
              </w:rPr>
              <w:t>родных сказок о диких животных.</w:t>
            </w:r>
            <w:proofErr w:type="gramEnd"/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>рассказов про ежей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животных. </w:t>
            </w: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с лесными животными, осенними пейзажами. 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«Ежик колючий»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Скакалка»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Игра «Зайчики и белочки».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Остров плакс»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«Холодн</w:t>
            </w:r>
            <w:proofErr w:type="gramStart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о-</w:t>
            </w:r>
            <w:proofErr w:type="gramEnd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жарко»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Дыхательная гимнастика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У кого кто»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Игра-разминка « На водопой»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Игра « </w:t>
            </w:r>
            <w:proofErr w:type="gramStart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Кто</w:t>
            </w:r>
            <w:proofErr w:type="gramEnd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где живет»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Угадай и повтори»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Игра « </w:t>
            </w:r>
            <w:proofErr w:type="gramStart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Дикие</w:t>
            </w:r>
            <w:proofErr w:type="gramEnd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животные-Какие они?»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Кто с кем живет»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</w:t>
            </w:r>
            <w:proofErr w:type="gramEnd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 У кого </w:t>
            </w:r>
            <w:proofErr w:type="gramStart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какой</w:t>
            </w:r>
            <w:proofErr w:type="gramEnd"/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детеныш»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Рассказы о животных.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Стихи о зиме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Времена года»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Что лишнее?»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Отгадай животное»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Классификация»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Игра «              Разрезные </w:t>
            </w: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>картинки «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Художники»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«Узнай по частям»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Составь снеговика»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Упр. «Большие и маленькие»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Доскажи словечко»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14ACA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Игра « Назови деревья»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Дидактические игры «Природа и настроение»</w:t>
            </w:r>
            <w:proofErr w:type="gramStart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4ACA">
              <w:rPr>
                <w:rFonts w:ascii="Times New Roman" w:hAnsi="Times New Roman"/>
                <w:sz w:val="24"/>
                <w:szCs w:val="24"/>
              </w:rPr>
              <w:t xml:space="preserve"> «Какое время года» , «Зимний узор» ;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- Прослушивание аудиокассет «Времена года»</w:t>
            </w: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F73CC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2F73C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Игра"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 xml:space="preserve"> Собираемся в путь»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Упр. « Мы шагаем по сугробам»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Игра « Снежок»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Упр. « Недовольство-удовольствие»</w:t>
            </w: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1.Животные наши друзья,</w:t>
            </w:r>
          </w:p>
          <w:p w:rsidR="007031F4" w:rsidRPr="00114ACA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031F4" w:rsidRPr="00114ACA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1F4" w:rsidRPr="00114ACA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3.Неделя безопасности, 4.Труд взрослых, Профессии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12E8C" w:rsidRDefault="00912E8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22CB" w:rsidRDefault="001522C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40C" w:rsidRDefault="006A040C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Поздняя осень</w:t>
            </w: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Наши добрые дела</w:t>
            </w: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3.Народные промыслы</w:t>
            </w:r>
          </w:p>
          <w:p w:rsidR="000E1C58" w:rsidRDefault="000E1C58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4.Друзья спорта</w:t>
            </w: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2DEE" w:rsidRDefault="004A2DE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761" w:rsidRDefault="00836761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8140B" w:rsidRDefault="0038140B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Default="006F7D0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Зимушка-зима</w:t>
            </w:r>
          </w:p>
          <w:p w:rsidR="006F7D0E" w:rsidRDefault="006F7D0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2.Дикие животные</w:t>
            </w:r>
          </w:p>
          <w:p w:rsidR="006F7D0E" w:rsidRDefault="006F7D0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3.Зимние чудеса</w:t>
            </w:r>
          </w:p>
          <w:p w:rsidR="006F7D0E" w:rsidRPr="00114ACA" w:rsidRDefault="006F7D0E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4.Здравствуй, Новый год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4ACA">
              <w:rPr>
                <w:rFonts w:ascii="Times New Roman" w:hAnsi="Times New Roman"/>
                <w:sz w:val="24"/>
                <w:szCs w:val="24"/>
              </w:rPr>
              <w:t>Зимушка-зима</w:t>
            </w: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7031F4" w:rsidRPr="00114ACA" w:rsidRDefault="007031F4" w:rsidP="00410F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1F4" w:rsidRPr="00114ACA" w:rsidRDefault="007031F4" w:rsidP="007031F4">
      <w:pPr>
        <w:pStyle w:val="a5"/>
        <w:rPr>
          <w:rFonts w:ascii="Times New Roman" w:hAnsi="Times New Roman"/>
          <w:sz w:val="24"/>
          <w:szCs w:val="24"/>
        </w:rPr>
      </w:pPr>
    </w:p>
    <w:p w:rsidR="007031F4" w:rsidRDefault="007031F4" w:rsidP="007031F4">
      <w:pPr>
        <w:pStyle w:val="a3"/>
        <w:rPr>
          <w:b/>
        </w:rPr>
      </w:pPr>
    </w:p>
    <w:p w:rsidR="00A917F1" w:rsidRDefault="00A917F1"/>
    <w:sectPr w:rsidR="00A917F1" w:rsidSect="007031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1F4"/>
    <w:rsid w:val="000E1C58"/>
    <w:rsid w:val="001522CB"/>
    <w:rsid w:val="001B14DE"/>
    <w:rsid w:val="00225503"/>
    <w:rsid w:val="00236369"/>
    <w:rsid w:val="002F73CC"/>
    <w:rsid w:val="00324404"/>
    <w:rsid w:val="0038140B"/>
    <w:rsid w:val="00487FDC"/>
    <w:rsid w:val="004A2DEE"/>
    <w:rsid w:val="006A040C"/>
    <w:rsid w:val="006F7D0E"/>
    <w:rsid w:val="007031F4"/>
    <w:rsid w:val="00836761"/>
    <w:rsid w:val="00912E8C"/>
    <w:rsid w:val="00983A62"/>
    <w:rsid w:val="00A87628"/>
    <w:rsid w:val="00A917F1"/>
    <w:rsid w:val="00B42372"/>
    <w:rsid w:val="00C237B1"/>
    <w:rsid w:val="00D3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031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31F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031F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703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2014-11-27T07:56:00Z</dcterms:created>
  <dcterms:modified xsi:type="dcterms:W3CDTF">2015-01-11T14:50:00Z</dcterms:modified>
</cp:coreProperties>
</file>