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97" w:rsidRPr="00B00B83" w:rsidRDefault="001C7B97" w:rsidP="001C7B97">
      <w:pPr>
        <w:spacing w:line="100" w:lineRule="atLeast"/>
        <w:rPr>
          <w:rFonts w:ascii="Times New Roman" w:eastAsia="Times New Roman" w:hAnsi="Times New Roman" w:cs="Times New Roman"/>
          <w:b/>
          <w:sz w:val="36"/>
          <w:szCs w:val="30"/>
        </w:rPr>
      </w:pPr>
      <w:r w:rsidRPr="00B00B83">
        <w:rPr>
          <w:rFonts w:ascii="Times New Roman" w:eastAsia="Times New Roman" w:hAnsi="Times New Roman" w:cs="Times New Roman"/>
          <w:b/>
          <w:color w:val="800000"/>
          <w:sz w:val="36"/>
          <w:szCs w:val="30"/>
        </w:rPr>
        <w:t>И</w:t>
      </w:r>
      <w:r w:rsidR="00F93D16">
        <w:rPr>
          <w:rFonts w:ascii="Times New Roman" w:eastAsia="Times New Roman" w:hAnsi="Times New Roman" w:cs="Times New Roman"/>
          <w:b/>
          <w:color w:val="800000"/>
          <w:sz w:val="36"/>
          <w:szCs w:val="30"/>
        </w:rPr>
        <w:t>нформационно-творческий  проект</w:t>
      </w:r>
      <w:r w:rsidRPr="00B00B83">
        <w:rPr>
          <w:rFonts w:ascii="Times New Roman" w:eastAsia="Times New Roman" w:hAnsi="Times New Roman" w:cs="Times New Roman"/>
          <w:b/>
          <w:color w:val="800000"/>
          <w:sz w:val="36"/>
          <w:szCs w:val="30"/>
        </w:rPr>
        <w:t xml:space="preserve"> для 1-й младшей группы детского сада «Игрушки».</w:t>
      </w:r>
    </w:p>
    <w:p w:rsidR="00E4030E" w:rsidRDefault="00E4030E">
      <w:pPr>
        <w:rPr>
          <w:b/>
          <w:sz w:val="28"/>
          <w:szCs w:val="28"/>
        </w:rPr>
      </w:pPr>
    </w:p>
    <w:p w:rsidR="001C7B97" w:rsidRPr="00B00B83" w:rsidRDefault="001C7B97">
      <w:pPr>
        <w:rPr>
          <w:sz w:val="32"/>
          <w:szCs w:val="28"/>
        </w:rPr>
      </w:pPr>
      <w:r w:rsidRPr="00B00B83">
        <w:rPr>
          <w:b/>
          <w:sz w:val="32"/>
          <w:szCs w:val="28"/>
        </w:rPr>
        <w:t>Руководитель проекта</w:t>
      </w:r>
      <w:r w:rsidR="00F93D16">
        <w:rPr>
          <w:b/>
          <w:sz w:val="32"/>
          <w:szCs w:val="28"/>
        </w:rPr>
        <w:t xml:space="preserve">: </w:t>
      </w:r>
      <w:r w:rsidRPr="00B00B83">
        <w:rPr>
          <w:sz w:val="32"/>
          <w:szCs w:val="28"/>
        </w:rPr>
        <w:t>воспитатель Рязанцева И.В.</w:t>
      </w:r>
    </w:p>
    <w:p w:rsidR="002032BA" w:rsidRDefault="002032BA" w:rsidP="001C7B97">
      <w:pPr>
        <w:spacing w:line="100" w:lineRule="atLeas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C7B97" w:rsidRDefault="001C7B97" w:rsidP="001C7B97">
      <w:pPr>
        <w:spacing w:line="100" w:lineRule="atLeas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00B83">
        <w:rPr>
          <w:rFonts w:ascii="Times New Roman" w:eastAsia="Times New Roman" w:hAnsi="Times New Roman" w:cs="Times New Roman"/>
          <w:b/>
          <w:sz w:val="32"/>
          <w:szCs w:val="30"/>
        </w:rPr>
        <w:t>Содержание проекта</w:t>
      </w:r>
      <w:r w:rsidR="00B00B83">
        <w:rPr>
          <w:rFonts w:ascii="Times New Roman" w:eastAsia="Times New Roman" w:hAnsi="Times New Roman" w:cs="Times New Roman"/>
          <w:b/>
          <w:sz w:val="32"/>
          <w:szCs w:val="30"/>
        </w:rPr>
        <w:t>:</w:t>
      </w:r>
    </w:p>
    <w:p w:rsidR="001C7B97" w:rsidRDefault="001C7B97" w:rsidP="001C7B97">
      <w:pPr>
        <w:spacing w:line="100" w:lineRule="atLeast"/>
        <w:rPr>
          <w:rFonts w:ascii="Times New Roman" w:hAnsi="Times New Roman"/>
          <w:sz w:val="30"/>
          <w:szCs w:val="30"/>
        </w:rPr>
      </w:pPr>
    </w:p>
    <w:p w:rsidR="002032BA" w:rsidRPr="00BD5315" w:rsidRDefault="001C7B97" w:rsidP="007B206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>Наш детский сад работает по программе «От рождения до школы»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под редакцией Н.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531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proofErr w:type="gramStart"/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Комаровой,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Васильевой. </w:t>
      </w:r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>соот-ветствии</w:t>
      </w:r>
      <w:proofErr w:type="spellEnd"/>
      <w:proofErr w:type="gramEnd"/>
      <w:r w:rsidR="002032BA" w:rsidRPr="00BD5315">
        <w:rPr>
          <w:rFonts w:ascii="Times New Roman" w:eastAsia="Times New Roman" w:hAnsi="Times New Roman" w:cs="Times New Roman"/>
          <w:sz w:val="28"/>
          <w:szCs w:val="28"/>
        </w:rPr>
        <w:t xml:space="preserve"> с программой необходимо</w:t>
      </w:r>
      <w:r w:rsidR="007B206D">
        <w:rPr>
          <w:rFonts w:ascii="Times New Roman" w:eastAsia="Times New Roman" w:hAnsi="Times New Roman" w:cs="Times New Roman"/>
          <w:sz w:val="28"/>
          <w:szCs w:val="28"/>
        </w:rPr>
        <w:t xml:space="preserve"> детей 1-ой младшей группы приучать</w:t>
      </w:r>
    </w:p>
    <w:p w:rsidR="002032BA" w:rsidRPr="00BD5315" w:rsidRDefault="002032BA" w:rsidP="007B206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>слушать,</w:t>
      </w:r>
      <w:r w:rsidR="007B206D">
        <w:rPr>
          <w:rFonts w:ascii="Times New Roman" w:eastAsia="Times New Roman" w:hAnsi="Times New Roman" w:cs="Times New Roman"/>
          <w:sz w:val="28"/>
          <w:szCs w:val="28"/>
        </w:rPr>
        <w:t xml:space="preserve"> понимать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короткие и доступные</w:t>
      </w:r>
      <w:r w:rsidR="000828CA" w:rsidRPr="00BD5315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авторские стихотворения </w:t>
      </w:r>
      <w:proofErr w:type="spellStart"/>
      <w:r w:rsidR="000828CA" w:rsidRPr="00BD5315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="000828CA" w:rsidRPr="00BD5315">
        <w:rPr>
          <w:rFonts w:ascii="Times New Roman" w:eastAsia="Times New Roman" w:hAnsi="Times New Roman" w:cs="Times New Roman"/>
          <w:sz w:val="28"/>
          <w:szCs w:val="28"/>
        </w:rPr>
        <w:t xml:space="preserve"> из цикла «Игрушки». Научить детей рассказывать наизусть строки стихотворного текста и выполнять несложные действия</w:t>
      </w:r>
      <w:proofErr w:type="gramStart"/>
      <w:r w:rsidR="000828CA" w:rsidRPr="00BD53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828CA" w:rsidRPr="00BD5315">
        <w:rPr>
          <w:rFonts w:ascii="Times New Roman" w:eastAsia="Times New Roman" w:hAnsi="Times New Roman" w:cs="Times New Roman"/>
          <w:sz w:val="28"/>
          <w:szCs w:val="28"/>
        </w:rPr>
        <w:t>о которых говорится в стихотворении.</w:t>
      </w:r>
    </w:p>
    <w:p w:rsidR="001C7B97" w:rsidRPr="00BD5315" w:rsidRDefault="000828CA" w:rsidP="007B206D">
      <w:pPr>
        <w:spacing w:line="100" w:lineRule="atLeast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</w:t>
      </w:r>
      <w:r w:rsidR="001C7B97" w:rsidRPr="00BD5315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 тесн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ое сотрудничество с </w:t>
      </w:r>
      <w:proofErr w:type="gramStart"/>
      <w:r w:rsidRPr="00BD5315">
        <w:rPr>
          <w:rFonts w:ascii="Times New Roman" w:eastAsia="Times New Roman" w:hAnsi="Times New Roman" w:cs="Times New Roman"/>
          <w:sz w:val="28"/>
          <w:szCs w:val="28"/>
        </w:rPr>
        <w:t>родителями-</w:t>
      </w:r>
      <w:r w:rsidR="001C7B97" w:rsidRPr="00BD5315">
        <w:rPr>
          <w:rFonts w:ascii="Times New Roman" w:eastAsia="Times New Roman" w:hAnsi="Times New Roman" w:cs="Times New Roman"/>
          <w:sz w:val="28"/>
          <w:szCs w:val="28"/>
        </w:rPr>
        <w:t>разучивание</w:t>
      </w:r>
      <w:proofErr w:type="gramEnd"/>
      <w:r w:rsidR="001C7B97" w:rsidRPr="00BD5315">
        <w:rPr>
          <w:rFonts w:ascii="Times New Roman" w:eastAsia="Times New Roman" w:hAnsi="Times New Roman" w:cs="Times New Roman"/>
          <w:sz w:val="28"/>
          <w:szCs w:val="28"/>
        </w:rPr>
        <w:t xml:space="preserve"> с ребенком стихотворений А. </w:t>
      </w:r>
      <w:proofErr w:type="spellStart"/>
      <w:r w:rsidR="001C7B97" w:rsidRPr="00BD5315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1C7B97" w:rsidRPr="00BD5315">
        <w:rPr>
          <w:rFonts w:ascii="Times New Roman" w:eastAsia="Times New Roman" w:hAnsi="Times New Roman" w:cs="Times New Roman"/>
          <w:sz w:val="28"/>
          <w:szCs w:val="28"/>
        </w:rPr>
        <w:t>, изготовления творческих работ к произвед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ению автора совместно с детьми.</w:t>
      </w:r>
      <w:r w:rsidRPr="00BD5315">
        <w:rPr>
          <w:rFonts w:ascii="Times New Roman" w:hAnsi="Times New Roman"/>
          <w:sz w:val="28"/>
          <w:szCs w:val="28"/>
        </w:rPr>
        <w:t xml:space="preserve"> </w:t>
      </w:r>
    </w:p>
    <w:p w:rsidR="00957B5B" w:rsidRPr="00BD5315" w:rsidRDefault="00957B5B" w:rsidP="00957B5B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B5B" w:rsidRPr="00BD5315" w:rsidRDefault="00957B5B" w:rsidP="00957B5B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</w:p>
    <w:p w:rsidR="00957B5B" w:rsidRPr="00BD5315" w:rsidRDefault="00957B5B" w:rsidP="00957B5B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957B5B" w:rsidRPr="00BD5315" w:rsidRDefault="00957B5B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Дети не знают стихи А. </w:t>
      </w:r>
      <w:proofErr w:type="spellStart"/>
      <w:r w:rsidRPr="00BD5315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 из цикла «Игрушки», плохо развита речь.</w:t>
      </w:r>
    </w:p>
    <w:p w:rsidR="00957B5B" w:rsidRPr="00BD5315" w:rsidRDefault="00957B5B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57B5B" w:rsidRPr="00BD5315" w:rsidRDefault="00957B5B" w:rsidP="00957B5B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957B5B" w:rsidRPr="00BD5315" w:rsidRDefault="00957B5B" w:rsidP="00957B5B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957B5B" w:rsidRPr="00BD5315" w:rsidRDefault="00957B5B" w:rsidP="00957B5B">
      <w:pPr>
        <w:spacing w:line="100" w:lineRule="atLeast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и разучить стихотворения Агния </w:t>
      </w:r>
      <w:proofErr w:type="spellStart"/>
      <w:r w:rsidRPr="00BD5315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BD5315">
        <w:rPr>
          <w:rFonts w:ascii="Times New Roman" w:eastAsia="Times New Roman" w:hAnsi="Times New Roman" w:cs="Times New Roman"/>
          <w:sz w:val="28"/>
          <w:szCs w:val="28"/>
        </w:rPr>
        <w:t>. Создать условия для совместного творчества детей и родителей, через совместную деятельность. Формирование  выразительности речи, связной речи</w:t>
      </w:r>
      <w:r w:rsidRPr="00BD5315">
        <w:rPr>
          <w:rFonts w:ascii="Times New Roman" w:hAnsi="Times New Roman"/>
          <w:sz w:val="28"/>
          <w:szCs w:val="28"/>
        </w:rPr>
        <w:t>.</w:t>
      </w:r>
    </w:p>
    <w:p w:rsidR="005A1F00" w:rsidRPr="00BD5315" w:rsidRDefault="005A1F00" w:rsidP="00957B5B">
      <w:pPr>
        <w:spacing w:line="100" w:lineRule="atLeast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 xml:space="preserve">Взаимодействие с родителями в процессе разучивания стихов </w:t>
      </w:r>
      <w:proofErr w:type="spellStart"/>
      <w:r w:rsidRPr="00BD5315">
        <w:rPr>
          <w:rFonts w:ascii="Times New Roman" w:hAnsi="Times New Roman"/>
          <w:sz w:val="28"/>
          <w:szCs w:val="28"/>
        </w:rPr>
        <w:t>А.Барто</w:t>
      </w:r>
      <w:proofErr w:type="spellEnd"/>
      <w:r w:rsidRPr="00BD5315">
        <w:rPr>
          <w:rFonts w:ascii="Times New Roman" w:hAnsi="Times New Roman"/>
          <w:sz w:val="28"/>
          <w:szCs w:val="28"/>
        </w:rPr>
        <w:t>.</w:t>
      </w:r>
    </w:p>
    <w:p w:rsidR="00957B5B" w:rsidRPr="00BD5315" w:rsidRDefault="00957B5B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442E3" w:rsidRPr="00BD5315" w:rsidRDefault="003442E3" w:rsidP="003442E3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3442E3" w:rsidRPr="00BD5315" w:rsidRDefault="003442E3" w:rsidP="003442E3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3442E3" w:rsidRPr="00BD5315" w:rsidRDefault="003442E3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>-выработать систему занятий</w:t>
      </w:r>
      <w:proofErr w:type="gramStart"/>
      <w:r w:rsidR="007F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D531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BD5315">
        <w:rPr>
          <w:rFonts w:ascii="Times New Roman" w:eastAsia="Times New Roman" w:hAnsi="Times New Roman" w:cs="Times New Roman"/>
          <w:sz w:val="28"/>
          <w:szCs w:val="28"/>
        </w:rPr>
        <w:t xml:space="preserve"> с учётом новых требований ФГОС;</w:t>
      </w:r>
    </w:p>
    <w:p w:rsidR="003442E3" w:rsidRPr="00BD5315" w:rsidRDefault="00BD5315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-создать рабочую программу;</w:t>
      </w:r>
    </w:p>
    <w:p w:rsidR="003442E3" w:rsidRPr="00BD5315" w:rsidRDefault="003442E3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>-создать</w:t>
      </w:r>
      <w:r w:rsidR="00BD5315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реализации проекта;</w:t>
      </w:r>
    </w:p>
    <w:p w:rsidR="005A1F00" w:rsidRPr="00BD5315" w:rsidRDefault="005A1F00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-выучить стихи </w:t>
      </w:r>
      <w:proofErr w:type="spellStart"/>
      <w:r w:rsidRPr="00BD5315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 из цикла «Игрушки»</w:t>
      </w:r>
      <w:r w:rsidR="00BD5315" w:rsidRPr="00BD53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315" w:rsidRPr="00BD5315">
        <w:rPr>
          <w:rFonts w:ascii="Times New Roman" w:eastAsia="Times New Roman" w:hAnsi="Times New Roman" w:cs="Times New Roman"/>
          <w:sz w:val="28"/>
          <w:szCs w:val="28"/>
        </w:rPr>
        <w:t xml:space="preserve">работать </w:t>
      </w:r>
      <w:proofErr w:type="gramStart"/>
      <w:r w:rsidR="00BD5315" w:rsidRPr="00BD5315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="00BD5315" w:rsidRPr="00BD5315">
        <w:rPr>
          <w:rFonts w:ascii="Times New Roman" w:eastAsia="Times New Roman" w:hAnsi="Times New Roman" w:cs="Times New Roman"/>
          <w:sz w:val="28"/>
          <w:szCs w:val="28"/>
        </w:rPr>
        <w:t xml:space="preserve"> выразитель-</w:t>
      </w:r>
    </w:p>
    <w:p w:rsidR="00BD5315" w:rsidRPr="00BD5315" w:rsidRDefault="00BD5315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остью</w:t>
      </w:r>
      <w:proofErr w:type="spellEnd"/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2E3" w:rsidRPr="00BD5315" w:rsidRDefault="003442E3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190" w:rsidRPr="00BD5315">
        <w:rPr>
          <w:rFonts w:ascii="Times New Roman" w:eastAsia="Times New Roman" w:hAnsi="Times New Roman" w:cs="Times New Roman"/>
          <w:sz w:val="28"/>
          <w:szCs w:val="28"/>
        </w:rPr>
        <w:t>информирование о пр</w:t>
      </w:r>
      <w:r w:rsidR="007F03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5190" w:rsidRPr="00BD5315">
        <w:rPr>
          <w:rFonts w:ascii="Times New Roman" w:eastAsia="Times New Roman" w:hAnsi="Times New Roman" w:cs="Times New Roman"/>
          <w:sz w:val="28"/>
          <w:szCs w:val="28"/>
        </w:rPr>
        <w:t>екте и привлечение потенциальных заказчиков-родителей с целью раскрытия тв</w:t>
      </w:r>
      <w:r w:rsidR="00BD5315">
        <w:rPr>
          <w:rFonts w:ascii="Times New Roman" w:eastAsia="Times New Roman" w:hAnsi="Times New Roman" w:cs="Times New Roman"/>
          <w:sz w:val="28"/>
          <w:szCs w:val="28"/>
        </w:rPr>
        <w:t>орческих способностей родителей;</w:t>
      </w:r>
    </w:p>
    <w:p w:rsidR="00C35190" w:rsidRPr="00BD5315" w:rsidRDefault="00C35190" w:rsidP="00C35190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-развитие мелкой моторики через пальчиковые игры, создание работ разными приёмами (манка, пластилин, салфетки).</w:t>
      </w:r>
    </w:p>
    <w:p w:rsidR="00C35190" w:rsidRPr="00BD5315" w:rsidRDefault="00C35190" w:rsidP="00C35190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C35190" w:rsidRPr="00BD5315" w:rsidRDefault="00C35190" w:rsidP="00957B5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35190" w:rsidRPr="00BD5315" w:rsidRDefault="00C35190" w:rsidP="00C35190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190" w:rsidRPr="00BD5315" w:rsidRDefault="00C35190" w:rsidP="00C35190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Предполагаемый результат проекта:</w:t>
      </w:r>
    </w:p>
    <w:p w:rsidR="00C35190" w:rsidRPr="00BD5315" w:rsidRDefault="00C35190" w:rsidP="000828CA">
      <w:pPr>
        <w:jc w:val="both"/>
        <w:rPr>
          <w:sz w:val="28"/>
          <w:szCs w:val="28"/>
        </w:rPr>
      </w:pPr>
    </w:p>
    <w:p w:rsidR="001C7B97" w:rsidRPr="00BD5315" w:rsidRDefault="00C35190" w:rsidP="000828CA">
      <w:pPr>
        <w:jc w:val="both"/>
        <w:rPr>
          <w:rFonts w:ascii="Times New Roman" w:hAnsi="Times New Roman" w:cs="Times New Roman"/>
          <w:sz w:val="28"/>
          <w:szCs w:val="28"/>
        </w:rPr>
      </w:pPr>
      <w:r w:rsidRPr="00BD5315">
        <w:rPr>
          <w:rFonts w:ascii="Times New Roman" w:hAnsi="Times New Roman" w:cs="Times New Roman"/>
          <w:sz w:val="28"/>
          <w:szCs w:val="28"/>
        </w:rPr>
        <w:t>-обогащение мат</w:t>
      </w:r>
      <w:r w:rsidR="00BD5315">
        <w:rPr>
          <w:rFonts w:ascii="Times New Roman" w:hAnsi="Times New Roman" w:cs="Times New Roman"/>
          <w:sz w:val="28"/>
          <w:szCs w:val="28"/>
        </w:rPr>
        <w:t>ериально-технической базы МБДОУ;</w:t>
      </w:r>
    </w:p>
    <w:p w:rsidR="007F03EB" w:rsidRDefault="007F03EB" w:rsidP="00082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педагогической деятельности, улучшение</w:t>
      </w:r>
    </w:p>
    <w:p w:rsidR="007F03EB" w:rsidRDefault="00DF1FB9" w:rsidP="00082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03EB">
        <w:rPr>
          <w:rFonts w:ascii="Times New Roman" w:hAnsi="Times New Roman" w:cs="Times New Roman"/>
          <w:sz w:val="28"/>
          <w:szCs w:val="28"/>
        </w:rPr>
        <w:t>ачества образовательных услуг;</w:t>
      </w:r>
    </w:p>
    <w:p w:rsidR="00C35190" w:rsidRPr="00BD5315" w:rsidRDefault="00C35190" w:rsidP="000828CA">
      <w:pPr>
        <w:jc w:val="both"/>
        <w:rPr>
          <w:rFonts w:ascii="Times New Roman" w:hAnsi="Times New Roman" w:cs="Times New Roman"/>
          <w:sz w:val="28"/>
          <w:szCs w:val="28"/>
        </w:rPr>
      </w:pPr>
      <w:r w:rsidRPr="00BD5315">
        <w:rPr>
          <w:rFonts w:ascii="Times New Roman" w:hAnsi="Times New Roman" w:cs="Times New Roman"/>
          <w:sz w:val="28"/>
          <w:szCs w:val="28"/>
        </w:rPr>
        <w:t>-увеличение числа родителей воспол</w:t>
      </w:r>
      <w:r w:rsidR="00BD5315">
        <w:rPr>
          <w:rFonts w:ascii="Times New Roman" w:hAnsi="Times New Roman" w:cs="Times New Roman"/>
          <w:sz w:val="28"/>
          <w:szCs w:val="28"/>
        </w:rPr>
        <w:t>ьзовавшихся услугами нашего ДОУ;</w:t>
      </w:r>
    </w:p>
    <w:p w:rsidR="00C35190" w:rsidRPr="00BD5315" w:rsidRDefault="00C35190" w:rsidP="000828CA">
      <w:pPr>
        <w:jc w:val="both"/>
        <w:rPr>
          <w:rFonts w:ascii="Times New Roman" w:hAnsi="Times New Roman" w:cs="Times New Roman"/>
          <w:sz w:val="28"/>
          <w:szCs w:val="28"/>
        </w:rPr>
      </w:pPr>
      <w:r w:rsidRPr="00BD5315">
        <w:rPr>
          <w:rFonts w:ascii="Times New Roman" w:hAnsi="Times New Roman" w:cs="Times New Roman"/>
          <w:sz w:val="28"/>
          <w:szCs w:val="28"/>
        </w:rPr>
        <w:t>-развитие творческого поте</w:t>
      </w:r>
      <w:r w:rsidR="00BD5315">
        <w:rPr>
          <w:rFonts w:ascii="Times New Roman" w:hAnsi="Times New Roman" w:cs="Times New Roman"/>
          <w:sz w:val="28"/>
          <w:szCs w:val="28"/>
        </w:rPr>
        <w:t>нциала родителей;</w:t>
      </w:r>
    </w:p>
    <w:p w:rsidR="00B00B83" w:rsidRPr="00BD5315" w:rsidRDefault="00B00B83" w:rsidP="00B00B83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 xml:space="preserve">-дети легко и выразительно рассказывают стихи, используя </w:t>
      </w:r>
      <w:r w:rsidR="00BD5315">
        <w:rPr>
          <w:rFonts w:ascii="Times New Roman" w:hAnsi="Times New Roman"/>
          <w:sz w:val="28"/>
          <w:szCs w:val="28"/>
        </w:rPr>
        <w:t>при этом пальчиковую гимнастику;</w:t>
      </w:r>
    </w:p>
    <w:p w:rsidR="00B00B83" w:rsidRPr="00BD5315" w:rsidRDefault="00B00B83" w:rsidP="00B00B83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 xml:space="preserve">-оформление выставки </w:t>
      </w:r>
      <w:r w:rsidR="00BD5315">
        <w:rPr>
          <w:rFonts w:ascii="Times New Roman" w:hAnsi="Times New Roman"/>
          <w:sz w:val="28"/>
          <w:szCs w:val="28"/>
        </w:rPr>
        <w:t xml:space="preserve">работ по стихотворениям </w:t>
      </w:r>
      <w:proofErr w:type="spellStart"/>
      <w:r w:rsidR="00BD5315">
        <w:rPr>
          <w:rFonts w:ascii="Times New Roman" w:hAnsi="Times New Roman"/>
          <w:sz w:val="28"/>
          <w:szCs w:val="28"/>
        </w:rPr>
        <w:t>А.Барто</w:t>
      </w:r>
      <w:proofErr w:type="spellEnd"/>
      <w:r w:rsidR="00BD5315">
        <w:rPr>
          <w:rFonts w:ascii="Times New Roman" w:hAnsi="Times New Roman"/>
          <w:sz w:val="28"/>
          <w:szCs w:val="28"/>
        </w:rPr>
        <w:t>;</w:t>
      </w:r>
    </w:p>
    <w:p w:rsidR="00B00B83" w:rsidRPr="00BD5315" w:rsidRDefault="00F10554" w:rsidP="00B00B83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-презе</w:t>
      </w:r>
      <w:r w:rsidR="00B00B83" w:rsidRPr="00BD5315">
        <w:rPr>
          <w:rFonts w:ascii="Times New Roman" w:hAnsi="Times New Roman"/>
          <w:sz w:val="28"/>
          <w:szCs w:val="28"/>
        </w:rPr>
        <w:t>нтация «Игрушки».</w:t>
      </w:r>
    </w:p>
    <w:p w:rsidR="00B00B83" w:rsidRPr="00BD5315" w:rsidRDefault="00B00B83" w:rsidP="00B00B83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B00B83" w:rsidRPr="00BD5315" w:rsidRDefault="00B00B83" w:rsidP="00B00B83">
      <w:pPr>
        <w:pStyle w:val="1"/>
        <w:spacing w:line="100" w:lineRule="atLeast"/>
        <w:ind w:left="0"/>
        <w:rPr>
          <w:rFonts w:ascii="Arial" w:hAnsi="Arial" w:cs="Arial"/>
          <w:b/>
          <w:sz w:val="28"/>
          <w:szCs w:val="28"/>
        </w:rPr>
      </w:pPr>
      <w:r w:rsidRPr="00BD5315">
        <w:rPr>
          <w:rFonts w:ascii="Arial" w:hAnsi="Arial" w:cs="Arial"/>
          <w:b/>
          <w:sz w:val="28"/>
          <w:szCs w:val="28"/>
        </w:rPr>
        <w:t>Участники проекта:</w:t>
      </w:r>
    </w:p>
    <w:p w:rsidR="00B00B83" w:rsidRPr="00BD5315" w:rsidRDefault="00B00B83" w:rsidP="00B00B83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B00B83" w:rsidRPr="00BD5315" w:rsidRDefault="00B00B83" w:rsidP="000828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31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BD531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D5315">
        <w:rPr>
          <w:rFonts w:ascii="Times New Roman" w:hAnsi="Times New Roman" w:cs="Times New Roman"/>
          <w:sz w:val="28"/>
          <w:szCs w:val="28"/>
        </w:rPr>
        <w:t>оспитатели,родители</w:t>
      </w:r>
      <w:proofErr w:type="spellEnd"/>
      <w:r w:rsidRPr="00BD5315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B00B83" w:rsidRPr="00BD5315" w:rsidRDefault="00B00B83" w:rsidP="00082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B83" w:rsidRPr="00BD5315" w:rsidRDefault="00B00B83" w:rsidP="000828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15"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B00B83" w:rsidRPr="00BD5315" w:rsidRDefault="00B00B83" w:rsidP="000828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B7D" w:rsidRPr="00BD5315" w:rsidRDefault="000D2B7D" w:rsidP="000D2B7D">
      <w:pPr>
        <w:spacing w:line="100" w:lineRule="atLeast"/>
        <w:rPr>
          <w:rFonts w:ascii="Times New Roman" w:hAnsi="Times New Roman"/>
          <w:b/>
          <w:sz w:val="28"/>
          <w:szCs w:val="28"/>
        </w:rPr>
      </w:pPr>
      <w:r w:rsidRPr="00BD5315">
        <w:rPr>
          <w:rFonts w:ascii="Times New Roman" w:hAnsi="Times New Roman"/>
          <w:b/>
          <w:sz w:val="28"/>
          <w:szCs w:val="28"/>
        </w:rPr>
        <w:t>Прое</w:t>
      </w:r>
      <w:proofErr w:type="gramStart"/>
      <w:r w:rsidRPr="00BD5315">
        <w:rPr>
          <w:rFonts w:ascii="Times New Roman" w:hAnsi="Times New Roman"/>
          <w:b/>
          <w:sz w:val="28"/>
          <w:szCs w:val="28"/>
        </w:rPr>
        <w:t>кт вкл</w:t>
      </w:r>
      <w:proofErr w:type="gramEnd"/>
      <w:r w:rsidRPr="00BD5315">
        <w:rPr>
          <w:rFonts w:ascii="Times New Roman" w:hAnsi="Times New Roman"/>
          <w:b/>
          <w:sz w:val="28"/>
          <w:szCs w:val="28"/>
        </w:rPr>
        <w:t>ючает в себя 3 этапа:</w:t>
      </w:r>
    </w:p>
    <w:p w:rsidR="000D2B7D" w:rsidRPr="00BD5315" w:rsidRDefault="000D2B7D" w:rsidP="000D2B7D">
      <w:pPr>
        <w:spacing w:line="10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0D2B7D" w:rsidRPr="00BD5315" w:rsidRDefault="000D2B7D" w:rsidP="000D2B7D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 xml:space="preserve">1 этап </w:t>
      </w:r>
      <w:proofErr w:type="gramStart"/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>-п</w:t>
      </w:r>
      <w:proofErr w:type="gramEnd"/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 xml:space="preserve">одготовительный этап: </w:t>
      </w:r>
    </w:p>
    <w:p w:rsidR="000D2B7D" w:rsidRPr="00BD5315" w:rsidRDefault="000D2B7D" w:rsidP="000D2B7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D2B7D" w:rsidRPr="00BD5315" w:rsidRDefault="000D2B7D" w:rsidP="000D2B7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>-создать игровую мотивацию</w:t>
      </w:r>
      <w:proofErr w:type="gramStart"/>
      <w:r w:rsidRPr="00BD53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D5315">
        <w:rPr>
          <w:rFonts w:ascii="Times New Roman" w:eastAsia="Times New Roman" w:hAnsi="Times New Roman" w:cs="Times New Roman"/>
          <w:sz w:val="28"/>
          <w:szCs w:val="28"/>
        </w:rPr>
        <w:t xml:space="preserve">подобрать стихотворения </w:t>
      </w:r>
      <w:proofErr w:type="spellStart"/>
      <w:r w:rsidR="00BD5315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="00BD53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2B7D" w:rsidRPr="00BD5315" w:rsidRDefault="000D2B7D" w:rsidP="000D2B7D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-составление плана работы по реализации проекта</w:t>
      </w:r>
      <w:r w:rsidR="00BD5315">
        <w:rPr>
          <w:rFonts w:ascii="Times New Roman" w:hAnsi="Times New Roman"/>
          <w:b/>
          <w:sz w:val="28"/>
          <w:szCs w:val="28"/>
        </w:rPr>
        <w:t>;</w:t>
      </w:r>
    </w:p>
    <w:p w:rsidR="000D2B7D" w:rsidRPr="00BD5315" w:rsidRDefault="000D2B7D" w:rsidP="000D2B7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-выбрать участников</w:t>
      </w:r>
      <w:r w:rsidR="00E94A93" w:rsidRPr="00BD5315">
        <w:rPr>
          <w:rFonts w:ascii="Times New Roman" w:hAnsi="Times New Roman"/>
          <w:sz w:val="28"/>
          <w:szCs w:val="28"/>
        </w:rPr>
        <w:t xml:space="preserve"> проекта (дети,</w:t>
      </w:r>
      <w:r w:rsidR="00E35DDF">
        <w:rPr>
          <w:rFonts w:ascii="Times New Roman" w:hAnsi="Times New Roman"/>
          <w:sz w:val="28"/>
          <w:szCs w:val="28"/>
        </w:rPr>
        <w:t xml:space="preserve"> </w:t>
      </w:r>
      <w:r w:rsidR="00E94A93" w:rsidRPr="00BD5315">
        <w:rPr>
          <w:rFonts w:ascii="Times New Roman" w:hAnsi="Times New Roman"/>
          <w:sz w:val="28"/>
          <w:szCs w:val="28"/>
        </w:rPr>
        <w:t>родители) и тех,</w:t>
      </w:r>
      <w:r w:rsidR="00E35DDF">
        <w:rPr>
          <w:rFonts w:ascii="Times New Roman" w:hAnsi="Times New Roman"/>
          <w:sz w:val="28"/>
          <w:szCs w:val="28"/>
        </w:rPr>
        <w:t xml:space="preserve">  </w:t>
      </w:r>
      <w:r w:rsidR="00E94A93" w:rsidRPr="00BD5315">
        <w:rPr>
          <w:rFonts w:ascii="Times New Roman" w:hAnsi="Times New Roman"/>
          <w:sz w:val="28"/>
          <w:szCs w:val="28"/>
        </w:rPr>
        <w:t>к</w:t>
      </w:r>
      <w:r w:rsidR="00BD5315">
        <w:rPr>
          <w:rFonts w:ascii="Times New Roman" w:hAnsi="Times New Roman"/>
          <w:sz w:val="28"/>
          <w:szCs w:val="28"/>
        </w:rPr>
        <w:t xml:space="preserve"> кому обратиться за помощью;</w:t>
      </w:r>
    </w:p>
    <w:p w:rsidR="00E94A93" w:rsidRPr="00BD5315" w:rsidRDefault="00E94A93" w:rsidP="00E94A93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-подбор ст</w:t>
      </w:r>
      <w:r w:rsidR="00BD5315">
        <w:rPr>
          <w:rFonts w:ascii="Times New Roman" w:hAnsi="Times New Roman"/>
          <w:sz w:val="28"/>
          <w:szCs w:val="28"/>
        </w:rPr>
        <w:t>ихотворений для каждого ребенка;</w:t>
      </w:r>
    </w:p>
    <w:p w:rsidR="00E94A93" w:rsidRPr="00BD5315" w:rsidRDefault="00E94A93" w:rsidP="00E94A93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-консультация для родителей «Как на</w:t>
      </w:r>
      <w:r w:rsidR="00BD5315">
        <w:rPr>
          <w:rFonts w:ascii="Times New Roman" w:hAnsi="Times New Roman"/>
          <w:sz w:val="28"/>
          <w:szCs w:val="28"/>
        </w:rPr>
        <w:t>учить ребенка запоминать стихи»;</w:t>
      </w:r>
    </w:p>
    <w:p w:rsidR="000D2B7D" w:rsidRPr="00BD5315" w:rsidRDefault="005A1F00" w:rsidP="000D2B7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sz w:val="28"/>
          <w:szCs w:val="28"/>
        </w:rPr>
        <w:t>-консультация для родителей «</w:t>
      </w:r>
      <w:r w:rsidR="00BD5315">
        <w:rPr>
          <w:rFonts w:ascii="Times New Roman" w:eastAsia="Times New Roman" w:hAnsi="Times New Roman" w:cs="Times New Roman"/>
          <w:sz w:val="28"/>
          <w:szCs w:val="28"/>
        </w:rPr>
        <w:t>Игры между делом</w:t>
      </w:r>
      <w:r w:rsidRPr="00BD53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5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B7D" w:rsidRPr="00BD5315" w:rsidRDefault="000D2B7D" w:rsidP="000D2B7D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B7D" w:rsidRPr="00BD5315" w:rsidRDefault="00E94A93" w:rsidP="00E94A93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>этап-основной</w:t>
      </w:r>
      <w:proofErr w:type="gramEnd"/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94A93" w:rsidRPr="00BD5315" w:rsidRDefault="00E94A93" w:rsidP="00E94A93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A93" w:rsidRPr="00BD5315" w:rsidRDefault="00A901D1" w:rsidP="00E94A93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-Проведение НОД и мероприятий</w:t>
      </w:r>
      <w:r w:rsidR="00E94A93" w:rsidRPr="00BD5315">
        <w:rPr>
          <w:rFonts w:ascii="Times New Roman" w:hAnsi="Times New Roman"/>
          <w:sz w:val="28"/>
          <w:szCs w:val="28"/>
        </w:rPr>
        <w:t xml:space="preserve"> по образовательным областям: художественное </w:t>
      </w:r>
      <w:r w:rsidRPr="00BD5315">
        <w:rPr>
          <w:rFonts w:ascii="Times New Roman" w:hAnsi="Times New Roman"/>
          <w:sz w:val="28"/>
          <w:szCs w:val="28"/>
        </w:rPr>
        <w:t>творчество, физическая культура, чтение художественной литературы, коммуникация, б</w:t>
      </w:r>
      <w:r w:rsidR="00E94A93" w:rsidRPr="00BD5315">
        <w:rPr>
          <w:rFonts w:ascii="Times New Roman" w:hAnsi="Times New Roman"/>
          <w:sz w:val="28"/>
          <w:szCs w:val="28"/>
        </w:rPr>
        <w:t>езопасность</w:t>
      </w:r>
      <w:r w:rsidRPr="00BD5315">
        <w:rPr>
          <w:rFonts w:ascii="Times New Roman" w:hAnsi="Times New Roman"/>
          <w:sz w:val="28"/>
          <w:szCs w:val="28"/>
        </w:rPr>
        <w:t>,</w:t>
      </w:r>
      <w:r w:rsidR="007F03EB">
        <w:rPr>
          <w:rFonts w:ascii="Times New Roman" w:hAnsi="Times New Roman"/>
          <w:sz w:val="28"/>
          <w:szCs w:val="28"/>
        </w:rPr>
        <w:t xml:space="preserve"> </w:t>
      </w:r>
      <w:r w:rsidR="00853FEE">
        <w:rPr>
          <w:rFonts w:ascii="Times New Roman" w:hAnsi="Times New Roman"/>
          <w:sz w:val="28"/>
          <w:szCs w:val="28"/>
        </w:rPr>
        <w:t>познание;</w:t>
      </w:r>
    </w:p>
    <w:p w:rsidR="00A901D1" w:rsidRPr="00BD5315" w:rsidRDefault="00A901D1" w:rsidP="00A901D1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 оформление альбома «Мои игрушки»</w:t>
      </w:r>
      <w:r w:rsidR="00853FEE">
        <w:rPr>
          <w:rFonts w:ascii="Times New Roman" w:hAnsi="Times New Roman"/>
          <w:sz w:val="28"/>
          <w:szCs w:val="28"/>
        </w:rPr>
        <w:t>;</w:t>
      </w:r>
    </w:p>
    <w:p w:rsidR="00A901D1" w:rsidRPr="00BD5315" w:rsidRDefault="00A901D1" w:rsidP="00A901D1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-развитие мелкой моторики – разучивание пальчиковых игр</w:t>
      </w:r>
      <w:r w:rsidR="00853FEE">
        <w:rPr>
          <w:rFonts w:ascii="Times New Roman" w:hAnsi="Times New Roman"/>
          <w:sz w:val="28"/>
          <w:szCs w:val="28"/>
        </w:rPr>
        <w:t>;</w:t>
      </w:r>
    </w:p>
    <w:p w:rsidR="00A901D1" w:rsidRPr="00BD5315" w:rsidRDefault="00853FEE" w:rsidP="00A901D1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-оформление фотовыставки;</w:t>
      </w:r>
    </w:p>
    <w:p w:rsidR="00A901D1" w:rsidRPr="00BD5315" w:rsidRDefault="00A901D1" w:rsidP="00A901D1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-конкурс поделок из пластилина «Я леплю из пластилина».</w:t>
      </w:r>
    </w:p>
    <w:p w:rsidR="00A901D1" w:rsidRPr="00BD5315" w:rsidRDefault="00A901D1" w:rsidP="00A901D1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A901D1" w:rsidRPr="00BD5315" w:rsidRDefault="00A901D1" w:rsidP="00A901D1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  <w:r w:rsidRPr="00BD5315">
        <w:rPr>
          <w:rFonts w:ascii="Times New Roman" w:hAnsi="Times New Roman"/>
          <w:b/>
          <w:sz w:val="28"/>
          <w:szCs w:val="28"/>
        </w:rPr>
        <w:t xml:space="preserve">3 </w:t>
      </w:r>
      <w:proofErr w:type="gramStart"/>
      <w:r w:rsidRPr="00BD5315">
        <w:rPr>
          <w:rFonts w:ascii="Times New Roman" w:hAnsi="Times New Roman"/>
          <w:b/>
          <w:sz w:val="28"/>
          <w:szCs w:val="28"/>
        </w:rPr>
        <w:t>этап-</w:t>
      </w:r>
      <w:r w:rsidR="00707E27" w:rsidRPr="00BD5315">
        <w:rPr>
          <w:rFonts w:ascii="Times New Roman" w:hAnsi="Times New Roman"/>
          <w:b/>
          <w:sz w:val="28"/>
          <w:szCs w:val="28"/>
        </w:rPr>
        <w:t>заключительный</w:t>
      </w:r>
      <w:proofErr w:type="gramEnd"/>
      <w:r w:rsidR="00707E27" w:rsidRPr="00BD5315">
        <w:rPr>
          <w:rFonts w:ascii="Times New Roman" w:hAnsi="Times New Roman"/>
          <w:b/>
          <w:sz w:val="28"/>
          <w:szCs w:val="28"/>
        </w:rPr>
        <w:t>:</w:t>
      </w:r>
    </w:p>
    <w:p w:rsidR="00707E27" w:rsidRPr="00BD5315" w:rsidRDefault="00707E27" w:rsidP="00A901D1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707E27" w:rsidRPr="00BD5315" w:rsidRDefault="00707E27" w:rsidP="00707E27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-участие в развлечении «</w:t>
      </w:r>
      <w:r w:rsidR="00BD5315">
        <w:rPr>
          <w:rFonts w:ascii="Times New Roman" w:hAnsi="Times New Roman"/>
          <w:sz w:val="28"/>
          <w:szCs w:val="28"/>
        </w:rPr>
        <w:t>Мы любим играть</w:t>
      </w:r>
      <w:r w:rsidRPr="00BD5315">
        <w:rPr>
          <w:rFonts w:ascii="Times New Roman" w:hAnsi="Times New Roman"/>
          <w:sz w:val="28"/>
          <w:szCs w:val="28"/>
        </w:rPr>
        <w:t>»,</w:t>
      </w:r>
    </w:p>
    <w:p w:rsidR="00707E27" w:rsidRPr="00BD5315" w:rsidRDefault="00707E27" w:rsidP="00707E27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-оформление выставки работ «Моя игрушка</w:t>
      </w:r>
      <w:r w:rsidR="00BD5315">
        <w:rPr>
          <w:rFonts w:ascii="Times New Roman" w:hAnsi="Times New Roman"/>
          <w:sz w:val="28"/>
          <w:szCs w:val="28"/>
        </w:rPr>
        <w:t>»</w:t>
      </w:r>
      <w:r w:rsidRPr="00BD5315">
        <w:rPr>
          <w:rFonts w:ascii="Times New Roman" w:hAnsi="Times New Roman"/>
          <w:sz w:val="28"/>
          <w:szCs w:val="28"/>
        </w:rPr>
        <w:t>,</w:t>
      </w:r>
    </w:p>
    <w:p w:rsidR="00707E27" w:rsidRPr="00BD5315" w:rsidRDefault="00707E27" w:rsidP="00A901D1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b/>
          <w:sz w:val="28"/>
          <w:szCs w:val="28"/>
        </w:rPr>
        <w:t>-</w:t>
      </w:r>
      <w:r w:rsidR="006E69B4">
        <w:rPr>
          <w:rFonts w:ascii="Times New Roman" w:hAnsi="Times New Roman"/>
          <w:sz w:val="28"/>
          <w:szCs w:val="28"/>
        </w:rPr>
        <w:t>презе</w:t>
      </w:r>
      <w:r w:rsidRPr="00BD5315">
        <w:rPr>
          <w:rFonts w:ascii="Times New Roman" w:hAnsi="Times New Roman"/>
          <w:sz w:val="28"/>
          <w:szCs w:val="28"/>
        </w:rPr>
        <w:t>нтация проекта.</w:t>
      </w:r>
    </w:p>
    <w:p w:rsidR="00707E27" w:rsidRPr="00BD5315" w:rsidRDefault="00707E27" w:rsidP="00A901D1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674A9" w:rsidRPr="00BD5315" w:rsidRDefault="006674A9" w:rsidP="00A901D1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674A9" w:rsidRDefault="005205E1" w:rsidP="00A901D1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Перспе</w:t>
      </w:r>
      <w:r w:rsidR="000E59C9">
        <w:rPr>
          <w:rFonts w:ascii="Times New Roman" w:hAnsi="Times New Roman"/>
          <w:b/>
          <w:sz w:val="32"/>
          <w:szCs w:val="28"/>
        </w:rPr>
        <w:t>к</w:t>
      </w:r>
      <w:r>
        <w:rPr>
          <w:rFonts w:ascii="Times New Roman" w:hAnsi="Times New Roman"/>
          <w:b/>
          <w:sz w:val="32"/>
          <w:szCs w:val="28"/>
        </w:rPr>
        <w:t>тивный план НОД.</w:t>
      </w:r>
    </w:p>
    <w:p w:rsidR="005471A4" w:rsidRDefault="005471A4" w:rsidP="00A901D1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916"/>
        <w:gridCol w:w="4223"/>
        <w:gridCol w:w="2432"/>
      </w:tblGrid>
      <w:tr w:rsidR="0083201F" w:rsidTr="000E59C9">
        <w:tc>
          <w:tcPr>
            <w:tcW w:w="2916" w:type="dxa"/>
          </w:tcPr>
          <w:p w:rsidR="005471A4" w:rsidRPr="00626EF9" w:rsidRDefault="00626EF9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C2BB8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3" w:type="dxa"/>
          </w:tcPr>
          <w:p w:rsidR="005471A4" w:rsidRP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432" w:type="dxa"/>
          </w:tcPr>
          <w:p w:rsidR="005471A4" w:rsidRPr="00BD5315" w:rsidRDefault="00BD5315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83201F" w:rsidTr="000E59C9">
        <w:tc>
          <w:tcPr>
            <w:tcW w:w="2916" w:type="dxa"/>
          </w:tcPr>
          <w:p w:rsidR="005471A4" w:rsidRPr="005471A4" w:rsidRDefault="005471A4" w:rsidP="006C6ADD">
            <w:pPr>
              <w:pStyle w:val="1"/>
              <w:spacing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«Поэзия А.</w:t>
            </w:r>
            <w:r w:rsidR="00B1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223" w:type="dxa"/>
          </w:tcPr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литератур-</w:t>
            </w:r>
          </w:p>
          <w:p w:rsidR="005471A4" w:rsidRP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жанро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поэзия,</w:t>
            </w:r>
            <w:r w:rsidR="00CF6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01F">
              <w:rPr>
                <w:rFonts w:ascii="Times New Roman" w:hAnsi="Times New Roman"/>
                <w:sz w:val="28"/>
                <w:szCs w:val="28"/>
              </w:rPr>
              <w:t>помочь эмо</w:t>
            </w:r>
            <w:r>
              <w:rPr>
                <w:rFonts w:ascii="Times New Roman" w:hAnsi="Times New Roman"/>
                <w:sz w:val="28"/>
                <w:szCs w:val="28"/>
              </w:rPr>
              <w:t>ционально воспринимать лирический текст,</w:t>
            </w:r>
            <w:r w:rsidR="0083201F">
              <w:rPr>
                <w:rFonts w:ascii="Times New Roman" w:hAnsi="Times New Roman"/>
                <w:sz w:val="28"/>
                <w:szCs w:val="28"/>
              </w:rPr>
              <w:t xml:space="preserve"> побуждать выра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жать свои </w:t>
            </w:r>
            <w:r w:rsidR="0083201F">
              <w:rPr>
                <w:rFonts w:ascii="Times New Roman" w:hAnsi="Times New Roman"/>
                <w:sz w:val="28"/>
                <w:szCs w:val="28"/>
              </w:rPr>
              <w:t xml:space="preserve">чувства.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 интерес к поэзии.</w:t>
            </w:r>
          </w:p>
        </w:tc>
        <w:tc>
          <w:tcPr>
            <w:tcW w:w="2432" w:type="dxa"/>
          </w:tcPr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P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сентябрь</w:t>
            </w:r>
          </w:p>
        </w:tc>
      </w:tr>
      <w:tr w:rsidR="0083201F" w:rsidTr="000E59C9">
        <w:tc>
          <w:tcPr>
            <w:tcW w:w="2916" w:type="dxa"/>
          </w:tcPr>
          <w:p w:rsidR="005471A4" w:rsidRP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32"/>
                <w:szCs w:val="28"/>
              </w:rPr>
            </w:pPr>
            <w:r w:rsidRPr="005471A4">
              <w:rPr>
                <w:sz w:val="28"/>
              </w:rPr>
              <w:t>«Игрушки».</w:t>
            </w:r>
          </w:p>
        </w:tc>
        <w:tc>
          <w:tcPr>
            <w:tcW w:w="4223" w:type="dxa"/>
          </w:tcPr>
          <w:p w:rsidR="005471A4" w:rsidRPr="00861305" w:rsidRDefault="005471A4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F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сопереживания, бережное отношение к игрушкам, аккуратность. </w:t>
            </w:r>
          </w:p>
        </w:tc>
        <w:tc>
          <w:tcPr>
            <w:tcW w:w="2432" w:type="dxa"/>
          </w:tcPr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3201F" w:rsidTr="000E59C9">
        <w:tc>
          <w:tcPr>
            <w:tcW w:w="2916" w:type="dxa"/>
          </w:tcPr>
          <w:p w:rsidR="00626EF9" w:rsidRPr="00626EF9" w:rsidRDefault="00626EF9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F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книгой А. </w:t>
            </w:r>
            <w:proofErr w:type="spellStart"/>
            <w:r w:rsidRPr="00626EF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26EF9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223" w:type="dxa"/>
          </w:tcPr>
          <w:p w:rsidR="00626EF9" w:rsidRPr="00626EF9" w:rsidRDefault="00626EF9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F9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у детей интереса к книгам. Формирование аккуратного обращения с книгами. </w:t>
            </w:r>
          </w:p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432" w:type="dxa"/>
          </w:tcPr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</w:p>
          <w:p w:rsidR="00B1378C" w:rsidRP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3201F" w:rsidRPr="00626EF9" w:rsidTr="000E59C9">
        <w:trPr>
          <w:trHeight w:val="3508"/>
        </w:trPr>
        <w:tc>
          <w:tcPr>
            <w:tcW w:w="2916" w:type="dxa"/>
          </w:tcPr>
          <w:p w:rsidR="00626EF9" w:rsidRPr="00626EF9" w:rsidRDefault="00626EF9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EF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стихотворением А. </w:t>
            </w:r>
            <w:proofErr w:type="spellStart"/>
            <w:r w:rsidRPr="00626EF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26EF9">
              <w:rPr>
                <w:rFonts w:ascii="Times New Roman" w:hAnsi="Times New Roman" w:cs="Times New Roman"/>
                <w:sz w:val="28"/>
                <w:szCs w:val="28"/>
              </w:rPr>
              <w:t xml:space="preserve"> «Зайка»</w:t>
            </w:r>
          </w:p>
          <w:p w:rsidR="005471A4" w:rsidRPr="00626EF9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223" w:type="dxa"/>
          </w:tcPr>
          <w:p w:rsidR="00626EF9" w:rsidRPr="007C2BB8" w:rsidRDefault="00626EF9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 содержа-</w:t>
            </w:r>
          </w:p>
          <w:p w:rsidR="00626EF9" w:rsidRPr="007C2BB8" w:rsidRDefault="00CD1562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proofErr w:type="spellEnd"/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А. </w:t>
            </w:r>
            <w:proofErr w:type="spellStart"/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2BB8" w:rsidRPr="007C2BB8" w:rsidRDefault="007C2BB8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чувство сопереживания, желание помочь тому, кто нуждается в </w:t>
            </w:r>
            <w:proofErr w:type="spellStart"/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>обуждать</w:t>
            </w:r>
            <w:proofErr w:type="spellEnd"/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 детей заканчивать самостоятельно </w:t>
            </w:r>
            <w:proofErr w:type="spellStart"/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;уч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доброже</w:t>
            </w:r>
            <w:proofErr w:type="spellEnd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71A4" w:rsidRPr="007C2BB8" w:rsidRDefault="007C2BB8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лательному</w:t>
            </w:r>
            <w:proofErr w:type="spellEnd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>отношению друг к другу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EF9"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простые вопросы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471A4" w:rsidRPr="00626EF9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сентябрь</w:t>
            </w:r>
          </w:p>
        </w:tc>
      </w:tr>
      <w:tr w:rsidR="0083201F" w:rsidRPr="00626EF9" w:rsidTr="000E59C9">
        <w:tc>
          <w:tcPr>
            <w:tcW w:w="2916" w:type="dxa"/>
          </w:tcPr>
          <w:p w:rsidR="005471A4" w:rsidRPr="007C2BB8" w:rsidRDefault="007C2BB8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«Стихотворение А. </w:t>
            </w:r>
            <w:proofErr w:type="spellStart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 «Зайка»</w:t>
            </w:r>
          </w:p>
        </w:tc>
        <w:tc>
          <w:tcPr>
            <w:tcW w:w="4223" w:type="dxa"/>
          </w:tcPr>
          <w:p w:rsidR="007C2BB8" w:rsidRPr="007C2BB8" w:rsidRDefault="007C2BB8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эмоциональность и образность восприятия стихотворения А. </w:t>
            </w:r>
            <w:proofErr w:type="spellStart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7C2BB8" w:rsidRPr="007C2BB8" w:rsidRDefault="007C2BB8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«Зайка»; повторить знакомое стихотворение.</w:t>
            </w:r>
          </w:p>
          <w:p w:rsidR="005471A4" w:rsidRPr="007C2BB8" w:rsidRDefault="005471A4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Pr="00626EF9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3201F" w:rsidRPr="00626EF9" w:rsidTr="000E59C9">
        <w:tc>
          <w:tcPr>
            <w:tcW w:w="2916" w:type="dxa"/>
          </w:tcPr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CD1562" w:rsidRPr="00CD1562" w:rsidRDefault="00CD1562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6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D156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D1562">
              <w:rPr>
                <w:rFonts w:ascii="Times New Roman" w:hAnsi="Times New Roman" w:cs="Times New Roman"/>
                <w:sz w:val="28"/>
                <w:szCs w:val="28"/>
              </w:rPr>
              <w:t xml:space="preserve"> «Слон».</w:t>
            </w:r>
          </w:p>
          <w:p w:rsidR="00CD1562" w:rsidRPr="00CD1562" w:rsidRDefault="00CD1562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62">
              <w:rPr>
                <w:rFonts w:ascii="Times New Roman" w:hAnsi="Times New Roman" w:cs="Times New Roman"/>
                <w:sz w:val="28"/>
                <w:szCs w:val="28"/>
              </w:rPr>
              <w:t>Знакомство.</w:t>
            </w:r>
          </w:p>
          <w:p w:rsidR="00CD1562" w:rsidRPr="00B74DB7" w:rsidRDefault="00CD1562" w:rsidP="006C6ADD">
            <w:pPr>
              <w:rPr>
                <w:sz w:val="28"/>
                <w:szCs w:val="28"/>
              </w:rPr>
            </w:pPr>
          </w:p>
          <w:p w:rsidR="007C2BB8" w:rsidRPr="00626EF9" w:rsidRDefault="007C2BB8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223" w:type="dxa"/>
          </w:tcPr>
          <w:p w:rsidR="005471A4" w:rsidRPr="00626EF9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 w:rsidRPr="007C2BB8">
              <w:rPr>
                <w:rFonts w:ascii="Times New Roman" w:hAnsi="Times New Roman"/>
                <w:sz w:val="28"/>
                <w:szCs w:val="28"/>
              </w:rPr>
              <w:t>Формировать познавательный интерес и способность внимательно слушать, учить детей рассматривать картину, отвечать на вопросы по её содержанию, формулировать простейшие выводы</w:t>
            </w:r>
            <w:proofErr w:type="gramStart"/>
            <w:r w:rsidRPr="007C2B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C2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2BB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C2BB8">
              <w:rPr>
                <w:rFonts w:ascii="Times New Roman" w:hAnsi="Times New Roman"/>
                <w:sz w:val="28"/>
                <w:szCs w:val="28"/>
              </w:rPr>
              <w:t xml:space="preserve">азвивать </w:t>
            </w:r>
            <w:r w:rsidRPr="007C2BB8">
              <w:rPr>
                <w:rFonts w:ascii="Times New Roman" w:hAnsi="Times New Roman"/>
                <w:sz w:val="28"/>
                <w:szCs w:val="28"/>
              </w:rPr>
              <w:lastRenderedPageBreak/>
              <w:t>связную речь.</w:t>
            </w:r>
          </w:p>
        </w:tc>
        <w:tc>
          <w:tcPr>
            <w:tcW w:w="2432" w:type="dxa"/>
          </w:tcPr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Pr="00626EF9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3201F" w:rsidRPr="00626EF9" w:rsidTr="000E59C9">
        <w:tc>
          <w:tcPr>
            <w:tcW w:w="2916" w:type="dxa"/>
          </w:tcPr>
          <w:p w:rsidR="005471A4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</w:t>
            </w:r>
            <w:r w:rsidR="00B1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«Мишка».</w:t>
            </w:r>
          </w:p>
          <w:p w:rsidR="00885852" w:rsidRPr="00CD1562" w:rsidRDefault="00885852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62">
              <w:rPr>
                <w:rFonts w:ascii="Times New Roman" w:hAnsi="Times New Roman" w:cs="Times New Roman"/>
                <w:sz w:val="28"/>
                <w:szCs w:val="28"/>
              </w:rPr>
              <w:t>Знакомство.</w:t>
            </w:r>
          </w:p>
          <w:p w:rsidR="00885852" w:rsidRPr="00CD1562" w:rsidRDefault="0088585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5471A4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со стихами</w:t>
            </w:r>
          </w:p>
          <w:p w:rsidR="00CD1562" w:rsidRPr="00CD1562" w:rsidRDefault="00CD1562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B13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ознакомить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содержан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«Мишка»</w:t>
            </w:r>
            <w:r w:rsidR="00CF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азвивать у детей чувство сопереживания, желание помочь тому, кто нуждается в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учить 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отвечать на простые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договаривать фразы.</w:t>
            </w:r>
          </w:p>
        </w:tc>
        <w:tc>
          <w:tcPr>
            <w:tcW w:w="2432" w:type="dxa"/>
          </w:tcPr>
          <w:p w:rsidR="005471A4" w:rsidRDefault="005471A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Pr="00626EF9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3201F" w:rsidTr="000E59C9">
        <w:tc>
          <w:tcPr>
            <w:tcW w:w="2916" w:type="dxa"/>
          </w:tcPr>
          <w:p w:rsidR="00CD1562" w:rsidRPr="00CD1562" w:rsidRDefault="00E16203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="00C727E4">
              <w:rPr>
                <w:rFonts w:ascii="Times New Roman" w:hAnsi="Times New Roman"/>
                <w:sz w:val="28"/>
                <w:szCs w:val="28"/>
              </w:rPr>
              <w:t xml:space="preserve"> «Слон»</w:t>
            </w:r>
            <w:r w:rsidR="00B1378C">
              <w:rPr>
                <w:rFonts w:ascii="Times New Roman" w:hAnsi="Times New Roman"/>
                <w:sz w:val="28"/>
                <w:szCs w:val="28"/>
              </w:rPr>
              <w:t xml:space="preserve">   повторени</w:t>
            </w:r>
            <w:r w:rsidR="00232306">
              <w:rPr>
                <w:rFonts w:ascii="Times New Roman" w:hAnsi="Times New Roman"/>
                <w:sz w:val="28"/>
                <w:szCs w:val="28"/>
              </w:rPr>
              <w:t>е.</w:t>
            </w:r>
          </w:p>
        </w:tc>
        <w:tc>
          <w:tcPr>
            <w:tcW w:w="4223" w:type="dxa"/>
          </w:tcPr>
          <w:p w:rsidR="00232306" w:rsidRPr="007C2BB8" w:rsidRDefault="00232306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Расширять эмоциональность и образность восприятия</w:t>
            </w:r>
            <w:r w:rsidR="00C727E4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232306" w:rsidRPr="007C2BB8" w:rsidRDefault="00232306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«Слон»</w:t>
            </w:r>
            <w:r w:rsidRPr="007C2BB8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C727E4">
              <w:rPr>
                <w:rFonts w:ascii="Times New Roman" w:hAnsi="Times New Roman" w:cs="Times New Roman"/>
                <w:sz w:val="28"/>
                <w:szCs w:val="28"/>
              </w:rPr>
              <w:t>овторить знакомые стихотворени</w:t>
            </w:r>
            <w:r w:rsidR="005205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2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заучить.</w:t>
            </w:r>
          </w:p>
          <w:p w:rsidR="00CD1562" w:rsidRPr="00232306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CD1562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3201F" w:rsidTr="000E59C9">
        <w:tc>
          <w:tcPr>
            <w:tcW w:w="2916" w:type="dxa"/>
          </w:tcPr>
          <w:p w:rsidR="00CD1562" w:rsidRDefault="00232306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«Лошадка»</w:t>
            </w:r>
          </w:p>
          <w:p w:rsidR="00885852" w:rsidRPr="00CD1562" w:rsidRDefault="00885852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62">
              <w:rPr>
                <w:rFonts w:ascii="Times New Roman" w:hAnsi="Times New Roman" w:cs="Times New Roman"/>
                <w:sz w:val="28"/>
                <w:szCs w:val="28"/>
              </w:rPr>
              <w:t>Знакомство.</w:t>
            </w:r>
          </w:p>
          <w:p w:rsidR="00885852" w:rsidRPr="00232306" w:rsidRDefault="0088585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885852" w:rsidRDefault="0088585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со стихами</w:t>
            </w:r>
          </w:p>
          <w:p w:rsidR="00CD1562" w:rsidRDefault="0088585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ознакомить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содержан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 xml:space="preserve">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«Лошадка»; учить 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отвечать на простые вопросы</w:t>
            </w:r>
            <w:r>
              <w:rPr>
                <w:rFonts w:ascii="Times New Roman" w:hAnsi="Times New Roman"/>
                <w:sz w:val="28"/>
                <w:szCs w:val="28"/>
              </w:rPr>
              <w:t>, договаривать фразы.</w:t>
            </w:r>
          </w:p>
        </w:tc>
        <w:tc>
          <w:tcPr>
            <w:tcW w:w="2432" w:type="dxa"/>
          </w:tcPr>
          <w:p w:rsidR="00CD1562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3201F" w:rsidTr="000E59C9">
        <w:tc>
          <w:tcPr>
            <w:tcW w:w="2916" w:type="dxa"/>
          </w:tcPr>
          <w:p w:rsidR="00885852" w:rsidRDefault="00885852" w:rsidP="006C6ADD">
            <w:pPr>
              <w:pStyle w:val="1"/>
              <w:spacing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«Самолёт построим</w:t>
            </w:r>
          </w:p>
          <w:p w:rsidR="00885852" w:rsidRPr="00885852" w:rsidRDefault="006E69B4" w:rsidP="006C6ADD">
            <w:pPr>
              <w:pStyle w:val="1"/>
              <w:spacing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сами» </w:t>
            </w:r>
            <w:r w:rsidR="00885852">
              <w:rPr>
                <w:rFonts w:ascii="Times New Roman" w:hAnsi="Times New Roman"/>
                <w:sz w:val="28"/>
                <w:szCs w:val="28"/>
              </w:rPr>
              <w:t>знакомство.</w:t>
            </w:r>
          </w:p>
        </w:tc>
        <w:tc>
          <w:tcPr>
            <w:tcW w:w="4223" w:type="dxa"/>
          </w:tcPr>
          <w:p w:rsidR="00885852" w:rsidRDefault="0088585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со стихами</w:t>
            </w:r>
          </w:p>
          <w:p w:rsidR="00CD1562" w:rsidRDefault="0088585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ознакомить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содержан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 xml:space="preserve">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«Самолёт», учить 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отвечать на простые вопросы</w:t>
            </w:r>
            <w:r>
              <w:rPr>
                <w:rFonts w:ascii="Times New Roman" w:hAnsi="Times New Roman"/>
                <w:sz w:val="28"/>
                <w:szCs w:val="28"/>
              </w:rPr>
              <w:t>, договаривать фразы.</w:t>
            </w:r>
          </w:p>
        </w:tc>
        <w:tc>
          <w:tcPr>
            <w:tcW w:w="2432" w:type="dxa"/>
          </w:tcPr>
          <w:p w:rsidR="00CD1562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1378C" w:rsidRP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3201F" w:rsidTr="000E59C9">
        <w:tc>
          <w:tcPr>
            <w:tcW w:w="2916" w:type="dxa"/>
          </w:tcPr>
          <w:p w:rsidR="00CD1562" w:rsidRDefault="0088585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«Дорисуй лошадке </w:t>
            </w:r>
          </w:p>
          <w:p w:rsidR="00885852" w:rsidRPr="00885852" w:rsidRDefault="00EE59C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5852">
              <w:rPr>
                <w:rFonts w:ascii="Times New Roman" w:hAnsi="Times New Roman"/>
                <w:sz w:val="28"/>
                <w:szCs w:val="28"/>
              </w:rPr>
              <w:t>востик»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3" w:type="dxa"/>
          </w:tcPr>
          <w:p w:rsidR="00EE59C0" w:rsidRDefault="0040616A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</w:t>
            </w:r>
            <w:r w:rsidR="00EE59C0">
              <w:rPr>
                <w:rFonts w:ascii="Times New Roman" w:hAnsi="Times New Roman"/>
                <w:sz w:val="28"/>
                <w:szCs w:val="28"/>
              </w:rPr>
              <w:t xml:space="preserve">ствовать умение </w:t>
            </w:r>
            <w:proofErr w:type="spellStart"/>
            <w:r w:rsidR="00EE59C0">
              <w:rPr>
                <w:rFonts w:ascii="Times New Roman" w:hAnsi="Times New Roman"/>
                <w:sz w:val="28"/>
                <w:szCs w:val="28"/>
              </w:rPr>
              <w:t>рабо</w:t>
            </w:r>
            <w:proofErr w:type="spellEnd"/>
            <w:r w:rsidR="00EE59C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D1562" w:rsidRPr="00885852" w:rsidRDefault="00EE59C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 кистью, правильно держать кисть,</w:t>
            </w:r>
            <w:r w:rsidR="00861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закрашивать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выходя за контур. Повторить знакомое стихотворение, заучить.</w:t>
            </w:r>
          </w:p>
        </w:tc>
        <w:tc>
          <w:tcPr>
            <w:tcW w:w="2432" w:type="dxa"/>
          </w:tcPr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1562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ноябрь</w:t>
            </w:r>
          </w:p>
        </w:tc>
      </w:tr>
      <w:tr w:rsidR="0083201F" w:rsidTr="000E59C9">
        <w:tc>
          <w:tcPr>
            <w:tcW w:w="2916" w:type="dxa"/>
          </w:tcPr>
          <w:p w:rsidR="00CD1562" w:rsidRPr="00EE59C0" w:rsidRDefault="006E69B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  <w:r w:rsidR="00EE59C0">
              <w:rPr>
                <w:rFonts w:ascii="Times New Roman" w:hAnsi="Times New Roman"/>
                <w:sz w:val="28"/>
                <w:szCs w:val="28"/>
              </w:rPr>
              <w:t xml:space="preserve"> «Самолёты»</w:t>
            </w:r>
          </w:p>
        </w:tc>
        <w:tc>
          <w:tcPr>
            <w:tcW w:w="4223" w:type="dxa"/>
          </w:tcPr>
          <w:p w:rsidR="00CD1562" w:rsidRDefault="00853FEE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двигаться в разном темпе,</w:t>
            </w:r>
          </w:p>
          <w:p w:rsidR="00853FEE" w:rsidRPr="00853FEE" w:rsidRDefault="00853FEE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менять направление. Повторить знакомое стихотворение «Самолёт».</w:t>
            </w:r>
          </w:p>
        </w:tc>
        <w:tc>
          <w:tcPr>
            <w:tcW w:w="2432" w:type="dxa"/>
          </w:tcPr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D1562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ноябрь</w:t>
            </w:r>
          </w:p>
        </w:tc>
      </w:tr>
      <w:tr w:rsidR="0083201F" w:rsidTr="000E59C9">
        <w:tc>
          <w:tcPr>
            <w:tcW w:w="2916" w:type="dxa"/>
          </w:tcPr>
          <w:p w:rsidR="00CF68FF" w:rsidRDefault="00CF68F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«Бычок»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F68FF" w:rsidRPr="00CF68FF" w:rsidRDefault="00CF68F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4223" w:type="dxa"/>
          </w:tcPr>
          <w:p w:rsidR="00CF68FF" w:rsidRDefault="00CF68F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со стихами</w:t>
            </w:r>
          </w:p>
          <w:p w:rsidR="00CD1562" w:rsidRDefault="00CF68F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ознакомить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содержан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 xml:space="preserve">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«Бычок», учить 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отвечать на простые вопросы</w:t>
            </w:r>
            <w:r>
              <w:rPr>
                <w:rFonts w:ascii="Times New Roman" w:hAnsi="Times New Roman"/>
                <w:sz w:val="28"/>
                <w:szCs w:val="28"/>
              </w:rPr>
              <w:t>, договаривать фразы.</w:t>
            </w:r>
          </w:p>
        </w:tc>
        <w:tc>
          <w:tcPr>
            <w:tcW w:w="2432" w:type="dxa"/>
          </w:tcPr>
          <w:p w:rsidR="00B1378C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1562" w:rsidRDefault="00B1378C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ноябрь</w:t>
            </w:r>
          </w:p>
        </w:tc>
      </w:tr>
      <w:tr w:rsidR="0083201F" w:rsidTr="000E59C9">
        <w:tc>
          <w:tcPr>
            <w:tcW w:w="2916" w:type="dxa"/>
          </w:tcPr>
          <w:p w:rsidR="00CD1562" w:rsidRDefault="00CF68F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«Горит на солнышке флажок»-</w:t>
            </w:r>
          </w:p>
          <w:p w:rsidR="00CF68FF" w:rsidRPr="00CF68FF" w:rsidRDefault="004F2106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Рисование.</w:t>
            </w:r>
          </w:p>
        </w:tc>
        <w:tc>
          <w:tcPr>
            <w:tcW w:w="4223" w:type="dxa"/>
          </w:tcPr>
          <w:p w:rsidR="003A24B1" w:rsidRDefault="003A24B1" w:rsidP="006C6ADD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Познакомить со стихотворением</w:t>
            </w:r>
          </w:p>
          <w:p w:rsidR="003A24B1" w:rsidRDefault="00BB60EE" w:rsidP="006C6ADD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Флажок</w:t>
            </w:r>
            <w:r w:rsidR="003A24B1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proofErr w:type="gramStart"/>
            <w:r w:rsidR="003A24B1">
              <w:rPr>
                <w:rFonts w:ascii="Times New Roman" w:hAnsi="Times New Roman"/>
                <w:spacing w:val="-2"/>
                <w:sz w:val="28"/>
                <w:szCs w:val="28"/>
              </w:rPr>
              <w:t>.У</w:t>
            </w:r>
            <w:proofErr w:type="gramEnd"/>
            <w:r w:rsidR="003A24B1">
              <w:rPr>
                <w:rFonts w:ascii="Times New Roman" w:hAnsi="Times New Roman"/>
                <w:spacing w:val="-2"/>
                <w:sz w:val="28"/>
                <w:szCs w:val="28"/>
              </w:rPr>
              <w:t>чить</w:t>
            </w:r>
            <w:proofErr w:type="spellEnd"/>
            <w:r w:rsidR="003A24B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3A24B1">
              <w:rPr>
                <w:rFonts w:ascii="Times New Roman" w:hAnsi="Times New Roman"/>
                <w:spacing w:val="-2"/>
                <w:sz w:val="28"/>
                <w:szCs w:val="28"/>
              </w:rPr>
              <w:t>прово</w:t>
            </w:r>
            <w:proofErr w:type="spellEnd"/>
            <w:r w:rsidR="003A24B1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  <w:p w:rsidR="00CD1562" w:rsidRPr="002C0A7E" w:rsidRDefault="002C0A7E" w:rsidP="006C6ADD">
            <w:pPr>
              <w:rPr>
                <w:rFonts w:ascii="Times New Roman" w:hAnsi="Times New Roman"/>
                <w:spacing w:val="-2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="003A24B1">
              <w:rPr>
                <w:rFonts w:ascii="Times New Roman" w:hAnsi="Times New Roman"/>
                <w:spacing w:val="-2"/>
                <w:sz w:val="28"/>
                <w:szCs w:val="28"/>
              </w:rPr>
              <w:t>ить</w:t>
            </w:r>
            <w:proofErr w:type="spellEnd"/>
            <w:r w:rsidR="003A24B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прямую линию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от флажка;</w:t>
            </w:r>
            <w:r w:rsidRPr="00BD5598">
              <w:rPr>
                <w:rFonts w:ascii="Times New Roman" w:hAnsi="Times New Roman"/>
                <w:sz w:val="24"/>
              </w:rPr>
              <w:t xml:space="preserve"> </w:t>
            </w:r>
            <w:r w:rsidRPr="002C0A7E">
              <w:rPr>
                <w:rFonts w:ascii="Times New Roman" w:hAnsi="Times New Roman"/>
                <w:sz w:val="28"/>
              </w:rPr>
              <w:t>формировать интерес к рисованию.</w:t>
            </w:r>
            <w:bookmarkStart w:id="0" w:name="_GoBack"/>
            <w:bookmarkEnd w:id="0"/>
          </w:p>
        </w:tc>
        <w:tc>
          <w:tcPr>
            <w:tcW w:w="2432" w:type="dxa"/>
          </w:tcPr>
          <w:p w:rsidR="00CD1562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061D0" w:rsidRP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3201F" w:rsidTr="000E59C9">
        <w:tc>
          <w:tcPr>
            <w:tcW w:w="2916" w:type="dxa"/>
          </w:tcPr>
          <w:p w:rsidR="00CD1562" w:rsidRDefault="00DE5F4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 w:rsidRPr="00DE5F42">
              <w:rPr>
                <w:rFonts w:ascii="Times New Roman" w:hAnsi="Times New Roman"/>
                <w:b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</w:rPr>
              <w:t>Забавные</w:t>
            </w:r>
            <w:proofErr w:type="gramEnd"/>
            <w:r w:rsidR="007F03E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зверюш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r w:rsidRPr="00DE5F42">
              <w:rPr>
                <w:rFonts w:ascii="Times New Roman" w:hAnsi="Times New Roman"/>
                <w:sz w:val="28"/>
              </w:rPr>
              <w:t xml:space="preserve">игрушки» (рисование кистью; </w:t>
            </w:r>
            <w:proofErr w:type="spellStart"/>
            <w:r w:rsidRPr="00DE5F42">
              <w:rPr>
                <w:rFonts w:ascii="Times New Roman" w:hAnsi="Times New Roman"/>
                <w:sz w:val="28"/>
              </w:rPr>
              <w:t>дорисовывание</w:t>
            </w:r>
            <w:proofErr w:type="spellEnd"/>
            <w:r w:rsidRPr="00DE5F42">
              <w:rPr>
                <w:rFonts w:ascii="Times New Roman" w:hAnsi="Times New Roman"/>
                <w:sz w:val="28"/>
              </w:rPr>
              <w:t xml:space="preserve"> деталей)</w:t>
            </w:r>
          </w:p>
        </w:tc>
        <w:tc>
          <w:tcPr>
            <w:tcW w:w="4223" w:type="dxa"/>
          </w:tcPr>
          <w:p w:rsidR="00C727E4" w:rsidRDefault="00C727E4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умение рисовать</w:t>
            </w:r>
          </w:p>
          <w:p w:rsidR="00C727E4" w:rsidRPr="00C727E4" w:rsidRDefault="00DE5F4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</w:rPr>
            </w:pPr>
            <w:r w:rsidRPr="00DE5F42">
              <w:rPr>
                <w:rFonts w:ascii="Times New Roman" w:hAnsi="Times New Roman"/>
                <w:sz w:val="28"/>
              </w:rPr>
              <w:t>кисточкой; проводить прямые линии в разных направлениях (слева направо и сверху вниз)</w:t>
            </w:r>
            <w:proofErr w:type="gramStart"/>
            <w:r w:rsidRPr="00DE5F42">
              <w:rPr>
                <w:rFonts w:ascii="Times New Roman" w:hAnsi="Times New Roman"/>
                <w:sz w:val="28"/>
              </w:rPr>
              <w:t>,</w:t>
            </w:r>
            <w:r w:rsidR="002A552D">
              <w:rPr>
                <w:rFonts w:ascii="Times New Roman" w:hAnsi="Times New Roman"/>
                <w:sz w:val="28"/>
              </w:rPr>
              <w:t>п</w:t>
            </w:r>
            <w:proofErr w:type="gramEnd"/>
            <w:r w:rsidR="002A552D">
              <w:rPr>
                <w:rFonts w:ascii="Times New Roman" w:hAnsi="Times New Roman"/>
                <w:sz w:val="28"/>
              </w:rPr>
              <w:t>овторить знакомое стихот</w:t>
            </w:r>
            <w:r w:rsidR="00C727E4">
              <w:rPr>
                <w:rFonts w:ascii="Times New Roman" w:hAnsi="Times New Roman"/>
                <w:sz w:val="28"/>
              </w:rPr>
              <w:t>ворение «Мишка».</w:t>
            </w:r>
          </w:p>
        </w:tc>
        <w:tc>
          <w:tcPr>
            <w:tcW w:w="2432" w:type="dxa"/>
          </w:tcPr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1562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декабрь</w:t>
            </w:r>
          </w:p>
        </w:tc>
      </w:tr>
      <w:tr w:rsidR="0083201F" w:rsidTr="000E59C9">
        <w:tc>
          <w:tcPr>
            <w:tcW w:w="2916" w:type="dxa"/>
          </w:tcPr>
          <w:p w:rsidR="00CD1562" w:rsidRDefault="003A24B1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 w:rsidRPr="00862DD8">
              <w:rPr>
                <w:rFonts w:ascii="Times New Roman" w:hAnsi="Times New Roman"/>
                <w:spacing w:val="-2"/>
                <w:sz w:val="28"/>
                <w:szCs w:val="28"/>
              </w:rPr>
              <w:t>«Дорога для машин»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223" w:type="dxa"/>
          </w:tcPr>
          <w:p w:rsidR="003A24B1" w:rsidRDefault="003A24B1" w:rsidP="006C6ADD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Познакомить со стихотворением</w:t>
            </w:r>
          </w:p>
          <w:p w:rsidR="003A24B1" w:rsidRDefault="003A24B1" w:rsidP="006C6ADD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«Грузовик».</w:t>
            </w:r>
          </w:p>
          <w:p w:rsidR="00CD1562" w:rsidRPr="002C0A7E" w:rsidRDefault="003A24B1" w:rsidP="006C6ADD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A39">
              <w:rPr>
                <w:rFonts w:ascii="Times New Roman" w:hAnsi="Times New Roman"/>
                <w:spacing w:val="-2"/>
                <w:sz w:val="28"/>
                <w:szCs w:val="28"/>
              </w:rPr>
              <w:t>Закреплять понятия «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узкие</w:t>
            </w:r>
            <w:r w:rsidRPr="00FB1A39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Pr="00FB1A3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широкие</w:t>
            </w:r>
            <w:r w:rsidRPr="00FB1A3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». Учить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в речи названия деталей кон</w:t>
            </w:r>
            <w:r w:rsidR="002C0A7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структора: кирпичик, пластина. </w:t>
            </w:r>
          </w:p>
        </w:tc>
        <w:tc>
          <w:tcPr>
            <w:tcW w:w="2432" w:type="dxa"/>
          </w:tcPr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1562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декабрь</w:t>
            </w:r>
          </w:p>
        </w:tc>
      </w:tr>
      <w:tr w:rsidR="0083201F" w:rsidTr="000E59C9">
        <w:tc>
          <w:tcPr>
            <w:tcW w:w="2916" w:type="dxa"/>
          </w:tcPr>
          <w:p w:rsidR="005205E1" w:rsidRPr="008370D4" w:rsidRDefault="005205E1" w:rsidP="006C6ADD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8370D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«Дорисуй грузовику колёса»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рисование тампоном.</w:t>
            </w:r>
          </w:p>
          <w:p w:rsidR="00CD1562" w:rsidRPr="007E73D9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5205E1" w:rsidRDefault="005205E1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закрашивать колёса,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примакивая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тампоном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выходить за границы контура.</w:t>
            </w:r>
          </w:p>
          <w:p w:rsidR="005205E1" w:rsidRDefault="005205E1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знакомое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стихотворе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D1562" w:rsidRDefault="005205E1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«Грузовик».</w:t>
            </w:r>
          </w:p>
        </w:tc>
        <w:tc>
          <w:tcPr>
            <w:tcW w:w="2432" w:type="dxa"/>
          </w:tcPr>
          <w:p w:rsidR="00CD1562" w:rsidRDefault="00CD1562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061D0" w:rsidRP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январь</w:t>
            </w:r>
          </w:p>
        </w:tc>
      </w:tr>
      <w:tr w:rsidR="005205E1" w:rsidTr="000E59C9">
        <w:tc>
          <w:tcPr>
            <w:tcW w:w="2916" w:type="dxa"/>
          </w:tcPr>
          <w:p w:rsidR="006E69B4" w:rsidRDefault="006E69B4" w:rsidP="006C6ADD">
            <w:pPr>
              <w:spacing w:before="225" w:after="225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«Мячик»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01F">
              <w:rPr>
                <w:rFonts w:ascii="Times New Roman" w:hAnsi="Times New Roman"/>
                <w:sz w:val="28"/>
                <w:szCs w:val="28"/>
              </w:rPr>
              <w:t>знакомство.</w:t>
            </w:r>
          </w:p>
          <w:p w:rsidR="005205E1" w:rsidRDefault="0083201F" w:rsidP="006C6ADD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«Мячи большие и маленькие»</w:t>
            </w:r>
          </w:p>
        </w:tc>
        <w:tc>
          <w:tcPr>
            <w:tcW w:w="4223" w:type="dxa"/>
          </w:tcPr>
          <w:p w:rsidR="005205E1" w:rsidRDefault="0083201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ознакомить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содержан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 xml:space="preserve">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«Мячик», учить 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отвечать на простые вопросы</w:t>
            </w:r>
            <w:r>
              <w:rPr>
                <w:rFonts w:ascii="Times New Roman" w:hAnsi="Times New Roman"/>
                <w:sz w:val="28"/>
                <w:szCs w:val="28"/>
              </w:rPr>
              <w:t>, договаривать фразы. Закреплять</w:t>
            </w:r>
          </w:p>
          <w:p w:rsidR="0083201F" w:rsidRDefault="0083201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величины предметов,</w:t>
            </w:r>
          </w:p>
          <w:p w:rsidR="0083201F" w:rsidRPr="005205E1" w:rsidRDefault="0083201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сравнивать размер</w:t>
            </w:r>
            <w:proofErr w:type="gramStart"/>
            <w:r w:rsidR="002E1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цвет.</w:t>
            </w:r>
          </w:p>
        </w:tc>
        <w:tc>
          <w:tcPr>
            <w:tcW w:w="2432" w:type="dxa"/>
          </w:tcPr>
          <w:p w:rsidR="005205E1" w:rsidRDefault="005205E1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205E1" w:rsidTr="000E59C9">
        <w:tc>
          <w:tcPr>
            <w:tcW w:w="2916" w:type="dxa"/>
          </w:tcPr>
          <w:p w:rsidR="005205E1" w:rsidRDefault="0083201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«Спасаем мячик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экспериментирование;</w:t>
            </w:r>
          </w:p>
          <w:p w:rsidR="0083201F" w:rsidRPr="0083201F" w:rsidRDefault="0083201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«Догони мяч».</w:t>
            </w:r>
          </w:p>
        </w:tc>
        <w:tc>
          <w:tcPr>
            <w:tcW w:w="4223" w:type="dxa"/>
          </w:tcPr>
          <w:p w:rsidR="005205E1" w:rsidRDefault="0083201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знакомое стихотворение «Мячик», р</w:t>
            </w:r>
            <w:r w:rsidRPr="007C2BB8">
              <w:rPr>
                <w:rFonts w:ascii="Times New Roman" w:hAnsi="Times New Roman"/>
                <w:sz w:val="28"/>
                <w:szCs w:val="28"/>
              </w:rPr>
              <w:t>азвивать у детей чувство сопереживания, желание помочь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CB9" w:rsidRDefault="00006CB9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мыслительные процессы.</w:t>
            </w:r>
          </w:p>
          <w:p w:rsidR="0083201F" w:rsidRDefault="0083201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</w:t>
            </w:r>
            <w:r w:rsidR="00006CB9">
              <w:rPr>
                <w:rFonts w:ascii="Times New Roman" w:hAnsi="Times New Roman"/>
                <w:sz w:val="28"/>
                <w:szCs w:val="28"/>
              </w:rPr>
              <w:t>учить бегать не на-</w:t>
            </w:r>
          </w:p>
          <w:p w:rsidR="00006CB9" w:rsidRPr="0083201F" w:rsidRDefault="00006CB9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талкиваясь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других.</w:t>
            </w:r>
          </w:p>
        </w:tc>
        <w:tc>
          <w:tcPr>
            <w:tcW w:w="2432" w:type="dxa"/>
          </w:tcPr>
          <w:p w:rsidR="005205E1" w:rsidRDefault="005205E1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205E1" w:rsidTr="000E59C9">
        <w:tc>
          <w:tcPr>
            <w:tcW w:w="2916" w:type="dxa"/>
          </w:tcPr>
          <w:p w:rsidR="005205E1" w:rsidRPr="00006CB9" w:rsidRDefault="00006CB9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для родителей «Мы любим играть»</w:t>
            </w:r>
          </w:p>
        </w:tc>
        <w:tc>
          <w:tcPr>
            <w:tcW w:w="4223" w:type="dxa"/>
          </w:tcPr>
          <w:p w:rsidR="00800C96" w:rsidRPr="00800C96" w:rsidRDefault="00800C96" w:rsidP="006C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0C96">
              <w:rPr>
                <w:rFonts w:ascii="Times New Roman" w:hAnsi="Times New Roman" w:cs="Times New Roman"/>
                <w:sz w:val="28"/>
                <w:szCs w:val="28"/>
              </w:rPr>
              <w:t>оздать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радостное, хорошее настроение у детей и родителей.</w:t>
            </w:r>
          </w:p>
          <w:p w:rsidR="005205E1" w:rsidRPr="00800C96" w:rsidRDefault="00A94EAF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воспитателя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родителей детей, создание доброжелательной атмосферы. Учить детей выступать перед родителями и с родителями.</w:t>
            </w:r>
          </w:p>
        </w:tc>
        <w:tc>
          <w:tcPr>
            <w:tcW w:w="2432" w:type="dxa"/>
          </w:tcPr>
          <w:p w:rsidR="005205E1" w:rsidRDefault="005205E1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061D0" w:rsidRDefault="00A061D0" w:rsidP="006C6ADD">
            <w:pPr>
              <w:pStyle w:val="1"/>
              <w:spacing w:line="100" w:lineRule="atLeast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</w:tbl>
    <w:p w:rsidR="00B00B83" w:rsidRDefault="00B00B83" w:rsidP="000828C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1D0" w:rsidRDefault="00A061D0" w:rsidP="000828C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FEE" w:rsidRDefault="00853FEE" w:rsidP="000828C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Промежуточные отчёты реализации проекта.</w:t>
      </w:r>
    </w:p>
    <w:p w:rsidR="00853FEE" w:rsidRDefault="00853FEE" w:rsidP="000828C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DDF" w:rsidRDefault="00E35DDF" w:rsidP="00E35DDF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D5315">
        <w:rPr>
          <w:rFonts w:ascii="Times New Roman" w:eastAsia="Times New Roman" w:hAnsi="Times New Roman" w:cs="Times New Roman"/>
          <w:b/>
          <w:sz w:val="28"/>
          <w:szCs w:val="28"/>
        </w:rPr>
        <w:t xml:space="preserve">одготовительный этап: </w:t>
      </w:r>
    </w:p>
    <w:p w:rsidR="00E35DDF" w:rsidRPr="00BD5315" w:rsidRDefault="00E35DDF" w:rsidP="00E35DDF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DDF" w:rsidRDefault="00E35DDF" w:rsidP="00E35DD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подготовительном этапе поставила цель и определила задачи проекта.</w:t>
      </w:r>
    </w:p>
    <w:p w:rsidR="00E35DDF" w:rsidRDefault="00E35DDF" w:rsidP="00E35DD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Подобрала стихи для каждого ребёнка. Провела консультации и встречи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DDF" w:rsidRDefault="002A552D" w:rsidP="00E35DD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DD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35DDF">
        <w:rPr>
          <w:rFonts w:ascii="Times New Roman" w:eastAsia="Times New Roman" w:hAnsi="Times New Roman" w:cs="Times New Roman"/>
          <w:sz w:val="28"/>
          <w:szCs w:val="28"/>
        </w:rPr>
        <w:t>оставила план проектных мероприятий.</w:t>
      </w:r>
    </w:p>
    <w:p w:rsidR="00E35DDF" w:rsidRDefault="00E35DDF" w:rsidP="00E35DD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35DDF" w:rsidRDefault="008C70A7" w:rsidP="00E35DDF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Отчёт основного этапа:</w:t>
      </w:r>
    </w:p>
    <w:p w:rsidR="008C70A7" w:rsidRDefault="008C70A7" w:rsidP="00E35DDF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91D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-проводим</w:t>
      </w:r>
      <w:r w:rsidR="00A0591D">
        <w:rPr>
          <w:rFonts w:ascii="Times New Roman" w:hAnsi="Times New Roman"/>
          <w:sz w:val="28"/>
          <w:szCs w:val="28"/>
        </w:rPr>
        <w:t xml:space="preserve"> запланированные</w:t>
      </w:r>
      <w:r w:rsidR="001D7878">
        <w:rPr>
          <w:rFonts w:ascii="Times New Roman" w:hAnsi="Times New Roman"/>
          <w:sz w:val="28"/>
          <w:szCs w:val="28"/>
        </w:rPr>
        <w:t xml:space="preserve"> мероприятия;</w:t>
      </w:r>
    </w:p>
    <w:p w:rsidR="00A0591D" w:rsidRPr="00BD5315" w:rsidRDefault="00A0591D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оформили альбом</w:t>
      </w:r>
      <w:r w:rsidRPr="00BD5315">
        <w:rPr>
          <w:rFonts w:ascii="Times New Roman" w:hAnsi="Times New Roman"/>
          <w:sz w:val="28"/>
          <w:szCs w:val="28"/>
        </w:rPr>
        <w:t xml:space="preserve"> «Мои игрушки»</w:t>
      </w:r>
      <w:r>
        <w:rPr>
          <w:rFonts w:ascii="Times New Roman" w:hAnsi="Times New Roman"/>
          <w:sz w:val="28"/>
          <w:szCs w:val="28"/>
        </w:rPr>
        <w:t>;</w:t>
      </w:r>
    </w:p>
    <w:p w:rsidR="00A0591D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-разучиваем</w:t>
      </w:r>
      <w:r w:rsidR="00A0591D">
        <w:rPr>
          <w:rFonts w:ascii="Times New Roman" w:hAnsi="Times New Roman"/>
          <w:sz w:val="28"/>
          <w:szCs w:val="28"/>
        </w:rPr>
        <w:t xml:space="preserve"> пальчиковые</w:t>
      </w:r>
      <w:r w:rsidR="00A0591D" w:rsidRPr="00BD5315">
        <w:rPr>
          <w:rFonts w:ascii="Times New Roman" w:hAnsi="Times New Roman"/>
          <w:sz w:val="28"/>
          <w:szCs w:val="28"/>
        </w:rPr>
        <w:t xml:space="preserve"> игр</w:t>
      </w:r>
      <w:r w:rsidR="00A0591D">
        <w:rPr>
          <w:rFonts w:ascii="Times New Roman" w:hAnsi="Times New Roman"/>
          <w:sz w:val="28"/>
          <w:szCs w:val="28"/>
        </w:rPr>
        <w:t>ы;</w:t>
      </w:r>
    </w:p>
    <w:p w:rsidR="00A0591D" w:rsidRDefault="00A0591D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-рассказывание стихов с опорой на картинку;</w:t>
      </w:r>
    </w:p>
    <w:p w:rsidR="00A0591D" w:rsidRPr="00BD5315" w:rsidRDefault="00A0591D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-раскрашивание картинок по теме;</w:t>
      </w:r>
    </w:p>
    <w:p w:rsidR="00A0591D" w:rsidRPr="00BD5315" w:rsidRDefault="00A0591D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-оформили фотовыставк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 w:rsidR="002A5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«Моя любимая игрушка»;</w:t>
      </w:r>
    </w:p>
    <w:p w:rsidR="00A0591D" w:rsidRPr="00BD5315" w:rsidRDefault="00A0591D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 w:rsidRPr="00BD53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провели </w:t>
      </w:r>
      <w:r w:rsidRPr="00BD5315">
        <w:rPr>
          <w:rFonts w:ascii="Times New Roman" w:hAnsi="Times New Roman"/>
          <w:sz w:val="28"/>
          <w:szCs w:val="28"/>
        </w:rPr>
        <w:t>конкурс поделок из пластилина «Я леплю из пластилина».</w:t>
      </w:r>
    </w:p>
    <w:p w:rsidR="00A0591D" w:rsidRDefault="00A0591D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6E69B4" w:rsidRDefault="006E69B4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6E69B4" w:rsidRDefault="006E69B4" w:rsidP="00A0591D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 заключительного этапа:</w:t>
      </w:r>
    </w:p>
    <w:p w:rsidR="006E69B4" w:rsidRDefault="006E69B4" w:rsidP="00A0591D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Ведем подготовку к проведению праздника «Мы </w:t>
      </w:r>
      <w:proofErr w:type="gramStart"/>
      <w:r>
        <w:rPr>
          <w:rFonts w:ascii="Times New Roman" w:hAnsi="Times New Roman"/>
          <w:sz w:val="28"/>
          <w:szCs w:val="28"/>
        </w:rPr>
        <w:t>любим</w:t>
      </w:r>
      <w:proofErr w:type="gramEnd"/>
      <w:r>
        <w:rPr>
          <w:rFonts w:ascii="Times New Roman" w:hAnsi="Times New Roman"/>
          <w:sz w:val="28"/>
          <w:szCs w:val="28"/>
        </w:rPr>
        <w:t xml:space="preserve"> играть.»</w:t>
      </w:r>
      <w:r w:rsidR="001D7878">
        <w:rPr>
          <w:rFonts w:ascii="Times New Roman" w:hAnsi="Times New Roman"/>
          <w:sz w:val="28"/>
          <w:szCs w:val="28"/>
        </w:rPr>
        <w:t xml:space="preserve"> Родители активно помогают, закрепляют стихи, готовят детям костюмы. Также ведётся работа по подготовке выставки детских работ «Моя </w:t>
      </w:r>
      <w:r w:rsidR="00125ACF">
        <w:rPr>
          <w:rFonts w:ascii="Times New Roman" w:hAnsi="Times New Roman"/>
          <w:sz w:val="28"/>
          <w:szCs w:val="28"/>
        </w:rPr>
        <w:t>игрушка</w:t>
      </w:r>
      <w:r w:rsidR="001D7878">
        <w:rPr>
          <w:rFonts w:ascii="Times New Roman" w:hAnsi="Times New Roman"/>
          <w:sz w:val="28"/>
          <w:szCs w:val="28"/>
        </w:rPr>
        <w:t>»</w:t>
      </w:r>
      <w:r w:rsidR="00125ACF">
        <w:rPr>
          <w:rFonts w:ascii="Times New Roman" w:hAnsi="Times New Roman"/>
          <w:sz w:val="28"/>
          <w:szCs w:val="28"/>
        </w:rPr>
        <w:t>.</w:t>
      </w: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6C6ADD" w:rsidRDefault="006C6ADD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p w:rsidR="006C6ADD" w:rsidRDefault="006C6ADD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p w:rsidR="006C6ADD" w:rsidRDefault="006C6ADD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p w:rsidR="002E1E86" w:rsidRDefault="002E1E86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p w:rsidR="002E1E86" w:rsidRDefault="002E1E86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p w:rsidR="002A552D" w:rsidRDefault="002A552D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p w:rsidR="002A552D" w:rsidRDefault="002A552D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p w:rsidR="002A552D" w:rsidRDefault="002A552D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</w:p>
    <w:p w:rsidR="007F03EB" w:rsidRPr="006C6ADD" w:rsidRDefault="006C6ADD" w:rsidP="00A0591D">
      <w:pPr>
        <w:pStyle w:val="1"/>
        <w:spacing w:line="100" w:lineRule="atLeast"/>
        <w:ind w:left="0"/>
        <w:rPr>
          <w:rFonts w:ascii="Times New Roman" w:hAnsi="Times New Roman"/>
          <w:b/>
          <w:sz w:val="32"/>
          <w:szCs w:val="28"/>
        </w:rPr>
      </w:pPr>
      <w:r w:rsidRPr="006C6ADD">
        <w:rPr>
          <w:rFonts w:ascii="Times New Roman" w:hAnsi="Times New Roman"/>
          <w:b/>
          <w:sz w:val="32"/>
          <w:szCs w:val="28"/>
        </w:rPr>
        <w:lastRenderedPageBreak/>
        <w:t>Конспекты НОД из проекта.</w:t>
      </w: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6C6ADD" w:rsidRPr="006C6ADD" w:rsidRDefault="006C6ADD" w:rsidP="006C6AD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C6ADD">
        <w:rPr>
          <w:b/>
          <w:sz w:val="28"/>
          <w:szCs w:val="28"/>
        </w:rPr>
        <w:t xml:space="preserve">«Знакомство с книгой А. </w:t>
      </w:r>
      <w:proofErr w:type="spellStart"/>
      <w:r w:rsidRPr="006C6ADD">
        <w:rPr>
          <w:b/>
          <w:sz w:val="28"/>
          <w:szCs w:val="28"/>
        </w:rPr>
        <w:t>Барто</w:t>
      </w:r>
      <w:proofErr w:type="spellEnd"/>
      <w:r w:rsidRPr="006C6ADD">
        <w:rPr>
          <w:b/>
          <w:sz w:val="28"/>
          <w:szCs w:val="28"/>
        </w:rPr>
        <w:t xml:space="preserve"> «Игрушки»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>Цель:</w:t>
      </w:r>
      <w:r w:rsidRPr="006C6ADD">
        <w:rPr>
          <w:rFonts w:ascii="Times New Roman" w:hAnsi="Times New Roman" w:cs="Times New Roman"/>
          <w:sz w:val="28"/>
          <w:szCs w:val="28"/>
        </w:rPr>
        <w:t xml:space="preserve"> Проявление у детей интереса к книгам. Формирование аккуратного обращения с книгами. </w:t>
      </w:r>
    </w:p>
    <w:p w:rsid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1. Образовательные: Рассматривая книгу, любоваться красочными иллюстрациями, называя кто изображен.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2. Развивающие: Развивать интерес к книгам и рассматриванию в них иллюстрации.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Внимательно слушать стихи. Читать их вместе с воспитателем, понимать смысл слов. Активизировать действия детей с помощью различных игрушек. Развивать звуковую культуру речи.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3. Воспитательные: Воспитывать бережное отношение с книгами. Приобщать к веселому радостному настроению.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1. Наглядные: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Книга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</w:rPr>
        <w:t>«Игрушки»</w:t>
      </w:r>
      <w:r>
        <w:rPr>
          <w:rFonts w:ascii="Times New Roman" w:hAnsi="Times New Roman" w:cs="Times New Roman"/>
          <w:sz w:val="28"/>
          <w:szCs w:val="28"/>
        </w:rPr>
        <w:t>, игрушки животных:</w:t>
      </w:r>
      <w:r w:rsidRPr="006C6ADD">
        <w:rPr>
          <w:rFonts w:ascii="Times New Roman" w:hAnsi="Times New Roman" w:cs="Times New Roman"/>
          <w:sz w:val="28"/>
          <w:szCs w:val="28"/>
        </w:rPr>
        <w:t xml:space="preserve"> лошадка, заяц, медведь, бычок, мяч. 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2. Словесные: Вопросы, рассказ воспитателя, пояснение, загадывание загадок, чтение стихотворений, рассматривание иллюстрации и игрушек.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3. Игровые: Игра «Заинька» «Мишка» «Лошадка» Игровое упражнение – идет бычок качается.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4. Использование И. К. Т.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Ход непосредственно образовательной деятельности: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1. Организационный момент.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Показ детям книги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«Игрушки» с красочными иллюстрациями. Рассказ воспитателя о книге и бережном отношении к книге, и о том кто написал забавные стихи в ней.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b/>
          <w:sz w:val="28"/>
          <w:szCs w:val="28"/>
        </w:rPr>
        <w:t>Игровой прием: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 гости к детям приходит «Лошадка». Дети рассматривают игрушку, слушают стихотворение о лошадке, повторяя его за воспитателем, четко произносят слова. Детям предложить игру, побегаем как лошадки, дети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бегают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высоко подымая ноги со словами «Цок-Цок».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Вот так скачет лошадка.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lastRenderedPageBreak/>
        <w:t xml:space="preserve"> Рассказ воспитателя о том как нашла на улице мокрого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зайчика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которого намочил дождик. Вот этот зайчик, посмотрите какой он мокрый. Дети гладят зайчика, сочувствуя как ему холодно. Предложить оказать помощь, посушить зайчика на солнышке. Детям предложить прочитать стихотворение о зайчике, если затрудняются прочитать всем вместе.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Дети пока зайчик сохнет, мы поиграем в игру «Заинька-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горностаинька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2A552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52D">
        <w:rPr>
          <w:rFonts w:ascii="Times New Roman" w:hAnsi="Times New Roman" w:cs="Times New Roman"/>
          <w:sz w:val="28"/>
          <w:szCs w:val="28"/>
          <w:u w:val="single"/>
        </w:rPr>
        <w:t>Игра:</w:t>
      </w:r>
    </w:p>
    <w:p w:rsidR="002A552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Заинька-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горностаинька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, некуда заиньки выскочить, кругом заборы высокие, а у заиньки ножки короткие.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Ну-ка зайка скоком – скоком, перед нами боком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оком.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Ну-ка зайка повернись, кому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поклонись.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Дети со словами выполняют движения.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Далее в книге рассматривают мишку с оторванной лапой, и детям читаю стихотворение о мишке. Показываю игрушку мишка, которого уронили на пол и оторвали ему лапу, и вместе с детьми ремонтируем игрушку, читаем стихотворение все вместе и радуемся, что с мишкой все хорошо. </w:t>
      </w: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Игра: «Мишка» (Под музыку с пением) </w:t>
      </w: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Мишка по лесу гулял, по тропинке топал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Под кусточком задремал, ни кого не трогал.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А ребятки в лес пришли, мишку увидали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Ножками затопали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сказали.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Мишка с нами поиграй, и ребяток догоняй.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(Ребёнок с игрушкой медведя догоняет детей.)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Чтение стихотворение: «Бычок» (с показом как бычок идет по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досточке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качается  и охает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что сейчас он упадет)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Предложить детям помочь оказать помощь бычку построить дорожку длинную из строительного материала.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Дети строят дорожку, и читают стихотворение.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Показ детям мяча, обследовать его. Мяч большой, круглый, разноцветный, поиграть с мячом, покатать мяч.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Чтение стихотворение «Мяч» (заучиваем стихотворение с детьми)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Налить воду в ёмкость, и положить мяч в воду, дети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наблюдают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как мяч плавает и не тонет. Делая вывод: Мяч резиновый он не тонет.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Читают стихотворение хором.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Рассмотреть иллюстрации еще раз,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называя  кто изображен на картинках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и чтение стихов  вместе с детьми.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Подарить книгу детям. С книгой надо обращаться аккуратно,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бережно, ставить на полку в книжном уголке.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Детям предложить взять игрушки, которые пришли к детям в гости прочитать стихи, и поиграть сними.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(2)«Игрушки».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>Цель</w:t>
      </w:r>
      <w:r w:rsidRPr="006C6ADD">
        <w:rPr>
          <w:rFonts w:ascii="Times New Roman" w:hAnsi="Times New Roman" w:cs="Times New Roman"/>
          <w:sz w:val="28"/>
          <w:szCs w:val="28"/>
        </w:rPr>
        <w:t xml:space="preserve">: Воспитывать чувство сопереживания, бережное отношение к игрушкам, аккуратность.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стихотворений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«Игрушки», беседа «Мои игрушки».</w:t>
      </w: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Ребята, у нас в группе стоит красивая коробка. А в этой коробке – игрушки.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Они – брошенные, обиженные. Вы хотите на них посмотреть? (Да)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А чтобы на них посмотреть, необходимо отгадать загадки: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игрушка, которая шлёт поклон (Слон)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игрушка, которая промокла под дождём (Зайка)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игрушка, которая идёт, качается (Бычок)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игрушка, которой оторвали лапу (Мишка)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– игрушка, которую опрокинул кот (Грузовик)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Дети отгадывают загадки и рассказывают стихи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из цикла «Игрушки».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Беседа: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Ребята, скажите, можно рвать игрушки? (нельзя). Почему нельзя?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(Им больно.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Они  тоже обижаются) 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Ребята, можно оставлять игрушки на улице?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( Нет.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Игрушек не останется) 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Ребята, а как играют машинкой, чтобы она не ломалась? (Надо ее катать за верёвку, нельзя ложиться на машинку)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Ребята, чтобы наши игрушки всегда были красивые, что надо делать? (Мыть, расчёсывать)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Ребята, необходимо беречь игрушки: надо играть осторожно, чтобы они не падали. А если упадут, что может случиться? (Могут сломаться, разбиться, испачкаться)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Вот мы и помогли игрушкам. Они радуются.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Но им всё равно грустновато: ведь у каждой игрушки есть своё место.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После игр мы все игрушки ставим на свои места.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Давайте мы их отнесем на свои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на полочки шкафчика.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А чтобы нам веселее было, мы с вами проведем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>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А теперь, ребята, встать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Руки медленно поднять,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Пальцы сжать, потом разжать,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Руки вниз и так стоять.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Наклонитесь вправо, влево.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И беритесь вновь за дело.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Вот они – полки для игрушек. Расставьте свои игрушки по полкам (Дети расставляют игрушки)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Ребята, у каждой игрушки есть своё место. Игрушки надо беречь: их нельзя ломать, кидать, оставлять.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Игрушки очень радуются: вы молодцы – расставили игрушки по местам. Теперь вы знаете, что играть нужно осторожно и беречь игрушки. Игрушки говорят вам Спасибо.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(3) Занятие по развитию речи  «Знакомство со стихотворением А. </w:t>
      </w:r>
      <w:proofErr w:type="spellStart"/>
      <w:r w:rsidRPr="006C6ADD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b/>
          <w:sz w:val="28"/>
          <w:szCs w:val="28"/>
        </w:rPr>
        <w:t xml:space="preserve"> «Зайка»</w:t>
      </w: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- Познакомить детей с содержанием стихотворения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>;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- Развивать у детей чувство сопереживания, желание помочь тому, кто нуждается в помощи</w:t>
      </w:r>
      <w:r w:rsidR="002E1E86">
        <w:rPr>
          <w:rFonts w:ascii="Times New Roman" w:hAnsi="Times New Roman" w:cs="Times New Roman"/>
          <w:sz w:val="28"/>
          <w:szCs w:val="28"/>
        </w:rPr>
        <w:t>;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-Побуждать детей заканчивать самостоятельно предложения</w:t>
      </w:r>
      <w:r w:rsidR="002E1E86">
        <w:rPr>
          <w:rFonts w:ascii="Times New Roman" w:hAnsi="Times New Roman" w:cs="Times New Roman"/>
          <w:sz w:val="28"/>
          <w:szCs w:val="28"/>
        </w:rPr>
        <w:t>;</w:t>
      </w:r>
    </w:p>
    <w:p w:rsidR="002E1E86" w:rsidRDefault="002E1E86" w:rsidP="006C6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ADD" w:rsidRPr="006C6ADD">
        <w:rPr>
          <w:rFonts w:ascii="Times New Roman" w:hAnsi="Times New Roman" w:cs="Times New Roman"/>
          <w:sz w:val="28"/>
          <w:szCs w:val="28"/>
        </w:rPr>
        <w:t>Учить доброжела</w:t>
      </w:r>
      <w:r>
        <w:rPr>
          <w:rFonts w:ascii="Times New Roman" w:hAnsi="Times New Roman" w:cs="Times New Roman"/>
          <w:sz w:val="28"/>
          <w:szCs w:val="28"/>
        </w:rPr>
        <w:t>тельному отношению друг к другу;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-Научить детей отвечать на простые вопросы</w:t>
      </w:r>
      <w:r w:rsidR="002E1E86">
        <w:rPr>
          <w:rFonts w:ascii="Times New Roman" w:hAnsi="Times New Roman" w:cs="Times New Roman"/>
          <w:sz w:val="28"/>
          <w:szCs w:val="28"/>
        </w:rPr>
        <w:t>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книжка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, игрушка мягкая зайки, иллюстрация к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стихотворению про зайку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1. Воспитатель читает стихотворение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«Зайка»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-ль: Ребята, подскажите, «Про кого это стихотворения? » (Про зайку)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Кто оставил зайку на улице (ответы детей)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Почему он намок (ответы детей)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Как вы думаете, почему зайка не смог слезть со скамейки (ответы детей)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Хорошо ли девочка поступила, что оставила зайку под дождем (ответы детей)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Дети, а вы не забываете свои игрушки на улице (ответы детей)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А кто мне подскажет, как нужно относиться к игрушкам? Можно ли их разбрасывать (ответы детей)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Ребята, а вам зайку жалко (ответы детей)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2. Воспитатель снова читает стихотворение и предлагает двум детям рассказать его. «Маша расскажет, кто бросил зайку на скамейке, а Макар расскажет, где промок зайка.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А Даша расскажет всё стихотворение целиком (и ещё 1-2 ребёнка)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>роговаривают за воспитателем фразы.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хвалит детей.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-ль: Молодцы ребята, вы справились с заданием!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А теперь мы с вами немного отдохнём.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 3. </w:t>
      </w:r>
      <w:proofErr w:type="spellStart"/>
      <w:r w:rsidRPr="002A552D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2A55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Ну-ка, зайка, выходи!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Ну-ка, серый выходи (зайка вышел)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Зайка, зайка, попляши (зайка танцует)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Ну-ка, серый, попляши!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Ручками похлопай (ручками похлопали)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Ножками потопай (ножками потопали)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И немножко покружись (кружимся)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Всем нам низко поклонись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оклонился зайка)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4. Ну, вот ребята, мы с вами отдохнули, а давайте сейчас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отгадаем о ком идёт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речь: « Морковку грызёт, от лисы и волка убегает ловко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зайка)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Воспитатель показывает зайку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мягкую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игрушку-Кто это?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Расскажите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какой зайчик (маленький, пушистый)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lastRenderedPageBreak/>
        <w:t xml:space="preserve"> Какого цвета наш трусишка (серый, белый)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Вспомните ребята, как в стихотворение говорилось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Зайку, бросила хозяйка,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Под дождём остался зайка,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Со скамейки слезть не смог,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Весь до ниточки промок!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5.-Дети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>так скажите мне,</w:t>
      </w:r>
      <w:r w:rsidR="002A552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</w:rPr>
        <w:t xml:space="preserve">пожалуйста, кто бросил зайку? Дети: (хозяйка)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Жалко вам зайку? - (Да)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 какой на скамейки сидел?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Мокрый, грязный, холодный, он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наверное замёрз да? - (Да)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Так давайте его согреем? (Давайте)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 6. Пальчиковая гимнастика: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«Капуста»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Мы капусту рубим (рубим руками)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Мы морковку трём (трём руками)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Мы капусту солим (солим пальцами)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Мы капусту жмём (жмём руками)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Ребята, зайке пора уходить, давайте с ним попрощаемся.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Дети: До свидания зайка.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-ль: Ребята, а давайте скажем зайке, чтобы он приходил к нам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Дети: Зайка приходи к нам ещё.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-ль: Зайка обязательно к нам ещё придёт.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вот и подошло к концу наше небольшое приключение про зайку, вам понравилось? (Да)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(4) Занятие по художественной литературе «Стихотворение А. </w:t>
      </w:r>
      <w:proofErr w:type="spellStart"/>
      <w:r w:rsidRPr="006C6ADD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b/>
          <w:sz w:val="28"/>
          <w:szCs w:val="28"/>
        </w:rPr>
        <w:t xml:space="preserve"> «Зайка»</w:t>
      </w: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>Тема:</w:t>
      </w:r>
      <w:r w:rsidRPr="006C6ADD">
        <w:rPr>
          <w:rFonts w:ascii="Times New Roman" w:hAnsi="Times New Roman" w:cs="Times New Roman"/>
          <w:sz w:val="28"/>
          <w:szCs w:val="28"/>
        </w:rPr>
        <w:t xml:space="preserve"> «Стихотворение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«Зайка»»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Цели:</w:t>
      </w:r>
      <w:r w:rsidRPr="006C6ADD">
        <w:rPr>
          <w:rFonts w:ascii="Times New Roman" w:hAnsi="Times New Roman" w:cs="Times New Roman"/>
          <w:sz w:val="28"/>
          <w:szCs w:val="28"/>
        </w:rPr>
        <w:t xml:space="preserve"> Расширять эмоциональность и образность восприятия стихотворения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Зайка»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>овторить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знакомое стихотворение.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2E1E86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6C6ADD">
        <w:rPr>
          <w:rFonts w:ascii="Times New Roman" w:hAnsi="Times New Roman" w:cs="Times New Roman"/>
          <w:sz w:val="28"/>
          <w:szCs w:val="28"/>
        </w:rPr>
        <w:t xml:space="preserve"> 1. Помочь вспомнить стихотворение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</w:t>
      </w:r>
      <w:r w:rsidR="002E1E86">
        <w:rPr>
          <w:rFonts w:ascii="Times New Roman" w:hAnsi="Times New Roman" w:cs="Times New Roman"/>
          <w:sz w:val="28"/>
          <w:szCs w:val="28"/>
        </w:rPr>
        <w:t>арто</w:t>
      </w:r>
      <w:proofErr w:type="spellEnd"/>
      <w:r w:rsidR="002E1E86">
        <w:rPr>
          <w:rFonts w:ascii="Times New Roman" w:hAnsi="Times New Roman" w:cs="Times New Roman"/>
          <w:sz w:val="28"/>
          <w:szCs w:val="28"/>
        </w:rPr>
        <w:t xml:space="preserve"> «Зайка» из цикла «Игрушки»;</w:t>
      </w:r>
    </w:p>
    <w:p w:rsidR="006C6ADD" w:rsidRPr="006C6ADD" w:rsidRDefault="002E1E86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="006C6ADD" w:rsidRPr="006C6ADD">
        <w:rPr>
          <w:rFonts w:ascii="Times New Roman" w:hAnsi="Times New Roman" w:cs="Times New Roman"/>
          <w:sz w:val="28"/>
          <w:szCs w:val="28"/>
        </w:rPr>
        <w:t xml:space="preserve">2. Продолжить учить согласовать слова в предложениях, давать возможность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рассказать стихотворение полностью;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3. Развивать память, воспитывать бережное отношение к игрушкам.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Pr="006C6ADD">
        <w:rPr>
          <w:rFonts w:ascii="Times New Roman" w:hAnsi="Times New Roman" w:cs="Times New Roman"/>
          <w:sz w:val="28"/>
          <w:szCs w:val="28"/>
        </w:rPr>
        <w:t xml:space="preserve">: мягкая игрушка «Заяц», книжка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«Игрушки», картина с изображением стихотворения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«Зайка».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Дети, угадайте, кто к нам должен сегодня прийти в гости?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2A552D">
        <w:rPr>
          <w:rFonts w:ascii="Times New Roman" w:hAnsi="Times New Roman" w:cs="Times New Roman"/>
          <w:sz w:val="28"/>
          <w:szCs w:val="28"/>
          <w:u w:val="single"/>
        </w:rPr>
        <w:t>Читаю загадку: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«Длинные ушки,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быстрые ножки,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прыгает ловко,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любит морковку»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(Зайка)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Молодцы, отгадали!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Ребята, но посмотрите, зайка завёрнут в полотенце. Он весь мокрый. Что случилось с зайчиком? Послушайте внимательно, как об этом рассказывается в стихотворении  А. Л.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r w:rsidRPr="006C6ADD">
        <w:rPr>
          <w:rFonts w:ascii="Times New Roman" w:hAnsi="Times New Roman" w:cs="Times New Roman"/>
          <w:sz w:val="28"/>
          <w:szCs w:val="28"/>
        </w:rPr>
        <w:t>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52D" w:rsidRPr="002A5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Чтение стихотворения.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Зайку бросила хозяйка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Под дождём остался зайка.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Со скамейки слезть не смог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Весь до ниточки промок.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А теперь внимательно посмотрите на картинку, что там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рисовано?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Кто бросил зайчонка на улице?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Почему зайка мокрый?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Почему зайка не смог слезть со скамейки?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Можно ли игрушки бросать на улице?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Что должна сделать девочка после того, как поиграла с игрушкой?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Наш зайчонок обиделся на свою хозяйку. Ему было так плохо под дождём. Пожалейте зайчонка. (Предлагает детям подержать на руках игрушку, погладить её, сказать ласковые слова).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Обобщение.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Игрушки разбрасывать не надо. У каждой игрушки есть свое место. Нужно запомнить: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«поиграл с игрушкой – убери ее на место», иначе игрушки могут обидеться и уйти от нас.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Ребята, скажите, что зайки любят есть? (Морковь, капуста)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А зайки какие? (Зайки трусишки)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А где живут зайки? (В лесу)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lastRenderedPageBreak/>
        <w:t xml:space="preserve"> Как вы много знаете про зайцев. А теперь давайте поиграем с нашим зайчиком.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Пальчиковая игра «Зайка».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Ушки длинные у зайки,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Из кустов они торчат.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Он и прыгает, и скачет,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Веселит своих зайчат.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Итог.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Кто сегодня к нам приходил в гости?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Что случилось с зайчиком?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(5) Конспект занятия по чтению художественной литературы.  </w:t>
      </w: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6C6ADD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b/>
          <w:sz w:val="28"/>
          <w:szCs w:val="28"/>
        </w:rPr>
        <w:t xml:space="preserve"> «Слон».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2"/>
          <w:szCs w:val="28"/>
        </w:rPr>
      </w:pPr>
      <w:r w:rsidRPr="006C6ADD">
        <w:rPr>
          <w:rFonts w:ascii="Times New Roman" w:hAnsi="Times New Roman" w:cs="Times New Roman"/>
          <w:b/>
          <w:sz w:val="22"/>
          <w:szCs w:val="28"/>
        </w:rPr>
        <w:t>ПРОГРАММНОЕ СОДЕРЖАНИЕ</w:t>
      </w: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Цели и задачи: </w:t>
      </w: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Воспитательные – формировать познавательный интерес и способность внимательно слушать, повышать уровень речевой активности.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Обучающие – учить детей рассматривать картину, отвечать на вопросы по её содержанию, формулировать простейшие выводы. Уточнить представления детей о двух частях суток день-ночь.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6ADD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– готовить детей к составлению описательных рассказов, развивать связную речь.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Мольберт, наглядное пособие «Слон» Л. Б.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Фесюковой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, аудиозапись колыбельной песни, наклейки с животными по количеству детей.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Дети сидят полукругом, в центре которого мольберт с картинкой (она висит изображением вниз).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 загадывает загадку: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Очень много силы в нём,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Ростом он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почти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что с дом,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Серый толстый великан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Нос как будто длинный кран,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На спине прокатит он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Озорной, ушастый… (слон)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Воспитатель переворачивает картину. Предлагает детям подойти и рассмотреть картинку «Слон» (дети подходят к мольберту с картинкой, встают полукругом)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2A552D" w:rsidRPr="002A552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 Вопросы </w:t>
      </w:r>
      <w:r w:rsidR="002A552D" w:rsidRPr="002A552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воспитателя </w:t>
      </w:r>
      <w:r w:rsidRPr="002A552D">
        <w:rPr>
          <w:rFonts w:ascii="Times New Roman" w:hAnsi="Times New Roman" w:cs="Times New Roman"/>
          <w:sz w:val="28"/>
          <w:szCs w:val="28"/>
          <w:u w:val="single"/>
        </w:rPr>
        <w:t>по картине</w:t>
      </w:r>
      <w:proofErr w:type="gramStart"/>
      <w:r w:rsidRPr="002A5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52D" w:rsidRPr="002A552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2A552D" w:rsidRDefault="002A552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2A552D" w:rsidP="006C6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ADD" w:rsidRPr="006C6ADD">
        <w:rPr>
          <w:rFonts w:ascii="Times New Roman" w:hAnsi="Times New Roman" w:cs="Times New Roman"/>
          <w:sz w:val="28"/>
          <w:szCs w:val="28"/>
        </w:rPr>
        <w:t xml:space="preserve">- Какое время суток изображено на картине? (хоровые ответы детей с объяснением: темно, светит луна, игрушки спят.)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Кого вы видите на картинке? (хоровые ответы детей)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Как вы думаете, почему слон еще не спит?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О чём он думает? (индивидуальные ответы детей.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Отметить самые интересные и удачно сформулированные варианты) 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Может он вспоминает маму-слониху и ждёт, когда она к нему придёт и споёт колыбельную?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как вы спите.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Звучит аудиозапись колыбельной песни и воспитатель читает стихотворение А.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«Слон»: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Спать пора! Уснул бычок.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Лёг в коробку на бочок.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Сонный мишка лёг в кровать,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Только слон не хочет спать.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Головой кивает слон,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Он слонихе шлёт поклон.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Воспитатель просит детей «проснуться», говорит, что по утрам, когда проснулись надо делать зарядку, и проводит физкультминутку.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Физкультминутка «Зарядка»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Каждый день по утрам делаем зарядку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C6ADD">
        <w:rPr>
          <w:rFonts w:ascii="Times New Roman" w:hAnsi="Times New Roman" w:cs="Times New Roman"/>
          <w:sz w:val="28"/>
          <w:szCs w:val="28"/>
        </w:rPr>
        <w:t xml:space="preserve">агаем на месте)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Очень нравится нам делать по порядку: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Весело шагать, руки поднимать (имитация движений)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Приседать и вставать, прыгать и скакать.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Итог занятия: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Вы все внимательно слушали, отвечали на вопросы, и поэтому слонёнок передал вам подарки (наклейки с изображениями животных). Каждый ребёнок выбирает ту наклейку, которая ему больше всего понравилась.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(6) Конспект занятия по ознакомлению с творчеством А. </w:t>
      </w:r>
      <w:proofErr w:type="spellStart"/>
      <w:proofErr w:type="gramStart"/>
      <w:r w:rsidRPr="006C6ADD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6C6ADD">
        <w:rPr>
          <w:rFonts w:ascii="Times New Roman" w:hAnsi="Times New Roman" w:cs="Times New Roman"/>
          <w:b/>
          <w:sz w:val="28"/>
          <w:szCs w:val="28"/>
        </w:rPr>
        <w:t xml:space="preserve"> тему: «Вот зима, кругом бело…» «Снег».</w:t>
      </w: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учить детей внимательно слушать текст, который произносит воспитатель, добавляя (вставляя) в него подходящие по смыслу слова;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учить проговаривать слова стихотворения во время чтения его воспитателем;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обучать детей выполнению соответствующих движений (собираться в кружок, «вертеться, как снежинки»)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- вызывать у детей желание играть в игру «Где снежинка? »;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- создать радостное, хорошее настроение.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Pr="006C6ADD">
        <w:rPr>
          <w:rFonts w:ascii="Times New Roman" w:hAnsi="Times New Roman" w:cs="Times New Roman"/>
          <w:sz w:val="28"/>
          <w:szCs w:val="28"/>
        </w:rPr>
        <w:t>: белые шапочки и белые платочки.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  <w:r w:rsidRPr="006C6ADD">
        <w:rPr>
          <w:rFonts w:ascii="Times New Roman" w:hAnsi="Times New Roman" w:cs="Times New Roman"/>
          <w:sz w:val="28"/>
          <w:szCs w:val="28"/>
        </w:rPr>
        <w:t xml:space="preserve">. Дети сидят на стульчиках полукругом.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6ADD">
        <w:rPr>
          <w:rFonts w:ascii="Times New Roman" w:hAnsi="Times New Roman" w:cs="Times New Roman"/>
          <w:sz w:val="28"/>
          <w:szCs w:val="28"/>
        </w:rPr>
        <w:t xml:space="preserve">. На улице зима, холодно. Мы собираемся гулять. Что же мы наденем?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C6ADD">
        <w:rPr>
          <w:rFonts w:ascii="Times New Roman" w:hAnsi="Times New Roman" w:cs="Times New Roman"/>
          <w:sz w:val="28"/>
          <w:szCs w:val="28"/>
        </w:rPr>
        <w:t xml:space="preserve"> (хором). Теплые колготки, рейтузы, кофты, теплые куртки, шапки. (Воспитатель помогает детям правильно ответить)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6C6ADD">
        <w:rPr>
          <w:rFonts w:ascii="Times New Roman" w:hAnsi="Times New Roman" w:cs="Times New Roman"/>
          <w:sz w:val="28"/>
          <w:szCs w:val="28"/>
        </w:rPr>
        <w:t xml:space="preserve"> Верно, ребятки. Надеваем теплые вещи. У Маши кофта красная, а у Димы – зеленая. У Артема - черная меховая шубка, а у Сони - красная курточка с пушистым воротником, как киска. (Дети повторяют за воспитателем названия одежды). Мы взяли с собой крошки и зернышки. А зачем мы их взяли?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Дети (</w:t>
      </w:r>
      <w:r w:rsidRPr="006C6ADD">
        <w:rPr>
          <w:rFonts w:ascii="Times New Roman" w:hAnsi="Times New Roman" w:cs="Times New Roman"/>
          <w:sz w:val="28"/>
          <w:szCs w:val="28"/>
        </w:rPr>
        <w:t xml:space="preserve">хором). Покормить птичек.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6C6ADD">
        <w:rPr>
          <w:rFonts w:ascii="Times New Roman" w:hAnsi="Times New Roman" w:cs="Times New Roman"/>
          <w:sz w:val="28"/>
          <w:szCs w:val="28"/>
        </w:rPr>
        <w:t xml:space="preserve"> Птичкам зимой холодно, мало еды. Скажите, ребятки, куда мы положим зернышки?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(Воспитатель может индивидуально обращаться к ребенку с вопросом)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6C6ADD">
        <w:rPr>
          <w:rFonts w:ascii="Times New Roman" w:hAnsi="Times New Roman" w:cs="Times New Roman"/>
          <w:sz w:val="28"/>
          <w:szCs w:val="28"/>
        </w:rPr>
        <w:t xml:space="preserve"> Под кустик. Воспитатель. А еще куда? (Воспитатель обращает внимание детей на то, что можно сделать кормушку для птиц и положить туда зернышки). Давайте покормим птиц. (Дети показывают действиями, как они будут кормить птиц)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 xml:space="preserve">Выполняется пальчиковая игра.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Текст и Движения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Раскатились по дорожке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Разноцветные горошки. (Подушечками пальчиков обеих рук выполняются легкие постукивания по коленям, изображая раскатившиеся горошины)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Птички весело клюют,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Нам горошки не дают. (Пальцы обеих рук собираются в щепотки, которыми «клюем» воображаемые горошинки)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Дайте мне горошинку!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Я такой хорошенький!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>(Обеими ладонями гладим себя по щекам или по голове)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6C6ADD">
        <w:rPr>
          <w:rFonts w:ascii="Times New Roman" w:hAnsi="Times New Roman" w:cs="Times New Roman"/>
          <w:sz w:val="28"/>
          <w:szCs w:val="28"/>
        </w:rPr>
        <w:t xml:space="preserve"> Вот мы и покормили птичек. Молодцы! Послушайте теперь стихотворение поэтессы Агнии Львовны </w:t>
      </w:r>
      <w:proofErr w:type="spellStart"/>
      <w:r w:rsidRPr="006C6A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6ADD">
        <w:rPr>
          <w:rFonts w:ascii="Times New Roman" w:hAnsi="Times New Roman" w:cs="Times New Roman"/>
          <w:sz w:val="28"/>
          <w:szCs w:val="28"/>
        </w:rPr>
        <w:t xml:space="preserve"> «Снег», но сначала встанем в круг и превратимся в снежинки.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(Дети встают в круг, воспитатель надевает на ребят белые шапочки и белые платочки, приготовленные заранее)</w:t>
      </w:r>
      <w:proofErr w:type="gramStart"/>
      <w:r w:rsidRPr="006C6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Снег, снег кружится, Белая вся улица!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Произнося эти слова, воспитатель делает круговые движения кистями рук. Собрались мы в кружок, Завертелись, как снежок. Дети кружатся. Стихотворение воспитатель читает еще раз. Когда читаются последние </w:t>
      </w:r>
      <w:r w:rsidRPr="006C6ADD">
        <w:rPr>
          <w:rFonts w:ascii="Times New Roman" w:hAnsi="Times New Roman" w:cs="Times New Roman"/>
          <w:sz w:val="28"/>
          <w:szCs w:val="28"/>
        </w:rPr>
        <w:lastRenderedPageBreak/>
        <w:t xml:space="preserve">строчки, дети начинают кружиться. Пока они кружатся, воспитатель прячет снежинку-ребенка.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6C6ADD">
        <w:rPr>
          <w:rFonts w:ascii="Times New Roman" w:hAnsi="Times New Roman" w:cs="Times New Roman"/>
          <w:sz w:val="28"/>
          <w:szCs w:val="28"/>
        </w:rPr>
        <w:t xml:space="preserve"> Посмотрите, куда залетела снежинка?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Pr="006C6ADD">
        <w:rPr>
          <w:rFonts w:ascii="Times New Roman" w:hAnsi="Times New Roman" w:cs="Times New Roman"/>
          <w:sz w:val="28"/>
          <w:szCs w:val="28"/>
        </w:rPr>
        <w:t xml:space="preserve">(хором). Под стул. Воспитатель читает стихотворение еще несколько раз, и каждый раз прячет снежинку-ребенка (за шкаф, на ковер, за большие мягкие игрушки и т. д.) </w:t>
      </w: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6C6ADD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6C6ADD">
        <w:rPr>
          <w:rFonts w:ascii="Times New Roman" w:hAnsi="Times New Roman" w:cs="Times New Roman"/>
          <w:sz w:val="28"/>
          <w:szCs w:val="28"/>
        </w:rPr>
        <w:t xml:space="preserve"> </w:t>
      </w:r>
      <w:r w:rsidRPr="006C6AD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6ADD">
        <w:rPr>
          <w:rFonts w:ascii="Times New Roman" w:hAnsi="Times New Roman" w:cs="Times New Roman"/>
          <w:sz w:val="28"/>
          <w:szCs w:val="28"/>
        </w:rPr>
        <w:t xml:space="preserve">. Хорошо поиграли мы, ребятки, теперь отдохнем. Воспитатель предлагает детям сесть на стульчики, послушать еще раз стихотворение, запомнить его и повторить вместе с ним. </w:t>
      </w:r>
    </w:p>
    <w:p w:rsidR="006C6ADD" w:rsidRDefault="006C6ADD" w:rsidP="006C6ADD">
      <w:pPr>
        <w:rPr>
          <w:sz w:val="28"/>
          <w:szCs w:val="28"/>
        </w:rPr>
      </w:pPr>
    </w:p>
    <w:p w:rsidR="006C6ADD" w:rsidRDefault="006C6ADD" w:rsidP="006C6ADD">
      <w:pPr>
        <w:rPr>
          <w:sz w:val="28"/>
          <w:szCs w:val="28"/>
        </w:rPr>
      </w:pPr>
    </w:p>
    <w:p w:rsidR="006C6ADD" w:rsidRDefault="006C6ADD" w:rsidP="006C6ADD">
      <w:pPr>
        <w:rPr>
          <w:sz w:val="28"/>
          <w:szCs w:val="28"/>
        </w:rPr>
      </w:pPr>
    </w:p>
    <w:p w:rsidR="006C6ADD" w:rsidRDefault="006C6ADD" w:rsidP="006C6ADD">
      <w:pPr>
        <w:rPr>
          <w:sz w:val="28"/>
          <w:szCs w:val="28"/>
        </w:rPr>
      </w:pPr>
    </w:p>
    <w:p w:rsidR="006C6ADD" w:rsidRDefault="006C6ADD" w:rsidP="006C6ADD">
      <w:pPr>
        <w:rPr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48"/>
          <w:szCs w:val="36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  </w:t>
      </w:r>
      <w:r w:rsidR="000E59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59C9">
        <w:rPr>
          <w:rFonts w:ascii="Times New Roman" w:hAnsi="Times New Roman" w:cs="Times New Roman"/>
          <w:sz w:val="28"/>
          <w:szCs w:val="28"/>
        </w:rPr>
        <w:t xml:space="preserve">  </w:t>
      </w:r>
      <w:r w:rsidRPr="000E59C9">
        <w:rPr>
          <w:rFonts w:ascii="Times New Roman" w:hAnsi="Times New Roman" w:cs="Times New Roman"/>
          <w:b/>
          <w:sz w:val="48"/>
          <w:szCs w:val="36"/>
        </w:rPr>
        <w:t>Развлечение для родителей.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48"/>
          <w:szCs w:val="36"/>
        </w:rPr>
      </w:pPr>
      <w:r w:rsidRPr="000E59C9">
        <w:rPr>
          <w:rFonts w:ascii="Times New Roman" w:hAnsi="Times New Roman" w:cs="Times New Roman"/>
          <w:b/>
          <w:sz w:val="48"/>
          <w:szCs w:val="36"/>
        </w:rPr>
        <w:t xml:space="preserve">                 «Мы любим играть».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  <w:r w:rsidRPr="000E59C9">
        <w:rPr>
          <w:rFonts w:ascii="Times New Roman" w:hAnsi="Times New Roman" w:cs="Times New Roman"/>
          <w:b/>
          <w:sz w:val="28"/>
          <w:szCs w:val="28"/>
        </w:rPr>
        <w:t xml:space="preserve">Инсценировка стихотворений Агнии </w:t>
      </w:r>
      <w:proofErr w:type="spellStart"/>
      <w:r w:rsidRPr="000E59C9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0E59C9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группе.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Дети в костюмах под легкую музыку заходят в зал и садятся на стулья.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У нас в группе есть много интересных и любимых игрушек. Давайте покажем нашим гостям, какие у нас есть игрушки</w:t>
      </w:r>
      <w:proofErr w:type="gramStart"/>
      <w:r w:rsidRPr="000E59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59C9">
        <w:rPr>
          <w:rFonts w:ascii="Times New Roman" w:hAnsi="Times New Roman" w:cs="Times New Roman"/>
          <w:sz w:val="28"/>
          <w:szCs w:val="28"/>
        </w:rPr>
        <w:t xml:space="preserve"> и как мы с ними играем. У нас есть игрушка, с которой мы </w:t>
      </w:r>
      <w:proofErr w:type="gramStart"/>
      <w:r w:rsidRPr="000E59C9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0E59C9">
        <w:rPr>
          <w:rFonts w:ascii="Times New Roman" w:hAnsi="Times New Roman" w:cs="Times New Roman"/>
          <w:sz w:val="28"/>
          <w:szCs w:val="28"/>
        </w:rPr>
        <w:t xml:space="preserve">  играть, это козленок.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Под музыку выходит Маша, ведя за руку мальчика (Женю), одетого в костюм козленка.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Девочка читает стих «Козленок»: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У меня живет козленок,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Я сама его пасу.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Я козленка в сад зеленый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Рано утром отнесу.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Козленок уходит от хозяйки и садится за пенечек. Девочка читает дальше: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lastRenderedPageBreak/>
        <w:t xml:space="preserve"> Он заблудится в саду –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Я в траве его найду.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Девочка ходит по саду, ищет козленка. Находит козленка за пенечком, обнимаются, становятся в центре. Берутся за руки и кружатся, радуясь, подпрыгивают. Затем девочка берет за ручку </w:t>
      </w:r>
      <w:proofErr w:type="gramStart"/>
      <w:r w:rsidRPr="000E59C9">
        <w:rPr>
          <w:rFonts w:ascii="Times New Roman" w:hAnsi="Times New Roman" w:cs="Times New Roman"/>
          <w:sz w:val="28"/>
          <w:szCs w:val="28"/>
        </w:rPr>
        <w:t>козленка</w:t>
      </w:r>
      <w:proofErr w:type="gramEnd"/>
      <w:r w:rsidRPr="000E59C9">
        <w:rPr>
          <w:rFonts w:ascii="Times New Roman" w:hAnsi="Times New Roman" w:cs="Times New Roman"/>
          <w:sz w:val="28"/>
          <w:szCs w:val="28"/>
        </w:rPr>
        <w:t xml:space="preserve">  и они уходят.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У нас еще есть зайка. Давайте поиграем с зайкой.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На сцену под музыку выходит Даша, ведя за руку Рината переодетого в костюм зайчика. Выходят играючи, становятся в центре лицом друг к другу, берутся за ручки и кружатся. Затем садятся на скамеечку, болтают ножками, качают головками.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Вдруг начинается дождик (мелодия). Даша берет зонтик, раскрывает его, поднимает над головой и убегает. На скамеечке остается один зайка.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На сцену выбегают четверо детей с «султанчиками» в руках, изображают дождик. Машут «султанчиками», кружатся вокруг скамеечки, на котором сидит зайка. Затем окружают зайку, машут «султанчиками» над зайкой, и убегают.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На сцену выходит Варя и читает стихотворение «Зайка»: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Зайку бросила хозяйка, -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Под дождем остался зайка.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Со скамейки слезть не мог,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Весь до ниточки промок.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После чтения стихотворения Варя берет за руку зайку, и они уходят со сцены. 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А мы сейчас поиграем в игру «Зайка серенький»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0E59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Зайка серенький сидит и ушами шевелит,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Вот так</w:t>
      </w:r>
      <w:proofErr w:type="gramStart"/>
      <w:r w:rsidRPr="000E59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59C9">
        <w:rPr>
          <w:rFonts w:ascii="Times New Roman" w:hAnsi="Times New Roman" w:cs="Times New Roman"/>
          <w:sz w:val="28"/>
          <w:szCs w:val="28"/>
        </w:rPr>
        <w:t>вот так, он ушами шевелит.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Вот так, вот так, надо лапочки погреть.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lastRenderedPageBreak/>
        <w:t>Вот так, вот так, надо зайке поскакать.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Зайку кто-то испугал</w:t>
      </w:r>
      <w:proofErr w:type="gramStart"/>
      <w:r w:rsidRPr="000E59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59C9">
        <w:rPr>
          <w:rFonts w:ascii="Times New Roman" w:hAnsi="Times New Roman" w:cs="Times New Roman"/>
          <w:sz w:val="28"/>
          <w:szCs w:val="28"/>
        </w:rPr>
        <w:t>зайка прыг и ускакал.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Дети со словами выполняют движения.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Давайте покажем нашим гостям, какие еще есть у нас игрушки, с которыми мы любим играть. У нас есть большой самолет.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Выходит Макар с самолётом, читает стихотворение «Самолет», одновременно имитируя движения: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Самолет построим сами, (Держа высоко над головой самолет, кружится)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Понесемся над лесами.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Понесемся над лесами,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А потом вернемся к маме</w:t>
      </w:r>
      <w:proofErr w:type="gramStart"/>
      <w:r w:rsidRPr="000E59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9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59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9C9">
        <w:rPr>
          <w:rFonts w:ascii="Times New Roman" w:hAnsi="Times New Roman" w:cs="Times New Roman"/>
          <w:sz w:val="28"/>
          <w:szCs w:val="28"/>
        </w:rPr>
        <w:t>одходит к своей маме)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А наши детки тоже хотят поиграть в самолёты?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Все дети повторяют стихотворение и движения, подбегают к мамам.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Еще у нас есть бычок. Женя Б. рассказывает стихотворение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«Бычок»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Идет бычок, качается, (Шагает на месте, показывая, как ходит бычок) Вздыхает на ходу: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Ох, доска кончается, (Двумя ручками хватается за голову и качает головой)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Сейчас я упаду! (Подпрыгивает на месте)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(Желающие дети повторяют движения с Женей).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</w:t>
      </w: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Еще у нас есть лошадка, на которой мы любим скакать.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Илья рассказывает стихотворение «Лошадка».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 Я люблю свою лошадку, (Одной рукой показывает на свою лошадку)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Причешу ей шерстку гладко, (Гладит свои волосы)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Гребешком приглажу хвостик (Приглаживает хвостик)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И верхом поеду в гости. (Скачет на лошадке)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Давайте поскачем как лошадки  и поцокаем. Молодцы.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(Дети выполняют движения под музыку).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А еще мы </w:t>
      </w:r>
      <w:proofErr w:type="gramStart"/>
      <w:r w:rsidRPr="000E59C9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0E59C9">
        <w:rPr>
          <w:rFonts w:ascii="Times New Roman" w:hAnsi="Times New Roman" w:cs="Times New Roman"/>
          <w:sz w:val="28"/>
          <w:szCs w:val="28"/>
        </w:rPr>
        <w:t xml:space="preserve"> играть с мячиком. Маша расскажет стихотворение «Мячик».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Уронила в речку мячик.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 xml:space="preserve">- Тише, Танечка, не плачь: (Воспитатель подходит к плачущей девочке и гладит по головке), 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32"/>
        </w:rPr>
      </w:pPr>
      <w:r w:rsidRPr="000E59C9">
        <w:rPr>
          <w:rFonts w:ascii="Times New Roman" w:hAnsi="Times New Roman" w:cs="Times New Roman"/>
          <w:sz w:val="28"/>
          <w:szCs w:val="32"/>
        </w:rPr>
        <w:t>Игра с мячами: дети и родители.</w:t>
      </w: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E59C9">
        <w:rPr>
          <w:rFonts w:ascii="Times New Roman" w:hAnsi="Times New Roman" w:cs="Times New Roman"/>
          <w:b/>
          <w:sz w:val="28"/>
          <w:szCs w:val="32"/>
          <w:u w:val="single"/>
        </w:rPr>
        <w:t>Воспитатель: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А теперь пора возвращаться в группу (родители и дети уходят)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  <w:r w:rsidRPr="000E59C9">
        <w:rPr>
          <w:rFonts w:ascii="Times New Roman" w:hAnsi="Times New Roman" w:cs="Times New Roman"/>
          <w:sz w:val="28"/>
          <w:szCs w:val="28"/>
        </w:rPr>
        <w:t>Чаепитие в группе.</w:t>
      </w: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6C6ADD" w:rsidRPr="000E59C9" w:rsidRDefault="006C6ADD" w:rsidP="006C6ADD">
      <w:pPr>
        <w:rPr>
          <w:rFonts w:ascii="Times New Roman" w:hAnsi="Times New Roman" w:cs="Times New Roman"/>
          <w:sz w:val="28"/>
          <w:szCs w:val="28"/>
        </w:rPr>
      </w:pPr>
    </w:p>
    <w:p w:rsidR="007F03EB" w:rsidRPr="000E59C9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6C6ADD" w:rsidRPr="002E1E86" w:rsidRDefault="006C6ADD" w:rsidP="006C6A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6"/>
          <w:rFonts w:ascii="Helvetica" w:hAnsi="Helvetica" w:cs="Helvetica"/>
          <w:b/>
          <w:bCs/>
          <w:color w:val="333333"/>
          <w:sz w:val="40"/>
          <w:szCs w:val="20"/>
        </w:rPr>
        <w:t xml:space="preserve">                      </w:t>
      </w:r>
      <w:r w:rsidR="002E1E86">
        <w:rPr>
          <w:rStyle w:val="a6"/>
          <w:rFonts w:ascii="Helvetica" w:hAnsi="Helvetica" w:cs="Helvetica"/>
          <w:b/>
          <w:bCs/>
          <w:color w:val="333333"/>
          <w:sz w:val="40"/>
          <w:szCs w:val="20"/>
        </w:rPr>
        <w:t xml:space="preserve">  </w:t>
      </w:r>
      <w:r>
        <w:rPr>
          <w:rStyle w:val="a6"/>
          <w:rFonts w:ascii="Helvetica" w:hAnsi="Helvetica" w:cs="Helvetica"/>
          <w:b/>
          <w:bCs/>
          <w:color w:val="333333"/>
          <w:sz w:val="40"/>
          <w:szCs w:val="20"/>
        </w:rPr>
        <w:t xml:space="preserve"> </w:t>
      </w:r>
      <w:r w:rsidRPr="002E1E86">
        <w:rPr>
          <w:rStyle w:val="a6"/>
          <w:rFonts w:ascii="Times New Roman" w:hAnsi="Times New Roman" w:cs="Times New Roman"/>
          <w:b/>
          <w:bCs/>
          <w:i w:val="0"/>
          <w:color w:val="333333"/>
          <w:sz w:val="32"/>
          <w:szCs w:val="28"/>
        </w:rPr>
        <w:t xml:space="preserve"> Пальчиковые игры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1 «Листья»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Мы дорожки подметаем,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Листья в кучи собираем,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Чтоб гуляя, малыши</w:t>
      </w:r>
      <w:proofErr w:type="gramStart"/>
      <w:r w:rsidRPr="002E1E86">
        <w:rPr>
          <w:b/>
          <w:color w:val="333333"/>
          <w:sz w:val="28"/>
          <w:szCs w:val="28"/>
        </w:rPr>
        <w:br/>
        <w:t>В</w:t>
      </w:r>
      <w:proofErr w:type="gramEnd"/>
      <w:r w:rsidRPr="002E1E86">
        <w:rPr>
          <w:b/>
          <w:color w:val="333333"/>
          <w:sz w:val="28"/>
          <w:szCs w:val="28"/>
        </w:rPr>
        <w:t>еселились от души!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Ох, устали - Отдохнем</w:t>
      </w:r>
      <w:proofErr w:type="gramStart"/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И</w:t>
      </w:r>
      <w:proofErr w:type="gramEnd"/>
      <w:r w:rsidRPr="002E1E86">
        <w:rPr>
          <w:b/>
          <w:color w:val="333333"/>
          <w:sz w:val="28"/>
          <w:szCs w:val="28"/>
        </w:rPr>
        <w:t xml:space="preserve"> домой скорей пойдем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2 «Помощники»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Вот помощники мои,</w:t>
      </w:r>
      <w:r w:rsidRPr="002E1E86">
        <w:rPr>
          <w:b/>
          <w:color w:val="333333"/>
          <w:sz w:val="28"/>
          <w:szCs w:val="28"/>
        </w:rPr>
        <w:br/>
        <w:t xml:space="preserve">Их как </w:t>
      </w:r>
      <w:proofErr w:type="gramStart"/>
      <w:r w:rsidRPr="002E1E86">
        <w:rPr>
          <w:b/>
          <w:color w:val="333333"/>
          <w:sz w:val="28"/>
          <w:szCs w:val="28"/>
        </w:rPr>
        <w:t>хочешь</w:t>
      </w:r>
      <w:proofErr w:type="gramEnd"/>
      <w:r w:rsidRPr="002E1E86">
        <w:rPr>
          <w:b/>
          <w:color w:val="333333"/>
          <w:sz w:val="28"/>
          <w:szCs w:val="28"/>
        </w:rPr>
        <w:t xml:space="preserve"> поверни.</w:t>
      </w:r>
      <w:r w:rsidRPr="002E1E86">
        <w:rPr>
          <w:b/>
          <w:color w:val="333333"/>
          <w:sz w:val="28"/>
          <w:szCs w:val="28"/>
        </w:rPr>
        <w:br/>
        <w:t>Хочешь эдак, хочешь так</w:t>
      </w:r>
      <w:proofErr w:type="gramStart"/>
      <w:r w:rsidRPr="002E1E86">
        <w:rPr>
          <w:b/>
          <w:color w:val="333333"/>
          <w:sz w:val="28"/>
          <w:szCs w:val="28"/>
        </w:rPr>
        <w:t xml:space="preserve"> ─</w:t>
      </w:r>
      <w:r w:rsidRPr="002E1E86">
        <w:rPr>
          <w:b/>
          <w:color w:val="333333"/>
          <w:sz w:val="28"/>
          <w:szCs w:val="28"/>
        </w:rPr>
        <w:br/>
        <w:t>Н</w:t>
      </w:r>
      <w:proofErr w:type="gramEnd"/>
      <w:r w:rsidRPr="002E1E86">
        <w:rPr>
          <w:b/>
          <w:color w:val="333333"/>
          <w:sz w:val="28"/>
          <w:szCs w:val="28"/>
        </w:rPr>
        <w:t>е обидятся никак.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3 «</w:t>
      </w:r>
      <w:proofErr w:type="spellStart"/>
      <w:r w:rsidRPr="002E1E86">
        <w:rPr>
          <w:rStyle w:val="a6"/>
          <w:b/>
          <w:bCs/>
          <w:color w:val="333333"/>
          <w:sz w:val="28"/>
          <w:szCs w:val="28"/>
        </w:rPr>
        <w:t>Капустка</w:t>
      </w:r>
      <w:proofErr w:type="spellEnd"/>
      <w:r w:rsidRPr="002E1E86">
        <w:rPr>
          <w:rStyle w:val="a6"/>
          <w:b/>
          <w:bCs/>
          <w:color w:val="333333"/>
          <w:sz w:val="28"/>
          <w:szCs w:val="28"/>
        </w:rPr>
        <w:t>»</w:t>
      </w:r>
    </w:p>
    <w:p w:rsidR="006C6ADD" w:rsidRPr="002E1E86" w:rsidRDefault="002E1E86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Мы капуст</w:t>
      </w:r>
      <w:r w:rsidR="006C6ADD" w:rsidRPr="002E1E86">
        <w:rPr>
          <w:b/>
          <w:color w:val="333333"/>
          <w:sz w:val="28"/>
          <w:szCs w:val="28"/>
        </w:rPr>
        <w:t>у рубим - рубим,</w:t>
      </w:r>
      <w:r w:rsidR="006C6ADD"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Мы капуст</w:t>
      </w:r>
      <w:r w:rsidR="006C6ADD" w:rsidRPr="002E1E86">
        <w:rPr>
          <w:b/>
          <w:color w:val="333333"/>
          <w:sz w:val="28"/>
          <w:szCs w:val="28"/>
        </w:rPr>
        <w:t>у солим - солим,</w:t>
      </w:r>
      <w:r w:rsidR="006C6ADD"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Мы капуст</w:t>
      </w:r>
      <w:r w:rsidR="006C6ADD" w:rsidRPr="002E1E86">
        <w:rPr>
          <w:b/>
          <w:color w:val="333333"/>
          <w:sz w:val="28"/>
          <w:szCs w:val="28"/>
        </w:rPr>
        <w:t>у трем - трем,</w:t>
      </w:r>
      <w:r w:rsidR="006C6ADD"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Мы капуст</w:t>
      </w:r>
      <w:r w:rsidR="006C6ADD" w:rsidRPr="002E1E86">
        <w:rPr>
          <w:b/>
          <w:color w:val="333333"/>
          <w:sz w:val="28"/>
          <w:szCs w:val="28"/>
        </w:rPr>
        <w:t>у жмём – жмём</w:t>
      </w:r>
      <w:r>
        <w:rPr>
          <w:b/>
          <w:color w:val="333333"/>
          <w:sz w:val="28"/>
          <w:szCs w:val="28"/>
        </w:rPr>
        <w:t>.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4 «Цветы»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lastRenderedPageBreak/>
        <w:t>Расцвели в саду цветы</w:t>
      </w:r>
      <w:r w:rsidRPr="002E1E86">
        <w:rPr>
          <w:b/>
          <w:color w:val="333333"/>
          <w:sz w:val="28"/>
          <w:szCs w:val="28"/>
        </w:rPr>
        <w:br/>
        <w:t>Небывалой красоты.</w:t>
      </w:r>
      <w:r w:rsidRPr="002E1E86">
        <w:rPr>
          <w:b/>
          <w:color w:val="333333"/>
          <w:sz w:val="28"/>
          <w:szCs w:val="28"/>
        </w:rPr>
        <w:br/>
        <w:t>К солнцу тянутся цветочки,</w:t>
      </w:r>
      <w:r w:rsidRPr="002E1E86">
        <w:rPr>
          <w:b/>
          <w:color w:val="333333"/>
          <w:sz w:val="28"/>
          <w:szCs w:val="28"/>
        </w:rPr>
        <w:br/>
        <w:t>Пять волшебных лепесточков.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5 «Мы играли, рисовали»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Мы играли, рисовали,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Наши пальчики устали.       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Вы скачите, пальчики,         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Как солнечные зайчики.      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 xml:space="preserve">Прыг - скок, </w:t>
      </w:r>
      <w:proofErr w:type="gramStart"/>
      <w:r w:rsidRPr="002E1E86">
        <w:rPr>
          <w:b/>
          <w:color w:val="333333"/>
          <w:sz w:val="28"/>
          <w:szCs w:val="28"/>
        </w:rPr>
        <w:t>прыг</w:t>
      </w:r>
      <w:proofErr w:type="gramEnd"/>
      <w:r w:rsidRPr="002E1E86">
        <w:rPr>
          <w:b/>
          <w:color w:val="333333"/>
          <w:sz w:val="28"/>
          <w:szCs w:val="28"/>
        </w:rPr>
        <w:t xml:space="preserve"> - скок,</w:t>
      </w:r>
      <w:r w:rsidRPr="002E1E86">
        <w:rPr>
          <w:b/>
          <w:color w:val="333333"/>
          <w:sz w:val="28"/>
          <w:szCs w:val="28"/>
        </w:rPr>
        <w:br/>
        <w:t>Прискакали</w:t>
      </w:r>
      <w:r w:rsidR="002E1E86">
        <w:rPr>
          <w:b/>
          <w:color w:val="333333"/>
          <w:sz w:val="28"/>
          <w:szCs w:val="28"/>
        </w:rPr>
        <w:t xml:space="preserve"> на лужок.           </w:t>
      </w:r>
      <w:r w:rsidRPr="002E1E86">
        <w:rPr>
          <w:b/>
          <w:color w:val="333333"/>
          <w:sz w:val="28"/>
          <w:szCs w:val="28"/>
        </w:rPr>
        <w:br/>
        <w:t>Ветер травушку качает,</w:t>
      </w:r>
      <w:r w:rsidRPr="002E1E86">
        <w:rPr>
          <w:b/>
          <w:color w:val="333333"/>
          <w:sz w:val="28"/>
          <w:szCs w:val="28"/>
        </w:rPr>
        <w:br/>
        <w:t>Влево - вправо наклоняет.     </w:t>
      </w:r>
      <w:r w:rsidRPr="002E1E86">
        <w:rPr>
          <w:b/>
          <w:color w:val="333333"/>
          <w:sz w:val="28"/>
          <w:szCs w:val="28"/>
        </w:rPr>
        <w:br/>
        <w:t>Вы не бойтесь ветра, зайки,            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Веселитесь на лужайке.       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6 «Мы рисовали»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Мы сегодня рисовали,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Наши пальчики устали.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Наши пальчики встряхнем,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Рисовать опять начнем.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7 «Пальчики-солдатики»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Командир позвал солдат:</w:t>
      </w:r>
      <w:r w:rsidRPr="002E1E86">
        <w:rPr>
          <w:b/>
          <w:color w:val="333333"/>
          <w:sz w:val="28"/>
          <w:szCs w:val="28"/>
        </w:rPr>
        <w:br/>
        <w:t>«Становитесь дружно в ряд!</w:t>
      </w:r>
      <w:r w:rsidRPr="002E1E86">
        <w:rPr>
          <w:b/>
          <w:color w:val="333333"/>
          <w:sz w:val="28"/>
          <w:szCs w:val="28"/>
        </w:rPr>
        <w:br/>
        <w:t>Первый встал, за ним – второй,</w:t>
      </w:r>
      <w:r w:rsidRPr="002E1E86">
        <w:rPr>
          <w:b/>
          <w:color w:val="333333"/>
          <w:sz w:val="28"/>
          <w:szCs w:val="28"/>
        </w:rPr>
        <w:br/>
        <w:t>Безымянный, быстро в строй!»</w:t>
      </w:r>
      <w:r w:rsidRPr="002E1E86">
        <w:rPr>
          <w:b/>
          <w:color w:val="333333"/>
          <w:sz w:val="28"/>
          <w:szCs w:val="28"/>
        </w:rPr>
        <w:br/>
        <w:t>А мизинчик очень мал,</w:t>
      </w:r>
      <w:r w:rsidRPr="002E1E86">
        <w:rPr>
          <w:b/>
          <w:color w:val="333333"/>
          <w:sz w:val="28"/>
          <w:szCs w:val="28"/>
        </w:rPr>
        <w:br/>
        <w:t>Он чуть-чуть не опоздал.</w:t>
      </w:r>
      <w:r w:rsidRPr="002E1E86">
        <w:rPr>
          <w:b/>
          <w:color w:val="333333"/>
          <w:sz w:val="28"/>
          <w:szCs w:val="28"/>
        </w:rPr>
        <w:br/>
        <w:t>Встали пальчики – «УРА!»</w:t>
      </w:r>
      <w:r w:rsidRPr="002E1E86">
        <w:rPr>
          <w:b/>
          <w:color w:val="333333"/>
          <w:sz w:val="28"/>
          <w:szCs w:val="28"/>
        </w:rPr>
        <w:br/>
        <w:t>На парад идти пора.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8 «Лодочка»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Две ладошки прижму</w:t>
      </w:r>
      <w:proofErr w:type="gramStart"/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И</w:t>
      </w:r>
      <w:proofErr w:type="gramEnd"/>
      <w:r w:rsidRPr="002E1E86">
        <w:rPr>
          <w:b/>
          <w:color w:val="333333"/>
          <w:sz w:val="28"/>
          <w:szCs w:val="28"/>
        </w:rPr>
        <w:t xml:space="preserve"> по морю поплыву.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Две ладошки, друзья, -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Это лодочка моя.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Паруса подниму,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Синим морем поплыву.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А по бурным волнам</w:t>
      </w:r>
      <w:proofErr w:type="gramStart"/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П</w:t>
      </w:r>
      <w:proofErr w:type="gramEnd"/>
      <w:r w:rsidRPr="002E1E86">
        <w:rPr>
          <w:b/>
          <w:color w:val="333333"/>
          <w:sz w:val="28"/>
          <w:szCs w:val="28"/>
        </w:rPr>
        <w:t>лывут рыбки тут и там.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9 «Кузнечик»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Я гуляю по дорожке</w:t>
      </w:r>
      <w:proofErr w:type="gramStart"/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А</w:t>
      </w:r>
      <w:proofErr w:type="gramEnd"/>
      <w:r w:rsidRPr="002E1E86">
        <w:rPr>
          <w:b/>
          <w:color w:val="333333"/>
          <w:sz w:val="28"/>
          <w:szCs w:val="28"/>
        </w:rPr>
        <w:t xml:space="preserve"> кузнечик скачет рядом 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</w:r>
      <w:r w:rsidRPr="002E1E86">
        <w:rPr>
          <w:b/>
          <w:color w:val="333333"/>
          <w:sz w:val="28"/>
          <w:szCs w:val="28"/>
        </w:rPr>
        <w:lastRenderedPageBreak/>
        <w:t>Наклонюсь, возьму в ладошки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Здесь скакать ему не надо,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Пусть сидит он лучше в травке: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Там с ним будет все в порядке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rStyle w:val="a6"/>
          <w:b/>
          <w:bCs/>
          <w:color w:val="333333"/>
          <w:sz w:val="28"/>
          <w:szCs w:val="28"/>
        </w:rPr>
      </w:pP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rStyle w:val="a6"/>
          <w:b/>
          <w:bCs/>
          <w:color w:val="333333"/>
          <w:sz w:val="28"/>
          <w:szCs w:val="28"/>
        </w:rPr>
      </w:pP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10 «Волна»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Светит полная луна –</w:t>
      </w:r>
      <w:r w:rsidRPr="002E1E86">
        <w:rPr>
          <w:b/>
          <w:color w:val="333333"/>
          <w:sz w:val="28"/>
          <w:szCs w:val="28"/>
        </w:rPr>
        <w:br/>
        <w:t>За луной бежит волна,</w:t>
      </w:r>
      <w:r w:rsidRPr="002E1E86">
        <w:rPr>
          <w:b/>
          <w:color w:val="333333"/>
          <w:sz w:val="28"/>
          <w:szCs w:val="28"/>
        </w:rPr>
        <w:br/>
        <w:t>Ветер веет на просторе,</w:t>
      </w:r>
      <w:r w:rsidRPr="002E1E86">
        <w:rPr>
          <w:b/>
          <w:color w:val="333333"/>
          <w:sz w:val="28"/>
          <w:szCs w:val="28"/>
        </w:rPr>
        <w:br/>
        <w:t>И всю ночь волнует море…</w:t>
      </w:r>
      <w:r w:rsidRPr="002E1E86">
        <w:rPr>
          <w:b/>
          <w:color w:val="333333"/>
          <w:sz w:val="28"/>
          <w:szCs w:val="28"/>
        </w:rPr>
        <w:br/>
        <w:t>Волн спокойных мерный шум</w:t>
      </w:r>
      <w:proofErr w:type="gramStart"/>
      <w:r w:rsidRPr="002E1E86">
        <w:rPr>
          <w:b/>
          <w:color w:val="333333"/>
          <w:sz w:val="28"/>
          <w:szCs w:val="28"/>
        </w:rPr>
        <w:br/>
        <w:t>У</w:t>
      </w:r>
      <w:proofErr w:type="gramEnd"/>
      <w:r w:rsidRPr="002E1E86">
        <w:rPr>
          <w:b/>
          <w:color w:val="333333"/>
          <w:sz w:val="28"/>
          <w:szCs w:val="28"/>
        </w:rPr>
        <w:t>сыпляет праздный ум…</w:t>
      </w:r>
      <w:r w:rsidRPr="002E1E86">
        <w:rPr>
          <w:b/>
          <w:color w:val="333333"/>
          <w:sz w:val="28"/>
          <w:szCs w:val="28"/>
        </w:rPr>
        <w:br/>
        <w:t>Но так долго вредно спать –</w:t>
      </w:r>
      <w:r w:rsidRPr="002E1E86">
        <w:rPr>
          <w:b/>
          <w:color w:val="333333"/>
          <w:sz w:val="28"/>
          <w:szCs w:val="28"/>
        </w:rPr>
        <w:br/>
        <w:t>Нам давно пора вставать.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rStyle w:val="a6"/>
          <w:b/>
          <w:bCs/>
          <w:color w:val="333333"/>
          <w:sz w:val="28"/>
          <w:szCs w:val="28"/>
        </w:rPr>
      </w:pP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rStyle w:val="a6"/>
          <w:b/>
          <w:bCs/>
          <w:color w:val="333333"/>
          <w:sz w:val="28"/>
          <w:szCs w:val="28"/>
        </w:rPr>
      </w:pP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11 «Рыбки»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Рыбки весело резвятся</w:t>
      </w:r>
      <w:proofErr w:type="gramStart"/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В</w:t>
      </w:r>
      <w:proofErr w:type="gramEnd"/>
      <w:r w:rsidRPr="002E1E86">
        <w:rPr>
          <w:b/>
          <w:color w:val="333333"/>
          <w:sz w:val="28"/>
          <w:szCs w:val="28"/>
        </w:rPr>
        <w:t xml:space="preserve"> чистой тепленькой воде.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То сожмутся, разожмутся,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То зароются в песке.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12 «Пять пальцев»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На моей руке пять пальцев,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 xml:space="preserve">Пять </w:t>
      </w:r>
      <w:proofErr w:type="spellStart"/>
      <w:r w:rsidRPr="002E1E86">
        <w:rPr>
          <w:b/>
          <w:color w:val="333333"/>
          <w:sz w:val="28"/>
          <w:szCs w:val="28"/>
        </w:rPr>
        <w:t>хватальцев</w:t>
      </w:r>
      <w:proofErr w:type="spellEnd"/>
      <w:r w:rsidRPr="002E1E86">
        <w:rPr>
          <w:b/>
          <w:color w:val="333333"/>
          <w:sz w:val="28"/>
          <w:szCs w:val="28"/>
        </w:rPr>
        <w:t xml:space="preserve">, пять </w:t>
      </w:r>
      <w:proofErr w:type="spellStart"/>
      <w:r w:rsidRPr="002E1E86">
        <w:rPr>
          <w:b/>
          <w:color w:val="333333"/>
          <w:sz w:val="28"/>
          <w:szCs w:val="28"/>
        </w:rPr>
        <w:t>держальцев</w:t>
      </w:r>
      <w:proofErr w:type="spellEnd"/>
      <w:r w:rsidRPr="002E1E86">
        <w:rPr>
          <w:b/>
          <w:color w:val="333333"/>
          <w:sz w:val="28"/>
          <w:szCs w:val="28"/>
        </w:rPr>
        <w:t>.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Чтоб строгать и чтоб пилить,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Чтобы брать и чтоб дарить.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Их не трудно сосчитать: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Раз, два, три, четыре, пять!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13 «Дружба»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r w:rsidRPr="002E1E86">
        <w:rPr>
          <w:b/>
          <w:color w:val="333333"/>
          <w:sz w:val="28"/>
          <w:szCs w:val="28"/>
        </w:rPr>
        <w:t>Дружат в нашей группе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Девочки и мальчики.            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Мы с тобой подружим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Маленькие пальчики.           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Один, два, три, четыре, пять.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Пять, четыре, три, два, один.          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 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jc w:val="center"/>
        <w:rPr>
          <w:b/>
          <w:color w:val="333333"/>
          <w:sz w:val="28"/>
          <w:szCs w:val="28"/>
        </w:rPr>
      </w:pPr>
      <w:r w:rsidRPr="002E1E86">
        <w:rPr>
          <w:rStyle w:val="a6"/>
          <w:b/>
          <w:bCs/>
          <w:color w:val="333333"/>
          <w:sz w:val="28"/>
          <w:szCs w:val="28"/>
        </w:rPr>
        <w:t>14 «Моя семья»</w:t>
      </w:r>
    </w:p>
    <w:p w:rsidR="006C6ADD" w:rsidRPr="002E1E86" w:rsidRDefault="006C6ADD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  <w:proofErr w:type="gramStart"/>
      <w:r w:rsidRPr="002E1E86">
        <w:rPr>
          <w:b/>
          <w:color w:val="333333"/>
          <w:sz w:val="28"/>
          <w:szCs w:val="28"/>
        </w:rPr>
        <w:lastRenderedPageBreak/>
        <w:t>Этот пальчик - дедушка,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Этот пальчик - бабушка,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Этот пальчик - папочка,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Этот пальчик - мамочка,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Этот пальчик - я,</w:t>
      </w:r>
      <w:r w:rsidRPr="002E1E86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2E1E86">
        <w:rPr>
          <w:b/>
          <w:color w:val="333333"/>
          <w:sz w:val="28"/>
          <w:szCs w:val="28"/>
        </w:rPr>
        <w:br/>
        <w:t>Вот и вся моя семья!</w:t>
      </w:r>
      <w:proofErr w:type="gramEnd"/>
    </w:p>
    <w:p w:rsidR="002E1E86" w:rsidRPr="002E1E86" w:rsidRDefault="002E1E86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</w:p>
    <w:p w:rsidR="002E1E86" w:rsidRPr="002E1E86" w:rsidRDefault="002E1E86" w:rsidP="002E1E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1E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E86">
        <w:rPr>
          <w:rFonts w:ascii="Times New Roman" w:hAnsi="Times New Roman" w:cs="Times New Roman"/>
          <w:b/>
          <w:i/>
          <w:sz w:val="28"/>
          <w:szCs w:val="28"/>
        </w:rPr>
        <w:t>15 «Зайка».</w:t>
      </w:r>
    </w:p>
    <w:p w:rsidR="002E1E86" w:rsidRPr="002E1E86" w:rsidRDefault="002E1E86" w:rsidP="002E1E8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1E86" w:rsidRPr="002E1E86" w:rsidRDefault="002E1E86" w:rsidP="002E1E86">
      <w:pPr>
        <w:rPr>
          <w:rFonts w:ascii="Times New Roman" w:hAnsi="Times New Roman" w:cs="Times New Roman"/>
          <w:b/>
          <w:sz w:val="28"/>
          <w:szCs w:val="28"/>
        </w:rPr>
      </w:pPr>
      <w:r w:rsidRPr="002E1E86">
        <w:rPr>
          <w:rFonts w:ascii="Times New Roman" w:hAnsi="Times New Roman" w:cs="Times New Roman"/>
          <w:b/>
          <w:sz w:val="28"/>
          <w:szCs w:val="28"/>
        </w:rPr>
        <w:t xml:space="preserve">Ушки длинные у зайки, </w:t>
      </w:r>
    </w:p>
    <w:p w:rsidR="002E1E86" w:rsidRPr="002E1E86" w:rsidRDefault="002E1E86" w:rsidP="002E1E86">
      <w:pPr>
        <w:rPr>
          <w:rFonts w:ascii="Times New Roman" w:hAnsi="Times New Roman" w:cs="Times New Roman"/>
          <w:b/>
          <w:sz w:val="28"/>
          <w:szCs w:val="28"/>
        </w:rPr>
      </w:pPr>
      <w:r w:rsidRPr="002E1E86">
        <w:rPr>
          <w:rFonts w:ascii="Times New Roman" w:hAnsi="Times New Roman" w:cs="Times New Roman"/>
          <w:b/>
          <w:sz w:val="28"/>
          <w:szCs w:val="28"/>
        </w:rPr>
        <w:t xml:space="preserve">Из кустов они торчат. </w:t>
      </w:r>
    </w:p>
    <w:p w:rsidR="002E1E86" w:rsidRPr="002E1E86" w:rsidRDefault="002E1E86" w:rsidP="002E1E86">
      <w:pPr>
        <w:rPr>
          <w:rFonts w:ascii="Times New Roman" w:hAnsi="Times New Roman" w:cs="Times New Roman"/>
          <w:b/>
          <w:sz w:val="28"/>
          <w:szCs w:val="28"/>
        </w:rPr>
      </w:pPr>
      <w:r w:rsidRPr="002E1E86">
        <w:rPr>
          <w:rFonts w:ascii="Times New Roman" w:hAnsi="Times New Roman" w:cs="Times New Roman"/>
          <w:b/>
          <w:sz w:val="28"/>
          <w:szCs w:val="28"/>
        </w:rPr>
        <w:t xml:space="preserve">Он и прыгает, и скачет, </w:t>
      </w:r>
    </w:p>
    <w:p w:rsidR="002E1E86" w:rsidRPr="002E1E86" w:rsidRDefault="002E1E86" w:rsidP="002E1E86">
      <w:pPr>
        <w:rPr>
          <w:rFonts w:ascii="Times New Roman" w:hAnsi="Times New Roman" w:cs="Times New Roman"/>
          <w:b/>
          <w:sz w:val="28"/>
          <w:szCs w:val="28"/>
        </w:rPr>
      </w:pPr>
      <w:r w:rsidRPr="002E1E86">
        <w:rPr>
          <w:rFonts w:ascii="Times New Roman" w:hAnsi="Times New Roman" w:cs="Times New Roman"/>
          <w:b/>
          <w:sz w:val="28"/>
          <w:szCs w:val="28"/>
        </w:rPr>
        <w:t xml:space="preserve">Веселит своих зайчат. </w:t>
      </w:r>
    </w:p>
    <w:p w:rsidR="002E1E86" w:rsidRPr="002E1E86" w:rsidRDefault="002E1E86" w:rsidP="002E1E86">
      <w:pPr>
        <w:rPr>
          <w:rFonts w:ascii="Times New Roman" w:hAnsi="Times New Roman" w:cs="Times New Roman"/>
          <w:b/>
          <w:sz w:val="28"/>
          <w:szCs w:val="28"/>
        </w:rPr>
      </w:pPr>
    </w:p>
    <w:p w:rsidR="002E1E86" w:rsidRPr="002E1E86" w:rsidRDefault="002E1E86" w:rsidP="006C6ADD">
      <w:pPr>
        <w:pStyle w:val="a5"/>
        <w:spacing w:before="0" w:beforeAutospacing="0" w:after="135" w:afterAutospacing="0" w:line="270" w:lineRule="atLeast"/>
        <w:rPr>
          <w:b/>
          <w:color w:val="333333"/>
          <w:sz w:val="28"/>
          <w:szCs w:val="28"/>
        </w:rPr>
      </w:pPr>
    </w:p>
    <w:p w:rsidR="006C6ADD" w:rsidRPr="002E1E86" w:rsidRDefault="006C6ADD" w:rsidP="00A0591D">
      <w:pPr>
        <w:pStyle w:val="1"/>
        <w:spacing w:line="10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7F03EB" w:rsidRDefault="007F03EB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2E1E86" w:rsidRDefault="002E1E86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2E1E86" w:rsidRDefault="002E1E86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2E1E86" w:rsidRDefault="002E1E86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2E1E86" w:rsidRDefault="002E1E86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2E1E86" w:rsidRDefault="002E1E86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p w:rsidR="000E59C9" w:rsidRDefault="000E59C9" w:rsidP="00A0591D">
      <w:pPr>
        <w:pStyle w:val="1"/>
        <w:spacing w:line="100" w:lineRule="atLeast"/>
        <w:ind w:left="0"/>
        <w:rPr>
          <w:rFonts w:ascii="Times New Roman" w:hAnsi="Times New Roman"/>
          <w:sz w:val="28"/>
          <w:szCs w:val="28"/>
        </w:rPr>
      </w:pPr>
    </w:p>
    <w:sectPr w:rsidR="000E59C9" w:rsidSect="007B206D">
      <w:pgSz w:w="11906" w:h="16838"/>
      <w:pgMar w:top="1134" w:right="850" w:bottom="1134" w:left="170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6610"/>
    <w:multiLevelType w:val="hybridMultilevel"/>
    <w:tmpl w:val="32BCB70C"/>
    <w:lvl w:ilvl="0" w:tplc="A2922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BC"/>
    <w:rsid w:val="00006CB9"/>
    <w:rsid w:val="000828CA"/>
    <w:rsid w:val="000D2B7D"/>
    <w:rsid w:val="000E59C9"/>
    <w:rsid w:val="00125ACF"/>
    <w:rsid w:val="001C7B97"/>
    <w:rsid w:val="001D7878"/>
    <w:rsid w:val="002032BA"/>
    <w:rsid w:val="002275AD"/>
    <w:rsid w:val="00232306"/>
    <w:rsid w:val="002A552D"/>
    <w:rsid w:val="002C0A7E"/>
    <w:rsid w:val="002E1E86"/>
    <w:rsid w:val="003442E3"/>
    <w:rsid w:val="003A24B1"/>
    <w:rsid w:val="003A67F2"/>
    <w:rsid w:val="003F1789"/>
    <w:rsid w:val="0040616A"/>
    <w:rsid w:val="00412BD2"/>
    <w:rsid w:val="004F2106"/>
    <w:rsid w:val="005205E1"/>
    <w:rsid w:val="005471A4"/>
    <w:rsid w:val="005A1F00"/>
    <w:rsid w:val="00626EF9"/>
    <w:rsid w:val="006674A9"/>
    <w:rsid w:val="006C6ADD"/>
    <w:rsid w:val="006E69B4"/>
    <w:rsid w:val="00707E27"/>
    <w:rsid w:val="007B206D"/>
    <w:rsid w:val="007C2BB8"/>
    <w:rsid w:val="007E73D9"/>
    <w:rsid w:val="007F03EB"/>
    <w:rsid w:val="00800C96"/>
    <w:rsid w:val="0083201F"/>
    <w:rsid w:val="00853FEE"/>
    <w:rsid w:val="00861305"/>
    <w:rsid w:val="00885852"/>
    <w:rsid w:val="008C70A7"/>
    <w:rsid w:val="00957B5B"/>
    <w:rsid w:val="00A0591D"/>
    <w:rsid w:val="00A061D0"/>
    <w:rsid w:val="00A901D1"/>
    <w:rsid w:val="00A94EAF"/>
    <w:rsid w:val="00AD6DBC"/>
    <w:rsid w:val="00AE31D3"/>
    <w:rsid w:val="00B00B83"/>
    <w:rsid w:val="00B1378C"/>
    <w:rsid w:val="00BB60EE"/>
    <w:rsid w:val="00BD5315"/>
    <w:rsid w:val="00C35190"/>
    <w:rsid w:val="00C727E4"/>
    <w:rsid w:val="00CD1562"/>
    <w:rsid w:val="00CF68FF"/>
    <w:rsid w:val="00DE5F42"/>
    <w:rsid w:val="00DF1FB9"/>
    <w:rsid w:val="00E16203"/>
    <w:rsid w:val="00E35DDF"/>
    <w:rsid w:val="00E4030E"/>
    <w:rsid w:val="00E94A93"/>
    <w:rsid w:val="00EE59C0"/>
    <w:rsid w:val="00F10554"/>
    <w:rsid w:val="00F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97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42E3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54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EF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a5">
    <w:name w:val="Normal (Web)"/>
    <w:basedOn w:val="a"/>
    <w:uiPriority w:val="99"/>
    <w:semiHidden/>
    <w:unhideWhenUsed/>
    <w:rsid w:val="006C6AD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6C6ADD"/>
  </w:style>
  <w:style w:type="character" w:styleId="a6">
    <w:name w:val="Emphasis"/>
    <w:basedOn w:val="a0"/>
    <w:uiPriority w:val="20"/>
    <w:qFormat/>
    <w:rsid w:val="006C6A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97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42E3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54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EF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a5">
    <w:name w:val="Normal (Web)"/>
    <w:basedOn w:val="a"/>
    <w:uiPriority w:val="99"/>
    <w:semiHidden/>
    <w:unhideWhenUsed/>
    <w:rsid w:val="006C6AD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6C6ADD"/>
  </w:style>
  <w:style w:type="character" w:styleId="a6">
    <w:name w:val="Emphasis"/>
    <w:basedOn w:val="a0"/>
    <w:uiPriority w:val="20"/>
    <w:qFormat/>
    <w:rsid w:val="006C6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CC0C-4C53-46A4-AEAA-B3B5553F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26</Pages>
  <Words>4661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19</cp:revision>
  <dcterms:created xsi:type="dcterms:W3CDTF">2014-11-05T10:00:00Z</dcterms:created>
  <dcterms:modified xsi:type="dcterms:W3CDTF">2014-12-10T09:22:00Z</dcterms:modified>
</cp:coreProperties>
</file>