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3A" w:rsidRPr="00B3233A" w:rsidRDefault="00B3233A" w:rsidP="00B3233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3233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праздника ко Дню матери «Я люблю тебя, мама!»</w:t>
      </w:r>
    </w:p>
    <w:p w:rsidR="00B3233A" w:rsidRPr="00B3233A" w:rsidRDefault="00B3233A" w:rsidP="00B32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3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у детей чувства глубокой любви и привязанности к самому близкому и родному человеку - маме;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обучение выражению внимания и сочувствия к маминой заботе обо всех членах семьи и ее труде;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желания помогать маме в ее работе по дому, радовать ее хорошими добрыми делами и поступками;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обучение детей умению общаться друг с другом и взрослыми людьми;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детей непринужденному участию в беседе, учить отвечать на вопросы распространенными предложениями;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память и творческое воображение, интонационную выразительность речи;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нравственные и эстетические чувства.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проведение индивидуальных бесед с детьми о семье, разучивание пословиц и стихотворений о мамах, дать задание детям узнать, где работают их мамы, изготовление цветов из бумаги, рисование на тему «Портрет мамы».</w:t>
      </w:r>
    </w:p>
    <w:p w:rsidR="00B3233A" w:rsidRPr="00B3233A" w:rsidRDefault="00B3233A" w:rsidP="00B3233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B3233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праздника</w:t>
      </w:r>
    </w:p>
    <w:p w:rsidR="00D4128E" w:rsidRDefault="00B3233A" w:rsidP="00B3233A">
      <w:pPr>
        <w:contextualSpacing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 Добрый день, гости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Званые и желанные!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для вас, для гостей дорогих,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праздник большой,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радостный.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Днём матери величается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конце ноября отмечается.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матери — международный праздник в честь матерей. В этот день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принято поздравлять матерей и женщин, ждущих ребенка.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Смотрите! У нас сегодня гости – почетные, важные самые!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бабушки, мамины мамы! Это бабушки, папины мамы!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6772B7"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мамочка! Сколько тепла и света таит это магическое слово, которым мы называем самого близкого, дорого и единственного человека.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        На свете добрых слов немало,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 всех добрее и важней одно: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Из двух слогов простое слово «мама»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И </w:t>
      </w:r>
      <w:proofErr w:type="gramStart"/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нету</w:t>
      </w:r>
      <w:proofErr w:type="gramEnd"/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слов дороже, чем оно.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2.В этом слове – наше счастье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Наша жизнь и красота.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Мама, мамочка родная –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Вот, что свято навсегда.         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3.Мы поздравить нынче рады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Женщин всех, кто с нами рядом!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Но отдельно поздравляем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Наших бабушек и мам!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И с любовью посвящаем наш концерт сегодня вам.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4.Маму любят все на свете,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Мама  - первый друг,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Любят мам не только дети,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Любят все вокруг.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5.Если что-нибудь случится,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Если вдруг беда,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Мамочка придёт на помощь,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Выручит всегда.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6.Мамы много сил здоровья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Отдают всем нам.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Значит, правда, нет на свете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Лучше наших мам.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7.</w:t>
      </w:r>
    </w:p>
    <w:p w:rsidR="008B14D1" w:rsidRPr="008B14D1" w:rsidRDefault="008B14D1" w:rsidP="00094032">
      <w:pPr>
        <w:shd w:val="clear" w:color="auto" w:fill="FFFFFF"/>
        <w:spacing w:after="360" w:line="315" w:lineRule="atLeast"/>
        <w:contextualSpacing/>
        <w:jc w:val="both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Нам живётся легко и просто</w:t>
      </w:r>
    </w:p>
    <w:p w:rsidR="008B14D1" w:rsidRPr="008B14D1" w:rsidRDefault="00094032" w:rsidP="00094032">
      <w:pPr>
        <w:shd w:val="clear" w:color="auto" w:fill="FFFFFF"/>
        <w:spacing w:after="360" w:line="315" w:lineRule="atLeast"/>
        <w:contextualSpacing/>
        <w:jc w:val="both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           </w:t>
      </w:r>
      <w:r w:rsidR="008B14D1"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Оттого, что своим теплом</w:t>
      </w:r>
    </w:p>
    <w:p w:rsidR="008B14D1" w:rsidRPr="008B14D1" w:rsidRDefault="008B14D1" w:rsidP="00094032">
      <w:pPr>
        <w:shd w:val="clear" w:color="auto" w:fill="FFFFFF"/>
        <w:spacing w:after="360" w:line="315" w:lineRule="atLeast"/>
        <w:contextualSpacing/>
        <w:jc w:val="both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Наши бабушки, наши мамы</w:t>
      </w:r>
    </w:p>
    <w:p w:rsidR="008B14D1" w:rsidRPr="008B14D1" w:rsidRDefault="008B14D1" w:rsidP="00094032">
      <w:pPr>
        <w:shd w:val="clear" w:color="auto" w:fill="FFFFFF"/>
        <w:spacing w:after="360" w:line="315" w:lineRule="atLeast"/>
        <w:contextualSpacing/>
        <w:jc w:val="both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Согревают наш милый дом.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8.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Мир для нас защитить </w:t>
      </w:r>
      <w:proofErr w:type="gramStart"/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готова</w:t>
      </w:r>
      <w:proofErr w:type="gramEnd"/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Добрым сердцем любая мать.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за это дадим вам слово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такими же в жизни стать.</w:t>
      </w:r>
    </w:p>
    <w:p w:rsidR="008B14D1" w:rsidRPr="008B14D1" w:rsidRDefault="00094032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           </w:t>
      </w:r>
      <w:r w:rsidR="008B14D1"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9.Можете объехать всю Россию,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Провести в дороге много дней,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Никого не встретите красивей,</w:t>
      </w:r>
    </w:p>
    <w:p w:rsidR="008B14D1" w:rsidRPr="008B14D1" w:rsidRDefault="00094032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           </w:t>
      </w:r>
      <w:r w:rsidR="008B14D1"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Никого не встретите родней.</w:t>
      </w:r>
    </w:p>
    <w:p w:rsidR="008B14D1" w:rsidRPr="008B14D1" w:rsidRDefault="006772B7" w:rsidP="008B14D1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772B7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Учитель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="008B14D1"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И, действительно, лучше мам нет никого на свете.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  </w:t>
      </w:r>
      <w:proofErr w:type="gramStart"/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выполняете роль</w:t>
      </w:r>
      <w:proofErr w:type="gramEnd"/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8B14D1" w:rsidRDefault="008B14D1" w:rsidP="008B14D1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Но забудьте на время обо всём. У нас сегодня праздник.</w:t>
      </w:r>
    </w:p>
    <w:p w:rsidR="008B14D1" w:rsidRDefault="008B14D1" w:rsidP="008B14D1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1учени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к</w:t>
      </w:r>
      <w:r>
        <w:rPr>
          <w:rFonts w:ascii="Arial" w:hAnsi="Arial" w:cs="Arial"/>
          <w:color w:val="262626"/>
          <w:sz w:val="21"/>
          <w:szCs w:val="21"/>
        </w:rPr>
        <w:t>-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Кто пришёл ко мне с утра?</w:t>
      </w:r>
      <w:r>
        <w:rPr>
          <w:rFonts w:ascii="Arial" w:hAnsi="Arial" w:cs="Arial"/>
          <w:color w:val="262626"/>
          <w:sz w:val="21"/>
          <w:szCs w:val="21"/>
        </w:rPr>
        <w:t>(хором:  мамочка)</w:t>
      </w:r>
    </w:p>
    <w:p w:rsidR="008B14D1" w:rsidRDefault="008B14D1" w:rsidP="008B14D1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lastRenderedPageBreak/>
        <w:t xml:space="preserve">2 ученик </w:t>
      </w:r>
      <w:r>
        <w:rPr>
          <w:rFonts w:ascii="Arial" w:hAnsi="Arial" w:cs="Arial"/>
          <w:color w:val="262626"/>
          <w:sz w:val="21"/>
          <w:szCs w:val="21"/>
        </w:rPr>
        <w:t>- Кто сказал вставать пора?</w:t>
      </w:r>
    </w:p>
    <w:p w:rsidR="008B14D1" w:rsidRDefault="008B14D1" w:rsidP="008B14D1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уч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r>
        <w:rPr>
          <w:rFonts w:ascii="Arial" w:hAnsi="Arial" w:cs="Arial"/>
          <w:color w:val="262626"/>
          <w:sz w:val="21"/>
          <w:szCs w:val="21"/>
        </w:rPr>
        <w:t>- Кашку кто успел сварить?</w:t>
      </w:r>
    </w:p>
    <w:p w:rsidR="008B14D1" w:rsidRDefault="008B14D1" w:rsidP="008B14D1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4 уч.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-Ч</w:t>
      </w:r>
      <w:proofErr w:type="gramEnd"/>
      <w:r>
        <w:rPr>
          <w:rFonts w:ascii="Arial" w:hAnsi="Arial" w:cs="Arial"/>
          <w:color w:val="262626"/>
          <w:sz w:val="21"/>
          <w:szCs w:val="21"/>
        </w:rPr>
        <w:t>аю чашку мне налил?</w:t>
      </w:r>
    </w:p>
    <w:p w:rsidR="008B14D1" w:rsidRDefault="008B14D1" w:rsidP="008B14D1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5 уч. </w:t>
      </w:r>
      <w:r>
        <w:rPr>
          <w:rFonts w:ascii="Arial" w:hAnsi="Arial" w:cs="Arial"/>
          <w:color w:val="262626"/>
          <w:sz w:val="21"/>
          <w:szCs w:val="21"/>
        </w:rPr>
        <w:t>- Кто косички мне заплёл?</w:t>
      </w:r>
    </w:p>
    <w:p w:rsidR="008B14D1" w:rsidRDefault="008B14D1" w:rsidP="008B14D1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6 уч.</w:t>
      </w:r>
      <w:r>
        <w:rPr>
          <w:rFonts w:ascii="Arial" w:hAnsi="Arial" w:cs="Arial"/>
          <w:color w:val="262626"/>
          <w:sz w:val="21"/>
          <w:szCs w:val="21"/>
        </w:rPr>
        <w:t>- Кто меня поцеловал?</w:t>
      </w:r>
    </w:p>
    <w:p w:rsidR="008B14D1" w:rsidRDefault="008B14D1" w:rsidP="008B14D1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7 уч.</w:t>
      </w:r>
      <w:r>
        <w:rPr>
          <w:rFonts w:ascii="Arial" w:hAnsi="Arial" w:cs="Arial"/>
          <w:color w:val="262626"/>
          <w:sz w:val="21"/>
          <w:szCs w:val="21"/>
        </w:rPr>
        <w:t>- Кто ребячий любит смех?</w:t>
      </w:r>
    </w:p>
    <w:p w:rsidR="008B14D1" w:rsidRDefault="008B14D1" w:rsidP="008B14D1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8 уч.</w:t>
      </w:r>
      <w:r>
        <w:rPr>
          <w:rFonts w:ascii="Arial" w:hAnsi="Arial" w:cs="Arial"/>
          <w:color w:val="262626"/>
          <w:sz w:val="21"/>
          <w:szCs w:val="21"/>
        </w:rPr>
        <w:t>- Кто на свете лучше всех?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772B7" w:rsidRDefault="006772B7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9 ученик</w:t>
      </w:r>
      <w:proofErr w:type="gramStart"/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:</w:t>
      </w:r>
      <w:proofErr w:type="gramEnd"/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В доме добрыми делами </w:t>
      </w:r>
      <w:proofErr w:type="gramStart"/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занята</w:t>
      </w:r>
      <w:proofErr w:type="gramEnd"/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Тихо ходит по квартире доброта.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Утро доброе у нас, добрый день и добрый час.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Добрый вечер, ночь добра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Было доброе вчера.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откуда спросишь ты,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доме столько доброты.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 от этой доброты приживаются цветы,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Рыбки, ёжики, птенцы?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тебе отвечу прямо</w:t>
      </w:r>
    </w:p>
    <w:p w:rsidR="008B14D1" w:rsidRDefault="008B14D1" w:rsidP="008B14D1">
      <w:pPr>
        <w:shd w:val="clear" w:color="auto" w:fill="FFFFFF"/>
        <w:spacing w:after="360" w:line="315" w:lineRule="atLeast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B14D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Это мама, мама, мама!</w:t>
      </w:r>
    </w:p>
    <w:p w:rsidR="008B14D1" w:rsidRPr="008B14D1" w:rsidRDefault="008B14D1" w:rsidP="008B14D1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D4128E" w:rsidRDefault="00D4128E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772B7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вас, дети, крепко любит? Кто вас нежно так голубит. Не смыкая ночью глаз, Кто заботится о вас?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МАМА ДОРОГАЯ! (Дети отвечают хором)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Колыбель кто вам качал, Кто вас песней забавлял?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МАМОЧКА РОДНАЯ!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Сказки с вами кто читает, Кто игрушки покупает?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МАМА ЗОЛОТАЯ!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а почему мама - это самый дорогой человек для каждого из вас?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отвечают: мама всем нам подарила жизнь).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даже в песне поется: Мама - жизнь подарила мне и тебе! МАМА – первое слово, какое мы произнесли, какое в младенчестве своём учились говорить. Мать … Святое слово…Священное имя это.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7 ученик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 мам на белом свете,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Всей душой их любят дети.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мама есть одна,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дороже мне она.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она?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Отвечу я: это мамочка моя!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8 ученик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 и дорог будет в жизни немало...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Спросим себя: ну а где их начало?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он, ответ наш, правильный самый,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Все, чем живем, начинается с мамы!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Мама знает и понимает, что нужно ее ребенку, радуется успехам, беспокоится, волнуется и заботится, о том, чтобы он был здоров. Расскажите, как о вас заботится мама.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поколения в поколение народ в пословицах и поговорках передаёт добрые ласковые слова о матери. 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Пословицы напечатаны на отдельных листах бумаги и развешаны на доске.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677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Нужно собрать пословицу. 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 очереди объясняют смысл каждой пословицы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6772B7" w:rsidRPr="006772B7" w:rsidRDefault="006772B7" w:rsidP="006772B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772B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Нет лучшего дружка, 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                                    </w:t>
      </w:r>
      <w:r w:rsidRPr="006772B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чем родная матушка.</w:t>
      </w:r>
    </w:p>
    <w:p w:rsidR="006772B7" w:rsidRPr="006772B7" w:rsidRDefault="006772B7" w:rsidP="006772B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772B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 солнышке тепло,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                                   </w:t>
      </w:r>
      <w:r w:rsidRPr="006772B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 матери добро.</w:t>
      </w:r>
    </w:p>
    <w:p w:rsidR="006772B7" w:rsidRDefault="006772B7" w:rsidP="006772B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772B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Птица радуется весне, 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                                 </w:t>
      </w:r>
      <w:r w:rsidRPr="006772B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младенец матери.</w:t>
      </w:r>
    </w:p>
    <w:p w:rsidR="006772B7" w:rsidRDefault="006772B7" w:rsidP="006772B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Сердце матери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солнца греет!</w:t>
      </w:r>
    </w:p>
    <w:p w:rsidR="006772B7" w:rsidRDefault="006772B7" w:rsidP="006772B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Материнская ласка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конца не знает!</w:t>
      </w:r>
    </w:p>
    <w:p w:rsidR="006772B7" w:rsidRPr="006772B7" w:rsidRDefault="006772B7" w:rsidP="006772B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772B7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Мама, как солнышко. С ней тепло, радостно, весело! От ее улыбки становится светло, как от солнышка. А вы часто улыбаетесь своей маме?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(Да)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Покажите, как!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улыбаются мамам)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пусть мамы улыбнутся вам в ответ! От ваших улыбок, мне кажется, даже в классе стало светлее! В этом вы можете убедиться, прослушав стихотворение «Солнышко»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9 ученик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Сыро, хмуро за окном, дождик моросит,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Низко небо серое над крышами висит.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доме — чистота, уют.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своя погода тут.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Улыбнется мама ясно и тепло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уж вам и солнышко в комнате взошло!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94032" w:rsidRPr="006772B7" w:rsidRDefault="006772B7" w:rsidP="00B3233A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</w:t>
      </w:r>
      <w:bookmarkStart w:id="0" w:name="_GoBack"/>
      <w:bookmarkEnd w:id="0"/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читель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добрых, нежных слов! Пусть они звучат каждый день, в каждой семье. Пусть их слышит весь мир, и от этих слов становится добрее!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94032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«РОМАШКА» для наших мам.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2: А сейчас мы обратимся к нашим мамам. (Ребята выносят разноцветную ромашку) Мамы по очереди, срывая лепестки, отвечают на вопросы, написанные позади лепестков.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выглядел Ваш ребенок, когда вы увидели его в первый раз?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-Назовите первое слово Вашего сына или дочки.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-Какие песни Вы пели, усыпляя Вашего кроху? Напойте куплет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-Назовите самое первое стихотворение, которое Вы выучили вместе.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-Первый подарок, сделанный Вам Вашим ребенком.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-Каким вы хотите видеть будущее Вашего любимого человечка?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а ещё у ваших мам золотые руки, вы 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догадываетесь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почему так говорят? Правильно, мамины руки всё умеют делать: готовить, шить, вязать. Да и всего не перечислить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В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езде должны успевать нежные, ласковые, заботливые мамины руки.</w:t>
      </w:r>
    </w:p>
    <w:p w:rsidR="00094032" w:rsidRDefault="00094032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сценка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403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 девочка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Мамой очень просто быть,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с утра до ночи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Папе надо говорить: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устала очень!»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не трудно мамой быть: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готов обед!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посуду взять помыть –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 ведь больше нет,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403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 девочка</w:t>
      </w:r>
      <w:proofErr w:type="gramStart"/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ежду прочим постирать.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Сшить чего-нибудь,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веник в руки взять,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отдохнуть,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косички заплести,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Книжку почитать,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Брата в садик отвести,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Папе шарф связать…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помочь решила ей</w:t>
      </w:r>
      <w:proofErr w:type="gramStart"/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скажу вам прямо: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работы тяжелей</w:t>
      </w:r>
      <w:proofErr w:type="gramEnd"/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работать мамой!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94032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10ученик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бойди весь мир вокруг, только знай заранее;</w:t>
      </w:r>
    </w:p>
    <w:p w:rsidR="00094032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найдёшь теплее рук и нежнее маминых.</w:t>
      </w:r>
    </w:p>
    <w:p w:rsidR="00094032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найдёшь на свете глаз ласковей и строже.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каждому из нас всех людей дороже!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 путей, дорог вокруг обойди по свету:</w:t>
      </w:r>
    </w:p>
    <w:p w:rsidR="00094032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Мама – самый лучший друг, лучше мамы 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</w:p>
    <w:p w:rsidR="006772B7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«Найди свою маму».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нескольких сидящих рядом друг с другом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 ребёнок с завязанными глазами должен узнать по рукам свою маму. Игра проводится 3-4 раза.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для мам «Найди свое дитя»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становятся спиной к детям. По вызову учителя дети зовут: «Мама!». Мама должна повернуться на голос своего ребенка.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должны помогать своим мамам, жалеть их, беречь</w:t>
      </w:r>
      <w:proofErr w:type="gramStart"/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если мама иногда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Придёт усталая с работы,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Согрей её своей заботой.</w:t>
      </w:r>
      <w:r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всём ей помоги всегда!</w:t>
      </w:r>
    </w:p>
    <w:p w:rsidR="00303D50" w:rsidRDefault="006772B7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9403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Сценка «Мама приходит с работы»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для девочек «Мамина помощница»: Двум девочкам вручаются совки и веники. Кто быстрее соберет мусор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для мальчиков «Перенеси покупки»</w:t>
      </w:r>
      <w:proofErr w:type="gramStart"/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:</w:t>
      </w:r>
      <w:proofErr w:type="gramEnd"/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противоположной стороне класса – 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«магазин».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677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вручить вам подарки, сделанные руками детей.</w:t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233A" w:rsidRPr="00B323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(Играет музыка, дети вручают подарки своим мамам.)</w:t>
      </w:r>
    </w:p>
    <w:p w:rsidR="00B3233A" w:rsidRDefault="00B3233A" w:rsidP="00B3233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3233A" w:rsidRDefault="00B3233A" w:rsidP="00B3233A"/>
    <w:sectPr w:rsidR="00B3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2"/>
    <w:rsid w:val="00094032"/>
    <w:rsid w:val="00303D50"/>
    <w:rsid w:val="006772B7"/>
    <w:rsid w:val="006A2A22"/>
    <w:rsid w:val="008B14D1"/>
    <w:rsid w:val="00B3233A"/>
    <w:rsid w:val="00B94589"/>
    <w:rsid w:val="00D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8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2014-10-28T14:33:00Z</dcterms:created>
  <dcterms:modified xsi:type="dcterms:W3CDTF">2014-10-28T20:21:00Z</dcterms:modified>
</cp:coreProperties>
</file>