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F3" w:rsidRDefault="009812F3"/>
    <w:p w:rsidR="00FE0733" w:rsidRPr="00FE0733" w:rsidRDefault="00FE0733" w:rsidP="00FE0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>Самостоятельная работа №6.</w:t>
      </w:r>
    </w:p>
    <w:p w:rsidR="00FE0733" w:rsidRDefault="00FE0733" w:rsidP="00FE0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>Полезные ископаемые.</w:t>
      </w:r>
    </w:p>
    <w:p w:rsidR="00FE0733" w:rsidRDefault="00FE0733" w:rsidP="00FE0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.</w:t>
      </w:r>
      <w:proofErr w:type="gramEnd"/>
    </w:p>
    <w:p w:rsidR="00FE0733" w:rsidRDefault="00FE0733" w:rsidP="00FE07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E0733" w:rsidRPr="00FE0733" w:rsidRDefault="00FE0733" w:rsidP="00FE07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Горючие полезные ископаемые – это … (выбери правильный </w:t>
      </w:r>
      <w:r w:rsidR="00ED350D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0733" w:rsidRDefault="00FE0733" w:rsidP="00FE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Песок и глина.</w:t>
      </w:r>
    </w:p>
    <w:p w:rsidR="00FE0733" w:rsidRDefault="00FE0733" w:rsidP="00FE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Известняк и гранит.</w:t>
      </w:r>
    </w:p>
    <w:p w:rsidR="00FE0733" w:rsidRDefault="00FE0733" w:rsidP="00FE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Уголь, нефть, природный газ, торф.</w:t>
      </w:r>
    </w:p>
    <w:p w:rsidR="00FE0733" w:rsidRDefault="00FE0733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0733" w:rsidRDefault="00FE0733" w:rsidP="00FE07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получают из железных руд?</w:t>
      </w:r>
    </w:p>
    <w:p w:rsidR="00FE0733" w:rsidRPr="00FE0733" w:rsidRDefault="00FE0733" w:rsidP="00FE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Железо и его сплавы: чугун и сталь</w:t>
      </w:r>
      <w:r w:rsidRPr="00FE0733">
        <w:rPr>
          <w:rFonts w:ascii="Times New Roman" w:hAnsi="Times New Roman" w:cs="Times New Roman"/>
          <w:sz w:val="24"/>
          <w:szCs w:val="24"/>
        </w:rPr>
        <w:t>.</w:t>
      </w:r>
    </w:p>
    <w:p w:rsidR="00FE0733" w:rsidRPr="00FE0733" w:rsidRDefault="00FE0733" w:rsidP="00FE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Медь, алюминий, цинк, свинец, серебро, золото..</w:t>
      </w:r>
      <w:r w:rsidRPr="00FE0733">
        <w:rPr>
          <w:rFonts w:ascii="Times New Roman" w:hAnsi="Times New Roman" w:cs="Times New Roman"/>
          <w:sz w:val="24"/>
          <w:szCs w:val="24"/>
        </w:rPr>
        <w:t>.</w:t>
      </w:r>
    </w:p>
    <w:p w:rsidR="00FE0733" w:rsidRDefault="00FE0733" w:rsidP="00FE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Глину и песок</w:t>
      </w:r>
      <w:r w:rsidRPr="00FE0733">
        <w:rPr>
          <w:rFonts w:ascii="Times New Roman" w:hAnsi="Times New Roman" w:cs="Times New Roman"/>
          <w:sz w:val="24"/>
          <w:szCs w:val="24"/>
        </w:rPr>
        <w:t>.</w:t>
      </w:r>
    </w:p>
    <w:p w:rsidR="00FE0733" w:rsidRDefault="00FE0733" w:rsidP="00FE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733" w:rsidRPr="00FE0733" w:rsidRDefault="00FE0733" w:rsidP="00FE07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>Что получают из руд</w:t>
      </w:r>
      <w:r>
        <w:rPr>
          <w:rFonts w:ascii="Times New Roman" w:hAnsi="Times New Roman" w:cs="Times New Roman"/>
          <w:sz w:val="24"/>
          <w:szCs w:val="24"/>
        </w:rPr>
        <w:t xml:space="preserve"> цветных металлов</w:t>
      </w:r>
      <w:r w:rsidRPr="00FE0733">
        <w:rPr>
          <w:rFonts w:ascii="Times New Roman" w:hAnsi="Times New Roman" w:cs="Times New Roman"/>
          <w:sz w:val="24"/>
          <w:szCs w:val="24"/>
        </w:rPr>
        <w:t>?</w:t>
      </w:r>
    </w:p>
    <w:p w:rsidR="00FE0733" w:rsidRPr="00FE0733" w:rsidRDefault="00FE0733" w:rsidP="00FE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Железо и его сплавы: чугун и сталь</w:t>
      </w:r>
      <w:r w:rsidRPr="00FE0733">
        <w:rPr>
          <w:rFonts w:ascii="Times New Roman" w:hAnsi="Times New Roman" w:cs="Times New Roman"/>
          <w:sz w:val="24"/>
          <w:szCs w:val="24"/>
        </w:rPr>
        <w:t>.</w:t>
      </w:r>
    </w:p>
    <w:p w:rsidR="00FE0733" w:rsidRPr="00FE0733" w:rsidRDefault="00FE0733" w:rsidP="00FE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Медь, алюминий, цинк, свинец, серебро, золото..</w:t>
      </w:r>
      <w:r w:rsidRPr="00FE0733">
        <w:rPr>
          <w:rFonts w:ascii="Times New Roman" w:hAnsi="Times New Roman" w:cs="Times New Roman"/>
          <w:sz w:val="24"/>
          <w:szCs w:val="24"/>
        </w:rPr>
        <w:t>.</w:t>
      </w:r>
    </w:p>
    <w:p w:rsidR="00FE0733" w:rsidRDefault="00FE0733" w:rsidP="00FE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Глину и песок</w:t>
      </w:r>
      <w:r w:rsidRPr="00FE0733">
        <w:rPr>
          <w:rFonts w:ascii="Times New Roman" w:hAnsi="Times New Roman" w:cs="Times New Roman"/>
          <w:sz w:val="24"/>
          <w:szCs w:val="24"/>
        </w:rPr>
        <w:t>.</w:t>
      </w:r>
    </w:p>
    <w:p w:rsidR="00FE0733" w:rsidRDefault="00FE0733" w:rsidP="00FE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733" w:rsidRDefault="00FE0733" w:rsidP="00FE07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карьером?</w:t>
      </w:r>
    </w:p>
    <w:p w:rsidR="00FE0733" w:rsidRDefault="00FE0733" w:rsidP="00FE073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33D87">
        <w:rPr>
          <w:rFonts w:ascii="Times New Roman" w:hAnsi="Times New Roman" w:cs="Times New Roman"/>
          <w:sz w:val="24"/>
          <w:szCs w:val="24"/>
        </w:rPr>
        <w:t>Глубокая пещера, похожая на подземный завод, где добываются полезные ископаемые.</w:t>
      </w:r>
    </w:p>
    <w:p w:rsidR="00D33D87" w:rsidRDefault="00D33D87" w:rsidP="00FE073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Громадная яма.</w:t>
      </w:r>
    </w:p>
    <w:p w:rsidR="00D33D87" w:rsidRDefault="00D33D87" w:rsidP="00FE073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Лабиринт.</w:t>
      </w:r>
    </w:p>
    <w:p w:rsidR="00D33D87" w:rsidRPr="00FE0733" w:rsidRDefault="00D33D87" w:rsidP="00FE073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33D87" w:rsidRDefault="00D33D87" w:rsidP="00D33D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шахтой?</w:t>
      </w:r>
    </w:p>
    <w:p w:rsidR="00D33D87" w:rsidRDefault="00D33D87" w:rsidP="00D33D8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Глубокая пещера, похожая на подземный завод, где добываются полезные ископаемые.</w:t>
      </w:r>
    </w:p>
    <w:p w:rsidR="00D33D87" w:rsidRDefault="00D33D87" w:rsidP="00D33D8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Громадная яма.</w:t>
      </w:r>
    </w:p>
    <w:p w:rsidR="00D33D87" w:rsidRDefault="00D33D87" w:rsidP="00D33D8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Лабиринт.</w:t>
      </w:r>
    </w:p>
    <w:p w:rsidR="00D33D87" w:rsidRDefault="00D33D87" w:rsidP="00D33D8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33D87" w:rsidRDefault="00D33D87" w:rsidP="00D33D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штреки?</w:t>
      </w:r>
    </w:p>
    <w:p w:rsidR="00D33D87" w:rsidRDefault="00ED350D" w:rsidP="00D33D8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Горная порода.</w:t>
      </w:r>
    </w:p>
    <w:p w:rsidR="00ED350D" w:rsidRDefault="00ED350D" w:rsidP="00D33D8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Подземные коридоры в шахте.</w:t>
      </w:r>
    </w:p>
    <w:p w:rsidR="00ED350D" w:rsidRPr="00D33D87" w:rsidRDefault="00ED350D" w:rsidP="00D33D8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Полезное ископаемое.</w:t>
      </w:r>
    </w:p>
    <w:p w:rsidR="00D33D87" w:rsidRPr="00FE0733" w:rsidRDefault="00D33D87" w:rsidP="00D33D87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FE0733" w:rsidRPr="00FE0733" w:rsidRDefault="00FE0733" w:rsidP="00FE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733" w:rsidRDefault="00FE0733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50D" w:rsidRPr="00FE0733" w:rsidRDefault="00ED350D" w:rsidP="00ED3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>Самостоятельная работа №6.</w:t>
      </w:r>
    </w:p>
    <w:p w:rsidR="00ED350D" w:rsidRDefault="00ED350D" w:rsidP="00ED3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>Полезные ископаемые.</w:t>
      </w:r>
    </w:p>
    <w:p w:rsidR="00ED350D" w:rsidRDefault="00ED350D" w:rsidP="00ED3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.</w:t>
      </w:r>
      <w:proofErr w:type="gramEnd"/>
    </w:p>
    <w:p w:rsidR="00ED350D" w:rsidRDefault="00ED350D" w:rsidP="00ED350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D350D" w:rsidRPr="00FE0733" w:rsidRDefault="00ED350D" w:rsidP="00ED35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Горючие полезные ископаемые – это … (выбери правильный ответ)</w:t>
      </w:r>
    </w:p>
    <w:p w:rsidR="00ED350D" w:rsidRDefault="00ED350D" w:rsidP="00ED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Песок и глина.</w:t>
      </w:r>
    </w:p>
    <w:p w:rsidR="00ED350D" w:rsidRDefault="00ED350D" w:rsidP="00ED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Известняк и гранит.</w:t>
      </w:r>
    </w:p>
    <w:p w:rsidR="00ED350D" w:rsidRDefault="00ED350D" w:rsidP="00ED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Уголь, нефть, природный газ, торф.</w:t>
      </w:r>
    </w:p>
    <w:p w:rsidR="00ED350D" w:rsidRDefault="00ED350D" w:rsidP="00ED35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ED35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получают из железных руд?</w:t>
      </w:r>
    </w:p>
    <w:p w:rsidR="00ED350D" w:rsidRPr="00FE0733" w:rsidRDefault="00ED350D" w:rsidP="00ED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Железо и его сплавы: чугун и сталь</w:t>
      </w:r>
      <w:r w:rsidRPr="00FE0733">
        <w:rPr>
          <w:rFonts w:ascii="Times New Roman" w:hAnsi="Times New Roman" w:cs="Times New Roman"/>
          <w:sz w:val="24"/>
          <w:szCs w:val="24"/>
        </w:rPr>
        <w:t>.</w:t>
      </w:r>
    </w:p>
    <w:p w:rsidR="00ED350D" w:rsidRPr="00FE0733" w:rsidRDefault="00ED350D" w:rsidP="00ED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Медь, алюминий, цинк, свинец, серебро, золото..</w:t>
      </w:r>
      <w:r w:rsidRPr="00FE0733">
        <w:rPr>
          <w:rFonts w:ascii="Times New Roman" w:hAnsi="Times New Roman" w:cs="Times New Roman"/>
          <w:sz w:val="24"/>
          <w:szCs w:val="24"/>
        </w:rPr>
        <w:t>.</w:t>
      </w:r>
    </w:p>
    <w:p w:rsidR="00ED350D" w:rsidRDefault="00ED350D" w:rsidP="00ED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Глину и песок</w:t>
      </w:r>
      <w:r w:rsidRPr="00FE0733">
        <w:rPr>
          <w:rFonts w:ascii="Times New Roman" w:hAnsi="Times New Roman" w:cs="Times New Roman"/>
          <w:sz w:val="24"/>
          <w:szCs w:val="24"/>
        </w:rPr>
        <w:t>.</w:t>
      </w:r>
    </w:p>
    <w:p w:rsidR="00ED350D" w:rsidRDefault="00ED350D" w:rsidP="00ED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50D" w:rsidRPr="00FE0733" w:rsidRDefault="00ED350D" w:rsidP="00ED35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>Что получают из руд</w:t>
      </w:r>
      <w:r>
        <w:rPr>
          <w:rFonts w:ascii="Times New Roman" w:hAnsi="Times New Roman" w:cs="Times New Roman"/>
          <w:sz w:val="24"/>
          <w:szCs w:val="24"/>
        </w:rPr>
        <w:t xml:space="preserve"> цветных металлов</w:t>
      </w:r>
      <w:r w:rsidRPr="00FE0733">
        <w:rPr>
          <w:rFonts w:ascii="Times New Roman" w:hAnsi="Times New Roman" w:cs="Times New Roman"/>
          <w:sz w:val="24"/>
          <w:szCs w:val="24"/>
        </w:rPr>
        <w:t>?</w:t>
      </w:r>
    </w:p>
    <w:p w:rsidR="00ED350D" w:rsidRPr="00FE0733" w:rsidRDefault="00ED350D" w:rsidP="00ED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Железо и его сплавы: чугун и сталь</w:t>
      </w:r>
      <w:r w:rsidRPr="00FE0733">
        <w:rPr>
          <w:rFonts w:ascii="Times New Roman" w:hAnsi="Times New Roman" w:cs="Times New Roman"/>
          <w:sz w:val="24"/>
          <w:szCs w:val="24"/>
        </w:rPr>
        <w:t>.</w:t>
      </w:r>
    </w:p>
    <w:p w:rsidR="00ED350D" w:rsidRPr="00FE0733" w:rsidRDefault="00ED350D" w:rsidP="00ED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Медь, алюминий, цинк, свинец, серебро, золото..</w:t>
      </w:r>
      <w:r w:rsidRPr="00FE0733">
        <w:rPr>
          <w:rFonts w:ascii="Times New Roman" w:hAnsi="Times New Roman" w:cs="Times New Roman"/>
          <w:sz w:val="24"/>
          <w:szCs w:val="24"/>
        </w:rPr>
        <w:t>.</w:t>
      </w:r>
    </w:p>
    <w:p w:rsidR="00ED350D" w:rsidRDefault="00ED350D" w:rsidP="00ED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733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Глину и песок</w:t>
      </w:r>
      <w:r w:rsidRPr="00FE0733">
        <w:rPr>
          <w:rFonts w:ascii="Times New Roman" w:hAnsi="Times New Roman" w:cs="Times New Roman"/>
          <w:sz w:val="24"/>
          <w:szCs w:val="24"/>
        </w:rPr>
        <w:t>.</w:t>
      </w:r>
    </w:p>
    <w:p w:rsidR="00ED350D" w:rsidRDefault="00ED350D" w:rsidP="00ED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ED35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карьером?</w:t>
      </w:r>
    </w:p>
    <w:p w:rsidR="00ED350D" w:rsidRDefault="00ED350D" w:rsidP="00ED35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Глубокая пещера, похожая на подземный завод, где добываются полезные ископаемые.</w:t>
      </w:r>
    </w:p>
    <w:p w:rsidR="00ED350D" w:rsidRDefault="00ED350D" w:rsidP="00ED35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Громадная яма.</w:t>
      </w:r>
    </w:p>
    <w:p w:rsidR="00ED350D" w:rsidRDefault="00ED350D" w:rsidP="00ED35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Лабиринт.</w:t>
      </w:r>
    </w:p>
    <w:p w:rsidR="00ED350D" w:rsidRPr="00FE0733" w:rsidRDefault="00ED350D" w:rsidP="00ED35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ED35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шахтой?</w:t>
      </w:r>
    </w:p>
    <w:p w:rsidR="00ED350D" w:rsidRDefault="00ED350D" w:rsidP="00ED35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Глубокая пещера, похожая на подземный завод, где добываются полезные ископаемые.</w:t>
      </w:r>
    </w:p>
    <w:p w:rsidR="00ED350D" w:rsidRDefault="00ED350D" w:rsidP="00ED35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Громадная яма.</w:t>
      </w:r>
    </w:p>
    <w:p w:rsidR="00ED350D" w:rsidRDefault="00ED350D" w:rsidP="00ED35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Лабиринт.</w:t>
      </w:r>
    </w:p>
    <w:p w:rsidR="00ED350D" w:rsidRDefault="00ED350D" w:rsidP="00ED35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D350D" w:rsidRDefault="00ED350D" w:rsidP="00ED35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штреки?</w:t>
      </w:r>
    </w:p>
    <w:p w:rsidR="00ED350D" w:rsidRDefault="00ED350D" w:rsidP="00ED35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Горная порода.</w:t>
      </w:r>
    </w:p>
    <w:p w:rsidR="00ED350D" w:rsidRDefault="00ED350D" w:rsidP="00ED35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Подземные коридоры в шахте.</w:t>
      </w:r>
    </w:p>
    <w:p w:rsidR="00ED350D" w:rsidRPr="00D33D87" w:rsidRDefault="00ED350D" w:rsidP="00ED35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Полезное ископаемое.</w:t>
      </w:r>
    </w:p>
    <w:p w:rsidR="00ED350D" w:rsidRPr="00FE0733" w:rsidRDefault="00ED350D" w:rsidP="00FE07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ED350D" w:rsidRPr="00FE0733" w:rsidSect="00ED350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19EB"/>
    <w:multiLevelType w:val="hybridMultilevel"/>
    <w:tmpl w:val="8594FD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931E0"/>
    <w:multiLevelType w:val="hybridMultilevel"/>
    <w:tmpl w:val="8594FD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332E"/>
    <w:multiLevelType w:val="hybridMultilevel"/>
    <w:tmpl w:val="8594FD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733"/>
    <w:rsid w:val="009812F3"/>
    <w:rsid w:val="00D33D87"/>
    <w:rsid w:val="00ED350D"/>
    <w:rsid w:val="00FE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2013-11-27T17:02:00Z</dcterms:created>
  <dcterms:modified xsi:type="dcterms:W3CDTF">2013-11-27T17:27:00Z</dcterms:modified>
</cp:coreProperties>
</file>