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9E" w:rsidRDefault="00DA159E" w:rsidP="00DA159E"/>
    <w:p w:rsidR="00DA159E" w:rsidRDefault="00DA159E" w:rsidP="00DA159E">
      <w:r>
        <w:t>Тема: «Западная Сибирь»</w:t>
      </w:r>
    </w:p>
    <w:p w:rsidR="00DA159E" w:rsidRDefault="00DA159E" w:rsidP="00DA159E"/>
    <w:p w:rsidR="00DA159E" w:rsidRDefault="00DA159E" w:rsidP="00DA159E"/>
    <w:p w:rsidR="00DA159E" w:rsidRDefault="00DA159E" w:rsidP="00DA159E">
      <w:r>
        <w:t>Люблю я Сибирские наши просторы,</w:t>
      </w:r>
    </w:p>
    <w:p w:rsidR="00DA159E" w:rsidRDefault="00DA159E" w:rsidP="00DA159E">
      <w:r>
        <w:t xml:space="preserve"> Шумящих полей золотистую ширь,</w:t>
      </w:r>
    </w:p>
    <w:p w:rsidR="00DA159E" w:rsidRDefault="00DA159E" w:rsidP="00DA159E">
      <w:r>
        <w:t xml:space="preserve"> Широкие реки, высокие сосны,</w:t>
      </w:r>
    </w:p>
    <w:p w:rsidR="00DA159E" w:rsidRDefault="00DA159E" w:rsidP="00DA159E">
      <w:r>
        <w:t xml:space="preserve"> Что может с тобою сравниться Сибирь.</w:t>
      </w:r>
    </w:p>
    <w:p w:rsidR="00DA159E" w:rsidRDefault="00DA159E" w:rsidP="00DA159E">
      <w:r>
        <w:t>Тема: «Западная Сибирь»</w:t>
      </w:r>
    </w:p>
    <w:p w:rsidR="00DA159E" w:rsidRDefault="00DA159E" w:rsidP="00DA159E">
      <w:r>
        <w:t>Задача: познакомить учащихся с природным регионом «Западная Сибирь».</w:t>
      </w:r>
    </w:p>
    <w:p w:rsidR="00DA159E" w:rsidRDefault="00DA159E" w:rsidP="00DA159E"/>
    <w:p w:rsidR="00DA159E" w:rsidRDefault="00DA159E" w:rsidP="00DA159E">
      <w:r>
        <w:t xml:space="preserve">Цели: </w:t>
      </w:r>
    </w:p>
    <w:p w:rsidR="00DA159E" w:rsidRDefault="00DA159E" w:rsidP="00DA159E">
      <w:r>
        <w:t>Совершенствовать умения работать с картой; составлять характеристику по плану; слушать, выделяя главное.</w:t>
      </w:r>
    </w:p>
    <w:p w:rsidR="00DA159E" w:rsidRDefault="00DA159E" w:rsidP="00DA159E">
      <w:r>
        <w:t>Развивать устную речь.</w:t>
      </w:r>
    </w:p>
    <w:p w:rsidR="00DA159E" w:rsidRDefault="00DA159E" w:rsidP="00DA159E">
      <w:r>
        <w:t>Развивать умение определять учебную задачу, выбирать этапы работы и способы ее выполнения, уметь работать в группе.</w:t>
      </w:r>
    </w:p>
    <w:p w:rsidR="00DA159E" w:rsidRDefault="00DA159E" w:rsidP="00DA159E"/>
    <w:p w:rsidR="00DA159E" w:rsidRDefault="00DA159E" w:rsidP="00DA159E">
      <w:r>
        <w:t>Тип урока: изучение нового материала.</w:t>
      </w:r>
    </w:p>
    <w:p w:rsidR="00DA159E" w:rsidRDefault="00DA159E" w:rsidP="00DA159E"/>
    <w:p w:rsidR="00DA159E" w:rsidRDefault="00DA159E" w:rsidP="00DA159E">
      <w:r>
        <w:t xml:space="preserve">Методы работы: частично - </w:t>
      </w:r>
      <w:proofErr w:type="gramStart"/>
      <w:r>
        <w:t>поисковый</w:t>
      </w:r>
      <w:proofErr w:type="gramEnd"/>
      <w:r>
        <w:t>.</w:t>
      </w:r>
    </w:p>
    <w:p w:rsidR="00DA159E" w:rsidRDefault="00DA159E" w:rsidP="00DA159E"/>
    <w:p w:rsidR="00DA159E" w:rsidRDefault="00DA159E" w:rsidP="00DA159E">
      <w:r>
        <w:t>Форма деятельности: групповая.</w:t>
      </w:r>
    </w:p>
    <w:p w:rsidR="00DA159E" w:rsidRDefault="00DA159E" w:rsidP="00DA159E"/>
    <w:p w:rsidR="00DA159E" w:rsidRDefault="00DA159E" w:rsidP="00DA159E">
      <w:r>
        <w:t>Оборудование:</w:t>
      </w:r>
    </w:p>
    <w:p w:rsidR="00DA159E" w:rsidRDefault="00DA159E" w:rsidP="00DA159E">
      <w:r>
        <w:t>карты, атласы;</w:t>
      </w:r>
    </w:p>
    <w:p w:rsidR="00DA159E" w:rsidRDefault="00DA159E" w:rsidP="00DA159E">
      <w:r>
        <w:t xml:space="preserve">аудиотехника; </w:t>
      </w:r>
    </w:p>
    <w:p w:rsidR="00DA159E" w:rsidRDefault="00DA159E" w:rsidP="00DA159E">
      <w:r>
        <w:t>реквизит игры:</w:t>
      </w:r>
    </w:p>
    <w:p w:rsidR="00DA159E" w:rsidRDefault="00DA159E" w:rsidP="00DA159E">
      <w:r>
        <w:t>жетоны - шишки;</w:t>
      </w:r>
    </w:p>
    <w:p w:rsidR="00DA159E" w:rsidRDefault="00DA159E" w:rsidP="00DA159E">
      <w:r>
        <w:lastRenderedPageBreak/>
        <w:t>листы с вопросами.</w:t>
      </w:r>
    </w:p>
    <w:p w:rsidR="00DA159E" w:rsidRDefault="00DA159E" w:rsidP="00DA159E"/>
    <w:p w:rsidR="00DA159E" w:rsidRDefault="00DA159E" w:rsidP="00DA159E">
      <w:r>
        <w:t>Урок проводится в игровой форме. Для проведения игры необходимо разделить класс на три группы-команды и выбрать «Совет знатоков» (3 человека).</w:t>
      </w:r>
    </w:p>
    <w:p w:rsidR="00DA159E" w:rsidRDefault="00DA159E" w:rsidP="00DA159E"/>
    <w:p w:rsidR="00DA159E" w:rsidRDefault="00DA159E" w:rsidP="00DA159E">
      <w:r>
        <w:t>Ход игры</w:t>
      </w:r>
    </w:p>
    <w:p w:rsidR="00DA159E" w:rsidRDefault="00DA159E" w:rsidP="00DA159E">
      <w:r>
        <w:t>Мотивация учащихся для изучения темы, определение целей и задач урока.</w:t>
      </w:r>
    </w:p>
    <w:p w:rsidR="00DA159E" w:rsidRDefault="00DA159E" w:rsidP="00DA159E">
      <w:r>
        <w:t>Знакомство с правилами игры.</w:t>
      </w:r>
    </w:p>
    <w:p w:rsidR="00DA159E" w:rsidRDefault="00DA159E" w:rsidP="00DA159E">
      <w:r>
        <w:t>Игра, ответы учащихся на вопросы.</w:t>
      </w:r>
    </w:p>
    <w:p w:rsidR="00DA159E" w:rsidRDefault="00DA159E" w:rsidP="00DA159E">
      <w:r>
        <w:t>Учитель и «Совет знатоков» подводят итоги, выставляют оценки.</w:t>
      </w:r>
    </w:p>
    <w:p w:rsidR="00DA159E" w:rsidRDefault="00DA159E" w:rsidP="00DA159E"/>
    <w:p w:rsidR="00DA159E" w:rsidRDefault="00DA159E" w:rsidP="00DA159E">
      <w:r>
        <w:t>1. Мотивация учащихся для изучения темы, определение целей и задач урока.</w:t>
      </w:r>
    </w:p>
    <w:p w:rsidR="00DA159E" w:rsidRDefault="00DA159E" w:rsidP="00DA159E"/>
    <w:p w:rsidR="00DA159E" w:rsidRDefault="00DA159E" w:rsidP="00DA159E">
      <w:r>
        <w:t>Определите, о каком регионе пойдет сегодня речь. Учитель поет песню на мотив «Замыкая круг».</w:t>
      </w:r>
    </w:p>
    <w:p w:rsidR="00DA159E" w:rsidRDefault="00DA159E" w:rsidP="00DA159E"/>
    <w:p w:rsidR="00DA159E" w:rsidRDefault="00DA159E" w:rsidP="00DA159E">
      <w:r>
        <w:t>Вот одна из территорий,</w:t>
      </w:r>
    </w:p>
    <w:p w:rsidR="00DA159E" w:rsidRDefault="00DA159E" w:rsidP="00DA159E">
      <w:r>
        <w:t xml:space="preserve"> Всем </w:t>
      </w:r>
      <w:proofErr w:type="gramStart"/>
      <w:r>
        <w:t>известна</w:t>
      </w:r>
      <w:proofErr w:type="gramEnd"/>
      <w:r>
        <w:t>, всем знакома.</w:t>
      </w:r>
    </w:p>
    <w:p w:rsidR="00DA159E" w:rsidRDefault="00DA159E" w:rsidP="00DA159E">
      <w:r>
        <w:t xml:space="preserve"> И ни день, ни два, а много лет.</w:t>
      </w:r>
    </w:p>
    <w:p w:rsidR="00DA159E" w:rsidRDefault="00DA159E" w:rsidP="00DA159E">
      <w:r>
        <w:t xml:space="preserve"> Открывалась очень просто</w:t>
      </w:r>
    </w:p>
    <w:p w:rsidR="00DA159E" w:rsidRDefault="00DA159E" w:rsidP="00DA159E">
      <w:r>
        <w:t xml:space="preserve"> За Урал шагнувшим людям.</w:t>
      </w:r>
    </w:p>
    <w:p w:rsidR="00DA159E" w:rsidRDefault="00DA159E" w:rsidP="00DA159E">
      <w:r>
        <w:t xml:space="preserve"> Где же это дайте мне ответ?</w:t>
      </w:r>
    </w:p>
    <w:p w:rsidR="00DA159E" w:rsidRDefault="00DA159E" w:rsidP="00DA159E">
      <w:r>
        <w:t xml:space="preserve"> Вот подсказка для ответа,</w:t>
      </w:r>
    </w:p>
    <w:p w:rsidR="00DA159E" w:rsidRDefault="00DA159E" w:rsidP="00DA159E">
      <w:r>
        <w:t xml:space="preserve"> Здесь леса стремятся к свету</w:t>
      </w:r>
    </w:p>
    <w:p w:rsidR="00DA159E" w:rsidRDefault="00DA159E" w:rsidP="00DA159E">
      <w:r>
        <w:t xml:space="preserve"> И течет могучая река,</w:t>
      </w:r>
    </w:p>
    <w:p w:rsidR="00DA159E" w:rsidRDefault="00DA159E" w:rsidP="00DA159E">
      <w:r>
        <w:t xml:space="preserve"> Здесь богатые ресурсы, многочисленны болота</w:t>
      </w:r>
    </w:p>
    <w:p w:rsidR="00DA159E" w:rsidRDefault="00DA159E" w:rsidP="00DA159E">
      <w:r>
        <w:t xml:space="preserve"> Это знают все наверняка.</w:t>
      </w:r>
    </w:p>
    <w:p w:rsidR="00DA159E" w:rsidRDefault="00DA159E" w:rsidP="00DA159E"/>
    <w:p w:rsidR="00DA159E" w:rsidRDefault="00DA159E" w:rsidP="00DA159E">
      <w:r>
        <w:t>Припев:</w:t>
      </w:r>
    </w:p>
    <w:p w:rsidR="00DA159E" w:rsidRDefault="00DA159E" w:rsidP="00DA159E"/>
    <w:p w:rsidR="00DA159E" w:rsidRDefault="00DA159E" w:rsidP="00DA159E">
      <w:r>
        <w:lastRenderedPageBreak/>
        <w:t>Замыкая круг,</w:t>
      </w:r>
    </w:p>
    <w:p w:rsidR="00DA159E" w:rsidRDefault="00DA159E" w:rsidP="00DA159E">
      <w:r>
        <w:t xml:space="preserve"> На восток посмотришь вдруг,</w:t>
      </w:r>
    </w:p>
    <w:p w:rsidR="00DA159E" w:rsidRDefault="00DA159E" w:rsidP="00DA159E">
      <w:r>
        <w:t xml:space="preserve"> Там увидишь Енисей,</w:t>
      </w:r>
    </w:p>
    <w:p w:rsidR="00DA159E" w:rsidRDefault="00DA159E" w:rsidP="00DA159E">
      <w:r>
        <w:t xml:space="preserve"> Известен он планете всей.</w:t>
      </w:r>
    </w:p>
    <w:p w:rsidR="00DA159E" w:rsidRDefault="00DA159E" w:rsidP="00DA159E">
      <w:r>
        <w:t xml:space="preserve"> А на север пойдешь,</w:t>
      </w:r>
    </w:p>
    <w:p w:rsidR="00DA159E" w:rsidRDefault="00DA159E" w:rsidP="00DA159E">
      <w:r>
        <w:t xml:space="preserve"> Океан холодный ты найдешь,</w:t>
      </w:r>
    </w:p>
    <w:p w:rsidR="00DA159E" w:rsidRDefault="00DA159E" w:rsidP="00DA159E">
      <w:r>
        <w:t xml:space="preserve"> А на юге Казахстан,</w:t>
      </w:r>
    </w:p>
    <w:p w:rsidR="00DA159E" w:rsidRDefault="00DA159E" w:rsidP="00DA159E">
      <w:r>
        <w:t xml:space="preserve"> Поверь, что это не обман.</w:t>
      </w:r>
    </w:p>
    <w:p w:rsidR="00DA159E" w:rsidRDefault="00DA159E" w:rsidP="00DA159E"/>
    <w:p w:rsidR="00DA159E" w:rsidRDefault="00DA159E" w:rsidP="00DA159E">
      <w:r>
        <w:t>2. Знакомство с правилами игры.</w:t>
      </w:r>
    </w:p>
    <w:p w:rsidR="00DA159E" w:rsidRDefault="00DA159E" w:rsidP="00DA159E"/>
    <w:p w:rsidR="00DA159E" w:rsidRDefault="00DA159E" w:rsidP="00DA159E">
      <w:r>
        <w:t>Правила игры:</w:t>
      </w:r>
    </w:p>
    <w:p w:rsidR="00DA159E" w:rsidRDefault="00DA159E" w:rsidP="00DA159E">
      <w:r>
        <w:t>Команды получают по пять установочных жетонов - шишек.</w:t>
      </w:r>
    </w:p>
    <w:p w:rsidR="00DA159E" w:rsidRDefault="00DA159E" w:rsidP="00DA159E">
      <w:r>
        <w:t>Команды должны отгадать тему разыгрываемого вопроса и выбрать вопрос разной степени сложности по очереди.</w:t>
      </w:r>
    </w:p>
    <w:p w:rsidR="00DA159E" w:rsidRDefault="00DA159E" w:rsidP="00DA159E">
      <w:r>
        <w:t xml:space="preserve">В ответах на вопросы должны участвовать все члены команды. </w:t>
      </w:r>
    </w:p>
    <w:p w:rsidR="00DA159E" w:rsidRDefault="00DA159E" w:rsidP="00DA159E">
      <w:r>
        <w:t>При правильном ответе на первый вопрос получают один жетон – шишку, на второй – три жетона – шишки, на третий – пять.</w:t>
      </w:r>
    </w:p>
    <w:p w:rsidR="00DA159E" w:rsidRDefault="00DA159E" w:rsidP="00DA159E">
      <w:r>
        <w:t>Совет знатоков заполняет оценочные листы, оценивает и комментирует ответы на вопросы.</w:t>
      </w:r>
    </w:p>
    <w:p w:rsidR="00DA159E" w:rsidRDefault="00DA159E" w:rsidP="00DA159E">
      <w:r>
        <w:t>Если команда не дает правильного ответа на вопрос, на него отвечает «Совет знатоков»</w:t>
      </w:r>
    </w:p>
    <w:p w:rsidR="00DA159E" w:rsidRDefault="00DA159E" w:rsidP="00DA159E">
      <w:r>
        <w:t>«Совет знатоков» и учитель подводят итоги, выставляют оценки.</w:t>
      </w:r>
    </w:p>
    <w:p w:rsidR="00DA159E" w:rsidRDefault="00DA159E" w:rsidP="00DA159E"/>
    <w:p w:rsidR="00DA159E" w:rsidRDefault="00DA159E" w:rsidP="00DA159E">
      <w:r>
        <w:t>3. Игра, ответы учащихся на вопросы.</w:t>
      </w:r>
    </w:p>
    <w:p w:rsidR="00DA159E" w:rsidRDefault="00DA159E" w:rsidP="00DA159E"/>
    <w:p w:rsidR="00DA159E" w:rsidRDefault="00DA159E" w:rsidP="00DA159E">
      <w:r>
        <w:t>Отгадайте, о чем сейчас пойдет речь?</w:t>
      </w:r>
    </w:p>
    <w:p w:rsidR="00DA159E" w:rsidRDefault="00DA159E" w:rsidP="00DA159E"/>
    <w:p w:rsidR="00DA159E" w:rsidRDefault="00DA159E" w:rsidP="00DA159E">
      <w:r>
        <w:t>Где регион располагается,</w:t>
      </w:r>
    </w:p>
    <w:p w:rsidR="00DA159E" w:rsidRDefault="00DA159E" w:rsidP="00DA159E">
      <w:r>
        <w:t xml:space="preserve"> Каким морем омывается,</w:t>
      </w:r>
    </w:p>
    <w:p w:rsidR="00DA159E" w:rsidRDefault="00DA159E" w:rsidP="00DA159E">
      <w:r>
        <w:t xml:space="preserve"> С кем границу делит,</w:t>
      </w:r>
    </w:p>
    <w:p w:rsidR="00DA159E" w:rsidRDefault="00DA159E" w:rsidP="00DA159E">
      <w:r>
        <w:lastRenderedPageBreak/>
        <w:t xml:space="preserve"> В чем выгоду имеет,</w:t>
      </w:r>
    </w:p>
    <w:p w:rsidR="00DA159E" w:rsidRDefault="00DA159E" w:rsidP="00DA159E">
      <w:r>
        <w:t xml:space="preserve"> Никакого удивления –</w:t>
      </w:r>
    </w:p>
    <w:p w:rsidR="00DA159E" w:rsidRDefault="00DA159E" w:rsidP="00DA159E">
      <w:r>
        <w:t xml:space="preserve"> Это – (географическое положение).</w:t>
      </w:r>
    </w:p>
    <w:p w:rsidR="00DA159E" w:rsidRDefault="00DA159E" w:rsidP="00DA159E"/>
    <w:p w:rsidR="00DA159E" w:rsidRDefault="00DA159E" w:rsidP="00DA159E">
      <w:r>
        <w:t>Задание 1. Используя карты атласа, ответьте на вопросы:</w:t>
      </w:r>
    </w:p>
    <w:p w:rsidR="00DA159E" w:rsidRDefault="00DA159E" w:rsidP="00DA159E">
      <w:r>
        <w:t>В какой части страны располагается.</w:t>
      </w:r>
    </w:p>
    <w:p w:rsidR="00DA159E" w:rsidRDefault="00DA159E" w:rsidP="00DA159E">
      <w:r>
        <w:t>Какие географические объекты ограничивают природный регион на севере, юге, западе, востоке.</w:t>
      </w:r>
    </w:p>
    <w:p w:rsidR="00DA159E" w:rsidRDefault="00DA159E" w:rsidP="00DA159E">
      <w:r>
        <w:t>Определите протяженность Западной Сибири по 80 в.д., по 60 в.д. 1 =55,8 км.</w:t>
      </w:r>
    </w:p>
    <w:p w:rsidR="00DA159E" w:rsidRDefault="00DA159E" w:rsidP="00DA159E"/>
    <w:p w:rsidR="00DA159E" w:rsidRDefault="00DA159E" w:rsidP="00DA159E">
      <w:r>
        <w:t>Много неровностей на нашей планете,</w:t>
      </w:r>
    </w:p>
    <w:p w:rsidR="00DA159E" w:rsidRDefault="00DA159E" w:rsidP="00DA159E">
      <w:r>
        <w:t xml:space="preserve"> Это знают взрослые и дети,</w:t>
      </w:r>
    </w:p>
    <w:p w:rsidR="00DA159E" w:rsidRDefault="00DA159E" w:rsidP="00DA159E">
      <w:r>
        <w:t xml:space="preserve"> Как можно вместе их назвать</w:t>
      </w:r>
    </w:p>
    <w:p w:rsidR="00DA159E" w:rsidRDefault="00DA159E" w:rsidP="00DA159E">
      <w:r>
        <w:t xml:space="preserve"> Готов ли ты сейчас сказать.</w:t>
      </w:r>
    </w:p>
    <w:p w:rsidR="00DA159E" w:rsidRDefault="00DA159E" w:rsidP="00DA159E"/>
    <w:p w:rsidR="00DA159E" w:rsidRDefault="00DA159E" w:rsidP="00DA159E">
      <w:r>
        <w:t>Задание 2. Используя карты атласа, ответьте на вопросы:</w:t>
      </w:r>
    </w:p>
    <w:p w:rsidR="00DA159E" w:rsidRDefault="00DA159E" w:rsidP="00DA159E">
      <w:r>
        <w:t xml:space="preserve">В пределах, какой тектонической структуры сформировалась </w:t>
      </w:r>
      <w:proofErr w:type="spellStart"/>
      <w:proofErr w:type="gramStart"/>
      <w:r>
        <w:t>Западно-сибирская</w:t>
      </w:r>
      <w:proofErr w:type="spellEnd"/>
      <w:proofErr w:type="gramEnd"/>
      <w:r>
        <w:t xml:space="preserve"> равнина. Какое строение она имеет?</w:t>
      </w:r>
    </w:p>
    <w:p w:rsidR="00DA159E" w:rsidRDefault="00DA159E" w:rsidP="00DA159E">
      <w:r>
        <w:t>Опишите рельеф Западной Сибири по типовому плану.</w:t>
      </w:r>
    </w:p>
    <w:p w:rsidR="00DA159E" w:rsidRDefault="00DA159E" w:rsidP="00DA159E">
      <w:r>
        <w:t>Какие закономерности прослеживаются в размещении полезных ископаемых. Назовите крупные месторождения.</w:t>
      </w:r>
    </w:p>
    <w:p w:rsidR="00DA159E" w:rsidRDefault="00DA159E" w:rsidP="00DA159E"/>
    <w:p w:rsidR="00DA159E" w:rsidRDefault="00DA159E" w:rsidP="00DA159E">
      <w:r>
        <w:t>Задание 3. Представляет Совет знатоков. Выносят черный ящик.</w:t>
      </w:r>
    </w:p>
    <w:p w:rsidR="00DA159E" w:rsidRDefault="00DA159E" w:rsidP="00DA159E"/>
    <w:p w:rsidR="00DA159E" w:rsidRDefault="00DA159E" w:rsidP="00DA159E">
      <w:r>
        <w:t>Что в этом ящике секрет.</w:t>
      </w:r>
    </w:p>
    <w:p w:rsidR="00DA159E" w:rsidRDefault="00DA159E" w:rsidP="00DA159E">
      <w:r>
        <w:t xml:space="preserve"> Скорее дайте мне ответ.</w:t>
      </w:r>
    </w:p>
    <w:p w:rsidR="00DA159E" w:rsidRDefault="00DA159E" w:rsidP="00DA159E">
      <w:r>
        <w:t xml:space="preserve"> Кто догадается из вас, </w:t>
      </w:r>
    </w:p>
    <w:p w:rsidR="00DA159E" w:rsidRDefault="00DA159E" w:rsidP="00DA159E">
      <w:r>
        <w:t xml:space="preserve"> Получит шишки тот же час.</w:t>
      </w:r>
    </w:p>
    <w:p w:rsidR="00DA159E" w:rsidRDefault="00DA159E" w:rsidP="00DA159E">
      <w:r>
        <w:t xml:space="preserve"> Для Сибири характерно</w:t>
      </w:r>
    </w:p>
    <w:p w:rsidR="00DA159E" w:rsidRDefault="00DA159E" w:rsidP="00DA159E">
      <w:r>
        <w:t xml:space="preserve"> Не бойся ответить неверно.</w:t>
      </w:r>
    </w:p>
    <w:p w:rsidR="00DA159E" w:rsidRDefault="00DA159E" w:rsidP="00DA159E">
      <w:r>
        <w:lastRenderedPageBreak/>
        <w:t xml:space="preserve"> Версии выдвигайте,</w:t>
      </w:r>
    </w:p>
    <w:p w:rsidR="00DA159E" w:rsidRDefault="00DA159E" w:rsidP="00DA159E">
      <w:r>
        <w:t xml:space="preserve"> Предметы называйте.</w:t>
      </w:r>
    </w:p>
    <w:p w:rsidR="00DA159E" w:rsidRDefault="00DA159E" w:rsidP="00DA159E">
      <w:r>
        <w:t xml:space="preserve"> Этим знаменита Западная Сибирь навек,</w:t>
      </w:r>
    </w:p>
    <w:p w:rsidR="00DA159E" w:rsidRDefault="00DA159E" w:rsidP="00DA159E">
      <w:r>
        <w:t xml:space="preserve"> Это знает каждый человек</w:t>
      </w:r>
    </w:p>
    <w:p w:rsidR="00DA159E" w:rsidRDefault="00DA159E" w:rsidP="00DA159E">
      <w:r>
        <w:t xml:space="preserve"> Очень важный ресурс,</w:t>
      </w:r>
    </w:p>
    <w:p w:rsidR="00DA159E" w:rsidRDefault="00DA159E" w:rsidP="00DA159E">
      <w:r>
        <w:t xml:space="preserve"> Никто не будет пробовать на вкус.</w:t>
      </w:r>
    </w:p>
    <w:p w:rsidR="00DA159E" w:rsidRDefault="00DA159E" w:rsidP="00DA159E">
      <w:r>
        <w:t xml:space="preserve"> За границу отправляем и валюту получаем (нефть).</w:t>
      </w:r>
    </w:p>
    <w:p w:rsidR="00DA159E" w:rsidRDefault="00DA159E" w:rsidP="00DA159E"/>
    <w:p w:rsidR="00DA159E" w:rsidRDefault="00DA159E" w:rsidP="00DA159E">
      <w:r>
        <w:t>Об этом помним каждый день</w:t>
      </w:r>
    </w:p>
    <w:p w:rsidR="00DA159E" w:rsidRDefault="00DA159E" w:rsidP="00DA159E">
      <w:r>
        <w:t xml:space="preserve"> Прогноз послушать нам не лень.</w:t>
      </w:r>
    </w:p>
    <w:p w:rsidR="00DA159E" w:rsidRDefault="00DA159E" w:rsidP="00DA159E">
      <w:r>
        <w:t xml:space="preserve"> Из года в год погода повторяется,</w:t>
      </w:r>
    </w:p>
    <w:p w:rsidR="00DA159E" w:rsidRDefault="00DA159E" w:rsidP="00DA159E">
      <w:r>
        <w:t xml:space="preserve"> О чем речь? Кто догадается?</w:t>
      </w:r>
    </w:p>
    <w:p w:rsidR="00DA159E" w:rsidRDefault="00DA159E" w:rsidP="00DA159E"/>
    <w:p w:rsidR="00DA159E" w:rsidRDefault="00DA159E" w:rsidP="00DA159E">
      <w:r>
        <w:t>Задание 4. Используя карты атласа, ответьте на вопросы:</w:t>
      </w:r>
    </w:p>
    <w:p w:rsidR="00DA159E" w:rsidRDefault="00DA159E" w:rsidP="00DA159E">
      <w:r>
        <w:t>По карте атласа определите типы климата Западной Сибири.</w:t>
      </w:r>
    </w:p>
    <w:p w:rsidR="00DA159E" w:rsidRDefault="00DA159E" w:rsidP="00DA159E">
      <w:r>
        <w:t>Дайте характеристику континентального климата умеренного пояса.</w:t>
      </w:r>
    </w:p>
    <w:p w:rsidR="00DA159E" w:rsidRDefault="00DA159E" w:rsidP="00DA159E">
      <w:r>
        <w:t>Какие климатообразующие факторы влияют на формирование умеренного континентального климата.</w:t>
      </w:r>
    </w:p>
    <w:p w:rsidR="00DA159E" w:rsidRDefault="00DA159E" w:rsidP="00DA159E"/>
    <w:p w:rsidR="00DA159E" w:rsidRDefault="00DA159E" w:rsidP="00DA159E">
      <w:r>
        <w:t>Текут, текут – не остановить,</w:t>
      </w:r>
    </w:p>
    <w:p w:rsidR="00DA159E" w:rsidRDefault="00DA159E" w:rsidP="00DA159E">
      <w:r>
        <w:t xml:space="preserve"> Озера, реки не забыть.</w:t>
      </w:r>
    </w:p>
    <w:p w:rsidR="00DA159E" w:rsidRDefault="00DA159E" w:rsidP="00DA159E">
      <w:r>
        <w:t xml:space="preserve"> Их отраженье на небесных сводах,</w:t>
      </w:r>
    </w:p>
    <w:p w:rsidR="00DA159E" w:rsidRDefault="00DA159E" w:rsidP="00DA159E">
      <w:r>
        <w:t xml:space="preserve"> Прошу я рассказать о внутренних водах.</w:t>
      </w:r>
    </w:p>
    <w:p w:rsidR="00DA159E" w:rsidRDefault="00DA159E" w:rsidP="00DA159E"/>
    <w:p w:rsidR="00DA159E" w:rsidRDefault="00DA159E" w:rsidP="00DA159E">
      <w:r>
        <w:t>Задание 5. Используя карты атласа, ответьте на вопросы:</w:t>
      </w:r>
    </w:p>
    <w:p w:rsidR="00DA159E" w:rsidRDefault="00DA159E" w:rsidP="00DA159E">
      <w:r>
        <w:t>Назовите виды внутренних вод Западной Сибири. Покажите реки, озера не географической карте.</w:t>
      </w:r>
    </w:p>
    <w:p w:rsidR="00DA159E" w:rsidRDefault="00DA159E" w:rsidP="00DA159E">
      <w:r>
        <w:t>Почему в Западной Сибири широко распространены болота?</w:t>
      </w:r>
    </w:p>
    <w:p w:rsidR="00DA159E" w:rsidRDefault="00DA159E" w:rsidP="00DA159E">
      <w:r>
        <w:t>Опишите реку Обь по типовому плану.</w:t>
      </w:r>
    </w:p>
    <w:p w:rsidR="00DA159E" w:rsidRDefault="00DA159E" w:rsidP="00DA159E"/>
    <w:p w:rsidR="00DA159E" w:rsidRDefault="00DA159E" w:rsidP="00DA159E">
      <w:r>
        <w:lastRenderedPageBreak/>
        <w:t>Задание 6. Представляет Совет знатоков. Выносят черный ящик.</w:t>
      </w:r>
    </w:p>
    <w:p w:rsidR="00DA159E" w:rsidRDefault="00DA159E" w:rsidP="00DA159E"/>
    <w:p w:rsidR="00DA159E" w:rsidRDefault="00DA159E" w:rsidP="00DA159E">
      <w:r>
        <w:t>Для вас ящик достаю,</w:t>
      </w:r>
    </w:p>
    <w:p w:rsidR="00DA159E" w:rsidRDefault="00DA159E" w:rsidP="00DA159E">
      <w:r>
        <w:t xml:space="preserve"> Загадки вновь я задаю,</w:t>
      </w:r>
    </w:p>
    <w:p w:rsidR="00DA159E" w:rsidRDefault="00DA159E" w:rsidP="00DA159E">
      <w:r>
        <w:t xml:space="preserve"> На юге есть один ресурс,</w:t>
      </w:r>
    </w:p>
    <w:p w:rsidR="00DA159E" w:rsidRDefault="00DA159E" w:rsidP="00DA159E">
      <w:r>
        <w:t xml:space="preserve"> Мы ежедневно пробуем на вкус.</w:t>
      </w:r>
    </w:p>
    <w:p w:rsidR="00DA159E" w:rsidRDefault="00DA159E" w:rsidP="00DA159E">
      <w:r>
        <w:t xml:space="preserve"> Любим свежий и хрустящий –</w:t>
      </w:r>
    </w:p>
    <w:p w:rsidR="00DA159E" w:rsidRDefault="00DA159E" w:rsidP="00DA159E">
      <w:r>
        <w:t xml:space="preserve"> И к столу нас всех </w:t>
      </w:r>
      <w:proofErr w:type="gramStart"/>
      <w:r>
        <w:t>манящий</w:t>
      </w:r>
      <w:proofErr w:type="gramEnd"/>
      <w:r>
        <w:t>.</w:t>
      </w:r>
    </w:p>
    <w:p w:rsidR="00DA159E" w:rsidRDefault="00DA159E" w:rsidP="00DA159E">
      <w:r>
        <w:t xml:space="preserve"> Как называется ресурс,</w:t>
      </w:r>
    </w:p>
    <w:p w:rsidR="00DA159E" w:rsidRDefault="00DA159E" w:rsidP="00DA159E">
      <w:r>
        <w:t xml:space="preserve"> Позволивший улучшить этот вкус (зерно пшеницы, мука).</w:t>
      </w:r>
    </w:p>
    <w:p w:rsidR="00DA159E" w:rsidRDefault="00DA159E" w:rsidP="00DA159E"/>
    <w:p w:rsidR="00DA159E" w:rsidRDefault="00DA159E" w:rsidP="00DA159E">
      <w:r>
        <w:t>Есть самый важный минерал,</w:t>
      </w:r>
    </w:p>
    <w:p w:rsidR="00DA159E" w:rsidRDefault="00DA159E" w:rsidP="00DA159E">
      <w:r>
        <w:t xml:space="preserve"> Круговорот его послал.</w:t>
      </w:r>
    </w:p>
    <w:p w:rsidR="00DA159E" w:rsidRDefault="00DA159E" w:rsidP="00DA159E">
      <w:r>
        <w:t xml:space="preserve"> Собирается в русле,</w:t>
      </w:r>
    </w:p>
    <w:p w:rsidR="00DA159E" w:rsidRDefault="00DA159E" w:rsidP="00DA159E">
      <w:r>
        <w:t xml:space="preserve"> Поговорим об этом ресурсе (водные ресурсы, вода).</w:t>
      </w:r>
    </w:p>
    <w:p w:rsidR="00DA159E" w:rsidRDefault="00DA159E" w:rsidP="00DA159E"/>
    <w:p w:rsidR="00DA159E" w:rsidRDefault="00DA159E" w:rsidP="00DA159E">
      <w:r>
        <w:t>Природный комплекс един,</w:t>
      </w:r>
    </w:p>
    <w:p w:rsidR="00DA159E" w:rsidRDefault="00DA159E" w:rsidP="00DA159E">
      <w:r>
        <w:t xml:space="preserve"> Компонент природы не один.</w:t>
      </w:r>
    </w:p>
    <w:p w:rsidR="00DA159E" w:rsidRDefault="00DA159E" w:rsidP="00DA159E">
      <w:r>
        <w:t xml:space="preserve"> О чем рассказ тебе держать,</w:t>
      </w:r>
    </w:p>
    <w:p w:rsidR="00DA159E" w:rsidRDefault="00DA159E" w:rsidP="00DA159E">
      <w:r>
        <w:t xml:space="preserve"> Готов ли ты сейчас сказать.</w:t>
      </w:r>
    </w:p>
    <w:p w:rsidR="00DA159E" w:rsidRDefault="00DA159E" w:rsidP="00DA159E"/>
    <w:p w:rsidR="00DA159E" w:rsidRDefault="00DA159E" w:rsidP="00DA159E">
      <w:r>
        <w:t>Задание 7. Используя карты атласа, ответьте на вопросы:</w:t>
      </w:r>
    </w:p>
    <w:p w:rsidR="00DA159E" w:rsidRDefault="00DA159E" w:rsidP="00DA159E">
      <w:r>
        <w:t>Назовите природные зоны Западной Сибири. Какому географическому закону подчиняются их распространение.</w:t>
      </w:r>
    </w:p>
    <w:p w:rsidR="00DA159E" w:rsidRDefault="00DA159E" w:rsidP="00DA159E">
      <w:r>
        <w:t>Определите почвенно-растительный покров природных зон Западной Сибири. Какой зональный фактор определяет их изменение.</w:t>
      </w:r>
    </w:p>
    <w:p w:rsidR="00DA159E" w:rsidRDefault="00DA159E" w:rsidP="00DA159E">
      <w:r>
        <w:t>По иллюстрации определите природные зоны Западной Сибири. По каким признакам вы это установили.</w:t>
      </w:r>
    </w:p>
    <w:p w:rsidR="00DA159E" w:rsidRDefault="00DA159E" w:rsidP="00DA159E"/>
    <w:p w:rsidR="00DA159E" w:rsidRDefault="00DA159E" w:rsidP="00DA159E">
      <w:r>
        <w:t>Задание 8. Представляет Совет знатоков. Выносят черный ящик.</w:t>
      </w:r>
    </w:p>
    <w:p w:rsidR="00DA159E" w:rsidRDefault="00DA159E" w:rsidP="00DA159E"/>
    <w:p w:rsidR="00DA159E" w:rsidRDefault="00DA159E" w:rsidP="00DA159E">
      <w:r>
        <w:t>В континентальном климате растет,</w:t>
      </w:r>
    </w:p>
    <w:p w:rsidR="00DA159E" w:rsidRDefault="00DA159E" w:rsidP="00DA159E">
      <w:r>
        <w:t xml:space="preserve"> Орехи людям дает,</w:t>
      </w:r>
    </w:p>
    <w:p w:rsidR="00DA159E" w:rsidRDefault="00DA159E" w:rsidP="00DA159E">
      <w:r>
        <w:t xml:space="preserve"> Его пилят и везут,</w:t>
      </w:r>
    </w:p>
    <w:p w:rsidR="00DA159E" w:rsidRDefault="00DA159E" w:rsidP="00DA159E">
      <w:r>
        <w:t xml:space="preserve"> Скучать заводам не дают (лесные ресурсы, древесина).</w:t>
      </w:r>
    </w:p>
    <w:p w:rsidR="00DA159E" w:rsidRDefault="00DA159E" w:rsidP="00DA159E"/>
    <w:p w:rsidR="00DA159E" w:rsidRDefault="00DA159E" w:rsidP="00DA159E">
      <w:r>
        <w:t>Это тоже там растет,</w:t>
      </w:r>
    </w:p>
    <w:p w:rsidR="00DA159E" w:rsidRDefault="00DA159E" w:rsidP="00DA159E">
      <w:r>
        <w:t xml:space="preserve"> Витамины людям дает.</w:t>
      </w:r>
    </w:p>
    <w:p w:rsidR="00DA159E" w:rsidRDefault="00DA159E" w:rsidP="00DA159E">
      <w:r>
        <w:t xml:space="preserve"> Хоть и кисловата</w:t>
      </w:r>
    </w:p>
    <w:p w:rsidR="00DA159E" w:rsidRDefault="00DA159E" w:rsidP="00DA159E">
      <w:r>
        <w:t xml:space="preserve"> Ешьте ее ребята (растительные ресурсы, клюква).</w:t>
      </w:r>
    </w:p>
    <w:p w:rsidR="00DA159E" w:rsidRDefault="00DA159E" w:rsidP="00DA159E"/>
    <w:p w:rsidR="00DA159E" w:rsidRDefault="00DA159E" w:rsidP="00DA159E">
      <w:r>
        <w:t>Зима сурова, холодна</w:t>
      </w:r>
    </w:p>
    <w:p w:rsidR="00DA159E" w:rsidRDefault="00DA159E" w:rsidP="00DA159E">
      <w:r>
        <w:t xml:space="preserve"> И очень долгая она.</w:t>
      </w:r>
    </w:p>
    <w:p w:rsidR="00DA159E" w:rsidRDefault="00DA159E" w:rsidP="00DA159E">
      <w:r>
        <w:t xml:space="preserve"> Ты теплее одевайся</w:t>
      </w:r>
    </w:p>
    <w:p w:rsidR="00DA159E" w:rsidRDefault="00DA159E" w:rsidP="00DA159E">
      <w:r>
        <w:t xml:space="preserve"> В мягкой рухляди зимой оставайся (охотничье-промысловые ресурсы, меха).</w:t>
      </w:r>
    </w:p>
    <w:p w:rsidR="00DA159E" w:rsidRDefault="00DA159E" w:rsidP="00DA159E"/>
    <w:p w:rsidR="00DA159E" w:rsidRDefault="00DA159E" w:rsidP="00DA159E">
      <w:r>
        <w:t xml:space="preserve">Задание 9. Представляет Совет знатоков. </w:t>
      </w:r>
    </w:p>
    <w:p w:rsidR="00DA159E" w:rsidRDefault="00DA159E" w:rsidP="00DA159E">
      <w:r>
        <w:t>Назовите, какими ресурсами богата Западная Сибирь.</w:t>
      </w:r>
    </w:p>
    <w:p w:rsidR="00DA159E" w:rsidRDefault="00DA159E" w:rsidP="00DA159E"/>
    <w:p w:rsidR="00DA159E" w:rsidRDefault="00DA159E" w:rsidP="00DA159E">
      <w:r>
        <w:t>Итак, мы описали Западную Сибирь. Определили тектоническое строение, рельеф, полезные ископаемые, климат, внутренние воды, природные зоны, природные ресурсы.</w:t>
      </w:r>
    </w:p>
    <w:p w:rsidR="00DA159E" w:rsidRDefault="00DA159E" w:rsidP="00DA159E"/>
    <w:p w:rsidR="00DA159E" w:rsidRDefault="00DA159E" w:rsidP="00DA159E">
      <w:r>
        <w:t>4. Учитель и «Совет знатоков» подводят итоги, выставляют оценки.</w:t>
      </w:r>
    </w:p>
    <w:p w:rsidR="00DA159E" w:rsidRDefault="00DA159E" w:rsidP="00DA159E"/>
    <w:p w:rsidR="00DA159E" w:rsidRDefault="00DA159E" w:rsidP="00DA159E">
      <w:r>
        <w:t xml:space="preserve">Подсчитываются баллы, определяется команда победительница. </w:t>
      </w:r>
    </w:p>
    <w:p w:rsidR="00DA159E" w:rsidRDefault="00DA159E" w:rsidP="00DA159E"/>
    <w:p w:rsidR="00DA159E" w:rsidRDefault="00DA159E" w:rsidP="00DA159E">
      <w:r>
        <w:t>«Совет знатоков» и учитель выставляют оценки, участвующим в игре.</w:t>
      </w:r>
    </w:p>
    <w:p w:rsidR="00DA159E" w:rsidRDefault="00DA159E" w:rsidP="00DA159E"/>
    <w:p w:rsidR="00DA159E" w:rsidRDefault="00DA159E" w:rsidP="00DA159E">
      <w:r>
        <w:t>Критерии оценки ответов.</w:t>
      </w:r>
    </w:p>
    <w:p w:rsidR="00DA159E" w:rsidRDefault="00DA159E" w:rsidP="00DA159E">
      <w:r>
        <w:lastRenderedPageBreak/>
        <w:t>«5» - ответ полный, подробный;</w:t>
      </w:r>
    </w:p>
    <w:p w:rsidR="00DA159E" w:rsidRDefault="00DA159E" w:rsidP="00DA159E">
      <w:r>
        <w:t>«4» - хороший ответ, но нарушена логика ответа;</w:t>
      </w:r>
    </w:p>
    <w:p w:rsidR="00DA159E" w:rsidRDefault="00DA159E" w:rsidP="00DA159E">
      <w:r>
        <w:t>«3» - неполный ответ, частичная подача информации, без выводов и объяснения причин;</w:t>
      </w:r>
    </w:p>
    <w:p w:rsidR="00DA159E" w:rsidRDefault="00DA159E" w:rsidP="00DA159E">
      <w:r>
        <w:t>«2» - нет, потому что работают все в команде.</w:t>
      </w:r>
    </w:p>
    <w:p w:rsidR="00DA159E" w:rsidRDefault="00DA159E" w:rsidP="00DA159E"/>
    <w:p w:rsidR="00DA159E" w:rsidRDefault="00DA159E" w:rsidP="00DA159E">
      <w:r>
        <w:t>«Совет знатоков» оглашает результаты, выставленные в оценочном листе.</w:t>
      </w:r>
    </w:p>
    <w:p w:rsidR="00DA159E" w:rsidRDefault="00DA159E" w:rsidP="00DA159E"/>
    <w:p w:rsidR="00DA159E" w:rsidRDefault="00DA159E" w:rsidP="00DA159E">
      <w:r>
        <w:t>Вот закончилась игра,</w:t>
      </w:r>
    </w:p>
    <w:p w:rsidR="00DA159E" w:rsidRDefault="00DA159E" w:rsidP="00DA159E">
      <w:r>
        <w:t xml:space="preserve"> Отдыхайте детвора.</w:t>
      </w:r>
    </w:p>
    <w:p w:rsidR="00DA159E" w:rsidRDefault="00DA159E" w:rsidP="00DA159E">
      <w:r>
        <w:t xml:space="preserve"> С заданьем справились отлично</w:t>
      </w:r>
    </w:p>
    <w:p w:rsidR="00DA159E" w:rsidRDefault="00DA159E" w:rsidP="00DA159E">
      <w:r>
        <w:t xml:space="preserve"> И вели себя прилично.</w:t>
      </w:r>
    </w:p>
    <w:p w:rsidR="00DA159E" w:rsidRDefault="00DA159E" w:rsidP="00DA159E">
      <w:r>
        <w:t xml:space="preserve"> Такие дети просто клад,</w:t>
      </w:r>
    </w:p>
    <w:p w:rsidR="00DA159E" w:rsidRDefault="00DA159E" w:rsidP="00DA159E">
      <w:r>
        <w:t xml:space="preserve"> У нас пошло дело на лад.</w:t>
      </w:r>
    </w:p>
    <w:p w:rsidR="00DA159E" w:rsidRDefault="00DA159E" w:rsidP="00DA159E">
      <w:r>
        <w:t xml:space="preserve"> Всем спасибо говорю</w:t>
      </w:r>
    </w:p>
    <w:p w:rsidR="009E505C" w:rsidRDefault="00DA159E" w:rsidP="00DA159E">
      <w:r>
        <w:t xml:space="preserve"> И от души благодарю.</w:t>
      </w:r>
    </w:p>
    <w:sectPr w:rsidR="009E505C" w:rsidSect="009E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159E"/>
    <w:rsid w:val="009E505C"/>
    <w:rsid w:val="00DA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1011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2013-02-11T15:13:00Z</dcterms:created>
  <dcterms:modified xsi:type="dcterms:W3CDTF">2013-02-11T15:15:00Z</dcterms:modified>
</cp:coreProperties>
</file>