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87" w:rsidRDefault="00E656AD" w:rsidP="00E656AD">
      <w:r w:rsidRPr="00C87413">
        <w:t>Тема:</w:t>
      </w:r>
      <w:r w:rsidR="00A329CB" w:rsidRPr="00C87413">
        <w:t xml:space="preserve">  Сочинение «</w:t>
      </w:r>
      <w:r w:rsidRPr="00C87413">
        <w:t>900 ДНЕЙ И НОЧЕЙ</w:t>
      </w:r>
      <w:r w:rsidR="00A329CB" w:rsidRPr="00C87413">
        <w:t>»</w:t>
      </w:r>
      <w:r w:rsidRPr="00C87413">
        <w:t>.</w:t>
      </w:r>
      <w:r w:rsidR="00F02187">
        <w:rPr>
          <w:lang w:val="en-US"/>
        </w:rPr>
        <w:t xml:space="preserve">  </w:t>
      </w:r>
      <w:r w:rsidR="00F02187">
        <w:t xml:space="preserve">                      </w:t>
      </w:r>
    </w:p>
    <w:p w:rsidR="00E656AD" w:rsidRPr="00F02187" w:rsidRDefault="00F02187" w:rsidP="00E656AD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</w:t>
      </w:r>
      <w:r w:rsidRPr="00F02187">
        <w:rPr>
          <w:b/>
          <w:i/>
          <w:sz w:val="28"/>
          <w:szCs w:val="28"/>
        </w:rPr>
        <w:t>Развивающее обучение Занкова</w:t>
      </w:r>
    </w:p>
    <w:p w:rsidR="00A329CB" w:rsidRPr="00C87413" w:rsidRDefault="00A329CB" w:rsidP="00E656AD"/>
    <w:p w:rsidR="00E656AD" w:rsidRPr="00C87413" w:rsidRDefault="00E656AD" w:rsidP="00E656AD">
      <w:r w:rsidRPr="00C87413">
        <w:t>Цель урока: научить составлять письменный текст.</w:t>
      </w:r>
    </w:p>
    <w:p w:rsidR="00A329CB" w:rsidRPr="00C87413" w:rsidRDefault="00A329CB" w:rsidP="00E656AD"/>
    <w:p w:rsidR="00E656AD" w:rsidRPr="00C87413" w:rsidRDefault="00E656AD" w:rsidP="00E656AD">
      <w:r w:rsidRPr="00C87413">
        <w:t xml:space="preserve">Задачи урока:1.Формирование умения обобщать изученный материал в </w:t>
      </w:r>
      <w:r w:rsidRPr="00C87413">
        <w:br/>
        <w:t xml:space="preserve">                             письменном тексте;</w:t>
      </w:r>
    </w:p>
    <w:p w:rsidR="00E656AD" w:rsidRPr="00C87413" w:rsidRDefault="00E656AD" w:rsidP="00E656AD">
      <w:r w:rsidRPr="00C87413">
        <w:t xml:space="preserve">                        </w:t>
      </w:r>
      <w:r w:rsidR="00A329CB" w:rsidRPr="00C87413">
        <w:t xml:space="preserve">  2.Повторение знаний о наречии;</w:t>
      </w:r>
    </w:p>
    <w:p w:rsidR="00E656AD" w:rsidRPr="00C87413" w:rsidRDefault="00E656AD" w:rsidP="00E656AD">
      <w:r w:rsidRPr="00C87413">
        <w:t xml:space="preserve">                          3.Совершенствование  навыков составления  текста;</w:t>
      </w:r>
    </w:p>
    <w:p w:rsidR="00E656AD" w:rsidRPr="00C87413" w:rsidRDefault="00E656AD" w:rsidP="00E656AD">
      <w:r w:rsidRPr="00C87413">
        <w:t xml:space="preserve">                          4.Развитие умения использовать речевые средства для передачи</w:t>
      </w:r>
      <w:r w:rsidRPr="00C87413">
        <w:br/>
        <w:t xml:space="preserve">                              своего  отношения к описываемому событию.</w:t>
      </w:r>
    </w:p>
    <w:p w:rsidR="00A329CB" w:rsidRPr="00C87413" w:rsidRDefault="00A329CB" w:rsidP="00E656AD"/>
    <w:p w:rsidR="00E656AD" w:rsidRPr="00C87413" w:rsidRDefault="00E656AD" w:rsidP="00E656AD">
      <w:r w:rsidRPr="00C87413">
        <w:t>Ход  урока:</w:t>
      </w:r>
    </w:p>
    <w:p w:rsidR="00A329CB" w:rsidRPr="00C87413" w:rsidRDefault="00A329CB" w:rsidP="00E656AD"/>
    <w:p w:rsidR="00E656AD" w:rsidRPr="00C87413" w:rsidRDefault="00E656AD" w:rsidP="00E656AD">
      <w:r w:rsidRPr="00C87413">
        <w:t>1.  Актуализация знаний и постановка учебной задачи.</w:t>
      </w:r>
    </w:p>
    <w:p w:rsidR="00E656AD" w:rsidRPr="00C87413" w:rsidRDefault="00E656AD" w:rsidP="00E656AD">
      <w:r w:rsidRPr="00C87413">
        <w:t>- Что такое наречие?</w:t>
      </w:r>
    </w:p>
    <w:p w:rsidR="00E656AD" w:rsidRPr="00C87413" w:rsidRDefault="00E656AD" w:rsidP="00E656AD">
      <w:r w:rsidRPr="00C87413">
        <w:t>- Какие разряды наречий вы знаете?</w:t>
      </w:r>
    </w:p>
    <w:p w:rsidR="00E656AD" w:rsidRPr="00C87413" w:rsidRDefault="00E656AD" w:rsidP="00E656AD">
      <w:r w:rsidRPr="00C87413">
        <w:t>- Что особенного в этой части речи?</w:t>
      </w:r>
    </w:p>
    <w:p w:rsidR="00E656AD" w:rsidRPr="00C87413" w:rsidRDefault="00E656AD" w:rsidP="00E656AD">
      <w:r w:rsidRPr="00C87413">
        <w:t>- Что нужно было сделать дома? (Подобрать наречия к сочинению)</w:t>
      </w:r>
    </w:p>
    <w:p w:rsidR="00A329CB" w:rsidRPr="00C87413" w:rsidRDefault="00E656AD" w:rsidP="00E656AD">
      <w:r w:rsidRPr="00C87413">
        <w:t>- Для чего я попросила вас об этом? (Эти наречия мы будем использовать нашем рассказе о</w:t>
      </w:r>
    </w:p>
    <w:p w:rsidR="00E656AD" w:rsidRPr="00C87413" w:rsidRDefault="00E656AD" w:rsidP="00E656AD">
      <w:r w:rsidRPr="00C87413">
        <w:t xml:space="preserve"> </w:t>
      </w:r>
      <w:r w:rsidR="00A329CB" w:rsidRPr="00C87413">
        <w:t xml:space="preserve"> </w:t>
      </w:r>
      <w:r w:rsidRPr="00C87413">
        <w:t>блокаде Ленинграда)</w:t>
      </w:r>
    </w:p>
    <w:p w:rsidR="00E656AD" w:rsidRPr="00C87413" w:rsidRDefault="00E656AD" w:rsidP="00E656AD">
      <w:r w:rsidRPr="00C87413">
        <w:t>- Какое событие предшествовало этому?</w:t>
      </w:r>
    </w:p>
    <w:p w:rsidR="00E656AD" w:rsidRPr="00C87413" w:rsidRDefault="00E656AD" w:rsidP="00E656AD">
      <w:r w:rsidRPr="00C87413">
        <w:t xml:space="preserve">                          60 лет прорыва блокады Ленинграда.</w:t>
      </w:r>
    </w:p>
    <w:p w:rsidR="00A329CB" w:rsidRPr="00C87413" w:rsidRDefault="00E656AD" w:rsidP="00E656AD">
      <w:r w:rsidRPr="00C87413">
        <w:t xml:space="preserve">                          Мы читали о жизни ленинградцев во время ВОВ, изучали их</w:t>
      </w:r>
      <w:r w:rsidR="00A329CB" w:rsidRPr="00C87413">
        <w:t xml:space="preserve"> дневники, </w:t>
      </w:r>
    </w:p>
    <w:p w:rsidR="00A329CB" w:rsidRPr="00C87413" w:rsidRDefault="00A329CB" w:rsidP="00E656AD">
      <w:r w:rsidRPr="00C87413">
        <w:t xml:space="preserve">                          </w:t>
      </w:r>
      <w:r w:rsidR="00E656AD" w:rsidRPr="00C87413">
        <w:t>смотрели  фильмы, встречались с ветеранами ВОВ</w:t>
      </w:r>
      <w:r w:rsidRPr="00C87413">
        <w:t>,</w:t>
      </w:r>
      <w:r w:rsidR="00E656AD" w:rsidRPr="00C87413">
        <w:t xml:space="preserve"> которые во </w:t>
      </w:r>
      <w:r w:rsidRPr="00C87413">
        <w:t>время блокады</w:t>
      </w:r>
    </w:p>
    <w:p w:rsidR="00E656AD" w:rsidRPr="00C87413" w:rsidRDefault="00A329CB" w:rsidP="00E656AD">
      <w:r w:rsidRPr="00C87413">
        <w:t xml:space="preserve">                          </w:t>
      </w:r>
      <w:r w:rsidR="00E656AD" w:rsidRPr="00C87413">
        <w:t>были в Ленинграде, слушали ленинградскую симфонию.</w:t>
      </w:r>
    </w:p>
    <w:p w:rsidR="00E656AD" w:rsidRPr="00C87413" w:rsidRDefault="00E656AD" w:rsidP="00E656AD">
      <w:r w:rsidRPr="00C87413">
        <w:t>- Какие наречия вы подобрали?    (</w:t>
      </w:r>
      <w:r w:rsidRPr="00C87413">
        <w:rPr>
          <w:i/>
        </w:rPr>
        <w:t>записываем на доске)</w:t>
      </w:r>
    </w:p>
    <w:p w:rsidR="00E656AD" w:rsidRPr="00C87413" w:rsidRDefault="00E656AD" w:rsidP="00E656AD">
      <w:r w:rsidRPr="00C87413">
        <w:t xml:space="preserve">                          самоотверженно</w:t>
      </w:r>
    </w:p>
    <w:p w:rsidR="00E656AD" w:rsidRPr="00C87413" w:rsidRDefault="00E656AD" w:rsidP="00E656AD">
      <w:r w:rsidRPr="00C87413">
        <w:t xml:space="preserve">                          страшно</w:t>
      </w:r>
    </w:p>
    <w:p w:rsidR="00E656AD" w:rsidRPr="00C87413" w:rsidRDefault="00E656AD" w:rsidP="00E656AD">
      <w:r w:rsidRPr="00C87413">
        <w:t xml:space="preserve">                          навечно</w:t>
      </w:r>
    </w:p>
    <w:p w:rsidR="00E656AD" w:rsidRPr="00C87413" w:rsidRDefault="00E656AD" w:rsidP="00E656AD">
      <w:r w:rsidRPr="00C87413">
        <w:t xml:space="preserve">                          мужественно</w:t>
      </w:r>
    </w:p>
    <w:p w:rsidR="00E656AD" w:rsidRPr="00C87413" w:rsidRDefault="00E656AD" w:rsidP="00E656AD">
      <w:r w:rsidRPr="00C87413">
        <w:t xml:space="preserve">                          холодно</w:t>
      </w:r>
    </w:p>
    <w:p w:rsidR="00E656AD" w:rsidRPr="00C87413" w:rsidRDefault="00E656AD" w:rsidP="00E656AD">
      <w:r w:rsidRPr="00C87413">
        <w:t xml:space="preserve">                          голодно</w:t>
      </w:r>
    </w:p>
    <w:p w:rsidR="00E656AD" w:rsidRPr="00C87413" w:rsidRDefault="00E656AD" w:rsidP="00E656AD">
      <w:r w:rsidRPr="00C87413">
        <w:t xml:space="preserve">                          всегда</w:t>
      </w:r>
    </w:p>
    <w:p w:rsidR="00E656AD" w:rsidRPr="00C87413" w:rsidRDefault="00E656AD" w:rsidP="00E656AD">
      <w:r w:rsidRPr="00C87413">
        <w:t xml:space="preserve">                          вместе</w:t>
      </w:r>
    </w:p>
    <w:p w:rsidR="00E656AD" w:rsidRPr="00C87413" w:rsidRDefault="00E656AD" w:rsidP="00E656AD">
      <w:r w:rsidRPr="00C87413">
        <w:t xml:space="preserve">                          вокруг</w:t>
      </w:r>
    </w:p>
    <w:p w:rsidR="00E656AD" w:rsidRPr="00C87413" w:rsidRDefault="00E656AD" w:rsidP="00E656AD">
      <w:r w:rsidRPr="00C87413">
        <w:t xml:space="preserve">                          ежедневно</w:t>
      </w:r>
    </w:p>
    <w:p w:rsidR="00E656AD" w:rsidRPr="00C87413" w:rsidRDefault="00E656AD" w:rsidP="00E656AD">
      <w:r w:rsidRPr="00C87413">
        <w:t>- Попробуем составить предложения с этими наречиями (</w:t>
      </w:r>
      <w:r w:rsidRPr="00C87413">
        <w:rPr>
          <w:i/>
        </w:rPr>
        <w:t>из набора слов составить предложения и добавить свое наречие – работа в парах по карточкам</w:t>
      </w:r>
      <w:r w:rsidRPr="00C87413">
        <w:t>).</w:t>
      </w:r>
    </w:p>
    <w:p w:rsidR="00E656AD" w:rsidRPr="00C87413" w:rsidRDefault="00E656AD" w:rsidP="00E656AD">
      <w:r w:rsidRPr="00C87413">
        <w:t xml:space="preserve">                          Ленинградцы мужественно переносили голод во время блокады.</w:t>
      </w:r>
    </w:p>
    <w:p w:rsidR="00E656AD" w:rsidRPr="00C87413" w:rsidRDefault="00E656AD" w:rsidP="00E656AD">
      <w:r w:rsidRPr="00C87413">
        <w:t xml:space="preserve">                          Было очень страшно, когда немцы бомбили город.</w:t>
      </w:r>
    </w:p>
    <w:p w:rsidR="00E656AD" w:rsidRPr="00C87413" w:rsidRDefault="00E656AD" w:rsidP="00E656AD">
      <w:r w:rsidRPr="00C87413">
        <w:t xml:space="preserve">                          Ежедневно умирали десятки людей.</w:t>
      </w:r>
    </w:p>
    <w:p w:rsidR="00E656AD" w:rsidRPr="00C87413" w:rsidRDefault="00E656AD" w:rsidP="00E656AD">
      <w:r w:rsidRPr="00C87413">
        <w:t xml:space="preserve">                          Оставшиеся в живых навечно стали братьями и сестрами.</w:t>
      </w:r>
    </w:p>
    <w:p w:rsidR="00E656AD" w:rsidRPr="00C87413" w:rsidRDefault="00E656AD" w:rsidP="00E656AD">
      <w:r w:rsidRPr="00C87413">
        <w:t>- Это уже текст или еще только отдельные предложения?</w:t>
      </w:r>
    </w:p>
    <w:p w:rsidR="00E656AD" w:rsidRPr="00C87413" w:rsidRDefault="00E656AD" w:rsidP="00E656AD">
      <w:r w:rsidRPr="00C87413">
        <w:t>- А что такое текст?</w:t>
      </w:r>
    </w:p>
    <w:p w:rsidR="00A329CB" w:rsidRPr="00C87413" w:rsidRDefault="00E656AD" w:rsidP="00E656AD">
      <w:r w:rsidRPr="00C87413">
        <w:t xml:space="preserve">                         Текст - это несколько предложений, которые объединены по</w:t>
      </w:r>
      <w:r w:rsidR="00A329CB" w:rsidRPr="00C87413">
        <w:t xml:space="preserve"> </w:t>
      </w:r>
      <w:r w:rsidRPr="00C87413">
        <w:t xml:space="preserve">смыслу, </w:t>
      </w:r>
    </w:p>
    <w:p w:rsidR="00E656AD" w:rsidRPr="00C87413" w:rsidRDefault="00A329CB" w:rsidP="00E656AD">
      <w:r w:rsidRPr="00C87413">
        <w:t xml:space="preserve">                        </w:t>
      </w:r>
      <w:r w:rsidR="00E656AD" w:rsidRPr="00C87413">
        <w:t xml:space="preserve"> предложения в тексте отвечают одной теме.</w:t>
      </w:r>
    </w:p>
    <w:p w:rsidR="00A329CB" w:rsidRPr="00C87413" w:rsidRDefault="00E656AD" w:rsidP="00E656AD">
      <w:r w:rsidRPr="00C87413">
        <w:t>- Так вот сегодня мы будем составлять текст о блокаде Ленинграда, название</w:t>
      </w:r>
      <w:r w:rsidR="00A329CB" w:rsidRPr="00C87413">
        <w:t xml:space="preserve"> </w:t>
      </w:r>
      <w:r w:rsidRPr="00C87413">
        <w:t xml:space="preserve">которого </w:t>
      </w:r>
    </w:p>
    <w:p w:rsidR="00E656AD" w:rsidRPr="00C87413" w:rsidRDefault="00A329CB" w:rsidP="00E656AD">
      <w:r w:rsidRPr="00C87413">
        <w:t xml:space="preserve"> </w:t>
      </w:r>
      <w:r w:rsidR="00E656AD" w:rsidRPr="00C87413">
        <w:t xml:space="preserve"> «900 дней и ночей».</w:t>
      </w:r>
    </w:p>
    <w:p w:rsidR="00A329CB" w:rsidRPr="00C87413" w:rsidRDefault="00A329CB" w:rsidP="00E656AD"/>
    <w:p w:rsidR="00E656AD" w:rsidRPr="00C87413" w:rsidRDefault="00E656AD" w:rsidP="00E656AD">
      <w:pPr>
        <w:numPr>
          <w:ilvl w:val="0"/>
          <w:numId w:val="1"/>
        </w:numPr>
      </w:pPr>
      <w:r w:rsidRPr="00C87413">
        <w:lastRenderedPageBreak/>
        <w:t xml:space="preserve">Обобщение и систематизация знаний и умений, связь новых с ранее полученными  и сформированными.  </w:t>
      </w:r>
    </w:p>
    <w:p w:rsidR="00E656AD" w:rsidRPr="00C87413" w:rsidRDefault="00E656AD" w:rsidP="00E656AD">
      <w:r w:rsidRPr="00C87413">
        <w:t>-Из заголовка понятно, о чем мы  будем рассказывать в сочинении?</w:t>
      </w:r>
    </w:p>
    <w:p w:rsidR="00E656AD" w:rsidRPr="00C87413" w:rsidRDefault="00E656AD" w:rsidP="00E656AD">
      <w:r w:rsidRPr="00C87413">
        <w:t>-Что это за 900 дней и ночей?</w:t>
      </w:r>
    </w:p>
    <w:p w:rsidR="00E656AD" w:rsidRPr="00C87413" w:rsidRDefault="00E656AD" w:rsidP="00E656AD">
      <w:r w:rsidRPr="00C87413">
        <w:t>-Как вы думаете, для чего нам это нужно?</w:t>
      </w:r>
    </w:p>
    <w:p w:rsidR="00E656AD" w:rsidRPr="00C87413" w:rsidRDefault="00E656AD" w:rsidP="00E656AD">
      <w:r w:rsidRPr="00C87413">
        <w:t xml:space="preserve">                           1. Научиться  составлять грамотно предложения.</w:t>
      </w:r>
    </w:p>
    <w:p w:rsidR="00E656AD" w:rsidRPr="00C87413" w:rsidRDefault="00E656AD" w:rsidP="00E656AD">
      <w:r w:rsidRPr="00C87413">
        <w:t xml:space="preserve">                           2. Чтобы помнить о подвиге ленинградцев.</w:t>
      </w:r>
    </w:p>
    <w:p w:rsidR="00E656AD" w:rsidRPr="00C87413" w:rsidRDefault="00E656AD" w:rsidP="00E656AD">
      <w:r w:rsidRPr="00C87413">
        <w:t xml:space="preserve">                           3. Чтобы выразить свои чувства.</w:t>
      </w:r>
    </w:p>
    <w:p w:rsidR="00E656AD" w:rsidRPr="00C87413" w:rsidRDefault="00E656AD" w:rsidP="00E656AD">
      <w:r w:rsidRPr="00C87413">
        <w:t>- С чего начнем?  С составления плана. План нам нужен для того, чтобы связать предложения между собой в одно целое, не прыгать с одного на другое.</w:t>
      </w:r>
    </w:p>
    <w:p w:rsidR="00E656AD" w:rsidRPr="00C87413" w:rsidRDefault="00E656AD" w:rsidP="00E656AD">
      <w:r w:rsidRPr="00C87413">
        <w:t xml:space="preserve">- Итак, о чем же нужно рассказать сначала? ( </w:t>
      </w:r>
      <w:r w:rsidRPr="00C87413">
        <w:rPr>
          <w:i/>
        </w:rPr>
        <w:t>Рассказывают дети</w:t>
      </w:r>
      <w:r w:rsidRPr="00C87413">
        <w:t>)</w:t>
      </w:r>
    </w:p>
    <w:p w:rsidR="00A329CB" w:rsidRPr="00C87413" w:rsidRDefault="00E656AD" w:rsidP="00E656AD">
      <w:pPr>
        <w:jc w:val="both"/>
      </w:pPr>
      <w:r w:rsidRPr="00C87413">
        <w:tab/>
        <w:t xml:space="preserve">В 1941 году неожиданно для нашей страны немецкие войска </w:t>
      </w:r>
      <w:r w:rsidRPr="00C87413">
        <w:tab/>
        <w:t>совершили вероломное</w:t>
      </w:r>
    </w:p>
    <w:p w:rsidR="00A329CB" w:rsidRPr="00C87413" w:rsidRDefault="00A329CB" w:rsidP="00E656AD">
      <w:pPr>
        <w:jc w:val="both"/>
      </w:pPr>
      <w:r w:rsidRPr="00C87413">
        <w:t xml:space="preserve">           </w:t>
      </w:r>
      <w:r w:rsidR="00E656AD" w:rsidRPr="00C87413">
        <w:t xml:space="preserve"> нападение. Фашисты  нарушили договор о мире, решили завоевать наши земли,</w:t>
      </w:r>
    </w:p>
    <w:p w:rsidR="00A329CB" w:rsidRPr="00C87413" w:rsidRDefault="00A329CB" w:rsidP="00E656AD">
      <w:pPr>
        <w:jc w:val="both"/>
      </w:pPr>
      <w:r w:rsidRPr="00C87413">
        <w:t xml:space="preserve">           </w:t>
      </w:r>
      <w:r w:rsidR="00E656AD" w:rsidRPr="00C87413">
        <w:t xml:space="preserve"> подчинить себе россиян. Советские</w:t>
      </w:r>
      <w:r w:rsidRPr="00C87413">
        <w:t xml:space="preserve"> </w:t>
      </w:r>
      <w:r w:rsidR="00E656AD" w:rsidRPr="00C87413">
        <w:t xml:space="preserve">войска пытались отразить атаки противника, </w:t>
      </w:r>
      <w:r w:rsidRPr="00C87413">
        <w:t>но</w:t>
      </w:r>
    </w:p>
    <w:p w:rsidR="00E656AD" w:rsidRPr="00C87413" w:rsidRDefault="00A329CB" w:rsidP="00E656AD">
      <w:pPr>
        <w:jc w:val="both"/>
      </w:pPr>
      <w:r w:rsidRPr="00C87413">
        <w:t xml:space="preserve">            враг был </w:t>
      </w:r>
      <w:r w:rsidR="00E656AD" w:rsidRPr="00C87413">
        <w:t>вооружен до</w:t>
      </w:r>
      <w:r w:rsidRPr="00C87413">
        <w:t xml:space="preserve"> </w:t>
      </w:r>
      <w:r w:rsidR="00E656AD" w:rsidRPr="00C87413">
        <w:t>зубов.</w:t>
      </w:r>
    </w:p>
    <w:p w:rsidR="00E656AD" w:rsidRPr="00C87413" w:rsidRDefault="00E656AD" w:rsidP="00E656AD">
      <w:r w:rsidRPr="00C87413">
        <w:t>-Как назовем эту ч</w:t>
      </w:r>
      <w:r w:rsidR="00DE69E0" w:rsidRPr="00C87413">
        <w:t>асть текста? (</w:t>
      </w:r>
      <w:r w:rsidRPr="00C87413">
        <w:t>НАПАДЕНИЕ)</w:t>
      </w:r>
    </w:p>
    <w:p w:rsidR="00E656AD" w:rsidRPr="00C87413" w:rsidRDefault="00E656AD" w:rsidP="00E656AD">
      <w:r w:rsidRPr="00C87413">
        <w:t>-О чем будем рассказывать дальше? Надо раскрыть тему, которая выражена в заголовке.</w:t>
      </w:r>
    </w:p>
    <w:p w:rsidR="00A329CB" w:rsidRPr="00C87413" w:rsidRDefault="00E656AD" w:rsidP="00E656AD">
      <w:pPr>
        <w:jc w:val="both"/>
      </w:pPr>
      <w:r w:rsidRPr="00C87413">
        <w:tab/>
        <w:t xml:space="preserve">В сентябре 1941 года немцы взяли Ленинград в кольцо, они хотели </w:t>
      </w:r>
      <w:r w:rsidRPr="00C87413">
        <w:tab/>
        <w:t>захватить самый</w:t>
      </w:r>
    </w:p>
    <w:p w:rsidR="00A329CB" w:rsidRPr="00C87413" w:rsidRDefault="00A329CB" w:rsidP="00E656AD">
      <w:pPr>
        <w:jc w:val="both"/>
      </w:pPr>
      <w:r w:rsidRPr="00C87413">
        <w:t xml:space="preserve">           </w:t>
      </w:r>
      <w:r w:rsidR="00E656AD" w:rsidRPr="00C87413">
        <w:t xml:space="preserve"> красивый, богатый город, знаменитый </w:t>
      </w:r>
      <w:r w:rsidR="00E656AD" w:rsidRPr="00C87413">
        <w:tab/>
        <w:t>историческими</w:t>
      </w:r>
      <w:r w:rsidRPr="00C87413">
        <w:t xml:space="preserve"> </w:t>
      </w:r>
      <w:r w:rsidR="00E656AD" w:rsidRPr="00C87413">
        <w:t>достопримечательностями. Но</w:t>
      </w:r>
    </w:p>
    <w:p w:rsidR="00A329CB" w:rsidRPr="00C87413" w:rsidRDefault="00A329CB" w:rsidP="00E656AD">
      <w:pPr>
        <w:jc w:val="both"/>
      </w:pPr>
      <w:r w:rsidRPr="00C87413">
        <w:t xml:space="preserve">            войска не допустили </w:t>
      </w:r>
      <w:r w:rsidR="00E656AD" w:rsidRPr="00C87413">
        <w:t>фашистов. Тогд</w:t>
      </w:r>
      <w:r w:rsidRPr="00C87413">
        <w:t xml:space="preserve">а </w:t>
      </w:r>
      <w:r w:rsidR="00E656AD" w:rsidRPr="00C87413">
        <w:t xml:space="preserve">немцы взяли его в </w:t>
      </w:r>
      <w:r w:rsidRPr="00C87413">
        <w:t>осаду и не пропускали</w:t>
      </w:r>
    </w:p>
    <w:p w:rsidR="00E656AD" w:rsidRPr="00C87413" w:rsidRDefault="00A329CB" w:rsidP="00E656AD">
      <w:pPr>
        <w:jc w:val="both"/>
      </w:pPr>
      <w:r w:rsidRPr="00C87413">
        <w:t xml:space="preserve">            </w:t>
      </w:r>
      <w:r w:rsidR="00E656AD" w:rsidRPr="00C87413">
        <w:t>транспорт с провизией. Они</w:t>
      </w:r>
      <w:r w:rsidRPr="00C87413">
        <w:t xml:space="preserve"> </w:t>
      </w:r>
      <w:r w:rsidR="00E656AD" w:rsidRPr="00C87413">
        <w:t xml:space="preserve">считали, что через две недели голода ленинградцы </w:t>
      </w:r>
      <w:r w:rsidR="00E656AD" w:rsidRPr="00C87413">
        <w:tab/>
        <w:t xml:space="preserve">сами </w:t>
      </w:r>
      <w:r w:rsidR="00E656AD" w:rsidRPr="00C87413">
        <w:tab/>
        <w:t>сдадутся.</w:t>
      </w:r>
    </w:p>
    <w:p w:rsidR="00E656AD" w:rsidRPr="00C87413" w:rsidRDefault="00E656AD" w:rsidP="00E656AD">
      <w:r w:rsidRPr="00C87413">
        <w:t>-Как назовем эту часть текста?   (БЛОКАДА)</w:t>
      </w:r>
    </w:p>
    <w:p w:rsidR="00E656AD" w:rsidRPr="00C87413" w:rsidRDefault="00E656AD" w:rsidP="00E656AD">
      <w:r w:rsidRPr="00C87413">
        <w:t>-Ленинградцы самоотверженно боролись за свой любимый город.</w:t>
      </w:r>
    </w:p>
    <w:p w:rsidR="00A329CB" w:rsidRPr="00C87413" w:rsidRDefault="00E656AD" w:rsidP="00E656AD">
      <w:r w:rsidRPr="00C87413">
        <w:t xml:space="preserve">         </w:t>
      </w:r>
      <w:r w:rsidR="00A329CB" w:rsidRPr="00C87413">
        <w:t xml:space="preserve">   </w:t>
      </w:r>
      <w:r w:rsidRPr="00C87413">
        <w:t>В следующей части мы и напишем об их жизни во время блокады, т.е. все</w:t>
      </w:r>
      <w:r w:rsidR="00A329CB" w:rsidRPr="00C87413">
        <w:t xml:space="preserve"> </w:t>
      </w:r>
      <w:r w:rsidRPr="00C87413">
        <w:t>что мы</w:t>
      </w:r>
    </w:p>
    <w:p w:rsidR="00DE69E0" w:rsidRPr="00C87413" w:rsidRDefault="00A329CB" w:rsidP="00E656AD">
      <w:r w:rsidRPr="00C87413">
        <w:t xml:space="preserve">        </w:t>
      </w:r>
      <w:r w:rsidR="00E656AD" w:rsidRPr="00C87413">
        <w:t xml:space="preserve"> </w:t>
      </w:r>
      <w:r w:rsidRPr="00C87413">
        <w:t xml:space="preserve">   </w:t>
      </w:r>
      <w:r w:rsidR="00E656AD" w:rsidRPr="00C87413">
        <w:t>прочитали, просмотрели и услышали от очевидцев и участников</w:t>
      </w:r>
      <w:r w:rsidRPr="00C87413">
        <w:t xml:space="preserve"> </w:t>
      </w:r>
      <w:r w:rsidR="00E656AD" w:rsidRPr="00C87413">
        <w:t xml:space="preserve">тех далеких событий </w:t>
      </w:r>
    </w:p>
    <w:p w:rsidR="00E656AD" w:rsidRPr="00C87413" w:rsidRDefault="00DE69E0" w:rsidP="00E656AD">
      <w:r w:rsidRPr="00C87413">
        <w:t xml:space="preserve">            </w:t>
      </w:r>
      <w:r w:rsidR="00E656AD" w:rsidRPr="00C87413">
        <w:t xml:space="preserve">и назовем мы эту часть текста…(900 ДНЕЙ </w:t>
      </w:r>
      <w:r w:rsidR="00A329CB" w:rsidRPr="00C87413">
        <w:t>И</w:t>
      </w:r>
      <w:r w:rsidR="00E656AD" w:rsidRPr="00C87413">
        <w:t xml:space="preserve"> НОЧЕЙ)</w:t>
      </w:r>
    </w:p>
    <w:p w:rsidR="00E656AD" w:rsidRPr="00C87413" w:rsidRDefault="00E656AD" w:rsidP="00E656AD">
      <w:pPr>
        <w:rPr>
          <w:i/>
        </w:rPr>
      </w:pPr>
      <w:r w:rsidRPr="00C87413">
        <w:t xml:space="preserve">         </w:t>
      </w:r>
      <w:r w:rsidR="00DE69E0" w:rsidRPr="00C87413">
        <w:t xml:space="preserve">   </w:t>
      </w:r>
      <w:r w:rsidRPr="00C87413">
        <w:rPr>
          <w:i/>
        </w:rPr>
        <w:t xml:space="preserve">Вспоминаем  и рассказываем с детьми все, что изучили о блокаде </w:t>
      </w:r>
    </w:p>
    <w:p w:rsidR="00E656AD" w:rsidRPr="00C87413" w:rsidRDefault="00E656AD" w:rsidP="00E656AD">
      <w:pPr>
        <w:rPr>
          <w:i/>
        </w:rPr>
      </w:pPr>
      <w:r w:rsidRPr="00C87413">
        <w:rPr>
          <w:i/>
        </w:rPr>
        <w:t xml:space="preserve">         </w:t>
      </w:r>
      <w:r w:rsidR="00DE69E0" w:rsidRPr="00C87413">
        <w:rPr>
          <w:i/>
        </w:rPr>
        <w:t xml:space="preserve">   </w:t>
      </w:r>
      <w:r w:rsidRPr="00C87413">
        <w:rPr>
          <w:i/>
        </w:rPr>
        <w:t>Ленинграда.</w:t>
      </w:r>
    </w:p>
    <w:p w:rsidR="00E656AD" w:rsidRPr="00C87413" w:rsidRDefault="00E656AD" w:rsidP="00E656AD">
      <w:r w:rsidRPr="00C87413">
        <w:t xml:space="preserve">-О чем будем говорить дальше? </w:t>
      </w:r>
    </w:p>
    <w:p w:rsidR="00E656AD" w:rsidRPr="00C87413" w:rsidRDefault="00A329CB" w:rsidP="00E656AD">
      <w:pPr>
        <w:jc w:val="both"/>
      </w:pPr>
      <w:r w:rsidRPr="00C87413">
        <w:t xml:space="preserve">         </w:t>
      </w:r>
      <w:r w:rsidR="00DE69E0" w:rsidRPr="00C87413">
        <w:t xml:space="preserve">  </w:t>
      </w:r>
      <w:r w:rsidR="00E656AD" w:rsidRPr="00C87413">
        <w:t>О том, что 27 января 1944 года  наши войска освободили Ленинград,</w:t>
      </w:r>
    </w:p>
    <w:p w:rsidR="00A329CB" w:rsidRPr="00C87413" w:rsidRDefault="00A329CB" w:rsidP="00E656AD">
      <w:pPr>
        <w:jc w:val="both"/>
      </w:pPr>
      <w:r w:rsidRPr="00C87413">
        <w:t xml:space="preserve">         </w:t>
      </w:r>
      <w:r w:rsidR="00DE69E0" w:rsidRPr="00C87413">
        <w:t xml:space="preserve">  </w:t>
      </w:r>
      <w:r w:rsidR="00E656AD" w:rsidRPr="00C87413">
        <w:t xml:space="preserve">что детей эвакуировали в более безопасные районы страны, </w:t>
      </w:r>
      <w:r w:rsidRPr="00C87413">
        <w:t xml:space="preserve">что </w:t>
      </w:r>
      <w:r w:rsidR="00E656AD" w:rsidRPr="00C87413">
        <w:t>остались</w:t>
      </w:r>
      <w:r w:rsidRPr="00C87413">
        <w:t xml:space="preserve"> записки и</w:t>
      </w:r>
    </w:p>
    <w:p w:rsidR="00E656AD" w:rsidRPr="00C87413" w:rsidRDefault="00A329CB" w:rsidP="00E656AD">
      <w:pPr>
        <w:jc w:val="both"/>
      </w:pPr>
      <w:r w:rsidRPr="00C87413">
        <w:t xml:space="preserve">         </w:t>
      </w:r>
      <w:r w:rsidR="00DE69E0" w:rsidRPr="00C87413">
        <w:t xml:space="preserve">  </w:t>
      </w:r>
      <w:r w:rsidR="00E656AD" w:rsidRPr="00C87413">
        <w:t>дневники умирающих людей. (СНЯТИЕ БЛОКАДЫ)</w:t>
      </w:r>
    </w:p>
    <w:p w:rsidR="00E656AD" w:rsidRPr="00C87413" w:rsidRDefault="00E656AD" w:rsidP="00E656AD">
      <w:r w:rsidRPr="00C87413">
        <w:t xml:space="preserve">- Что же нужно сказать в заключении? </w:t>
      </w:r>
    </w:p>
    <w:p w:rsidR="00A329CB" w:rsidRPr="00C87413" w:rsidRDefault="00E656AD" w:rsidP="00E656AD">
      <w:r w:rsidRPr="00C87413">
        <w:tab/>
        <w:t>О том, что мы помним о подвиге ленинградцев, что невозможно забыть об этом.</w:t>
      </w:r>
    </w:p>
    <w:p w:rsidR="00A329CB" w:rsidRPr="00C87413" w:rsidRDefault="00A329CB" w:rsidP="00E656AD">
      <w:r w:rsidRPr="00C87413">
        <w:t xml:space="preserve">           </w:t>
      </w:r>
      <w:r w:rsidR="00E656AD" w:rsidRPr="00C87413">
        <w:t xml:space="preserve"> Можно привести слова академика Лихачева и президен</w:t>
      </w:r>
      <w:r w:rsidRPr="00C87413">
        <w:t xml:space="preserve">та </w:t>
      </w:r>
      <w:r w:rsidR="00E656AD" w:rsidRPr="00C87413">
        <w:t>России Путина на</w:t>
      </w:r>
    </w:p>
    <w:p w:rsidR="00E656AD" w:rsidRPr="00C87413" w:rsidRDefault="00A329CB" w:rsidP="00E656AD">
      <w:r w:rsidRPr="00C87413">
        <w:t xml:space="preserve">           </w:t>
      </w:r>
      <w:r w:rsidR="00E656AD" w:rsidRPr="00C87413">
        <w:t xml:space="preserve"> Пискаревском кладбище. (БЛАГОДАРНОСТЬ ИЛ</w:t>
      </w:r>
      <w:r w:rsidRPr="00C87413">
        <w:t xml:space="preserve">И </w:t>
      </w:r>
      <w:r w:rsidR="00E656AD" w:rsidRPr="00C87413">
        <w:t>ПАМЯТЬ ПОТОМКОВ).</w:t>
      </w:r>
    </w:p>
    <w:p w:rsidR="00E656AD" w:rsidRPr="00C87413" w:rsidRDefault="00E656AD" w:rsidP="00E656AD">
      <w:r w:rsidRPr="00C87413">
        <w:t>-Ну, что ж, план есть, мысли есть, можно начинать писать. Перед тем, как написать, мысленно проговорите каждую часть текста. Желаю удачи!</w:t>
      </w:r>
    </w:p>
    <w:p w:rsidR="00A329CB" w:rsidRPr="00C87413" w:rsidRDefault="00A329CB" w:rsidP="00E656AD"/>
    <w:p w:rsidR="00E656AD" w:rsidRPr="00C87413" w:rsidRDefault="00E656AD" w:rsidP="00E656AD">
      <w:r w:rsidRPr="00C87413">
        <w:t>3.   Репродуктивная деятельность учащихся</w:t>
      </w:r>
    </w:p>
    <w:p w:rsidR="00E656AD" w:rsidRPr="00C87413" w:rsidRDefault="00E656AD" w:rsidP="00E656AD">
      <w:pPr>
        <w:rPr>
          <w:i/>
        </w:rPr>
      </w:pPr>
      <w:r w:rsidRPr="00C87413">
        <w:tab/>
      </w:r>
      <w:r w:rsidRPr="00C87413">
        <w:rPr>
          <w:i/>
        </w:rPr>
        <w:t>Через 3-4 минуты  прослушиваем  начало работы нескольких учащихся,</w:t>
      </w:r>
    </w:p>
    <w:p w:rsidR="00E656AD" w:rsidRPr="00C87413" w:rsidRDefault="00E656AD" w:rsidP="00E656AD">
      <w:pPr>
        <w:rPr>
          <w:i/>
        </w:rPr>
      </w:pPr>
      <w:r w:rsidRPr="00C87413">
        <w:rPr>
          <w:i/>
        </w:rPr>
        <w:t xml:space="preserve">          корректируем по необходимости.</w:t>
      </w:r>
    </w:p>
    <w:p w:rsidR="00E656AD" w:rsidRPr="00C87413" w:rsidRDefault="00E656AD" w:rsidP="00E656AD">
      <w:r w:rsidRPr="00C87413">
        <w:t>- Можно послушать, как вы начали свое сочинение?</w:t>
      </w:r>
    </w:p>
    <w:p w:rsidR="00A329CB" w:rsidRPr="00C87413" w:rsidRDefault="00A329CB" w:rsidP="00E656AD"/>
    <w:p w:rsidR="00DE69E0" w:rsidRPr="00C87413" w:rsidRDefault="00E656AD" w:rsidP="00DE69E0">
      <w:pPr>
        <w:pStyle w:val="a3"/>
        <w:numPr>
          <w:ilvl w:val="0"/>
          <w:numId w:val="2"/>
        </w:numPr>
        <w:ind w:left="284"/>
      </w:pPr>
      <w:r w:rsidRPr="00C87413">
        <w:t>Проверка выполнения работ.</w:t>
      </w:r>
    </w:p>
    <w:p w:rsidR="00E656AD" w:rsidRPr="00C87413" w:rsidRDefault="00E656AD" w:rsidP="00E656AD">
      <w:pPr>
        <w:rPr>
          <w:i/>
        </w:rPr>
      </w:pPr>
      <w:r w:rsidRPr="00C87413">
        <w:t>– Кто желает прочитать свое сочинение? (</w:t>
      </w:r>
      <w:r w:rsidRPr="00C87413">
        <w:rPr>
          <w:i/>
        </w:rPr>
        <w:t>Просл</w:t>
      </w:r>
      <w:r w:rsidR="00DE69E0" w:rsidRPr="00C87413">
        <w:rPr>
          <w:i/>
        </w:rPr>
        <w:t>ушиваем несколько сочинений</w:t>
      </w:r>
      <w:r w:rsidRPr="00C87413">
        <w:rPr>
          <w:i/>
        </w:rPr>
        <w:t>)</w:t>
      </w:r>
    </w:p>
    <w:p w:rsidR="00DE69E0" w:rsidRPr="00C87413" w:rsidRDefault="00DE69E0" w:rsidP="00E656AD">
      <w:pPr>
        <w:rPr>
          <w:i/>
        </w:rPr>
      </w:pPr>
    </w:p>
    <w:p w:rsidR="00E656AD" w:rsidRPr="00C87413" w:rsidRDefault="00E656AD" w:rsidP="00E656AD">
      <w:r w:rsidRPr="00C87413">
        <w:lastRenderedPageBreak/>
        <w:t>5.  Подведение итогов урока.</w:t>
      </w:r>
    </w:p>
    <w:p w:rsidR="00E656AD" w:rsidRPr="00C87413" w:rsidRDefault="00E656AD" w:rsidP="00E656AD">
      <w:r w:rsidRPr="00C87413">
        <w:t>- Чему вы сегодня научились? (составлять план сочинения, выражать свои</w:t>
      </w:r>
    </w:p>
    <w:p w:rsidR="00E656AD" w:rsidRPr="00C87413" w:rsidRDefault="00A329CB" w:rsidP="00E656AD">
      <w:r w:rsidRPr="00C87413">
        <w:t xml:space="preserve">  </w:t>
      </w:r>
      <w:r w:rsidR="00E656AD" w:rsidRPr="00C87413">
        <w:t>мысли и чувства в письменной форме)</w:t>
      </w:r>
    </w:p>
    <w:p w:rsidR="00E656AD" w:rsidRPr="00C87413" w:rsidRDefault="00E656AD" w:rsidP="00E656AD">
      <w:r w:rsidRPr="00C87413">
        <w:t>- Кому было трудно составлять письменный текст? Почему?</w:t>
      </w:r>
    </w:p>
    <w:p w:rsidR="00E656AD" w:rsidRPr="00C87413" w:rsidRDefault="00E656AD" w:rsidP="00E656AD">
      <w:r w:rsidRPr="00C87413">
        <w:t>- Я уверена</w:t>
      </w:r>
      <w:r w:rsidR="00DE69E0" w:rsidRPr="00C87413">
        <w:t>,</w:t>
      </w:r>
      <w:r w:rsidRPr="00C87413">
        <w:t xml:space="preserve"> вы прекрасно справились с работой!</w:t>
      </w:r>
    </w:p>
    <w:p w:rsidR="00014CDD" w:rsidRPr="00C87413" w:rsidRDefault="00014CDD"/>
    <w:sectPr w:rsidR="00014CDD" w:rsidRPr="00C87413" w:rsidSect="00F0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779"/>
    <w:multiLevelType w:val="hybridMultilevel"/>
    <w:tmpl w:val="27A8E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63EE"/>
    <w:multiLevelType w:val="hybridMultilevel"/>
    <w:tmpl w:val="95E87F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656AD"/>
    <w:rsid w:val="00014CDD"/>
    <w:rsid w:val="00560A46"/>
    <w:rsid w:val="00884821"/>
    <w:rsid w:val="00A329CB"/>
    <w:rsid w:val="00C87413"/>
    <w:rsid w:val="00DE69E0"/>
    <w:rsid w:val="00E656AD"/>
    <w:rsid w:val="00F0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Аурика</dc:creator>
  <cp:lastModifiedBy>www.PHILka.RU</cp:lastModifiedBy>
  <cp:revision>5</cp:revision>
  <cp:lastPrinted>2009-12-04T10:44:00Z</cp:lastPrinted>
  <dcterms:created xsi:type="dcterms:W3CDTF">2009-11-28T13:54:00Z</dcterms:created>
  <dcterms:modified xsi:type="dcterms:W3CDTF">2012-03-18T17:41:00Z</dcterms:modified>
</cp:coreProperties>
</file>