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81" w:rsidRPr="003F2DD8" w:rsidRDefault="00221B81" w:rsidP="00221B81">
      <w:pPr>
        <w:rPr>
          <w:rFonts w:ascii="Times New Roman" w:hAnsi="Times New Roman" w:cs="Times New Roman"/>
          <w:sz w:val="20"/>
        </w:rPr>
      </w:pPr>
      <w:r w:rsidRPr="00F81F47">
        <w:rPr>
          <w:rFonts w:ascii="Times New Roman" w:hAnsi="Times New Roman"/>
          <w:b/>
        </w:rPr>
        <w:t xml:space="preserve">                               </w:t>
      </w:r>
      <w:r w:rsidRPr="00E905EC">
        <w:rPr>
          <w:rFonts w:ascii="Times New Roman" w:hAnsi="Times New Roman" w:cs="Times New Roman"/>
          <w:b/>
        </w:rPr>
        <w:t>Тема недели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(на 13.10-17.10 2014 год</w:t>
      </w:r>
      <w:r w:rsidRPr="00F81F47">
        <w:rPr>
          <w:rFonts w:ascii="Times New Roman" w:hAnsi="Times New Roman"/>
          <w:b/>
        </w:rPr>
        <w:t>)</w:t>
      </w:r>
      <w:r w:rsidRPr="00E905EC">
        <w:rPr>
          <w:rFonts w:ascii="Times New Roman" w:hAnsi="Times New Roman" w:cs="Times New Roman"/>
          <w:b/>
        </w:rPr>
        <w:t>:</w:t>
      </w:r>
      <w:r w:rsidRPr="00E905EC">
        <w:rPr>
          <w:rFonts w:ascii="Times New Roman" w:hAnsi="Times New Roman" w:cs="Times New Roman"/>
        </w:rPr>
        <w:t xml:space="preserve">  </w:t>
      </w:r>
      <w:r w:rsidRPr="003F2DD8">
        <w:rPr>
          <w:rFonts w:ascii="Times New Roman" w:hAnsi="Times New Roman" w:cs="Times New Roman"/>
          <w:b/>
          <w:i/>
          <w:sz w:val="28"/>
        </w:rPr>
        <w:t>Эти удивительные животные</w:t>
      </w:r>
    </w:p>
    <w:p w:rsidR="00221B81" w:rsidRPr="00B47C12" w:rsidRDefault="00221B81" w:rsidP="00221B81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8"/>
        </w:rPr>
        <w:t>Цель:</w:t>
      </w:r>
      <w:r>
        <w:rPr>
          <w:rFonts w:ascii="Times New Roman" w:hAnsi="Times New Roman" w:cs="Times New Roman"/>
          <w:sz w:val="18"/>
        </w:rPr>
        <w:t xml:space="preserve">  формировать первичные представления детей об окружающем мире, их жительства (домашние, дикие). Формировать представления о детенышах животных. Экологическое воспитание. Развивать творческие и конструктивные способности детей. Формировать элементарные математические представления</w:t>
      </w: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134"/>
        <w:gridCol w:w="562"/>
        <w:gridCol w:w="130"/>
        <w:gridCol w:w="1844"/>
        <w:gridCol w:w="130"/>
        <w:gridCol w:w="1803"/>
        <w:gridCol w:w="174"/>
        <w:gridCol w:w="2151"/>
        <w:gridCol w:w="1780"/>
      </w:tblGrid>
      <w:tr w:rsidR="00221B81" w:rsidRPr="001E5FE2" w:rsidTr="00FB6FF5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7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RPr="001E5FE2" w:rsidTr="00FB6FF5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48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Понедельник   13 октября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Беседа с детьми на тему: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«Моя семья»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4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</w:rPr>
              <w:t xml:space="preserve"> Развивать представления о своей семье, формировать умения называть  свое имя, фамилию, имена членов семьи.</w:t>
            </w: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D057D2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«Собери машину из частей»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 xml:space="preserve"> Беседы о проведенных выходных</w:t>
            </w: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B47C12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B47C12">
              <w:rPr>
                <w:rFonts w:ascii="Times New Roman" w:hAnsi="Times New Roman"/>
                <w:sz w:val="18"/>
                <w:szCs w:val="20"/>
              </w:rPr>
              <w:t>Индивидуаль</w:t>
            </w:r>
            <w:r w:rsidRPr="00B47C12">
              <w:rPr>
                <w:rFonts w:ascii="Times New Roman" w:hAnsi="Times New Roman"/>
                <w:sz w:val="18"/>
                <w:szCs w:val="20"/>
              </w:rPr>
              <w:softHyphen/>
              <w:t xml:space="preserve">ная работа в уголке   </w:t>
            </w:r>
            <w:proofErr w:type="gramStart"/>
            <w:r w:rsidRPr="00B47C12">
              <w:rPr>
                <w:rFonts w:ascii="Times New Roman" w:hAnsi="Times New Roman"/>
                <w:sz w:val="18"/>
                <w:szCs w:val="20"/>
              </w:rPr>
              <w:t>ИЗО</w:t>
            </w:r>
            <w:proofErr w:type="gramEnd"/>
            <w:r w:rsidRPr="00B47C12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B47C12">
              <w:rPr>
                <w:rFonts w:ascii="Times New Roman" w:hAnsi="Times New Roman"/>
                <w:sz w:val="18"/>
                <w:szCs w:val="20"/>
              </w:rPr>
              <w:t xml:space="preserve">«А </w:t>
            </w:r>
            <w:proofErr w:type="gramStart"/>
            <w:r w:rsidRPr="00B47C12">
              <w:rPr>
                <w:rFonts w:ascii="Times New Roman" w:hAnsi="Times New Roman"/>
                <w:sz w:val="18"/>
                <w:szCs w:val="20"/>
              </w:rPr>
              <w:t>это</w:t>
            </w:r>
            <w:proofErr w:type="gramEnd"/>
            <w:r w:rsidRPr="00B47C12">
              <w:rPr>
                <w:rFonts w:ascii="Times New Roman" w:hAnsi="Times New Roman"/>
                <w:sz w:val="18"/>
                <w:szCs w:val="20"/>
              </w:rPr>
              <w:t xml:space="preserve"> какого цвета?» - </w:t>
            </w:r>
          </w:p>
          <w:p w:rsidR="00221B81" w:rsidRPr="00B47C12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B47C12">
              <w:rPr>
                <w:rFonts w:ascii="Times New Roman" w:hAnsi="Times New Roman"/>
                <w:b/>
                <w:i/>
                <w:sz w:val="18"/>
                <w:szCs w:val="20"/>
              </w:rPr>
              <w:t>Цель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: </w:t>
            </w:r>
            <w:r w:rsidRPr="00B47C12">
              <w:rPr>
                <w:rFonts w:ascii="Times New Roman" w:hAnsi="Times New Roman"/>
                <w:sz w:val="18"/>
                <w:szCs w:val="20"/>
              </w:rPr>
              <w:t>развитие цветового восприятия.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Ситуативный разговор «</w:t>
            </w:r>
            <w:r>
              <w:rPr>
                <w:rFonts w:ascii="Times New Roman" w:hAnsi="Times New Roman"/>
                <w:sz w:val="20"/>
                <w:szCs w:val="20"/>
              </w:rPr>
              <w:t>Кто живет в лесу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» -  развитие речи детей (воспитание звуковой культуры, развитие словаря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7D37A3" w:rsidRDefault="00221B81" w:rsidP="00FB6FF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A3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Осень золотая</w:t>
            </w:r>
          </w:p>
          <w:p w:rsidR="00221B81" w:rsidRPr="007D37A3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57D2">
              <w:rPr>
                <w:rFonts w:ascii="Times New Roman" w:hAnsi="Times New Roman" w:cs="Times New Roman"/>
                <w:spacing w:val="45"/>
                <w:sz w:val="18"/>
              </w:rPr>
              <w:t>Разв</w:t>
            </w:r>
            <w:r w:rsidRPr="00D057D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ивать</w:t>
            </w:r>
            <w:r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умения рисовать листья способом </w:t>
            </w:r>
            <w:proofErr w:type="spellStart"/>
            <w:r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, равномерно располагать рисунок на листе.</w:t>
            </w:r>
          </w:p>
          <w:p w:rsidR="00221B81" w:rsidRPr="007D37A3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2 . Физическая культура</w:t>
            </w:r>
          </w:p>
          <w:p w:rsidR="00221B81" w:rsidRPr="00B47C1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2D7F2A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2D7F2A">
              <w:rPr>
                <w:rFonts w:ascii="Times New Roman" w:hAnsi="Times New Roman" w:cs="Times New Roman"/>
                <w:sz w:val="18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B47C12">
              <w:rPr>
                <w:rFonts w:ascii="Times New Roman" w:hAnsi="Times New Roman" w:cs="Times New Roman"/>
                <w:sz w:val="18"/>
              </w:rPr>
              <w:t>ходить и бегать по кругу; сохранять устойчивое равновесие в ходьбе и беге по ограниченной площади.</w:t>
            </w:r>
          </w:p>
          <w:p w:rsidR="00221B81" w:rsidRPr="00B47C1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B47C12">
              <w:rPr>
                <w:rFonts w:ascii="Times New Roman" w:hAnsi="Times New Roman" w:cs="Times New Roman"/>
                <w:spacing w:val="45"/>
                <w:sz w:val="18"/>
              </w:rPr>
              <w:t>Упражнять</w:t>
            </w:r>
            <w:r w:rsidRPr="00B47C12">
              <w:rPr>
                <w:rFonts w:ascii="Times New Roman" w:hAnsi="Times New Roman" w:cs="Times New Roman"/>
                <w:sz w:val="18"/>
              </w:rPr>
              <w:t xml:space="preserve"> в подпрыгивании на двух ногах на месте.</w:t>
            </w:r>
          </w:p>
          <w:p w:rsidR="00221B81" w:rsidRPr="00B47C1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B47C12">
              <w:rPr>
                <w:rFonts w:ascii="Times New Roman" w:hAnsi="Times New Roman" w:cs="Times New Roman"/>
                <w:i/>
                <w:iCs/>
                <w:sz w:val="18"/>
              </w:rPr>
              <w:t>Подвижная игра</w:t>
            </w:r>
            <w:r w:rsidRPr="00B47C12">
              <w:rPr>
                <w:rFonts w:ascii="Times New Roman" w:hAnsi="Times New Roman" w:cs="Times New Roman"/>
                <w:sz w:val="18"/>
              </w:rPr>
              <w:t xml:space="preserve"> «Поезд», </w:t>
            </w:r>
            <w:r w:rsidRPr="00B47C12">
              <w:rPr>
                <w:rFonts w:ascii="Times New Roman" w:hAnsi="Times New Roman" w:cs="Times New Roman"/>
                <w:i/>
                <w:iCs/>
                <w:sz w:val="18"/>
              </w:rPr>
              <w:t>малоподвижная игра</w:t>
            </w:r>
            <w:r w:rsidRPr="00B47C12">
              <w:rPr>
                <w:rFonts w:ascii="Times New Roman" w:hAnsi="Times New Roman" w:cs="Times New Roman"/>
                <w:sz w:val="18"/>
              </w:rPr>
              <w:t xml:space="preserve"> «Угадай, кто кричит?»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характерных признаках осени, представления о птицах, развивать умения наблюдать за изменениями в природе. Формировать знания о необходимости одеваться соответственно сезону.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участвовать в трудовой деятельности.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действовать по сигналу.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2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подъем, гимнастика после сна.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 Чтение и заучивание потешки «Идет коза рогатая»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развитием действия; стимулировать повторение потешки за педагогом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природоведческого харак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тера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где живет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?» - научить использовать знания о </w:t>
            </w:r>
            <w:r>
              <w:rPr>
                <w:rFonts w:ascii="Times New Roman" w:hAnsi="Times New Roman"/>
                <w:sz w:val="20"/>
                <w:szCs w:val="20"/>
              </w:rPr>
              <w:t>животных домашних и диких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Артикуляционная гимнастика «Чьи зубы чище?»,</w:t>
            </w:r>
          </w:p>
          <w:p w:rsidR="00221B81" w:rsidRPr="001E5FE2" w:rsidRDefault="00221B81" w:rsidP="00FB6FF5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«Маляр» - Комплекс упражнений д</w:t>
            </w:r>
            <w:r>
              <w:rPr>
                <w:rFonts w:ascii="Times New Roman" w:hAnsi="Times New Roman"/>
                <w:sz w:val="20"/>
                <w:szCs w:val="20"/>
              </w:rPr>
              <w:t>ля выработки правильного произ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ношения звука P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Вторник  14 октября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- Здоровый образ жизни: хорошее настроение, смех и радость как залог здоровья.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«Солнечный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зайчик»</w:t>
            </w:r>
          </w:p>
          <w:p w:rsidR="00221B81" w:rsidRPr="001E5FE2" w:rsidRDefault="00221B81" w:rsidP="00FB6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способствовать формированию у детей положительных эмоций, активности в самостоятельной двигательной деятельности.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потешки «Что такое чистым быть»?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потешку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вступать в беседу по прочитанному.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(ФЦКМ)</w:t>
            </w:r>
          </w:p>
          <w:p w:rsidR="00221B81" w:rsidRPr="00175AF4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в нашей группе</w:t>
            </w:r>
          </w:p>
          <w:p w:rsidR="00221B81" w:rsidRPr="00E835D7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Закрепить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знания о своей группе.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Развивать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умение ориентироваться в групповом пространстве, чувство безопасности.</w:t>
            </w:r>
          </w:p>
          <w:p w:rsidR="00221B81" w:rsidRPr="00E835D7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Воспитывать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ак</w:t>
            </w:r>
            <w:r>
              <w:rPr>
                <w:rFonts w:ascii="Times New Roman" w:hAnsi="Times New Roman" w:cs="Times New Roman"/>
                <w:sz w:val="18"/>
              </w:rPr>
              <w:t xml:space="preserve">куратность, бережное отношение </w:t>
            </w:r>
            <w:r w:rsidRPr="00E835D7">
              <w:rPr>
                <w:rFonts w:ascii="Times New Roman" w:hAnsi="Times New Roman" w:cs="Times New Roman"/>
                <w:sz w:val="18"/>
              </w:rPr>
              <w:t>к предметам</w:t>
            </w: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Pr="00E835D7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221B81" w:rsidRPr="00E835D7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Продолжить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221B81" w:rsidRPr="00E835D7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воспринимать и определять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z w:val="18"/>
              </w:rPr>
              <w:t>веселые и грустные произведения.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Знакомить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с произведениями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П. И. Чайковского, Д. Б. </w:t>
            </w:r>
            <w:proofErr w:type="spellStart"/>
            <w:r w:rsidRPr="00E835D7">
              <w:rPr>
                <w:rFonts w:ascii="Times New Roman" w:hAnsi="Times New Roman" w:cs="Times New Roman"/>
                <w:sz w:val="18"/>
              </w:rPr>
              <w:t>Кабалевского</w:t>
            </w:r>
            <w:proofErr w:type="spellEnd"/>
            <w:r w:rsidRPr="00E835D7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различать динамику (тихое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z w:val="18"/>
              </w:rPr>
              <w:t>и громкое звучание)</w:t>
            </w:r>
          </w:p>
          <w:p w:rsidR="00221B81" w:rsidRPr="001E5FE2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 солнцем.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простейших связях, а природе, закреплять знания о пользе солнца, тепла для здоровья человека.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 соблюдение порядка на участке детского сада.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творчеством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К. Чуковского.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сказку, следить за развитием действия, сопереживать героям сказки.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546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lastRenderedPageBreak/>
              <w:t xml:space="preserve">Среда  1 октября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2014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Pr="001E5FE2" w:rsidRDefault="00221B81" w:rsidP="00FB6FF5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 «Наши бабушки»</w:t>
            </w:r>
          </w:p>
          <w:p w:rsidR="00221B81" w:rsidRPr="00E835D7" w:rsidRDefault="00221B81" w:rsidP="00FB6FF5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E835D7">
              <w:rPr>
                <w:rFonts w:ascii="Times New Roman" w:hAnsi="Times New Roman" w:cs="Times New Roman"/>
                <w:sz w:val="18"/>
                <w:szCs w:val="18"/>
              </w:rPr>
              <w:t>Учить детей знать имена своих бабушек. Рассказать о Дне пожилых людей</w:t>
            </w:r>
          </w:p>
          <w:p w:rsidR="00221B81" w:rsidRPr="001E5FE2" w:rsidRDefault="00221B81" w:rsidP="00FB6FF5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Игра с текстом «Водитель» - развивать умения выполнять движения в соответствии со стихотворным текстом. 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Учить Артема Н., Диму В., </w:t>
            </w:r>
            <w:proofErr w:type="spell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Эльвину</w:t>
            </w:r>
            <w:proofErr w:type="spell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Г. Правилам поведения за столом.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стихотворения «Бабушкины руки»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умение слушать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стихотворение, эмоционально реагировать на содержание стихотворения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Самостоятельные игры детей  на развитие движений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«Золотые ворота»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с конструкторами разных видов «Разные заборчики»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состоянии самочувствия детей.</w:t>
            </w: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CE4360" w:rsidRDefault="00221B81" w:rsidP="00FB6FF5">
            <w:pPr>
              <w:ind w:lef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    </w:t>
            </w:r>
            <w:r w:rsidRPr="00CE4360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221B81" w:rsidRPr="005B03E4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1B81" w:rsidRPr="00CE4360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B03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CE4360">
              <w:rPr>
                <w:rFonts w:ascii="Times New Roman" w:hAnsi="Times New Roman" w:cs="Times New Roman"/>
                <w:spacing w:val="45"/>
                <w:sz w:val="20"/>
              </w:rPr>
              <w:t>Познакомить</w:t>
            </w:r>
            <w:r w:rsidRPr="00CE4360">
              <w:rPr>
                <w:rFonts w:ascii="Times New Roman" w:hAnsi="Times New Roman" w:cs="Times New Roman"/>
                <w:sz w:val="20"/>
              </w:rPr>
              <w:t xml:space="preserve"> со сказкой «Колобок». </w:t>
            </w:r>
          </w:p>
          <w:p w:rsidR="00221B81" w:rsidRPr="00CE4360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CE4360">
              <w:rPr>
                <w:rFonts w:ascii="Times New Roman" w:hAnsi="Times New Roman" w:cs="Times New Roman"/>
                <w:sz w:val="20"/>
              </w:rPr>
              <w:t>При восприятии стихотворения «Зайчик» вызвать сочувствие к зайчишке, котор</w:t>
            </w:r>
            <w:r>
              <w:rPr>
                <w:rFonts w:ascii="Times New Roman" w:hAnsi="Times New Roman" w:cs="Times New Roman"/>
                <w:sz w:val="20"/>
              </w:rPr>
              <w:t xml:space="preserve">ому холодно, голодно, страшно </w:t>
            </w:r>
            <w:r w:rsidRPr="00CE4360">
              <w:rPr>
                <w:rFonts w:ascii="Times New Roman" w:hAnsi="Times New Roman" w:cs="Times New Roman"/>
                <w:sz w:val="20"/>
              </w:rPr>
              <w:t>в ненастную осеннюю пору.</w:t>
            </w:r>
            <w:r>
              <w:rPr>
                <w:rFonts w:ascii="Times New Roman" w:hAnsi="Times New Roman" w:cs="Times New Roman"/>
                <w:sz w:val="20"/>
              </w:rPr>
              <w:t xml:space="preserve"> Помочь запомнить стихо</w:t>
            </w:r>
            <w:r w:rsidRPr="00CE4360">
              <w:rPr>
                <w:rFonts w:ascii="Times New Roman" w:hAnsi="Times New Roman" w:cs="Times New Roman"/>
                <w:sz w:val="20"/>
              </w:rPr>
              <w:t>творение</w:t>
            </w:r>
          </w:p>
          <w:p w:rsidR="00221B81" w:rsidRPr="005B03E4" w:rsidRDefault="00221B81" w:rsidP="00FB6FF5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221B81" w:rsidRPr="00CE4360" w:rsidRDefault="00221B81" w:rsidP="00FB6FF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360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– в ходьбе и беге с остановкой по сигналу; сохранять устойчивое равновесие при ходьбе на повышенной опоре; в прыжках в длину с места.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«Курочка-хохлатка»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 Осенняя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природа</w:t>
            </w:r>
          </w:p>
          <w:p w:rsidR="00221B81" w:rsidRPr="004D6704" w:rsidRDefault="00221B81" w:rsidP="00FB6FF5">
            <w:pPr>
              <w:pStyle w:val="a5"/>
            </w:pPr>
            <w:r w:rsidRPr="005B03E4">
              <w:rPr>
                <w:rFonts w:ascii="Times New Roman" w:hAnsi="Times New Roman" w:cs="Times New Roman"/>
                <w:b/>
              </w:rPr>
              <w:t>Цель:</w:t>
            </w:r>
            <w:r w:rsidRPr="005B03E4">
              <w:rPr>
                <w:rFonts w:ascii="Times New Roman" w:hAnsi="Times New Roman" w:cs="Times New Roman"/>
              </w:rPr>
              <w:t xml:space="preserve">  Способствовать расширению характерных признаков осенней природы и погоды, и связанные с этими сезонными особенностями изменения в одежде людей; формировать знание о необходимости  одеваться по сезону.</w:t>
            </w:r>
            <w:r w:rsidRPr="004D6704"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5B03E4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Обучение спор</w:t>
            </w:r>
            <w:r w:rsidRPr="005B03E4">
              <w:rPr>
                <w:rFonts w:ascii="Times New Roman" w:hAnsi="Times New Roman"/>
                <w:sz w:val="18"/>
                <w:szCs w:val="20"/>
              </w:rPr>
              <w:softHyphen/>
              <w:t>тивным играм и уп</w:t>
            </w:r>
            <w:r w:rsidRPr="005B03E4">
              <w:rPr>
                <w:rFonts w:ascii="Times New Roman" w:hAnsi="Times New Roman"/>
                <w:sz w:val="18"/>
                <w:szCs w:val="20"/>
              </w:rPr>
              <w:softHyphen/>
              <w:t>ражнениям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« Перепрыгни» - показать, как впрыгивать и выпрыгивать из обруча.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Подкормка птиц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бережно относиться к природе, ухаживать за пернатыми соседями на участке.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прогулке. Бег друг за другом, прыжк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как зайки. Игры по желанию детей.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457F2E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457F2E"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сна.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 на тему «Грибы» 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З</w:t>
            </w:r>
            <w:r w:rsidRPr="00222C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агадки развивают воображение ребенка, умение анализировать, сопоставлять и обобщать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Германа, Дениса, Софию, Ксению - действовать по сигналу, выполнять простейшие правила игры. 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Правила личной гигиены: «Научи незнайку следить за своим внешним видом»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культурно - гигиенические навыки, умение застегивать пуговицы на рубашке.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 детей, совершенствование физических навыков и качеств. Здоровый образ жизни.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 2октября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«Здоровье,  что это такое»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«Хорошо быть здоровым»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i/>
                <w:sz w:val="18"/>
                <w:szCs w:val="18"/>
              </w:rPr>
              <w:t>воспитывать желание заботиться о своем здоровье, способствовать формированию правильной осанки.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 Матвеем,  Валерией, Софией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 [и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].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внятно произносить в словах гласные. 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моторику речевого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двигательного аппарата.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CE4360" w:rsidRDefault="00221B81" w:rsidP="00FB6FF5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  </w:t>
            </w:r>
            <w:r w:rsidRPr="00CE4360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(ФЭМП)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Сравнение предметов по величине</w:t>
            </w:r>
          </w:p>
          <w:p w:rsidR="00221B81" w:rsidRPr="00E835D7" w:rsidRDefault="00221B81" w:rsidP="00FB6F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5B03E4">
              <w:rPr>
                <w:rFonts w:ascii="Times New Roman" w:hAnsi="Times New Roman" w:cs="Times New Roman"/>
                <w:spacing w:val="45"/>
                <w:sz w:val="20"/>
              </w:rPr>
              <w:t>Закреплять</w:t>
            </w:r>
            <w:r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E835D7">
              <w:rPr>
                <w:rFonts w:ascii="Times New Roman" w:hAnsi="Times New Roman" w:cs="Times New Roman"/>
                <w:sz w:val="18"/>
                <w:szCs w:val="18"/>
              </w:rPr>
              <w:t>умение различать количество предметов, используя при этом слова «один», «много», «мало»</w:t>
            </w:r>
          </w:p>
          <w:p w:rsidR="00221B81" w:rsidRPr="00E835D7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221B81" w:rsidRPr="00E835D7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Продолжить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221B81" w:rsidRPr="00E835D7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воспринимать и определять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z w:val="18"/>
              </w:rPr>
              <w:t>веселые и грустные произведения.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Знакомить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с произведениями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П. И. Чайковского, Д. Б. </w:t>
            </w:r>
            <w:proofErr w:type="spellStart"/>
            <w:r w:rsidRPr="00E835D7">
              <w:rPr>
                <w:rFonts w:ascii="Times New Roman" w:hAnsi="Times New Roman" w:cs="Times New Roman"/>
                <w:sz w:val="18"/>
              </w:rPr>
              <w:t>Кабалевского</w:t>
            </w:r>
            <w:proofErr w:type="spellEnd"/>
            <w:r w:rsidRPr="00E835D7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различать динамику (тихое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835D7">
              <w:rPr>
                <w:rFonts w:ascii="Times New Roman" w:hAnsi="Times New Roman" w:cs="Times New Roman"/>
                <w:sz w:val="18"/>
              </w:rPr>
              <w:t>и громкое звучание)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 солнцем.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простейших связях, а природе, закреплять знания о пользе солнца, тепла для здоровья человека.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221B81" w:rsidRPr="005B03E4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Обучение спортивным упражнениям</w:t>
            </w:r>
            <w:proofErr w:type="gramStart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«Быстро по местам»  - развивать умение быстро находить своё место в колонне.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Подметем дорожки на участке.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shd w:val="clear" w:color="auto" w:fill="FFFFFF"/>
              <w:spacing w:line="274" w:lineRule="exact"/>
              <w:ind w:right="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по ПДД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«Светофор» - закрепить знания о назначении светофора, развивать внимательность.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творчеством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К. Чуковского.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сказку, следить за развитием действия, сопереживать героям сказки.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Поговорить с родителями о необходимости следить за тем, чтобы одежда у детей была всегда опрятной и чисто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</w:tr>
      <w:tr w:rsidR="00221B81" w:rsidRPr="001E5FE2" w:rsidTr="00FB6FF5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lastRenderedPageBreak/>
              <w:t xml:space="preserve">Пятница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3 октября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гимнастика. «Этот пальчик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 лес пошёл»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Игры на развитие внимания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 Кого ты видел?», «Сказочное внимание» - помочь детям развить и научиться управлять своим вниманием.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 работа по ФЭМП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губ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ормирова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ние точного </w:t>
            </w: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произ-ношения</w:t>
            </w:r>
            <w:proofErr w:type="spell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звуков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Игры по желанию детей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E835D7" w:rsidRDefault="00221B81" w:rsidP="00FB6F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творчество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221B81" w:rsidRPr="00F74C99" w:rsidRDefault="00221B81" w:rsidP="00FB6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Колобок</w:t>
            </w:r>
          </w:p>
          <w:p w:rsidR="00221B81" w:rsidRPr="00E835D7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74C9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Вызывать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желание создавать образы сказочных персонажей. </w:t>
            </w:r>
            <w:r w:rsidRPr="00E835D7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E835D7">
              <w:rPr>
                <w:rFonts w:ascii="Times New Roman" w:hAnsi="Times New Roman" w:cs="Times New Roman"/>
                <w:sz w:val="18"/>
              </w:rPr>
              <w:t xml:space="preserve"> рисовать палочкой некоторые детали </w:t>
            </w:r>
            <w:r w:rsidRPr="00E835D7">
              <w:rPr>
                <w:rFonts w:ascii="Times New Roman" w:hAnsi="Times New Roman" w:cs="Times New Roman"/>
                <w:sz w:val="20"/>
              </w:rPr>
              <w:t xml:space="preserve">развивать умение сплющивать шар, сминая его ладонями обеих рук, побуждать детей украшать вылепленные предметы, используя палочку с заточенным концом. </w:t>
            </w:r>
          </w:p>
          <w:p w:rsidR="00221B81" w:rsidRPr="00E835D7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221B81" w:rsidRPr="005A68D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    Физическая культура</w:t>
            </w:r>
          </w:p>
          <w:p w:rsidR="00221B81" w:rsidRPr="00B47C1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A68D1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Задачи</w:t>
            </w:r>
            <w:proofErr w:type="gramStart"/>
            <w:r w:rsidRPr="002D7F2A">
              <w:rPr>
                <w:rFonts w:ascii="Times New Roman" w:hAnsi="Times New Roman" w:cs="Times New Roman"/>
                <w:spacing w:val="45"/>
                <w:sz w:val="18"/>
              </w:rPr>
              <w:t xml:space="preserve"> У</w:t>
            </w:r>
            <w:proofErr w:type="gramEnd"/>
            <w:r w:rsidRPr="002D7F2A">
              <w:rPr>
                <w:rFonts w:ascii="Times New Roman" w:hAnsi="Times New Roman" w:cs="Times New Roman"/>
                <w:spacing w:val="45"/>
                <w:sz w:val="18"/>
              </w:rPr>
              <w:t>чить</w:t>
            </w:r>
            <w:r w:rsidRPr="002D7F2A">
              <w:rPr>
                <w:rFonts w:ascii="Times New Roman" w:hAnsi="Times New Roman" w:cs="Times New Roman"/>
                <w:sz w:val="18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B47C12">
              <w:rPr>
                <w:rFonts w:ascii="Times New Roman" w:hAnsi="Times New Roman" w:cs="Times New Roman"/>
                <w:sz w:val="18"/>
              </w:rPr>
              <w:t>ходить и бегать по кругу; сохранять устойчивое равновесие в ходьбе и беге по ограниченной площади.</w:t>
            </w:r>
          </w:p>
          <w:p w:rsidR="00221B81" w:rsidRPr="00B47C1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B47C12">
              <w:rPr>
                <w:rFonts w:ascii="Times New Roman" w:hAnsi="Times New Roman" w:cs="Times New Roman"/>
                <w:spacing w:val="45"/>
                <w:sz w:val="18"/>
              </w:rPr>
              <w:t>Упражнять</w:t>
            </w:r>
            <w:r w:rsidRPr="00B47C12">
              <w:rPr>
                <w:rFonts w:ascii="Times New Roman" w:hAnsi="Times New Roman" w:cs="Times New Roman"/>
                <w:sz w:val="18"/>
              </w:rPr>
              <w:t xml:space="preserve"> в подпрыгивании на двух ногах на месте.</w:t>
            </w:r>
          </w:p>
          <w:p w:rsidR="00221B81" w:rsidRPr="00B47C1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B47C12">
              <w:rPr>
                <w:rFonts w:ascii="Times New Roman" w:hAnsi="Times New Roman" w:cs="Times New Roman"/>
                <w:i/>
                <w:iCs/>
                <w:sz w:val="18"/>
              </w:rPr>
              <w:t>Подвижная игра</w:t>
            </w:r>
            <w:r w:rsidRPr="00B47C12">
              <w:rPr>
                <w:rFonts w:ascii="Times New Roman" w:hAnsi="Times New Roman" w:cs="Times New Roman"/>
                <w:sz w:val="18"/>
              </w:rPr>
              <w:t xml:space="preserve"> «Поезд», </w:t>
            </w:r>
            <w:r w:rsidRPr="00B47C12">
              <w:rPr>
                <w:rFonts w:ascii="Times New Roman" w:hAnsi="Times New Roman" w:cs="Times New Roman"/>
                <w:i/>
                <w:iCs/>
                <w:sz w:val="18"/>
              </w:rPr>
              <w:t>малоподвижная игра</w:t>
            </w:r>
            <w:r w:rsidRPr="00B47C12">
              <w:rPr>
                <w:rFonts w:ascii="Times New Roman" w:hAnsi="Times New Roman" w:cs="Times New Roman"/>
                <w:sz w:val="18"/>
              </w:rPr>
              <w:t xml:space="preserve"> «Угадай, кто кричит?»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5A68D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>Наблюдение за ветром.</w:t>
            </w:r>
          </w:p>
          <w:p w:rsidR="00221B81" w:rsidRPr="005A68D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 Чтение стихотворения «Ветер дует нам в лицо…»</w:t>
            </w:r>
          </w:p>
          <w:p w:rsidR="00221B81" w:rsidRPr="005A68D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Обеспечить пребывание детей на воздухе, развивать умения наблюдать за ветром, определять время года по характерным признакам.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 Ринатом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Ксенией, Матвеем «С кочки на кочку»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развивать координацию движений.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Подметание дорожек на участке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продолжать учить работать лопатой, воспитание трудолюбия, аккуратности.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«Солнышко и дождик»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учить действовать по сигналу,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наталкиваясь друг на друга.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8E63A6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</w:t>
            </w:r>
            <w:r>
              <w:rPr>
                <w:rFonts w:ascii="Times New Roman" w:hAnsi="Times New Roman"/>
                <w:sz w:val="20"/>
                <w:szCs w:val="20"/>
              </w:rPr>
              <w:t>на. Закаливающие процедуры.</w:t>
            </w:r>
          </w:p>
          <w:p w:rsidR="00221B81" w:rsidRPr="008E63A6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Детское экспериментирование «Волшебные фломастеры» Натрите фломастер шерстяной тряпочкой. Вместе с ребенком нарвите маленькие кусочки тонкой бумаги. Если поднести фломастер к бумажкам – они будут притягиваться к нему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8E63A6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природоведческого харак</w:t>
            </w:r>
            <w:r w:rsidRPr="005E3A65">
              <w:rPr>
                <w:rFonts w:ascii="Times New Roman" w:hAnsi="Times New Roman"/>
                <w:sz w:val="20"/>
                <w:szCs w:val="20"/>
              </w:rPr>
              <w:t>тера «</w:t>
            </w:r>
            <w:r>
              <w:rPr>
                <w:rFonts w:ascii="Times New Roman" w:hAnsi="Times New Roman"/>
                <w:sz w:val="20"/>
                <w:szCs w:val="20"/>
              </w:rPr>
              <w:t>Цветочный магазин»</w:t>
            </w:r>
            <w:proofErr w:type="gramStart"/>
            <w:r w:rsidRPr="005E3A6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акреплять умение называть и быстро находить нужный цветок среди других.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8E63A6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8E63A6">
              <w:rPr>
                <w:rFonts w:ascii="Times New Roman" w:hAnsi="Times New Roman"/>
                <w:sz w:val="20"/>
                <w:szCs w:val="20"/>
              </w:rPr>
              <w:t xml:space="preserve">Напомнить детям, что </w:t>
            </w:r>
            <w:r>
              <w:rPr>
                <w:rFonts w:ascii="Times New Roman" w:hAnsi="Times New Roman"/>
                <w:sz w:val="20"/>
                <w:szCs w:val="20"/>
              </w:rPr>
              <w:t>игрушки после игры следует убирать на свое место, прививать трудолюбие, учить убирать игрушки на свои места.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 в центре активности « Мишка плачет», «Покормим куклу Машу», «Погуляем с зайкой»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\,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др.- учить детей действовать с игрушками.</w:t>
            </w:r>
          </w:p>
          <w:p w:rsidR="00221B81" w:rsidRPr="008E63A6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« Прокати мяч в ворота» -закреплять умение детей катать мяч в заданном направлении.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1B81" w:rsidRPr="00F81F47" w:rsidRDefault="00221B81" w:rsidP="00221B81">
      <w:pPr>
        <w:rPr>
          <w:rFonts w:ascii="Times New Roman" w:hAnsi="Times New Roman"/>
          <w:sz w:val="20"/>
          <w:szCs w:val="20"/>
        </w:rPr>
      </w:pPr>
    </w:p>
    <w:p w:rsidR="00221B81" w:rsidRPr="00D057D2" w:rsidRDefault="00221B81" w:rsidP="00221B81">
      <w:pPr>
        <w:rPr>
          <w:rFonts w:ascii="Times New Roman" w:hAnsi="Times New Roman"/>
          <w:b/>
        </w:rPr>
      </w:pPr>
      <w:r w:rsidRPr="00F81F47">
        <w:rPr>
          <w:rFonts w:ascii="Times New Roman" w:hAnsi="Times New Roman"/>
          <w:b/>
        </w:rPr>
        <w:t xml:space="preserve">         </w:t>
      </w:r>
    </w:p>
    <w:p w:rsidR="00221B81" w:rsidRDefault="00221B81" w:rsidP="00221B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lastRenderedPageBreak/>
        <w:t xml:space="preserve">Тема недели </w:t>
      </w:r>
      <w:r>
        <w:rPr>
          <w:rFonts w:ascii="Times New Roman" w:hAnsi="Times New Roman"/>
          <w:b/>
        </w:rPr>
        <w:t>(на 20.10-24.10 2014 год)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>Эти удивительные животные</w:t>
      </w:r>
    </w:p>
    <w:p w:rsidR="00221B81" w:rsidRDefault="00221B81" w:rsidP="00221B81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8"/>
        </w:rPr>
        <w:t>Цель:</w:t>
      </w:r>
      <w:r>
        <w:rPr>
          <w:rFonts w:ascii="Times New Roman" w:hAnsi="Times New Roman" w:cs="Times New Roman"/>
          <w:sz w:val="18"/>
        </w:rPr>
        <w:t xml:space="preserve">  формировать первичные представления детей об окружающем мире, их жительства (домашние, дикие). Формировать представления о детенышах животных. Экологическое воспитание. Развивать творческие и конструктивные способности детей. Формировать элементарные математические представления</w:t>
      </w: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134"/>
        <w:gridCol w:w="562"/>
        <w:gridCol w:w="130"/>
        <w:gridCol w:w="1844"/>
        <w:gridCol w:w="130"/>
        <w:gridCol w:w="1803"/>
        <w:gridCol w:w="174"/>
        <w:gridCol w:w="2151"/>
        <w:gridCol w:w="1781"/>
      </w:tblGrid>
      <w:tr w:rsidR="00221B81" w:rsidTr="00FB6FF5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7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Tr="00FB6FF5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48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Понедельник   20 октября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Нормы и правила взаимоотношения со сверстниками и взрослыми. Здравствуй детский сад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«Собери машину из частей»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Беседы о проведенных выходных</w:t>
            </w: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Беседа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Время года – осень. Сезонные изменения. Особенности осенней природы: холодно, ветер, поэтому люди надевают теплую одежду, с деревьев опадают листья.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Элементарные математические  представления. Геометрические фигуры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40.1pt;margin-top:14.85pt;width:8.85pt;height:12.2pt;z-index:251662336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27" style="position:absolute;margin-left:20.1pt;margin-top:18.9pt;width:7.15pt;height:8.15pt;z-index:251661312"/>
              </w:pict>
            </w:r>
            <w:r w:rsidRPr="004F6C81"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  <w:lang w:eastAsia="ru-RU"/>
              </w:rPr>
              <w:pict>
                <v:oval id="_x0000_s1026" style="position:absolute;margin-left:.05pt;margin-top:18.9pt;width:8.15pt;height:8.15pt;z-index:251660288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«Разложи по группам»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«Как надо любить  своих детей».</w:t>
            </w: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CE45E4" w:rsidRDefault="00221B81" w:rsidP="00221B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>Рисование</w:t>
            </w:r>
          </w:p>
          <w:p w:rsidR="00221B81" w:rsidRPr="00CE45E4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E45E4">
              <w:rPr>
                <w:rFonts w:ascii="Times New Roman" w:hAnsi="Times New Roman" w:cs="Times New Roman"/>
                <w:b/>
                <w:sz w:val="18"/>
                <w:szCs w:val="20"/>
              </w:rPr>
              <w:t>Тема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>:  Разноцветные мыльные пузыри</w:t>
            </w:r>
          </w:p>
          <w:p w:rsidR="00221B81" w:rsidRPr="00CE45E4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Цели: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</w:rPr>
              <w:t>Закреплять</w:t>
            </w:r>
            <w:r w:rsidRPr="00CE45E4">
              <w:rPr>
                <w:rFonts w:ascii="Times New Roman" w:hAnsi="Times New Roman" w:cs="Times New Roman"/>
                <w:sz w:val="18"/>
              </w:rPr>
              <w:t>: умение рисовать предметы круглой формы разной величины; знания цветов.</w:t>
            </w:r>
          </w:p>
          <w:p w:rsidR="00221B81" w:rsidRPr="00CE45E4" w:rsidRDefault="00221B81" w:rsidP="00FB6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E45E4">
              <w:rPr>
                <w:rFonts w:ascii="Times New Roman" w:hAnsi="Times New Roman" w:cs="Times New Roman"/>
                <w:spacing w:val="45"/>
                <w:sz w:val="18"/>
              </w:rPr>
              <w:t>Развивать</w:t>
            </w:r>
            <w:r w:rsidRPr="00CE45E4">
              <w:rPr>
                <w:rFonts w:ascii="Times New Roman" w:hAnsi="Times New Roman" w:cs="Times New Roman"/>
                <w:sz w:val="18"/>
              </w:rPr>
              <w:t xml:space="preserve"> образные представления, </w:t>
            </w:r>
            <w:r w:rsidRPr="00CE45E4">
              <w:rPr>
                <w:rFonts w:ascii="Times New Roman" w:hAnsi="Times New Roman" w:cs="Times New Roman"/>
                <w:sz w:val="20"/>
              </w:rPr>
              <w:t>воображение.</w:t>
            </w:r>
            <w:r w:rsidRPr="00CE45E4">
              <w:rPr>
                <w:rFonts w:ascii="Times New Roman" w:hAnsi="Times New Roman" w:cs="Times New Roman"/>
                <w:sz w:val="18"/>
              </w:rPr>
              <w:br/>
            </w: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>2 . Физическая культура</w:t>
            </w:r>
          </w:p>
          <w:p w:rsidR="00221B81" w:rsidRPr="00CE45E4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>Задачи:</w:t>
            </w:r>
            <w:r w:rsidRPr="00CE45E4">
              <w:rPr>
                <w:rFonts w:ascii="Times New Roman" w:hAnsi="Times New Roman" w:cs="Times New Roman"/>
                <w:spacing w:val="45"/>
                <w:sz w:val="16"/>
                <w:szCs w:val="18"/>
              </w:rPr>
              <w:t xml:space="preserve"> 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Учить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: останавливаться во время бега и ходьбы по сигналу воспитателя; подлезать 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под шнур.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Упражнять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 в равновесии при ходьбе по уменьшенной площади. </w:t>
            </w:r>
            <w:r w:rsidRPr="00CE45E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Подвижная игра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 «Бежать к флажку», </w:t>
            </w:r>
            <w:r w:rsidRPr="00CE45E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малоподвижная игра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 «Угадай, чей голосок?»</w:t>
            </w: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характерных признаках осени, представления о птицах, развивать умения наблюдать за изменениями в природе. Формировать знания о необходимости одеваться соответственно сезону.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участвовать в трудовой деятельности.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действовать по сигналу.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2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подъем, гимнастика после сна.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Чтение и заучивание стихотворения С. Маршака «Взлетает шар воздушный»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развитием действия; ознакомить с мыльными пузырями.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природоведческого характера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где живет?» - научить использовать знания о животных домашних и диких.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совершенствование</w:t>
            </w:r>
          </w:p>
          <w:p w:rsidR="00221B81" w:rsidRDefault="00221B81" w:rsidP="00FB6FF5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 «Девочки и мальчики прыгают как зайчики»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26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6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Tr="00FB6FF5">
        <w:trPr>
          <w:cantSplit/>
          <w:trHeight w:val="856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32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Вторник  21 октября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Pr="001E6B9E" w:rsidRDefault="00221B81" w:rsidP="00FB6FF5">
            <w:pPr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1E6B9E">
              <w:rPr>
                <w:rFonts w:ascii="Times New Roman" w:hAnsi="Times New Roman"/>
                <w:sz w:val="18"/>
                <w:szCs w:val="20"/>
              </w:rPr>
              <w:t>Сюжетно- дидактические игры с математическим содержанием «Найди игрушку», «Путешествие по комнате» - способствовать развитию пространственного ориентирования у детей.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«Солнечный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зайчик»</w:t>
            </w:r>
          </w:p>
          <w:p w:rsidR="00221B81" w:rsidRDefault="00221B81" w:rsidP="00FB6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способствовать формированию у детей положительных эмоций, активности в самостоятельной двигательной деятельности.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6B9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ИЗО. «Зёрнышки для петушка» - научить рисовать зёрнышки концом кисти. Вызвать сочувствие к игровым персонажам и желание помочь им</w:t>
            </w:r>
            <w:r w:rsidRPr="0041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B9E">
              <w:rPr>
                <w:rFonts w:ascii="Times New Roman" w:hAnsi="Times New Roman"/>
                <w:sz w:val="18"/>
                <w:szCs w:val="20"/>
              </w:rPr>
              <w:t>Игровое упражнение по КГН «Мой день» рассказать о режиме дня; научить объяснять и доказывать свою точку зрения; научить находить нарушения закономерностей в последовательном ряду.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A5607F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A5607F">
              <w:rPr>
                <w:rFonts w:ascii="Times New Roman" w:hAnsi="Times New Roman"/>
                <w:sz w:val="20"/>
                <w:szCs w:val="20"/>
              </w:rPr>
              <w:t>Самостоятельные игры детей  на развитие движений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Шнуровка « Ботинок», «Белка с грибами» - </w:t>
            </w:r>
            <w:r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развития мелкой моторики и координации движений, выработки трудолюбия, усидчивости и внимательности.</w:t>
            </w:r>
            <w:r>
              <w:rPr>
                <w:rStyle w:val="apple-converted-space"/>
                <w:color w:val="000080"/>
                <w:sz w:val="27"/>
                <w:szCs w:val="27"/>
                <w:shd w:val="clear" w:color="auto" w:fill="FFFFF0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Pr="00457F2E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457F2E">
              <w:rPr>
                <w:rFonts w:ascii="Times New Roman" w:hAnsi="Times New Roman"/>
                <w:sz w:val="20"/>
                <w:szCs w:val="20"/>
              </w:rPr>
              <w:t>Индивидуальное консультирование по запросам.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«Ошибки семейного воспитания»</w:t>
            </w: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1B81" w:rsidRDefault="00221B81" w:rsidP="00FB6FF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(ФЦКМ)</w:t>
            </w:r>
          </w:p>
          <w:p w:rsidR="00221B81" w:rsidRPr="00243089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 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Где ночует солнце?</w:t>
            </w:r>
          </w:p>
          <w:p w:rsidR="00221B81" w:rsidRPr="00243089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Формировать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интерес к явлениям неживой природы: солнцу, месяцу, звездам. 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Побуждать 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устанавливать простейшие связи явлений неживой природы (на небе солнышко – наступило утро; на небе месяц и звезды – наступила ночь)</w:t>
            </w:r>
          </w:p>
          <w:p w:rsidR="00221B81" w:rsidRPr="00243089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221B81" w:rsidRPr="00243089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Продолжить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221B81" w:rsidRPr="00243089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определять веселые и грустные произведения. 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Знакомить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с произведениями 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П. И. Чайковского, Д. Б. </w:t>
            </w:r>
            <w:proofErr w:type="spellStart"/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Кабалевского</w:t>
            </w:r>
            <w:proofErr w:type="spellEnd"/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динамику (тихое и громкое звучание)</w:t>
            </w:r>
          </w:p>
          <w:p w:rsidR="00221B81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8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DF43CD" w:rsidRDefault="00221B81" w:rsidP="00FB6FF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43CD">
              <w:rPr>
                <w:rFonts w:ascii="Times New Roman" w:hAnsi="Times New Roman"/>
                <w:b/>
                <w:i/>
                <w:sz w:val="20"/>
                <w:szCs w:val="20"/>
              </w:rPr>
              <w:t>Наблюдение за солнцем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явлениях неживой природы, о том, что когда светит солнце, на улице тепло; обогащать словарный запас детей; развивать устную речь.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243089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движение: бросание мяча в круг.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3CD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способствовать обогащению двигательного опыта детей; обучать попадать мячом в цель.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Сбор камней на участке.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9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литературы. Русская народная сказка «Лиса и заяц»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развитием действия.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243089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уголок. Физкультурное оборудование: мяч, обруч: «Научим мишку играть в спортивные игры»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243089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243089">
              <w:rPr>
                <w:rFonts w:ascii="Times New Roman" w:hAnsi="Times New Roman"/>
                <w:sz w:val="18"/>
                <w:szCs w:val="20"/>
              </w:rPr>
              <w:t>Домашние животные и их детеныши «Кто в тереме живет?»</w:t>
            </w:r>
          </w:p>
          <w:p w:rsidR="00221B81" w:rsidRPr="00243089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/>
                <w:b/>
                <w:sz w:val="18"/>
                <w:szCs w:val="20"/>
              </w:rPr>
              <w:t>Цель:</w:t>
            </w:r>
            <w:r w:rsidRPr="00243089">
              <w:rPr>
                <w:rFonts w:ascii="Times New Roman" w:hAnsi="Times New Roman"/>
                <w:sz w:val="18"/>
                <w:szCs w:val="20"/>
              </w:rPr>
              <w:t xml:space="preserve"> Расширять представления детей о домашних животных и их детенышах. Создавать условия для развития умения ладить друг с другом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540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7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Tr="00FB6FF5">
        <w:trPr>
          <w:cantSplit/>
          <w:trHeight w:val="99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546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Среда  22 октября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«Семейная принадлежность»</w:t>
            </w:r>
          </w:p>
          <w:p w:rsidR="00221B81" w:rsidRPr="006B01C2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6B01C2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чувство семейной принадлежности, закреплять умения называть имена членов семьи.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Развивающие игры «Ходьба восьмеркой» Развиваем координацию, учимся видеть препятствия</w:t>
            </w:r>
          </w:p>
          <w:p w:rsidR="00221B81" w:rsidRPr="006B01C2" w:rsidRDefault="00221B81" w:rsidP="00FB6FF5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 w:rsidRPr="00F81F47">
              <w:rPr>
                <w:rFonts w:ascii="Times New Roman" w:hAnsi="Times New Roman"/>
                <w:sz w:val="20"/>
                <w:szCs w:val="20"/>
              </w:rPr>
              <w:softHyphen/>
              <w:t>ная работа по музык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оспитанию Игра на музыкальных инструментах -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развивать  в ребенке слуховое восприятие и чувство  ритма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с воспитателем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>идактические игры с  экологическим содержанием</w:t>
            </w: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«Угадай, что в руке?»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(пластилин, бумага, камень, железо)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CB4DB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>Самостоятельные игры со строительным материалом.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Цель: Развитие мелкой моторики, закрепление знание основных цветов.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состоянии самочувствия детей.</w:t>
            </w: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ind w:lef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    Чтение художественной литературы</w:t>
            </w: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Звуковая культура речи: звук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[о]</m:t>
              </m:r>
            </m:oMath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. Рассматривание иллюстраций к сказке «Колобок» Рассматривание сюжетных картинок</w:t>
            </w:r>
          </w:p>
          <w:p w:rsidR="00221B81" w:rsidRPr="00C73713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 </w:t>
            </w:r>
            <w:r w:rsidRPr="00C73713">
              <w:rPr>
                <w:rFonts w:ascii="Times New Roman" w:hAnsi="Times New Roman" w:cs="Times New Roman"/>
                <w:sz w:val="18"/>
                <w:szCs w:val="18"/>
              </w:rPr>
              <w:t xml:space="preserve">Приучать </w:t>
            </w:r>
            <w:proofErr w:type="gramStart"/>
            <w:r w:rsidRPr="00C73713">
              <w:rPr>
                <w:rFonts w:ascii="Times New Roman" w:hAnsi="Times New Roman" w:cs="Times New Roman"/>
                <w:sz w:val="18"/>
                <w:szCs w:val="18"/>
              </w:rPr>
              <w:t>внимательно</w:t>
            </w:r>
            <w:proofErr w:type="gramEnd"/>
            <w:r w:rsidRPr="00C73713">
              <w:rPr>
                <w:rFonts w:ascii="Times New Roman" w:hAnsi="Times New Roman" w:cs="Times New Roman"/>
                <w:sz w:val="18"/>
                <w:szCs w:val="18"/>
              </w:rPr>
              <w:t xml:space="preserve"> рассматривать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рисунки в книгах, объясняя содержание иллюстраций. Отрабатывать четкое произношение звука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[о]</m:t>
              </m:r>
            </m:oMath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. Помочь понять сюжет картины, охарактеризовать взаимоотношения между персонажами.</w:t>
            </w:r>
          </w:p>
          <w:p w:rsidR="00221B81" w:rsidRPr="00C73713" w:rsidRDefault="00221B81" w:rsidP="00FB6FF5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21B81" w:rsidRDefault="00221B81" w:rsidP="00221B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221B81" w:rsidRPr="00740B73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: останавливаться во время бега и ходьбы по сигналу воспитателя; подлезать 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 шнур.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в равновесии при ходьбе по уменьшенной площади.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«Бежать к флажку»,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малоподвижная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«Угадай, чей голосок?»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 Осенняя природа</w:t>
            </w:r>
          </w:p>
          <w:p w:rsidR="00221B81" w:rsidRDefault="00221B81" w:rsidP="00FB6FF5">
            <w:pPr>
              <w:pStyle w:val="a5"/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Способствовать расширению характерных признаков осенней природы и погоды, и связанные с этими сезонными особенностями изменения в одежде людей; формировать знание о необходимости  одеваться по сезону.</w:t>
            </w:r>
            <w: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4724BA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4724BA">
              <w:rPr>
                <w:rFonts w:ascii="Times New Roman" w:hAnsi="Times New Roman"/>
                <w:sz w:val="20"/>
                <w:szCs w:val="20"/>
              </w:rPr>
              <w:t>Обучение спор</w:t>
            </w:r>
            <w:r w:rsidRPr="004724BA">
              <w:rPr>
                <w:rFonts w:ascii="Times New Roman" w:hAnsi="Times New Roman"/>
                <w:sz w:val="20"/>
                <w:szCs w:val="20"/>
              </w:rPr>
              <w:softHyphen/>
              <w:t>тивным играм и уп</w:t>
            </w:r>
            <w:r w:rsidRPr="004724BA">
              <w:rPr>
                <w:rFonts w:ascii="Times New Roman" w:hAnsi="Times New Roman"/>
                <w:sz w:val="20"/>
                <w:szCs w:val="20"/>
              </w:rPr>
              <w:softHyphen/>
              <w:t>ражнениям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4BA">
              <w:rPr>
                <w:rFonts w:ascii="Times New Roman" w:hAnsi="Times New Roman"/>
                <w:sz w:val="20"/>
                <w:szCs w:val="20"/>
              </w:rPr>
              <w:t>« Перепрыгни» - показать, как впрыгивать и выпрыгивать из обруча.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Подкормка птиц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бережно относиться к природе, ухаживать за пернатыми соседями на участке.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прогулке. Бег друг за другом, прыжк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зайки. Игры по желанию детей.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сна.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поведения за столом во время еды.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элементарные навыки поведения за столом во время еды.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Уголок книги.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Рассмотрим картинки в знакомых книжках.  «Почитаем потешки куклам».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интерес к книгам, умение рассказывать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потешки наизусть.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правилами.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развивать физические качества, способствовать накоплению двигательного опыта.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«Домашние и дикие животные». Сюжет с двумя действующими лицами.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FA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побуждать детей творчески воспроизводить в игре отношение хозяина к животному; формировать умение ладить друг с другом.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детей с любимыми игрушками.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играть дружно, делиться игрушками, убирать игрушки на место после игры.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1B81" w:rsidRDefault="00221B81" w:rsidP="00221B81">
      <w:pPr>
        <w:tabs>
          <w:tab w:val="left" w:pos="2364"/>
        </w:tabs>
      </w:pP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551"/>
        <w:gridCol w:w="145"/>
        <w:gridCol w:w="1974"/>
        <w:gridCol w:w="2107"/>
        <w:gridCol w:w="2151"/>
        <w:gridCol w:w="1780"/>
      </w:tblGrid>
      <w:tr w:rsidR="00221B81" w:rsidRPr="001E5FE2" w:rsidTr="00FB6FF5">
        <w:trPr>
          <w:cantSplit/>
          <w:trHeight w:val="66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Pr="001E5FE2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RPr="001E5FE2" w:rsidTr="00FB6FF5">
        <w:trPr>
          <w:cantSplit/>
          <w:trHeight w:val="563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Pr="001E5FE2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843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Ч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етверг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23  октября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2014 год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Беседа с детьми на тему: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Домашние животные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76313F">
              <w:rPr>
                <w:rFonts w:ascii="Times New Roman" w:hAnsi="Times New Roman" w:cs="Times New Roman"/>
                <w:sz w:val="18"/>
                <w:szCs w:val="18"/>
              </w:rPr>
              <w:t>формировать элементарные представления о способах взаимодействия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домашними животными, воспитывать желание участвовать в уходе за животными, бережное отношение к ним.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по формированию КГН</w:t>
            </w:r>
          </w:p>
          <w:p w:rsidR="00221B81" w:rsidRPr="00A97E3D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«Аккуратно моем рук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разбрызгиваем воду»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Чтение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стихотворения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«Мой   лев»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: развивать речевые навыки, воспитывать умение слушать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221B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(ФЭМП)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Понятия «Один» и «Много»</w:t>
            </w:r>
          </w:p>
          <w:p w:rsidR="00221B81" w:rsidRPr="00CE45E4" w:rsidRDefault="00221B81" w:rsidP="00FB6FF5">
            <w:pPr>
              <w:pStyle w:val="ParagraphStyle"/>
              <w:rPr>
                <w:rFonts w:ascii="Times New Roman" w:hAnsi="Times New Roman" w:cs="Times New Roman"/>
                <w:sz w:val="20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</w:rPr>
              <w:t xml:space="preserve">Учить </w:t>
            </w:r>
            <w:r w:rsidRPr="00CE45E4">
              <w:rPr>
                <w:rFonts w:ascii="Times New Roman" w:hAnsi="Times New Roman" w:cs="Times New Roman"/>
                <w:sz w:val="18"/>
              </w:rPr>
              <w:t>отвечать</w:t>
            </w:r>
            <w:r>
              <w:rPr>
                <w:rFonts w:ascii="Times New Roman" w:hAnsi="Times New Roman" w:cs="Times New Roman"/>
                <w:sz w:val="18"/>
              </w:rPr>
              <w:t xml:space="preserve"> на вопрос «</w:t>
            </w:r>
            <w:r w:rsidRPr="00CE45E4">
              <w:rPr>
                <w:rFonts w:ascii="Times New Roman" w:hAnsi="Times New Roman" w:cs="Times New Roman"/>
                <w:sz w:val="20"/>
                <w:szCs w:val="18"/>
              </w:rPr>
              <w:t>сколь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ко?», определять совокупности </w:t>
            </w:r>
            <w:r w:rsidRPr="00CE45E4">
              <w:rPr>
                <w:rFonts w:ascii="Times New Roman" w:hAnsi="Times New Roman" w:cs="Times New Roman"/>
                <w:sz w:val="20"/>
                <w:szCs w:val="18"/>
              </w:rPr>
              <w:t xml:space="preserve">словами «один», «много», </w:t>
            </w:r>
            <w:r w:rsidRPr="00CE45E4">
              <w:rPr>
                <w:rFonts w:ascii="Times New Roman" w:hAnsi="Times New Roman" w:cs="Times New Roman"/>
                <w:sz w:val="20"/>
                <w:szCs w:val="18"/>
              </w:rPr>
              <w:br/>
              <w:t>«ни одного»</w:t>
            </w:r>
            <w:proofErr w:type="gramStart"/>
            <w:r w:rsidRPr="00CE45E4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CE45E4">
              <w:rPr>
                <w:rFonts w:ascii="Times New Roman" w:hAnsi="Times New Roman" w:cs="Times New Roman"/>
                <w:spacing w:val="45"/>
                <w:sz w:val="20"/>
                <w:szCs w:val="18"/>
              </w:rPr>
              <w:t>П</w:t>
            </w:r>
            <w:proofErr w:type="gramEnd"/>
            <w:r w:rsidRPr="00CE45E4">
              <w:rPr>
                <w:rFonts w:ascii="Times New Roman" w:hAnsi="Times New Roman" w:cs="Times New Roman"/>
                <w:spacing w:val="45"/>
                <w:sz w:val="20"/>
                <w:szCs w:val="18"/>
              </w:rPr>
              <w:t>ознакомить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CE45E4">
              <w:rPr>
                <w:rFonts w:ascii="Times New Roman" w:hAnsi="Times New Roman" w:cs="Times New Roman"/>
                <w:sz w:val="20"/>
                <w:szCs w:val="18"/>
              </w:rPr>
              <w:t xml:space="preserve">с геометрической фигурой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круг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221B81" w:rsidRPr="00762DFC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Продолжить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221B81" w:rsidRPr="00762DFC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воспринимать и определять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z w:val="20"/>
              </w:rPr>
              <w:t>веселые и грустные произведения.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Знакомить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с произведениями </w:t>
            </w:r>
            <w:r w:rsidRPr="00762DFC">
              <w:rPr>
                <w:rFonts w:ascii="Times New Roman" w:hAnsi="Times New Roman" w:cs="Times New Roman"/>
                <w:sz w:val="20"/>
              </w:rPr>
              <w:br/>
              <w:t xml:space="preserve">П. И. Чайковского, Д. Б. </w:t>
            </w:r>
            <w:proofErr w:type="spellStart"/>
            <w:r w:rsidRPr="00762DFC">
              <w:rPr>
                <w:rFonts w:ascii="Times New Roman" w:hAnsi="Times New Roman" w:cs="Times New Roman"/>
                <w:sz w:val="20"/>
              </w:rPr>
              <w:t>Кабалевского</w:t>
            </w:r>
            <w:proofErr w:type="spellEnd"/>
            <w:r w:rsidRPr="00762DFC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различать динамику (тихое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z w:val="20"/>
              </w:rPr>
              <w:t>и громкое звучание)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Домашние животные осенью.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о домашних животных; развивать умение рассказывать о кошке и собаке; воспитывать бережное отношение к животным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221B81" w:rsidRPr="005B03E4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Обучение спортивным упражнениям</w:t>
            </w:r>
            <w:proofErr w:type="gramStart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«Быстро по местам»  - развивать умение быстро находить своё место в колонне.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Покорми собачку.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 питании домашних животных; воспитывать желание заботиться о домашних животных.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движная игра: «Птички в гнездышках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221B81" w:rsidRPr="00644D0E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1B81" w:rsidRPr="00644D0E" w:rsidRDefault="00221B81" w:rsidP="00FB6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644D0E">
              <w:rPr>
                <w:rFonts w:ascii="Times New Roman" w:hAnsi="Times New Roman" w:cs="Times New Roman"/>
                <w:sz w:val="20"/>
                <w:szCs w:val="24"/>
              </w:rPr>
              <w:t xml:space="preserve">Чтение стихотворения Саши Черного </w:t>
            </w:r>
            <w:r w:rsidRPr="00644D0E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644D0E">
              <w:rPr>
                <w:rFonts w:ascii="Times New Roman" w:hAnsi="Times New Roman" w:cs="Times New Roman"/>
                <w:b/>
                <w:sz w:val="20"/>
                <w:szCs w:val="24"/>
              </w:rPr>
              <w:t>Приставалка</w:t>
            </w:r>
            <w:proofErr w:type="spellEnd"/>
            <w:r w:rsidRPr="00644D0E">
              <w:rPr>
                <w:rFonts w:ascii="Times New Roman" w:hAnsi="Times New Roman" w:cs="Times New Roman"/>
                <w:b/>
                <w:sz w:val="20"/>
                <w:szCs w:val="24"/>
              </w:rPr>
              <w:t>».</w:t>
            </w:r>
          </w:p>
          <w:p w:rsidR="00221B81" w:rsidRPr="00644D0E" w:rsidRDefault="00221B81" w:rsidP="00FB6FF5">
            <w:pPr>
              <w:rPr>
                <w:rFonts w:ascii="Times New Roman" w:hAnsi="Times New Roman"/>
                <w:sz w:val="16"/>
                <w:szCs w:val="18"/>
              </w:rPr>
            </w:pPr>
            <w:r w:rsidRPr="00644D0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44D0E">
              <w:rPr>
                <w:rFonts w:ascii="Times New Roman" w:hAnsi="Times New Roman" w:cs="Times New Roman"/>
                <w:sz w:val="20"/>
              </w:rPr>
              <w:t xml:space="preserve">Вызвать у детей симпатию к сверстникам </w:t>
            </w:r>
            <w:r w:rsidRPr="00644D0E">
              <w:rPr>
                <w:rFonts w:ascii="Times New Roman" w:hAnsi="Times New Roman" w:cs="Times New Roman"/>
                <w:sz w:val="20"/>
              </w:rPr>
              <w:br/>
              <w:t>с помощью рассказа; помочь малышам поверить в то, что каждый из них – замечательный ребенок</w:t>
            </w: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Музыкально-ритмические навыки «Мы веселые матрешки»</w:t>
            </w:r>
          </w:p>
          <w:p w:rsidR="00221B81" w:rsidRPr="00644D0E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44D0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приобщать к музыкальному искусству, формировать положительные эмоции, умение двигаться под музыку.</w:t>
            </w: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 матрешки новоселье»  Конструирование стола и кровати по образцу без показа.</w:t>
            </w:r>
          </w:p>
          <w:p w:rsidR="00221B81" w:rsidRPr="00644D0E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D0E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конструктивные навыки, умения различать, называть и использовать основные строительные материалы; правильно называть цвета.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7B0BFA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Поговорить с родителями о необходимости следить за тем, чтобы одежда у детей была всегда опрятной и чисто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</w:tr>
      <w:tr w:rsidR="00221B81" w:rsidRPr="001E5FE2" w:rsidTr="00FB6FF5">
        <w:trPr>
          <w:cantSplit/>
          <w:trHeight w:val="468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Pr="001E5FE2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RPr="001E5FE2" w:rsidTr="00FB6FF5">
        <w:trPr>
          <w:cantSplit/>
          <w:trHeight w:val="65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Пятница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24  октября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2656BE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Pr="002656BE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221B81" w:rsidRPr="002656BE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 xml:space="preserve">Сюжетно - дидактические игры математическим содержанием  «Сложи фигуру» </w:t>
            </w:r>
          </w:p>
          <w:p w:rsidR="00221B81" w:rsidRPr="002656BE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. Развивает восприятие, память, внимание, логическое мышление.</w:t>
            </w:r>
          </w:p>
          <w:p w:rsidR="00221B81" w:rsidRPr="002656BE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 xml:space="preserve"> «Найди круглые предметы»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: развивать умение  видеть в окружающих предметах круглые формы.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2656BE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 (Животные)</w:t>
            </w:r>
          </w:p>
          <w:p w:rsidR="00221B81" w:rsidRPr="002656BE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56BE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265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6BE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221B81" w:rsidRPr="002656BE" w:rsidRDefault="00221B81" w:rsidP="00FB6FF5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Дид</w:t>
            </w:r>
            <w:proofErr w:type="spellEnd"/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.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«Чья 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 xml:space="preserve">вещь?» </w:t>
            </w:r>
          </w:p>
          <w:p w:rsidR="00221B81" w:rsidRPr="002656BE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 xml:space="preserve"> активизировать словарь детей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Игры по желанию детей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0D0AC7" w:rsidRDefault="00221B81" w:rsidP="00FB6FF5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0D0AC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</w:t>
            </w:r>
          </w:p>
          <w:p w:rsidR="00221B81" w:rsidRPr="00790B86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762DFC">
              <w:rPr>
                <w:rFonts w:ascii="Times New Roman" w:hAnsi="Times New Roman" w:cs="Times New Roman"/>
                <w:sz w:val="20"/>
                <w:szCs w:val="20"/>
              </w:rPr>
              <w:t xml:space="preserve"> Угостим друзей </w:t>
            </w:r>
            <w:proofErr w:type="gramStart"/>
            <w:r w:rsidRPr="00762DFC">
              <w:rPr>
                <w:rFonts w:ascii="Times New Roman" w:hAnsi="Times New Roman" w:cs="Times New Roman"/>
                <w:sz w:val="20"/>
                <w:szCs w:val="20"/>
              </w:rPr>
              <w:t>оладушками</w:t>
            </w:r>
            <w:proofErr w:type="gramEnd"/>
          </w:p>
          <w:p w:rsidR="00221B81" w:rsidRPr="00E464CD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78565F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 w:rsidRPr="00E464CD">
              <w:rPr>
                <w:rFonts w:ascii="Times New Roman" w:hAnsi="Times New Roman" w:cs="Times New Roman"/>
                <w:spacing w:val="45"/>
                <w:sz w:val="22"/>
              </w:rPr>
              <w:t>Учить</w:t>
            </w:r>
            <w:r w:rsidRPr="00E464CD">
              <w:rPr>
                <w:rFonts w:ascii="Times New Roman" w:hAnsi="Times New Roman" w:cs="Times New Roman"/>
                <w:sz w:val="22"/>
              </w:rPr>
              <w:t>: преобразовывать круглую форму в диск; расплющивать шар пальчиком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1B81" w:rsidRPr="005A68D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   Физическая культура</w:t>
            </w:r>
          </w:p>
          <w:p w:rsidR="00221B81" w:rsidRPr="00CE45E4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A68D1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CE45E4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: останавливаться во время бега и ходьбы по сигналу воспитателя; подлезать </w:t>
            </w:r>
            <w:r w:rsidRPr="00CE45E4">
              <w:rPr>
                <w:rFonts w:ascii="Times New Roman" w:hAnsi="Times New Roman" w:cs="Times New Roman"/>
                <w:sz w:val="20"/>
              </w:rPr>
              <w:br/>
              <w:t xml:space="preserve">под шнур. </w:t>
            </w:r>
            <w:r w:rsidRPr="00CE45E4">
              <w:rPr>
                <w:rFonts w:ascii="Times New Roman" w:hAnsi="Times New Roman" w:cs="Times New Roman"/>
                <w:spacing w:val="45"/>
                <w:sz w:val="20"/>
              </w:rPr>
              <w:t>Упражнять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в равновесии при ходьбе </w:t>
            </w:r>
            <w:r>
              <w:rPr>
                <w:rFonts w:ascii="Times New Roman" w:hAnsi="Times New Roman" w:cs="Times New Roman"/>
              </w:rPr>
              <w:t xml:space="preserve">по уменьшенной площади.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</w:rPr>
              <w:t>Подвижная игра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«Бежать к флажку»,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</w:rPr>
              <w:t>малоподвижная игра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«Угадай, чей голосок?»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21B81" w:rsidRPr="001F774C" w:rsidRDefault="00221B81" w:rsidP="00FB6FF5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1F774C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Наблюдение за деревьями.</w:t>
            </w:r>
          </w:p>
          <w:p w:rsidR="00221B81" w:rsidRPr="005A68D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Обеспечить пребывание на воздухе в соответствии с режимом дня, развивать умения наблюдать за деревом, составлять о нем рассказ</w:t>
            </w: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0D0AC7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Обучение спортивным играм и упражнениям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«Прокати мяч по дорожке» - развивать умение отталкивать мяч двумя руками.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Подметание дорожек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1B81" w:rsidRPr="000D0AC7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положительное отношение к труду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соблюдать порядок на участке.</w:t>
            </w:r>
          </w:p>
          <w:p w:rsidR="00221B81" w:rsidRPr="000D0AC7" w:rsidRDefault="00221B81" w:rsidP="00FB6FF5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«Солнышко и дождик»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учить действовать по сигналу,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наталкиваясь друг на друга.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F774C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F774C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F774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4C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F774C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F774C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 Закаливающие процедуры.</w:t>
            </w:r>
          </w:p>
          <w:p w:rsidR="00221B81" w:rsidRPr="001F774C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 xml:space="preserve">Познавательное чтение  сказки «Рукавичка» </w:t>
            </w:r>
          </w:p>
          <w:p w:rsidR="00221B81" w:rsidRPr="001F774C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 xml:space="preserve">: развивать интерес к народному фольклору,  к сюжету, к персонажам.                       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F774C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Двигательная активность</w:t>
            </w:r>
          </w:p>
          <w:p w:rsidR="00221B81" w:rsidRPr="001F774C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«Бегите ко мне домашние животные»</w:t>
            </w: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«Прыгайте ко мне дикие животные»</w:t>
            </w:r>
          </w:p>
          <w:p w:rsidR="00221B81" w:rsidRPr="001F774C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Формировать потребность в двигательной активности и физическом совершенствовании.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F774C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Ситуативные разговоры с детьми  на  этические темы</w:t>
            </w:r>
          </w:p>
          <w:p w:rsidR="00221B81" w:rsidRPr="001F774C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Приучать детей соблюдать правила поведения в раздевалке.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детей с любимыми игрушками.</w:t>
            </w:r>
          </w:p>
          <w:p w:rsidR="00221B81" w:rsidRPr="001F774C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наблюдение за детьми во время игры, поощрять детей участие детей в совместных играх.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F774C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1B81" w:rsidRPr="001F774C" w:rsidRDefault="00221B81" w:rsidP="00221B81">
      <w:pPr>
        <w:rPr>
          <w:sz w:val="18"/>
          <w:szCs w:val="18"/>
        </w:rPr>
      </w:pPr>
    </w:p>
    <w:p w:rsidR="00221B81" w:rsidRDefault="00221B81" w:rsidP="00221B81"/>
    <w:p w:rsidR="00221B81" w:rsidRDefault="00221B81" w:rsidP="00221B81">
      <w:pPr>
        <w:tabs>
          <w:tab w:val="left" w:pos="2364"/>
        </w:tabs>
      </w:pPr>
    </w:p>
    <w:p w:rsidR="00221B81" w:rsidRDefault="00221B81" w:rsidP="00221B81"/>
    <w:p w:rsidR="00221B81" w:rsidRDefault="00221B81" w:rsidP="00221B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 xml:space="preserve">Тема недели </w:t>
      </w:r>
      <w:r>
        <w:rPr>
          <w:rFonts w:ascii="Times New Roman" w:hAnsi="Times New Roman"/>
          <w:b/>
        </w:rPr>
        <w:t>(на 27.10-31.10 2014 год)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>Эти удивительные животные.</w:t>
      </w:r>
    </w:p>
    <w:p w:rsidR="00221B81" w:rsidRDefault="00221B81" w:rsidP="00221B81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8"/>
        </w:rPr>
        <w:t>Цель:</w:t>
      </w:r>
      <w:r>
        <w:rPr>
          <w:rFonts w:ascii="Times New Roman" w:hAnsi="Times New Roman" w:cs="Times New Roman"/>
          <w:sz w:val="18"/>
        </w:rPr>
        <w:t xml:space="preserve">  формировать первичные представления детей об окружающем мире, их жительства (домашние, дикие). Формировать представления о детенышах животных. Экологическое воспитание. Развивать творческие и конструктивные способности детей. Формировать элементарные математические представления</w:t>
      </w: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134"/>
        <w:gridCol w:w="562"/>
        <w:gridCol w:w="130"/>
        <w:gridCol w:w="1844"/>
        <w:gridCol w:w="130"/>
        <w:gridCol w:w="1943"/>
        <w:gridCol w:w="174"/>
        <w:gridCol w:w="2151"/>
        <w:gridCol w:w="1781"/>
      </w:tblGrid>
      <w:tr w:rsidR="00221B81" w:rsidTr="00FB6FF5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Tr="00FB6FF5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48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Понедельник   27 октября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социальных отношений. Культура поведения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  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Что такое хорошо, что такое плохо.»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C80992">
              <w:rPr>
                <w:rFonts w:ascii="Times New Roman" w:hAnsi="Times New Roman" w:cs="Times New Roman"/>
                <w:sz w:val="18"/>
                <w:szCs w:val="18"/>
              </w:rPr>
              <w:t>Создавать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условия для формирования доброжелательности, дружелюбия, представления о том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что такое хорошо и что такое плохо.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221B81" w:rsidRPr="00504589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221B81" w:rsidRPr="00504589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«Собери машину из частей»</w:t>
            </w: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Беседа  с детьми об уважительном отношении к окружающим: взрослым, сверстникам.</w:t>
            </w:r>
          </w:p>
        </w:tc>
        <w:tc>
          <w:tcPr>
            <w:tcW w:w="2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и разучивание потешки.  «Водичка-водичка» Беседа по содержанию.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детям крупный конструктор.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строить различные постройки по образцу.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E55452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родителей к расширению кругозора детей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CE45E4" w:rsidRDefault="00221B81" w:rsidP="00221B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>Рисование</w:t>
            </w:r>
          </w:p>
          <w:p w:rsidR="00221B81" w:rsidRPr="00A155D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CE45E4">
              <w:rPr>
                <w:rFonts w:ascii="Times New Roman" w:hAnsi="Times New Roman" w:cs="Times New Roman"/>
                <w:b/>
                <w:sz w:val="18"/>
                <w:szCs w:val="20"/>
              </w:rPr>
              <w:t>Тема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 </w:t>
            </w:r>
            <w:r w:rsidRPr="00A155D1">
              <w:rPr>
                <w:rFonts w:ascii="Times New Roman" w:hAnsi="Times New Roman" w:cs="Times New Roman"/>
                <w:sz w:val="22"/>
              </w:rPr>
              <w:t>Рисование по замыслу</w:t>
            </w:r>
          </w:p>
          <w:p w:rsidR="00221B81" w:rsidRPr="00A155D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A155D1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Цели: </w:t>
            </w:r>
            <w:r w:rsidRPr="00A155D1">
              <w:rPr>
                <w:rFonts w:ascii="Times New Roman" w:hAnsi="Times New Roman" w:cs="Times New Roman"/>
                <w:spacing w:val="45"/>
                <w:sz w:val="22"/>
              </w:rPr>
              <w:t>Учить</w:t>
            </w:r>
            <w:r w:rsidRPr="00A155D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A155D1">
              <w:rPr>
                <w:rFonts w:ascii="Times New Roman" w:hAnsi="Times New Roman" w:cs="Times New Roman"/>
                <w:sz w:val="22"/>
              </w:rPr>
              <w:t>самостоятельно</w:t>
            </w:r>
            <w:proofErr w:type="gramEnd"/>
            <w:r w:rsidRPr="00A155D1">
              <w:rPr>
                <w:rFonts w:ascii="Times New Roman" w:hAnsi="Times New Roman" w:cs="Times New Roman"/>
                <w:sz w:val="22"/>
              </w:rPr>
              <w:t xml:space="preserve"> задумывать содержание рисунка. </w:t>
            </w:r>
            <w:r w:rsidRPr="00A155D1">
              <w:rPr>
                <w:rFonts w:ascii="Times New Roman" w:hAnsi="Times New Roman" w:cs="Times New Roman"/>
                <w:spacing w:val="45"/>
                <w:sz w:val="22"/>
              </w:rPr>
              <w:t>Воспитывать</w:t>
            </w:r>
            <w:r w:rsidRPr="00A155D1">
              <w:rPr>
                <w:rFonts w:ascii="Times New Roman" w:hAnsi="Times New Roman" w:cs="Times New Roman"/>
                <w:sz w:val="22"/>
              </w:rPr>
              <w:t xml:space="preserve"> желание рассматривать рисунки и радоваться им.</w:t>
            </w:r>
          </w:p>
          <w:p w:rsidR="00221B81" w:rsidRPr="00CE45E4" w:rsidRDefault="00221B81" w:rsidP="00FB6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>2 . Физическая культура</w:t>
            </w: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>Задачи:</w:t>
            </w:r>
            <w:r w:rsidRPr="00CE45E4">
              <w:rPr>
                <w:rFonts w:ascii="Times New Roman" w:hAnsi="Times New Roman" w:cs="Times New Roman"/>
                <w:spacing w:val="45"/>
                <w:sz w:val="16"/>
                <w:szCs w:val="18"/>
              </w:rPr>
              <w:t xml:space="preserve"> 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Учить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: останавливаться во время бега и ходьбы по сигналу воспитателя; подлезать 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под шнур.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Упражнять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 в равновесии при ходьбе по уменьшенной площади. </w:t>
            </w:r>
            <w:r w:rsidRPr="00CE45E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Подвижная игра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 «Бежать к флажку», </w:t>
            </w:r>
            <w:r w:rsidRPr="00CE45E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малоподвижная игра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 «Угадай, чей голосок?»</w:t>
            </w: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21B81" w:rsidRPr="00CE45E4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6D57F5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Осеннее дерево.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D57F5">
              <w:rPr>
                <w:rFonts w:ascii="Times New Roman" w:hAnsi="Times New Roman" w:cs="Times New Roman"/>
                <w:sz w:val="18"/>
                <w:szCs w:val="18"/>
              </w:rPr>
              <w:t>Основные части дерева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6D57F5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D57F5"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толщина.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 сезонных изменениях; развивать умение сравнивать высоту деревьев и толщину их стволов; воспитывать бережное отношение к природе.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6D57F5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участвовать в трудовой деятельности.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действовать по сигналу.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2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подъем, гимнастика после сна.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Чтение и заучивание стихотворения С. Маршака «Взлетает шар воздушный»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развитием действия; ознакомить с мыльными пузырями.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природоведческого характера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где живет?» - научить использовать знания о животных домашних и диких.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совершенствование</w:t>
            </w:r>
          </w:p>
          <w:p w:rsidR="00221B81" w:rsidRDefault="00221B81" w:rsidP="00FB6FF5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 «Девочки и мальчики прыгают как зайчики»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детей с куклами.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совместной игровой деятельности.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</w:tr>
      <w:tr w:rsidR="00221B81" w:rsidTr="00FB6FF5">
        <w:trPr>
          <w:cantSplit/>
          <w:trHeight w:val="26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7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Tr="00FB6FF5">
        <w:trPr>
          <w:cantSplit/>
          <w:trHeight w:val="856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32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Вторник 28 октября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Pr="001E6B9E" w:rsidRDefault="00221B81" w:rsidP="00FB6FF5">
            <w:pPr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Побеседовать с детьми о культуре  поведения в детском саду, вспомнить имена и отчества работников детского сада.</w:t>
            </w:r>
          </w:p>
          <w:p w:rsidR="00221B81" w:rsidRPr="007F2CC5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умение называть имена и отчества работников детского сада; формировать навык здороваться с педагогами</w:t>
            </w: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«Солнечный зайчик»</w:t>
            </w:r>
          </w:p>
          <w:p w:rsidR="00221B81" w:rsidRDefault="00221B81" w:rsidP="00FB6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способствовать формированию у детей положительных эмоций, активности в самостоятельной двигательной деятельности.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Кто как кричит?</w:t>
            </w: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Цель:</w:t>
            </w:r>
          </w:p>
          <w:p w:rsidR="00221B81" w:rsidRPr="00137174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Упражнять в звукопроизношении.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Развивающая игра «Игрушка-путешественник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гра помогает детям запоминать цвета, геом. фигуры, такие понятия как «вправо», «влево»,»вперёд», «назад».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A5607F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A5607F">
              <w:rPr>
                <w:rFonts w:ascii="Times New Roman" w:hAnsi="Times New Roman"/>
                <w:sz w:val="20"/>
                <w:szCs w:val="20"/>
              </w:rPr>
              <w:t>Самостоятельные игры детей  на развитие движений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Шнуровка « Ботинок», «Белка с грибами» - </w:t>
            </w:r>
            <w:r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развития мелкой моторики и координации движений, выработки трудолюбия, усидчивости и внимательности.</w:t>
            </w:r>
            <w:r>
              <w:rPr>
                <w:rStyle w:val="apple-converted-space"/>
                <w:color w:val="000080"/>
                <w:sz w:val="27"/>
                <w:szCs w:val="27"/>
                <w:shd w:val="clear" w:color="auto" w:fill="FFFFF0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Pr="00457F2E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457F2E">
              <w:rPr>
                <w:rFonts w:ascii="Times New Roman" w:hAnsi="Times New Roman"/>
                <w:sz w:val="20"/>
                <w:szCs w:val="20"/>
              </w:rPr>
              <w:t>Индивидуальное консультирование по запросам.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«Ошибки семейного воспитания»</w:t>
            </w: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1B81" w:rsidRDefault="00221B81" w:rsidP="00FB6FF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(ФЦКМ)</w:t>
            </w:r>
          </w:p>
          <w:p w:rsidR="00221B81" w:rsidRPr="00147E59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 </w:t>
            </w:r>
            <w:r>
              <w:rPr>
                <w:rFonts w:ascii="Times New Roman" w:hAnsi="Times New Roman" w:cs="Times New Roman"/>
              </w:rPr>
              <w:t>Кошка и котенок</w:t>
            </w:r>
          </w:p>
          <w:p w:rsidR="00221B81" w:rsidRPr="00147E59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147E59">
              <w:rPr>
                <w:rFonts w:ascii="Times New Roman" w:hAnsi="Times New Roman" w:cs="Times New Roman"/>
                <w:spacing w:val="45"/>
                <w:sz w:val="20"/>
              </w:rPr>
              <w:t>Познакомить</w:t>
            </w:r>
            <w:r w:rsidRPr="00147E59">
              <w:rPr>
                <w:rFonts w:ascii="Times New Roman" w:hAnsi="Times New Roman" w:cs="Times New Roman"/>
                <w:sz w:val="20"/>
              </w:rPr>
              <w:t xml:space="preserve"> с видами домашних животных и их детенышами.</w:t>
            </w:r>
          </w:p>
          <w:p w:rsidR="00221B81" w:rsidRPr="00147E59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47E59">
              <w:rPr>
                <w:rFonts w:ascii="Times New Roman" w:hAnsi="Times New Roman" w:cs="Times New Roman"/>
                <w:spacing w:val="45"/>
                <w:sz w:val="20"/>
              </w:rPr>
              <w:t xml:space="preserve">Формировать </w:t>
            </w:r>
            <w:r w:rsidRPr="00147E59">
              <w:rPr>
                <w:rFonts w:ascii="Times New Roman" w:hAnsi="Times New Roman" w:cs="Times New Roman"/>
                <w:sz w:val="20"/>
              </w:rPr>
              <w:t xml:space="preserve">навык словообразования имен существительных, обозначающих детенышей животных. </w:t>
            </w:r>
            <w:r w:rsidRPr="00147E59">
              <w:rPr>
                <w:rFonts w:ascii="Times New Roman" w:hAnsi="Times New Roman" w:cs="Times New Roman"/>
                <w:spacing w:val="45"/>
                <w:sz w:val="20"/>
              </w:rPr>
              <w:t>Воспитывать</w:t>
            </w:r>
            <w:r w:rsidRPr="00147E59">
              <w:rPr>
                <w:rFonts w:ascii="Times New Roman" w:hAnsi="Times New Roman" w:cs="Times New Roman"/>
                <w:sz w:val="20"/>
              </w:rPr>
              <w:t xml:space="preserve"> любовь к домашним животными желание проявлять заботу о них </w:t>
            </w:r>
          </w:p>
          <w:p w:rsidR="00221B81" w:rsidRPr="00147E59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14"/>
                <w:szCs w:val="18"/>
              </w:rPr>
            </w:pPr>
          </w:p>
          <w:p w:rsidR="00221B81" w:rsidRPr="00243089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221B81" w:rsidRPr="00243089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Продолжить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221B81" w:rsidRPr="00243089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определять веселые и грустные произведения. 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Знакомить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с произведениями 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П. И. Чайковского, Д. Б. </w:t>
            </w:r>
            <w:proofErr w:type="spellStart"/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Кабалевского</w:t>
            </w:r>
            <w:proofErr w:type="spellEnd"/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динамику (тихое и громкое звучание)</w:t>
            </w:r>
          </w:p>
          <w:p w:rsidR="00221B81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3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кустарником и деревом.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 формировать представление об основных частях кустарника и дерева; воспитывать бережное отношение к растительному миру.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07CB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учить прыгать с продвижением вперёд.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сухих веток на участке.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продолжать учить детей работать дружно, сообща.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игра: «Солнышко и дождик»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действовать по сигналу,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наталкиваясь друг на друга.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9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243089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со штриховкой.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Предложить детям закрасить грушу и растушевать рисунок при помощи ваты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по конструированию «Заборчик для петушка» - развивать конструкторские способности, усидчивость.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Игры  в центре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Рассмотреть с детьми картинки-раскраски. Сравнить с раскрашенным вариантом. Что надо сделать, чтобы картинки стали яркими?    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Показ приёмов закрашивания.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540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Tr="00FB6FF5">
        <w:trPr>
          <w:cantSplit/>
          <w:trHeight w:val="99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2130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Среда  29 октября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Утренняя гимнастика.      Игры с песком  «Угадай, что спрятано в песке» Цель: Развитие умения представлять предметы по их словесному описанию.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Игровое упражнение «Попади в круг», «Найди своё место»</w:t>
            </w:r>
          </w:p>
          <w:p w:rsidR="00221B81" w:rsidRDefault="00221B81" w:rsidP="00FB6FF5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Рассматривание иллюстраций « Полезные фрукты»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4E3832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Индивидуаль</w:t>
            </w:r>
            <w:r w:rsidRPr="004E3832">
              <w:rPr>
                <w:rFonts w:ascii="Times New Roman" w:hAnsi="Times New Roman"/>
                <w:sz w:val="18"/>
                <w:szCs w:val="18"/>
              </w:rPr>
              <w:softHyphen/>
              <w:t xml:space="preserve">ная работа по развитию речи 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«Договори фразу» Цель: обучение детей умению раскрывать причинные связи, делая простые умозаключения.</w:t>
            </w:r>
          </w:p>
        </w:tc>
        <w:tc>
          <w:tcPr>
            <w:tcW w:w="2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Развивающая игра 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«Добавь слово» - Эта игра развивает память, умение классифицировать предметы по группам и может проводиться в разных вариантах.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Самостоятельная деятельность детей  в центрах активности. Игра «Сравни между собой» (карточки) Цель: обучение умению детей устанавливать связи между предметами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ind w:lef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    Чтение художественной литературы</w:t>
            </w:r>
          </w:p>
          <w:p w:rsidR="00221B81" w:rsidRPr="0002144D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2144D">
              <w:rPr>
                <w:rFonts w:ascii="Times New Roman" w:hAnsi="Times New Roman" w:cs="Times New Roman"/>
                <w:sz w:val="20"/>
              </w:rPr>
              <w:t>Звуковая культура речи: звук [о]. Рассматривание сюжетных картинок</w:t>
            </w:r>
          </w:p>
          <w:p w:rsidR="00221B81" w:rsidRPr="0002144D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02144D">
              <w:rPr>
                <w:rFonts w:ascii="Times New Roman" w:hAnsi="Times New Roman" w:cs="Times New Roman"/>
                <w:sz w:val="20"/>
              </w:rPr>
              <w:t xml:space="preserve">Приучать </w:t>
            </w:r>
            <w:proofErr w:type="gramStart"/>
            <w:r w:rsidRPr="0002144D">
              <w:rPr>
                <w:rFonts w:ascii="Times New Roman" w:hAnsi="Times New Roman" w:cs="Times New Roman"/>
                <w:sz w:val="20"/>
              </w:rPr>
              <w:t>внимательно</w:t>
            </w:r>
            <w:proofErr w:type="gramEnd"/>
            <w:r w:rsidRPr="0002144D">
              <w:rPr>
                <w:rFonts w:ascii="Times New Roman" w:hAnsi="Times New Roman" w:cs="Times New Roman"/>
                <w:sz w:val="20"/>
              </w:rPr>
              <w:t xml:space="preserve"> рассматривать рисунки в книгах, объясняя содержание иллюстраций.</w:t>
            </w:r>
          </w:p>
          <w:p w:rsidR="00221B81" w:rsidRPr="0002144D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2144D">
              <w:rPr>
                <w:rFonts w:ascii="Times New Roman" w:hAnsi="Times New Roman" w:cs="Times New Roman"/>
                <w:sz w:val="20"/>
              </w:rPr>
              <w:t>Отрабатывать четкое произношение звука [о]</w:t>
            </w:r>
            <w:proofErr w:type="gramStart"/>
            <w:r w:rsidRPr="0002144D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02144D">
              <w:rPr>
                <w:rFonts w:ascii="Times New Roman" w:hAnsi="Times New Roman" w:cs="Times New Roman"/>
                <w:sz w:val="20"/>
              </w:rPr>
              <w:t>омочь понять сюжет картины, охарактеризовать взаимоотношения между персонажами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221B81" w:rsidRPr="00740B73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: останавливаться во время бега и ходьбы по сигналу воспитателя; подлезать 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 шнур.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в равновесии при ходьбе по уменьшенной площади.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«Бежать к флажку»,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малоподвижная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«Угадай, чей голосок?»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3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 солнцем.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простейших связях, а природе, закреплять знания о пользе солнца, тепла для здоровья человека.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1B81" w:rsidRDefault="00221B81" w:rsidP="00FB6FF5">
            <w:pPr>
              <w:pStyle w:val="a5"/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«Бегите ко мне»</w:t>
            </w:r>
          </w:p>
        </w:tc>
        <w:tc>
          <w:tcPr>
            <w:tcW w:w="2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 соблюдение порядка на участке детского сада.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сна.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 на тему «Животные» 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агадки развивают воображение ребенка, умение анализировать, сопоставлять и обобщать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«Учимся оказывать первую помощь» формировать у детей первоначальные навыки охраны жизни и здоровья</w:t>
            </w:r>
          </w:p>
        </w:tc>
        <w:tc>
          <w:tcPr>
            <w:tcW w:w="2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Ситуативные разговоры с детьми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>а  этические темы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Приучать детей соблюдать правила поведения в раздевалке.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Игры в  центрах активности Дидактическая игра «Садовник»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>азвитие общих речевых навыков, координация речи и движения, развитие мелкой моторики, развитие грамматического строя речи</w:t>
            </w: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1B81" w:rsidRDefault="00221B81" w:rsidP="00221B81">
      <w:pPr>
        <w:tabs>
          <w:tab w:val="left" w:pos="2364"/>
        </w:tabs>
      </w:pP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551"/>
        <w:gridCol w:w="145"/>
        <w:gridCol w:w="1974"/>
        <w:gridCol w:w="2107"/>
        <w:gridCol w:w="2151"/>
        <w:gridCol w:w="1780"/>
      </w:tblGrid>
      <w:tr w:rsidR="00221B81" w:rsidRPr="001E5FE2" w:rsidTr="00FB6FF5">
        <w:trPr>
          <w:cantSplit/>
          <w:trHeight w:val="66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Pr="001E5FE2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RPr="001E5FE2" w:rsidTr="00FB6FF5">
        <w:trPr>
          <w:cantSplit/>
          <w:trHeight w:val="563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Pr="001E5FE2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843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Ч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етверг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30 октября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2014 год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Нормы и правила взаимоотношения со сверстниками и взрослыми. Здравствуй детский сад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«Собери машину из частей»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Беседы о проведенных выходных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Беседа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Время года – осень. Сезонные изменения. Особенности осенней природы: холодно, ветер, поэтому люди надевают теплую одежду, с деревьев опадают листья.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Элементарные математические  представления. Геометрические фигуры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29" type="#_x0000_t5" style="position:absolute;margin-left:40.1pt;margin-top:14.85pt;width:8.85pt;height:12.2pt;z-index:251664384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30" style="position:absolute;margin-left:20.1pt;margin-top:18.9pt;width:7.15pt;height:8.15pt;z-index:251665408"/>
              </w:pict>
            </w:r>
            <w:r w:rsidRPr="00722A0B"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  <w:lang w:eastAsia="ru-RU"/>
              </w:rPr>
              <w:pict>
                <v:oval id="_x0000_s1031" style="position:absolute;margin-left:.05pt;margin-top:18.9pt;width:8.15pt;height:8.15pt;z-index:251666432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«Разложи по группам»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«Как надо любить  своих детей».</w:t>
            </w: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221B8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(ФЭМП)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Круг.</w:t>
            </w:r>
          </w:p>
          <w:p w:rsidR="00221B8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144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Учить </w:t>
            </w:r>
            <w:r w:rsidRPr="0002144D">
              <w:rPr>
                <w:rFonts w:ascii="Times New Roman" w:hAnsi="Times New Roman" w:cs="Times New Roman"/>
                <w:sz w:val="20"/>
                <w:szCs w:val="20"/>
              </w:rPr>
              <w:t>сравнивать круги по размер</w:t>
            </w:r>
            <w:proofErr w:type="gramStart"/>
            <w:r w:rsidRPr="0002144D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02144D">
              <w:rPr>
                <w:rFonts w:ascii="Times New Roman" w:hAnsi="Times New Roman" w:cs="Times New Roman"/>
                <w:sz w:val="20"/>
                <w:szCs w:val="20"/>
              </w:rPr>
              <w:t xml:space="preserve"> маленький. Большой.</w:t>
            </w:r>
            <w:r>
              <w:rPr>
                <w:rFonts w:ascii="Times New Roman" w:hAnsi="Times New Roman" w:cs="Times New Roman"/>
                <w:spacing w:val="45"/>
              </w:rPr>
              <w:t xml:space="preserve"> Учить</w:t>
            </w:r>
            <w:r>
              <w:rPr>
                <w:rFonts w:ascii="Times New Roman" w:hAnsi="Times New Roman" w:cs="Times New Roman"/>
              </w:rPr>
              <w:t xml:space="preserve"> обследовать круги осязательно-двигательным путем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221B81" w:rsidRPr="00762DFC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Продолжить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221B81" w:rsidRPr="00762DFC" w:rsidRDefault="00221B81" w:rsidP="00FB6FF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воспринимать и определять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z w:val="20"/>
              </w:rPr>
              <w:t>веселые и грустные произведения.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Знакомить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с произведениями </w:t>
            </w:r>
            <w:r w:rsidRPr="00762DFC">
              <w:rPr>
                <w:rFonts w:ascii="Times New Roman" w:hAnsi="Times New Roman" w:cs="Times New Roman"/>
                <w:sz w:val="20"/>
              </w:rPr>
              <w:br/>
              <w:t xml:space="preserve">П. И. Чайковского, Д. Б. </w:t>
            </w:r>
            <w:proofErr w:type="spellStart"/>
            <w:r w:rsidRPr="00762DFC">
              <w:rPr>
                <w:rFonts w:ascii="Times New Roman" w:hAnsi="Times New Roman" w:cs="Times New Roman"/>
                <w:sz w:val="20"/>
              </w:rPr>
              <w:t>Кабалевского</w:t>
            </w:r>
            <w:proofErr w:type="spellEnd"/>
            <w:r w:rsidRPr="00762DFC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различать динамику (тихое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z w:val="20"/>
              </w:rPr>
              <w:t>и громкое звучание)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характерных признаках осени, представления о птицах, развивать умения наблюдать за изменениями в природе. Формировать знания о необходимости одеваться соответственно сезону.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участвовать в трудовой деятельности.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действовать по сигналу.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1B81" w:rsidRPr="007570EE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Детское экспериментирование </w:t>
            </w: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«Поплывёт или утонет» В игре познаются свойства предметов, закладываются основы классифицирования, развивается мелкая моторика</w:t>
            </w: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F81F47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со штриховкой.</w:t>
            </w: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«Дождик» - научить проводить длинные и короткие прямые линии сверху вниз.  </w:t>
            </w: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Default="00221B81" w:rsidP="00FB6FF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«Домашние и дикие животные». Сюжет с двумя действующими лицами.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FA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побуждать детей творчески воспроизводить в игре отношение хозяина к животному; формировать умение ладить друг с другом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B81" w:rsidRPr="007B0BFA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Поговорить с родителями о необходимости следить за тем, чтобы одежда у детей была всегда опрятной и чисто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</w:tr>
      <w:tr w:rsidR="00221B81" w:rsidRPr="001E5FE2" w:rsidTr="00FB6FF5">
        <w:trPr>
          <w:cantSplit/>
          <w:trHeight w:val="468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Pr="001E5FE2" w:rsidRDefault="00221B81" w:rsidP="00FB6FF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B81" w:rsidRPr="00D764C0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1B81" w:rsidRPr="001E5FE2" w:rsidTr="00FB6FF5">
        <w:trPr>
          <w:cantSplit/>
          <w:trHeight w:val="65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E905EC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Пятница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31  октября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2656BE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1B81" w:rsidRPr="002656BE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221B81" w:rsidRPr="002656BE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 xml:space="preserve">Сюжетно - дидактические игры математическим содержанием  «Сложи фигуру» </w:t>
            </w:r>
          </w:p>
          <w:p w:rsidR="00221B81" w:rsidRPr="002656BE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. Развивает восприятие, память, внимание, логическое мышление.</w:t>
            </w:r>
          </w:p>
          <w:p w:rsidR="00221B81" w:rsidRPr="002656BE" w:rsidRDefault="00221B81" w:rsidP="00FB6FF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 xml:space="preserve"> «Найди круглые предметы»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: развивать умение  видеть в окружающих предметах круглые формы.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2656BE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 (Животные)</w:t>
            </w:r>
          </w:p>
          <w:p w:rsidR="00221B81" w:rsidRPr="002656BE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56BE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265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6BE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221B81" w:rsidRPr="002656BE" w:rsidRDefault="00221B81" w:rsidP="00FB6FF5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Дид</w:t>
            </w:r>
            <w:proofErr w:type="spellEnd"/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.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«Чья 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 xml:space="preserve">вещь?» </w:t>
            </w:r>
          </w:p>
          <w:p w:rsidR="00221B81" w:rsidRPr="002656BE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 xml:space="preserve"> активизировать словарь детей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Игры по желанию детей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A155D1" w:rsidRDefault="00221B81" w:rsidP="00221B8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творчество. Аппликация.</w:t>
            </w:r>
          </w:p>
          <w:p w:rsidR="00221B81" w:rsidRPr="00A155D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62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«Консервируем фрукты»</w:t>
            </w:r>
          </w:p>
          <w:p w:rsidR="00221B81" w:rsidRPr="00E464CD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78565F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 свободно располагать изображение на бумаге; различать предмет по форме.</w:t>
            </w:r>
          </w:p>
          <w:p w:rsidR="00221B81" w:rsidRPr="005A68D1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   Физическая культура</w:t>
            </w:r>
          </w:p>
          <w:p w:rsidR="00221B81" w:rsidRPr="00CE45E4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A68D1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CE45E4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: останавливаться во время бега и ходьбы по сигналу воспитателя; подлезать </w:t>
            </w:r>
            <w:r w:rsidRPr="00CE45E4">
              <w:rPr>
                <w:rFonts w:ascii="Times New Roman" w:hAnsi="Times New Roman" w:cs="Times New Roman"/>
                <w:sz w:val="20"/>
              </w:rPr>
              <w:br/>
              <w:t xml:space="preserve">под шнур. </w:t>
            </w:r>
            <w:r w:rsidRPr="00CE45E4">
              <w:rPr>
                <w:rFonts w:ascii="Times New Roman" w:hAnsi="Times New Roman" w:cs="Times New Roman"/>
                <w:spacing w:val="45"/>
                <w:sz w:val="20"/>
              </w:rPr>
              <w:t>Упражнять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в равновесии при ходьбе </w:t>
            </w:r>
            <w:r>
              <w:rPr>
                <w:rFonts w:ascii="Times New Roman" w:hAnsi="Times New Roman" w:cs="Times New Roman"/>
              </w:rPr>
              <w:t xml:space="preserve">по уменьшенной площади.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</w:rPr>
              <w:t>Подвижная игра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«Бежать к флажку»,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</w:rPr>
              <w:t>малоподвижная игра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«Угадай, чей голосок?»</w:t>
            </w:r>
          </w:p>
          <w:p w:rsidR="00221B81" w:rsidRPr="001E5FE2" w:rsidRDefault="00221B81" w:rsidP="00FB6F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21B81" w:rsidRPr="005A68D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Наблюдение</w:t>
            </w:r>
          </w:p>
          <w:p w:rsidR="00221B81" w:rsidRPr="005A68D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Обеспечить пребывание на воздухе в соответствии с режимом дня, развивать умения наблюдать за котенком, составлять о нем рассказ</w:t>
            </w: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0D0AC7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Обучение спортивным играм и упражнениям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«Прокати мяч по дорожке» - развивать умение отталкивать мяч двумя руками.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Подметание дорожек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1B81" w:rsidRPr="000D0AC7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положительное отношение к труду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соблюдать порядок на участке.</w:t>
            </w:r>
          </w:p>
          <w:p w:rsidR="00221B81" w:rsidRPr="000D0AC7" w:rsidRDefault="00221B81" w:rsidP="00FB6FF5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«Солнышко и дождик»</w:t>
            </w:r>
          </w:p>
          <w:p w:rsidR="00221B81" w:rsidRDefault="00221B81" w:rsidP="00FB6FF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учить действовать по сигналу,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наталкиваясь друг на друга.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B81" w:rsidRPr="001E5FE2" w:rsidTr="00FB6FF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B81" w:rsidRPr="001E5FE2" w:rsidRDefault="00221B81" w:rsidP="00FB6F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8E63A6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</w:t>
            </w:r>
            <w:r>
              <w:rPr>
                <w:rFonts w:ascii="Times New Roman" w:hAnsi="Times New Roman"/>
                <w:sz w:val="20"/>
                <w:szCs w:val="20"/>
              </w:rPr>
              <w:t>на. Закаливающие процедуры.</w:t>
            </w:r>
          </w:p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Познавательное чтение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сказки «Рукавичка» </w:t>
            </w:r>
          </w:p>
          <w:p w:rsidR="00221B81" w:rsidRPr="008E63A6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E65E2C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развивать интерес к народному фольклору,  к сюжету, к персонажам.                       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shd w:val="clear" w:color="auto" w:fill="FFFFFF"/>
              <w:spacing w:line="274" w:lineRule="exact"/>
              <w:ind w:right="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по ПДД</w:t>
            </w:r>
          </w:p>
          <w:p w:rsidR="00221B81" w:rsidRPr="008E63A6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«Светофор» - закрепить знания о назначении светофора, развивать внимательность.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05BEC" w:rsidRDefault="00221B81" w:rsidP="00FB6FF5">
            <w:pPr>
              <w:rPr>
                <w:rFonts w:ascii="Times New Roman" w:hAnsi="Times New Roman"/>
                <w:sz w:val="18"/>
                <w:szCs w:val="20"/>
              </w:rPr>
            </w:pPr>
            <w:r w:rsidRPr="00105BEC">
              <w:rPr>
                <w:rFonts w:ascii="Times New Roman" w:hAnsi="Times New Roman"/>
                <w:sz w:val="18"/>
                <w:szCs w:val="20"/>
              </w:rPr>
              <w:t>Ситуативные разговоры с детьми</w:t>
            </w:r>
            <w:proofErr w:type="gramStart"/>
            <w:r w:rsidRPr="00105BEC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105BE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05BEC">
              <w:rPr>
                <w:rFonts w:ascii="Times New Roman" w:hAnsi="Times New Roman"/>
                <w:sz w:val="18"/>
                <w:szCs w:val="20"/>
              </w:rPr>
              <w:t>н</w:t>
            </w:r>
            <w:proofErr w:type="gramEnd"/>
            <w:r w:rsidRPr="00105BEC">
              <w:rPr>
                <w:rFonts w:ascii="Times New Roman" w:hAnsi="Times New Roman"/>
                <w:sz w:val="18"/>
                <w:szCs w:val="20"/>
              </w:rPr>
              <w:t>а  этические темы</w:t>
            </w:r>
          </w:p>
          <w:p w:rsidR="00221B81" w:rsidRPr="008E63A6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105BEC">
              <w:rPr>
                <w:rFonts w:ascii="Times New Roman" w:hAnsi="Times New Roman"/>
                <w:sz w:val="18"/>
                <w:szCs w:val="20"/>
              </w:rPr>
              <w:t>Приучать детей соблюдать правила поведения в раздевалке.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 w:rsidRPr="00A5607F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Игры в  центрах активности</w:t>
            </w: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 </w:t>
            </w:r>
            <w:r w:rsidRPr="00143024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</w:p>
          <w:p w:rsidR="00221B81" w:rsidRPr="008E63A6" w:rsidRDefault="00221B81" w:rsidP="00FB6F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«Умею – не умею» Цель: поддерживать у детей радостное настроение и чувство удивления и гордости своим почти безграничным возможностям.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81" w:rsidRPr="001E5FE2" w:rsidRDefault="00221B81" w:rsidP="00FB6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1B81" w:rsidRDefault="00221B81" w:rsidP="00221B81"/>
    <w:p w:rsidR="00221B81" w:rsidRDefault="00221B81" w:rsidP="00221B81"/>
    <w:p w:rsidR="00221B81" w:rsidRDefault="00221B81" w:rsidP="00221B81">
      <w:pPr>
        <w:tabs>
          <w:tab w:val="left" w:pos="2364"/>
        </w:tabs>
      </w:pPr>
    </w:p>
    <w:p w:rsidR="00221B81" w:rsidRDefault="00221B81" w:rsidP="00221B81"/>
    <w:p w:rsidR="00221B81" w:rsidRDefault="00221B81" w:rsidP="00221B81"/>
    <w:p w:rsidR="000D13F1" w:rsidRDefault="000D13F1"/>
    <w:sectPr w:rsidR="000D13F1" w:rsidSect="00D057D2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758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42E5E"/>
    <w:multiLevelType w:val="hybridMultilevel"/>
    <w:tmpl w:val="DA429BF4"/>
    <w:lvl w:ilvl="0" w:tplc="8C261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D7CB6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96CF5"/>
    <w:multiLevelType w:val="hybridMultilevel"/>
    <w:tmpl w:val="8C56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3703B"/>
    <w:multiLevelType w:val="hybridMultilevel"/>
    <w:tmpl w:val="315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B81"/>
    <w:rsid w:val="000D13F1"/>
    <w:rsid w:val="001406F8"/>
    <w:rsid w:val="00221B81"/>
    <w:rsid w:val="0038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81"/>
    <w:pPr>
      <w:ind w:left="720"/>
      <w:contextualSpacing/>
    </w:pPr>
  </w:style>
  <w:style w:type="paragraph" w:customStyle="1" w:styleId="ParagraphStyle">
    <w:name w:val="Paragraph Style"/>
    <w:rsid w:val="00221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221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1B8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21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6156</Words>
  <Characters>35093</Characters>
  <Application>Microsoft Office Word</Application>
  <DocSecurity>0</DocSecurity>
  <Lines>292</Lines>
  <Paragraphs>82</Paragraphs>
  <ScaleCrop>false</ScaleCrop>
  <Company/>
  <LinksUpToDate>false</LinksUpToDate>
  <CharactersWithSpaces>41167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2015-04-06T09:32:00Z</dcterms:created>
  <dcterms:modified xsi:type="dcterms:W3CDTF">2015-04-06T09:33:00Z</dcterms:modified>
</cp:coreProperties>
</file>