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CB" w:rsidRPr="003F6C6C" w:rsidRDefault="00FE1DCB" w:rsidP="003F6C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38F0" w:rsidRDefault="009F38F0" w:rsidP="009F38F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изостудии «</w:t>
      </w:r>
      <w:r w:rsidR="003F6C6C">
        <w:rPr>
          <w:rFonts w:ascii="Times New Roman" w:hAnsi="Times New Roman" w:cs="Times New Roman"/>
          <w:sz w:val="28"/>
          <w:szCs w:val="28"/>
        </w:rPr>
        <w:t>Мозаика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F38F0" w:rsidRDefault="009F38F0" w:rsidP="009F38F0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Подготовительная к школе группа </w:t>
      </w:r>
    </w:p>
    <w:p w:rsidR="003F6C6C" w:rsidRDefault="00FE1DCB" w:rsidP="003F6C6C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Тюрина Светлана Николаевна</w:t>
      </w:r>
    </w:p>
    <w:p w:rsidR="00FE1DCB" w:rsidRPr="003F6C6C" w:rsidRDefault="009F38F0" w:rsidP="003F6C6C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F6C6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F6C6C" w:rsidRPr="003F6C6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F6C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F6C6C" w:rsidRPr="003F6C6C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6C6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F6C6C" w:rsidRPr="003F6C6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6C6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F6C6C" w:rsidRPr="003F6C6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F38F0" w:rsidRDefault="009F38F0" w:rsidP="009142E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42E4">
        <w:rPr>
          <w:rFonts w:ascii="Times New Roman" w:hAnsi="Times New Roman" w:cs="Times New Roman"/>
          <w:b/>
          <w:sz w:val="32"/>
          <w:szCs w:val="32"/>
        </w:rPr>
        <w:t>Пояснительная записка.</w:t>
      </w:r>
    </w:p>
    <w:p w:rsidR="00E7718B" w:rsidRPr="009142E4" w:rsidRDefault="00E7718B" w:rsidP="009142E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00A5" w:rsidRPr="009142E4" w:rsidRDefault="009200A5" w:rsidP="009142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2E4">
        <w:rPr>
          <w:rFonts w:ascii="Times New Roman" w:hAnsi="Times New Roman" w:cs="Times New Roman"/>
          <w:sz w:val="28"/>
          <w:szCs w:val="28"/>
        </w:rPr>
        <w:t>Все дети любят рисовать. Испытав интерес к творчеству, они сами находят нужные способы. Но далеко не у всех это получается, тем более</w:t>
      </w:r>
      <w:proofErr w:type="gramStart"/>
      <w:r w:rsidRPr="009142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142E4">
        <w:rPr>
          <w:rFonts w:ascii="Times New Roman" w:hAnsi="Times New Roman" w:cs="Times New Roman"/>
          <w:sz w:val="28"/>
          <w:szCs w:val="28"/>
        </w:rPr>
        <w:t xml:space="preserve"> что многие дети только начинают овладевать художественной деятельностью. Дети любят узнавать новое, с удовольствием учатся. Именно обучаясь, получая знания, навыки ребенок чувствует себя уверенно.</w:t>
      </w:r>
    </w:p>
    <w:p w:rsidR="009200A5" w:rsidRPr="009142E4" w:rsidRDefault="009200A5" w:rsidP="009142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2E4">
        <w:rPr>
          <w:rFonts w:ascii="Times New Roman" w:hAnsi="Times New Roman" w:cs="Times New Roman"/>
          <w:sz w:val="28"/>
          <w:szCs w:val="28"/>
        </w:rPr>
        <w:t xml:space="preserve">Рисование необычными материалами, оригинальными техниками </w:t>
      </w:r>
      <w:r w:rsidR="009142E4" w:rsidRPr="009142E4">
        <w:rPr>
          <w:rFonts w:ascii="Times New Roman" w:hAnsi="Times New Roman" w:cs="Times New Roman"/>
          <w:sz w:val="28"/>
          <w:szCs w:val="28"/>
        </w:rPr>
        <w:t xml:space="preserve">различными видами изобразительной деятельности </w:t>
      </w:r>
      <w:r w:rsidRPr="009142E4">
        <w:rPr>
          <w:rFonts w:ascii="Times New Roman" w:hAnsi="Times New Roman" w:cs="Times New Roman"/>
          <w:sz w:val="28"/>
          <w:szCs w:val="28"/>
        </w:rPr>
        <w:t>позволяет детям ощутить нез</w:t>
      </w:r>
      <w:r w:rsidR="009142E4" w:rsidRPr="009142E4">
        <w:rPr>
          <w:rFonts w:ascii="Times New Roman" w:hAnsi="Times New Roman" w:cs="Times New Roman"/>
          <w:sz w:val="28"/>
          <w:szCs w:val="28"/>
        </w:rPr>
        <w:t xml:space="preserve">абываемые положительные эмоции, </w:t>
      </w:r>
      <w:r w:rsidRPr="009142E4">
        <w:rPr>
          <w:rFonts w:ascii="Times New Roman" w:hAnsi="Times New Roman" w:cs="Times New Roman"/>
          <w:sz w:val="28"/>
          <w:szCs w:val="28"/>
        </w:rPr>
        <w:t>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9200A5" w:rsidRPr="009142E4" w:rsidRDefault="009200A5" w:rsidP="009142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2E4">
        <w:rPr>
          <w:rFonts w:ascii="Times New Roman" w:hAnsi="Times New Roman" w:cs="Times New Roman"/>
          <w:sz w:val="28"/>
          <w:szCs w:val="28"/>
        </w:rPr>
        <w:t>Педагог должен пробудить в каждом ребенке веру в его творческие способности, индивидуальность, неповторимость, веру в то</w:t>
      </w:r>
      <w:proofErr w:type="gramStart"/>
      <w:r w:rsidRPr="009142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42E4">
        <w:rPr>
          <w:rFonts w:ascii="Times New Roman" w:hAnsi="Times New Roman" w:cs="Times New Roman"/>
          <w:sz w:val="28"/>
          <w:szCs w:val="28"/>
        </w:rPr>
        <w:t xml:space="preserve"> что он пришел в этот мир творить добро и красоту, приносить людям радость.</w:t>
      </w:r>
    </w:p>
    <w:p w:rsidR="009200A5" w:rsidRPr="009142E4" w:rsidRDefault="009200A5" w:rsidP="009142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2E4">
        <w:rPr>
          <w:rFonts w:ascii="Times New Roman" w:hAnsi="Times New Roman" w:cs="Times New Roman"/>
          <w:sz w:val="28"/>
          <w:szCs w:val="28"/>
        </w:rPr>
        <w:t>Актуальность состоит в том, что знания не ограничиваются рамками программы. Дети знакомятся с разнообразием нетрадиционных способов</w:t>
      </w:r>
      <w:r w:rsidR="009142E4" w:rsidRPr="009142E4">
        <w:rPr>
          <w:rFonts w:ascii="Times New Roman" w:hAnsi="Times New Roman" w:cs="Times New Roman"/>
          <w:sz w:val="28"/>
          <w:szCs w:val="28"/>
        </w:rPr>
        <w:t xml:space="preserve"> изобразительной деятельности</w:t>
      </w:r>
      <w:r w:rsidRPr="009142E4">
        <w:rPr>
          <w:rFonts w:ascii="Times New Roman" w:hAnsi="Times New Roman" w:cs="Times New Roman"/>
          <w:sz w:val="28"/>
          <w:szCs w:val="28"/>
        </w:rPr>
        <w:t>, их особенностями, многообразием материалов, используемых в рисовании,</w:t>
      </w:r>
      <w:r w:rsidR="009142E4" w:rsidRPr="009142E4">
        <w:rPr>
          <w:rFonts w:ascii="Times New Roman" w:hAnsi="Times New Roman" w:cs="Times New Roman"/>
          <w:sz w:val="28"/>
          <w:szCs w:val="28"/>
        </w:rPr>
        <w:t xml:space="preserve"> лепке, ручном труде, </w:t>
      </w:r>
      <w:r w:rsidRPr="009142E4">
        <w:rPr>
          <w:rFonts w:ascii="Times New Roman" w:hAnsi="Times New Roman" w:cs="Times New Roman"/>
          <w:sz w:val="28"/>
          <w:szCs w:val="28"/>
        </w:rPr>
        <w:t xml:space="preserve"> учатся на </w:t>
      </w:r>
      <w:r w:rsidRPr="009142E4">
        <w:rPr>
          <w:rFonts w:ascii="Times New Roman" w:hAnsi="Times New Roman" w:cs="Times New Roman"/>
          <w:sz w:val="28"/>
          <w:szCs w:val="28"/>
        </w:rPr>
        <w:lastRenderedPageBreak/>
        <w:t>основе полученных знаний создавать свои</w:t>
      </w:r>
      <w:r w:rsidR="00FE1DCB">
        <w:rPr>
          <w:rFonts w:ascii="Times New Roman" w:hAnsi="Times New Roman" w:cs="Times New Roman"/>
          <w:sz w:val="28"/>
          <w:szCs w:val="28"/>
        </w:rPr>
        <w:t xml:space="preserve"> </w:t>
      </w:r>
      <w:r w:rsidR="009142E4" w:rsidRPr="009142E4">
        <w:rPr>
          <w:rFonts w:ascii="Times New Roman" w:hAnsi="Times New Roman" w:cs="Times New Roman"/>
          <w:sz w:val="28"/>
          <w:szCs w:val="28"/>
        </w:rPr>
        <w:t>работы</w:t>
      </w:r>
      <w:r w:rsidRPr="009142E4">
        <w:rPr>
          <w:rFonts w:ascii="Times New Roman" w:hAnsi="Times New Roman" w:cs="Times New Roman"/>
          <w:sz w:val="28"/>
          <w:szCs w:val="28"/>
        </w:rPr>
        <w:t>. Таким образом, развивается творческая личность, способная применять свои знания и умения в различных ситуациях.</w:t>
      </w:r>
    </w:p>
    <w:p w:rsidR="009F38F0" w:rsidRPr="009142E4" w:rsidRDefault="009F38F0" w:rsidP="009142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2E4">
        <w:rPr>
          <w:rFonts w:ascii="Times New Roman" w:hAnsi="Times New Roman" w:cs="Times New Roman"/>
          <w:sz w:val="28"/>
          <w:szCs w:val="28"/>
        </w:rPr>
        <w:t xml:space="preserve">Студия художественно-эстетического воспитания – это особая среда, способствующая развитию эмоционально-чувственного мира ребёнка, где он </w:t>
      </w:r>
      <w:r w:rsidR="00F57B17" w:rsidRPr="009142E4">
        <w:rPr>
          <w:rFonts w:ascii="Times New Roman" w:hAnsi="Times New Roman" w:cs="Times New Roman"/>
          <w:sz w:val="28"/>
          <w:szCs w:val="28"/>
        </w:rPr>
        <w:t>ощущает</w:t>
      </w:r>
      <w:r w:rsidRPr="009142E4">
        <w:rPr>
          <w:rFonts w:ascii="Times New Roman" w:hAnsi="Times New Roman" w:cs="Times New Roman"/>
          <w:sz w:val="28"/>
          <w:szCs w:val="28"/>
        </w:rPr>
        <w:t xml:space="preserve"> себя защищённым и свободным в своих суждениях.</w:t>
      </w:r>
    </w:p>
    <w:p w:rsidR="00F57B17" w:rsidRPr="009142E4" w:rsidRDefault="009F38F0" w:rsidP="009142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2E4">
        <w:rPr>
          <w:rFonts w:ascii="Times New Roman" w:hAnsi="Times New Roman" w:cs="Times New Roman"/>
          <w:b/>
          <w:sz w:val="28"/>
          <w:szCs w:val="28"/>
        </w:rPr>
        <w:t>Главные цели студии</w:t>
      </w:r>
      <w:r w:rsidRPr="009142E4">
        <w:rPr>
          <w:rFonts w:ascii="Times New Roman" w:hAnsi="Times New Roman" w:cs="Times New Roman"/>
          <w:sz w:val="28"/>
          <w:szCs w:val="28"/>
        </w:rPr>
        <w:t xml:space="preserve"> – развитие у детей интереса к природе и окружающему миру, </w:t>
      </w:r>
      <w:r w:rsidR="00F57B17" w:rsidRPr="009142E4">
        <w:rPr>
          <w:rFonts w:ascii="Times New Roman" w:hAnsi="Times New Roman" w:cs="Times New Roman"/>
          <w:sz w:val="28"/>
          <w:szCs w:val="28"/>
        </w:rPr>
        <w:t>вооружение знаниями о форме, величине, объёме предметов, о смешивании цветов, о тонах и оттенках, развитие зрительного восприятия, наглядно-образного мышления, развитие наблюдательности, внимания, зрительно-моторной координации</w:t>
      </w:r>
      <w:r w:rsidR="009142E4" w:rsidRPr="009142E4">
        <w:rPr>
          <w:rFonts w:ascii="Times New Roman" w:hAnsi="Times New Roman" w:cs="Times New Roman"/>
          <w:sz w:val="28"/>
          <w:szCs w:val="28"/>
        </w:rPr>
        <w:t xml:space="preserve">, </w:t>
      </w:r>
      <w:r w:rsidR="009200A5" w:rsidRPr="009142E4">
        <w:rPr>
          <w:rFonts w:ascii="Times New Roman" w:hAnsi="Times New Roman" w:cs="Times New Roman"/>
          <w:sz w:val="28"/>
          <w:szCs w:val="28"/>
        </w:rPr>
        <w:t xml:space="preserve"> развитие у детей творческих способностей, фантазии, воображения средствами</w:t>
      </w:r>
      <w:r w:rsidR="009142E4" w:rsidRPr="009142E4">
        <w:rPr>
          <w:rFonts w:ascii="Times New Roman" w:hAnsi="Times New Roman" w:cs="Times New Roman"/>
          <w:sz w:val="28"/>
          <w:szCs w:val="28"/>
        </w:rPr>
        <w:t xml:space="preserve"> изобразительной деятельности</w:t>
      </w:r>
      <w:r w:rsidR="009200A5" w:rsidRPr="009142E4">
        <w:rPr>
          <w:rFonts w:ascii="Times New Roman" w:hAnsi="Times New Roman" w:cs="Times New Roman"/>
          <w:sz w:val="28"/>
          <w:szCs w:val="28"/>
        </w:rPr>
        <w:t>.</w:t>
      </w:r>
    </w:p>
    <w:p w:rsidR="00F57B17" w:rsidRPr="009142E4" w:rsidRDefault="00F57B17" w:rsidP="009142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2E4">
        <w:rPr>
          <w:rFonts w:ascii="Times New Roman" w:hAnsi="Times New Roman" w:cs="Times New Roman"/>
          <w:sz w:val="28"/>
          <w:szCs w:val="28"/>
        </w:rPr>
        <w:t xml:space="preserve">В процессе обучения у детей формируются </w:t>
      </w:r>
      <w:r w:rsidRPr="009142E4">
        <w:rPr>
          <w:rFonts w:ascii="Times New Roman" w:hAnsi="Times New Roman" w:cs="Times New Roman"/>
          <w:b/>
          <w:sz w:val="28"/>
          <w:szCs w:val="28"/>
        </w:rPr>
        <w:t xml:space="preserve">умения </w:t>
      </w:r>
      <w:r w:rsidRPr="009142E4">
        <w:rPr>
          <w:rFonts w:ascii="Times New Roman" w:hAnsi="Times New Roman" w:cs="Times New Roman"/>
          <w:sz w:val="28"/>
          <w:szCs w:val="28"/>
        </w:rPr>
        <w:t>находить интересные композиционные решения, анализировать и сравнивать изображение и натуру, умения выделять существенное в явлениях окружающей действительности, расширяется эмоциональный опыт ребёнка.</w:t>
      </w:r>
    </w:p>
    <w:p w:rsidR="009F38F0" w:rsidRPr="009142E4" w:rsidRDefault="00F57B17" w:rsidP="009142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2E4">
        <w:rPr>
          <w:rFonts w:ascii="Times New Roman" w:hAnsi="Times New Roman" w:cs="Times New Roman"/>
          <w:sz w:val="28"/>
          <w:szCs w:val="28"/>
        </w:rPr>
        <w:t xml:space="preserve">На протяжении всего курса обучения выполняются следующие </w:t>
      </w:r>
      <w:r w:rsidRPr="009142E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14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B17" w:rsidRPr="009142E4" w:rsidRDefault="00226D35" w:rsidP="009142E4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2E4">
        <w:rPr>
          <w:rFonts w:ascii="Times New Roman" w:hAnsi="Times New Roman" w:cs="Times New Roman"/>
          <w:sz w:val="28"/>
          <w:szCs w:val="28"/>
        </w:rPr>
        <w:t>в</w:t>
      </w:r>
      <w:r w:rsidR="00F57B17" w:rsidRPr="009142E4">
        <w:rPr>
          <w:rFonts w:ascii="Times New Roman" w:hAnsi="Times New Roman" w:cs="Times New Roman"/>
          <w:sz w:val="28"/>
          <w:szCs w:val="28"/>
        </w:rPr>
        <w:t>оспитание эстетической культуры детей;</w:t>
      </w:r>
    </w:p>
    <w:p w:rsidR="00F57B17" w:rsidRPr="009142E4" w:rsidRDefault="00226D35" w:rsidP="009142E4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2E4">
        <w:rPr>
          <w:rFonts w:ascii="Times New Roman" w:hAnsi="Times New Roman" w:cs="Times New Roman"/>
          <w:sz w:val="28"/>
          <w:szCs w:val="28"/>
        </w:rPr>
        <w:t xml:space="preserve">формирование чувственного аппарата; </w:t>
      </w:r>
    </w:p>
    <w:p w:rsidR="00226D35" w:rsidRPr="009142E4" w:rsidRDefault="00226D35" w:rsidP="009142E4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2E4">
        <w:rPr>
          <w:rFonts w:ascii="Times New Roman" w:hAnsi="Times New Roman" w:cs="Times New Roman"/>
          <w:sz w:val="28"/>
          <w:szCs w:val="28"/>
        </w:rPr>
        <w:t>развитие творческих художественных способностей;</w:t>
      </w:r>
    </w:p>
    <w:p w:rsidR="00226D35" w:rsidRPr="009142E4" w:rsidRDefault="00226D35" w:rsidP="009142E4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2E4">
        <w:rPr>
          <w:rFonts w:ascii="Times New Roman" w:hAnsi="Times New Roman" w:cs="Times New Roman"/>
          <w:sz w:val="28"/>
          <w:szCs w:val="28"/>
        </w:rPr>
        <w:t>повышение культуры восприятия;</w:t>
      </w:r>
    </w:p>
    <w:p w:rsidR="00226D35" w:rsidRPr="009142E4" w:rsidRDefault="00226D35" w:rsidP="009142E4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2E4">
        <w:rPr>
          <w:rFonts w:ascii="Times New Roman" w:hAnsi="Times New Roman" w:cs="Times New Roman"/>
          <w:sz w:val="28"/>
          <w:szCs w:val="28"/>
        </w:rPr>
        <w:t xml:space="preserve">пробуждение активности и инициативности </w:t>
      </w:r>
      <w:proofErr w:type="gramStart"/>
      <w:r w:rsidRPr="009142E4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9142E4">
        <w:rPr>
          <w:rFonts w:ascii="Times New Roman" w:hAnsi="Times New Roman" w:cs="Times New Roman"/>
          <w:sz w:val="28"/>
          <w:szCs w:val="28"/>
        </w:rPr>
        <w:t>;</w:t>
      </w:r>
    </w:p>
    <w:p w:rsidR="009200A5" w:rsidRPr="009142E4" w:rsidRDefault="00226D35" w:rsidP="009142E4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2E4">
        <w:rPr>
          <w:rFonts w:ascii="Times New Roman" w:hAnsi="Times New Roman" w:cs="Times New Roman"/>
          <w:sz w:val="28"/>
          <w:szCs w:val="28"/>
        </w:rPr>
        <w:t>создание предпосылок для самореализации личности</w:t>
      </w:r>
      <w:r w:rsidR="009142E4" w:rsidRPr="009142E4">
        <w:rPr>
          <w:rFonts w:ascii="Times New Roman" w:hAnsi="Times New Roman" w:cs="Times New Roman"/>
          <w:sz w:val="28"/>
          <w:szCs w:val="28"/>
        </w:rPr>
        <w:t>;</w:t>
      </w:r>
    </w:p>
    <w:p w:rsidR="009200A5" w:rsidRPr="009142E4" w:rsidRDefault="009142E4" w:rsidP="009142E4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2E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омощ</w:t>
      </w:r>
      <w:r w:rsidR="009200A5" w:rsidRPr="009142E4">
        <w:rPr>
          <w:rFonts w:ascii="Times New Roman" w:hAnsi="Times New Roman" w:cs="Times New Roman"/>
          <w:sz w:val="28"/>
          <w:szCs w:val="28"/>
        </w:rPr>
        <w:t xml:space="preserve">ь детям </w:t>
      </w:r>
      <w:r>
        <w:rPr>
          <w:rFonts w:ascii="Times New Roman" w:hAnsi="Times New Roman" w:cs="Times New Roman"/>
          <w:sz w:val="28"/>
          <w:szCs w:val="28"/>
        </w:rPr>
        <w:t>в овладении</w:t>
      </w:r>
      <w:r w:rsidR="009200A5" w:rsidRPr="009142E4">
        <w:rPr>
          <w:rFonts w:ascii="Times New Roman" w:hAnsi="Times New Roman" w:cs="Times New Roman"/>
          <w:sz w:val="28"/>
          <w:szCs w:val="28"/>
        </w:rPr>
        <w:t xml:space="preserve"> различными техническими навыками при работе нетрадиционными техниками</w:t>
      </w:r>
      <w:r w:rsidRPr="009142E4">
        <w:rPr>
          <w:rFonts w:ascii="Times New Roman" w:hAnsi="Times New Roman" w:cs="Times New Roman"/>
          <w:sz w:val="28"/>
          <w:szCs w:val="28"/>
        </w:rPr>
        <w:t>;</w:t>
      </w:r>
    </w:p>
    <w:p w:rsidR="009200A5" w:rsidRPr="009142E4" w:rsidRDefault="009142E4" w:rsidP="009142E4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2E4">
        <w:rPr>
          <w:rFonts w:ascii="Times New Roman" w:hAnsi="Times New Roman" w:cs="Times New Roman"/>
          <w:sz w:val="28"/>
          <w:szCs w:val="28"/>
        </w:rPr>
        <w:t>р</w:t>
      </w:r>
      <w:r w:rsidR="00E7718B">
        <w:rPr>
          <w:rFonts w:ascii="Times New Roman" w:hAnsi="Times New Roman" w:cs="Times New Roman"/>
          <w:sz w:val="28"/>
          <w:szCs w:val="28"/>
        </w:rPr>
        <w:t>азвитие</w:t>
      </w:r>
      <w:r w:rsidR="009200A5" w:rsidRPr="009142E4">
        <w:rPr>
          <w:rFonts w:ascii="Times New Roman" w:hAnsi="Times New Roman" w:cs="Times New Roman"/>
          <w:sz w:val="28"/>
          <w:szCs w:val="28"/>
        </w:rPr>
        <w:t xml:space="preserve"> </w:t>
      </w:r>
      <w:r w:rsidR="00E7718B">
        <w:rPr>
          <w:rFonts w:ascii="Times New Roman" w:hAnsi="Times New Roman" w:cs="Times New Roman"/>
          <w:sz w:val="28"/>
          <w:szCs w:val="28"/>
        </w:rPr>
        <w:t>воображения</w:t>
      </w:r>
      <w:r w:rsidRPr="009142E4">
        <w:rPr>
          <w:rFonts w:ascii="Times New Roman" w:hAnsi="Times New Roman" w:cs="Times New Roman"/>
          <w:sz w:val="28"/>
          <w:szCs w:val="28"/>
        </w:rPr>
        <w:t xml:space="preserve">, </w:t>
      </w:r>
      <w:r w:rsidR="00E7718B">
        <w:rPr>
          <w:rFonts w:ascii="Times New Roman" w:hAnsi="Times New Roman" w:cs="Times New Roman"/>
          <w:sz w:val="28"/>
          <w:szCs w:val="28"/>
        </w:rPr>
        <w:t>фантазии</w:t>
      </w:r>
      <w:r w:rsidRPr="009142E4">
        <w:rPr>
          <w:rFonts w:ascii="Times New Roman" w:hAnsi="Times New Roman" w:cs="Times New Roman"/>
          <w:sz w:val="28"/>
          <w:szCs w:val="28"/>
        </w:rPr>
        <w:t>;</w:t>
      </w:r>
    </w:p>
    <w:p w:rsidR="009200A5" w:rsidRPr="009142E4" w:rsidRDefault="009142E4" w:rsidP="009142E4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2E4">
        <w:rPr>
          <w:rFonts w:ascii="Times New Roman" w:hAnsi="Times New Roman" w:cs="Times New Roman"/>
          <w:sz w:val="28"/>
          <w:szCs w:val="28"/>
        </w:rPr>
        <w:t>р</w:t>
      </w:r>
      <w:r w:rsidR="00E7718B">
        <w:rPr>
          <w:rFonts w:ascii="Times New Roman" w:hAnsi="Times New Roman" w:cs="Times New Roman"/>
          <w:sz w:val="28"/>
          <w:szCs w:val="28"/>
        </w:rPr>
        <w:t>азвитие чувства</w:t>
      </w:r>
      <w:r w:rsidR="009200A5" w:rsidRPr="009142E4">
        <w:rPr>
          <w:rFonts w:ascii="Times New Roman" w:hAnsi="Times New Roman" w:cs="Times New Roman"/>
          <w:sz w:val="28"/>
          <w:szCs w:val="28"/>
        </w:rPr>
        <w:t xml:space="preserve"> коллективизма, товарищества, стремления прийти на помощь друг другу</w:t>
      </w:r>
      <w:r w:rsidRPr="009142E4">
        <w:rPr>
          <w:rFonts w:ascii="Times New Roman" w:hAnsi="Times New Roman" w:cs="Times New Roman"/>
          <w:sz w:val="28"/>
          <w:szCs w:val="28"/>
        </w:rPr>
        <w:t>;</w:t>
      </w:r>
    </w:p>
    <w:p w:rsidR="009200A5" w:rsidRPr="009142E4" w:rsidRDefault="00E7718B" w:rsidP="009142E4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="009200A5" w:rsidRPr="009142E4">
        <w:rPr>
          <w:rFonts w:ascii="Times New Roman" w:hAnsi="Times New Roman" w:cs="Times New Roman"/>
          <w:sz w:val="28"/>
          <w:szCs w:val="28"/>
        </w:rPr>
        <w:t xml:space="preserve">сопереживать настроению, переданному в рисунке. </w:t>
      </w:r>
    </w:p>
    <w:p w:rsidR="00226D35" w:rsidRPr="009142E4" w:rsidRDefault="00226D35" w:rsidP="009142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2E4">
        <w:rPr>
          <w:rFonts w:ascii="Times New Roman" w:hAnsi="Times New Roman" w:cs="Times New Roman"/>
          <w:sz w:val="28"/>
          <w:szCs w:val="28"/>
        </w:rPr>
        <w:lastRenderedPageBreak/>
        <w:t>Неотъемлемой частью в работе являются создание у ребёнка ощущения собственной значимости,  активизация его общения с внешним миром, развитие чувственного восприятия и умения использовать свой интеллект.</w:t>
      </w:r>
    </w:p>
    <w:p w:rsidR="00633618" w:rsidRPr="009142E4" w:rsidRDefault="00226D35" w:rsidP="009142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2E4">
        <w:rPr>
          <w:rFonts w:ascii="Times New Roman" w:hAnsi="Times New Roman" w:cs="Times New Roman"/>
          <w:sz w:val="28"/>
          <w:szCs w:val="28"/>
        </w:rPr>
        <w:t xml:space="preserve">На занятиях дети овладевают основами живописи и композиции, лепкой, аппликацией, знакомятся с </w:t>
      </w:r>
      <w:proofErr w:type="spellStart"/>
      <w:r w:rsidRPr="009142E4">
        <w:rPr>
          <w:rFonts w:ascii="Times New Roman" w:hAnsi="Times New Roman" w:cs="Times New Roman"/>
          <w:sz w:val="28"/>
          <w:szCs w:val="28"/>
        </w:rPr>
        <w:t>арт-терапией</w:t>
      </w:r>
      <w:proofErr w:type="spellEnd"/>
      <w:r w:rsidRPr="009142E4">
        <w:rPr>
          <w:rFonts w:ascii="Times New Roman" w:hAnsi="Times New Roman" w:cs="Times New Roman"/>
          <w:sz w:val="28"/>
          <w:szCs w:val="28"/>
        </w:rPr>
        <w:t>, различными техниками</w:t>
      </w:r>
      <w:r w:rsidR="00633618" w:rsidRPr="009142E4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9142E4">
        <w:rPr>
          <w:rFonts w:ascii="Times New Roman" w:hAnsi="Times New Roman" w:cs="Times New Roman"/>
          <w:sz w:val="28"/>
          <w:szCs w:val="28"/>
        </w:rPr>
        <w:t>,</w:t>
      </w:r>
      <w:r w:rsidR="00633618" w:rsidRPr="009142E4">
        <w:rPr>
          <w:rFonts w:ascii="Times New Roman" w:hAnsi="Times New Roman" w:cs="Times New Roman"/>
          <w:sz w:val="28"/>
          <w:szCs w:val="28"/>
        </w:rPr>
        <w:t xml:space="preserve"> учатся прислушиваться к себе, к своим чувствам, своей интуиции, выражать своё мнение и отстаивать его, творчески мыслить.</w:t>
      </w:r>
    </w:p>
    <w:p w:rsidR="00633618" w:rsidRPr="009142E4" w:rsidRDefault="00633618" w:rsidP="009142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2E4">
        <w:rPr>
          <w:rFonts w:ascii="Times New Roman" w:hAnsi="Times New Roman" w:cs="Times New Roman"/>
          <w:sz w:val="28"/>
          <w:szCs w:val="28"/>
        </w:rPr>
        <w:t xml:space="preserve">Занятия включают  в себя игровые, познавательные и релаксационные приёмы, просмотр репродукций картин художников и собственно </w:t>
      </w:r>
      <w:proofErr w:type="spellStart"/>
      <w:r w:rsidRPr="009142E4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Pr="009142E4">
        <w:rPr>
          <w:rFonts w:ascii="Times New Roman" w:hAnsi="Times New Roman" w:cs="Times New Roman"/>
          <w:sz w:val="28"/>
          <w:szCs w:val="28"/>
        </w:rPr>
        <w:t xml:space="preserve"> (составление коллажей; лепка: солёное тесто, пластилин; работа с акварелью, гуашью, карандашами, углём, восковые мелки, природный материал, цветной бумагой, картоном и другими материалами).</w:t>
      </w:r>
      <w:proofErr w:type="gramEnd"/>
    </w:p>
    <w:p w:rsidR="009200A5" w:rsidRPr="009142E4" w:rsidRDefault="00633618" w:rsidP="009142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2E4">
        <w:rPr>
          <w:rFonts w:ascii="Times New Roman" w:hAnsi="Times New Roman" w:cs="Times New Roman"/>
          <w:sz w:val="28"/>
          <w:szCs w:val="28"/>
        </w:rPr>
        <w:t xml:space="preserve">Творческая деятельность является также и стимулирующей способности </w:t>
      </w:r>
      <w:r w:rsidR="009200A5" w:rsidRPr="009142E4">
        <w:rPr>
          <w:rFonts w:ascii="Times New Roman" w:hAnsi="Times New Roman" w:cs="Times New Roman"/>
          <w:sz w:val="28"/>
          <w:szCs w:val="28"/>
        </w:rPr>
        <w:t>ребёнка. На занятиях создаются условия, обеспечивающие духовное развитие каждого  ребёнка, его душевный комфорт, которые лежат в основе его психического здоровья.</w:t>
      </w:r>
    </w:p>
    <w:p w:rsidR="003F6C6C" w:rsidRDefault="009200A5" w:rsidP="009142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2E4">
        <w:rPr>
          <w:rFonts w:ascii="Times New Roman" w:hAnsi="Times New Roman" w:cs="Times New Roman"/>
          <w:sz w:val="28"/>
          <w:szCs w:val="28"/>
        </w:rPr>
        <w:t>Занятия проводятся с детьми подготовительной к школе группе (6-7 лет), по подгруппам по 8-10 человек. Занятия проводятся 2 раза в неделю, во второй половине дня, по 30 минут  согласно распорядку дня в детском саду.</w:t>
      </w:r>
    </w:p>
    <w:p w:rsidR="00226D35" w:rsidRPr="009142E4" w:rsidRDefault="009200A5" w:rsidP="009142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2E4">
        <w:rPr>
          <w:rFonts w:ascii="Times New Roman" w:hAnsi="Times New Roman" w:cs="Times New Roman"/>
          <w:sz w:val="28"/>
          <w:szCs w:val="28"/>
        </w:rPr>
        <w:t xml:space="preserve"> </w:t>
      </w:r>
      <w:r w:rsidR="00226D35" w:rsidRPr="009142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6C6C" w:rsidRDefault="003F6C6C" w:rsidP="003F6C6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работы.</w:t>
      </w:r>
    </w:p>
    <w:p w:rsidR="003F6C6C" w:rsidRDefault="003F6C6C" w:rsidP="003F6C6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№1.</w:t>
      </w:r>
    </w:p>
    <w:p w:rsidR="003F6C6C" w:rsidRPr="007817A8" w:rsidRDefault="003F6C6C" w:rsidP="003F6C6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«Воспоминания о лете»</w:t>
      </w:r>
    </w:p>
    <w:tbl>
      <w:tblPr>
        <w:tblStyle w:val="a4"/>
        <w:tblW w:w="0" w:type="auto"/>
        <w:tblLook w:val="04A0"/>
      </w:tblPr>
      <w:tblGrid>
        <w:gridCol w:w="1131"/>
        <w:gridCol w:w="4364"/>
        <w:gridCol w:w="4076"/>
      </w:tblGrid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тема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выполнения, материал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4" w:type="dxa"/>
          </w:tcPr>
          <w:p w:rsidR="003F6C6C" w:rsidRDefault="003F6C6C" w:rsidP="0047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(знакомство детей с изостудией)</w:t>
            </w:r>
          </w:p>
        </w:tc>
        <w:tc>
          <w:tcPr>
            <w:tcW w:w="4076" w:type="dxa"/>
          </w:tcPr>
          <w:p w:rsidR="003F6C6C" w:rsidRDefault="003F6C6C" w:rsidP="0047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осмотр помещения, знакомство с оснащением, обстановкой.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4" w:type="dxa"/>
          </w:tcPr>
          <w:p w:rsidR="003F6C6C" w:rsidRDefault="003F6C6C" w:rsidP="0047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изобразительным искусством: живопись. Жанр живописи – пейзаж.</w:t>
            </w:r>
          </w:p>
        </w:tc>
        <w:tc>
          <w:tcPr>
            <w:tcW w:w="4076" w:type="dxa"/>
          </w:tcPr>
          <w:p w:rsidR="003F6C6C" w:rsidRDefault="003F6C6C" w:rsidP="0047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рассматривание картин, иллюстраций, репродукций. Посещение с родителями выставок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музеев.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4" w:type="dxa"/>
          </w:tcPr>
          <w:p w:rsidR="003F6C6C" w:rsidRDefault="003F6C6C" w:rsidP="0047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«Летний пейзаж»</w:t>
            </w:r>
          </w:p>
        </w:tc>
        <w:tc>
          <w:tcPr>
            <w:tcW w:w="4076" w:type="dxa"/>
          </w:tcPr>
          <w:p w:rsidR="003F6C6C" w:rsidRDefault="003F6C6C" w:rsidP="0047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64" w:type="dxa"/>
          </w:tcPr>
          <w:p w:rsidR="003F6C6C" w:rsidRDefault="003F6C6C" w:rsidP="0047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«Закат на южном море»</w:t>
            </w:r>
          </w:p>
        </w:tc>
        <w:tc>
          <w:tcPr>
            <w:tcW w:w="4076" w:type="dxa"/>
          </w:tcPr>
          <w:p w:rsidR="003F6C6C" w:rsidRDefault="003F6C6C" w:rsidP="0047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геометрических фигур, с использованием знаний о цветовом спектре.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4" w:type="dxa"/>
          </w:tcPr>
          <w:p w:rsidR="003F6C6C" w:rsidRDefault="003F6C6C" w:rsidP="0047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«Бабочки и стрекозы на лугу»</w:t>
            </w:r>
          </w:p>
        </w:tc>
        <w:tc>
          <w:tcPr>
            <w:tcW w:w="4076" w:type="dxa"/>
          </w:tcPr>
          <w:p w:rsidR="003F6C6C" w:rsidRDefault="003F6C6C" w:rsidP="0047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Объёмная аппликация, «гармошка»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4" w:type="dxa"/>
          </w:tcPr>
          <w:p w:rsidR="003F6C6C" w:rsidRDefault="003F6C6C" w:rsidP="0047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 небывалой красоты»</w:t>
            </w:r>
          </w:p>
        </w:tc>
        <w:tc>
          <w:tcPr>
            <w:tcW w:w="4076" w:type="dxa"/>
          </w:tcPr>
          <w:p w:rsidR="003F6C6C" w:rsidRDefault="003F6C6C" w:rsidP="0047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из окрашенного песка (или манной крупы)</w:t>
            </w:r>
          </w:p>
        </w:tc>
      </w:tr>
    </w:tbl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№2.</w:t>
      </w: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«Золотая осень»</w:t>
      </w: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31"/>
        <w:gridCol w:w="4364"/>
        <w:gridCol w:w="4076"/>
      </w:tblGrid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выполнения, материал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«Есть в осени первоначальной…» (пейзаж)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лес в зеркале воды»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Симметричная аппликация.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ветер»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Пластилиновая «живопись», с использованием «расписного» пластилина, полученного путём смешивания.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«Грибочки»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жатой ткани.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Старичок-лесовичок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осенней лесной полянке» 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 из природного и подручного материала, с использованием цветного картона.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фантазии»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Монотипия.</w:t>
            </w:r>
          </w:p>
        </w:tc>
      </w:tr>
    </w:tbl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№3.</w:t>
      </w: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«Натюрморт»</w:t>
      </w:r>
    </w:p>
    <w:tbl>
      <w:tblPr>
        <w:tblStyle w:val="a4"/>
        <w:tblW w:w="0" w:type="auto"/>
        <w:tblLook w:val="04A0"/>
      </w:tblPr>
      <w:tblGrid>
        <w:gridCol w:w="1131"/>
        <w:gridCol w:w="4364"/>
        <w:gridCol w:w="4076"/>
      </w:tblGrid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выполнения, материал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изобразительным искусством: жанр живописи – натюрморт.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рассматривание картин, иллюстраций, репродукций. Посещение с родителями выставок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музеев.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«Кувшин и наливное яблочко» (рисование с натуры)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нам осень принесла…» 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Объёмная аппликация способом «гармошка».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«Грозди винограда»  (коллективная работа)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Нетрадиционная техника, рисование карандашом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монетам.</w:t>
            </w:r>
          </w:p>
        </w:tc>
      </w:tr>
    </w:tbl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№4.</w:t>
      </w: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«Зимушка хрустальная»</w:t>
      </w:r>
    </w:p>
    <w:tbl>
      <w:tblPr>
        <w:tblStyle w:val="a4"/>
        <w:tblW w:w="0" w:type="auto"/>
        <w:tblLook w:val="04A0"/>
      </w:tblPr>
      <w:tblGrid>
        <w:gridCol w:w="1131"/>
        <w:gridCol w:w="4364"/>
        <w:gridCol w:w="4076"/>
      </w:tblGrid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выполнения, материал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«Зимняя мелодия» (пейзаж)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Пастель.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«Кружевная снежинка»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Прорезная аппликация.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Волшебницы Зимы»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Восковые мелки, акварель.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снежинки»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«Зимний сон одного дерева…»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Объёмная аппликация из салфеток, ваты, с использованием элементов рисования.</w:t>
            </w:r>
          </w:p>
        </w:tc>
      </w:tr>
    </w:tbl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№5.</w:t>
      </w: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«Здравствуй, Новый год!»</w:t>
      </w:r>
    </w:p>
    <w:tbl>
      <w:tblPr>
        <w:tblStyle w:val="a4"/>
        <w:tblW w:w="0" w:type="auto"/>
        <w:tblLook w:val="04A0"/>
      </w:tblPr>
      <w:tblGrid>
        <w:gridCol w:w="1131"/>
        <w:gridCol w:w="4364"/>
        <w:gridCol w:w="4076"/>
      </w:tblGrid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выполнения, материал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«Веточка ели»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Объёмная аппликация из цветной бумаги.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Ёлочные игрушки из «гармошки»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из фактурной и цветной бумаги, с использованием подручного материала для веточки ели.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история»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пластинок из глины и украшение их в технике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«Дед Мороз и Снегурочка»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Оригами, с элементами рисования.</w:t>
            </w:r>
          </w:p>
        </w:tc>
      </w:tr>
    </w:tbl>
    <w:p w:rsidR="003F6C6C" w:rsidRDefault="003F6C6C" w:rsidP="003F6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C6C" w:rsidRDefault="003F6C6C" w:rsidP="003F6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№6.</w:t>
      </w: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«Рождество»</w:t>
      </w:r>
    </w:p>
    <w:tbl>
      <w:tblPr>
        <w:tblStyle w:val="a4"/>
        <w:tblW w:w="0" w:type="auto"/>
        <w:tblLook w:val="04A0"/>
      </w:tblPr>
      <w:tblGrid>
        <w:gridCol w:w="1131"/>
        <w:gridCol w:w="4364"/>
        <w:gridCol w:w="4076"/>
      </w:tblGrid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выполнения, материал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«Рождественская сказка»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Прорезная аппликация с декорированием.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«Рождественский Ангелочек»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игрушки из подручного материала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(бутылочка из-под йогурта, тюль, вата, кружева, картон, блёстки)</w:t>
            </w:r>
          </w:p>
        </w:tc>
      </w:tr>
    </w:tbl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№7.</w:t>
      </w: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«Лохматые и пернатые»</w:t>
      </w:r>
    </w:p>
    <w:tbl>
      <w:tblPr>
        <w:tblStyle w:val="a4"/>
        <w:tblW w:w="0" w:type="auto"/>
        <w:tblLook w:val="04A0"/>
      </w:tblPr>
      <w:tblGrid>
        <w:gridCol w:w="1131"/>
        <w:gridCol w:w="4364"/>
        <w:gridCol w:w="4076"/>
      </w:tblGrid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выполнения, материал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«Шерстяные барашки»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распущенных шерстяных нитей.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«Птички – невелички»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пластилина.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изобразительным искусством: графика. Рисование графических элементов карандашом, углём.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рассматривание картин, иллюстраций, репродукций. Посещение с родителями выставок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музеев.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«Полосатые лошадки»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Тушь, перо.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Сорока-белобока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Простой карандаш.</w:t>
            </w:r>
          </w:p>
        </w:tc>
      </w:tr>
    </w:tbl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№ 8.</w:t>
      </w: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«День Защитников отечества»</w:t>
      </w:r>
    </w:p>
    <w:tbl>
      <w:tblPr>
        <w:tblStyle w:val="a4"/>
        <w:tblW w:w="0" w:type="auto"/>
        <w:tblLook w:val="04A0"/>
      </w:tblPr>
      <w:tblGrid>
        <w:gridCol w:w="1131"/>
        <w:gridCol w:w="4364"/>
        <w:gridCol w:w="4076"/>
      </w:tblGrid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выполнения, материал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«Мечты о дальних берегах» (кораблик в подарок папе).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№9.</w:t>
      </w: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«Дальние страны»</w:t>
      </w:r>
    </w:p>
    <w:tbl>
      <w:tblPr>
        <w:tblStyle w:val="a4"/>
        <w:tblW w:w="0" w:type="auto"/>
        <w:tblLook w:val="04A0"/>
      </w:tblPr>
      <w:tblGrid>
        <w:gridCol w:w="1131"/>
        <w:gridCol w:w="4364"/>
        <w:gridCol w:w="4076"/>
      </w:tblGrid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выполнения, материал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«Жаркая Африка»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геометрических фигур.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«Животные жарких стран»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Гуашь, акварель, пастель по выбору детей.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«Экзотические птицы» 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пластилина.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дне морском»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Объёмная аппликация с использованием природного материал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скорлупа грецкого ореха, жёлуди).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«Ажурные рыбки»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Тушь, перо.</w:t>
            </w:r>
          </w:p>
        </w:tc>
      </w:tr>
    </w:tbl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№10.</w:t>
      </w: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tblLook w:val="04A0"/>
      </w:tblPr>
      <w:tblGrid>
        <w:gridCol w:w="1131"/>
        <w:gridCol w:w="4364"/>
        <w:gridCol w:w="4076"/>
      </w:tblGrid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выполнения, материал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для любимой мамочке»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разделочной деревянной доски в технике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к празднику 8Марта.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«Верба»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ваты и пряжи на бархатной бумаге.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«Веточка цветущей вишни»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Барельеф, с элементами пластилиновой живописи.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«Скворечники»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Гуашь, фон для последующей композиции.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«Скворцы прилетели»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Оригами, с использованием элементов объёмной аппликации из подручного материала (вата). 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«Цветущий сад»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жатой ткани.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«Яблони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цвету»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Гуашь, с элементами рисования ватными палочками.</w:t>
            </w:r>
          </w:p>
        </w:tc>
      </w:tr>
    </w:tbl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№11.</w:t>
      </w: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«Страна фантазий»</w:t>
      </w:r>
    </w:p>
    <w:tbl>
      <w:tblPr>
        <w:tblStyle w:val="a4"/>
        <w:tblW w:w="0" w:type="auto"/>
        <w:tblLook w:val="04A0"/>
      </w:tblPr>
      <w:tblGrid>
        <w:gridCol w:w="1131"/>
        <w:gridCol w:w="4364"/>
        <w:gridCol w:w="4076"/>
      </w:tblGrid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выполнения, материал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«Сказочная птица»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Гуашь, рисование ладошкой, пальцами.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«Фантастические животные»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зооконструктор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на развитие фантазии.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«Фантазийные бабочки»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(спиральки из полосок цветной бумаги).</w:t>
            </w:r>
          </w:p>
        </w:tc>
      </w:tr>
    </w:tbl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№12.</w:t>
      </w: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«Мир сказок»</w:t>
      </w:r>
    </w:p>
    <w:tbl>
      <w:tblPr>
        <w:tblStyle w:val="a4"/>
        <w:tblW w:w="0" w:type="auto"/>
        <w:tblLook w:val="04A0"/>
      </w:tblPr>
      <w:tblGrid>
        <w:gridCol w:w="1131"/>
        <w:gridCol w:w="4364"/>
        <w:gridCol w:w="4076"/>
      </w:tblGrid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выполнения, материал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Курочка-ряба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Лепка. «Расписной» пластилин,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полученный способом резания.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«Сказочная матрёшка»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Коллаж (техника наклеивания плоских или объёмных материалов).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ткань, фольга, журнальные вырезки, конфетные обёртки, тесьма, кружева и т.д. (т.е. подручный материал).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изобразительным искусством: жанр живописи – портрет.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рассматривание картин, иллюстраций, репродукций. Посещение с родителями выставок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музеев.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любимый сказочный герой» (портрет)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Гуашь, акварель по желанию.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«Русалочка» (портрет)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Барельеф, с использованием элементов пластилиновой живописи.</w:t>
            </w:r>
          </w:p>
        </w:tc>
      </w:tr>
    </w:tbl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№13.</w:t>
      </w:r>
    </w:p>
    <w:p w:rsidR="003F6C6C" w:rsidRDefault="003F6C6C" w:rsidP="003F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«Цветочная рапсодия»</w:t>
      </w:r>
    </w:p>
    <w:tbl>
      <w:tblPr>
        <w:tblStyle w:val="a4"/>
        <w:tblW w:w="0" w:type="auto"/>
        <w:tblLook w:val="04A0"/>
      </w:tblPr>
      <w:tblGrid>
        <w:gridCol w:w="1131"/>
        <w:gridCol w:w="4364"/>
        <w:gridCol w:w="4076"/>
      </w:tblGrid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выполнения, материал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«Расцвели вокруг цветы небывалой красоты»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цветными мыльными пузырями с прорисовкой дополнительных элементов.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«Цветочная сказка»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 (сухоцветы, ткань, цветная и фактурная бумага)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«Нежный цветок»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«Вернисаж фантастических цветов»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Объёмная аппликация.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«Розочки»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солёного теста, оформление композиции в цвете.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«Цветочная салфеточка»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Пришивание на основу элементов из ткани; пуговиц.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«Ваза, утопающая в цветах»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стаканчика или баночки салфетками с изображением цветов (изготовление вазочки для цветов)</w:t>
            </w:r>
          </w:p>
        </w:tc>
      </w:tr>
      <w:tr w:rsidR="003F6C6C" w:rsidTr="00474964">
        <w:tc>
          <w:tcPr>
            <w:tcW w:w="1131" w:type="dxa"/>
          </w:tcPr>
          <w:p w:rsidR="003F6C6C" w:rsidRDefault="003F6C6C" w:rsidP="00474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364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4076" w:type="dxa"/>
          </w:tcPr>
          <w:p w:rsidR="003F6C6C" w:rsidRDefault="003F6C6C" w:rsidP="00474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работ.</w:t>
            </w:r>
          </w:p>
        </w:tc>
      </w:tr>
    </w:tbl>
    <w:p w:rsidR="009D7CF3" w:rsidRDefault="003F6C6C"/>
    <w:sectPr w:rsidR="009D7CF3" w:rsidSect="0061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769ED"/>
    <w:multiLevelType w:val="hybridMultilevel"/>
    <w:tmpl w:val="F2205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8F0"/>
    <w:rsid w:val="00226D35"/>
    <w:rsid w:val="003F6C6C"/>
    <w:rsid w:val="00431A6E"/>
    <w:rsid w:val="0044277A"/>
    <w:rsid w:val="00504F83"/>
    <w:rsid w:val="00614F12"/>
    <w:rsid w:val="00633618"/>
    <w:rsid w:val="00876666"/>
    <w:rsid w:val="009142E4"/>
    <w:rsid w:val="009200A5"/>
    <w:rsid w:val="009F38F0"/>
    <w:rsid w:val="00C46B9D"/>
    <w:rsid w:val="00E7718B"/>
    <w:rsid w:val="00F57B17"/>
    <w:rsid w:val="00FE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8F0"/>
    <w:pPr>
      <w:ind w:left="720"/>
      <w:contextualSpacing/>
    </w:pPr>
  </w:style>
  <w:style w:type="table" w:styleId="a4">
    <w:name w:val="Table Grid"/>
    <w:basedOn w:val="a1"/>
    <w:uiPriority w:val="59"/>
    <w:rsid w:val="003F6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6</cp:revision>
  <cp:lastPrinted>2012-12-19T17:17:00Z</cp:lastPrinted>
  <dcterms:created xsi:type="dcterms:W3CDTF">2012-12-19T14:58:00Z</dcterms:created>
  <dcterms:modified xsi:type="dcterms:W3CDTF">2015-02-01T16:03:00Z</dcterms:modified>
</cp:coreProperties>
</file>