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16" w:rsidRPr="00081025" w:rsidRDefault="00FD5E16" w:rsidP="008144B0">
      <w:pPr>
        <w:rPr>
          <w:rFonts w:ascii="Times New Roman" w:hAnsi="Times New Roman"/>
          <w:b/>
          <w:sz w:val="28"/>
          <w:szCs w:val="28"/>
        </w:rPr>
      </w:pPr>
    </w:p>
    <w:p w:rsidR="00EB6F01" w:rsidRPr="00081025" w:rsidRDefault="00EB6F01" w:rsidP="00EB6F0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1025">
        <w:rPr>
          <w:b/>
          <w:sz w:val="28"/>
          <w:szCs w:val="28"/>
          <w:u w:val="single"/>
        </w:rPr>
        <w:t>Планирование воспитательно-образовательной работы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  <w:u w:val="single"/>
        </w:rPr>
        <w:t>Группа</w:t>
      </w:r>
      <w:r w:rsidR="00F95A99">
        <w:rPr>
          <w:sz w:val="28"/>
          <w:szCs w:val="28"/>
        </w:rPr>
        <w:t xml:space="preserve"> :</w:t>
      </w:r>
      <w:r w:rsidR="00375FF9">
        <w:rPr>
          <w:sz w:val="28"/>
          <w:szCs w:val="28"/>
        </w:rPr>
        <w:t xml:space="preserve"> </w:t>
      </w:r>
      <w:r w:rsidR="004A74A2" w:rsidRPr="00081025">
        <w:rPr>
          <w:sz w:val="28"/>
          <w:szCs w:val="28"/>
        </w:rPr>
        <w:t>Подготовительная</w:t>
      </w:r>
      <w:r w:rsidR="00F95A99">
        <w:rPr>
          <w:sz w:val="28"/>
          <w:szCs w:val="28"/>
        </w:rPr>
        <w:t xml:space="preserve"> к школе</w:t>
      </w:r>
      <w:r w:rsidR="00CE5643">
        <w:rPr>
          <w:sz w:val="28"/>
          <w:szCs w:val="28"/>
        </w:rPr>
        <w:t xml:space="preserve"> группа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Тема проекта</w:t>
      </w:r>
      <w:r w:rsidR="004A74A2" w:rsidRPr="00081025">
        <w:rPr>
          <w:sz w:val="28"/>
          <w:szCs w:val="28"/>
        </w:rPr>
        <w:t>: «Овощной калейдоскоп</w:t>
      </w:r>
      <w:r w:rsidRPr="00081025">
        <w:rPr>
          <w:sz w:val="28"/>
          <w:szCs w:val="28"/>
        </w:rPr>
        <w:t>»</w:t>
      </w:r>
    </w:p>
    <w:p w:rsidR="00EB6F01" w:rsidRPr="00081025" w:rsidRDefault="00EB6F01" w:rsidP="00EB6F0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25">
        <w:rPr>
          <w:b/>
          <w:sz w:val="28"/>
          <w:szCs w:val="28"/>
        </w:rPr>
        <w:t>Цель проекта</w:t>
      </w:r>
      <w:r w:rsidRPr="00081025">
        <w:rPr>
          <w:sz w:val="28"/>
          <w:szCs w:val="28"/>
        </w:rPr>
        <w:t xml:space="preserve">: </w:t>
      </w:r>
      <w:r w:rsidR="00375FF9">
        <w:rPr>
          <w:sz w:val="28"/>
          <w:szCs w:val="28"/>
        </w:rPr>
        <w:t>Систематизация и расширение знаний детей об овощах, развитие</w:t>
      </w:r>
      <w:r w:rsidR="004A74A2" w:rsidRPr="00081025">
        <w:rPr>
          <w:sz w:val="28"/>
          <w:szCs w:val="28"/>
        </w:rPr>
        <w:t xml:space="preserve"> способности к поисковой деятельности</w:t>
      </w:r>
      <w:r w:rsidR="00375FF9">
        <w:rPr>
          <w:sz w:val="28"/>
          <w:szCs w:val="28"/>
        </w:rPr>
        <w:t>,  творческих способностей</w:t>
      </w:r>
      <w:r w:rsidR="004A74A2" w:rsidRPr="00081025">
        <w:rPr>
          <w:sz w:val="28"/>
          <w:szCs w:val="28"/>
        </w:rPr>
        <w:t xml:space="preserve"> детей.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Название итогового мероприятия</w:t>
      </w:r>
      <w:r w:rsidRPr="00081025">
        <w:rPr>
          <w:sz w:val="28"/>
          <w:szCs w:val="28"/>
        </w:rPr>
        <w:t xml:space="preserve"> (события, праздника и др.) </w:t>
      </w:r>
      <w:r w:rsidR="004A74A2" w:rsidRPr="00081025">
        <w:rPr>
          <w:sz w:val="28"/>
          <w:szCs w:val="28"/>
        </w:rPr>
        <w:t>–</w:t>
      </w:r>
      <w:r w:rsidR="000A238A" w:rsidRPr="00081025">
        <w:rPr>
          <w:sz w:val="28"/>
          <w:szCs w:val="28"/>
        </w:rPr>
        <w:t xml:space="preserve"> </w:t>
      </w:r>
      <w:r w:rsidR="004A74A2" w:rsidRPr="00081025">
        <w:rPr>
          <w:rFonts w:ascii="Times New Roman" w:hAnsi="Times New Roman"/>
          <w:sz w:val="28"/>
          <w:szCs w:val="28"/>
        </w:rPr>
        <w:t>развл</w:t>
      </w:r>
      <w:r w:rsidR="00F95A99">
        <w:rPr>
          <w:rFonts w:ascii="Times New Roman" w:hAnsi="Times New Roman"/>
          <w:sz w:val="28"/>
          <w:szCs w:val="28"/>
        </w:rPr>
        <w:t>ечение «В гости овощи пришли» (</w:t>
      </w:r>
      <w:r w:rsidR="004A74A2" w:rsidRPr="00081025">
        <w:rPr>
          <w:rFonts w:ascii="Times New Roman" w:hAnsi="Times New Roman"/>
          <w:sz w:val="28"/>
          <w:szCs w:val="28"/>
        </w:rPr>
        <w:t>для детей младшей группы</w:t>
      </w:r>
      <w:r w:rsidRPr="00081025">
        <w:rPr>
          <w:rFonts w:ascii="Times New Roman" w:hAnsi="Times New Roman"/>
          <w:b/>
          <w:sz w:val="28"/>
          <w:szCs w:val="28"/>
        </w:rPr>
        <w:t>)</w:t>
      </w:r>
      <w:r w:rsidRPr="00081025">
        <w:rPr>
          <w:rFonts w:ascii="Times New Roman" w:hAnsi="Times New Roman"/>
          <w:sz w:val="28"/>
          <w:szCs w:val="28"/>
        </w:rPr>
        <w:t xml:space="preserve">                       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Форма итогового мероприятия</w:t>
      </w:r>
      <w:r w:rsidRPr="00081025">
        <w:rPr>
          <w:sz w:val="28"/>
          <w:szCs w:val="28"/>
        </w:rPr>
        <w:t xml:space="preserve"> (</w:t>
      </w:r>
      <w:r w:rsidR="000A238A" w:rsidRPr="00081025">
        <w:rPr>
          <w:sz w:val="28"/>
          <w:szCs w:val="28"/>
          <w:u w:val="single"/>
        </w:rPr>
        <w:t xml:space="preserve">развлечение, </w:t>
      </w:r>
      <w:r w:rsidR="0067090D">
        <w:rPr>
          <w:sz w:val="28"/>
          <w:szCs w:val="28"/>
          <w:u w:val="single"/>
        </w:rPr>
        <w:t xml:space="preserve">презентация </w:t>
      </w:r>
      <w:r w:rsidR="000A238A" w:rsidRPr="00081025">
        <w:rPr>
          <w:sz w:val="28"/>
          <w:szCs w:val="28"/>
          <w:u w:val="single"/>
        </w:rPr>
        <w:t>альбом</w:t>
      </w:r>
      <w:r w:rsidR="0067090D">
        <w:rPr>
          <w:sz w:val="28"/>
          <w:szCs w:val="28"/>
          <w:u w:val="single"/>
        </w:rPr>
        <w:t>а</w:t>
      </w:r>
      <w:r w:rsidR="000A238A" w:rsidRPr="00081025">
        <w:rPr>
          <w:sz w:val="28"/>
          <w:szCs w:val="28"/>
          <w:u w:val="single"/>
        </w:rPr>
        <w:t xml:space="preserve"> «Все овощи хороши, выбирай на вкус»</w:t>
      </w:r>
      <w:r w:rsidRPr="00081025">
        <w:rPr>
          <w:sz w:val="28"/>
          <w:szCs w:val="28"/>
        </w:rPr>
        <w:t>)</w:t>
      </w:r>
    </w:p>
    <w:p w:rsidR="00EB6F01" w:rsidRPr="00081025" w:rsidRDefault="00EB6F01" w:rsidP="00EB6F01">
      <w:pPr>
        <w:spacing w:line="360" w:lineRule="auto"/>
        <w:rPr>
          <w:sz w:val="28"/>
          <w:szCs w:val="28"/>
        </w:rPr>
      </w:pPr>
      <w:r w:rsidRPr="00081025">
        <w:rPr>
          <w:b/>
          <w:sz w:val="28"/>
          <w:szCs w:val="28"/>
        </w:rPr>
        <w:t>Дата проведения итогового мероприятия</w:t>
      </w:r>
      <w:r w:rsidRPr="00081025">
        <w:rPr>
          <w:sz w:val="28"/>
          <w:szCs w:val="28"/>
        </w:rPr>
        <w:t xml:space="preserve">    </w:t>
      </w:r>
      <w:r w:rsidRPr="00081025">
        <w:rPr>
          <w:sz w:val="28"/>
          <w:szCs w:val="28"/>
          <w:u w:val="single"/>
        </w:rPr>
        <w:t>31.10.2011г.</w:t>
      </w:r>
    </w:p>
    <w:p w:rsidR="004E6312" w:rsidRPr="004E6312" w:rsidRDefault="00EB6F01" w:rsidP="008144B0">
      <w:pPr>
        <w:rPr>
          <w:rFonts w:ascii="Times New Roman" w:hAnsi="Times New Roman"/>
          <w:sz w:val="28"/>
          <w:szCs w:val="28"/>
        </w:rPr>
      </w:pPr>
      <w:r w:rsidRPr="00081025">
        <w:rPr>
          <w:sz w:val="28"/>
          <w:szCs w:val="28"/>
        </w:rPr>
        <w:t>ФИО воспитателя, ответственного за итоговое мероприятие</w:t>
      </w:r>
      <w:r w:rsidR="000A238A" w:rsidRPr="00081025">
        <w:rPr>
          <w:sz w:val="28"/>
          <w:szCs w:val="28"/>
        </w:rPr>
        <w:t xml:space="preserve"> Мартюшева Е.Л</w:t>
      </w:r>
      <w:r w:rsidR="00F95A99">
        <w:rPr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3"/>
        <w:gridCol w:w="481"/>
        <w:gridCol w:w="1504"/>
        <w:gridCol w:w="2455"/>
        <w:gridCol w:w="225"/>
        <w:gridCol w:w="11"/>
        <w:gridCol w:w="1704"/>
        <w:gridCol w:w="1840"/>
        <w:gridCol w:w="2974"/>
        <w:gridCol w:w="12"/>
        <w:gridCol w:w="2400"/>
      </w:tblGrid>
      <w:tr w:rsidR="00B94D61" w:rsidRPr="00081025" w:rsidTr="00B94D61">
        <w:tc>
          <w:tcPr>
            <w:tcW w:w="389" w:type="dxa"/>
            <w:vMerge w:val="restart"/>
            <w:textDirection w:val="btLr"/>
          </w:tcPr>
          <w:p w:rsidR="00E14F65" w:rsidRPr="00081025" w:rsidRDefault="00E14F65" w:rsidP="00B94D61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64" w:type="dxa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985" w:type="dxa"/>
            <w:gridSpan w:val="2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Интеграция образова</w:t>
            </w:r>
            <w:r w:rsidR="005E6A2A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тельных областей </w:t>
            </w:r>
          </w:p>
        </w:tc>
        <w:tc>
          <w:tcPr>
            <w:tcW w:w="6238" w:type="dxa"/>
            <w:gridSpan w:val="5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5" w:type="dxa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08" w:type="dxa"/>
            <w:gridSpan w:val="2"/>
            <w:vMerge w:val="restart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родителями/ социальными партнера</w:t>
            </w:r>
            <w:r w:rsidR="001E3ACE" w:rsidRPr="00081025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B94D61" w:rsidRPr="00081025" w:rsidTr="00B94D61">
        <w:trPr>
          <w:trHeight w:val="725"/>
        </w:trPr>
        <w:tc>
          <w:tcPr>
            <w:tcW w:w="389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F55029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841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2609EA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75" w:type="dxa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c>
          <w:tcPr>
            <w:tcW w:w="389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gridSpan w:val="3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gridSpan w:val="2"/>
          </w:tcPr>
          <w:p w:rsidR="00E14F65" w:rsidRPr="00081025" w:rsidRDefault="00E14F65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4D61" w:rsidRPr="00081025" w:rsidTr="00B94D61">
        <w:trPr>
          <w:trHeight w:val="1194"/>
        </w:trPr>
        <w:tc>
          <w:tcPr>
            <w:tcW w:w="389" w:type="dxa"/>
            <w:vMerge w:val="restart"/>
            <w:textDirection w:val="btLr"/>
          </w:tcPr>
          <w:p w:rsidR="003E77BB" w:rsidRPr="00081025" w:rsidRDefault="00FD5E16" w:rsidP="00B94D61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 – 24.10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</w:tc>
        <w:tc>
          <w:tcPr>
            <w:tcW w:w="1985" w:type="dxa"/>
            <w:gridSpan w:val="2"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доровье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коммуникац.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худож.творч.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92" w:type="dxa"/>
            <w:gridSpan w:val="3"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проблемной ситуации: дети младшей группы очень любят сладости, а это вредно для организма. Нужно им рассказать о  здоровой, полезной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еде. 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Рассматривание различных иллюстраций, книг, открыток 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овощей.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Беседа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овощах «Дары огорода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» Цель: систематизация и углубление представлений детей об овощах и фруктах. Уточнить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о многообразии овощей.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E77BB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по</w:t>
            </w:r>
            <w:r w:rsidR="00F95A9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Подбери прилагательные?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Цель: учить подбирать эпитеты к заданному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овощу и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 их употреблять в </w:t>
            </w:r>
            <w:r w:rsidR="00F95A99">
              <w:rPr>
                <w:rFonts w:ascii="Times New Roman" w:hAnsi="Times New Roman"/>
                <w:sz w:val="28"/>
                <w:szCs w:val="28"/>
              </w:rPr>
              <w:t>речи.</w:t>
            </w: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894A8A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894A8A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83904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об овощах </w:t>
            </w: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ырых и вареных) Цель: расширять представления детей об отличительн</w:t>
            </w: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ых </w:t>
            </w: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особенностях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вощей </w:t>
            </w:r>
            <w:r w:rsidR="00F95A99">
              <w:rPr>
                <w:rFonts w:ascii="Times New Roman" w:hAnsi="Times New Roman"/>
                <w:sz w:val="28"/>
                <w:szCs w:val="28"/>
              </w:rPr>
              <w:t>(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сырых и варёных) . Чтение стихотворения Ю. Тувим « Овощи»</w:t>
            </w:r>
          </w:p>
          <w:p w:rsidR="003E77BB" w:rsidRPr="00081025" w:rsidRDefault="003E77BB" w:rsidP="00F95A9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Х/и «Огородная</w:t>
            </w:r>
            <w:r w:rsidR="00F95A99">
              <w:rPr>
                <w:rFonts w:ascii="Times New Roman" w:hAnsi="Times New Roman"/>
                <w:sz w:val="28"/>
                <w:szCs w:val="28"/>
              </w:rPr>
              <w:t>- урожайная».Развивать умение создавать образ овоща.</w:t>
            </w:r>
          </w:p>
        </w:tc>
        <w:tc>
          <w:tcPr>
            <w:tcW w:w="2975" w:type="dxa"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Обогащение материалами альбома </w:t>
            </w:r>
            <w:r>
              <w:rPr>
                <w:rFonts w:ascii="Times New Roman" w:hAnsi="Times New Roman"/>
                <w:sz w:val="28"/>
                <w:szCs w:val="28"/>
              </w:rPr>
              <w:t>«Все о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вощи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хороши, выбирай на вкус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». Самостоятельная деятельность детей в центрах активности. </w:t>
            </w: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в уголке природы ( поливка нужна  растениям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также как и овощам для роста), по столовой (в первых блюдах обязательно используются овощи).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gridSpan w:val="2"/>
            <w:vMerge w:val="restart"/>
            <w:tcBorders>
              <w:right w:val="single" w:sz="4" w:space="0" w:color="auto"/>
            </w:tcBorders>
          </w:tcPr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Поговорить с родите</w:t>
            </w:r>
            <w:r>
              <w:rPr>
                <w:rFonts w:ascii="Times New Roman" w:hAnsi="Times New Roman"/>
                <w:sz w:val="28"/>
                <w:szCs w:val="28"/>
              </w:rPr>
              <w:t>лями о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привлечении детей в приготовлении заготовок из овощей, рассказывая о пользе овощей. </w:t>
            </w:r>
          </w:p>
          <w:p w:rsidR="00A11445" w:rsidRDefault="00A11445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c>
          <w:tcPr>
            <w:tcW w:w="389" w:type="dxa"/>
            <w:vMerge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bottom w:val="nil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</w:t>
            </w:r>
            <w:r w:rsidR="00CD3E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тельная деятельность</w:t>
            </w:r>
          </w:p>
          <w:p w:rsidR="003E77BB" w:rsidRPr="00081025" w:rsidRDefault="003E77BB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</w:tcPr>
          <w:p w:rsidR="00973561" w:rsidRDefault="009735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3E77BB" w:rsidRPr="00081025" w:rsidRDefault="009735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х/</w:t>
            </w:r>
            <w:r w:rsidR="003E77BB" w:rsidRPr="00081025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9213" w:type="dxa"/>
            <w:gridSpan w:val="6"/>
            <w:tcBorders>
              <w:bottom w:val="nil"/>
            </w:tcBorders>
          </w:tcPr>
          <w:p w:rsidR="003E77BB" w:rsidRPr="002A251C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Продуктивная деятельность. </w:t>
            </w:r>
            <w:r w:rsidR="002A251C">
              <w:rPr>
                <w:rFonts w:ascii="Times New Roman" w:hAnsi="Times New Roman"/>
                <w:b/>
                <w:sz w:val="28"/>
                <w:szCs w:val="28"/>
              </w:rPr>
              <w:t>Лепка «</w:t>
            </w:r>
            <w:r w:rsidR="002A251C">
              <w:rPr>
                <w:rFonts w:ascii="Times New Roman" w:hAnsi="Times New Roman"/>
                <w:sz w:val="28"/>
                <w:szCs w:val="28"/>
              </w:rPr>
              <w:t>Корзина с овощами». Учить использовать разные приемы лепки: вытягивание, прищипывание</w:t>
            </w:r>
            <w:r w:rsidR="00C90F5D">
              <w:rPr>
                <w:rFonts w:ascii="Times New Roman" w:hAnsi="Times New Roman"/>
                <w:sz w:val="28"/>
                <w:szCs w:val="28"/>
              </w:rPr>
              <w:t>, вдавливиние  и т.д., для точной  передачи овоща.</w:t>
            </w:r>
          </w:p>
          <w:p w:rsidR="003E77BB" w:rsidRPr="00894A8A" w:rsidRDefault="003E77BB" w:rsidP="00B94D61">
            <w:pPr>
              <w:spacing w:before="0"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C0244"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  <w:r w:rsidR="00F95A9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EC0244">
              <w:rPr>
                <w:rFonts w:ascii="Times New Roman" w:hAnsi="Times New Roman"/>
                <w:b/>
                <w:sz w:val="28"/>
                <w:szCs w:val="28"/>
              </w:rPr>
              <w:t>культурное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C0244"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244">
              <w:rPr>
                <w:rFonts w:ascii="Times New Roman" w:hAnsi="Times New Roman"/>
                <w:sz w:val="28"/>
                <w:szCs w:val="28"/>
              </w:rPr>
              <w:t xml:space="preserve"> общеразвивающих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244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«Овощи на грядке».</w:t>
            </w:r>
          </w:p>
        </w:tc>
        <w:tc>
          <w:tcPr>
            <w:tcW w:w="2408" w:type="dxa"/>
            <w:gridSpan w:val="2"/>
            <w:vMerge/>
            <w:tcBorders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750"/>
        </w:trPr>
        <w:tc>
          <w:tcPr>
            <w:tcW w:w="389" w:type="dxa"/>
            <w:vMerge/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3904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3904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83904" w:rsidRPr="00A25FD2" w:rsidRDefault="00483904" w:rsidP="00B94D61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7BB" w:rsidRPr="00081025" w:rsidRDefault="003E77BB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7440"/>
        </w:trPr>
        <w:tc>
          <w:tcPr>
            <w:tcW w:w="389" w:type="dxa"/>
            <w:vMerge/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Физич.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Безопас-ность,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Коммуни-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кация,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Худож. 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творчество,</w:t>
            </w: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Наблюдения за огородом детского сада.</w:t>
            </w:r>
          </w:p>
          <w:p w:rsidR="00A25FD2" w:rsidRPr="00081025" w:rsidRDefault="00A25FD2" w:rsidP="00B94D61">
            <w:pPr>
              <w:pStyle w:val="a3"/>
              <w:rPr>
                <w:i/>
                <w:iCs/>
                <w:sz w:val="28"/>
                <w:szCs w:val="28"/>
                <w:lang w:bidi="he-IL"/>
              </w:rPr>
            </w:pPr>
            <w:r w:rsidRPr="00081025">
              <w:rPr>
                <w:i/>
                <w:iCs/>
                <w:sz w:val="28"/>
                <w:szCs w:val="28"/>
              </w:rPr>
              <w:t>Цели</w:t>
            </w:r>
            <w:r w:rsidRPr="00081025">
              <w:rPr>
                <w:i/>
                <w:iCs/>
                <w:sz w:val="28"/>
                <w:szCs w:val="28"/>
                <w:lang w:bidi="he-IL"/>
              </w:rPr>
              <w:t xml:space="preserve">: </w:t>
            </w:r>
          </w:p>
          <w:p w:rsidR="00A25FD2" w:rsidRDefault="00A25FD2" w:rsidP="00B94D61">
            <w:pPr>
              <w:pStyle w:val="a3"/>
              <w:rPr>
                <w:sz w:val="28"/>
                <w:szCs w:val="28"/>
                <w:lang w:bidi="he-IL"/>
              </w:rPr>
            </w:pPr>
            <w:r w:rsidRPr="00081025">
              <w:rPr>
                <w:sz w:val="28"/>
                <w:szCs w:val="28"/>
                <w:lang w:bidi="he-IL"/>
              </w:rPr>
              <w:t xml:space="preserve">-  продолжать формировать представления об </w:t>
            </w:r>
            <w:r>
              <w:rPr>
                <w:sz w:val="28"/>
                <w:szCs w:val="28"/>
                <w:lang w:bidi="he-IL"/>
              </w:rPr>
              <w:t xml:space="preserve">изменениях в природе осенью </w:t>
            </w:r>
            <w:r w:rsidRPr="00081025">
              <w:rPr>
                <w:sz w:val="28"/>
                <w:szCs w:val="28"/>
                <w:lang w:bidi="he-IL"/>
              </w:rPr>
              <w:t xml:space="preserve"> </w:t>
            </w:r>
          </w:p>
          <w:p w:rsidR="00A25FD2" w:rsidRPr="003E77BB" w:rsidRDefault="00A25FD2" w:rsidP="00B94D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>(</w:t>
            </w:r>
            <w:r w:rsidRPr="00081025">
              <w:rPr>
                <w:sz w:val="28"/>
                <w:szCs w:val="28"/>
                <w:lang w:bidi="he-IL"/>
              </w:rPr>
              <w:t>листопад, сбор урожая с полей и огородов)</w:t>
            </w:r>
          </w:p>
          <w:p w:rsidR="00A25FD2" w:rsidRPr="00081025" w:rsidRDefault="00A25FD2" w:rsidP="00B94D61">
            <w:pPr>
              <w:pStyle w:val="a3"/>
              <w:rPr>
                <w:sz w:val="28"/>
                <w:szCs w:val="28"/>
                <w:lang w:bidi="he-IL"/>
              </w:rPr>
            </w:pPr>
            <w:r w:rsidRPr="00081025">
              <w:rPr>
                <w:sz w:val="28"/>
                <w:szCs w:val="28"/>
                <w:lang w:bidi="he-IL"/>
              </w:rPr>
              <w:t>- дать детям представления о зимнем отдыхе растений, сборе урожая на огороде – вручную; на полях -  при помощи разной техник</w:t>
            </w:r>
            <w:r>
              <w:rPr>
                <w:sz w:val="28"/>
                <w:szCs w:val="28"/>
                <w:lang w:bidi="he-IL"/>
              </w:rPr>
              <w:t>и.</w:t>
            </w:r>
          </w:p>
          <w:p w:rsidR="00A25FD2" w:rsidRDefault="00A25FD2" w:rsidP="00B94D61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3E77BB" w:rsidRDefault="00A25FD2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FD2" w:rsidRPr="003E77BB" w:rsidRDefault="00A25FD2" w:rsidP="00B94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подготовке к грамоте с Ксюшей, Варей, Игнатом Учить называть заданный </w:t>
            </w:r>
          </w:p>
          <w:p w:rsidR="00A25FD2" w:rsidRPr="00C430EC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в названии овоща, 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фонематический слух. 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C430EC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C430EC" w:rsidRDefault="00A25FD2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Ситуативный разговор  «</w:t>
            </w:r>
            <w:r>
              <w:rPr>
                <w:rFonts w:ascii="Times New Roman" w:hAnsi="Times New Roman"/>
                <w:sz w:val="28"/>
                <w:szCs w:val="28"/>
              </w:rPr>
              <w:t>Какие салаты и как мамы готовят из овощей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?» </w:t>
            </w:r>
          </w:p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hAnsi="Times New Roman"/>
                <w:sz w:val="28"/>
                <w:szCs w:val="28"/>
              </w:rPr>
              <w:t>знания о</w:t>
            </w:r>
          </w:p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способах </w:t>
            </w: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приготовления и 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обработки овощей, п/и «Кто быстрее соберет урожай овощей?»</w:t>
            </w: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25FD2" w:rsidRPr="00081025" w:rsidRDefault="00A25FD2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на прогулке. </w:t>
            </w:r>
            <w:r>
              <w:rPr>
                <w:rFonts w:ascii="Times New Roman" w:hAnsi="Times New Roman"/>
                <w:sz w:val="28"/>
                <w:szCs w:val="28"/>
              </w:rPr>
              <w:t>Уборка участка от сухих листьев и укрытия ими грядок (для перегноя).</w:t>
            </w:r>
          </w:p>
          <w:p w:rsid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Экспериментирование детей  с песком 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овощ</w:t>
            </w:r>
            <w:r>
              <w:rPr>
                <w:rFonts w:ascii="Times New Roman" w:hAnsi="Times New Roman"/>
                <w:sz w:val="28"/>
                <w:szCs w:val="28"/>
              </w:rPr>
              <w:t>ей).  Сюжетно – ролевая игра « Овощной</w:t>
            </w:r>
          </w:p>
          <w:p w:rsidR="00A25FD2" w:rsidRPr="00A25FD2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магазин»</w:t>
            </w:r>
            <w:r>
              <w:rPr>
                <w:rFonts w:ascii="Times New Roman" w:hAnsi="Times New Roman"/>
                <w:sz w:val="28"/>
                <w:szCs w:val="28"/>
              </w:rPr>
              <w:t>, «Столовая»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A25FD2" w:rsidRPr="00081025" w:rsidRDefault="00A25FD2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81C" w:rsidRPr="00081025" w:rsidTr="00B94D61">
        <w:trPr>
          <w:trHeight w:val="1143"/>
        </w:trPr>
        <w:tc>
          <w:tcPr>
            <w:tcW w:w="389" w:type="dxa"/>
            <w:vMerge/>
          </w:tcPr>
          <w:p w:rsidR="0009381C" w:rsidRPr="00081025" w:rsidRDefault="0009381C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right w:val="single" w:sz="4" w:space="0" w:color="auto"/>
            </w:tcBorders>
          </w:tcPr>
          <w:p w:rsidR="0009381C" w:rsidRPr="00DB0278" w:rsidRDefault="0009381C" w:rsidP="00B94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0278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nil"/>
            </w:tcBorders>
          </w:tcPr>
          <w:p w:rsidR="0009381C" w:rsidRPr="00C01221" w:rsidRDefault="0009381C" w:rsidP="00B94D6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Pr="00DB0278" w:rsidRDefault="0009381C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0278">
              <w:rPr>
                <w:rFonts w:ascii="Times New Roman" w:hAnsi="Times New Roman"/>
                <w:sz w:val="28"/>
                <w:szCs w:val="28"/>
              </w:rPr>
              <w:t>Отгадывание загадок об овощах.</w:t>
            </w: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  <w:p w:rsidR="0009381C" w:rsidRPr="00081025" w:rsidRDefault="0009381C" w:rsidP="00B94D61">
            <w:pPr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6147"/>
        </w:trPr>
        <w:tc>
          <w:tcPr>
            <w:tcW w:w="389" w:type="dxa"/>
            <w:vMerge/>
            <w:tcBorders>
              <w:bottom w:val="single" w:sz="4" w:space="0" w:color="000000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E3599F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Коммуни-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кация,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E3599F" w:rsidRPr="00081025" w:rsidRDefault="00E3599F" w:rsidP="00E3599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Худож. </w:t>
            </w:r>
          </w:p>
          <w:p w:rsidR="00E3599F" w:rsidRPr="00081025" w:rsidRDefault="00E3599F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  <w:p w:rsidR="00B94D61" w:rsidRPr="00081025" w:rsidRDefault="00B94D61" w:rsidP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Парочки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Цель: учить по описанию отгадывать овощи, развивать мышление, память, внимание.</w:t>
            </w:r>
          </w:p>
          <w:p w:rsidR="00B94D61" w:rsidRPr="00081025" w:rsidRDefault="00B94D61" w:rsidP="00B94D6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подготовке руки к письму  с Викой, Дашей, Димой- вести по трафарету овощи и заштриховать .</w:t>
            </w:r>
          </w:p>
          <w:p w:rsidR="00B94D61" w:rsidRPr="00081025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родолжать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</w:t>
            </w:r>
          </w:p>
          <w:p w:rsidR="00B94D61" w:rsidRPr="00081025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пальцев рук.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Ситуативный разговор о правилах поведения в огороде, колхозном поле, саду.</w:t>
            </w:r>
          </w:p>
        </w:tc>
        <w:tc>
          <w:tcPr>
            <w:tcW w:w="2975" w:type="dxa"/>
            <w:tcBorders>
              <w:left w:val="single" w:sz="4" w:space="0" w:color="auto"/>
              <w:bottom w:val="nil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Работа в центре книги: подбор книг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дарах осени.  </w:t>
            </w:r>
          </w:p>
          <w:p w:rsidR="00B94D61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Внесение настольно-печатной игры «</w:t>
            </w:r>
            <w:r>
              <w:rPr>
                <w:rFonts w:ascii="Times New Roman" w:hAnsi="Times New Roman"/>
                <w:sz w:val="28"/>
                <w:szCs w:val="28"/>
              </w:rPr>
              <w:t>Во саду и в огороде».</w:t>
            </w:r>
          </w:p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ролевая игра «Семья (изготовление заготовок из овощей)».</w:t>
            </w:r>
          </w:p>
          <w:p w:rsidR="00B94D61" w:rsidRPr="00081025" w:rsidRDefault="00B94D61" w:rsidP="00B94D61">
            <w:pPr>
              <w:shd w:val="clear" w:color="auto" w:fill="FFFFFF"/>
              <w:spacing w:before="282" w:line="271" w:lineRule="exact"/>
              <w:ind w:left="16"/>
              <w:rPr>
                <w:sz w:val="28"/>
                <w:szCs w:val="28"/>
              </w:rPr>
            </w:pPr>
          </w:p>
          <w:p w:rsidR="00B94D61" w:rsidRPr="00081025" w:rsidRDefault="00B94D61" w:rsidP="00B94D61">
            <w:pPr>
              <w:shd w:val="clear" w:color="auto" w:fill="FFFFFF"/>
              <w:spacing w:line="271" w:lineRule="exact"/>
              <w:ind w:left="11"/>
              <w:rPr>
                <w:sz w:val="28"/>
                <w:szCs w:val="28"/>
              </w:rPr>
            </w:pPr>
          </w:p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bottom w:val="single" w:sz="4" w:space="0" w:color="000000"/>
            </w:tcBorders>
          </w:tcPr>
          <w:p w:rsidR="00F95A99" w:rsidRPr="00081025" w:rsidRDefault="00F95A99" w:rsidP="00F95A9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</w:t>
            </w:r>
            <w:r w:rsidR="0080605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</w:t>
            </w:r>
            <w:r w:rsidR="00806052">
              <w:rPr>
                <w:rFonts w:ascii="Times New Roman" w:hAnsi="Times New Roman"/>
                <w:sz w:val="28"/>
                <w:szCs w:val="28"/>
              </w:rPr>
              <w:t>ить вместе с детьми маску овоща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RPr="00081025" w:rsidTr="00B94D61">
        <w:trPr>
          <w:trHeight w:val="281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61" w:rsidRPr="00081025" w:rsidRDefault="00B94D61" w:rsidP="00B94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4D61" w:rsidRPr="00081025" w:rsidRDefault="00B94D61" w:rsidP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D61" w:rsidTr="00B9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389" w:type="dxa"/>
            <w:tcBorders>
              <w:top w:val="single" w:sz="4" w:space="0" w:color="auto"/>
            </w:tcBorders>
          </w:tcPr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ind w:left="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94D61" w:rsidRDefault="00E3599F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B94D61" w:rsidRDefault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5" w:type="dxa"/>
            <w:gridSpan w:val="7"/>
            <w:tcBorders>
              <w:top w:val="single" w:sz="4" w:space="0" w:color="auto"/>
            </w:tcBorders>
          </w:tcPr>
          <w:p w:rsidR="00B94D61" w:rsidRDefault="00E3599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 «Найди пару», «Раз, два, три овощ изобрази».</w:t>
            </w:r>
            <w:r w:rsidR="00F95A99">
              <w:rPr>
                <w:rFonts w:ascii="Times New Roman" w:hAnsi="Times New Roman"/>
                <w:sz w:val="28"/>
                <w:szCs w:val="28"/>
              </w:rPr>
              <w:t>Развивать быстроту, внимание.</w:t>
            </w: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4D61" w:rsidRDefault="00B94D61" w:rsidP="00B94D6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D61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E56070" w:rsidRPr="00081025" w:rsidRDefault="00E56070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B94D61">
        <w:tc>
          <w:tcPr>
            <w:tcW w:w="392" w:type="dxa"/>
            <w:vMerge w:val="restart"/>
            <w:textDirection w:val="btLr"/>
          </w:tcPr>
          <w:p w:rsidR="00E14F65" w:rsidRPr="00081025" w:rsidRDefault="00E14F65" w:rsidP="00E1720F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 w:rsidR="00FD5E16">
              <w:rPr>
                <w:rFonts w:ascii="Times New Roman" w:hAnsi="Times New Roman"/>
                <w:sz w:val="28"/>
                <w:szCs w:val="28"/>
              </w:rPr>
              <w:t>дителями/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B94D61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F815CC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B94D61">
        <w:tc>
          <w:tcPr>
            <w:tcW w:w="392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E14F65" w:rsidRPr="00B94D61" w:rsidRDefault="00E14F6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F815CC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F65" w:rsidRPr="00081025" w:rsidTr="00B94D61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14F65" w:rsidRPr="00081025" w:rsidRDefault="00ED5E08" w:rsidP="00E1720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 - </w:t>
            </w:r>
            <w:r w:rsidR="00F95A9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65FEE" w:rsidRPr="00081025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E14F65" w:rsidRPr="00B94D61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E14F65" w:rsidRPr="00F815CC" w:rsidRDefault="00F95A99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безопас-ност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  <w:r w:rsidR="00A525EE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-кация,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A525EE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170" w:rsidRPr="00081025" w:rsidRDefault="00C90F5D" w:rsidP="00C90F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«Витамины и их значение в жизни человека».</w:t>
            </w:r>
            <w:r w:rsidR="00F95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Цель: сформировать у детей представление о наличие витаминов в организме человека, о пользе  овощных блюд.</w:t>
            </w:r>
          </w:p>
        </w:tc>
        <w:tc>
          <w:tcPr>
            <w:tcW w:w="1708" w:type="dxa"/>
          </w:tcPr>
          <w:p w:rsidR="00E56070" w:rsidRPr="00081025" w:rsidRDefault="00A525EE" w:rsidP="009447C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ознакомлен.  с окруж</w:t>
            </w:r>
            <w:r w:rsidR="009447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Денисом, Аней, Ромо</w:t>
            </w:r>
            <w:r w:rsidR="009447C2">
              <w:rPr>
                <w:rFonts w:ascii="Times New Roman" w:hAnsi="Times New Roman"/>
                <w:sz w:val="28"/>
                <w:szCs w:val="28"/>
              </w:rPr>
              <w:t>й. Цель: закреплять знания о месте произростания  даров природы.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Ситуативный разговор о польз</w:t>
            </w:r>
            <w:r w:rsidR="000A0822" w:rsidRPr="00081025">
              <w:rPr>
                <w:rFonts w:ascii="Times New Roman" w:hAnsi="Times New Roman"/>
                <w:sz w:val="28"/>
                <w:szCs w:val="28"/>
              </w:rPr>
              <w:t xml:space="preserve">е фруктов и овощей, о том, как их надо использовать </w:t>
            </w:r>
            <w:r w:rsidR="007A0A84" w:rsidRPr="00081025">
              <w:rPr>
                <w:rFonts w:ascii="Times New Roman" w:hAnsi="Times New Roman"/>
                <w:sz w:val="28"/>
                <w:szCs w:val="28"/>
              </w:rPr>
              <w:t xml:space="preserve"> для поддержания своего здоровья.</w:t>
            </w:r>
          </w:p>
        </w:tc>
        <w:tc>
          <w:tcPr>
            <w:tcW w:w="2980" w:type="dxa"/>
          </w:tcPr>
          <w:p w:rsidR="009447C2" w:rsidRDefault="00E14F65" w:rsidP="009447C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Работа в центре творчест</w:t>
            </w:r>
            <w:r w:rsidR="003F6D8F" w:rsidRPr="00081025">
              <w:rPr>
                <w:rFonts w:ascii="Times New Roman" w:hAnsi="Times New Roman"/>
                <w:sz w:val="28"/>
                <w:szCs w:val="28"/>
              </w:rPr>
              <w:t xml:space="preserve">ва: </w:t>
            </w:r>
            <w:r w:rsidR="007523A4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="007523A4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D8F" w:rsidRPr="00081025">
              <w:rPr>
                <w:rFonts w:ascii="Times New Roman" w:hAnsi="Times New Roman"/>
                <w:sz w:val="28"/>
                <w:szCs w:val="28"/>
              </w:rPr>
              <w:t>силу</w:t>
            </w:r>
            <w:r w:rsidR="007523A4">
              <w:rPr>
                <w:rFonts w:ascii="Times New Roman" w:hAnsi="Times New Roman"/>
                <w:sz w:val="28"/>
                <w:szCs w:val="28"/>
              </w:rPr>
              <w:t xml:space="preserve">этов овощей и фруктов для фланелеграфа </w:t>
            </w:r>
            <w:r w:rsidR="00443A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A2F" w:rsidRPr="00081025" w:rsidRDefault="00443A2F" w:rsidP="009447C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новой д/и «Аскорбинка и ее друзья».</w:t>
            </w: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Выставка периодических изданий для родителей: журналы «Зд</w:t>
            </w:r>
            <w:r w:rsidR="007A08E6" w:rsidRPr="00081025">
              <w:rPr>
                <w:rFonts w:ascii="Times New Roman" w:hAnsi="Times New Roman"/>
                <w:sz w:val="28"/>
                <w:szCs w:val="28"/>
              </w:rPr>
              <w:t>оровье» с материалами о пользе овощей, о содержании в них большого количества витаминов.</w:t>
            </w:r>
          </w:p>
          <w:p w:rsidR="005C5925" w:rsidRPr="00081025" w:rsidRDefault="005C5925" w:rsidP="00912BA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081025" w:rsidRDefault="005C5925" w:rsidP="00912BA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523A4" w:rsidRPr="00081025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B94D61">
        <w:trPr>
          <w:trHeight w:val="585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C5925" w:rsidRPr="00B94D61" w:rsidRDefault="005C592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</w:t>
            </w:r>
            <w:r w:rsidR="00CD3E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тельная деятельность</w:t>
            </w:r>
          </w:p>
          <w:p w:rsidR="005C5925" w:rsidRPr="00B94D61" w:rsidRDefault="005C5925" w:rsidP="00E1720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925" w:rsidRPr="00F815CC" w:rsidRDefault="005C5925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C5925" w:rsidRPr="00F815CC" w:rsidRDefault="00000FD3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оммуни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кац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ия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5925" w:rsidRPr="00F815CC" w:rsidRDefault="005C5925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BC2202" w:rsidRDefault="005C5925" w:rsidP="009D50C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2202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  <w:r w:rsidR="00E553D4" w:rsidRPr="00BC2202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речи</w:t>
            </w:r>
            <w:r w:rsidR="00BC2202" w:rsidRPr="00BC2202">
              <w:rPr>
                <w:rFonts w:ascii="Times New Roman" w:hAnsi="Times New Roman"/>
                <w:b/>
                <w:sz w:val="28"/>
                <w:szCs w:val="28"/>
              </w:rPr>
              <w:t>. Подготовка к грамоте.</w:t>
            </w:r>
            <w:r w:rsidR="00BC2202">
              <w:rPr>
                <w:rFonts w:ascii="Times New Roman" w:hAnsi="Times New Roman"/>
                <w:sz w:val="28"/>
                <w:szCs w:val="28"/>
              </w:rPr>
              <w:t xml:space="preserve"> Цель: учить находить место заданного  звука в названии овощей,</w:t>
            </w:r>
          </w:p>
          <w:p w:rsidR="005C5925" w:rsidRPr="00081025" w:rsidRDefault="00BC2202" w:rsidP="009D50C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подбирать синонимы (горький лук – сладкая репа).  </w:t>
            </w:r>
            <w:r w:rsidR="00D67CBF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070" w:rsidRPr="00081025" w:rsidRDefault="00E56070" w:rsidP="009D50C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B94D61">
        <w:trPr>
          <w:trHeight w:val="406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925" w:rsidRPr="00F815CC" w:rsidRDefault="002A251C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251C" w:rsidRPr="00F815CC" w:rsidRDefault="00000FD3" w:rsidP="0039405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х/творч.</w:t>
            </w:r>
          </w:p>
        </w:tc>
        <w:tc>
          <w:tcPr>
            <w:tcW w:w="9359" w:type="dxa"/>
            <w:gridSpan w:val="4"/>
          </w:tcPr>
          <w:p w:rsidR="00E56070" w:rsidRDefault="00BC2202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2202">
              <w:rPr>
                <w:rFonts w:ascii="Times New Roman" w:hAnsi="Times New Roman"/>
                <w:b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A251C">
              <w:rPr>
                <w:rFonts w:ascii="Times New Roman" w:hAnsi="Times New Roman"/>
                <w:sz w:val="28"/>
                <w:szCs w:val="28"/>
              </w:rPr>
              <w:t>ение песни «Тетушка Осень»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A2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D61" w:rsidRPr="00081025" w:rsidRDefault="002A251C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2202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««Что растет на грядке?» Цель: учить рисовать с натуры, отмечая характерные особенности (глазки- у картофеля и т.п); продолжать рисовать крупно;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акреплять умение рисовать </w:t>
            </w:r>
            <w:r>
              <w:rPr>
                <w:rFonts w:ascii="Times New Roman" w:hAnsi="Times New Roman"/>
                <w:sz w:val="28"/>
                <w:szCs w:val="28"/>
              </w:rPr>
              <w:t>восковыми мелками.</w:t>
            </w:r>
          </w:p>
          <w:p w:rsidR="00E56070" w:rsidRPr="00081025" w:rsidRDefault="00E56070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000FD3">
        <w:trPr>
          <w:trHeight w:val="1424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</w:t>
            </w:r>
            <w:r w:rsidR="00000FD3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ра,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доровье,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езопас-ность,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оциализа-ция,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ознание,</w:t>
            </w:r>
          </w:p>
          <w:p w:rsidR="005C5925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коммуни-кация.</w:t>
            </w: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556" w:rsidRPr="00081025" w:rsidRDefault="00DB28A9" w:rsidP="005B7556">
            <w:pPr>
              <w:pStyle w:val="a3"/>
              <w:ind w:left="-108"/>
              <w:jc w:val="center"/>
              <w:rPr>
                <w:b/>
                <w:sz w:val="28"/>
                <w:szCs w:val="28"/>
                <w:lang w:bidi="he-IL"/>
              </w:rPr>
            </w:pPr>
            <w:r w:rsidRPr="00081025">
              <w:rPr>
                <w:b/>
                <w:sz w:val="28"/>
                <w:szCs w:val="28"/>
                <w:lang w:bidi="he-IL"/>
              </w:rPr>
              <w:lastRenderedPageBreak/>
              <w:t>Наблюдение за привозом продуктов в детский сад.</w:t>
            </w:r>
            <w:r w:rsidR="005B7556" w:rsidRPr="00081025">
              <w:rPr>
                <w:b/>
                <w:sz w:val="28"/>
                <w:szCs w:val="28"/>
                <w:lang w:bidi="he-IL"/>
              </w:rPr>
              <w:t xml:space="preserve"> </w:t>
            </w:r>
          </w:p>
          <w:p w:rsidR="005B7556" w:rsidRPr="00081025" w:rsidRDefault="005B7556" w:rsidP="005B7556">
            <w:pPr>
              <w:pStyle w:val="a3"/>
              <w:ind w:left="-108"/>
              <w:rPr>
                <w:i/>
                <w:iCs/>
                <w:sz w:val="28"/>
                <w:szCs w:val="28"/>
                <w:lang w:bidi="he-IL"/>
              </w:rPr>
            </w:pPr>
            <w:r w:rsidRPr="00081025">
              <w:rPr>
                <w:i/>
                <w:iCs/>
                <w:sz w:val="28"/>
                <w:szCs w:val="28"/>
                <w:lang w:bidi="he-IL"/>
              </w:rPr>
              <w:t xml:space="preserve">Цели: </w:t>
            </w:r>
          </w:p>
          <w:p w:rsidR="005C5925" w:rsidRPr="00081025" w:rsidRDefault="00DB28A9" w:rsidP="007523A4">
            <w:pPr>
              <w:pStyle w:val="a3"/>
              <w:ind w:left="-108"/>
              <w:rPr>
                <w:sz w:val="28"/>
                <w:szCs w:val="28"/>
                <w:lang w:bidi="he-IL"/>
              </w:rPr>
            </w:pPr>
            <w:r w:rsidRPr="00081025">
              <w:rPr>
                <w:sz w:val="28"/>
                <w:szCs w:val="28"/>
                <w:lang w:bidi="he-IL"/>
              </w:rPr>
              <w:t>продолжать знакомить с  продуктами питания привозимыми в детский сад, уметь называть их.</w:t>
            </w:r>
            <w:r w:rsidR="005B7556" w:rsidRPr="00081025">
              <w:rPr>
                <w:sz w:val="28"/>
                <w:szCs w:val="28"/>
                <w:lang w:bidi="he-IL"/>
              </w:rPr>
              <w:t xml:space="preserve"> </w:t>
            </w:r>
          </w:p>
          <w:p w:rsidR="005C5925" w:rsidRPr="00081025" w:rsidRDefault="00B337C2" w:rsidP="005B7556">
            <w:pPr>
              <w:spacing w:before="0" w:after="0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П/и «</w:t>
            </w:r>
            <w:r w:rsidR="007523A4">
              <w:rPr>
                <w:rFonts w:ascii="Times New Roman" w:hAnsi="Times New Roman"/>
                <w:sz w:val="28"/>
                <w:szCs w:val="28"/>
              </w:rPr>
              <w:t>Кто быстрее?».</w:t>
            </w:r>
          </w:p>
          <w:p w:rsidR="005C5925" w:rsidRPr="00081025" w:rsidRDefault="007523A4" w:rsidP="005B7556">
            <w:pPr>
              <w:spacing w:before="0" w:after="0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Словесная </w:t>
            </w:r>
            <w:r w:rsidR="00B337C2" w:rsidRPr="00081025">
              <w:rPr>
                <w:rFonts w:ascii="Times New Roman" w:hAnsi="Times New Roman"/>
                <w:sz w:val="28"/>
                <w:szCs w:val="28"/>
              </w:rPr>
              <w:t>игра: «</w:t>
            </w:r>
            <w:r>
              <w:rPr>
                <w:rFonts w:ascii="Times New Roman" w:hAnsi="Times New Roman"/>
                <w:sz w:val="28"/>
                <w:szCs w:val="28"/>
              </w:rPr>
              <w:t>Лес, сад, огород».</w:t>
            </w:r>
            <w:r w:rsidR="00B337C2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070" w:rsidRPr="00081025" w:rsidRDefault="00E56070" w:rsidP="007523A4">
            <w:pPr>
              <w:spacing w:before="0" w:after="0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002C0" w:rsidRPr="00081025" w:rsidRDefault="007523A4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1E7B70" w:rsidRPr="00081025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</w:p>
          <w:p w:rsidR="005C5925" w:rsidRPr="00081025" w:rsidRDefault="007523A4" w:rsidP="00400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р.речи</w:t>
            </w:r>
            <w:r w:rsidR="004002C0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Женей, Алешей, Вовой. Цель: продолжать учить  </w:t>
            </w:r>
          </w:p>
          <w:p w:rsidR="00000FD3" w:rsidRDefault="004002C0" w:rsidP="004002C0">
            <w:pPr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образовывать слова с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помощью суффиксов –он, -ик.</w:t>
            </w:r>
          </w:p>
          <w:p w:rsidR="004002C0" w:rsidRPr="00000FD3" w:rsidRDefault="004002C0" w:rsidP="00000FD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 о том, что </w:t>
            </w:r>
            <w:r w:rsidR="00DB28A9" w:rsidRPr="00081025">
              <w:rPr>
                <w:rFonts w:ascii="Times New Roman" w:hAnsi="Times New Roman"/>
                <w:sz w:val="28"/>
                <w:szCs w:val="28"/>
              </w:rPr>
              <w:t xml:space="preserve">бы было, если бы не привезли овощи, фрукты и другие продукты в </w:t>
            </w:r>
            <w:r w:rsidR="00DB28A9" w:rsidRPr="00081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сад. </w:t>
            </w:r>
          </w:p>
        </w:tc>
        <w:tc>
          <w:tcPr>
            <w:tcW w:w="2980" w:type="dxa"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Обогащение  игры «Семья», «Супермаркет»</w:t>
            </w:r>
            <w:r w:rsidR="00443A2F">
              <w:rPr>
                <w:rFonts w:ascii="Times New Roman" w:hAnsi="Times New Roman"/>
                <w:sz w:val="28"/>
                <w:szCs w:val="28"/>
              </w:rPr>
              <w:t xml:space="preserve"> предметами- заменителями</w:t>
            </w:r>
            <w:r w:rsidR="0055311D">
              <w:rPr>
                <w:rFonts w:ascii="Times New Roman" w:hAnsi="Times New Roman"/>
                <w:sz w:val="28"/>
                <w:szCs w:val="28"/>
              </w:rPr>
              <w:t>: овощи из песка, из природного материала.</w:t>
            </w:r>
          </w:p>
          <w:p w:rsidR="005C5925" w:rsidRPr="00081025" w:rsidRDefault="005C5925" w:rsidP="0055311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000FD3">
        <w:trPr>
          <w:trHeight w:val="390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FD3" w:rsidRPr="00F815CC" w:rsidRDefault="00000FD3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5C5925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359" w:type="dxa"/>
            <w:gridSpan w:val="4"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Слу</w:t>
            </w:r>
            <w:r w:rsidR="00944BDA" w:rsidRPr="00081025">
              <w:rPr>
                <w:rFonts w:ascii="Times New Roman" w:hAnsi="Times New Roman"/>
                <w:sz w:val="28"/>
                <w:szCs w:val="28"/>
              </w:rPr>
              <w:t>шание; стихи, песни, рассказы о дарах природы.</w:t>
            </w: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E3599F"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коммуни-кация,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х/л.</w:t>
            </w:r>
          </w:p>
          <w:p w:rsidR="00000FD3" w:rsidRPr="00F815CC" w:rsidRDefault="00000FD3" w:rsidP="00E1720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0FD3" w:rsidRDefault="00443A2F" w:rsidP="00EC3D3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«Чипполино».</w:t>
            </w:r>
          </w:p>
          <w:p w:rsidR="002D3B73" w:rsidRPr="00CD3E18" w:rsidRDefault="00443A2F" w:rsidP="00EC3D3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FD3" w:rsidRPr="00CD3E18">
              <w:rPr>
                <w:rFonts w:ascii="Times New Roman" w:hAnsi="Times New Roman"/>
                <w:sz w:val="28"/>
                <w:szCs w:val="28"/>
              </w:rPr>
              <w:t>Д/</w:t>
            </w:r>
            <w:r w:rsidRPr="00CD3E18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000FD3" w:rsidRPr="00CD3E18">
              <w:rPr>
                <w:rFonts w:ascii="Times New Roman" w:hAnsi="Times New Roman"/>
                <w:sz w:val="28"/>
                <w:szCs w:val="28"/>
              </w:rPr>
              <w:t>а</w:t>
            </w:r>
            <w:r w:rsidRPr="00CD3E18">
              <w:rPr>
                <w:rFonts w:ascii="Times New Roman" w:hAnsi="Times New Roman"/>
                <w:sz w:val="28"/>
                <w:szCs w:val="28"/>
              </w:rPr>
              <w:t xml:space="preserve"> «Аскорбинка и ее друзья»</w:t>
            </w:r>
            <w:r w:rsidR="002D3B73" w:rsidRPr="00CD3E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070" w:rsidRPr="00081025" w:rsidRDefault="00E56070" w:rsidP="00EC3D3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C5925" w:rsidRPr="00081025" w:rsidRDefault="00443A2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46978" w:rsidRPr="0008102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46978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аппликации с Ксюшей, Мариной, Игнатом.</w:t>
            </w:r>
          </w:p>
          <w:p w:rsidR="005C5925" w:rsidRPr="00081025" w:rsidRDefault="00443A2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навык вырезыва</w:t>
            </w:r>
            <w:r w:rsidR="00E455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 окр</w:t>
            </w:r>
            <w:r w:rsidR="00E455A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глых форм.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C5925" w:rsidRPr="00081025" w:rsidRDefault="005C5925" w:rsidP="00443A2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Напомнить детям, что </w:t>
            </w:r>
            <w:r w:rsidR="00765C98" w:rsidRPr="00081025">
              <w:rPr>
                <w:rFonts w:ascii="Times New Roman" w:hAnsi="Times New Roman"/>
                <w:sz w:val="28"/>
                <w:szCs w:val="28"/>
              </w:rPr>
              <w:t>муляжи даров приро</w:t>
            </w:r>
            <w:r w:rsidR="00443A2F">
              <w:rPr>
                <w:rFonts w:ascii="Times New Roman" w:hAnsi="Times New Roman"/>
                <w:sz w:val="28"/>
                <w:szCs w:val="28"/>
              </w:rPr>
              <w:t>ды надо содержать в порядке, т.к. они пригодятся после них для малышей.</w:t>
            </w:r>
            <w:r w:rsidR="00765C98" w:rsidRPr="00081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Сюжетно-ролевая игра «Семья», «Магазин».</w:t>
            </w:r>
          </w:p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Свободная деятельность детей в центрах творчества, книги. </w:t>
            </w:r>
          </w:p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081025" w:rsidTr="00B94D61">
        <w:trPr>
          <w:trHeight w:val="281"/>
        </w:trPr>
        <w:tc>
          <w:tcPr>
            <w:tcW w:w="392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B94D61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D61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0FD3" w:rsidRPr="00F815CC" w:rsidRDefault="00000FD3" w:rsidP="00000FD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5C5925" w:rsidRPr="00F815CC" w:rsidRDefault="00000FD3" w:rsidP="00000FD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коммуни-кация, </w:t>
            </w:r>
          </w:p>
          <w:p w:rsidR="00000FD3" w:rsidRPr="00F815CC" w:rsidRDefault="00000FD3" w:rsidP="00000FD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социали-зация.</w:t>
            </w:r>
          </w:p>
        </w:tc>
        <w:tc>
          <w:tcPr>
            <w:tcW w:w="9359" w:type="dxa"/>
            <w:gridSpan w:val="4"/>
          </w:tcPr>
          <w:p w:rsidR="005C5925" w:rsidRPr="00081025" w:rsidRDefault="005C5925" w:rsidP="00E07CD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Игры детей с выносным материалом. Труд на участке.  Сюжетно-ролевые игры по выбору детей. Наблюдения за погодой, сравнить утреннюю и вечернюю погоду. П/и «</w:t>
            </w:r>
            <w:r w:rsidR="0055311D">
              <w:rPr>
                <w:rFonts w:ascii="Times New Roman" w:hAnsi="Times New Roman"/>
                <w:sz w:val="28"/>
                <w:szCs w:val="28"/>
              </w:rPr>
              <w:t>Пугало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070" w:rsidRPr="00081025" w:rsidRDefault="00E56070" w:rsidP="00E07CD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070" w:rsidRPr="00081025" w:rsidRDefault="00E56070" w:rsidP="00E07CD2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081025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3144" w:tblpY="-8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</w:tblGrid>
      <w:tr w:rsidR="00000FD3" w:rsidTr="00000FD3">
        <w:trPr>
          <w:trHeight w:val="15"/>
        </w:trPr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000FD3" w:rsidRDefault="00000FD3" w:rsidP="00000FD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D61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000FD3" w:rsidRDefault="00000FD3" w:rsidP="00E14F65">
      <w:pPr>
        <w:jc w:val="left"/>
        <w:rPr>
          <w:rFonts w:ascii="Times New Roman" w:hAnsi="Times New Roman"/>
          <w:sz w:val="28"/>
          <w:szCs w:val="28"/>
        </w:rPr>
      </w:pPr>
    </w:p>
    <w:p w:rsidR="00B94D61" w:rsidRPr="00081025" w:rsidRDefault="00B94D61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000FD3">
        <w:tc>
          <w:tcPr>
            <w:tcW w:w="392" w:type="dxa"/>
            <w:vMerge w:val="restart"/>
            <w:textDirection w:val="btLr"/>
          </w:tcPr>
          <w:p w:rsidR="00E14F65" w:rsidRPr="00081025" w:rsidRDefault="00E14F65" w:rsidP="00E1720F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D5E16" w:rsidRPr="00081025" w:rsidRDefault="00E14F65" w:rsidP="00FD5E1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родителя-ми/ социальными партнера-ми </w:t>
            </w:r>
          </w:p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CD3E18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c>
          <w:tcPr>
            <w:tcW w:w="392" w:type="dxa"/>
          </w:tcPr>
          <w:p w:rsidR="00E14F65" w:rsidRPr="00081025" w:rsidRDefault="00E14F65" w:rsidP="00E1720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E1720F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F65" w:rsidRPr="00F815CC" w:rsidTr="00000FD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14F65" w:rsidRPr="00F815CC" w:rsidRDefault="00ED5E08" w:rsidP="00E1720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="00F95A99" w:rsidRPr="00F815CC">
              <w:rPr>
                <w:rFonts w:ascii="Times New Roman" w:hAnsi="Times New Roman"/>
                <w:sz w:val="28"/>
                <w:szCs w:val="28"/>
              </w:rPr>
              <w:t>– 26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.</w:t>
            </w:r>
            <w:r w:rsidR="00010D78" w:rsidRPr="00F815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14F65" w:rsidRPr="00F815CC" w:rsidRDefault="00E14F6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езопас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-кация,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6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F815CC" w:rsidRDefault="00FD5E1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Привлечь детей к придумыванию сказок об овощах, развивая воображение, связную речь. Артикуля</w:t>
            </w:r>
            <w:r w:rsidR="00E14F65" w:rsidRPr="00F815CC">
              <w:rPr>
                <w:rFonts w:ascii="Times New Roman" w:hAnsi="Times New Roman"/>
                <w:sz w:val="28"/>
                <w:szCs w:val="28"/>
              </w:rPr>
              <w:t xml:space="preserve">ционная и пальчиковая гимнастика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«Капуста»</w:t>
            </w:r>
            <w:r w:rsidR="001870CF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3CF" w:rsidRPr="00F815CC" w:rsidRDefault="005733CF" w:rsidP="00FD5E1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Рассматривание тематического альбома </w:t>
            </w:r>
            <w:r w:rsidR="00FD5E16" w:rsidRPr="00F815CC">
              <w:rPr>
                <w:rFonts w:ascii="Times New Roman" w:hAnsi="Times New Roman"/>
                <w:sz w:val="28"/>
                <w:szCs w:val="28"/>
              </w:rPr>
              <w:t>« Овощи- фрукты»</w:t>
            </w:r>
            <w:r w:rsidRPr="00F815CC">
              <w:rPr>
                <w:rFonts w:ascii="Times New Roman" w:hAnsi="Times New Roman"/>
                <w:sz w:val="28"/>
                <w:szCs w:val="28"/>
              </w:rPr>
              <w:br/>
            </w:r>
            <w:r w:rsidRPr="00F815CC">
              <w:rPr>
                <w:rFonts w:ascii="Times New Roman" w:hAnsi="Times New Roman"/>
                <w:bCs/>
                <w:iCs/>
                <w:sz w:val="28"/>
                <w:szCs w:val="28"/>
              </w:rPr>
              <w:t>Цели</w:t>
            </w:r>
            <w:r w:rsidRPr="00F815C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акти</w:t>
            </w:r>
            <w:r w:rsidR="00FD5E16" w:rsidRPr="00F815CC">
              <w:rPr>
                <w:rFonts w:ascii="Times New Roman" w:hAnsi="Times New Roman"/>
                <w:sz w:val="28"/>
                <w:szCs w:val="28"/>
              </w:rPr>
              <w:t>визировать знания детей по теме об овощах.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br/>
            </w:r>
            <w:r w:rsidR="002D3B73" w:rsidRPr="00F815CC">
              <w:rPr>
                <w:sz w:val="28"/>
                <w:szCs w:val="28"/>
              </w:rPr>
              <w:t>Дидактичес</w:t>
            </w:r>
            <w:r w:rsidR="00A06B7D" w:rsidRPr="00F815CC">
              <w:rPr>
                <w:sz w:val="28"/>
                <w:szCs w:val="28"/>
              </w:rPr>
              <w:t>кая игра</w:t>
            </w:r>
            <w:r w:rsidR="002D3B73" w:rsidRPr="00F815CC">
              <w:rPr>
                <w:sz w:val="28"/>
                <w:szCs w:val="28"/>
              </w:rPr>
              <w:t xml:space="preserve"> «Что лишнее?»</w:t>
            </w:r>
            <w:r w:rsidR="00FD5E16" w:rsidRPr="00F815CC"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E14F65" w:rsidRPr="00F815CC" w:rsidRDefault="00166F1C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Работа по р. речи с Вадимом, Ирой,  Юлей. Цель: продолжать учить словообразованию.</w:t>
            </w:r>
          </w:p>
        </w:tc>
        <w:tc>
          <w:tcPr>
            <w:tcW w:w="1836" w:type="dxa"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Ситуат</w:t>
            </w:r>
            <w:r w:rsidR="00570CDE" w:rsidRPr="00F815CC">
              <w:rPr>
                <w:rFonts w:ascii="Times New Roman" w:hAnsi="Times New Roman"/>
                <w:sz w:val="28"/>
                <w:szCs w:val="28"/>
              </w:rPr>
              <w:t>ивный разговор перед едой (вспомнить художественные произведения, где упоминаются овощи и фрукты.</w:t>
            </w:r>
          </w:p>
        </w:tc>
        <w:tc>
          <w:tcPr>
            <w:tcW w:w="2980" w:type="dxa"/>
          </w:tcPr>
          <w:p w:rsidR="00166F1C" w:rsidRPr="00F815CC" w:rsidRDefault="00166F1C" w:rsidP="00166F1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Выст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>авка книг:  «Загадки с грядки», «О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гурцы» Н. Носов и др.</w:t>
            </w:r>
          </w:p>
          <w:p w:rsidR="00166F1C" w:rsidRPr="00F815CC" w:rsidRDefault="00166F1C" w:rsidP="00166F1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«Докажи, что это овощ» (работа с символами)</w:t>
            </w:r>
          </w:p>
          <w:p w:rsidR="00E14F65" w:rsidRPr="00F815CC" w:rsidRDefault="00166F1C" w:rsidP="00166F1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активности.</w:t>
            </w:r>
          </w:p>
        </w:tc>
        <w:tc>
          <w:tcPr>
            <w:tcW w:w="2465" w:type="dxa"/>
            <w:vMerge w:val="restart"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12BAC" w:rsidRPr="00F815CC" w:rsidRDefault="00912BAC" w:rsidP="00912BA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Совместное творчество детей и родителе</w:t>
            </w:r>
            <w:r w:rsidR="00336F65" w:rsidRPr="00F815CC">
              <w:rPr>
                <w:rFonts w:ascii="Times New Roman" w:hAnsi="Times New Roman"/>
                <w:sz w:val="28"/>
                <w:szCs w:val="28"/>
              </w:rPr>
              <w:t>й: придумывание загадок об овощах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074E9" w:rsidRPr="00F815CC" w:rsidRDefault="005074E9" w:rsidP="005074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F815CC" w:rsidRDefault="00E14F6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B7466" w:rsidRPr="00F815CC" w:rsidRDefault="007B7466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F815CC" w:rsidRDefault="00DD5E0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Поделиться рецептами салатов из овощей для создания альбома «Все овощи хороши, выбирай на вкус»</w:t>
            </w:r>
          </w:p>
        </w:tc>
      </w:tr>
      <w:tr w:rsidR="00E14F65" w:rsidRPr="00F815CC" w:rsidTr="00000FD3">
        <w:trPr>
          <w:trHeight w:val="538"/>
        </w:trPr>
        <w:tc>
          <w:tcPr>
            <w:tcW w:w="392" w:type="dxa"/>
            <w:vMerge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14F65" w:rsidRPr="00F815CC" w:rsidRDefault="00E14F65" w:rsidP="00F815CC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</w:t>
            </w:r>
            <w:r w:rsidR="00CD3E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1843" w:type="dxa"/>
          </w:tcPr>
          <w:p w:rsidR="00E14F65" w:rsidRPr="00F815CC" w:rsidRDefault="005C5925" w:rsidP="005C592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</w:tc>
        <w:tc>
          <w:tcPr>
            <w:tcW w:w="9359" w:type="dxa"/>
            <w:gridSpan w:val="4"/>
          </w:tcPr>
          <w:p w:rsidR="00E14F65" w:rsidRPr="00CD3E18" w:rsidRDefault="00E46720" w:rsidP="00F22FF2">
            <w:pPr>
              <w:shd w:val="clear" w:color="auto" w:fill="FFFFFF"/>
              <w:tabs>
                <w:tab w:val="left" w:pos="2196"/>
                <w:tab w:val="left" w:pos="5432"/>
              </w:tabs>
              <w:spacing w:after="320" w:line="300" w:lineRule="exac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D3E18">
              <w:rPr>
                <w:rFonts w:ascii="Times New Roman" w:hAnsi="Times New Roman"/>
                <w:sz w:val="28"/>
                <w:szCs w:val="28"/>
              </w:rPr>
              <w:t>ФЭМП: учить сравнивать каких овощей больше, меньше и ставить между ними соответствующий знак.</w:t>
            </w:r>
          </w:p>
        </w:tc>
        <w:tc>
          <w:tcPr>
            <w:tcW w:w="2465" w:type="dxa"/>
            <w:vMerge/>
          </w:tcPr>
          <w:p w:rsidR="00E14F65" w:rsidRPr="00F815CC" w:rsidRDefault="00E14F6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470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925" w:rsidRPr="00F815CC" w:rsidRDefault="005C5925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>- ра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</w:p>
        </w:tc>
        <w:tc>
          <w:tcPr>
            <w:tcW w:w="9359" w:type="dxa"/>
            <w:gridSpan w:val="4"/>
          </w:tcPr>
          <w:p w:rsidR="005C5925" w:rsidRPr="00F815CC" w:rsidRDefault="00E46720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925" w:rsidRPr="00F815CC" w:rsidRDefault="005C5925" w:rsidP="00E46720">
            <w:pPr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  <w:r w:rsidR="00E46720" w:rsidRPr="00F815CC">
              <w:rPr>
                <w:rFonts w:ascii="Times New Roman" w:hAnsi="Times New Roman"/>
                <w:sz w:val="28"/>
                <w:szCs w:val="28"/>
              </w:rPr>
              <w:t>: эстафеты с овощами на быстроту, ловкость, внимание.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1424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езопас-ность,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оциализа-ция,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ознание,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оммуни-кация,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тение х/л,</w:t>
            </w:r>
          </w:p>
          <w:p w:rsidR="005C5925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81C" w:rsidRPr="00F815CC" w:rsidRDefault="007B7466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узыка</w:t>
            </w:r>
          </w:p>
          <w:p w:rsidR="0009381C" w:rsidRPr="00F815CC" w:rsidRDefault="0009381C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81C" w:rsidRPr="00F815CC" w:rsidRDefault="0009381C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81C" w:rsidRPr="00F815CC" w:rsidRDefault="0009381C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81C" w:rsidRPr="00F815CC" w:rsidRDefault="0009381C" w:rsidP="00093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81C" w:rsidRPr="00F815CC" w:rsidRDefault="0009381C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B2401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Словесная игра «Что растет в земле, а что на грядке?».</w:t>
            </w:r>
          </w:p>
          <w:p w:rsidR="00B2401F" w:rsidRPr="00F815CC" w:rsidRDefault="00B2401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П/и «1,2,3 овощ быстрее возьми»</w:t>
            </w: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C5925" w:rsidRPr="00F815CC" w:rsidRDefault="00B2401F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Работа по сенсорике с Ромой, Викой. Алешей. Цель: учить сравнивать геометрические формы с овощами.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C5925" w:rsidRPr="00F815CC" w:rsidRDefault="00B2401F" w:rsidP="00B2401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Поговорить с детьми о способах хранения овощей.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Сюжетные игры по выбору детей.  </w:t>
            </w: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5C5925" w:rsidRPr="00F815CC" w:rsidRDefault="005C5925" w:rsidP="00B2401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429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Напом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нить детям о навыках опрятности, чистоте и гигиене.</w:t>
            </w:r>
          </w:p>
          <w:p w:rsidR="005C5925" w:rsidRPr="00F815CC" w:rsidRDefault="00DD5E05" w:rsidP="006964A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Слушание сказки «Гном Гномыч и Изюмка».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1312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5925" w:rsidRPr="00F815CC" w:rsidRDefault="00B2401F" w:rsidP="00B2401F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Привлечь детей к рисованию придуманного сказочного овоща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5C592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Р</w:t>
            </w:r>
            <w:r w:rsidR="005C5925" w:rsidRPr="00F815CC">
              <w:rPr>
                <w:rFonts w:ascii="Times New Roman" w:hAnsi="Times New Roman"/>
                <w:sz w:val="28"/>
                <w:szCs w:val="28"/>
              </w:rPr>
              <w:t>абот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 xml:space="preserve">а с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Игнатом, Вовой, Димой 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>в театральном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30B" w:rsidRPr="00F815CC">
              <w:rPr>
                <w:rFonts w:ascii="Times New Roman" w:hAnsi="Times New Roman"/>
                <w:sz w:val="28"/>
                <w:szCs w:val="28"/>
              </w:rPr>
              <w:t xml:space="preserve"> уголке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: учить кукловождению- «Пых»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 xml:space="preserve">Ситуативный разговор о </w:t>
            </w:r>
            <w:r w:rsidR="00037163" w:rsidRPr="00F815CC">
              <w:rPr>
                <w:rFonts w:ascii="Times New Roman" w:hAnsi="Times New Roman"/>
                <w:sz w:val="28"/>
                <w:szCs w:val="28"/>
              </w:rPr>
              <w:t>том – почему нужно есть много овощей и фруктов?</w:t>
            </w:r>
          </w:p>
        </w:tc>
        <w:tc>
          <w:tcPr>
            <w:tcW w:w="2980" w:type="dxa"/>
          </w:tcPr>
          <w:p w:rsidR="00E46720" w:rsidRPr="00F815CC" w:rsidRDefault="00E46720" w:rsidP="00E4672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С/р игры в «Библиотеку», «Семью», «Почта».</w:t>
            </w:r>
          </w:p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925" w:rsidRPr="00F815CC" w:rsidTr="00000FD3">
        <w:trPr>
          <w:trHeight w:val="281"/>
        </w:trPr>
        <w:tc>
          <w:tcPr>
            <w:tcW w:w="392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925" w:rsidRPr="00F815CC" w:rsidRDefault="005C5925" w:rsidP="00E1720F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4D61" w:rsidRDefault="007B7466" w:rsidP="0009381C">
            <w:pPr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9735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3561" w:rsidRPr="00F815CC" w:rsidRDefault="00973561" w:rsidP="00093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B94D61" w:rsidRPr="00F815CC" w:rsidRDefault="00B94D61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94D61" w:rsidRPr="00F815CC" w:rsidRDefault="00B94D61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94D61" w:rsidRPr="00F815CC" w:rsidRDefault="00B94D61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94D61" w:rsidRPr="00F815CC" w:rsidRDefault="00B94D61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C5925" w:rsidRPr="00F815CC" w:rsidRDefault="005C5925" w:rsidP="0009381C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5C5925" w:rsidRPr="00F815CC" w:rsidRDefault="005C592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 на участке, игры по выбору. Наблюдения за погодой.</w:t>
            </w:r>
          </w:p>
        </w:tc>
        <w:tc>
          <w:tcPr>
            <w:tcW w:w="2465" w:type="dxa"/>
            <w:vMerge/>
          </w:tcPr>
          <w:p w:rsidR="005C5925" w:rsidRPr="00F815CC" w:rsidRDefault="005C5925" w:rsidP="00E1720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221" w:rsidRPr="00F815CC" w:rsidRDefault="00C01221" w:rsidP="00E14F65">
      <w:pPr>
        <w:jc w:val="left"/>
        <w:rPr>
          <w:rFonts w:ascii="Times New Roman" w:hAnsi="Times New Roman"/>
          <w:sz w:val="28"/>
          <w:szCs w:val="28"/>
        </w:rPr>
      </w:pPr>
    </w:p>
    <w:p w:rsidR="0009381C" w:rsidRPr="00F815CC" w:rsidRDefault="0009381C" w:rsidP="00E14F65">
      <w:pPr>
        <w:jc w:val="left"/>
        <w:rPr>
          <w:rFonts w:ascii="Times New Roman" w:hAnsi="Times New Roman"/>
          <w:sz w:val="28"/>
          <w:szCs w:val="28"/>
        </w:rPr>
      </w:pPr>
    </w:p>
    <w:p w:rsidR="00E56070" w:rsidRDefault="00E56070" w:rsidP="00E14F65">
      <w:pPr>
        <w:jc w:val="left"/>
        <w:rPr>
          <w:rFonts w:ascii="Times New Roman" w:hAnsi="Times New Roman"/>
          <w:sz w:val="28"/>
          <w:szCs w:val="28"/>
        </w:rPr>
      </w:pPr>
    </w:p>
    <w:p w:rsidR="00DD5E05" w:rsidRPr="00081025" w:rsidRDefault="00DD5E05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F815CC" w:rsidRPr="00081025" w:rsidRDefault="00F815CC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E14F65" w:rsidRPr="00081025" w:rsidTr="00000FD3">
        <w:tc>
          <w:tcPr>
            <w:tcW w:w="392" w:type="dxa"/>
            <w:vMerge w:val="restart"/>
            <w:textDirection w:val="btLr"/>
          </w:tcPr>
          <w:p w:rsidR="00E14F65" w:rsidRPr="00081025" w:rsidRDefault="00E14F65" w:rsidP="00DD5E05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E14F65" w:rsidRPr="007B7466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7B74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14F65" w:rsidRPr="007B7466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E14F65" w:rsidRPr="007B7466" w:rsidRDefault="00E14F65" w:rsidP="00DD5E0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466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DD5E05" w:rsidRPr="00081025" w:rsidRDefault="00E14F6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 w:rsidR="007B7466">
              <w:rPr>
                <w:rFonts w:ascii="Times New Roman" w:hAnsi="Times New Roman"/>
                <w:sz w:val="28"/>
                <w:szCs w:val="28"/>
              </w:rPr>
              <w:t>дителя</w:t>
            </w:r>
            <w:r w:rsidR="00F42A31">
              <w:rPr>
                <w:rFonts w:ascii="Times New Roman" w:hAnsi="Times New Roman"/>
                <w:sz w:val="28"/>
                <w:szCs w:val="28"/>
              </w:rPr>
              <w:t>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E14F65" w:rsidRPr="00081025" w:rsidRDefault="00E14F6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rPr>
          <w:trHeight w:val="725"/>
        </w:trPr>
        <w:tc>
          <w:tcPr>
            <w:tcW w:w="392" w:type="dxa"/>
            <w:vMerge/>
          </w:tcPr>
          <w:p w:rsidR="00E14F65" w:rsidRPr="00081025" w:rsidRDefault="00E14F6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14F65" w:rsidRPr="00081025" w:rsidRDefault="00E14F6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4F65" w:rsidRPr="007B7466" w:rsidRDefault="00E14F65" w:rsidP="00DD5E0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E455A3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836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F42A31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14F65" w:rsidRPr="00081025" w:rsidRDefault="00E14F6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E14F65" w:rsidRPr="00081025" w:rsidRDefault="00E14F6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65" w:rsidRPr="00081025" w:rsidTr="00000FD3">
        <w:tc>
          <w:tcPr>
            <w:tcW w:w="392" w:type="dxa"/>
          </w:tcPr>
          <w:p w:rsidR="00E14F65" w:rsidRPr="00081025" w:rsidRDefault="00E14F6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4F65" w:rsidRPr="007B7466" w:rsidRDefault="00E14F65" w:rsidP="00DD5E0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4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E14F65" w:rsidRPr="00081025" w:rsidRDefault="00E14F6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5E05" w:rsidRPr="00081025" w:rsidTr="00000FD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DD5E05" w:rsidRPr="00081025" w:rsidRDefault="00DD5E05" w:rsidP="00DD5E05">
            <w:pPr>
              <w:spacing w:before="0" w:after="0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F95A9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DD5E05" w:rsidRPr="00081025" w:rsidRDefault="00DD5E05" w:rsidP="00DD5E0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DD5E05" w:rsidRPr="00F815CC" w:rsidRDefault="007B746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7B746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езопас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зация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труд,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кац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ия,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7B746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DD5E05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D5E05" w:rsidRPr="00081025" w:rsidRDefault="00F42A31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на тему «Овощи все нужны, в них витамины все важны». Закрепить знания о витаминахА,В,С,К,Е.</w:t>
            </w:r>
          </w:p>
        </w:tc>
        <w:tc>
          <w:tcPr>
            <w:tcW w:w="1708" w:type="dxa"/>
          </w:tcPr>
          <w:p w:rsidR="00DD5E05" w:rsidRPr="00081025" w:rsidRDefault="00F42A31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с Аней, Валентином порядковый и   количественный счет в пределах 10</w:t>
            </w:r>
          </w:p>
          <w:p w:rsidR="00DD5E05" w:rsidRPr="00081025" w:rsidRDefault="00F42A31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(отсчитывают овощи)</w:t>
            </w:r>
          </w:p>
        </w:tc>
        <w:tc>
          <w:tcPr>
            <w:tcW w:w="1836" w:type="dxa"/>
          </w:tcPr>
          <w:p w:rsidR="00DD5E05" w:rsidRPr="00081025" w:rsidRDefault="00C1151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 о значении воды  для  человека и овощей. Развивать память, мышление. </w:t>
            </w:r>
          </w:p>
        </w:tc>
        <w:tc>
          <w:tcPr>
            <w:tcW w:w="2980" w:type="dxa"/>
          </w:tcPr>
          <w:p w:rsidR="00DD5E05" w:rsidRPr="00E455A3" w:rsidRDefault="00DD5E0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455A3">
              <w:rPr>
                <w:rFonts w:ascii="Times New Roman" w:hAnsi="Times New Roman"/>
                <w:sz w:val="28"/>
                <w:szCs w:val="28"/>
              </w:rPr>
              <w:t>Игры с разрезн</w:t>
            </w:r>
            <w:r w:rsidR="00F42A31" w:rsidRPr="00E455A3">
              <w:rPr>
                <w:rFonts w:ascii="Times New Roman" w:hAnsi="Times New Roman"/>
                <w:sz w:val="28"/>
                <w:szCs w:val="28"/>
              </w:rPr>
              <w:t>ыми картинками «Составь овощ</w:t>
            </w:r>
            <w:r w:rsidRPr="00E455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в центрах активности.</w:t>
            </w:r>
          </w:p>
        </w:tc>
        <w:tc>
          <w:tcPr>
            <w:tcW w:w="2465" w:type="dxa"/>
            <w:vMerge w:val="restart"/>
          </w:tcPr>
          <w:p w:rsidR="00DD5E05" w:rsidRPr="00081025" w:rsidRDefault="00F42A31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 с детьми стихи – загадки для развлечения «В гости овощи пришли»</w:t>
            </w: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00FD3">
        <w:trPr>
          <w:trHeight w:val="2304"/>
        </w:trPr>
        <w:tc>
          <w:tcPr>
            <w:tcW w:w="392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DD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</w:t>
            </w:r>
            <w:r w:rsidR="00E455A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1843" w:type="dxa"/>
          </w:tcPr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9359" w:type="dxa"/>
            <w:gridSpan w:val="4"/>
          </w:tcPr>
          <w:p w:rsidR="00DD5E05" w:rsidRPr="00081025" w:rsidRDefault="00C1151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516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>. По плану муз.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руководителя.</w:t>
            </w:r>
          </w:p>
          <w:p w:rsidR="00F815CC" w:rsidRDefault="00C11516" w:rsidP="00D67AF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516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«Соберем урожай».  Цель: продолжать учить отображать в рисунке сбор урожая, расширять знания о перевозке овощей.</w:t>
            </w:r>
          </w:p>
          <w:p w:rsidR="00F815CC" w:rsidRPr="00F815CC" w:rsidRDefault="00F815CC" w:rsidP="00F815CC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00FD3">
        <w:trPr>
          <w:trHeight w:val="1424"/>
        </w:trPr>
        <w:tc>
          <w:tcPr>
            <w:tcW w:w="392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DD5E05" w:rsidRPr="00081025" w:rsidRDefault="00DD5E0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Физич.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Безопас-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lastRenderedPageBreak/>
              <w:t>ность,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Социализа-ция,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Коммуни-кация,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Худож. творчество,</w:t>
            </w:r>
          </w:p>
          <w:p w:rsidR="00DD5E05" w:rsidRPr="00F815CC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C11516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П/и «Кто быстрее перевезет урожай на машине 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DD5E0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C11516" w:rsidP="00A82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ФЭМП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Цель: </w:t>
            </w:r>
            <w:r w:rsidR="00A828B9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учить ориентироваться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пространстве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D5E05" w:rsidRDefault="00AF368E" w:rsidP="00DD5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на тему «Если произойдет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путаница с временами года, что  </w:t>
            </w:r>
          </w:p>
          <w:p w:rsidR="00AF368E" w:rsidRPr="00081025" w:rsidRDefault="00AF368E" w:rsidP="00DD5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с растениями?</w:t>
            </w:r>
          </w:p>
        </w:tc>
        <w:tc>
          <w:tcPr>
            <w:tcW w:w="2980" w:type="dxa"/>
          </w:tcPr>
          <w:p w:rsidR="00DD5E05" w:rsidRPr="00081025" w:rsidRDefault="00A828B9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Сюжетная игра «Сбор урожая»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DD5E05" w:rsidRPr="00081025" w:rsidRDefault="00DD5E05" w:rsidP="00A828B9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00FD3">
        <w:trPr>
          <w:trHeight w:val="370"/>
        </w:trPr>
        <w:tc>
          <w:tcPr>
            <w:tcW w:w="392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F815CC" w:rsidRDefault="00DD5E05" w:rsidP="00DD5E0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15CC">
              <w:rPr>
                <w:rFonts w:ascii="Times New Roman" w:hAnsi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Разговор с детьми о пользе</w:t>
            </w:r>
            <w:r w:rsidR="00E455A3">
              <w:rPr>
                <w:rFonts w:ascii="Times New Roman" w:hAnsi="Times New Roman"/>
                <w:sz w:val="28"/>
                <w:szCs w:val="28"/>
              </w:rPr>
              <w:t xml:space="preserve"> вдыхания фитонцидов, о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 роли витаминов во время болезни.</w:t>
            </w:r>
          </w:p>
          <w:p w:rsidR="00DD5E0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00FD3">
        <w:tc>
          <w:tcPr>
            <w:tcW w:w="392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DD5E0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E05" w:rsidRPr="00081025" w:rsidRDefault="00AF368E" w:rsidP="00AF368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детям разгадать овощной кроссворд.</w:t>
            </w:r>
          </w:p>
        </w:tc>
        <w:tc>
          <w:tcPr>
            <w:tcW w:w="1708" w:type="dxa"/>
          </w:tcPr>
          <w:p w:rsidR="00DD5E05" w:rsidRPr="00081025" w:rsidRDefault="00AF368E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>абота</w:t>
            </w:r>
            <w:r w:rsidR="00C70A81">
              <w:rPr>
                <w:rFonts w:ascii="Times New Roman" w:hAnsi="Times New Roman"/>
                <w:sz w:val="28"/>
                <w:szCs w:val="28"/>
              </w:rPr>
              <w:t xml:space="preserve"> по ознакомлению с окруж.</w:t>
            </w:r>
            <w:r w:rsidR="00DD5E05" w:rsidRPr="0008102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70A81">
              <w:rPr>
                <w:rFonts w:ascii="Times New Roman" w:hAnsi="Times New Roman"/>
                <w:sz w:val="28"/>
                <w:szCs w:val="28"/>
              </w:rPr>
              <w:t xml:space="preserve"> экскурсия на кухню (способы чистки, нарезки, обработки овощей вне дома).</w:t>
            </w:r>
          </w:p>
          <w:p w:rsidR="00DD5E05" w:rsidRPr="00081025" w:rsidRDefault="00DD5E05" w:rsidP="00AF368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D5E05" w:rsidRPr="00081025" w:rsidRDefault="00C70A81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с детьми о замене сладостей на овощи: капусту пожуй вместо жевательной  резинки ит.д.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DD5E05" w:rsidRPr="00E455A3" w:rsidRDefault="00C70A81" w:rsidP="00C70A81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455A3">
              <w:rPr>
                <w:rFonts w:ascii="Times New Roman" w:hAnsi="Times New Roman"/>
                <w:sz w:val="28"/>
                <w:szCs w:val="28"/>
              </w:rPr>
              <w:t>С/р игра «Овощная база»,«Овощной магазин».</w:t>
            </w:r>
          </w:p>
        </w:tc>
        <w:tc>
          <w:tcPr>
            <w:tcW w:w="2465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5" w:rsidRPr="00081025" w:rsidTr="00000FD3">
        <w:trPr>
          <w:trHeight w:val="281"/>
        </w:trPr>
        <w:tc>
          <w:tcPr>
            <w:tcW w:w="392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E05" w:rsidRPr="00081025" w:rsidRDefault="00DD5E05" w:rsidP="00DD5E0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vMerge/>
          </w:tcPr>
          <w:p w:rsidR="00DD5E05" w:rsidRPr="00081025" w:rsidRDefault="00DD5E05" w:rsidP="00DD5E0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Наблюдения за </w:t>
            </w:r>
            <w:r w:rsidR="00C70A81">
              <w:rPr>
                <w:rFonts w:ascii="Times New Roman" w:hAnsi="Times New Roman"/>
                <w:sz w:val="28"/>
                <w:szCs w:val="28"/>
              </w:rPr>
              <w:t>листьями. Учить находить сходство с овощами.</w:t>
            </w: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 на участке, игры по выбору.</w:t>
            </w:r>
          </w:p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D5E05" w:rsidRPr="00081025" w:rsidRDefault="00DD5E05" w:rsidP="00DD5E0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561" w:rsidRPr="00081025" w:rsidRDefault="00973561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843"/>
        <w:gridCol w:w="2835"/>
        <w:gridCol w:w="1708"/>
        <w:gridCol w:w="1836"/>
        <w:gridCol w:w="2980"/>
        <w:gridCol w:w="2465"/>
      </w:tblGrid>
      <w:tr w:rsidR="00C70A81" w:rsidRPr="00081025" w:rsidTr="007B7466">
        <w:tc>
          <w:tcPr>
            <w:tcW w:w="392" w:type="dxa"/>
            <w:vMerge w:val="restart"/>
            <w:textDirection w:val="btLr"/>
          </w:tcPr>
          <w:p w:rsidR="00C70A81" w:rsidRPr="00081025" w:rsidRDefault="00C70A81" w:rsidP="00D67AFD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</w:p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среды для самостоятельной   деятельности детей (центры активности, все помещения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группы)</w:t>
            </w:r>
          </w:p>
        </w:tc>
        <w:tc>
          <w:tcPr>
            <w:tcW w:w="2465" w:type="dxa"/>
            <w:vMerge w:val="restart"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ро</w:t>
            </w:r>
            <w:r>
              <w:rPr>
                <w:rFonts w:ascii="Times New Roman" w:hAnsi="Times New Roman"/>
                <w:sz w:val="28"/>
                <w:szCs w:val="28"/>
              </w:rPr>
              <w:t>дителя-ми/ социальными партнера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rPr>
          <w:trHeight w:val="725"/>
        </w:trPr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="00BB1D26"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836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 xml:space="preserve">тельная деятельность в режимных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моментах</w:t>
            </w:r>
          </w:p>
        </w:tc>
        <w:tc>
          <w:tcPr>
            <w:tcW w:w="2980" w:type="dxa"/>
            <w:vMerge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c>
          <w:tcPr>
            <w:tcW w:w="392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0A81" w:rsidRPr="00081025" w:rsidTr="007B7466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C70A81" w:rsidRPr="00081025" w:rsidRDefault="00C70A81" w:rsidP="00D67AFD">
            <w:pPr>
              <w:spacing w:before="0" w:after="0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– 28.10</w:t>
            </w: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843" w:type="dxa"/>
          </w:tcPr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езопас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социализа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ция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труд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C8068F" w:rsidRPr="00F8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-ция,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чтение х/л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х/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творч.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A81" w:rsidRDefault="0040593A" w:rsidP="00C70A8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б</w:t>
            </w:r>
            <w:r w:rsidR="00C70A81">
              <w:rPr>
                <w:rFonts w:ascii="Times New Roman" w:hAnsi="Times New Roman"/>
                <w:sz w:val="28"/>
                <w:szCs w:val="28"/>
              </w:rPr>
              <w:t>еседа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овощах, их пользе для здоровья человека.</w:t>
            </w:r>
          </w:p>
          <w:p w:rsidR="0040593A" w:rsidRDefault="0040593A" w:rsidP="00C70A8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«Аскорбинка и ее друзья».</w:t>
            </w:r>
          </w:p>
          <w:p w:rsidR="0040593A" w:rsidRPr="00081025" w:rsidRDefault="0040593A" w:rsidP="00C70A8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Х/и «Мы корзиночки несем»</w:t>
            </w:r>
          </w:p>
        </w:tc>
        <w:tc>
          <w:tcPr>
            <w:tcW w:w="1708" w:type="dxa"/>
          </w:tcPr>
          <w:p w:rsidR="00C70A81" w:rsidRPr="00081025" w:rsidRDefault="0040593A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грамоте с Ваней Щ., Денисом, Дашей. Цель: учить составлять предложения.</w:t>
            </w:r>
          </w:p>
        </w:tc>
        <w:tc>
          <w:tcPr>
            <w:tcW w:w="1836" w:type="dxa"/>
          </w:tcPr>
          <w:p w:rsidR="00C70A81" w:rsidRPr="00081025" w:rsidRDefault="00AA6603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вреде сырой, газиров-</w:t>
            </w:r>
            <w:r w:rsidR="0040593A">
              <w:rPr>
                <w:rFonts w:ascii="Times New Roman" w:hAnsi="Times New Roman"/>
                <w:sz w:val="28"/>
                <w:szCs w:val="28"/>
              </w:rPr>
              <w:t xml:space="preserve">й воды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0593A">
              <w:rPr>
                <w:rFonts w:ascii="Times New Roman" w:hAnsi="Times New Roman"/>
                <w:sz w:val="28"/>
                <w:szCs w:val="28"/>
              </w:rPr>
              <w:t>пользе овощных соков.</w:t>
            </w:r>
          </w:p>
        </w:tc>
        <w:tc>
          <w:tcPr>
            <w:tcW w:w="2980" w:type="dxa"/>
          </w:tcPr>
          <w:p w:rsidR="00C70A81" w:rsidRDefault="0040593A" w:rsidP="0040593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Д/игры «Магазин»- классификация предметов,</w:t>
            </w:r>
          </w:p>
          <w:p w:rsidR="0040593A" w:rsidRDefault="0040593A" w:rsidP="0040593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«Определи на ощупь»</w:t>
            </w:r>
            <w:r w:rsidR="00917433">
              <w:rPr>
                <w:sz w:val="28"/>
                <w:szCs w:val="28"/>
              </w:rPr>
              <w:t>.</w:t>
            </w:r>
          </w:p>
          <w:p w:rsidR="00917433" w:rsidRPr="00081025" w:rsidRDefault="00917433" w:rsidP="0040593A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набора открыток «Овощи» в центре книги.</w:t>
            </w:r>
          </w:p>
        </w:tc>
        <w:tc>
          <w:tcPr>
            <w:tcW w:w="2465" w:type="dxa"/>
            <w:vMerge w:val="restart"/>
          </w:tcPr>
          <w:p w:rsidR="00C70A81" w:rsidRPr="00081025" w:rsidRDefault="00917433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Попросить поделиться урожаем капусты, лука, чеснока, моркови со своего огорода</w:t>
            </w:r>
            <w:r w:rsidR="005A4CA3">
              <w:rPr>
                <w:rFonts w:ascii="Times New Roman" w:hAnsi="Times New Roman"/>
                <w:sz w:val="28"/>
                <w:szCs w:val="28"/>
              </w:rPr>
              <w:t xml:space="preserve"> , чтобы угостить  на развлечении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гости овощи пришли»</w:t>
            </w:r>
            <w:r w:rsidR="005A4CA3">
              <w:rPr>
                <w:rFonts w:ascii="Times New Roman" w:hAnsi="Times New Roman"/>
                <w:sz w:val="28"/>
                <w:szCs w:val="28"/>
              </w:rPr>
              <w:t xml:space="preserve"> малышей.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rPr>
          <w:trHeight w:val="2304"/>
        </w:trPr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A81" w:rsidRPr="00081025" w:rsidRDefault="00C70A81" w:rsidP="00D67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</w:t>
            </w:r>
            <w:r w:rsidR="00BB1D2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1843" w:type="dxa"/>
          </w:tcPr>
          <w:p w:rsidR="00C70A81" w:rsidRPr="00F815CC" w:rsidRDefault="00C8068F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068F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ч</w:t>
            </w:r>
            <w:r w:rsidR="00C8068F" w:rsidRPr="00F815CC">
              <w:rPr>
                <w:rFonts w:ascii="Times New Roman" w:hAnsi="Times New Roman"/>
                <w:sz w:val="28"/>
                <w:szCs w:val="28"/>
              </w:rPr>
              <w:t>тение х/л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оммуни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-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кация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068F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</w:t>
            </w:r>
            <w:r w:rsidR="00C8068F" w:rsidRPr="00F815CC">
              <w:rPr>
                <w:rFonts w:ascii="Times New Roman" w:hAnsi="Times New Roman"/>
                <w:sz w:val="28"/>
                <w:szCs w:val="28"/>
              </w:rPr>
              <w:t>доровье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4"/>
          </w:tcPr>
          <w:p w:rsidR="00C70A81" w:rsidRPr="00081025" w:rsidRDefault="00917433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литература. </w:t>
            </w:r>
            <w:r w:rsidR="00C70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Заучивание поговорок и пословиц об овощах.</w:t>
            </w:r>
            <w:r w:rsidR="00C8068F">
              <w:rPr>
                <w:rFonts w:ascii="Times New Roman" w:hAnsi="Times New Roman"/>
                <w:sz w:val="28"/>
                <w:szCs w:val="28"/>
              </w:rPr>
              <w:t xml:space="preserve"> Цель: расширять кругозор детей.</w:t>
            </w:r>
          </w:p>
          <w:p w:rsidR="00C70A81" w:rsidRDefault="00917433" w:rsidP="0091743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Ручной труд «</w:t>
            </w:r>
            <w:r>
              <w:rPr>
                <w:rFonts w:ascii="Times New Roman" w:hAnsi="Times New Roman"/>
                <w:sz w:val="28"/>
                <w:szCs w:val="28"/>
              </w:rPr>
              <w:t>Корзинка с овощами»</w:t>
            </w:r>
            <w:r w:rsidR="00C806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70A81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закреплять способ изготовления</w:t>
            </w:r>
            <w:r w:rsidR="00C8068F">
              <w:rPr>
                <w:rFonts w:ascii="Times New Roman" w:hAnsi="Times New Roman"/>
                <w:sz w:val="28"/>
                <w:szCs w:val="28"/>
              </w:rPr>
              <w:t xml:space="preserve"> корзинки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шаблону,</w:t>
            </w:r>
            <w:r w:rsidR="00C8068F">
              <w:rPr>
                <w:rFonts w:ascii="Times New Roman" w:hAnsi="Times New Roman"/>
                <w:sz w:val="28"/>
                <w:szCs w:val="28"/>
              </w:rPr>
              <w:t xml:space="preserve"> навык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вырезывания округлых форм.</w:t>
            </w:r>
          </w:p>
          <w:p w:rsidR="00C8068F" w:rsidRPr="00081025" w:rsidRDefault="00C8068F" w:rsidP="0091743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068F">
              <w:rPr>
                <w:rFonts w:ascii="Times New Roman" w:hAnsi="Times New Roman"/>
                <w:b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прогулке. Комплекс упражнений с элементами имитации овощей.</w:t>
            </w:r>
          </w:p>
        </w:tc>
        <w:tc>
          <w:tcPr>
            <w:tcW w:w="2465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rPr>
          <w:trHeight w:val="1424"/>
        </w:trPr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б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езопас-ность,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с</w:t>
            </w:r>
            <w:r w:rsidR="001C0EBD" w:rsidRPr="00F815CC">
              <w:rPr>
                <w:rFonts w:ascii="Times New Roman" w:hAnsi="Times New Roman"/>
                <w:sz w:val="28"/>
                <w:szCs w:val="28"/>
              </w:rPr>
              <w:t>оциа-лизация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т</w:t>
            </w:r>
            <w:r w:rsidR="001C0EBD" w:rsidRPr="00F815CC">
              <w:rPr>
                <w:rFonts w:ascii="Times New Roman" w:hAnsi="Times New Roman"/>
                <w:sz w:val="28"/>
                <w:szCs w:val="28"/>
              </w:rPr>
              <w:t>руд</w:t>
            </w:r>
            <w:r w:rsidRPr="00F815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п</w:t>
            </w:r>
            <w:r w:rsidR="00C70A81" w:rsidRPr="00F815CC">
              <w:rPr>
                <w:rFonts w:ascii="Times New Roman" w:hAnsi="Times New Roman"/>
                <w:sz w:val="28"/>
                <w:szCs w:val="28"/>
              </w:rPr>
              <w:t>ознание,</w:t>
            </w:r>
          </w:p>
          <w:p w:rsidR="00C70A81" w:rsidRPr="00F815CC" w:rsidRDefault="007B7466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15CC">
              <w:rPr>
                <w:rFonts w:ascii="Times New Roman" w:hAnsi="Times New Roman"/>
                <w:sz w:val="28"/>
                <w:szCs w:val="28"/>
              </w:rPr>
              <w:t>к</w:t>
            </w:r>
            <w:r w:rsidR="001C0EBD" w:rsidRPr="00F815CC">
              <w:rPr>
                <w:rFonts w:ascii="Times New Roman" w:hAnsi="Times New Roman"/>
                <w:sz w:val="28"/>
                <w:szCs w:val="28"/>
              </w:rPr>
              <w:t>омму-никация</w:t>
            </w:r>
            <w:r w:rsidR="00F815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7466" w:rsidRDefault="007B7466" w:rsidP="007B746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15CC" w:rsidRDefault="00F815CC" w:rsidP="007B746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15CC" w:rsidRDefault="00F815CC" w:rsidP="007B746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15CC" w:rsidRPr="00F815CC" w:rsidRDefault="00F815CC" w:rsidP="007B746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B7466" w:rsidRPr="00F815CC" w:rsidRDefault="00F815CC" w:rsidP="007B746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B7466" w:rsidRPr="00F815CC">
              <w:rPr>
                <w:rFonts w:ascii="Times New Roman" w:hAnsi="Times New Roman"/>
                <w:sz w:val="28"/>
                <w:szCs w:val="28"/>
              </w:rPr>
              <w:t>тение х/л.</w:t>
            </w:r>
          </w:p>
          <w:p w:rsidR="00C70A81" w:rsidRPr="00F815CC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A81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П/и «Кто быстрее </w:t>
            </w:r>
            <w:r w:rsidR="00C8068F">
              <w:rPr>
                <w:rFonts w:ascii="Times New Roman" w:hAnsi="Times New Roman"/>
                <w:sz w:val="28"/>
                <w:szCs w:val="28"/>
              </w:rPr>
              <w:t>передаст капусту в корзину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C70A81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815CC" w:rsidRDefault="00F815CC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82869" w:rsidRDefault="00C8068F" w:rsidP="00C8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   р.речи с Женей, Мариной, Варей</w:t>
            </w:r>
            <w:r w:rsidR="003828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869" w:rsidRDefault="00382869" w:rsidP="00C8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продолжатьучить составлять</w:t>
            </w:r>
          </w:p>
          <w:p w:rsidR="00C70A81" w:rsidRPr="00081025" w:rsidRDefault="00382869" w:rsidP="00C8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описатель-ый  рассказ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70A81" w:rsidRPr="00081025" w:rsidRDefault="00AA6603" w:rsidP="00D67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пословицы об овощах. Учить сравнению, анализу.</w:t>
            </w:r>
          </w:p>
        </w:tc>
        <w:tc>
          <w:tcPr>
            <w:tcW w:w="2980" w:type="dxa"/>
          </w:tcPr>
          <w:p w:rsidR="00C70A81" w:rsidRDefault="00AA6603" w:rsidP="00AA660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 игра «Кафе», «Семья».</w:t>
            </w:r>
          </w:p>
          <w:p w:rsidR="00AA6603" w:rsidRPr="00081025" w:rsidRDefault="00AA6603" w:rsidP="00AA660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песком: изготовление овощей с помощью пасочек.</w:t>
            </w:r>
          </w:p>
        </w:tc>
        <w:tc>
          <w:tcPr>
            <w:tcW w:w="2465" w:type="dxa"/>
            <w:vMerge w:val="restart"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81" w:rsidRPr="00081025" w:rsidRDefault="00C70A81" w:rsidP="00D67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rPr>
          <w:trHeight w:val="370"/>
        </w:trPr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C70A81" w:rsidRDefault="00AA6603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Словесная игра «</w:t>
            </w:r>
            <w:r w:rsidR="001C0EBD">
              <w:rPr>
                <w:rFonts w:ascii="Times New Roman" w:hAnsi="Times New Roman"/>
                <w:sz w:val="28"/>
                <w:szCs w:val="28"/>
              </w:rPr>
              <w:t>Огород, сад, лес» .Развивать память, мышление.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843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0EBD" w:rsidRDefault="001C0EBD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 элементами аппликации «Мой любимый овощной сок».</w:t>
            </w:r>
          </w:p>
          <w:p w:rsidR="00C70A81" w:rsidRDefault="001C0EBD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Коллективный труд:</w:t>
            </w:r>
          </w:p>
          <w:p w:rsidR="001C0EBD" w:rsidRPr="00081025" w:rsidRDefault="001C0EBD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мытье муляжей овощей, фруктов и их классификация.</w:t>
            </w:r>
          </w:p>
        </w:tc>
        <w:tc>
          <w:tcPr>
            <w:tcW w:w="1708" w:type="dxa"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81025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C0EBD">
              <w:rPr>
                <w:rFonts w:ascii="Times New Roman" w:hAnsi="Times New Roman"/>
                <w:sz w:val="28"/>
                <w:szCs w:val="28"/>
              </w:rPr>
              <w:t>ФЭМП с Игнатом, Варей, Ксюшей. Цель: закрепить порядковый счет до 10.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70A81" w:rsidRPr="00081025" w:rsidRDefault="001C0EBD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057F">
              <w:rPr>
                <w:rFonts w:ascii="Times New Roman" w:hAnsi="Times New Roman"/>
                <w:sz w:val="28"/>
                <w:szCs w:val="28"/>
              </w:rPr>
              <w:t>овторить стихи- загадки, стихи о здоровой еде.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70A81" w:rsidRPr="00BB1D26" w:rsidRDefault="0011057F" w:rsidP="00D67AFD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1D26">
              <w:rPr>
                <w:rFonts w:ascii="Times New Roman" w:hAnsi="Times New Roman"/>
                <w:sz w:val="28"/>
                <w:szCs w:val="28"/>
              </w:rPr>
              <w:t>В центре уголка природы рассмотреть альбом «Все овощи хороши, выбирай на вкус», созданный совместно с детьми и родителями.</w:t>
            </w:r>
          </w:p>
        </w:tc>
        <w:tc>
          <w:tcPr>
            <w:tcW w:w="2465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81" w:rsidRPr="00081025" w:rsidTr="007B7466">
        <w:trPr>
          <w:trHeight w:val="281"/>
        </w:trPr>
        <w:tc>
          <w:tcPr>
            <w:tcW w:w="392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A81" w:rsidRPr="00081025" w:rsidRDefault="00C70A81" w:rsidP="00D67AFD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102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843" w:type="dxa"/>
            <w:vMerge/>
          </w:tcPr>
          <w:p w:rsidR="00C70A81" w:rsidRPr="00081025" w:rsidRDefault="00C70A81" w:rsidP="00D67AFD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C70A81" w:rsidRPr="00081025" w:rsidRDefault="0011057F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П/игра «Овощ назови</w:t>
            </w:r>
            <w:r w:rsidR="005A4CA3">
              <w:rPr>
                <w:rFonts w:ascii="Times New Roman" w:hAnsi="Times New Roman"/>
                <w:sz w:val="28"/>
                <w:szCs w:val="28"/>
              </w:rPr>
              <w:t>»: дети бегают врассыпную, водящий подбрасывает мяч вверх и называет овощ, выбранный ребенком  заранее, ребенок чей овощ назвали</w:t>
            </w:r>
            <w:r w:rsidR="00F815CC">
              <w:rPr>
                <w:rFonts w:ascii="Times New Roman" w:hAnsi="Times New Roman"/>
                <w:sz w:val="28"/>
                <w:szCs w:val="28"/>
              </w:rPr>
              <w:t>,</w:t>
            </w:r>
            <w:r w:rsidR="005A4CA3">
              <w:rPr>
                <w:rFonts w:ascii="Times New Roman" w:hAnsi="Times New Roman"/>
                <w:sz w:val="28"/>
                <w:szCs w:val="28"/>
              </w:rPr>
              <w:t xml:space="preserve"> ловит мяч и выбивает игроков.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025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 на участке, игры по выбору.</w:t>
            </w:r>
          </w:p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70A81" w:rsidRPr="00081025" w:rsidRDefault="00C70A81" w:rsidP="00D67AF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F65" w:rsidRPr="00081025" w:rsidRDefault="00E14F65" w:rsidP="00E14F65">
      <w:pPr>
        <w:jc w:val="left"/>
        <w:rPr>
          <w:rFonts w:ascii="Times New Roman" w:hAnsi="Times New Roman"/>
          <w:b/>
          <w:sz w:val="28"/>
          <w:szCs w:val="28"/>
        </w:rPr>
      </w:pPr>
    </w:p>
    <w:p w:rsidR="00E14F65" w:rsidRPr="003F1A15" w:rsidRDefault="00F95A99" w:rsidP="00E14F65">
      <w:pPr>
        <w:jc w:val="left"/>
        <w:rPr>
          <w:rFonts w:ascii="Times New Roman" w:hAnsi="Times New Roman"/>
          <w:b/>
          <w:sz w:val="28"/>
          <w:szCs w:val="28"/>
        </w:rPr>
      </w:pPr>
      <w:r w:rsidRPr="003F1A15">
        <w:rPr>
          <w:rFonts w:ascii="Times New Roman" w:hAnsi="Times New Roman"/>
          <w:b/>
          <w:sz w:val="28"/>
          <w:szCs w:val="28"/>
        </w:rPr>
        <w:t>Понедельник – 31.10</w:t>
      </w:r>
      <w:r w:rsidR="00F815CC" w:rsidRPr="003F1A15">
        <w:rPr>
          <w:rFonts w:ascii="Times New Roman" w:hAnsi="Times New Roman"/>
          <w:b/>
          <w:sz w:val="28"/>
          <w:szCs w:val="28"/>
        </w:rPr>
        <w:t>. 2011г.</w:t>
      </w:r>
      <w:r w:rsidRPr="003F1A15">
        <w:rPr>
          <w:rFonts w:ascii="Times New Roman" w:hAnsi="Times New Roman"/>
          <w:b/>
          <w:sz w:val="28"/>
          <w:szCs w:val="28"/>
        </w:rPr>
        <w:t xml:space="preserve">  Презентация. </w:t>
      </w:r>
      <w:r w:rsidRPr="003F1A15">
        <w:rPr>
          <w:rFonts w:ascii="Times New Roman" w:hAnsi="Times New Roman"/>
          <w:sz w:val="28"/>
          <w:szCs w:val="28"/>
        </w:rPr>
        <w:t xml:space="preserve"> Развлечение для детей </w:t>
      </w:r>
      <w:r w:rsidRPr="003F1A15">
        <w:rPr>
          <w:rFonts w:ascii="Times New Roman" w:hAnsi="Times New Roman"/>
          <w:sz w:val="28"/>
          <w:szCs w:val="28"/>
          <w:lang w:val="en-US"/>
        </w:rPr>
        <w:t>II</w:t>
      </w:r>
      <w:r w:rsidRPr="003F1A15">
        <w:rPr>
          <w:rFonts w:ascii="Times New Roman" w:hAnsi="Times New Roman"/>
          <w:sz w:val="28"/>
          <w:szCs w:val="28"/>
        </w:rPr>
        <w:t xml:space="preserve"> младшей группы «В гости овощи пришли», </w:t>
      </w:r>
      <w:r w:rsidR="003F1A15" w:rsidRPr="003F1A15">
        <w:rPr>
          <w:rFonts w:ascii="Times New Roman" w:hAnsi="Times New Roman"/>
          <w:sz w:val="28"/>
          <w:szCs w:val="28"/>
        </w:rPr>
        <w:t xml:space="preserve">презентация </w:t>
      </w:r>
      <w:r w:rsidRPr="003F1A15">
        <w:rPr>
          <w:rFonts w:ascii="Times New Roman" w:hAnsi="Times New Roman"/>
          <w:sz w:val="28"/>
          <w:szCs w:val="28"/>
        </w:rPr>
        <w:t>альбом</w:t>
      </w:r>
      <w:r w:rsidR="003F1A15" w:rsidRPr="003F1A15">
        <w:rPr>
          <w:rFonts w:ascii="Times New Roman" w:hAnsi="Times New Roman"/>
          <w:sz w:val="28"/>
          <w:szCs w:val="28"/>
        </w:rPr>
        <w:t>а</w:t>
      </w:r>
      <w:r w:rsidRPr="003F1A15">
        <w:rPr>
          <w:rFonts w:ascii="Times New Roman" w:hAnsi="Times New Roman"/>
          <w:sz w:val="28"/>
          <w:szCs w:val="28"/>
        </w:rPr>
        <w:t xml:space="preserve"> «Все овощи хороши, выбирай на вкус».</w:t>
      </w:r>
    </w:p>
    <w:p w:rsidR="00E14F65" w:rsidRPr="003F1A1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E14F65" w:rsidRPr="00081025" w:rsidRDefault="00E14F65" w:rsidP="00E14F65">
      <w:pPr>
        <w:jc w:val="left"/>
        <w:rPr>
          <w:rFonts w:ascii="Times New Roman" w:hAnsi="Times New Roman"/>
          <w:sz w:val="28"/>
          <w:szCs w:val="28"/>
        </w:rPr>
      </w:pPr>
    </w:p>
    <w:p w:rsidR="005A4CA3" w:rsidRPr="00F95A99" w:rsidRDefault="00F95A99" w:rsidP="005A4CA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5A4CA3" w:rsidRPr="00F95A99" w:rsidSect="00E1720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B6" w:rsidRDefault="00D448B6" w:rsidP="00A63942">
      <w:pPr>
        <w:spacing w:before="0" w:after="0"/>
      </w:pPr>
      <w:r>
        <w:separator/>
      </w:r>
    </w:p>
  </w:endnote>
  <w:endnote w:type="continuationSeparator" w:id="1">
    <w:p w:rsidR="00D448B6" w:rsidRDefault="00D448B6" w:rsidP="00A639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B6" w:rsidRDefault="00D448B6" w:rsidP="00A63942">
      <w:pPr>
        <w:spacing w:before="0" w:after="0"/>
      </w:pPr>
      <w:r>
        <w:separator/>
      </w:r>
    </w:p>
  </w:footnote>
  <w:footnote w:type="continuationSeparator" w:id="1">
    <w:p w:rsidR="00D448B6" w:rsidRDefault="00D448B6" w:rsidP="00A6394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8A88"/>
    <w:lvl w:ilvl="0">
      <w:numFmt w:val="bullet"/>
      <w:lvlText w:val="*"/>
      <w:lvlJc w:val="left"/>
    </w:lvl>
  </w:abstractNum>
  <w:abstractNum w:abstractNumId="1">
    <w:nsid w:val="2AF24C3C"/>
    <w:multiLevelType w:val="hybridMultilevel"/>
    <w:tmpl w:val="09124C4E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A2F62"/>
    <w:multiLevelType w:val="multilevel"/>
    <w:tmpl w:val="FE6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6D9"/>
    <w:multiLevelType w:val="hybridMultilevel"/>
    <w:tmpl w:val="74C04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65"/>
    <w:rsid w:val="00000FD3"/>
    <w:rsid w:val="00005B5A"/>
    <w:rsid w:val="00010D78"/>
    <w:rsid w:val="00015D58"/>
    <w:rsid w:val="00016D4F"/>
    <w:rsid w:val="0003692B"/>
    <w:rsid w:val="00037163"/>
    <w:rsid w:val="00050B22"/>
    <w:rsid w:val="00081025"/>
    <w:rsid w:val="000814CD"/>
    <w:rsid w:val="0009381C"/>
    <w:rsid w:val="000A0822"/>
    <w:rsid w:val="000A238A"/>
    <w:rsid w:val="000A3C2F"/>
    <w:rsid w:val="000D72D5"/>
    <w:rsid w:val="000E30F6"/>
    <w:rsid w:val="000F2457"/>
    <w:rsid w:val="0011057F"/>
    <w:rsid w:val="001242D4"/>
    <w:rsid w:val="00130112"/>
    <w:rsid w:val="00137991"/>
    <w:rsid w:val="00144AF6"/>
    <w:rsid w:val="00166F1C"/>
    <w:rsid w:val="00172965"/>
    <w:rsid w:val="00180113"/>
    <w:rsid w:val="001870CF"/>
    <w:rsid w:val="00193B2C"/>
    <w:rsid w:val="001A2C98"/>
    <w:rsid w:val="001C0EBD"/>
    <w:rsid w:val="001C28EE"/>
    <w:rsid w:val="001C4D77"/>
    <w:rsid w:val="001E3ACE"/>
    <w:rsid w:val="001E7B70"/>
    <w:rsid w:val="001F017F"/>
    <w:rsid w:val="001F0A34"/>
    <w:rsid w:val="001F204F"/>
    <w:rsid w:val="002172EC"/>
    <w:rsid w:val="00250D6E"/>
    <w:rsid w:val="002609EA"/>
    <w:rsid w:val="00284029"/>
    <w:rsid w:val="0028770A"/>
    <w:rsid w:val="002A251C"/>
    <w:rsid w:val="002A7419"/>
    <w:rsid w:val="002B1470"/>
    <w:rsid w:val="002B5256"/>
    <w:rsid w:val="002D2950"/>
    <w:rsid w:val="002D3B73"/>
    <w:rsid w:val="002F39A1"/>
    <w:rsid w:val="00323552"/>
    <w:rsid w:val="003261B3"/>
    <w:rsid w:val="00336F65"/>
    <w:rsid w:val="003573DF"/>
    <w:rsid w:val="00365167"/>
    <w:rsid w:val="00373092"/>
    <w:rsid w:val="0037365C"/>
    <w:rsid w:val="00375FF9"/>
    <w:rsid w:val="00382869"/>
    <w:rsid w:val="0039405D"/>
    <w:rsid w:val="003C3C52"/>
    <w:rsid w:val="003E77BB"/>
    <w:rsid w:val="003F1A15"/>
    <w:rsid w:val="003F6D8F"/>
    <w:rsid w:val="003F7CBB"/>
    <w:rsid w:val="004002C0"/>
    <w:rsid w:val="00403B35"/>
    <w:rsid w:val="0040593A"/>
    <w:rsid w:val="00417181"/>
    <w:rsid w:val="00423A9E"/>
    <w:rsid w:val="00430331"/>
    <w:rsid w:val="004415BC"/>
    <w:rsid w:val="00443A2F"/>
    <w:rsid w:val="004537C0"/>
    <w:rsid w:val="00460E7C"/>
    <w:rsid w:val="0046475C"/>
    <w:rsid w:val="0047052F"/>
    <w:rsid w:val="00471B6A"/>
    <w:rsid w:val="00483904"/>
    <w:rsid w:val="004A2C98"/>
    <w:rsid w:val="004A74A2"/>
    <w:rsid w:val="004A7F11"/>
    <w:rsid w:val="004B3D0F"/>
    <w:rsid w:val="004B6660"/>
    <w:rsid w:val="004C3109"/>
    <w:rsid w:val="004E07C6"/>
    <w:rsid w:val="004E6312"/>
    <w:rsid w:val="004E6C02"/>
    <w:rsid w:val="005074E9"/>
    <w:rsid w:val="00510771"/>
    <w:rsid w:val="00531F39"/>
    <w:rsid w:val="00532587"/>
    <w:rsid w:val="0055311D"/>
    <w:rsid w:val="0055537F"/>
    <w:rsid w:val="00564776"/>
    <w:rsid w:val="00565FEE"/>
    <w:rsid w:val="00570CDE"/>
    <w:rsid w:val="005733CF"/>
    <w:rsid w:val="005A4CA3"/>
    <w:rsid w:val="005B7556"/>
    <w:rsid w:val="005C565B"/>
    <w:rsid w:val="005C5925"/>
    <w:rsid w:val="005E4730"/>
    <w:rsid w:val="005E6A2A"/>
    <w:rsid w:val="00600D59"/>
    <w:rsid w:val="00606200"/>
    <w:rsid w:val="0064081A"/>
    <w:rsid w:val="0066130B"/>
    <w:rsid w:val="0067090D"/>
    <w:rsid w:val="006964A5"/>
    <w:rsid w:val="00713C75"/>
    <w:rsid w:val="00727A1B"/>
    <w:rsid w:val="00733BDC"/>
    <w:rsid w:val="007523A4"/>
    <w:rsid w:val="007649B2"/>
    <w:rsid w:val="0076548A"/>
    <w:rsid w:val="00765C98"/>
    <w:rsid w:val="007719AA"/>
    <w:rsid w:val="00772130"/>
    <w:rsid w:val="00783EE1"/>
    <w:rsid w:val="007A08E6"/>
    <w:rsid w:val="007A0A84"/>
    <w:rsid w:val="007B7466"/>
    <w:rsid w:val="007D3BEE"/>
    <w:rsid w:val="00804121"/>
    <w:rsid w:val="00806052"/>
    <w:rsid w:val="008144B0"/>
    <w:rsid w:val="00826F4D"/>
    <w:rsid w:val="00844763"/>
    <w:rsid w:val="008549D6"/>
    <w:rsid w:val="00881BD1"/>
    <w:rsid w:val="0088743D"/>
    <w:rsid w:val="00894A8A"/>
    <w:rsid w:val="00896C67"/>
    <w:rsid w:val="008978D5"/>
    <w:rsid w:val="008C3660"/>
    <w:rsid w:val="008D57F4"/>
    <w:rsid w:val="008D614D"/>
    <w:rsid w:val="009075CC"/>
    <w:rsid w:val="00911CDA"/>
    <w:rsid w:val="00912BAC"/>
    <w:rsid w:val="00917433"/>
    <w:rsid w:val="00923903"/>
    <w:rsid w:val="00935E65"/>
    <w:rsid w:val="009447C2"/>
    <w:rsid w:val="00944BDA"/>
    <w:rsid w:val="00946978"/>
    <w:rsid w:val="0097121E"/>
    <w:rsid w:val="00973561"/>
    <w:rsid w:val="00984094"/>
    <w:rsid w:val="00992FDD"/>
    <w:rsid w:val="009935F2"/>
    <w:rsid w:val="009A3B05"/>
    <w:rsid w:val="009D50C9"/>
    <w:rsid w:val="009F2F4C"/>
    <w:rsid w:val="00A05FF8"/>
    <w:rsid w:val="00A06B7D"/>
    <w:rsid w:val="00A11445"/>
    <w:rsid w:val="00A2089C"/>
    <w:rsid w:val="00A2197D"/>
    <w:rsid w:val="00A2303B"/>
    <w:rsid w:val="00A25FD2"/>
    <w:rsid w:val="00A525EE"/>
    <w:rsid w:val="00A63942"/>
    <w:rsid w:val="00A828B9"/>
    <w:rsid w:val="00AA6603"/>
    <w:rsid w:val="00AB4292"/>
    <w:rsid w:val="00AC3AC2"/>
    <w:rsid w:val="00AF368E"/>
    <w:rsid w:val="00B21FCD"/>
    <w:rsid w:val="00B2401F"/>
    <w:rsid w:val="00B31170"/>
    <w:rsid w:val="00B337C2"/>
    <w:rsid w:val="00B56BA8"/>
    <w:rsid w:val="00B62FEB"/>
    <w:rsid w:val="00B76B2F"/>
    <w:rsid w:val="00B7740D"/>
    <w:rsid w:val="00B94D61"/>
    <w:rsid w:val="00BB1D26"/>
    <w:rsid w:val="00BC2202"/>
    <w:rsid w:val="00C01221"/>
    <w:rsid w:val="00C11516"/>
    <w:rsid w:val="00C31C93"/>
    <w:rsid w:val="00C42831"/>
    <w:rsid w:val="00C430EC"/>
    <w:rsid w:val="00C53864"/>
    <w:rsid w:val="00C62D5D"/>
    <w:rsid w:val="00C70A81"/>
    <w:rsid w:val="00C8068F"/>
    <w:rsid w:val="00C90F5D"/>
    <w:rsid w:val="00CC2EF5"/>
    <w:rsid w:val="00CC729A"/>
    <w:rsid w:val="00CD0334"/>
    <w:rsid w:val="00CD3E18"/>
    <w:rsid w:val="00CE5382"/>
    <w:rsid w:val="00CE5643"/>
    <w:rsid w:val="00D214BD"/>
    <w:rsid w:val="00D2235B"/>
    <w:rsid w:val="00D400DC"/>
    <w:rsid w:val="00D448B6"/>
    <w:rsid w:val="00D54011"/>
    <w:rsid w:val="00D55B51"/>
    <w:rsid w:val="00D56997"/>
    <w:rsid w:val="00D67AFD"/>
    <w:rsid w:val="00D67CBF"/>
    <w:rsid w:val="00D90C8A"/>
    <w:rsid w:val="00D919F8"/>
    <w:rsid w:val="00D95D20"/>
    <w:rsid w:val="00DB0278"/>
    <w:rsid w:val="00DB28A9"/>
    <w:rsid w:val="00DC1C4E"/>
    <w:rsid w:val="00DD2065"/>
    <w:rsid w:val="00DD5E05"/>
    <w:rsid w:val="00E07CD2"/>
    <w:rsid w:val="00E14F65"/>
    <w:rsid w:val="00E1720F"/>
    <w:rsid w:val="00E3599F"/>
    <w:rsid w:val="00E455A3"/>
    <w:rsid w:val="00E46720"/>
    <w:rsid w:val="00E553D4"/>
    <w:rsid w:val="00E56070"/>
    <w:rsid w:val="00EA392B"/>
    <w:rsid w:val="00EB360C"/>
    <w:rsid w:val="00EB6F01"/>
    <w:rsid w:val="00EC0244"/>
    <w:rsid w:val="00EC3D3A"/>
    <w:rsid w:val="00ED544B"/>
    <w:rsid w:val="00ED5E08"/>
    <w:rsid w:val="00EE016A"/>
    <w:rsid w:val="00F22FF2"/>
    <w:rsid w:val="00F42A31"/>
    <w:rsid w:val="00F55029"/>
    <w:rsid w:val="00F815CC"/>
    <w:rsid w:val="00F95A99"/>
    <w:rsid w:val="00FD5E16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5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0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rsid w:val="005733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2587"/>
    <w:pPr>
      <w:spacing w:before="0"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258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EA392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B6F01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E56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607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56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60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Manich</cp:lastModifiedBy>
  <cp:revision>26</cp:revision>
  <cp:lastPrinted>2011-10-25T08:20:00Z</cp:lastPrinted>
  <dcterms:created xsi:type="dcterms:W3CDTF">2010-12-17T16:33:00Z</dcterms:created>
  <dcterms:modified xsi:type="dcterms:W3CDTF">2012-01-16T10:01:00Z</dcterms:modified>
</cp:coreProperties>
</file>