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B8" w:rsidRDefault="00C5302D" w:rsidP="00C53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«Космическое путешествие с Бабой Ягой»</w:t>
      </w:r>
    </w:p>
    <w:p w:rsidR="00B904C3" w:rsidRPr="00950821" w:rsidRDefault="004512A6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>На кануне праздника, посвященного Дню космонавтики дети из детского сада №10 г. Ялуторовска отправились в космическое путешествие. По дороге    на «станцию» дети  встретили великую выдумщицу и волшебницу - Бабу Ягу, которая   приготовила для них различные испытания.          Фото1.</w:t>
      </w:r>
    </w:p>
    <w:p w:rsidR="000159BF" w:rsidRPr="00950821" w:rsidRDefault="000159BF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>Дети, совместно с воспитателем  участвовали в сборке космического корабля,           фото2</w:t>
      </w:r>
    </w:p>
    <w:p w:rsidR="004512A6" w:rsidRPr="00950821" w:rsidRDefault="000159BF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 xml:space="preserve"> отгадывали  инопланетные загадки</w:t>
      </w:r>
      <w:r w:rsidR="00950821">
        <w:rPr>
          <w:rFonts w:ascii="Times New Roman" w:hAnsi="Times New Roman" w:cs="Times New Roman"/>
          <w:sz w:val="28"/>
          <w:szCs w:val="28"/>
        </w:rPr>
        <w:t xml:space="preserve">, </w:t>
      </w:r>
      <w:r w:rsidRPr="00950821">
        <w:rPr>
          <w:rFonts w:ascii="Times New Roman" w:hAnsi="Times New Roman" w:cs="Times New Roman"/>
          <w:sz w:val="28"/>
          <w:szCs w:val="28"/>
        </w:rPr>
        <w:t xml:space="preserve"> и даже  готовили к старту скафандры, из геометрических фигур,             фото3.</w:t>
      </w:r>
    </w:p>
    <w:p w:rsidR="000159BF" w:rsidRPr="00950821" w:rsidRDefault="000159BF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 xml:space="preserve">Самым интересным и запоминающимся испытанием  оказалось  сооружение ракеты, где подручным материалом оказалась туалетная бумага.    </w:t>
      </w:r>
      <w:r w:rsidR="00950821" w:rsidRPr="00950821">
        <w:rPr>
          <w:rFonts w:ascii="Times New Roman" w:hAnsi="Times New Roman" w:cs="Times New Roman"/>
          <w:sz w:val="28"/>
          <w:szCs w:val="28"/>
        </w:rPr>
        <w:t>Ф</w:t>
      </w:r>
      <w:r w:rsidRPr="00950821">
        <w:rPr>
          <w:rFonts w:ascii="Times New Roman" w:hAnsi="Times New Roman" w:cs="Times New Roman"/>
          <w:sz w:val="28"/>
          <w:szCs w:val="28"/>
        </w:rPr>
        <w:t>ото4</w:t>
      </w:r>
    </w:p>
    <w:p w:rsidR="00AE1F6C" w:rsidRPr="00950821" w:rsidRDefault="000159BF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>Ну</w:t>
      </w:r>
      <w:r w:rsidR="00AE1F6C" w:rsidRPr="00950821">
        <w:rPr>
          <w:rFonts w:ascii="Times New Roman" w:hAnsi="Times New Roman" w:cs="Times New Roman"/>
          <w:sz w:val="28"/>
          <w:szCs w:val="28"/>
        </w:rPr>
        <w:t xml:space="preserve">, </w:t>
      </w:r>
      <w:r w:rsidRPr="00950821">
        <w:rPr>
          <w:rFonts w:ascii="Times New Roman" w:hAnsi="Times New Roman" w:cs="Times New Roman"/>
          <w:sz w:val="28"/>
          <w:szCs w:val="28"/>
        </w:rPr>
        <w:t>а как без завтрака космонавта? Здесь тоже понадобилось   уменье и сноровк</w:t>
      </w:r>
      <w:r w:rsidR="00AE1F6C" w:rsidRPr="00950821">
        <w:rPr>
          <w:rFonts w:ascii="Times New Roman" w:hAnsi="Times New Roman" w:cs="Times New Roman"/>
          <w:sz w:val="28"/>
          <w:szCs w:val="28"/>
        </w:rPr>
        <w:t>а -</w:t>
      </w:r>
      <w:r w:rsidRPr="00950821">
        <w:rPr>
          <w:rFonts w:ascii="Times New Roman" w:hAnsi="Times New Roman" w:cs="Times New Roman"/>
          <w:sz w:val="28"/>
          <w:szCs w:val="28"/>
        </w:rPr>
        <w:t xml:space="preserve"> попробуй-ка  без помощи рук съесть яблоко в невесомости?</w:t>
      </w:r>
      <w:r w:rsidR="00AE1F6C" w:rsidRPr="00950821">
        <w:rPr>
          <w:rFonts w:ascii="Times New Roman" w:hAnsi="Times New Roman" w:cs="Times New Roman"/>
          <w:sz w:val="28"/>
          <w:szCs w:val="28"/>
        </w:rPr>
        <w:t xml:space="preserve"> Оказалось, ой как сложно, но зато очень забавно! фото5.</w:t>
      </w:r>
    </w:p>
    <w:p w:rsidR="000159BF" w:rsidRPr="00950821" w:rsidRDefault="00AE1F6C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 xml:space="preserve">Пройдя все испытания  и оказавшись в космосе, Баба  Яга с детьми водили звездные хороводы, строили  созвездия и даже играли с самим «месяцем». </w:t>
      </w:r>
    </w:p>
    <w:p w:rsidR="00AE1F6C" w:rsidRDefault="00AE1F6C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 w:rsidRPr="00950821">
        <w:rPr>
          <w:rFonts w:ascii="Times New Roman" w:hAnsi="Times New Roman" w:cs="Times New Roman"/>
          <w:sz w:val="28"/>
          <w:szCs w:val="28"/>
        </w:rPr>
        <w:t xml:space="preserve">Вернувшись на Землю,  Баба Яга преподнесла детям вкусные угощения и пообещала  почаще их навещать. </w:t>
      </w:r>
    </w:p>
    <w:p w:rsidR="00950821" w:rsidRPr="00950821" w:rsidRDefault="00950821" w:rsidP="00950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статьи: музыкальный руководитель МАУДО «Детский сад №10» Косинова Наталья Васильевна</w:t>
      </w:r>
      <w:r w:rsidR="00E36806">
        <w:rPr>
          <w:rFonts w:ascii="Times New Roman" w:hAnsi="Times New Roman" w:cs="Times New Roman"/>
          <w:sz w:val="28"/>
          <w:szCs w:val="28"/>
        </w:rPr>
        <w:t xml:space="preserve"> (2014г.)</w:t>
      </w:r>
      <w:bookmarkStart w:id="0" w:name="_GoBack"/>
      <w:bookmarkEnd w:id="0"/>
    </w:p>
    <w:p w:rsidR="000159BF" w:rsidRDefault="000159BF"/>
    <w:p w:rsidR="004512A6" w:rsidRDefault="004512A6"/>
    <w:sectPr w:rsidR="0045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F4"/>
    <w:rsid w:val="000159BF"/>
    <w:rsid w:val="001040F4"/>
    <w:rsid w:val="001243B8"/>
    <w:rsid w:val="004512A6"/>
    <w:rsid w:val="00950821"/>
    <w:rsid w:val="00AE1F6C"/>
    <w:rsid w:val="00B904C3"/>
    <w:rsid w:val="00C5302D"/>
    <w:rsid w:val="00E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2014-04-14T06:42:00Z</cp:lastPrinted>
  <dcterms:created xsi:type="dcterms:W3CDTF">2014-04-11T07:14:00Z</dcterms:created>
  <dcterms:modified xsi:type="dcterms:W3CDTF">2014-04-14T06:43:00Z</dcterms:modified>
</cp:coreProperties>
</file>